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7EBB" w14:textId="31EC38C9" w:rsidR="001E1134" w:rsidRPr="000D7C3A" w:rsidRDefault="00A95709" w:rsidP="00A95709">
      <w:pPr>
        <w:rPr>
          <w:rFonts w:ascii="Arial" w:hAnsi="Arial" w:cs="Arial" w:hint="eastAsia"/>
          <w:sz w:val="22"/>
        </w:rPr>
      </w:pPr>
      <w:r w:rsidRPr="00A56440">
        <w:rPr>
          <w:rFonts w:ascii="Arial" w:hAnsi="Arial" w:cs="Arial"/>
          <w:sz w:val="22"/>
        </w:rPr>
        <w:t>Sequences</w:t>
      </w:r>
      <w:r w:rsidR="00AB0F0F">
        <w:rPr>
          <w:rFonts w:ascii="Arial" w:hAnsi="Arial" w:cs="Arial"/>
          <w:sz w:val="22"/>
        </w:rPr>
        <w:t xml:space="preserve"> </w:t>
      </w:r>
      <w:r w:rsidRPr="00A56440">
        <w:rPr>
          <w:rFonts w:ascii="Arial" w:hAnsi="Arial" w:cs="Arial"/>
          <w:sz w:val="22"/>
        </w:rPr>
        <w:t>of</w:t>
      </w:r>
      <w:r w:rsidR="00AB0F0F">
        <w:rPr>
          <w:rFonts w:ascii="Arial" w:hAnsi="Arial" w:cs="Arial"/>
          <w:sz w:val="22"/>
        </w:rPr>
        <w:t xml:space="preserve"> </w:t>
      </w:r>
      <w:r w:rsidR="000D7C3A" w:rsidRPr="000D7C3A">
        <w:rPr>
          <w:rFonts w:ascii="Arial" w:hAnsi="Arial" w:cs="Arial"/>
          <w:iCs/>
          <w:sz w:val="22"/>
        </w:rPr>
        <w:t xml:space="preserve">Colletotrichum </w:t>
      </w:r>
      <w:proofErr w:type="spellStart"/>
      <w:r w:rsidR="000D7C3A" w:rsidRPr="000D7C3A">
        <w:rPr>
          <w:rFonts w:ascii="Arial" w:hAnsi="Arial" w:cs="Arial"/>
          <w:iCs/>
          <w:sz w:val="22"/>
        </w:rPr>
        <w:t>fructicola</w:t>
      </w:r>
      <w:proofErr w:type="spellEnd"/>
      <w:r w:rsidR="000D7C3A" w:rsidRPr="000D7C3A">
        <w:rPr>
          <w:rFonts w:ascii="Arial" w:hAnsi="Arial" w:cs="Arial"/>
          <w:i/>
          <w:sz w:val="22"/>
        </w:rPr>
        <w:t xml:space="preserve"> </w:t>
      </w:r>
      <w:proofErr w:type="spellStart"/>
      <w:r w:rsidR="000D7C3A" w:rsidRPr="000D7C3A">
        <w:rPr>
          <w:rFonts w:ascii="Arial" w:hAnsi="Arial" w:cs="Arial"/>
          <w:sz w:val="22"/>
        </w:rPr>
        <w:t>ourmia</w:t>
      </w:r>
      <w:proofErr w:type="spellEnd"/>
      <w:r w:rsidR="000D7C3A" w:rsidRPr="000D7C3A">
        <w:rPr>
          <w:rFonts w:ascii="Arial" w:hAnsi="Arial" w:cs="Arial"/>
          <w:sz w:val="22"/>
        </w:rPr>
        <w:t>-like</w:t>
      </w:r>
      <w:r w:rsidR="000D7C3A" w:rsidRPr="000D7C3A">
        <w:rPr>
          <w:rFonts w:ascii="Arial" w:hAnsi="Arial" w:cs="Arial"/>
          <w:i/>
          <w:sz w:val="22"/>
        </w:rPr>
        <w:t xml:space="preserve"> </w:t>
      </w:r>
      <w:r w:rsidR="000D7C3A" w:rsidRPr="000D7C3A">
        <w:rPr>
          <w:rFonts w:ascii="Arial" w:hAnsi="Arial" w:cs="Arial"/>
          <w:sz w:val="22"/>
        </w:rPr>
        <w:t>virus 1-</w:t>
      </w:r>
      <w:r w:rsidR="000D7C3A" w:rsidRPr="000D7C3A">
        <w:rPr>
          <w:rFonts w:ascii="Arial" w:hAnsi="Arial" w:cs="Arial"/>
          <w:iCs/>
          <w:sz w:val="22"/>
        </w:rPr>
        <w:t xml:space="preserve"> Colletotrichum </w:t>
      </w:r>
      <w:proofErr w:type="spellStart"/>
      <w:r w:rsidR="000D7C3A" w:rsidRPr="000D7C3A">
        <w:rPr>
          <w:rFonts w:ascii="Arial" w:hAnsi="Arial" w:cs="Arial"/>
          <w:iCs/>
          <w:sz w:val="22"/>
        </w:rPr>
        <w:t>gloeosprioides</w:t>
      </w:r>
      <w:proofErr w:type="spellEnd"/>
      <w:r w:rsidR="000D7C3A" w:rsidRPr="000D7C3A">
        <w:rPr>
          <w:rFonts w:ascii="Arial" w:hAnsi="Arial" w:cs="Arial"/>
          <w:i/>
          <w:sz w:val="22"/>
        </w:rPr>
        <w:t xml:space="preserve"> </w:t>
      </w:r>
      <w:proofErr w:type="spellStart"/>
      <w:r w:rsidR="000D7C3A" w:rsidRPr="000D7C3A">
        <w:rPr>
          <w:rFonts w:ascii="Arial" w:hAnsi="Arial" w:cs="Arial"/>
          <w:sz w:val="22"/>
        </w:rPr>
        <w:t>ourmia</w:t>
      </w:r>
      <w:proofErr w:type="spellEnd"/>
      <w:r w:rsidR="000D7C3A" w:rsidRPr="000D7C3A">
        <w:rPr>
          <w:rFonts w:ascii="Arial" w:hAnsi="Arial" w:cs="Arial"/>
          <w:sz w:val="22"/>
        </w:rPr>
        <w:t>-like virus 1</w:t>
      </w:r>
      <w:r w:rsidR="000D7C3A">
        <w:rPr>
          <w:rFonts w:ascii="Arial" w:hAnsi="Arial" w:cs="Arial"/>
          <w:sz w:val="22"/>
        </w:rPr>
        <w:t xml:space="preserve"> </w:t>
      </w:r>
      <w:r w:rsidR="000D7C3A">
        <w:rPr>
          <w:rFonts w:ascii="Arial" w:hAnsi="Arial" w:cs="Arial" w:hint="eastAsia"/>
          <w:sz w:val="22"/>
        </w:rPr>
        <w:t>and</w:t>
      </w:r>
      <w:r w:rsidR="000D7C3A">
        <w:rPr>
          <w:rFonts w:ascii="Arial" w:hAnsi="Arial" w:cs="Arial"/>
          <w:sz w:val="22"/>
        </w:rPr>
        <w:t xml:space="preserve"> </w:t>
      </w:r>
      <w:r w:rsidR="000D7C3A" w:rsidRPr="000D7C3A">
        <w:rPr>
          <w:rFonts w:ascii="Arial" w:hAnsi="Arial" w:cs="Arial"/>
          <w:sz w:val="22"/>
        </w:rPr>
        <w:t xml:space="preserve">Colletotrichum </w:t>
      </w:r>
      <w:proofErr w:type="spellStart"/>
      <w:r w:rsidR="000D7C3A" w:rsidRPr="000D7C3A">
        <w:rPr>
          <w:rFonts w:ascii="Arial" w:hAnsi="Arial" w:cs="Arial"/>
          <w:sz w:val="22"/>
        </w:rPr>
        <w:t>fructicola</w:t>
      </w:r>
      <w:proofErr w:type="spellEnd"/>
      <w:r w:rsidR="000D7C3A" w:rsidRPr="000D7C3A">
        <w:rPr>
          <w:rFonts w:ascii="Arial" w:hAnsi="Arial" w:cs="Arial"/>
          <w:sz w:val="22"/>
        </w:rPr>
        <w:t xml:space="preserve"> </w:t>
      </w:r>
      <w:proofErr w:type="spellStart"/>
      <w:r w:rsidR="000D7C3A" w:rsidRPr="000D7C3A">
        <w:rPr>
          <w:rFonts w:ascii="Arial" w:hAnsi="Arial" w:cs="Arial"/>
          <w:sz w:val="22"/>
        </w:rPr>
        <w:t>ourmia</w:t>
      </w:r>
      <w:proofErr w:type="spellEnd"/>
      <w:r w:rsidR="000D7C3A" w:rsidRPr="000D7C3A">
        <w:rPr>
          <w:rFonts w:ascii="Arial" w:hAnsi="Arial" w:cs="Arial"/>
          <w:sz w:val="22"/>
        </w:rPr>
        <w:t>-like virus 2 (CfOLV2)</w:t>
      </w:r>
    </w:p>
    <w:p w14:paraId="7414439A" w14:textId="4872551E" w:rsidR="00A95709" w:rsidRDefault="00A95709" w:rsidP="00A95709"/>
    <w:p w14:paraId="7CF3C9E8" w14:textId="77777777" w:rsidR="000D7C3A" w:rsidRPr="000D7C3A" w:rsidRDefault="00A95709" w:rsidP="00A95709">
      <w:r>
        <w:t>&gt;</w:t>
      </w:r>
      <w:r w:rsidR="000D7C3A" w:rsidRPr="000D7C3A">
        <w:t xml:space="preserve"> </w:t>
      </w:r>
      <w:r w:rsidR="000D7C3A" w:rsidRPr="000D7C3A">
        <w:t xml:space="preserve">Colletotrichum </w:t>
      </w:r>
      <w:proofErr w:type="spellStart"/>
      <w:r w:rsidR="000D7C3A" w:rsidRPr="000D7C3A">
        <w:t>fructicola</w:t>
      </w:r>
      <w:proofErr w:type="spellEnd"/>
      <w:r w:rsidR="000D7C3A" w:rsidRPr="000D7C3A">
        <w:t xml:space="preserve"> </w:t>
      </w:r>
      <w:proofErr w:type="spellStart"/>
      <w:r w:rsidR="000D7C3A" w:rsidRPr="000D7C3A">
        <w:t>ourmia</w:t>
      </w:r>
      <w:proofErr w:type="spellEnd"/>
      <w:r w:rsidR="000D7C3A" w:rsidRPr="000D7C3A">
        <w:t xml:space="preserve">-like virus 1- Colletotrichum </w:t>
      </w:r>
      <w:proofErr w:type="spellStart"/>
      <w:r w:rsidR="000D7C3A" w:rsidRPr="000D7C3A">
        <w:t>gloeosprioides</w:t>
      </w:r>
      <w:proofErr w:type="spellEnd"/>
      <w:r w:rsidR="000D7C3A" w:rsidRPr="000D7C3A">
        <w:t xml:space="preserve"> </w:t>
      </w:r>
      <w:proofErr w:type="spellStart"/>
      <w:r w:rsidR="000D7C3A" w:rsidRPr="000D7C3A">
        <w:t>ourmia</w:t>
      </w:r>
      <w:proofErr w:type="spellEnd"/>
      <w:r w:rsidR="000D7C3A" w:rsidRPr="000D7C3A">
        <w:t>-like virus 1 (CfOLV1CgOLV1)</w:t>
      </w:r>
    </w:p>
    <w:p w14:paraId="44034512" w14:textId="242D67CC" w:rsidR="00A95709" w:rsidRDefault="000D7C3A" w:rsidP="00A95709">
      <w:r w:rsidRPr="000D7C3A">
        <w:t>TTGGATGTCAAAAAATCCTTGACTCCCCCACACTCCACGAGTATGGGTCAAAAAAGGTCTGATCATGTAAAAACGCCTGCGTTTTGGTCAGCTACCTGTTCGGTTCGCCGTCGATTTCTACGCTTGAAGCGGGCTCTCGAGAAACTTCATCAAGTTTCTCTTCCCTCTCCAATGTTGGTAGGAACGGCAGAATCGAAAGAAAAGAACTTCAAAAGATTTCTTAGTGATCTTATTGAAGGTAAAGAACACATTTGGGTGAATCCACTAAGGAGACTACAGCGCAGAACACGCTATAGTATCGGACTCACCCTCTTTCTCTTTAGGAAAATTCTTAAGGGTAAGTCACCTGACTTAGAGTCACTTCTGGAACGAGTCTCATCTCCCCCCGGGGAGGTGGATAATGACTTCCTTGAGTTTGCTCGTGATCAGGTGGATCGTATCTTCCCACAGGGATGGGACCGCGGTTACTGGAACCGTGTCAAATCCGCGACTGTGAGTACGAAGTCTTGCTCTGAATCTAGAAGATCGGATGGAGGTAATAGAATGTATTGGTTAGACAGAGCGAACTCGGATGCCAGGTCCGAGTTCTGTCAATACCTGTCAGGTGAACGCGATCTTCGGGATCTGCCTGACACTGCTGCCCAATTCATCAACGTGGAGACTTCAGGTAAGGTCCGCGCCTTATCTGTGCCTCCGGCAAAGTTTTCACTTCTATTACCCTTACATAAATTGATGTATGATCAACTCAGTAAAGAACCCTGGCTTCTCCGAGGAGATGCCAGTGCGAAGAGTTTCAGCGACTTCCTAAAGCAGGAAGGTGAACTATTCGTTAGTGGTGATTATGAGTCGGCAACAGACAATTTGAATCCCATCATTCAACACGAAATTCTCTCTAAACTTCTCAGCAACTGTACCGAGGTCCCCTCGGGGATCTCGCAGCTTGCTTTGCGGTCTCTTCATTGGCGAGCCGGTGTTCGCGGGAACATCGACGCTTCTGATGAAGAGCATCCTCCGGATATTAGAGAGATTACCAGTGGACAGATGATGGGTTTCCCGATCTCCTTTCCCCTCCTGTGTCTTATTAATTATATTACTTTTAAGTTTGCCGTTAGGCGACACGTCCCACTGAGAATAAATGGGGACGATATTGTTGCTAGGATAACGAAAGAAGAATATGATCGATGGGTCACCCTGGTGGGTAAGAGTGGTCTTAAGTTGTCGGTTGGTAAGACTATGGTGGACAGAAGTTTCTTCACACTGAACTCGTCCCTCTTCGAGGGGAAGAAGGTCCGGGTCGTGGAGTTACCTTTTATCCGCTCGAAGGCTTTTTTTGGTCTCACCGAAGAAGATAAGGAAGGTTCACCTTATTCTTTTGTAGGCAGGTACAAGTCCTTCTGTCCCGGGTACTTTGGACAGAAGAGGTGGTACCTAAGGACCTTGTTCCTCCAGGGGAATAGGGATCAGATCATGAAAAGTGGTGGAAGTCTCAACCGACGATTCCAAATGAATATTCCTGCTTGGGTCCTTCGGGACTCCCAGCTGTTGTCGAGAGAAGCCTCGTTTCTTGATTTACCAGCTGAGAAGCCCCCTCCAATGGAGAAGAGCGAATGGTCGAAACGCCCGAAGGGCTTCAGAATCGCTTATTCTGCTTCTAAGAAGGAATATTCGGAGGAAGAGAAAGAGGAGTTGATTGAGGCTCAGGTCCAATCAGCTTGGGAAGGTCCCGACGAGGACGAAGACTATCGTCAGGTTTTCGAAGGCCTGAAAGATGTTTCTTTTAATCTGATCAAGATGTCTAAGATGTTGAGGCTCCCCGTCGGGGAGCTGAGGAAGACATTGAGGGCTAGAGCAGAGAAGATAGTTTCATCTTACAAGAGACCGGCGAAAGTCTATCCCTACTGGAAGAAAAGTGAAGGTAGCTGTCATGCTTCACTCGCATGTCAGGAAGAACAAGATCAGCAGGTGGTGGAGCCCAGGCTCTACCCCCCACCATTAGTCTACTGATAGGAGGGCCAGAAGAGATAGGTATGTTGAGCCTGACGGCTGGATAAACCGTGCCATTCGGTTGGACCGGAACCTACCCTGAATCAACAGGGTGCCTTGCATACTGATTCTCCAGCCGGGGGTGTTGGACTTAACCACGAACCAACCGGTAGAATCTCAACCCCGCTGTAACAGGCGGTCCAGTAGAGATTCATCTCGAGAGAGATAATGCAGTTCCTCTGCAGGATTACGGAGAGGGGGGTAACGAATGGCGTTGTGCAACATGTCGCACACGTTGTCCCTGTCACTAAGTATAGCATCCCTTCGGGCGATGATCTCAGTAAACAACTGGGCTAAGTAGTCCTAGAAGTAGAGAATGGATGGGAGCCTGCTCCCGTGGCTAGCGCGCGCGACACCAACCAGGGCGTCTAATTAAATACTGGAGGC</w:t>
      </w:r>
      <w:r w:rsidRPr="000D7C3A">
        <w:lastRenderedPageBreak/>
        <w:t>GATGGTTCGCTGAGGGGGAAGCGGTCCCAACGGTTCGATTCCGAAGGGTCTCCCGGATATTGTCTACGGATGGTATCAAACCACCA</w:t>
      </w:r>
    </w:p>
    <w:p w14:paraId="73A117CC" w14:textId="77777777" w:rsidR="000D7C3A" w:rsidRDefault="000D7C3A" w:rsidP="00A95709"/>
    <w:p w14:paraId="4E79F0FD" w14:textId="77777777" w:rsidR="000D7C3A" w:rsidRDefault="000D7C3A" w:rsidP="00A95709"/>
    <w:p w14:paraId="7B4AC447" w14:textId="2FA8774D" w:rsidR="000D7C3A" w:rsidRPr="000D7C3A" w:rsidRDefault="00A95709" w:rsidP="000D7C3A">
      <w:pPr>
        <w:rPr>
          <w:rFonts w:ascii="Arial" w:hAnsi="Arial" w:cs="Arial" w:hint="eastAsia"/>
          <w:sz w:val="22"/>
        </w:rPr>
      </w:pPr>
      <w:r>
        <w:t>&gt;</w:t>
      </w:r>
      <w:r w:rsidR="000D7C3A" w:rsidRPr="000D7C3A">
        <w:rPr>
          <w:rFonts w:ascii="Arial" w:hAnsi="Arial" w:cs="Arial"/>
          <w:sz w:val="22"/>
        </w:rPr>
        <w:t xml:space="preserve"> </w:t>
      </w:r>
      <w:r w:rsidR="000D7C3A" w:rsidRPr="000D7C3A">
        <w:rPr>
          <w:rFonts w:ascii="Arial" w:hAnsi="Arial" w:cs="Arial"/>
          <w:sz w:val="22"/>
        </w:rPr>
        <w:t xml:space="preserve">Colletotrichum </w:t>
      </w:r>
      <w:proofErr w:type="spellStart"/>
      <w:r w:rsidR="000D7C3A" w:rsidRPr="000D7C3A">
        <w:rPr>
          <w:rFonts w:ascii="Arial" w:hAnsi="Arial" w:cs="Arial"/>
          <w:sz w:val="22"/>
        </w:rPr>
        <w:t>fructicola</w:t>
      </w:r>
      <w:proofErr w:type="spellEnd"/>
      <w:r w:rsidR="000D7C3A" w:rsidRPr="000D7C3A">
        <w:rPr>
          <w:rFonts w:ascii="Arial" w:hAnsi="Arial" w:cs="Arial"/>
          <w:sz w:val="22"/>
        </w:rPr>
        <w:t xml:space="preserve"> </w:t>
      </w:r>
      <w:proofErr w:type="spellStart"/>
      <w:r w:rsidR="000D7C3A" w:rsidRPr="000D7C3A">
        <w:rPr>
          <w:rFonts w:ascii="Arial" w:hAnsi="Arial" w:cs="Arial"/>
          <w:sz w:val="22"/>
        </w:rPr>
        <w:t>ourmia</w:t>
      </w:r>
      <w:proofErr w:type="spellEnd"/>
      <w:r w:rsidR="000D7C3A" w:rsidRPr="000D7C3A">
        <w:rPr>
          <w:rFonts w:ascii="Arial" w:hAnsi="Arial" w:cs="Arial"/>
          <w:sz w:val="22"/>
        </w:rPr>
        <w:t>-like virus 2 (CfOLV2)</w:t>
      </w:r>
    </w:p>
    <w:p w14:paraId="0A77DA4A" w14:textId="33D816E8" w:rsidR="00A95709" w:rsidRDefault="000D7C3A" w:rsidP="00A95709">
      <w:r w:rsidRPr="000D7C3A">
        <w:t>AGCTACAGGAGATAAATCCCGTTAGATAAGCGCAGTAGCCTGACTTATCTATCATGTTAGCCTCACGGCCAACGAAACGTAGCTCCCGTCCCCCAACCAGTAGGTTAGGTGGGAACTCCCGAGTTAATTCCGCTAGCGGTTCTCGGGCTAAGCGGTGTGTTGACTGCTCTCGGGCAGAACGTCACACCAAGGAAACGGTCCACAATGGTATGCTTCTCATTCGGCTCAGGTTCGGTCTTCCTAACTCTGAGTTACCGGATTGCAATCCATCTGAACTAGGACGTTTCCTTTCTTTTCTTTTGCTACAGGGCAAGGAGCGGGCCTCTGTAGCTTTCCCTAGACGCCAGGTCAATAGGGAAGACGGTCTTTGTAACTTGCAAAGATTGTGCCGTCGAGATAGGTGGGAACTGGCCCATGCCTTATCGTCAATAAAACGTAACCTGCCGGCAGGTTGCGTACAGCACACTCCGTCGTCGCGTTTATTGTGGGAGGAAAACGCGACCTCAAAACCTCCCCCCTCATCCTCTGAGTTCCTAGCCTTCGTCAAGAAGGAGATCACTCGGATCTTTCCGCCAGGGTGGGATCGGAATTATGGCTCCTTTGTCGGGAGCCACTTGCCCAATCCTACCTCCCGGTATAATAAGGATAAGCCTGCTGACTTGGCATGGCTTAACCGGCGGTCTGATTTCTTTACCTGCGCCCTCCAGGAGACAGAAGTGTCACCTGTCTTTTGTGCGAGGTACAAAGAAGTCCTTTCTGCAGGCAAGTGTAGGCCTCTCCTCATATACGATGAGAAGATTGATCTGCTTGCCCCTCTTCACAAACTGATATACTCTCATATCAGGAAGACTGATTGGCTTCTGTGCGGTCCACCGACCGAAAAAAGGATGAAATCTGTCTGTGTCAAAGCCTACCAAACCTCAGTTGATTTGGTAGCGGCGACAGACAACCTCCGACATGATGTCGCGGATGAGATCCTCGATGCCATGTTCTTCACCTCAGTGAAGATTCCGAGATCCGTGAGAGCTTTGGCTCATGGGTCGCTGAGCCCTTTGTTTAAGGACTCTAGGAATATATGGAGGCGCGTCCGTCACGGACAGATGATGGGGGCCTACCTCTCCTTTCCTCTGCTTTGTCTTCAGTCATACCTAGCGGCCAGGTGGGCTACCAGGTTGGAAGAGGGAGCTCGTATCCTGATTAATGGGGATGACTGTGTCATCTCAGCTGATCGGATCATCACTAAAGAAGATTACCCGCGAGGGTTTATTCTTAATGATAATAAGACAATACGAGCTCCTAATGTTGTAGAAATTAATTCTACAGCATTCATAAGGCAGGGGAAAAGGTGGCGCGAAGTACGCCATCTCAGGAGAGGAGGAGCGGTGTCCGATTATGTCGGCGTGAGGCACATGGCTGAGGCGGTTAGGGATACTCCCTACGAACCTGCCTTCCAACGTGCCCGGATCGGACGCCACTGGGGTTTCATGCCCTCTCAACTAGGACATAGGTCCTATCCAGCGTTTTTGAGAGAACGCGGAATGGTAAAACGGGTTTTTACTCCTCTCCCCGAGAGGAAAGTGAGCCGTGATACCAGGTTGAGAATTTATAGGGGAGAGCCTAGCGAGGTTGAGAAGGAAGTTCTTCGGAGCTTCCTCTGGACCTACGGGCGTGTCCCCGGGCAGAAGAGAGACGTATTTAACCCAACCCACGGTTATGTACGTCGGACATACGGATATAGGTCCCGGCCCTATATCTACAGACTCAGCTATGTCAACTGGGCCTGTAAGCTGGACCCTCCAGCTCGTAAAAAGGACCAGGCGTATTTCCTACCAGAGGAATTTATACCTGAAGAAGAACAGAAAGGTCTGAATGATCTCGCTACGTTCGGAGATCACTGGTATCCAGAGGACTAGTTCAGTCCAAACCGTTTCAGGCCGGTTGTGTTCGGCAGACATAATGTTAGCCGTTCGTCGCGGGGCTCTCAGAGCAGGACAACCGGGCCACGCCCTTACCATCACCGGGATGGAAGGAAATTTAGCGTCGTGGCT</w:t>
      </w:r>
    </w:p>
    <w:sectPr w:rsidR="00A9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CD5F" w14:textId="77777777" w:rsidR="00C940CA" w:rsidRDefault="00C940CA" w:rsidP="00A95709">
      <w:r>
        <w:separator/>
      </w:r>
    </w:p>
  </w:endnote>
  <w:endnote w:type="continuationSeparator" w:id="0">
    <w:p w14:paraId="248019F1" w14:textId="77777777" w:rsidR="00C940CA" w:rsidRDefault="00C940CA" w:rsidP="00A9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22A1" w14:textId="77777777" w:rsidR="00C940CA" w:rsidRDefault="00C940CA" w:rsidP="00A95709">
      <w:r>
        <w:separator/>
      </w:r>
    </w:p>
  </w:footnote>
  <w:footnote w:type="continuationSeparator" w:id="0">
    <w:p w14:paraId="25AC38DD" w14:textId="77777777" w:rsidR="00C940CA" w:rsidRDefault="00C940CA" w:rsidP="00A9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34"/>
    <w:rsid w:val="0009572B"/>
    <w:rsid w:val="000D7C3A"/>
    <w:rsid w:val="001E1134"/>
    <w:rsid w:val="00A56440"/>
    <w:rsid w:val="00A95709"/>
    <w:rsid w:val="00AB0F0F"/>
    <w:rsid w:val="00C940CA"/>
    <w:rsid w:val="00E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3F2E9"/>
  <w15:chartTrackingRefBased/>
  <w15:docId w15:val="{F6796C39-E560-4766-ACC5-433784D5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7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709"/>
    <w:rPr>
      <w:sz w:val="18"/>
      <w:szCs w:val="18"/>
    </w:rPr>
  </w:style>
  <w:style w:type="paragraph" w:styleId="a7">
    <w:name w:val="No Spacing"/>
    <w:uiPriority w:val="1"/>
    <w:qFormat/>
    <w:rsid w:val="00A9570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妹</dc:creator>
  <cp:keywords/>
  <dc:description/>
  <cp:lastModifiedBy>Guo Jun</cp:lastModifiedBy>
  <cp:revision>4</cp:revision>
  <dcterms:created xsi:type="dcterms:W3CDTF">2021-12-02T10:22:00Z</dcterms:created>
  <dcterms:modified xsi:type="dcterms:W3CDTF">2022-05-07T04:56:00Z</dcterms:modified>
</cp:coreProperties>
</file>