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E80F" w14:textId="39398452" w:rsidR="007221BE" w:rsidRPr="005D3E67" w:rsidRDefault="007221BE" w:rsidP="005D3E67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bookmarkStart w:id="0" w:name="_GoBack"/>
      <w:bookmarkEnd w:id="0"/>
      <w:r w:rsidRPr="005D3E67">
        <w:rPr>
          <w:rFonts w:cs="Times New Roman"/>
          <w:b/>
          <w:sz w:val="24"/>
          <w:szCs w:val="24"/>
          <w:lang w:val="en-US"/>
        </w:rPr>
        <w:t>Supplementary material</w:t>
      </w:r>
    </w:p>
    <w:p w14:paraId="090E7096" w14:textId="2CBFD864" w:rsidR="00A44ED5" w:rsidRDefault="00A44ED5" w:rsidP="005D3E67">
      <w:pPr>
        <w:pStyle w:val="Caption"/>
        <w:keepNext/>
        <w:spacing w:after="0"/>
        <w:jc w:val="both"/>
        <w:rPr>
          <w:rFonts w:cs="Times New Roman"/>
          <w:b/>
          <w:i w:val="0"/>
          <w:color w:val="auto"/>
          <w:sz w:val="24"/>
          <w:szCs w:val="24"/>
          <w:lang w:val="en-US"/>
        </w:rPr>
      </w:pPr>
    </w:p>
    <w:p w14:paraId="70B4BFEB" w14:textId="63703D9F" w:rsidR="00810D66" w:rsidRPr="005D3E67" w:rsidRDefault="007221BE" w:rsidP="005D3E67">
      <w:pPr>
        <w:pStyle w:val="Caption"/>
        <w:keepNext/>
        <w:spacing w:after="0"/>
        <w:jc w:val="both"/>
        <w:rPr>
          <w:rFonts w:cs="Times New Roman"/>
          <w:b/>
          <w:i w:val="0"/>
          <w:color w:val="auto"/>
          <w:sz w:val="24"/>
          <w:szCs w:val="24"/>
          <w:lang w:val="en-US"/>
        </w:rPr>
      </w:pPr>
      <w:r w:rsidRPr="005D3E67">
        <w:rPr>
          <w:rFonts w:cs="Times New Roman"/>
          <w:b/>
          <w:i w:val="0"/>
          <w:color w:val="auto"/>
          <w:sz w:val="24"/>
          <w:szCs w:val="24"/>
          <w:lang w:val="en-US"/>
        </w:rPr>
        <w:t>Table S</w:t>
      </w:r>
      <w:r w:rsidR="0005665C">
        <w:rPr>
          <w:rFonts w:cs="Times New Roman"/>
          <w:b/>
          <w:i w:val="0"/>
          <w:color w:val="auto"/>
          <w:sz w:val="24"/>
          <w:szCs w:val="24"/>
          <w:lang w:val="en-US"/>
        </w:rPr>
        <w:t>4</w:t>
      </w:r>
      <w:r w:rsidR="00B74319" w:rsidRPr="005D3E67">
        <w:rPr>
          <w:rFonts w:cs="Times New Roman"/>
          <w:b/>
          <w:i w:val="0"/>
          <w:color w:val="auto"/>
          <w:sz w:val="24"/>
          <w:szCs w:val="24"/>
          <w:lang w:val="en-US"/>
        </w:rPr>
        <w:t xml:space="preserve">. 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Expected selection gains (%) </w:t>
      </w:r>
      <w:r w:rsidR="00B74319"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of 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different genomic prediction methods </w:t>
      </w:r>
      <w:r w:rsidR="00B74319" w:rsidRPr="005D3E67">
        <w:rPr>
          <w:rFonts w:cs="Times New Roman"/>
          <w:i w:val="0"/>
          <w:color w:val="auto"/>
          <w:sz w:val="24"/>
          <w:szCs w:val="24"/>
          <w:lang w:val="en-US"/>
        </w:rPr>
        <w:t>and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 genetic models for fresh root yield</w:t>
      </w:r>
      <w:r w:rsidR="00C81A80"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 (FRY)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, </w:t>
      </w:r>
      <w:r w:rsidR="00410F52" w:rsidRPr="005D3E67">
        <w:rPr>
          <w:rFonts w:cs="Times New Roman"/>
          <w:i w:val="0"/>
          <w:color w:val="auto"/>
          <w:sz w:val="24"/>
          <w:szCs w:val="24"/>
          <w:lang w:val="en-US"/>
        </w:rPr>
        <w:t>dry root yield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 </w:t>
      </w:r>
      <w:r w:rsidR="00C81A80"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(DRY) 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>and dry matter content</w:t>
      </w:r>
      <w:r w:rsidR="00B74319"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 </w:t>
      </w:r>
      <w:r w:rsidR="00C81A80"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(DMC) </w:t>
      </w:r>
      <w:r w:rsidR="00B74319" w:rsidRPr="005D3E67">
        <w:rPr>
          <w:rFonts w:cs="Times New Roman"/>
          <w:i w:val="0"/>
          <w:color w:val="auto"/>
          <w:sz w:val="24"/>
          <w:szCs w:val="24"/>
          <w:lang w:val="en-US"/>
        </w:rPr>
        <w:t>in cassava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, </w:t>
      </w:r>
      <w:r w:rsidR="00C81A80" w:rsidRPr="005D3E67">
        <w:rPr>
          <w:rFonts w:cs="Times New Roman"/>
          <w:i w:val="0"/>
          <w:color w:val="auto"/>
          <w:sz w:val="24"/>
          <w:szCs w:val="24"/>
          <w:lang w:val="en-US"/>
        </w:rPr>
        <w:t>with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 </w:t>
      </w:r>
      <w:r w:rsidR="00B74319"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a selection proportion </w:t>
      </w:r>
      <w:r w:rsidR="00C81A80" w:rsidRPr="005D3E67">
        <w:rPr>
          <w:rFonts w:cs="Times New Roman"/>
          <w:i w:val="0"/>
          <w:color w:val="auto"/>
          <w:sz w:val="24"/>
          <w:szCs w:val="24"/>
          <w:lang w:val="en-US"/>
        </w:rPr>
        <w:t xml:space="preserve">of 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>5</w:t>
      </w:r>
      <w:r w:rsidR="00C81A80" w:rsidRPr="005D3E67">
        <w:rPr>
          <w:rFonts w:cs="Times New Roman"/>
          <w:i w:val="0"/>
          <w:color w:val="auto"/>
          <w:sz w:val="24"/>
          <w:szCs w:val="24"/>
          <w:lang w:val="en-US"/>
        </w:rPr>
        <w:t>-</w:t>
      </w:r>
      <w:r w:rsidRPr="005D3E67">
        <w:rPr>
          <w:rFonts w:cs="Times New Roman"/>
          <w:i w:val="0"/>
          <w:color w:val="auto"/>
          <w:sz w:val="24"/>
          <w:szCs w:val="24"/>
          <w:lang w:val="en-US"/>
        </w:rPr>
        <w:t>30%.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534"/>
        <w:gridCol w:w="641"/>
        <w:gridCol w:w="641"/>
        <w:gridCol w:w="641"/>
        <w:gridCol w:w="641"/>
        <w:gridCol w:w="644"/>
        <w:gridCol w:w="221"/>
        <w:gridCol w:w="622"/>
        <w:gridCol w:w="641"/>
        <w:gridCol w:w="641"/>
        <w:gridCol w:w="641"/>
        <w:gridCol w:w="641"/>
        <w:gridCol w:w="644"/>
        <w:gridCol w:w="227"/>
        <w:gridCol w:w="521"/>
        <w:gridCol w:w="641"/>
        <w:gridCol w:w="641"/>
        <w:gridCol w:w="641"/>
        <w:gridCol w:w="641"/>
        <w:gridCol w:w="644"/>
      </w:tblGrid>
      <w:tr w:rsidR="00B86810" w:rsidRPr="005D3E67" w14:paraId="2AC9A160" w14:textId="77777777" w:rsidTr="001322A6">
        <w:trPr>
          <w:jc w:val="center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AF82DF" w14:textId="77777777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26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3C7F5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Fresh root yield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3EF61F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398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8DFD59" w14:textId="2DAEBD2D" w:rsidR="00810D66" w:rsidRPr="005D3E67" w:rsidRDefault="00410F52" w:rsidP="005D3E67">
            <w:pPr>
              <w:jc w:val="center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Dry root yield</w:t>
            </w:r>
          </w:p>
        </w:tc>
        <w:tc>
          <w:tcPr>
            <w:tcW w:w="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F3D172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1362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ADE22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Dry matter content</w:t>
            </w:r>
          </w:p>
        </w:tc>
      </w:tr>
      <w:tr w:rsidR="00B86810" w:rsidRPr="005D3E67" w14:paraId="180BF7CB" w14:textId="77777777" w:rsidTr="001322A6">
        <w:trPr>
          <w:jc w:val="center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40A423" w14:textId="77777777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SP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E5986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14580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299C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5243D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01025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C4AEC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572184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1B468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6D428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DB8D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C9DA3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C63BD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F26D3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6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155979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5ABA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66B0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3B03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C50A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ED74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84C87C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30%</w:t>
            </w:r>
          </w:p>
        </w:tc>
      </w:tr>
      <w:tr w:rsidR="00B86810" w:rsidRPr="005D3E67" w14:paraId="00D33492" w14:textId="77777777" w:rsidTr="001322A6">
        <w:trPr>
          <w:jc w:val="center"/>
        </w:trPr>
        <w:tc>
          <w:tcPr>
            <w:tcW w:w="81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E2DE9CF" w14:textId="77777777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G-BLUP 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6F737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20.3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E01E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14.6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B30E3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9.6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DF62FC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6.9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E5346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17A7D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8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28D94F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99206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22.7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7DB4C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18.3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8C7B6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11.5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6DABC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E2409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D539C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86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4B163513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FEF32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292B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3E3E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CBECB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4403D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50CA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1.6</w:t>
            </w:r>
          </w:p>
        </w:tc>
      </w:tr>
      <w:tr w:rsidR="00B86810" w:rsidRPr="005D3E67" w14:paraId="45268BB2" w14:textId="77777777" w:rsidTr="001322A6">
        <w:trPr>
          <w:jc w:val="center"/>
        </w:trPr>
        <w:tc>
          <w:tcPr>
            <w:tcW w:w="810" w:type="pct"/>
            <w:tcMar>
              <w:left w:w="57" w:type="dxa"/>
              <w:right w:w="57" w:type="dxa"/>
            </w:tcMar>
          </w:tcPr>
          <w:p w14:paraId="4194669B" w14:textId="44D18B2E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G-BLUP A</w:t>
            </w:r>
            <w:r w:rsidR="00C81A80" w:rsidRPr="005D3E67">
              <w:rPr>
                <w:rFonts w:cs="Times New Roman"/>
                <w:sz w:val="24"/>
                <w:szCs w:val="24"/>
                <w:lang w:val="en-US" w:eastAsia="pt-BR"/>
              </w:rPr>
              <w:t>+</w:t>
            </w: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 xml:space="preserve">D </w:t>
            </w:r>
            <w:proofErr w:type="spellStart"/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Clas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31308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23.8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1FD01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17.2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7FA20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13.0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76E67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9.9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75395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619C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8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DB77FD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B157A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25.8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7D0F4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22.0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0ECD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16.7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4AD54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11.3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541E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1E732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86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F35053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15416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7BF2E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1540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0F2B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8C71C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F6DA6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1.6</w:t>
            </w:r>
          </w:p>
        </w:tc>
      </w:tr>
      <w:tr w:rsidR="00B86810" w:rsidRPr="005D3E67" w14:paraId="54D5A9EF" w14:textId="77777777" w:rsidTr="001322A6">
        <w:trPr>
          <w:jc w:val="center"/>
        </w:trPr>
        <w:tc>
          <w:tcPr>
            <w:tcW w:w="810" w:type="pct"/>
            <w:tcMar>
              <w:left w:w="57" w:type="dxa"/>
              <w:right w:w="57" w:type="dxa"/>
            </w:tcMar>
          </w:tcPr>
          <w:p w14:paraId="72CA0E6B" w14:textId="4F59AAE5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G-BLUP A</w:t>
            </w:r>
            <w:r w:rsidR="00C81A80" w:rsidRPr="005D3E67">
              <w:rPr>
                <w:rFonts w:cs="Times New Roman"/>
                <w:sz w:val="24"/>
                <w:szCs w:val="24"/>
                <w:lang w:val="en-US" w:eastAsia="pt-BR"/>
              </w:rPr>
              <w:t>+</w:t>
            </w: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D Gen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98082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22.3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D553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17.2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3B472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243AD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9.0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F1338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7.0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518B9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8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26514B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D9A4A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24.3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8E562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21.9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456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16.5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503AF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10.6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F303C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E5AE6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86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860AAF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8AAD4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2557F3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ABEE1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DA39B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E49B8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0AFD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1.6</w:t>
            </w:r>
          </w:p>
        </w:tc>
      </w:tr>
      <w:tr w:rsidR="00B86810" w:rsidRPr="005D3E67" w14:paraId="1E09C01A" w14:textId="77777777" w:rsidTr="001322A6">
        <w:trPr>
          <w:jc w:val="center"/>
        </w:trPr>
        <w:tc>
          <w:tcPr>
            <w:tcW w:w="810" w:type="pct"/>
            <w:tcMar>
              <w:left w:w="57" w:type="dxa"/>
              <w:right w:w="57" w:type="dxa"/>
            </w:tcMar>
          </w:tcPr>
          <w:p w14:paraId="23E51AD4" w14:textId="21792B65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Bayes</w:t>
            </w:r>
            <w:r w:rsidR="00C81A80" w:rsidRPr="005D3E67">
              <w:rPr>
                <w:rFonts w:cs="Times New Roman"/>
                <w:sz w:val="24"/>
                <w:szCs w:val="24"/>
                <w:lang w:val="en-US" w:eastAsia="pt-BR"/>
              </w:rPr>
              <w:t xml:space="preserve"> </w:t>
            </w: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B 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430B2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21.2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FFD0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15.6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082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10.4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80D87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FD3E7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5186D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8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AAF91E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7CCE3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23.5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FFED8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19.6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47E38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12.8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1891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9.3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419C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FDE7D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86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AB5242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39240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288A1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469B3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BDD81C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18946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02BC9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1.6</w:t>
            </w:r>
          </w:p>
        </w:tc>
      </w:tr>
      <w:tr w:rsidR="00B86810" w:rsidRPr="005D3E67" w14:paraId="10BCDF9E" w14:textId="77777777" w:rsidTr="001322A6">
        <w:trPr>
          <w:jc w:val="center"/>
        </w:trPr>
        <w:tc>
          <w:tcPr>
            <w:tcW w:w="810" w:type="pct"/>
            <w:tcMar>
              <w:left w:w="57" w:type="dxa"/>
              <w:right w:w="57" w:type="dxa"/>
            </w:tcMar>
          </w:tcPr>
          <w:p w14:paraId="771B77B7" w14:textId="54103FD5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Bayes</w:t>
            </w:r>
            <w:r w:rsidR="00C81A80" w:rsidRPr="005D3E67">
              <w:rPr>
                <w:rFonts w:cs="Times New Roman"/>
                <w:sz w:val="24"/>
                <w:szCs w:val="24"/>
                <w:lang w:val="en-US" w:eastAsia="pt-BR"/>
              </w:rPr>
              <w:t xml:space="preserve"> </w:t>
            </w: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B A</w:t>
            </w:r>
            <w:r w:rsidR="00C81A80" w:rsidRPr="005D3E67">
              <w:rPr>
                <w:rFonts w:cs="Times New Roman"/>
                <w:sz w:val="24"/>
                <w:szCs w:val="24"/>
                <w:lang w:val="en-US" w:eastAsia="pt-BR"/>
              </w:rPr>
              <w:t>+</w:t>
            </w: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D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C924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23.8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139B5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18.4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39FB7E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13.3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1E9C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10.4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22BC2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981E5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8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2D1067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F0C2E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26.2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71744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23.0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85A9C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17.7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CEC16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13.0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EA0B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8.8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C7DEC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86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6BA336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53290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5A8C6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8F32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241D2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7FCEE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31CE1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1.8</w:t>
            </w:r>
          </w:p>
        </w:tc>
      </w:tr>
      <w:tr w:rsidR="00B86810" w:rsidRPr="005D3E67" w14:paraId="65BC4AA3" w14:textId="77777777" w:rsidTr="001322A6">
        <w:trPr>
          <w:jc w:val="center"/>
        </w:trPr>
        <w:tc>
          <w:tcPr>
            <w:tcW w:w="810" w:type="pct"/>
            <w:tcMar>
              <w:left w:w="57" w:type="dxa"/>
              <w:right w:w="57" w:type="dxa"/>
            </w:tcMar>
          </w:tcPr>
          <w:p w14:paraId="38DB62E7" w14:textId="77777777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RKHS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6DFBB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22.7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5EF72C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17.2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D1C5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7508C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DE85B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BDC6DB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8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4828A9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0A895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25.0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3659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22.5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9DE28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16.5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7E1C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10.6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6DA1E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E9ECF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86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435BBB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E52F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18327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C15C90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08E1A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C54EE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70FD9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1.7</w:t>
            </w:r>
          </w:p>
        </w:tc>
      </w:tr>
      <w:tr w:rsidR="00B164DF" w:rsidRPr="005D3E67" w14:paraId="531F295B" w14:textId="77777777" w:rsidTr="001322A6">
        <w:trPr>
          <w:jc w:val="center"/>
        </w:trPr>
        <w:tc>
          <w:tcPr>
            <w:tcW w:w="81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883A71" w14:textId="77777777" w:rsidR="00810D66" w:rsidRPr="005D3E67" w:rsidRDefault="00810D66" w:rsidP="005D3E67">
            <w:pPr>
              <w:jc w:val="both"/>
              <w:rPr>
                <w:rFonts w:cs="Times New Roman"/>
                <w:sz w:val="24"/>
                <w:szCs w:val="24"/>
                <w:lang w:val="en-US" w:eastAsia="pt-BR"/>
              </w:rPr>
            </w:pPr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 xml:space="preserve">BLUP </w:t>
            </w:r>
            <w:proofErr w:type="spellStart"/>
            <w:r w:rsidRPr="005D3E67">
              <w:rPr>
                <w:rFonts w:cs="Times New Roman"/>
                <w:sz w:val="24"/>
                <w:szCs w:val="24"/>
                <w:lang w:val="en-US" w:eastAsia="pt-BR"/>
              </w:rPr>
              <w:t>Phen</w:t>
            </w:r>
            <w:proofErr w:type="spellEnd"/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36B1C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35.1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4E157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25.4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9BA7EA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19.8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5A2BC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15.7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C0E143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12.4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E8E73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9.6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FB93B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5EA754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42.8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45FEE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31.7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4FF4DF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24.7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72080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19.7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AA8F25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15.8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42446D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947D619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686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CA2F46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8468B2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14D73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F53E58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65A2B1" w14:textId="77777777" w:rsidR="00810D66" w:rsidRPr="005D3E67" w:rsidRDefault="00810D66" w:rsidP="005D3E6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3E67">
              <w:rPr>
                <w:rFonts w:cs="Times New Roman"/>
                <w:sz w:val="24"/>
                <w:szCs w:val="24"/>
                <w:lang w:val="en-US"/>
              </w:rPr>
              <w:t>2.5</w:t>
            </w:r>
          </w:p>
        </w:tc>
      </w:tr>
    </w:tbl>
    <w:p w14:paraId="664C3F82" w14:textId="3FBC0575" w:rsidR="00810D66" w:rsidRPr="005D3E67" w:rsidRDefault="007221BE" w:rsidP="005D3E67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en-US" w:eastAsia="pt-BR"/>
        </w:rPr>
      </w:pPr>
      <w:r w:rsidRPr="005D3E67">
        <w:rPr>
          <w:rFonts w:cs="Times New Roman"/>
          <w:sz w:val="24"/>
          <w:szCs w:val="24"/>
          <w:lang w:val="en-US" w:eastAsia="pt-BR"/>
        </w:rPr>
        <w:t>SP: selection proportion;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G-BLUP A: G-BLUP method with additive genetic model; G-BLUP A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+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D </w:t>
      </w:r>
      <w:proofErr w:type="spellStart"/>
      <w:r w:rsidRPr="005D3E67">
        <w:rPr>
          <w:rFonts w:eastAsiaTheme="minorEastAsia" w:cs="Times New Roman"/>
          <w:sz w:val="24"/>
          <w:szCs w:val="24"/>
          <w:lang w:val="en-US" w:eastAsia="pt-BR"/>
        </w:rPr>
        <w:t>Clas</w:t>
      </w:r>
      <w:proofErr w:type="spellEnd"/>
      <w:r w:rsidRPr="005D3E67">
        <w:rPr>
          <w:rFonts w:eastAsiaTheme="minorEastAsia" w:cs="Times New Roman"/>
          <w:sz w:val="24"/>
          <w:szCs w:val="24"/>
          <w:lang w:val="en-US" w:eastAsia="pt-BR"/>
        </w:rPr>
        <w:t>: G-BLUP method with additive-dominan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t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classic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al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genetic model; G-BLUP A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+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>D Gen: G-BLUP with additive- dominan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t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genotypic genetic model; Bayes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>B A: Bayes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>B method with additive genetic model; Bayes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>B A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+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>D: Bayes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>B method with additive-dominan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t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 genetic model; RKHS: 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r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eproducing 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k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ernel Hilbert </w:t>
      </w:r>
      <w:r w:rsidR="00C81A80" w:rsidRPr="005D3E67">
        <w:rPr>
          <w:rFonts w:eastAsiaTheme="minorEastAsia" w:cs="Times New Roman"/>
          <w:sz w:val="24"/>
          <w:szCs w:val="24"/>
          <w:lang w:val="en-US" w:eastAsia="pt-BR"/>
        </w:rPr>
        <w:t>s</w:t>
      </w:r>
      <w:r w:rsidRPr="005D3E67">
        <w:rPr>
          <w:rFonts w:eastAsiaTheme="minorEastAsia" w:cs="Times New Roman"/>
          <w:sz w:val="24"/>
          <w:szCs w:val="24"/>
          <w:lang w:val="en-US" w:eastAsia="pt-BR"/>
        </w:rPr>
        <w:t xml:space="preserve">paces; BLUP </w:t>
      </w:r>
      <w:proofErr w:type="spellStart"/>
      <w:r w:rsidRPr="005D3E67">
        <w:rPr>
          <w:rFonts w:eastAsiaTheme="minorEastAsia" w:cs="Times New Roman"/>
          <w:sz w:val="24"/>
          <w:szCs w:val="24"/>
          <w:lang w:val="en-US" w:eastAsia="pt-BR"/>
        </w:rPr>
        <w:t>Phen</w:t>
      </w:r>
      <w:proofErr w:type="spellEnd"/>
      <w:r w:rsidRPr="005D3E67">
        <w:rPr>
          <w:rFonts w:eastAsiaTheme="minorEastAsia" w:cs="Times New Roman"/>
          <w:sz w:val="24"/>
          <w:szCs w:val="24"/>
          <w:lang w:val="en-US" w:eastAsia="pt-BR"/>
        </w:rPr>
        <w:t>: phenotypic BLUP estimated by mixed models.</w:t>
      </w:r>
    </w:p>
    <w:sectPr w:rsidR="00810D66" w:rsidRPr="005D3E67" w:rsidSect="00CE416A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232E8" w14:textId="77777777" w:rsidR="00EE1EB7" w:rsidRDefault="00EE1EB7" w:rsidP="005D3E67">
      <w:pPr>
        <w:spacing w:after="0" w:line="240" w:lineRule="auto"/>
      </w:pPr>
      <w:r>
        <w:separator/>
      </w:r>
    </w:p>
  </w:endnote>
  <w:endnote w:type="continuationSeparator" w:id="0">
    <w:p w14:paraId="2BC5F256" w14:textId="77777777" w:rsidR="00EE1EB7" w:rsidRDefault="00EE1EB7" w:rsidP="005D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E2D32" w14:textId="77777777" w:rsidR="00EE1EB7" w:rsidRDefault="00EE1EB7" w:rsidP="005D3E67">
      <w:pPr>
        <w:spacing w:after="0" w:line="240" w:lineRule="auto"/>
      </w:pPr>
      <w:r>
        <w:separator/>
      </w:r>
    </w:p>
  </w:footnote>
  <w:footnote w:type="continuationSeparator" w:id="0">
    <w:p w14:paraId="25649D17" w14:textId="77777777" w:rsidR="00EE1EB7" w:rsidRDefault="00EE1EB7" w:rsidP="005D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317"/>
    </w:tblGrid>
    <w:tr w:rsidR="009A4A5E" w:rsidRPr="00D830B7" w14:paraId="52168CC1" w14:textId="77777777" w:rsidTr="00D03E8C">
      <w:tc>
        <w:tcPr>
          <w:tcW w:w="3119" w:type="dxa"/>
          <w:vAlign w:val="center"/>
        </w:tcPr>
        <w:p w14:paraId="0D432EE6" w14:textId="21C10E2D" w:rsidR="009A4A5E" w:rsidRDefault="009A4A5E" w:rsidP="00D03E8C">
          <w:pPr>
            <w:pStyle w:val="Header"/>
            <w:rPr>
              <w:sz w:val="24"/>
              <w:szCs w:val="24"/>
            </w:rPr>
          </w:pPr>
          <w:r w:rsidRPr="00D03E8C">
            <w:rPr>
              <w:noProof/>
              <w:lang w:val="en-GB" w:eastAsia="en-GB"/>
            </w:rPr>
            <w:drawing>
              <wp:inline distT="0" distB="0" distL="0" distR="0" wp14:anchorId="06499A1C" wp14:editId="50A9DBC5">
                <wp:extent cx="1382534" cy="497091"/>
                <wp:effectExtent l="0" t="0" r="0" b="0"/>
                <wp:docPr id="12" name="Picture 6" descr="C:\Users\Elaine.Scott\Documents\LaTex\____TEST____Frontiers_LaTeX_Templates_V2.5\Frontiers LaTeX (Science, Health and Engineering) V2.5 - with Supplementary material (V1.2)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.Scott\Documents\LaTex\____TEST____Frontiers_LaTeX_Templates_V2.5\Frontiers LaTeX (Science, Health and Engineering) V2.5 - with Supplementary material (V1.2)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909" cy="551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7" w:type="dxa"/>
          <w:vAlign w:val="center"/>
        </w:tcPr>
        <w:p w14:paraId="656AED18" w14:textId="19749323" w:rsidR="009A4A5E" w:rsidRPr="009028F0" w:rsidRDefault="009A4A5E" w:rsidP="00D03E8C">
          <w:pPr>
            <w:pStyle w:val="Header"/>
            <w:jc w:val="right"/>
            <w:rPr>
              <w:sz w:val="24"/>
              <w:szCs w:val="24"/>
              <w:lang w:val="en-US"/>
            </w:rPr>
          </w:pPr>
          <w:r w:rsidRPr="009028F0">
            <w:rPr>
              <w:sz w:val="24"/>
              <w:szCs w:val="24"/>
              <w:lang w:val="en-US"/>
            </w:rPr>
            <w:t>Genomic prediction for parent and clone selection</w:t>
          </w:r>
        </w:p>
      </w:tc>
    </w:tr>
  </w:tbl>
  <w:p w14:paraId="308199D0" w14:textId="77777777" w:rsidR="009A4A5E" w:rsidRPr="009028F0" w:rsidRDefault="009A4A5E" w:rsidP="00D03E8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CAF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026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4E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EB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087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8AD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2F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2E0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86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4A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</w:abstractNum>
  <w:abstractNum w:abstractNumId="11">
    <w:nsid w:val="047A771B"/>
    <w:multiLevelType w:val="multilevel"/>
    <w:tmpl w:val="17660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4C46F46"/>
    <w:multiLevelType w:val="hybridMultilevel"/>
    <w:tmpl w:val="35B6E8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12D51"/>
    <w:multiLevelType w:val="hybridMultilevel"/>
    <w:tmpl w:val="68BEB2BC"/>
    <w:lvl w:ilvl="0" w:tplc="53C2A2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B6725"/>
    <w:multiLevelType w:val="hybridMultilevel"/>
    <w:tmpl w:val="35623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915B0"/>
    <w:multiLevelType w:val="hybridMultilevel"/>
    <w:tmpl w:val="DBEA4FC0"/>
    <w:lvl w:ilvl="0" w:tplc="D3C23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201A4"/>
    <w:multiLevelType w:val="multilevel"/>
    <w:tmpl w:val="39C0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41"/>
    <w:rsid w:val="0000095C"/>
    <w:rsid w:val="00001838"/>
    <w:rsid w:val="00003E86"/>
    <w:rsid w:val="00004A80"/>
    <w:rsid w:val="0001146B"/>
    <w:rsid w:val="00012844"/>
    <w:rsid w:val="00012AC5"/>
    <w:rsid w:val="000162A3"/>
    <w:rsid w:val="0001730D"/>
    <w:rsid w:val="00022E5C"/>
    <w:rsid w:val="0002348E"/>
    <w:rsid w:val="0003087F"/>
    <w:rsid w:val="000309DC"/>
    <w:rsid w:val="000322E3"/>
    <w:rsid w:val="000330C7"/>
    <w:rsid w:val="0003418D"/>
    <w:rsid w:val="00035E6C"/>
    <w:rsid w:val="00036468"/>
    <w:rsid w:val="0003745C"/>
    <w:rsid w:val="00037A80"/>
    <w:rsid w:val="00040D20"/>
    <w:rsid w:val="000430DE"/>
    <w:rsid w:val="00043269"/>
    <w:rsid w:val="00043FD7"/>
    <w:rsid w:val="00044FA0"/>
    <w:rsid w:val="00045120"/>
    <w:rsid w:val="000468EB"/>
    <w:rsid w:val="00047CB3"/>
    <w:rsid w:val="00047CF2"/>
    <w:rsid w:val="000548ED"/>
    <w:rsid w:val="0005596F"/>
    <w:rsid w:val="0005637D"/>
    <w:rsid w:val="0005665C"/>
    <w:rsid w:val="00057A77"/>
    <w:rsid w:val="00061683"/>
    <w:rsid w:val="00062095"/>
    <w:rsid w:val="00065683"/>
    <w:rsid w:val="00066813"/>
    <w:rsid w:val="00066D84"/>
    <w:rsid w:val="00070614"/>
    <w:rsid w:val="00070B03"/>
    <w:rsid w:val="00071E5D"/>
    <w:rsid w:val="000744E6"/>
    <w:rsid w:val="00077175"/>
    <w:rsid w:val="00081FB0"/>
    <w:rsid w:val="0008420F"/>
    <w:rsid w:val="00090FA2"/>
    <w:rsid w:val="00093327"/>
    <w:rsid w:val="00093AE0"/>
    <w:rsid w:val="00093D2E"/>
    <w:rsid w:val="00093DC7"/>
    <w:rsid w:val="0009669F"/>
    <w:rsid w:val="000968E2"/>
    <w:rsid w:val="00097571"/>
    <w:rsid w:val="000A09EE"/>
    <w:rsid w:val="000A2D72"/>
    <w:rsid w:val="000A4E4A"/>
    <w:rsid w:val="000A73C3"/>
    <w:rsid w:val="000B760D"/>
    <w:rsid w:val="000B7610"/>
    <w:rsid w:val="000C4017"/>
    <w:rsid w:val="000C654C"/>
    <w:rsid w:val="000C6885"/>
    <w:rsid w:val="000C6C77"/>
    <w:rsid w:val="000D0C8E"/>
    <w:rsid w:val="000D11E2"/>
    <w:rsid w:val="000D1529"/>
    <w:rsid w:val="000D3E07"/>
    <w:rsid w:val="000D44E6"/>
    <w:rsid w:val="000D5EE0"/>
    <w:rsid w:val="000D6A30"/>
    <w:rsid w:val="000D78E5"/>
    <w:rsid w:val="000D7F1B"/>
    <w:rsid w:val="000E0631"/>
    <w:rsid w:val="000E4463"/>
    <w:rsid w:val="000E48D2"/>
    <w:rsid w:val="000E4EEB"/>
    <w:rsid w:val="000E6921"/>
    <w:rsid w:val="000F0EF4"/>
    <w:rsid w:val="000F2C41"/>
    <w:rsid w:val="000F3022"/>
    <w:rsid w:val="000F43E2"/>
    <w:rsid w:val="000F4E4D"/>
    <w:rsid w:val="000F7F7A"/>
    <w:rsid w:val="00100083"/>
    <w:rsid w:val="00102C6E"/>
    <w:rsid w:val="001065F9"/>
    <w:rsid w:val="00106A4A"/>
    <w:rsid w:val="00111546"/>
    <w:rsid w:val="00111C03"/>
    <w:rsid w:val="00112A19"/>
    <w:rsid w:val="00113D4C"/>
    <w:rsid w:val="001143F8"/>
    <w:rsid w:val="00114592"/>
    <w:rsid w:val="00114D7D"/>
    <w:rsid w:val="00117B34"/>
    <w:rsid w:val="00117EA6"/>
    <w:rsid w:val="00120CCD"/>
    <w:rsid w:val="0012137B"/>
    <w:rsid w:val="001221D3"/>
    <w:rsid w:val="00122A2E"/>
    <w:rsid w:val="00122C25"/>
    <w:rsid w:val="001233AA"/>
    <w:rsid w:val="0012368B"/>
    <w:rsid w:val="00124B62"/>
    <w:rsid w:val="00130950"/>
    <w:rsid w:val="00130D0A"/>
    <w:rsid w:val="001322A6"/>
    <w:rsid w:val="0013279B"/>
    <w:rsid w:val="0013286D"/>
    <w:rsid w:val="00135EBE"/>
    <w:rsid w:val="00143F45"/>
    <w:rsid w:val="001450B5"/>
    <w:rsid w:val="00147F06"/>
    <w:rsid w:val="0015016D"/>
    <w:rsid w:val="001505B8"/>
    <w:rsid w:val="00153717"/>
    <w:rsid w:val="0015432B"/>
    <w:rsid w:val="00154D2D"/>
    <w:rsid w:val="00155E23"/>
    <w:rsid w:val="001603A2"/>
    <w:rsid w:val="00162DEA"/>
    <w:rsid w:val="00163CFB"/>
    <w:rsid w:val="00164C48"/>
    <w:rsid w:val="00166F71"/>
    <w:rsid w:val="00167A8F"/>
    <w:rsid w:val="00167BCA"/>
    <w:rsid w:val="0017132E"/>
    <w:rsid w:val="00172395"/>
    <w:rsid w:val="00174558"/>
    <w:rsid w:val="00175EAA"/>
    <w:rsid w:val="001766FC"/>
    <w:rsid w:val="00177206"/>
    <w:rsid w:val="0018114E"/>
    <w:rsid w:val="00181CC8"/>
    <w:rsid w:val="00183A92"/>
    <w:rsid w:val="00184032"/>
    <w:rsid w:val="001856D1"/>
    <w:rsid w:val="0018689A"/>
    <w:rsid w:val="0019044C"/>
    <w:rsid w:val="00191C55"/>
    <w:rsid w:val="00195970"/>
    <w:rsid w:val="00195CFA"/>
    <w:rsid w:val="00195EDD"/>
    <w:rsid w:val="00196BAA"/>
    <w:rsid w:val="00196C47"/>
    <w:rsid w:val="001A1322"/>
    <w:rsid w:val="001A1C7F"/>
    <w:rsid w:val="001A252B"/>
    <w:rsid w:val="001A2A59"/>
    <w:rsid w:val="001A54D2"/>
    <w:rsid w:val="001B25B9"/>
    <w:rsid w:val="001B31D4"/>
    <w:rsid w:val="001B58A2"/>
    <w:rsid w:val="001B6495"/>
    <w:rsid w:val="001C2ED3"/>
    <w:rsid w:val="001C2F41"/>
    <w:rsid w:val="001C3A05"/>
    <w:rsid w:val="001C3F20"/>
    <w:rsid w:val="001C5B3A"/>
    <w:rsid w:val="001C6C3B"/>
    <w:rsid w:val="001C7016"/>
    <w:rsid w:val="001D0D76"/>
    <w:rsid w:val="001D14FA"/>
    <w:rsid w:val="001D2CDB"/>
    <w:rsid w:val="001D3BB9"/>
    <w:rsid w:val="001D43E8"/>
    <w:rsid w:val="001D536D"/>
    <w:rsid w:val="001E3636"/>
    <w:rsid w:val="001E5102"/>
    <w:rsid w:val="001F079B"/>
    <w:rsid w:val="001F1202"/>
    <w:rsid w:val="001F1946"/>
    <w:rsid w:val="001F25B2"/>
    <w:rsid w:val="001F2738"/>
    <w:rsid w:val="001F3883"/>
    <w:rsid w:val="001F5336"/>
    <w:rsid w:val="001F7272"/>
    <w:rsid w:val="002002F7"/>
    <w:rsid w:val="002014BD"/>
    <w:rsid w:val="00202A89"/>
    <w:rsid w:val="00202C6D"/>
    <w:rsid w:val="00203EBF"/>
    <w:rsid w:val="002061E3"/>
    <w:rsid w:val="002071B6"/>
    <w:rsid w:val="002078FB"/>
    <w:rsid w:val="00207C96"/>
    <w:rsid w:val="00212810"/>
    <w:rsid w:val="00214A6A"/>
    <w:rsid w:val="00216F8B"/>
    <w:rsid w:val="0022201D"/>
    <w:rsid w:val="00222991"/>
    <w:rsid w:val="00222D4E"/>
    <w:rsid w:val="00223652"/>
    <w:rsid w:val="00224C12"/>
    <w:rsid w:val="00226BF6"/>
    <w:rsid w:val="00232620"/>
    <w:rsid w:val="00233CAD"/>
    <w:rsid w:val="00236CC6"/>
    <w:rsid w:val="00240EB4"/>
    <w:rsid w:val="0024178E"/>
    <w:rsid w:val="00241A98"/>
    <w:rsid w:val="002429C5"/>
    <w:rsid w:val="00247496"/>
    <w:rsid w:val="00252012"/>
    <w:rsid w:val="00252A7F"/>
    <w:rsid w:val="00253F9A"/>
    <w:rsid w:val="00254839"/>
    <w:rsid w:val="00256DB4"/>
    <w:rsid w:val="00262275"/>
    <w:rsid w:val="00263AAA"/>
    <w:rsid w:val="002670F8"/>
    <w:rsid w:val="00267482"/>
    <w:rsid w:val="002679C6"/>
    <w:rsid w:val="0027127D"/>
    <w:rsid w:val="00272A85"/>
    <w:rsid w:val="00273FEB"/>
    <w:rsid w:val="002741FF"/>
    <w:rsid w:val="00274830"/>
    <w:rsid w:val="00274E49"/>
    <w:rsid w:val="00275193"/>
    <w:rsid w:val="00276306"/>
    <w:rsid w:val="002804C5"/>
    <w:rsid w:val="002816D3"/>
    <w:rsid w:val="00283069"/>
    <w:rsid w:val="002831C5"/>
    <w:rsid w:val="0028616C"/>
    <w:rsid w:val="00287A73"/>
    <w:rsid w:val="0029237B"/>
    <w:rsid w:val="00293C8F"/>
    <w:rsid w:val="00294B96"/>
    <w:rsid w:val="002963B6"/>
    <w:rsid w:val="00297D91"/>
    <w:rsid w:val="002A0264"/>
    <w:rsid w:val="002A1115"/>
    <w:rsid w:val="002A178C"/>
    <w:rsid w:val="002A4DBF"/>
    <w:rsid w:val="002A68CF"/>
    <w:rsid w:val="002A734C"/>
    <w:rsid w:val="002B055F"/>
    <w:rsid w:val="002B27A6"/>
    <w:rsid w:val="002B3BC3"/>
    <w:rsid w:val="002B420B"/>
    <w:rsid w:val="002B5C7C"/>
    <w:rsid w:val="002C23B1"/>
    <w:rsid w:val="002D0A6E"/>
    <w:rsid w:val="002D1029"/>
    <w:rsid w:val="002D2372"/>
    <w:rsid w:val="002D78E0"/>
    <w:rsid w:val="002E0719"/>
    <w:rsid w:val="002E0B8D"/>
    <w:rsid w:val="002E0E2E"/>
    <w:rsid w:val="002E20C6"/>
    <w:rsid w:val="002E28F6"/>
    <w:rsid w:val="002E7F0F"/>
    <w:rsid w:val="002F0551"/>
    <w:rsid w:val="002F3C91"/>
    <w:rsid w:val="002F4A5B"/>
    <w:rsid w:val="002F6281"/>
    <w:rsid w:val="002F7331"/>
    <w:rsid w:val="0030103D"/>
    <w:rsid w:val="0030341A"/>
    <w:rsid w:val="00303DEC"/>
    <w:rsid w:val="0030412A"/>
    <w:rsid w:val="00307AE1"/>
    <w:rsid w:val="00310E7A"/>
    <w:rsid w:val="003113F9"/>
    <w:rsid w:val="003127C7"/>
    <w:rsid w:val="00314991"/>
    <w:rsid w:val="00314FFD"/>
    <w:rsid w:val="00321DA4"/>
    <w:rsid w:val="0032280D"/>
    <w:rsid w:val="0032430F"/>
    <w:rsid w:val="00324E85"/>
    <w:rsid w:val="00326CD1"/>
    <w:rsid w:val="00326FC1"/>
    <w:rsid w:val="00327C58"/>
    <w:rsid w:val="00342143"/>
    <w:rsid w:val="0034226A"/>
    <w:rsid w:val="0034767C"/>
    <w:rsid w:val="003529B5"/>
    <w:rsid w:val="00353780"/>
    <w:rsid w:val="003564E2"/>
    <w:rsid w:val="003565E4"/>
    <w:rsid w:val="003603F7"/>
    <w:rsid w:val="00363727"/>
    <w:rsid w:val="00365F2A"/>
    <w:rsid w:val="003660CC"/>
    <w:rsid w:val="00372116"/>
    <w:rsid w:val="003730BF"/>
    <w:rsid w:val="003732EE"/>
    <w:rsid w:val="00375833"/>
    <w:rsid w:val="0038048B"/>
    <w:rsid w:val="00381504"/>
    <w:rsid w:val="003830AD"/>
    <w:rsid w:val="00385F41"/>
    <w:rsid w:val="0038661B"/>
    <w:rsid w:val="0038744E"/>
    <w:rsid w:val="003917FF"/>
    <w:rsid w:val="00392017"/>
    <w:rsid w:val="00392BC2"/>
    <w:rsid w:val="00393EFD"/>
    <w:rsid w:val="00395B05"/>
    <w:rsid w:val="00395D9D"/>
    <w:rsid w:val="0039741C"/>
    <w:rsid w:val="00397A1D"/>
    <w:rsid w:val="003A1FB8"/>
    <w:rsid w:val="003A7C7D"/>
    <w:rsid w:val="003B0819"/>
    <w:rsid w:val="003B3AEF"/>
    <w:rsid w:val="003B695F"/>
    <w:rsid w:val="003C1A7C"/>
    <w:rsid w:val="003C3CA8"/>
    <w:rsid w:val="003C51C1"/>
    <w:rsid w:val="003D28E4"/>
    <w:rsid w:val="003D63E8"/>
    <w:rsid w:val="003E05A9"/>
    <w:rsid w:val="003E0E40"/>
    <w:rsid w:val="003E2DB6"/>
    <w:rsid w:val="003E5E54"/>
    <w:rsid w:val="003E6851"/>
    <w:rsid w:val="003E6C04"/>
    <w:rsid w:val="003E7ABE"/>
    <w:rsid w:val="00400FD4"/>
    <w:rsid w:val="004029F9"/>
    <w:rsid w:val="00404F84"/>
    <w:rsid w:val="00406D85"/>
    <w:rsid w:val="00410F52"/>
    <w:rsid w:val="004111CA"/>
    <w:rsid w:val="0041592E"/>
    <w:rsid w:val="004173C8"/>
    <w:rsid w:val="004222B2"/>
    <w:rsid w:val="00422C15"/>
    <w:rsid w:val="00424638"/>
    <w:rsid w:val="004259F0"/>
    <w:rsid w:val="004276A8"/>
    <w:rsid w:val="0043165D"/>
    <w:rsid w:val="00431800"/>
    <w:rsid w:val="00432A16"/>
    <w:rsid w:val="00435043"/>
    <w:rsid w:val="00435F5D"/>
    <w:rsid w:val="004369DC"/>
    <w:rsid w:val="00440EDB"/>
    <w:rsid w:val="00443BB2"/>
    <w:rsid w:val="00445904"/>
    <w:rsid w:val="00453BBF"/>
    <w:rsid w:val="00454A1E"/>
    <w:rsid w:val="00457034"/>
    <w:rsid w:val="0046186F"/>
    <w:rsid w:val="004677DB"/>
    <w:rsid w:val="0047470A"/>
    <w:rsid w:val="00476BA3"/>
    <w:rsid w:val="004775CC"/>
    <w:rsid w:val="004827E6"/>
    <w:rsid w:val="00482C60"/>
    <w:rsid w:val="004830FC"/>
    <w:rsid w:val="0049124B"/>
    <w:rsid w:val="00492B77"/>
    <w:rsid w:val="00492F75"/>
    <w:rsid w:val="004940E0"/>
    <w:rsid w:val="00497B86"/>
    <w:rsid w:val="004A1275"/>
    <w:rsid w:val="004A2BEA"/>
    <w:rsid w:val="004A32BB"/>
    <w:rsid w:val="004A3FF4"/>
    <w:rsid w:val="004A425D"/>
    <w:rsid w:val="004A54F0"/>
    <w:rsid w:val="004A5D21"/>
    <w:rsid w:val="004A6595"/>
    <w:rsid w:val="004A77FD"/>
    <w:rsid w:val="004B07F9"/>
    <w:rsid w:val="004B08F8"/>
    <w:rsid w:val="004B0930"/>
    <w:rsid w:val="004B3480"/>
    <w:rsid w:val="004B3D31"/>
    <w:rsid w:val="004B72E9"/>
    <w:rsid w:val="004B76E9"/>
    <w:rsid w:val="004C147A"/>
    <w:rsid w:val="004C1FDA"/>
    <w:rsid w:val="004C36B5"/>
    <w:rsid w:val="004C3CDC"/>
    <w:rsid w:val="004C3DF1"/>
    <w:rsid w:val="004C5D30"/>
    <w:rsid w:val="004C7FB3"/>
    <w:rsid w:val="004D1770"/>
    <w:rsid w:val="004D3492"/>
    <w:rsid w:val="004D473D"/>
    <w:rsid w:val="004D4B4D"/>
    <w:rsid w:val="004D6495"/>
    <w:rsid w:val="004D68B1"/>
    <w:rsid w:val="004D722D"/>
    <w:rsid w:val="004D744B"/>
    <w:rsid w:val="004D74AA"/>
    <w:rsid w:val="004D79EC"/>
    <w:rsid w:val="004E0642"/>
    <w:rsid w:val="004E3323"/>
    <w:rsid w:val="004E62D1"/>
    <w:rsid w:val="004E7139"/>
    <w:rsid w:val="004F0C69"/>
    <w:rsid w:val="004F0FDA"/>
    <w:rsid w:val="004F341C"/>
    <w:rsid w:val="004F391C"/>
    <w:rsid w:val="004F3E3B"/>
    <w:rsid w:val="004F66AB"/>
    <w:rsid w:val="00501F33"/>
    <w:rsid w:val="0050257B"/>
    <w:rsid w:val="00505583"/>
    <w:rsid w:val="005055F4"/>
    <w:rsid w:val="0050685E"/>
    <w:rsid w:val="00511410"/>
    <w:rsid w:val="00515625"/>
    <w:rsid w:val="00515D27"/>
    <w:rsid w:val="00515F92"/>
    <w:rsid w:val="00521004"/>
    <w:rsid w:val="005216EC"/>
    <w:rsid w:val="005220A0"/>
    <w:rsid w:val="00522856"/>
    <w:rsid w:val="0052792D"/>
    <w:rsid w:val="00535EB6"/>
    <w:rsid w:val="0053620D"/>
    <w:rsid w:val="005365B8"/>
    <w:rsid w:val="005375A4"/>
    <w:rsid w:val="005400AB"/>
    <w:rsid w:val="00540161"/>
    <w:rsid w:val="00540A63"/>
    <w:rsid w:val="00542240"/>
    <w:rsid w:val="005426A8"/>
    <w:rsid w:val="005437AD"/>
    <w:rsid w:val="00546E27"/>
    <w:rsid w:val="00551FC7"/>
    <w:rsid w:val="0055608D"/>
    <w:rsid w:val="0055664F"/>
    <w:rsid w:val="00556FA8"/>
    <w:rsid w:val="00563B95"/>
    <w:rsid w:val="005658F1"/>
    <w:rsid w:val="00571738"/>
    <w:rsid w:val="00571D45"/>
    <w:rsid w:val="0057232B"/>
    <w:rsid w:val="00572BF7"/>
    <w:rsid w:val="00574697"/>
    <w:rsid w:val="00574F3E"/>
    <w:rsid w:val="00580A99"/>
    <w:rsid w:val="00582D9D"/>
    <w:rsid w:val="00584CFE"/>
    <w:rsid w:val="00585395"/>
    <w:rsid w:val="0059042C"/>
    <w:rsid w:val="00590BE4"/>
    <w:rsid w:val="00590CFB"/>
    <w:rsid w:val="005929EE"/>
    <w:rsid w:val="005937C0"/>
    <w:rsid w:val="005956EA"/>
    <w:rsid w:val="00596BB4"/>
    <w:rsid w:val="00597871"/>
    <w:rsid w:val="005A44E9"/>
    <w:rsid w:val="005A547D"/>
    <w:rsid w:val="005A6FC5"/>
    <w:rsid w:val="005A7C28"/>
    <w:rsid w:val="005B2DA5"/>
    <w:rsid w:val="005B4CBA"/>
    <w:rsid w:val="005B4F01"/>
    <w:rsid w:val="005B6B11"/>
    <w:rsid w:val="005B7B0C"/>
    <w:rsid w:val="005C3736"/>
    <w:rsid w:val="005C5EBB"/>
    <w:rsid w:val="005C7E26"/>
    <w:rsid w:val="005D07DA"/>
    <w:rsid w:val="005D22A4"/>
    <w:rsid w:val="005D2E39"/>
    <w:rsid w:val="005D3168"/>
    <w:rsid w:val="005D3E67"/>
    <w:rsid w:val="005D3EF2"/>
    <w:rsid w:val="005D471D"/>
    <w:rsid w:val="005D5F8A"/>
    <w:rsid w:val="005D6E53"/>
    <w:rsid w:val="005E0788"/>
    <w:rsid w:val="005E26D9"/>
    <w:rsid w:val="005E57E6"/>
    <w:rsid w:val="005E7DCF"/>
    <w:rsid w:val="005F0A58"/>
    <w:rsid w:val="005F1E8F"/>
    <w:rsid w:val="005F23B2"/>
    <w:rsid w:val="005F2F38"/>
    <w:rsid w:val="005F3F48"/>
    <w:rsid w:val="005F4268"/>
    <w:rsid w:val="005F471E"/>
    <w:rsid w:val="005F50F6"/>
    <w:rsid w:val="005F515C"/>
    <w:rsid w:val="005F73F2"/>
    <w:rsid w:val="00601587"/>
    <w:rsid w:val="00603498"/>
    <w:rsid w:val="00603878"/>
    <w:rsid w:val="00603D73"/>
    <w:rsid w:val="00605B8D"/>
    <w:rsid w:val="00605CFC"/>
    <w:rsid w:val="00606688"/>
    <w:rsid w:val="00606BCE"/>
    <w:rsid w:val="00620C14"/>
    <w:rsid w:val="0062148E"/>
    <w:rsid w:val="00624AEB"/>
    <w:rsid w:val="0062684C"/>
    <w:rsid w:val="0063393A"/>
    <w:rsid w:val="0063529F"/>
    <w:rsid w:val="00636BF3"/>
    <w:rsid w:val="00641F58"/>
    <w:rsid w:val="00643DCD"/>
    <w:rsid w:val="006450C4"/>
    <w:rsid w:val="00646A22"/>
    <w:rsid w:val="006472D3"/>
    <w:rsid w:val="00650BBC"/>
    <w:rsid w:val="00652496"/>
    <w:rsid w:val="00652E70"/>
    <w:rsid w:val="00653734"/>
    <w:rsid w:val="00653DD4"/>
    <w:rsid w:val="00654A2C"/>
    <w:rsid w:val="00654C16"/>
    <w:rsid w:val="00657537"/>
    <w:rsid w:val="0066068E"/>
    <w:rsid w:val="0066086B"/>
    <w:rsid w:val="00660C93"/>
    <w:rsid w:val="006623DF"/>
    <w:rsid w:val="00665701"/>
    <w:rsid w:val="0067006E"/>
    <w:rsid w:val="0067026C"/>
    <w:rsid w:val="0067538B"/>
    <w:rsid w:val="006766A7"/>
    <w:rsid w:val="00681D9B"/>
    <w:rsid w:val="00682D64"/>
    <w:rsid w:val="006848E3"/>
    <w:rsid w:val="00686465"/>
    <w:rsid w:val="00687730"/>
    <w:rsid w:val="006901A1"/>
    <w:rsid w:val="00690EDF"/>
    <w:rsid w:val="00692979"/>
    <w:rsid w:val="00693EE5"/>
    <w:rsid w:val="00694959"/>
    <w:rsid w:val="00697B99"/>
    <w:rsid w:val="006A0AD5"/>
    <w:rsid w:val="006A2DEF"/>
    <w:rsid w:val="006A42E8"/>
    <w:rsid w:val="006A4F59"/>
    <w:rsid w:val="006A5639"/>
    <w:rsid w:val="006A74FC"/>
    <w:rsid w:val="006B14C8"/>
    <w:rsid w:val="006C0A75"/>
    <w:rsid w:val="006C316D"/>
    <w:rsid w:val="006C48DB"/>
    <w:rsid w:val="006C650B"/>
    <w:rsid w:val="006C6D90"/>
    <w:rsid w:val="006D6EB9"/>
    <w:rsid w:val="006F2E7F"/>
    <w:rsid w:val="006F4807"/>
    <w:rsid w:val="006F4D5C"/>
    <w:rsid w:val="006F5390"/>
    <w:rsid w:val="006F55F0"/>
    <w:rsid w:val="006F6E39"/>
    <w:rsid w:val="0070326D"/>
    <w:rsid w:val="00704704"/>
    <w:rsid w:val="0070517F"/>
    <w:rsid w:val="0070601D"/>
    <w:rsid w:val="00707282"/>
    <w:rsid w:val="007074A7"/>
    <w:rsid w:val="0071124B"/>
    <w:rsid w:val="0071279D"/>
    <w:rsid w:val="00713953"/>
    <w:rsid w:val="00714E19"/>
    <w:rsid w:val="00715F85"/>
    <w:rsid w:val="007172B2"/>
    <w:rsid w:val="007179D4"/>
    <w:rsid w:val="00720E9F"/>
    <w:rsid w:val="00721401"/>
    <w:rsid w:val="00721504"/>
    <w:rsid w:val="007215CD"/>
    <w:rsid w:val="007221BE"/>
    <w:rsid w:val="00722AD6"/>
    <w:rsid w:val="007248F0"/>
    <w:rsid w:val="00726D81"/>
    <w:rsid w:val="00733717"/>
    <w:rsid w:val="00733BBB"/>
    <w:rsid w:val="00734C1C"/>
    <w:rsid w:val="007409FC"/>
    <w:rsid w:val="00741C90"/>
    <w:rsid w:val="00741E36"/>
    <w:rsid w:val="00743C8B"/>
    <w:rsid w:val="007442FE"/>
    <w:rsid w:val="00745228"/>
    <w:rsid w:val="007513AA"/>
    <w:rsid w:val="0075719C"/>
    <w:rsid w:val="00757C29"/>
    <w:rsid w:val="007608AE"/>
    <w:rsid w:val="00760ED2"/>
    <w:rsid w:val="00762779"/>
    <w:rsid w:val="00772FF5"/>
    <w:rsid w:val="00775961"/>
    <w:rsid w:val="007827B3"/>
    <w:rsid w:val="00784936"/>
    <w:rsid w:val="00786582"/>
    <w:rsid w:val="007876CA"/>
    <w:rsid w:val="00793092"/>
    <w:rsid w:val="007938F3"/>
    <w:rsid w:val="007947D1"/>
    <w:rsid w:val="0079522D"/>
    <w:rsid w:val="00795A50"/>
    <w:rsid w:val="007973E6"/>
    <w:rsid w:val="007A3FBE"/>
    <w:rsid w:val="007A5805"/>
    <w:rsid w:val="007B0058"/>
    <w:rsid w:val="007B009F"/>
    <w:rsid w:val="007B4D4E"/>
    <w:rsid w:val="007C28A5"/>
    <w:rsid w:val="007C4C4B"/>
    <w:rsid w:val="007C75F2"/>
    <w:rsid w:val="007D0686"/>
    <w:rsid w:val="007D1625"/>
    <w:rsid w:val="007D6917"/>
    <w:rsid w:val="007E0CD3"/>
    <w:rsid w:val="007E795D"/>
    <w:rsid w:val="007F2182"/>
    <w:rsid w:val="007F4F27"/>
    <w:rsid w:val="007F77A4"/>
    <w:rsid w:val="007F7E08"/>
    <w:rsid w:val="008004BB"/>
    <w:rsid w:val="00802951"/>
    <w:rsid w:val="00802EC4"/>
    <w:rsid w:val="00803D7F"/>
    <w:rsid w:val="008063F9"/>
    <w:rsid w:val="00810D66"/>
    <w:rsid w:val="00811B51"/>
    <w:rsid w:val="008140A8"/>
    <w:rsid w:val="00814F85"/>
    <w:rsid w:val="0081642B"/>
    <w:rsid w:val="00821BA6"/>
    <w:rsid w:val="0082325C"/>
    <w:rsid w:val="008271E3"/>
    <w:rsid w:val="00827F02"/>
    <w:rsid w:val="008317A0"/>
    <w:rsid w:val="0083345A"/>
    <w:rsid w:val="00833BE1"/>
    <w:rsid w:val="00842F79"/>
    <w:rsid w:val="00843203"/>
    <w:rsid w:val="00850F7C"/>
    <w:rsid w:val="0085278B"/>
    <w:rsid w:val="0085379A"/>
    <w:rsid w:val="00853F9C"/>
    <w:rsid w:val="0086104B"/>
    <w:rsid w:val="00864010"/>
    <w:rsid w:val="00866A38"/>
    <w:rsid w:val="00870CE7"/>
    <w:rsid w:val="008731AB"/>
    <w:rsid w:val="008735CA"/>
    <w:rsid w:val="00874325"/>
    <w:rsid w:val="00875BA5"/>
    <w:rsid w:val="008760E0"/>
    <w:rsid w:val="008764DC"/>
    <w:rsid w:val="008768A8"/>
    <w:rsid w:val="008769E8"/>
    <w:rsid w:val="008771DE"/>
    <w:rsid w:val="00882996"/>
    <w:rsid w:val="0088464A"/>
    <w:rsid w:val="00885024"/>
    <w:rsid w:val="00885A24"/>
    <w:rsid w:val="00891107"/>
    <w:rsid w:val="00892075"/>
    <w:rsid w:val="00892D58"/>
    <w:rsid w:val="008942AE"/>
    <w:rsid w:val="008A4D3B"/>
    <w:rsid w:val="008A5693"/>
    <w:rsid w:val="008A60A4"/>
    <w:rsid w:val="008A745C"/>
    <w:rsid w:val="008B37A8"/>
    <w:rsid w:val="008B47AB"/>
    <w:rsid w:val="008B494F"/>
    <w:rsid w:val="008B5141"/>
    <w:rsid w:val="008B709D"/>
    <w:rsid w:val="008B7FCC"/>
    <w:rsid w:val="008C1653"/>
    <w:rsid w:val="008C2101"/>
    <w:rsid w:val="008C27B4"/>
    <w:rsid w:val="008C2C63"/>
    <w:rsid w:val="008C2DEF"/>
    <w:rsid w:val="008C453E"/>
    <w:rsid w:val="008C66E9"/>
    <w:rsid w:val="008C7B12"/>
    <w:rsid w:val="008D12AD"/>
    <w:rsid w:val="008D2A97"/>
    <w:rsid w:val="008D2FC0"/>
    <w:rsid w:val="008E03C3"/>
    <w:rsid w:val="008E0838"/>
    <w:rsid w:val="008E36C3"/>
    <w:rsid w:val="008E3743"/>
    <w:rsid w:val="008F061A"/>
    <w:rsid w:val="008F1E1D"/>
    <w:rsid w:val="008F2883"/>
    <w:rsid w:val="008F4A18"/>
    <w:rsid w:val="008F4A60"/>
    <w:rsid w:val="008F5B4E"/>
    <w:rsid w:val="008F5E5D"/>
    <w:rsid w:val="0090095F"/>
    <w:rsid w:val="009023CC"/>
    <w:rsid w:val="009028F0"/>
    <w:rsid w:val="00904567"/>
    <w:rsid w:val="00906E95"/>
    <w:rsid w:val="00915072"/>
    <w:rsid w:val="00915CFE"/>
    <w:rsid w:val="009221DB"/>
    <w:rsid w:val="00922C6B"/>
    <w:rsid w:val="00924BB1"/>
    <w:rsid w:val="00930B06"/>
    <w:rsid w:val="0093356F"/>
    <w:rsid w:val="00935AA9"/>
    <w:rsid w:val="00937DFA"/>
    <w:rsid w:val="00941737"/>
    <w:rsid w:val="00944C55"/>
    <w:rsid w:val="00944ED5"/>
    <w:rsid w:val="0094772D"/>
    <w:rsid w:val="00950377"/>
    <w:rsid w:val="00951173"/>
    <w:rsid w:val="00951C17"/>
    <w:rsid w:val="00953917"/>
    <w:rsid w:val="009557FB"/>
    <w:rsid w:val="00963179"/>
    <w:rsid w:val="00963C40"/>
    <w:rsid w:val="00967B03"/>
    <w:rsid w:val="00967BC0"/>
    <w:rsid w:val="00970545"/>
    <w:rsid w:val="0097096B"/>
    <w:rsid w:val="009718F3"/>
    <w:rsid w:val="00973235"/>
    <w:rsid w:val="00975003"/>
    <w:rsid w:val="00975400"/>
    <w:rsid w:val="009757D2"/>
    <w:rsid w:val="00977658"/>
    <w:rsid w:val="00981C94"/>
    <w:rsid w:val="00983ED4"/>
    <w:rsid w:val="0098632F"/>
    <w:rsid w:val="00986AC7"/>
    <w:rsid w:val="00987A65"/>
    <w:rsid w:val="00987C8F"/>
    <w:rsid w:val="00987DA9"/>
    <w:rsid w:val="009908FA"/>
    <w:rsid w:val="009930EA"/>
    <w:rsid w:val="009931C8"/>
    <w:rsid w:val="0099642C"/>
    <w:rsid w:val="009A14F7"/>
    <w:rsid w:val="009A3F51"/>
    <w:rsid w:val="009A4A5E"/>
    <w:rsid w:val="009B3639"/>
    <w:rsid w:val="009B4C03"/>
    <w:rsid w:val="009B67C8"/>
    <w:rsid w:val="009B6D30"/>
    <w:rsid w:val="009B7276"/>
    <w:rsid w:val="009C02A9"/>
    <w:rsid w:val="009C1DD2"/>
    <w:rsid w:val="009C1EE3"/>
    <w:rsid w:val="009C3838"/>
    <w:rsid w:val="009C442F"/>
    <w:rsid w:val="009C4966"/>
    <w:rsid w:val="009C7117"/>
    <w:rsid w:val="009D6C19"/>
    <w:rsid w:val="009D7324"/>
    <w:rsid w:val="009E0023"/>
    <w:rsid w:val="009E1999"/>
    <w:rsid w:val="009E1F62"/>
    <w:rsid w:val="009E2A0E"/>
    <w:rsid w:val="009E2F55"/>
    <w:rsid w:val="009E2F64"/>
    <w:rsid w:val="009E3835"/>
    <w:rsid w:val="009E4E6F"/>
    <w:rsid w:val="009E4FD2"/>
    <w:rsid w:val="009E6DF5"/>
    <w:rsid w:val="009E70A0"/>
    <w:rsid w:val="009F1CE0"/>
    <w:rsid w:val="009F2266"/>
    <w:rsid w:val="009F23BF"/>
    <w:rsid w:val="009F4166"/>
    <w:rsid w:val="00A01B9A"/>
    <w:rsid w:val="00A02E56"/>
    <w:rsid w:val="00A044DF"/>
    <w:rsid w:val="00A05100"/>
    <w:rsid w:val="00A05321"/>
    <w:rsid w:val="00A06667"/>
    <w:rsid w:val="00A0792A"/>
    <w:rsid w:val="00A12AEF"/>
    <w:rsid w:val="00A15236"/>
    <w:rsid w:val="00A1611C"/>
    <w:rsid w:val="00A21E89"/>
    <w:rsid w:val="00A2401A"/>
    <w:rsid w:val="00A2474A"/>
    <w:rsid w:val="00A259B5"/>
    <w:rsid w:val="00A3030B"/>
    <w:rsid w:val="00A324D6"/>
    <w:rsid w:val="00A36783"/>
    <w:rsid w:val="00A37906"/>
    <w:rsid w:val="00A42E05"/>
    <w:rsid w:val="00A43122"/>
    <w:rsid w:val="00A433E9"/>
    <w:rsid w:val="00A44ED5"/>
    <w:rsid w:val="00A44F39"/>
    <w:rsid w:val="00A4535D"/>
    <w:rsid w:val="00A47AB2"/>
    <w:rsid w:val="00A5064E"/>
    <w:rsid w:val="00A540D7"/>
    <w:rsid w:val="00A5582C"/>
    <w:rsid w:val="00A5709B"/>
    <w:rsid w:val="00A6263D"/>
    <w:rsid w:val="00A64D90"/>
    <w:rsid w:val="00A70FBA"/>
    <w:rsid w:val="00A723FF"/>
    <w:rsid w:val="00A7646C"/>
    <w:rsid w:val="00A8067A"/>
    <w:rsid w:val="00A85B7C"/>
    <w:rsid w:val="00A912CF"/>
    <w:rsid w:val="00A923BA"/>
    <w:rsid w:val="00A949CD"/>
    <w:rsid w:val="00A95F0E"/>
    <w:rsid w:val="00A96F4F"/>
    <w:rsid w:val="00AA0D1B"/>
    <w:rsid w:val="00AA2367"/>
    <w:rsid w:val="00AA291B"/>
    <w:rsid w:val="00AA3CF4"/>
    <w:rsid w:val="00AA4620"/>
    <w:rsid w:val="00AA4B09"/>
    <w:rsid w:val="00AA7183"/>
    <w:rsid w:val="00AA734A"/>
    <w:rsid w:val="00AA7787"/>
    <w:rsid w:val="00AB056E"/>
    <w:rsid w:val="00AB209A"/>
    <w:rsid w:val="00AB2593"/>
    <w:rsid w:val="00AB3922"/>
    <w:rsid w:val="00AB53F1"/>
    <w:rsid w:val="00AC3038"/>
    <w:rsid w:val="00AC3478"/>
    <w:rsid w:val="00AD08BC"/>
    <w:rsid w:val="00AD1CDC"/>
    <w:rsid w:val="00AD20C9"/>
    <w:rsid w:val="00AD3498"/>
    <w:rsid w:val="00AD59F8"/>
    <w:rsid w:val="00AD6E18"/>
    <w:rsid w:val="00AE466F"/>
    <w:rsid w:val="00AE4E6F"/>
    <w:rsid w:val="00AF1DD2"/>
    <w:rsid w:val="00AF3776"/>
    <w:rsid w:val="00AF5830"/>
    <w:rsid w:val="00AF6255"/>
    <w:rsid w:val="00AF6CF7"/>
    <w:rsid w:val="00B00DC7"/>
    <w:rsid w:val="00B00FD6"/>
    <w:rsid w:val="00B03710"/>
    <w:rsid w:val="00B0474F"/>
    <w:rsid w:val="00B05EAA"/>
    <w:rsid w:val="00B10E9D"/>
    <w:rsid w:val="00B11496"/>
    <w:rsid w:val="00B164DF"/>
    <w:rsid w:val="00B17BF4"/>
    <w:rsid w:val="00B2505A"/>
    <w:rsid w:val="00B258B5"/>
    <w:rsid w:val="00B27D33"/>
    <w:rsid w:val="00B320A0"/>
    <w:rsid w:val="00B3564E"/>
    <w:rsid w:val="00B37F60"/>
    <w:rsid w:val="00B42477"/>
    <w:rsid w:val="00B42618"/>
    <w:rsid w:val="00B43821"/>
    <w:rsid w:val="00B517DC"/>
    <w:rsid w:val="00B52C4E"/>
    <w:rsid w:val="00B56658"/>
    <w:rsid w:val="00B57E50"/>
    <w:rsid w:val="00B608BA"/>
    <w:rsid w:val="00B613AE"/>
    <w:rsid w:val="00B63CB0"/>
    <w:rsid w:val="00B640B5"/>
    <w:rsid w:val="00B654B5"/>
    <w:rsid w:val="00B65C7B"/>
    <w:rsid w:val="00B66069"/>
    <w:rsid w:val="00B66BB7"/>
    <w:rsid w:val="00B72C13"/>
    <w:rsid w:val="00B74319"/>
    <w:rsid w:val="00B746AE"/>
    <w:rsid w:val="00B754D8"/>
    <w:rsid w:val="00B767C6"/>
    <w:rsid w:val="00B76CE2"/>
    <w:rsid w:val="00B77DB3"/>
    <w:rsid w:val="00B827E2"/>
    <w:rsid w:val="00B865F6"/>
    <w:rsid w:val="00B86810"/>
    <w:rsid w:val="00B9152B"/>
    <w:rsid w:val="00B916FB"/>
    <w:rsid w:val="00B934FB"/>
    <w:rsid w:val="00B93BA1"/>
    <w:rsid w:val="00B940A4"/>
    <w:rsid w:val="00B95905"/>
    <w:rsid w:val="00BA0DC9"/>
    <w:rsid w:val="00BA5589"/>
    <w:rsid w:val="00BA65D1"/>
    <w:rsid w:val="00BA7026"/>
    <w:rsid w:val="00BB1A8D"/>
    <w:rsid w:val="00BB2A68"/>
    <w:rsid w:val="00BB5119"/>
    <w:rsid w:val="00BC09ED"/>
    <w:rsid w:val="00BC2CEC"/>
    <w:rsid w:val="00BC2F9A"/>
    <w:rsid w:val="00BC3A83"/>
    <w:rsid w:val="00BD02E4"/>
    <w:rsid w:val="00BD10A0"/>
    <w:rsid w:val="00BD46AF"/>
    <w:rsid w:val="00BD562E"/>
    <w:rsid w:val="00BE0491"/>
    <w:rsid w:val="00BE095A"/>
    <w:rsid w:val="00BE2236"/>
    <w:rsid w:val="00BE272B"/>
    <w:rsid w:val="00BE4DA9"/>
    <w:rsid w:val="00BE6DBB"/>
    <w:rsid w:val="00BF17E8"/>
    <w:rsid w:val="00BF4411"/>
    <w:rsid w:val="00BF5066"/>
    <w:rsid w:val="00BF5A51"/>
    <w:rsid w:val="00BF6D5F"/>
    <w:rsid w:val="00BF734F"/>
    <w:rsid w:val="00BF7862"/>
    <w:rsid w:val="00C034A9"/>
    <w:rsid w:val="00C06FF5"/>
    <w:rsid w:val="00C111EA"/>
    <w:rsid w:val="00C11263"/>
    <w:rsid w:val="00C12191"/>
    <w:rsid w:val="00C1256E"/>
    <w:rsid w:val="00C13577"/>
    <w:rsid w:val="00C139B0"/>
    <w:rsid w:val="00C152E1"/>
    <w:rsid w:val="00C155CC"/>
    <w:rsid w:val="00C17F3E"/>
    <w:rsid w:val="00C2161F"/>
    <w:rsid w:val="00C2239A"/>
    <w:rsid w:val="00C22A5A"/>
    <w:rsid w:val="00C25911"/>
    <w:rsid w:val="00C31AC6"/>
    <w:rsid w:val="00C32FAB"/>
    <w:rsid w:val="00C35D50"/>
    <w:rsid w:val="00C3733A"/>
    <w:rsid w:val="00C37D69"/>
    <w:rsid w:val="00C4435F"/>
    <w:rsid w:val="00C4441F"/>
    <w:rsid w:val="00C4520D"/>
    <w:rsid w:val="00C4557B"/>
    <w:rsid w:val="00C5010A"/>
    <w:rsid w:val="00C52129"/>
    <w:rsid w:val="00C558CE"/>
    <w:rsid w:val="00C5773B"/>
    <w:rsid w:val="00C63FAB"/>
    <w:rsid w:val="00C65290"/>
    <w:rsid w:val="00C7066D"/>
    <w:rsid w:val="00C70A60"/>
    <w:rsid w:val="00C70CFB"/>
    <w:rsid w:val="00C71DF8"/>
    <w:rsid w:val="00C71ED6"/>
    <w:rsid w:val="00C73285"/>
    <w:rsid w:val="00C75C94"/>
    <w:rsid w:val="00C76E2C"/>
    <w:rsid w:val="00C774A2"/>
    <w:rsid w:val="00C81A80"/>
    <w:rsid w:val="00C827E8"/>
    <w:rsid w:val="00C847F3"/>
    <w:rsid w:val="00C86EA9"/>
    <w:rsid w:val="00C91688"/>
    <w:rsid w:val="00C9291A"/>
    <w:rsid w:val="00C938AC"/>
    <w:rsid w:val="00C948E7"/>
    <w:rsid w:val="00C96920"/>
    <w:rsid w:val="00C96B08"/>
    <w:rsid w:val="00CA0896"/>
    <w:rsid w:val="00CA113B"/>
    <w:rsid w:val="00CA3F1B"/>
    <w:rsid w:val="00CB0BA9"/>
    <w:rsid w:val="00CB23CB"/>
    <w:rsid w:val="00CB2B47"/>
    <w:rsid w:val="00CB38AD"/>
    <w:rsid w:val="00CB3B3D"/>
    <w:rsid w:val="00CB484B"/>
    <w:rsid w:val="00CC78E6"/>
    <w:rsid w:val="00CD02D9"/>
    <w:rsid w:val="00CD0D03"/>
    <w:rsid w:val="00CD5DE1"/>
    <w:rsid w:val="00CE0DA7"/>
    <w:rsid w:val="00CE13CD"/>
    <w:rsid w:val="00CE146A"/>
    <w:rsid w:val="00CE3758"/>
    <w:rsid w:val="00CE4117"/>
    <w:rsid w:val="00CE416A"/>
    <w:rsid w:val="00CE58DF"/>
    <w:rsid w:val="00CE77F5"/>
    <w:rsid w:val="00CE783E"/>
    <w:rsid w:val="00CF22B9"/>
    <w:rsid w:val="00CF4644"/>
    <w:rsid w:val="00CF57B2"/>
    <w:rsid w:val="00D02071"/>
    <w:rsid w:val="00D035E8"/>
    <w:rsid w:val="00D03E8C"/>
    <w:rsid w:val="00D0424C"/>
    <w:rsid w:val="00D05C31"/>
    <w:rsid w:val="00D06D10"/>
    <w:rsid w:val="00D06D33"/>
    <w:rsid w:val="00D06E98"/>
    <w:rsid w:val="00D107B6"/>
    <w:rsid w:val="00D12386"/>
    <w:rsid w:val="00D168D4"/>
    <w:rsid w:val="00D20840"/>
    <w:rsid w:val="00D213CB"/>
    <w:rsid w:val="00D27EBE"/>
    <w:rsid w:val="00D339DF"/>
    <w:rsid w:val="00D33ECA"/>
    <w:rsid w:val="00D37310"/>
    <w:rsid w:val="00D4021E"/>
    <w:rsid w:val="00D41A05"/>
    <w:rsid w:val="00D44AB2"/>
    <w:rsid w:val="00D479C5"/>
    <w:rsid w:val="00D50580"/>
    <w:rsid w:val="00D5154C"/>
    <w:rsid w:val="00D51B47"/>
    <w:rsid w:val="00D545B7"/>
    <w:rsid w:val="00D56E8E"/>
    <w:rsid w:val="00D57496"/>
    <w:rsid w:val="00D620A2"/>
    <w:rsid w:val="00D62220"/>
    <w:rsid w:val="00D641A9"/>
    <w:rsid w:val="00D6469F"/>
    <w:rsid w:val="00D6661F"/>
    <w:rsid w:val="00D67B38"/>
    <w:rsid w:val="00D73182"/>
    <w:rsid w:val="00D75161"/>
    <w:rsid w:val="00D75F10"/>
    <w:rsid w:val="00D76082"/>
    <w:rsid w:val="00D76CCA"/>
    <w:rsid w:val="00D80C3A"/>
    <w:rsid w:val="00D8232D"/>
    <w:rsid w:val="00D8266C"/>
    <w:rsid w:val="00D830B7"/>
    <w:rsid w:val="00D840EB"/>
    <w:rsid w:val="00D866C0"/>
    <w:rsid w:val="00D86A67"/>
    <w:rsid w:val="00D87C93"/>
    <w:rsid w:val="00D904B1"/>
    <w:rsid w:val="00D919E5"/>
    <w:rsid w:val="00D91D41"/>
    <w:rsid w:val="00D94164"/>
    <w:rsid w:val="00D948E4"/>
    <w:rsid w:val="00D94E84"/>
    <w:rsid w:val="00D96C72"/>
    <w:rsid w:val="00D97414"/>
    <w:rsid w:val="00DA0791"/>
    <w:rsid w:val="00DA13C8"/>
    <w:rsid w:val="00DA3FAA"/>
    <w:rsid w:val="00DA5E19"/>
    <w:rsid w:val="00DA78F9"/>
    <w:rsid w:val="00DB1834"/>
    <w:rsid w:val="00DB1D18"/>
    <w:rsid w:val="00DB3226"/>
    <w:rsid w:val="00DB6209"/>
    <w:rsid w:val="00DB6622"/>
    <w:rsid w:val="00DC0F10"/>
    <w:rsid w:val="00DC10A1"/>
    <w:rsid w:val="00DC3C7C"/>
    <w:rsid w:val="00DC46F0"/>
    <w:rsid w:val="00DD28D1"/>
    <w:rsid w:val="00DD2EBC"/>
    <w:rsid w:val="00DD3902"/>
    <w:rsid w:val="00DD3E2E"/>
    <w:rsid w:val="00DD44D9"/>
    <w:rsid w:val="00DD5533"/>
    <w:rsid w:val="00DD750E"/>
    <w:rsid w:val="00DE026E"/>
    <w:rsid w:val="00DE0A19"/>
    <w:rsid w:val="00DE2244"/>
    <w:rsid w:val="00DE2693"/>
    <w:rsid w:val="00DE5C14"/>
    <w:rsid w:val="00DE7A4F"/>
    <w:rsid w:val="00DF4D6D"/>
    <w:rsid w:val="00DF53DB"/>
    <w:rsid w:val="00DF5CBF"/>
    <w:rsid w:val="00DF6D85"/>
    <w:rsid w:val="00E0077E"/>
    <w:rsid w:val="00E03B06"/>
    <w:rsid w:val="00E05377"/>
    <w:rsid w:val="00E0593E"/>
    <w:rsid w:val="00E13521"/>
    <w:rsid w:val="00E138C9"/>
    <w:rsid w:val="00E17E1C"/>
    <w:rsid w:val="00E23A7F"/>
    <w:rsid w:val="00E23F88"/>
    <w:rsid w:val="00E2762A"/>
    <w:rsid w:val="00E34378"/>
    <w:rsid w:val="00E3529E"/>
    <w:rsid w:val="00E35399"/>
    <w:rsid w:val="00E358A3"/>
    <w:rsid w:val="00E36E6B"/>
    <w:rsid w:val="00E415B2"/>
    <w:rsid w:val="00E4292F"/>
    <w:rsid w:val="00E42FDA"/>
    <w:rsid w:val="00E43934"/>
    <w:rsid w:val="00E44DE7"/>
    <w:rsid w:val="00E4560C"/>
    <w:rsid w:val="00E47D84"/>
    <w:rsid w:val="00E536C6"/>
    <w:rsid w:val="00E554AD"/>
    <w:rsid w:val="00E5550C"/>
    <w:rsid w:val="00E66858"/>
    <w:rsid w:val="00E669D6"/>
    <w:rsid w:val="00E72B80"/>
    <w:rsid w:val="00E73E09"/>
    <w:rsid w:val="00E809D3"/>
    <w:rsid w:val="00E8162F"/>
    <w:rsid w:val="00E83DBE"/>
    <w:rsid w:val="00E847D7"/>
    <w:rsid w:val="00E92B4A"/>
    <w:rsid w:val="00E9339F"/>
    <w:rsid w:val="00E94872"/>
    <w:rsid w:val="00E94C2E"/>
    <w:rsid w:val="00E95891"/>
    <w:rsid w:val="00E970BE"/>
    <w:rsid w:val="00E97B66"/>
    <w:rsid w:val="00EA2EDC"/>
    <w:rsid w:val="00EA2FAF"/>
    <w:rsid w:val="00EA3C81"/>
    <w:rsid w:val="00EA4533"/>
    <w:rsid w:val="00EA669B"/>
    <w:rsid w:val="00EA677F"/>
    <w:rsid w:val="00EA6DE5"/>
    <w:rsid w:val="00EB05DA"/>
    <w:rsid w:val="00EB48DA"/>
    <w:rsid w:val="00EC2412"/>
    <w:rsid w:val="00EC2A85"/>
    <w:rsid w:val="00EC3135"/>
    <w:rsid w:val="00EC4A28"/>
    <w:rsid w:val="00EC52EA"/>
    <w:rsid w:val="00EC61FA"/>
    <w:rsid w:val="00ED1571"/>
    <w:rsid w:val="00ED1666"/>
    <w:rsid w:val="00EE0903"/>
    <w:rsid w:val="00EE1EB7"/>
    <w:rsid w:val="00EE22F3"/>
    <w:rsid w:val="00EE2661"/>
    <w:rsid w:val="00EE523D"/>
    <w:rsid w:val="00EE6338"/>
    <w:rsid w:val="00EE7788"/>
    <w:rsid w:val="00EF0CD3"/>
    <w:rsid w:val="00EF21E6"/>
    <w:rsid w:val="00EF4478"/>
    <w:rsid w:val="00F00743"/>
    <w:rsid w:val="00F00A2B"/>
    <w:rsid w:val="00F00B47"/>
    <w:rsid w:val="00F0272A"/>
    <w:rsid w:val="00F03479"/>
    <w:rsid w:val="00F03B29"/>
    <w:rsid w:val="00F03C90"/>
    <w:rsid w:val="00F06A71"/>
    <w:rsid w:val="00F0743F"/>
    <w:rsid w:val="00F12F2B"/>
    <w:rsid w:val="00F14D32"/>
    <w:rsid w:val="00F15451"/>
    <w:rsid w:val="00F15583"/>
    <w:rsid w:val="00F157D5"/>
    <w:rsid w:val="00F21087"/>
    <w:rsid w:val="00F25E8E"/>
    <w:rsid w:val="00F339DB"/>
    <w:rsid w:val="00F34613"/>
    <w:rsid w:val="00F37350"/>
    <w:rsid w:val="00F37807"/>
    <w:rsid w:val="00F37B31"/>
    <w:rsid w:val="00F41974"/>
    <w:rsid w:val="00F4242B"/>
    <w:rsid w:val="00F44A91"/>
    <w:rsid w:val="00F470F3"/>
    <w:rsid w:val="00F52554"/>
    <w:rsid w:val="00F55191"/>
    <w:rsid w:val="00F563D6"/>
    <w:rsid w:val="00F57FD2"/>
    <w:rsid w:val="00F616E8"/>
    <w:rsid w:val="00F63184"/>
    <w:rsid w:val="00F66F79"/>
    <w:rsid w:val="00F707ED"/>
    <w:rsid w:val="00F70C75"/>
    <w:rsid w:val="00F71226"/>
    <w:rsid w:val="00F732DC"/>
    <w:rsid w:val="00F75B3F"/>
    <w:rsid w:val="00F76520"/>
    <w:rsid w:val="00F77C99"/>
    <w:rsid w:val="00F81557"/>
    <w:rsid w:val="00F82781"/>
    <w:rsid w:val="00F82854"/>
    <w:rsid w:val="00F846B5"/>
    <w:rsid w:val="00F849F3"/>
    <w:rsid w:val="00F8725C"/>
    <w:rsid w:val="00F9024B"/>
    <w:rsid w:val="00F904D6"/>
    <w:rsid w:val="00F908BF"/>
    <w:rsid w:val="00F90AF8"/>
    <w:rsid w:val="00F91CA7"/>
    <w:rsid w:val="00F92FE4"/>
    <w:rsid w:val="00F939B1"/>
    <w:rsid w:val="00F95EF2"/>
    <w:rsid w:val="00F9751D"/>
    <w:rsid w:val="00FA08B1"/>
    <w:rsid w:val="00FA2AE9"/>
    <w:rsid w:val="00FA496B"/>
    <w:rsid w:val="00FA6D95"/>
    <w:rsid w:val="00FB0C7B"/>
    <w:rsid w:val="00FB1AA8"/>
    <w:rsid w:val="00FB358E"/>
    <w:rsid w:val="00FB3EFE"/>
    <w:rsid w:val="00FB3FAC"/>
    <w:rsid w:val="00FB4473"/>
    <w:rsid w:val="00FB4F27"/>
    <w:rsid w:val="00FB5C6B"/>
    <w:rsid w:val="00FC1108"/>
    <w:rsid w:val="00FC1422"/>
    <w:rsid w:val="00FC249F"/>
    <w:rsid w:val="00FC2971"/>
    <w:rsid w:val="00FC35D5"/>
    <w:rsid w:val="00FC604A"/>
    <w:rsid w:val="00FD2295"/>
    <w:rsid w:val="00FD3226"/>
    <w:rsid w:val="00FD334C"/>
    <w:rsid w:val="00FD39DA"/>
    <w:rsid w:val="00FD3DC3"/>
    <w:rsid w:val="00FD5221"/>
    <w:rsid w:val="00FD5B22"/>
    <w:rsid w:val="00FD7DF5"/>
    <w:rsid w:val="00FE38FB"/>
    <w:rsid w:val="00FE3D01"/>
    <w:rsid w:val="00FE4F07"/>
    <w:rsid w:val="00FE628A"/>
    <w:rsid w:val="00FE647A"/>
    <w:rsid w:val="00FF1A28"/>
    <w:rsid w:val="00FF4046"/>
    <w:rsid w:val="00FF57C5"/>
    <w:rsid w:val="00FF59FB"/>
    <w:rsid w:val="00FF63A1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8436"/>
  <w15:chartTrackingRefBased/>
  <w15:docId w15:val="{1691F57B-4D3F-4A97-B36E-EFD3DEB1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E2"/>
  </w:style>
  <w:style w:type="paragraph" w:styleId="Heading1">
    <w:name w:val="heading 1"/>
    <w:basedOn w:val="Normal"/>
    <w:next w:val="Normal"/>
    <w:link w:val="Heading1Char"/>
    <w:uiPriority w:val="9"/>
    <w:qFormat/>
    <w:rsid w:val="00C8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B7C"/>
    <w:pPr>
      <w:keepNext/>
      <w:keepLines/>
      <w:spacing w:before="40" w:after="0"/>
      <w:outlineLvl w:val="1"/>
    </w:pPr>
    <w:rPr>
      <w:rFonts w:ascii="Calibri Light" w:eastAsia="MS Gothic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64A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256D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42F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442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unhideWhenUsed/>
    <w:rsid w:val="000D11E2"/>
  </w:style>
  <w:style w:type="character" w:styleId="CommentReference">
    <w:name w:val="annotation reference"/>
    <w:basedOn w:val="DefaultParagraphFont"/>
    <w:uiPriority w:val="99"/>
    <w:semiHidden/>
    <w:unhideWhenUsed/>
    <w:rsid w:val="0040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F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00F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FD4"/>
    <w:rPr>
      <w:b/>
      <w:bCs/>
    </w:rPr>
  </w:style>
  <w:style w:type="paragraph" w:styleId="Revision">
    <w:name w:val="Revision"/>
    <w:hidden/>
    <w:uiPriority w:val="99"/>
    <w:semiHidden/>
    <w:rsid w:val="00967B03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4F66AB"/>
  </w:style>
  <w:style w:type="paragraph" w:styleId="ListParagraph">
    <w:name w:val="List Paragraph"/>
    <w:basedOn w:val="Normal"/>
    <w:uiPriority w:val="34"/>
    <w:qFormat/>
    <w:rsid w:val="002F0551"/>
    <w:pPr>
      <w:ind w:left="720"/>
      <w:contextualSpacing/>
    </w:pPr>
  </w:style>
  <w:style w:type="character" w:customStyle="1" w:styleId="highlight">
    <w:name w:val="highlight"/>
    <w:basedOn w:val="DefaultParagraphFont"/>
    <w:rsid w:val="0005596F"/>
  </w:style>
  <w:style w:type="character" w:customStyle="1" w:styleId="st">
    <w:name w:val="st"/>
    <w:basedOn w:val="DefaultParagraphFont"/>
    <w:rsid w:val="00410F52"/>
  </w:style>
  <w:style w:type="character" w:styleId="Emphasis">
    <w:name w:val="Emphasis"/>
    <w:basedOn w:val="DefaultParagraphFont"/>
    <w:uiPriority w:val="20"/>
    <w:qFormat/>
    <w:rsid w:val="00410F52"/>
    <w:rPr>
      <w:i/>
      <w:iCs/>
    </w:rPr>
  </w:style>
  <w:style w:type="character" w:customStyle="1" w:styleId="gt-baf-back">
    <w:name w:val="gt-baf-back"/>
    <w:basedOn w:val="DefaultParagraphFont"/>
    <w:rsid w:val="007F2182"/>
  </w:style>
  <w:style w:type="character" w:customStyle="1" w:styleId="Heading2Char">
    <w:name w:val="Heading 2 Char"/>
    <w:basedOn w:val="DefaultParagraphFont"/>
    <w:link w:val="Heading2"/>
    <w:uiPriority w:val="9"/>
    <w:semiHidden/>
    <w:rsid w:val="00A85B7C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603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3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67"/>
  </w:style>
  <w:style w:type="paragraph" w:styleId="Footer">
    <w:name w:val="footer"/>
    <w:basedOn w:val="Normal"/>
    <w:link w:val="FooterChar"/>
    <w:uiPriority w:val="99"/>
    <w:unhideWhenUsed/>
    <w:rsid w:val="005D3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67"/>
  </w:style>
  <w:style w:type="paragraph" w:customStyle="1" w:styleId="topico">
    <w:name w:val="topico"/>
    <w:basedOn w:val="Normal"/>
    <w:uiPriority w:val="1"/>
    <w:qFormat/>
    <w:rsid w:val="005D3E67"/>
    <w:pPr>
      <w:widowControl w:val="0"/>
      <w:suppressAutoHyphens/>
      <w:autoSpaceDE w:val="0"/>
      <w:spacing w:after="0" w:line="360" w:lineRule="auto"/>
      <w:jc w:val="both"/>
    </w:pPr>
    <w:rPr>
      <w:rFonts w:eastAsia="Times New Roman" w:cs="Times New Roman"/>
      <w:b/>
      <w:szCs w:val="24"/>
      <w:lang w:eastAsia="zh-CN" w:bidi="pt-BR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03E8C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03E8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customStyle="1" w:styleId="PargrafodaLista1">
    <w:name w:val="Parágrafo da Lista1"/>
    <w:basedOn w:val="Normal"/>
    <w:rsid w:val="00E47D84"/>
    <w:pPr>
      <w:widowControl w:val="0"/>
      <w:suppressAutoHyphens/>
      <w:autoSpaceDE w:val="0"/>
      <w:spacing w:before="101" w:after="0" w:line="240" w:lineRule="auto"/>
      <w:ind w:left="102" w:hanging="361"/>
    </w:pPr>
    <w:rPr>
      <w:rFonts w:eastAsia="Times New Roman" w:cs="Times New Roman"/>
      <w:sz w:val="22"/>
      <w:szCs w:val="22"/>
      <w:lang w:eastAsia="zh-CN" w:bidi="pt-BR"/>
    </w:rPr>
  </w:style>
  <w:style w:type="character" w:customStyle="1" w:styleId="c-bibliographic-informationvalue">
    <w:name w:val="c-bibliographic-information__value"/>
    <w:basedOn w:val="DefaultParagraphFont"/>
    <w:rsid w:val="004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18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02EA-829F-44A2-A16E-7709D9EA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Rogerio Braatz de Andrade</dc:creator>
  <cp:keywords/>
  <dc:description/>
  <cp:lastModifiedBy>frontiers Ethel</cp:lastModifiedBy>
  <cp:revision>2</cp:revision>
  <cp:lastPrinted>2019-06-11T11:41:00Z</cp:lastPrinted>
  <dcterms:created xsi:type="dcterms:W3CDTF">2022-12-13T10:48:00Z</dcterms:created>
  <dcterms:modified xsi:type="dcterms:W3CDTF">2022-12-13T10:48:00Z</dcterms:modified>
</cp:coreProperties>
</file>