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45" w:rsidRPr="00654E8F" w:rsidRDefault="00E06045" w:rsidP="00E06045">
      <w:pPr>
        <w:spacing w:before="24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54E8F">
        <w:rPr>
          <w:rFonts w:ascii="Times New Roman" w:hAnsi="Times New Roman" w:cs="Times New Roman"/>
          <w:b/>
          <w:i/>
          <w:color w:val="0070C0"/>
          <w:sz w:val="32"/>
          <w:szCs w:val="32"/>
        </w:rPr>
        <w:t>Supplementary Material</w:t>
      </w:r>
    </w:p>
    <w:p w:rsidR="00E06045" w:rsidRDefault="00F75A7D" w:rsidP="00F75A7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Effectiveness of an impairment-based individualized </w:t>
      </w:r>
      <w:r w:rsidR="00F12FF4">
        <w:rPr>
          <w:rFonts w:ascii="Times New Roman" w:hAnsi="Times New Roman" w:cs="Times New Roman"/>
          <w:b/>
          <w:color w:val="0070C0"/>
          <w:sz w:val="32"/>
          <w:szCs w:val="32"/>
        </w:rPr>
        <w:t>rehabilitation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program using an iPad-based software platform</w:t>
      </w:r>
    </w:p>
    <w:p w:rsidR="00F75A7D" w:rsidRPr="00102E42" w:rsidRDefault="00F75A7D" w:rsidP="00F75A7D">
      <w:pPr>
        <w:spacing w:before="240" w:line="240" w:lineRule="auto"/>
        <w:rPr>
          <w:rFonts w:ascii="Times New Roman" w:hAnsi="Times New Roman"/>
          <w:b/>
          <w:szCs w:val="24"/>
          <w:vertAlign w:val="superscript"/>
        </w:rPr>
      </w:pPr>
      <w:r w:rsidRPr="00102E42">
        <w:rPr>
          <w:rFonts w:ascii="Times New Roman" w:hAnsi="Times New Roman"/>
          <w:b/>
          <w:szCs w:val="24"/>
        </w:rPr>
        <w:t>Carrie Des Roches</w:t>
      </w:r>
      <w:r w:rsidRPr="00102E42">
        <w:rPr>
          <w:rFonts w:ascii="Times New Roman" w:hAnsi="Times New Roman"/>
          <w:b/>
          <w:szCs w:val="24"/>
          <w:vertAlign w:val="superscript"/>
        </w:rPr>
        <w:t>1</w:t>
      </w:r>
      <w:r w:rsidRPr="00102E42">
        <w:rPr>
          <w:rFonts w:ascii="Times New Roman" w:hAnsi="Times New Roman"/>
          <w:b/>
          <w:szCs w:val="24"/>
        </w:rPr>
        <w:t>*, Isabel Balachandran</w:t>
      </w:r>
      <w:r w:rsidRPr="00102E42">
        <w:rPr>
          <w:rFonts w:ascii="Times New Roman" w:hAnsi="Times New Roman"/>
          <w:b/>
          <w:szCs w:val="24"/>
          <w:vertAlign w:val="superscript"/>
        </w:rPr>
        <w:t>1</w:t>
      </w:r>
      <w:r w:rsidRPr="00102E42">
        <w:rPr>
          <w:rFonts w:ascii="Times New Roman" w:hAnsi="Times New Roman"/>
          <w:b/>
          <w:szCs w:val="24"/>
        </w:rPr>
        <w:t>, Elsa Ascenso</w:t>
      </w:r>
      <w:r w:rsidRPr="00102E42">
        <w:rPr>
          <w:rFonts w:ascii="Times New Roman" w:hAnsi="Times New Roman"/>
          <w:b/>
          <w:szCs w:val="24"/>
          <w:vertAlign w:val="superscript"/>
        </w:rPr>
        <w:t>1</w:t>
      </w:r>
      <w:r w:rsidRPr="00102E42">
        <w:rPr>
          <w:rFonts w:ascii="Times New Roman" w:hAnsi="Times New Roman"/>
          <w:b/>
          <w:szCs w:val="24"/>
        </w:rPr>
        <w:t>, Yorghos Tripodis</w:t>
      </w:r>
      <w:r w:rsidRPr="00102E42">
        <w:rPr>
          <w:rFonts w:ascii="Times New Roman" w:hAnsi="Times New Roman"/>
          <w:b/>
          <w:szCs w:val="24"/>
          <w:vertAlign w:val="superscript"/>
        </w:rPr>
        <w:t>2</w:t>
      </w:r>
      <w:r w:rsidRPr="00102E42">
        <w:rPr>
          <w:rFonts w:ascii="Times New Roman" w:hAnsi="Times New Roman"/>
          <w:b/>
          <w:szCs w:val="24"/>
        </w:rPr>
        <w:t xml:space="preserve"> Swathi Kiran</w:t>
      </w:r>
      <w:r w:rsidRPr="00102E42">
        <w:rPr>
          <w:rFonts w:ascii="Times New Roman" w:hAnsi="Times New Roman"/>
          <w:b/>
          <w:szCs w:val="24"/>
          <w:vertAlign w:val="superscript"/>
        </w:rPr>
        <w:t>1</w:t>
      </w:r>
    </w:p>
    <w:p w:rsidR="00F75A7D" w:rsidRPr="00102E42" w:rsidRDefault="00F75A7D" w:rsidP="00F75A7D">
      <w:pPr>
        <w:spacing w:line="240" w:lineRule="auto"/>
        <w:ind w:left="720" w:hanging="720"/>
        <w:rPr>
          <w:rFonts w:ascii="Times New Roman" w:hAnsi="Times New Roman"/>
          <w:sz w:val="20"/>
          <w:szCs w:val="24"/>
        </w:rPr>
      </w:pPr>
      <w:r w:rsidRPr="00102E42">
        <w:rPr>
          <w:rFonts w:ascii="Times New Roman" w:hAnsi="Times New Roman"/>
          <w:sz w:val="20"/>
          <w:szCs w:val="24"/>
          <w:vertAlign w:val="superscript"/>
        </w:rPr>
        <w:t>1</w:t>
      </w:r>
      <w:r w:rsidRPr="00102E42">
        <w:rPr>
          <w:rFonts w:ascii="Times New Roman" w:hAnsi="Times New Roman"/>
          <w:sz w:val="20"/>
          <w:szCs w:val="24"/>
        </w:rPr>
        <w:t>Aphasia Research Laboratory, Sargent College, Speech, Language, and Hearing Sciences, Bos</w:t>
      </w:r>
      <w:r w:rsidR="00F03085">
        <w:rPr>
          <w:rFonts w:ascii="Times New Roman" w:hAnsi="Times New Roman"/>
          <w:sz w:val="20"/>
          <w:szCs w:val="24"/>
        </w:rPr>
        <w:t>ton University, Boston, MA, USA</w:t>
      </w:r>
      <w:bookmarkStart w:id="0" w:name="_GoBack"/>
      <w:bookmarkEnd w:id="0"/>
    </w:p>
    <w:p w:rsidR="00F75A7D" w:rsidRPr="00102E42" w:rsidRDefault="00F75A7D" w:rsidP="00F75A7D">
      <w:pPr>
        <w:spacing w:line="240" w:lineRule="auto"/>
        <w:rPr>
          <w:rFonts w:ascii="Times New Roman" w:hAnsi="Times New Roman"/>
          <w:sz w:val="20"/>
          <w:szCs w:val="24"/>
        </w:rPr>
      </w:pPr>
      <w:r w:rsidRPr="00102E42">
        <w:rPr>
          <w:rFonts w:ascii="Times New Roman" w:hAnsi="Times New Roman"/>
          <w:sz w:val="20"/>
          <w:szCs w:val="24"/>
          <w:vertAlign w:val="superscript"/>
        </w:rPr>
        <w:t>2</w:t>
      </w:r>
      <w:r w:rsidRPr="00102E42">
        <w:rPr>
          <w:rFonts w:ascii="Times New Roman" w:hAnsi="Times New Roman"/>
          <w:sz w:val="20"/>
          <w:szCs w:val="24"/>
        </w:rPr>
        <w:t>Department of Biostatistics, School of Public Health, Bos</w:t>
      </w:r>
      <w:r>
        <w:rPr>
          <w:rFonts w:ascii="Times New Roman" w:hAnsi="Times New Roman"/>
          <w:sz w:val="20"/>
          <w:szCs w:val="24"/>
        </w:rPr>
        <w:t>ton University, Boston, MA, USA</w:t>
      </w:r>
    </w:p>
    <w:p w:rsidR="00F75A7D" w:rsidRDefault="00F75A7D" w:rsidP="00F75A7D">
      <w:pPr>
        <w:spacing w:line="240" w:lineRule="auto"/>
        <w:rPr>
          <w:rFonts w:ascii="Times New Roman" w:hAnsi="Times New Roman"/>
          <w:sz w:val="20"/>
          <w:szCs w:val="20"/>
        </w:rPr>
      </w:pPr>
      <w:r w:rsidRPr="004F1B02">
        <w:rPr>
          <w:rFonts w:ascii="Times New Roman" w:hAnsi="Times New Roman"/>
          <w:b/>
          <w:sz w:val="20"/>
          <w:szCs w:val="20"/>
        </w:rPr>
        <w:t>* Correspondence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Carrie Des Roches, Aphasia Research Laboratory, Sargent College, Speech, Hearing, and Language Sciences, Boston University, 635 Commonwealth Avenue, Rm 326, Boston, MA 02215, USA.</w:t>
      </w:r>
    </w:p>
    <w:p w:rsidR="00F75A7D" w:rsidRPr="00BB5999" w:rsidRDefault="00871775" w:rsidP="00F75A7D">
      <w:pPr>
        <w:spacing w:line="240" w:lineRule="auto"/>
        <w:rPr>
          <w:rFonts w:ascii="Times New Roman" w:hAnsi="Times New Roman"/>
          <w:sz w:val="20"/>
          <w:szCs w:val="20"/>
        </w:rPr>
      </w:pPr>
      <w:hyperlink r:id="rId7" w:history="1">
        <w:r w:rsidR="00F75A7D" w:rsidRPr="004A38F2">
          <w:rPr>
            <w:rStyle w:val="Hyperlink"/>
            <w:rFonts w:ascii="Times New Roman" w:hAnsi="Times New Roman"/>
            <w:sz w:val="20"/>
            <w:szCs w:val="20"/>
          </w:rPr>
          <w:t>cadesroc@gmail.com</w:t>
        </w:r>
      </w:hyperlink>
    </w:p>
    <w:p w:rsidR="00F75A7D" w:rsidRDefault="00F75A7D" w:rsidP="00F75A7D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Supplementary Table</w:t>
      </w:r>
    </w:p>
    <w:p w:rsidR="00F75A7D" w:rsidRPr="00F75A7D" w:rsidRDefault="00F75A7D" w:rsidP="00F75A7D">
      <w:pPr>
        <w:spacing w:before="240" w:after="240" w:line="240" w:lineRule="auto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</w:t>
      </w:r>
      <w:r>
        <w:rPr>
          <w:rFonts w:ascii="Times New Roman" w:hAnsi="Times New Roman"/>
          <w:b/>
        </w:rPr>
        <w:tab/>
        <w:t xml:space="preserve">Supplementary Table 1. </w:t>
      </w:r>
      <w:r w:rsidRPr="006B72A4">
        <w:rPr>
          <w:rFonts w:ascii="Times New Roman" w:hAnsi="Times New Roman"/>
          <w:b/>
          <w:sz w:val="24"/>
          <w:szCs w:val="24"/>
        </w:rPr>
        <w:t>Table of tasks</w:t>
      </w:r>
      <w:r w:rsidR="006B72A4" w:rsidRPr="006B72A4">
        <w:rPr>
          <w:rFonts w:ascii="Times New Roman" w:hAnsi="Times New Roman"/>
          <w:sz w:val="24"/>
          <w:szCs w:val="24"/>
        </w:rPr>
        <w:t>, including</w:t>
      </w:r>
      <w:r w:rsidR="006B72A4">
        <w:rPr>
          <w:rFonts w:ascii="Times New Roman" w:hAnsi="Times New Roman"/>
          <w:sz w:val="24"/>
          <w:szCs w:val="24"/>
        </w:rPr>
        <w:t>:</w:t>
      </w:r>
      <w:r w:rsidRPr="00BA6FB3">
        <w:rPr>
          <w:rFonts w:ascii="Times New Roman" w:hAnsi="Times New Roman"/>
          <w:sz w:val="24"/>
          <w:szCs w:val="24"/>
        </w:rPr>
        <w:t xml:space="preserve"> names, descriptions, number of and description of levels, cognitive/l</w:t>
      </w:r>
      <w:r>
        <w:rPr>
          <w:rFonts w:ascii="Times New Roman" w:hAnsi="Times New Roman"/>
          <w:sz w:val="24"/>
          <w:szCs w:val="24"/>
        </w:rPr>
        <w:t>anguage operation, and evidence.</w:t>
      </w:r>
    </w:p>
    <w:tbl>
      <w:tblPr>
        <w:tblStyle w:val="TableGrid"/>
        <w:tblW w:w="9756" w:type="dxa"/>
        <w:tblLayout w:type="fixed"/>
        <w:tblLook w:val="04A0"/>
      </w:tblPr>
      <w:tblGrid>
        <w:gridCol w:w="1638"/>
        <w:gridCol w:w="2340"/>
        <w:gridCol w:w="1620"/>
        <w:gridCol w:w="2388"/>
        <w:gridCol w:w="1770"/>
      </w:tblGrid>
      <w:tr w:rsidR="00B34874" w:rsidRPr="000177F4" w:rsidTr="00CC6ABA">
        <w:trPr>
          <w:trHeight w:val="440"/>
        </w:trPr>
        <w:tc>
          <w:tcPr>
            <w:tcW w:w="1638" w:type="dxa"/>
          </w:tcPr>
          <w:p w:rsidR="00BF34A0" w:rsidRPr="000177F4" w:rsidRDefault="00BF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2340" w:type="dxa"/>
          </w:tcPr>
          <w:p w:rsidR="00BF34A0" w:rsidRPr="000177F4" w:rsidRDefault="00BF34A0" w:rsidP="004B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</w:t>
            </w:r>
            <w:r w:rsidR="004B7CFE" w:rsidRPr="000177F4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620" w:type="dxa"/>
          </w:tcPr>
          <w:p w:rsidR="00BF34A0" w:rsidRPr="000177F4" w:rsidRDefault="00BF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b/>
                <w:sz w:val="24"/>
                <w:szCs w:val="24"/>
              </w:rPr>
              <w:t>Level description</w:t>
            </w:r>
          </w:p>
        </w:tc>
        <w:tc>
          <w:tcPr>
            <w:tcW w:w="2388" w:type="dxa"/>
          </w:tcPr>
          <w:p w:rsidR="00BF34A0" w:rsidRPr="000177F4" w:rsidRDefault="00BF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b/>
                <w:sz w:val="24"/>
                <w:szCs w:val="24"/>
              </w:rPr>
              <w:t>Cognitive/Language Operation</w:t>
            </w:r>
          </w:p>
        </w:tc>
        <w:tc>
          <w:tcPr>
            <w:tcW w:w="1770" w:type="dxa"/>
          </w:tcPr>
          <w:p w:rsidR="00BF34A0" w:rsidRPr="000177F4" w:rsidRDefault="00BF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b/>
                <w:sz w:val="24"/>
                <w:szCs w:val="24"/>
              </w:rPr>
              <w:t>Evidence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Category Matching</w:t>
            </w:r>
          </w:p>
        </w:tc>
        <w:tc>
          <w:tcPr>
            <w:tcW w:w="2340" w:type="dxa"/>
          </w:tcPr>
          <w:p w:rsidR="00BF34A0" w:rsidRPr="000177F4" w:rsidRDefault="0085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Choose the category in which the presented image belongs</w:t>
            </w:r>
          </w:p>
        </w:tc>
        <w:tc>
          <w:tcPr>
            <w:tcW w:w="1620" w:type="dxa"/>
          </w:tcPr>
          <w:p w:rsidR="00BF34A0" w:rsidRPr="000177F4" w:rsidRDefault="0067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One level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</w:t>
            </w:r>
            <w:r w:rsidR="005167C8" w:rsidRPr="00017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BF34A0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Semantically categorizing items to strengthen semantic representations</w:t>
            </w:r>
          </w:p>
        </w:tc>
        <w:tc>
          <w:tcPr>
            <w:tcW w:w="1770" w:type="dxa"/>
          </w:tcPr>
          <w:p w:rsidR="00856474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&lt;EndNote&gt;&lt;Cite&gt;&lt;Author&gt;Drew&lt;/Author&gt;&lt;Year&gt;1999&lt;/Year&gt;&lt;RecNum&gt;16706&lt;/RecNum&gt;&lt;DisplayText&gt;(Drew and Thompson, 1999)&lt;/DisplayText&gt;&lt;record&gt;&lt;rec-number&gt;16706&lt;/rec-number&gt;&lt;foreign-keys&gt;&lt;key app="EN" db-id="e9aexzx54wsfpwetfppptrtmxxafrd2fvvwv"&gt;16706&lt;/key&gt;&lt;/foreign-keys&gt;&lt;ref-type name="Journal Article"&gt;17&lt;/ref-type&gt;&lt;contributors&gt;&lt;authors&gt;&lt;author&gt;Drew, R. L.&lt;/author&gt;&lt;author&gt;Thompson, C. K.&lt;/author&gt;&lt;/authors&gt;&lt;/contributors&gt;&lt;auth-address&gt;East Tennessee State University, Johnson City, USA.&lt;/auth-address&gt;&lt;titles&gt;&lt;title&gt;Model-based semantic treatment for naming deficits in aphasia&lt;/title&gt;&lt;secondary-title&gt;Journal of speech, language, and hearing research : JSLHR&lt;/secondary-title&gt;&lt;alt-title&gt;J Speech Lang Hear Res&lt;/alt-title&gt;&lt;/titles&gt;&lt;alt-periodical&gt;&lt;full-title&gt;J Speech Lang Hear Res&lt;/full-title&gt;&lt;/alt-periodical&gt;&lt;pages&gt;972-89&lt;/pages&gt;&lt;volume&gt;42&lt;/volume&gt;&lt;number&gt;4&lt;/number&gt;&lt;edition&gt;1999/08/18&lt;/edition&gt;&lt;keywords&gt;&lt;keyword&gt;Aphasia, Broca/*therapy&lt;/keyword&gt;&lt;keyword&gt;Female&lt;/keyword&gt;&lt;keyword&gt;Follow-Up Studies&lt;/keyword&gt;&lt;keyword&gt;Humans&lt;/keyword&gt;&lt;keyword&gt;Male&lt;/keyword&gt;&lt;keyword&gt;Middle Aged&lt;/keyword&gt;&lt;keyword&gt;Phonetics&lt;/keyword&gt;&lt;keyword&gt;*Semantics&lt;/keyword&gt;&lt;keyword&gt;Severity of Illness Index&lt;/keyword&gt;&lt;keyword&gt;*Vocabulary&lt;/keyword&gt;&lt;/keywords&gt;&lt;dates&gt;&lt;year&gt;1999&lt;/year&gt;&lt;pub-dates&gt;&lt;date&gt;Aug&lt;/date&gt;&lt;/pub-dates&gt;&lt;/dates&gt;&lt;isbn&gt;1092-4388 (Print)&amp;#xD;1092-4388 (Linking)&lt;/isbn&gt;&lt;accession-num&gt;10450915&lt;/accession-num&gt;&lt;urls&gt;&lt;related-urls&gt;&lt;url&gt;http://www.ncbi.nlm.nih.gov/pubmed/10450915&lt;/url&gt;&lt;/related-urls&gt;&lt;/urls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(Drew and Thompson, 1999)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PEVuZE5vdGU+PENpdGU+PEF1dGhvcj5LaXJhbjwvQXV0aG9yPjxZZWFyPjIwMDM8L1llYXI+PFJl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PEVuZE5vdGU+PENpdGU+PEF1dGhvcj5LaXJhbjwvQXV0aG9yPjxZZWFyPjIwMDM8L1llYXI+PFJl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 and Thompson, 2003)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&lt;EndNote&gt;&lt;Cite&gt;&lt;Author&gt;Kiran&lt;/Author&gt;&lt;Year&gt;2011&lt;/Year&gt;&lt;RecNum&gt;12261&lt;/RecNum&gt;&lt;DisplayText&gt;(Kiran et al., 2011)&lt;/DisplayText&gt;&lt;record&gt;&lt;rec-number&gt;12261&lt;/rec-number&gt;&lt;foreign-keys&gt;&lt;key app="EN" db-id="e9aexzx54wsfpwetfppptrtmxxafrd2fvvwv"&gt;12261&lt;/key&gt;&lt;key app="ENWeb" db-id="TE8UFQrtqggAAC4rT6E"&gt;6020&lt;/key&gt;&lt;/foreign-keys&gt;&lt;ref-type name="Journal Article"&gt;17&lt;/ref-type&gt;&lt;contributors&gt;&lt;authors&gt;&lt;author&gt;Kiran, S.&lt;/author&gt;&lt;author&gt;Sandberg, C.&lt;/author&gt;&lt;author&gt;Sebastian, R.&lt;/author&gt;&lt;/authors&gt;&lt;/contributors&gt;&lt;auth-address&gt;Department of Speech Language and Hearing Sciences, Boston University.&lt;/auth-address&gt;&lt;titles&gt;&lt;title&gt;Treatment of category generation and retrieval in aphasia: Effect of typicality of category items&lt;/title&gt;&lt;secondary-title&gt;Journal of Speech Language and Hearing Research&lt;/secondary-title&gt;&lt;alt-title&gt;J Speech Lang Hear Res&lt;/alt-title&gt;&lt;/titles&gt;&lt;periodical&gt;&lt;full-title&gt;Journal of Speech Language and Hearing Research&lt;/full-title&gt;&lt;/periodical&gt;&lt;alt-periodical&gt;&lt;full-title&gt;J Speech Lang Hear Res&lt;/full-title&gt;&lt;/alt-periodical&gt;&lt;pages&gt;1101-1117&lt;/pages&gt;&lt;volume&gt;54&lt;/volume&gt;&lt;edition&gt;2010/12/22&lt;/edition&gt;&lt;dates&gt;&lt;year&gt;2011&lt;/year&gt;&lt;pub-dates&gt;&lt;date&gt;Dec 20&lt;/date&gt;&lt;/pub-dates&gt;&lt;/dates&gt;&lt;isbn&gt;1558-9102 (Electronic)&amp;#xD;1092-4388 (Linking)&lt;/isbn&gt;&lt;accession-num&gt;21173393&lt;/accession-num&gt;&lt;urls&gt;&lt;related-urls&gt;&lt;url&gt;http://www.ncbi.nlm.nih.gov/pubmed/21173393&lt;/url&gt;&lt;url&gt;http://jslhr.asha.org/cgi/reprint/54/4/1101.pdf&lt;/url&gt;&lt;/related-urls&gt;&lt;/urls&gt;&lt;custom2&gt;PMC21173393&lt;/custom2&gt;&lt;electronic-resource-num&gt;10.1044/1092-4388(2010/10-0117)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 et al., 2011)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BF34A0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Feature Matching</w:t>
            </w:r>
          </w:p>
        </w:tc>
        <w:tc>
          <w:tcPr>
            <w:tcW w:w="2340" w:type="dxa"/>
          </w:tcPr>
          <w:p w:rsidR="00BF34A0" w:rsidRPr="000177F4" w:rsidRDefault="0085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B7CFE" w:rsidRPr="000177F4">
              <w:rPr>
                <w:rFonts w:ascii="Times New Roman" w:hAnsi="Times New Roman" w:cs="Times New Roman"/>
                <w:sz w:val="24"/>
                <w:szCs w:val="24"/>
              </w:rPr>
              <w:t>es/no questions about semantic features</w:t>
            </w:r>
          </w:p>
        </w:tc>
        <w:tc>
          <w:tcPr>
            <w:tcW w:w="1620" w:type="dxa"/>
          </w:tcPr>
          <w:p w:rsidR="00BF34A0" w:rsidRPr="000177F4" w:rsidRDefault="00BD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Three levels with  decreasing </w:t>
            </w:r>
            <w:r w:rsidR="006314F4" w:rsidRPr="000177F4">
              <w:rPr>
                <w:rFonts w:ascii="Times New Roman" w:hAnsi="Times New Roman" w:cs="Times New Roman"/>
                <w:sz w:val="24"/>
                <w:szCs w:val="24"/>
              </w:rPr>
              <w:t>written frequency</w:t>
            </w:r>
            <w:r w:rsidR="005167C8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(n=1096)</w:t>
            </w:r>
          </w:p>
        </w:tc>
        <w:tc>
          <w:tcPr>
            <w:tcW w:w="2388" w:type="dxa"/>
          </w:tcPr>
          <w:p w:rsidR="00BF34A0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Strengthening semantic representations</w:t>
            </w:r>
          </w:p>
        </w:tc>
        <w:tc>
          <w:tcPr>
            <w:tcW w:w="1770" w:type="dxa"/>
          </w:tcPr>
          <w:p w:rsidR="00BF34A0" w:rsidRPr="000177F4" w:rsidRDefault="00871775" w:rsidP="006F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&lt;EndNote&gt;&lt;Cite&gt;&lt;Author&gt;Hashimoto&lt;/Author&gt;&lt;Year&gt;2011&lt;/Year&gt;&lt;RecNum&gt;17621&lt;/RecNum&gt;&lt;DisplayText&gt;(Hashimoto and Frome, 2011)&lt;/DisplayText&gt;&lt;record&gt;&lt;rec-number&gt;17621&lt;/rec-number&gt;&lt;foreign-keys&gt;&lt;key app="EN" db-id="e9aexzx54wsfpwetfppptrtmxxafrd2fvvwv"&gt;17621&lt;/key&gt;&lt;/foreign-keys&gt;&lt;ref-type name="Journal Article"&gt;17&lt;/ref-type&gt;&lt;contributors&gt;&lt;authors&gt;&lt;author&gt;Hashimoto, N.&lt;/author&gt;&lt;author&gt;Frome, A.&lt;/author&gt;&lt;/authors&gt;&lt;/contributors&gt;&lt;auth-address&gt;University of Wisconsin - River Falls, Department of Communicative Disorders, 410 South Third Street, River Falls, WI 54022-5001, USA. naomi.hashimoto@uwrf.edu&lt;/auth-address&gt;&lt;titles&gt;&lt;title&gt;The use of a modified semantic features analysis approach in aphasia&lt;/title&gt;&lt;secondary-title&gt;Journal of Communication Disorders&lt;/secondary-title&gt;&lt;alt-title&gt;J Commun Disord&lt;/alt-title&gt;&lt;/titles&gt;&lt;periodical&gt;&lt;full-title&gt;Journal of Communication Disorders&lt;/full-title&gt;&lt;/periodical&gt;&lt;alt-periodical&gt;&lt;full-title&gt;J Commun Disord&lt;/full-title&gt;&lt;/alt-periodical&gt;&lt;pages&gt;459-69&lt;/pages&gt;&lt;volume&gt;44&lt;/volume&gt;&lt;number&gt;4&lt;/number&gt;&lt;edition&gt;2011/05/03&lt;/edition&gt;&lt;keywords&gt;&lt;keyword&gt;Aged&lt;/keyword&gt;&lt;keyword&gt;Aphasia, Broca/*therapy&lt;/keyword&gt;&lt;keyword&gt;Generalization (Psychology)&lt;/keyword&gt;&lt;keyword&gt;Humans&lt;/keyword&gt;&lt;keyword&gt;Language Tests&lt;/keyword&gt;&lt;keyword&gt;Language Therapy/*methods&lt;/keyword&gt;&lt;keyword&gt;Male&lt;/keyword&gt;&lt;keyword&gt;*Semantics&lt;/keyword&gt;&lt;keyword&gt;Speech&lt;/keyword&gt;&lt;keyword&gt;Vocabulary&lt;/keyword&gt;&lt;/keywords&gt;&lt;dates&gt;&lt;year&gt;2011&lt;/year&gt;&lt;pub-dates&gt;&lt;date&gt;Jul-Aug&lt;/date&gt;&lt;/pub-dates&gt;&lt;/dates&gt;&lt;isbn&gt;1873-7994 (Electronic)&amp;#xD;0021-9924 (Linking)&lt;/isbn&gt;&lt;accession-num&gt;21529820&lt;/accession-num&gt;&lt;work-type&gt;Case Reports&lt;/work-type&gt;&lt;urls&gt;&lt;related-urls&gt;&lt;url&gt;http://www.ncbi.nlm.nih.gov/pubmed/21529820&lt;/url&gt;&lt;url&gt;http://ac.els-cdn.com/S0021992411000207/1-s2.0-S0021992411000207-main.pdf?_tid=1be8daf6-5ad1-11e3-b7a4-00000aab0f27&amp;amp;acdnat=1385934171_e3cda3ca43951824838199363ec6f0a9&lt;/url&gt;&lt;/related-urls&gt;&lt;/urls&gt;&lt;electronic-resource-num&gt;10.1016/j.jcomdis.2011.02.004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(Hashimoto and Frome, 2011)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&lt;EndNote&gt;&lt;Cite&gt;&lt;Author&gt;Kiran&lt;/Author&gt;&lt;Year&gt;2011&lt;/Year&gt;&lt;RecNum&gt;12261&lt;/RecNum&gt;&lt;DisplayText&gt;(Kiran et al., 2011)&lt;/DisplayText&gt;&lt;record&gt;&lt;rec-number&gt;12261&lt;/rec-number&gt;&lt;foreign-keys&gt;&lt;key app="EN" db-id="e9aexzx54wsfpwetfppptrtmxxafrd2fvvwv"&gt;12261&lt;/key&gt;&lt;key app="ENWeb" db-id="TE8UFQrtqggAAC4rT6E"&gt;6020&lt;/key&gt;&lt;/foreign-keys&gt;&lt;ref-type name="Journal Article"&gt;17&lt;/ref-type&gt;&lt;contributors&gt;&lt;authors&gt;&lt;author&gt;Kiran, S.&lt;/author&gt;&lt;author&gt;Sandberg, C.&lt;/author&gt;&lt;author&gt;Sebastian, R.&lt;/author&gt;&lt;/authors&gt;&lt;/contributors&gt;&lt;auth-address&gt;Department of Speech Language and Hearing Sciences, Boston University.&lt;/auth-address&gt;&lt;titles&gt;&lt;title&gt;Treatment of category generation and retrieval in aphasia: Effect of typicality of category items&lt;/title&gt;&lt;secondary-title&gt;Journal of Speech Language and Hearing Research&lt;/secondary-title&gt;&lt;alt-title&gt;J Speech Lang Hear Res&lt;/alt-title&gt;&lt;/titles&gt;&lt;periodical&gt;&lt;full-title&gt;Journal of Speech Language and Hearing Research&lt;/full-title&gt;&lt;/periodical&gt;&lt;alt-periodical&gt;&lt;full-title&gt;J Speech Lang Hear Res&lt;/full-title&gt;&lt;/alt-periodical&gt;&lt;pages&gt;1101-1117&lt;/pages&gt;&lt;volume&gt;54&lt;/volume&gt;&lt;edition&gt;2010/12/22&lt;/edition&gt;&lt;dates&gt;&lt;year&gt;2011&lt;/year&gt;&lt;pub-dates&gt;&lt;date&gt;Dec 20&lt;/date&gt;&lt;/pub-dates&gt;&lt;/dates&gt;&lt;isbn&gt;1558-9102 (Electronic)&amp;#xD;1092-4388 (Linking)&lt;/isbn&gt;&lt;accession-num&gt;21173393&lt;/accession-num&gt;&lt;urls&gt;&lt;related-urls&gt;&lt;url&gt;http://www.ncbi.nlm.nih.gov/pubmed/21173393&lt;/url&gt;&lt;url&gt;http://jslhr.asha.org/cgi/reprint/54/4/1101.pdf&lt;/url&gt;&lt;/related-urls&gt;&lt;/urls&gt;&lt;custom2&gt;PMC21173393&lt;/custom2&gt;&lt;electronic-resource-num&gt;10.1044/1092-4388(2010/10-0117)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 et al., 2011)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PEVuZE5vdGU+PENpdGU+PEF1dGhvcj5LaXJhbjwvQXV0aG9yPjxZZWFyPjIwMDg8L1llYXI+PFJl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</w:fldData>
              </w:fldChar>
            </w:r>
            <w:r w:rsidR="006F504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PEVuZE5vdGU+PENpdGU+PEF1dGhvcj5LaXJhbjwvQXV0aG9yPjxZZWFyPjIwMDg8L1llYXI+PFJl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</w:fldData>
              </w:fldChar>
            </w:r>
            <w:r w:rsidR="006F504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F504E">
              <w:rPr>
                <w:rFonts w:ascii="Times New Roman" w:hAnsi="Times New Roman" w:cs="Times New Roman"/>
                <w:noProof/>
                <w:sz w:val="24"/>
                <w:szCs w:val="24"/>
              </w:rPr>
              <w:t>(Kiran and Bassetto, 2008;Kiran and Johnson, 2008)</w:t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 w:rsidRPr="00CE0E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PEVuZE5vdGU+PENpdGU+PEF1dGhvcj5LaXJhbjwvQXV0aG9yPjxZZWFyPjIwMDM8L1llYXI+PFJl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</w:fldData>
              </w:fldChar>
            </w:r>
            <w:r w:rsidR="00F75A7D" w:rsidRPr="00CE0EE3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PEVuZE5vdGU+PENpdGU+PEF1dGhvcj5LaXJhbjwvQXV0aG9yPjxZZWFyPjIwMDM8L1llYXI+PFJl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</w:fldData>
              </w:fldChar>
            </w:r>
            <w:r w:rsidR="00F75A7D" w:rsidRPr="00CE0EE3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 w:rsidRPr="00CE0EE3">
              <w:rPr>
                <w:rFonts w:ascii="Times New Roman" w:hAnsi="Times New Roman" w:cs="Times New Roman"/>
                <w:noProof/>
                <w:sz w:val="24"/>
                <w:szCs w:val="24"/>
              </w:rPr>
              <w:t>(Kiran and Thompson, 2003)</w:t>
            </w:r>
            <w:r w:rsidRPr="00CE0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&lt;EndNote&gt;&lt;Cite&gt;&lt;Author&gt;Rose&lt;/Author&gt;&lt;Year&gt;2008&lt;/Year&gt;&lt;RecNum&gt;12323&lt;/RecNum&gt;&lt;DisplayText&gt;(Rose and Douglas, 2008)&lt;/DisplayText&gt;&lt;record&gt;&lt;rec-number&gt;12323&lt;/rec-number&gt;&lt;foreign-keys&gt;&lt;key app="EN" db-id="e9aexzx54wsfpwetfppptrtmxxafrd2fvvwv"&gt;12323&lt;/key&gt;&lt;key app="ENWeb" db-id="TE8UFQrtqggAAC4rT6E"&gt;6179&lt;/key&gt;&lt;/foreign-keys&gt;&lt;ref-type name="Journal Article"&gt;17&lt;/ref-type&gt;&lt;contributors&gt;&lt;authors&gt;&lt;author&gt;Rose, M.&lt;/author&gt;&lt;author&gt;Douglas, J.&lt;/author&gt;&lt;/authors&gt;&lt;/contributors&gt;&lt;auth-address&gt;Rose, M&amp;#xD;La Trobe Univ, Sch Human Commun Sci, Melbourne, Vic 3086, Australia&amp;#xD;La Trobe Univ, Sch Human Commun Sci, Melbourne, Vic 3086, Australia&amp;#xD;La Trobe Univ, Bundoora, Vic 3083, Australia&lt;/auth-address&gt;&lt;titles&gt;&lt;title&gt;Treating a semantic word production deficit in aphasia with verbal and gesture methods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20-41&lt;/pages&gt;&lt;volume&gt;22&lt;/volume&gt;&lt;number&gt;1&lt;/number&gt;&lt;keywords&gt;&lt;keyword&gt;naming disorders&lt;/keyword&gt;&lt;keyword&gt;fluent aphasia&lt;/keyword&gt;&lt;keyword&gt;limb apraxia&lt;/keyword&gt;&lt;keyword&gt;retrieval&lt;/keyword&gt;&lt;keyword&gt;therapy&lt;/keyword&gt;&lt;keyword&gt;complexity&lt;/keyword&gt;&lt;keyword&gt;speech&lt;/keyword&gt;&lt;/keywords&gt;&lt;dates&gt;&lt;year&gt;2008&lt;/year&gt;&lt;pub-dates&gt;&lt;date&gt;Jan&lt;/date&gt;&lt;/pub-dates&gt;&lt;/dates&gt;&lt;isbn&gt;0268-7038&lt;/isbn&gt;&lt;accession-num&gt;ISI:000252250500002&lt;/accession-num&gt;&lt;urls&gt;&lt;related-urls&gt;&lt;url&gt;&amp;lt;Go to ISI&amp;gt;://000252250500002&lt;/url&gt;&lt;/related-urls&gt;&lt;/urls&gt;&lt;electronic-resource-num&gt;Doi 10.1080/02687030600742020&lt;/electronic-resource-num&gt;&lt;language&gt;English&lt;/language&gt;&lt;/record&gt;&lt;/Cite&gt;&lt;/EndNote&gt;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(Rose and Douglas, 2008)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&lt;EndNote&gt;&lt;Cite&gt;&lt;Author&gt;Stanczak&lt;/Author&gt;&lt;Year&gt;2006&lt;/Year&gt;&lt;RecNum&gt;3035&lt;/RecNum&gt;&lt;DisplayText&gt;(Stanczak et al., 2006)&lt;/DisplayText&gt;&lt;record&gt;&lt;rec-number&gt;3035&lt;/rec-number&gt;&lt;foreign-keys&gt;&lt;key app="EN" db-id="e9aexzx54wsfpwetfppptrtmxxafrd2fvvwv"&gt;3035&lt;/key&gt;&lt;key app="ENWeb" db-id="TE8UFQrtqggAAC4rT6E"&gt;6105&lt;/key&gt;&lt;/foreign-keys&gt;&lt;ref-type name="Journal Article"&gt;17&lt;/ref-type&gt;&lt;contributors&gt;&lt;authors&gt;&lt;author&gt;Stanczak, Louise&lt;/author&gt;&lt;author&gt;Waters, Gloria&lt;/author&gt;&lt;author&gt;Caplan, David&lt;/author&gt;&lt;/authors&gt;&lt;/contributors&gt;&lt;titles&gt;&lt;title&gt;Typicality-based learning and generalisation in aphasia: Two case studies of anomia treatment&lt;/title&gt;&lt;secondary-title&gt;Aphasiology&lt;/secondary-title&gt;&lt;/titles&gt;&lt;periodical&gt;&lt;full-title&gt;Aphasiology&lt;/full-title&gt;&lt;/periodical&gt;&lt;pages&gt;374-383&lt;/pages&gt;&lt;volume&gt;20&lt;/volume&gt;&lt;number&gt;2-4&lt;/number&gt;&lt;dates&gt;&lt;year&gt;2006&lt;/year&gt;&lt;/dates&gt;&lt;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(Stanczak et al., 2006)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BF34A0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Naming Picture</w:t>
            </w:r>
          </w:p>
        </w:tc>
        <w:tc>
          <w:tcPr>
            <w:tcW w:w="2340" w:type="dxa"/>
          </w:tcPr>
          <w:p w:rsidR="00BF34A0" w:rsidRPr="000177F4" w:rsidRDefault="00B34874" w:rsidP="0085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>peak the name of a presented image</w:t>
            </w:r>
          </w:p>
        </w:tc>
        <w:tc>
          <w:tcPr>
            <w:tcW w:w="1620" w:type="dxa"/>
          </w:tcPr>
          <w:p w:rsidR="00BF34A0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Three levels with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decreasing written frequency</w:t>
            </w:r>
            <w:r w:rsidR="005167C8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="005167C8" w:rsidRPr="00017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BF34A0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Retrieving semantic- phonological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representations of words</w:t>
            </w:r>
          </w:p>
        </w:tc>
        <w:tc>
          <w:tcPr>
            <w:tcW w:w="1770" w:type="dxa"/>
          </w:tcPr>
          <w:p w:rsidR="00BF34A0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&lt;EndNote&gt;&lt;Cite&gt;&lt;Author&gt;Corsten&lt;/Author&gt;&lt;Year&gt;2007&lt;/Year&gt;&lt;RecNum&gt;19651&lt;/RecNum&gt;&lt;DisplayText&gt;(Corsten et al., 2007)&lt;/DisplayText&gt;&lt;record&gt;&lt;rec-number&gt;19651&lt;/rec-number&gt;&lt;foreign-keys&gt;&lt;key app="EN" db-id="e9aexzx54wsfpwetfppptrtmxxafrd2fvvwv"&gt;19651&lt;/key&gt;&lt;/foreign-keys&gt;&lt;ref-type name="Journal Article"&gt;17&lt;/ref-type&gt;&lt;contributors&gt;&lt;authors&gt;&lt;author&gt;Corsten, Sabine&lt;/author&gt;&lt;author&gt;Mende, Markus&lt;/author&gt;&lt;author&gt;Cholewa, Jürgen&lt;/author&gt;&lt;author&gt;Huber, Walter&lt;/author&gt;&lt;/authors&gt;&lt;/contributors&gt;&lt;titles&gt;&lt;title&gt;Treatment of input and output phonology in aphasia: A single case study&lt;/title&gt;&lt;secondary-title&gt;Aphasiology&lt;/secondary-title&gt;&lt;/titles&gt;&lt;periodical&gt;&lt;full-title&gt;Aphasiology&lt;/full-title&gt;&lt;/periodical&gt;&lt;pages&gt;587-603&lt;/pages&gt;&lt;volume&gt;21&lt;/volume&gt;&lt;number&gt;6-8&lt;/number&gt;&lt;dates&gt;&lt;year&gt;2007&lt;/year&gt;&lt;/dates&gt;&lt;isbn&gt;0268-7038&amp;#xD;1464-5041&lt;/isbn&gt;&lt;urls&gt;&lt;/urls&gt;&lt;electronic-resource-num&gt;10.1080/02687030701192034&lt;/electronic-resource-num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(Corsten et al., 2007)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C9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&lt;EndNote&gt;&lt;Cite&gt;&lt;Author&gt;Abel&lt;/Author&gt;&lt;Year&gt;2007&lt;/Year&gt;&lt;RecNum&gt;19689&lt;/RecNum&gt;&lt;DisplayText&gt;(Abel et al., 2007)&lt;/DisplayText&gt;&lt;record&gt;&lt;rec-number&gt;19689&lt;/rec-number&gt;&lt;foreign-keys&gt;&lt;key app="EN" db-id="e9aexzx54wsfpwetfppptrtmxxafrd2fvvwv"&gt;19689&lt;/key&gt;&lt;/foreign-keys&gt;&lt;ref-type name="Journal Article"&gt;17&lt;/ref-type&gt;&lt;contributors&gt;&lt;authors&gt;&lt;author&gt;Abel, Stefanie&lt;/author&gt;&lt;author&gt;Willmes, Klaus&lt;/author&gt;&lt;author&gt;Huber, Walter&lt;/author&gt;&lt;/authors&gt;&lt;/contributors&gt;&lt;titles&gt;&lt;title&gt;Model</w:instrText>
            </w:r>
            <w:r w:rsidR="00F75A7D">
              <w:rPr>
                <w:rFonts w:ascii="Cambria Math" w:hAnsi="Cambria Math" w:cs="Cambria Math"/>
                <w:sz w:val="24"/>
                <w:szCs w:val="24"/>
              </w:rPr>
              <w:instrText>‐</w:instrText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>oriented naming therapy: Testing predictions of a connectionist model&lt;/title&gt;&lt;secondary-title&gt;Aphasiology&lt;/secondary-title&gt;&lt;/titles&gt;&lt;periodical&gt;&lt;full-title&gt;Aphasiology&lt;/full-title&gt;&lt;/periodical&gt;&lt;pages&gt;411-447&lt;/pages&gt;&lt;volume&gt;21&lt;/volume&gt;&lt;number&gt;5&lt;/number&gt;&lt;dates&gt;&lt;year&gt;2007&lt;/year&gt;&lt;/dates&gt;&lt;isbn&gt;0268-7038&amp;#xD;1464-5041&lt;/isbn&gt;&lt;urls&gt;&lt;/urls&gt;&lt;electronic-resource-num&gt;10.1080/02687030701192687&lt;/electronic-resource-num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(Abel et </w:t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al., 2007)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BF34A0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Rhyming</w:t>
            </w:r>
          </w:p>
        </w:tc>
        <w:tc>
          <w:tcPr>
            <w:tcW w:w="2340" w:type="dxa"/>
          </w:tcPr>
          <w:p w:rsidR="00BF34A0" w:rsidRPr="000177F4" w:rsidRDefault="00851B8C" w:rsidP="0085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Yes/no questions about whether the name of the image presented rhymes with a given word</w:t>
            </w:r>
          </w:p>
        </w:tc>
        <w:tc>
          <w:tcPr>
            <w:tcW w:w="1620" w:type="dxa"/>
          </w:tcPr>
          <w:p w:rsidR="00BF34A0" w:rsidRPr="000177F4" w:rsidRDefault="0067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One level</w:t>
            </w:r>
            <w:r w:rsidR="005167C8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 = 590</w:t>
            </w:r>
            <w:r w:rsidR="009208ED" w:rsidRPr="00017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BF34A0" w:rsidRPr="000177F4" w:rsidRDefault="007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phonological encoding and processing</w:t>
            </w:r>
          </w:p>
        </w:tc>
        <w:tc>
          <w:tcPr>
            <w:tcW w:w="1770" w:type="dxa"/>
          </w:tcPr>
          <w:p w:rsidR="00FA7125" w:rsidRPr="000177F4" w:rsidRDefault="00871775" w:rsidP="006F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F504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&lt;EndNote&gt;&lt;Cite&gt;&lt;Author&gt;Renvall&lt;/Author&gt;&lt;Year&gt;2007&lt;/Year&gt;&lt;IDText&gt;Treatment of anomia with contextual priming: Exploration of a modified procedure with additional semantic and phonological tasks&lt;/IDText&gt;&lt;DisplayText&gt;(Renvall et al., 2007)&lt;/DisplayText&gt;&lt;record&gt;&lt;dates&gt;&lt;pub-dates&gt;&lt;date&gt;2007-04-24&lt;/date&gt;&lt;/pub-dates&gt;&lt;year&gt;2007&lt;/year&gt;&lt;/dates&gt;&lt;keywords&gt;&lt;keyword&gt;world&lt;/keyword&gt;&lt;/keywords&gt;&lt;urls&gt;&lt;related-urls&gt;&lt;url&gt;http://www.tandfonline.com/doi/abs/10.1080/02687030701254248#.U5Xeiyh7T1M&lt;/url&gt;&lt;/related-urls&gt;&lt;/urls&gt;&lt;work-type&gt;research-article&lt;/work-type&gt;&lt;titles&gt;&lt;title&gt;Treatment of anomia with contextual priming: Exploration of a modified procedure with additional semantic and phonological tasks&lt;/title&gt;&lt;secondary-title&gt;http://dx.doi.org/10.1080/02687030701254248&lt;/secondary-title&gt;&lt;/titles&gt;&lt;pages&gt;499-527&lt;/pages&gt;&lt;number&gt;5&lt;/number&gt;&lt;contributors&gt;&lt;authors&gt;&lt;author&gt;Renvall, Kati&lt;/author&gt;&lt;author&gt;Laine, Matti&lt;/author&gt;&lt;author&gt;Martin, Nadine&lt;/author&gt;&lt;/authors&gt;&lt;/contributors&gt;&lt;language&gt;en&lt;/language&gt;&lt;added-date format="utc"&gt;1402330806&lt;/added-date&gt;&lt;ref-type name="Journal Article"&gt;17&lt;/ref-type&gt;&lt;rec-number&gt;78&lt;/rec-number&gt;&lt;publisher&gt;Aphasiology&lt;/publisher&gt;&lt;last-updated-date format="utc"&gt;1402330806&lt;/last-updated-date&gt;&lt;electronic-resource-num&gt;Aphasiology, Vol. 21, No. 5, May 2007, pp. 499–527&lt;/electronic-resource-num&gt;&lt;volume&gt;21&lt;/volume&gt;&lt;/record&gt;&lt;/Cite&gt;&lt;/EndNote&gt;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F504E">
              <w:rPr>
                <w:rFonts w:ascii="Times New Roman" w:hAnsi="Times New Roman" w:cs="Times New Roman"/>
                <w:noProof/>
                <w:sz w:val="24"/>
                <w:szCs w:val="24"/>
              </w:rPr>
              <w:t>(Renvall et al., 2007)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F5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&lt;EndNote&gt;&lt;Cite&gt;&lt;Author&gt;Raymer&lt;/Author&gt;&lt;Year&gt;2002&lt;/Year&gt;&lt;RecNum&gt;12398&lt;/RecNum&gt;&lt;DisplayText&gt;(Raymer and Ellsworth, 2002)&lt;/DisplayText&gt;&lt;record&gt;&lt;rec-number&gt;12398&lt;/rec-number&gt;&lt;foreign-keys&gt;&lt;key app="EN" db-id="e9aexzx54wsfpwetfppptrtmxxafrd2fvvwv"&gt;12398&lt;/key&gt;&lt;key app="ENWeb" db-id="TE8UFQrtqggAAC4rT6E"&gt;6122&lt;/key&gt;&lt;/foreign-keys&gt;&lt;ref-type name="Journal Article"&gt;17&lt;/ref-type&gt;&lt;contributors&gt;&lt;authors&gt;&lt;author&gt;Raymer, A. M.&lt;/author&gt;&lt;author&gt;Ellsworth, T. A.&lt;/author&gt;&lt;/authors&gt;&lt;/contributors&gt;&lt;auth-address&gt;Raymer, AM&amp;#xD;Old Dominion Univ, Ctr Child Study, 45th St &amp;amp; Hampton Blvd, Norfolk, VA 23529 USA&amp;#xD;Old Dominion Univ, Ctr Child Study, 45th St &amp;amp; Hampton Blvd, Norfolk, VA 23529 USA&amp;#xD;Old Dominion Univ, Ctr Child Study, Norfolk, VA 23529 USA&amp;#xD;VA RR&amp;amp;D Brain Rehabil Res Ctr, Gainesville, FL USA&lt;/auth-address&gt;&lt;titles&gt;&lt;title&gt;Response to contrasting verb retrieval treatments: A case study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1031-1045&lt;/pages&gt;&lt;volume&gt;16&lt;/volume&gt;&lt;number&gt;10-11&lt;/number&gt;&lt;keywords&gt;&lt;keyword&gt;brain-damaged subjects&lt;/keyword&gt;&lt;keyword&gt;lexical organization&lt;/keyword&gt;&lt;keyword&gt;sentence production&lt;/keyword&gt;&lt;keyword&gt;nouns&lt;/keyword&gt;&lt;keyword&gt;aphasia&lt;/keyword&gt;&lt;keyword&gt;impairments&lt;/keyword&gt;&lt;keyword&gt;agrammatism&lt;/keyword&gt;&lt;keyword&gt;therapy&lt;/keyword&gt;&lt;/keywords&gt;&lt;dates&gt;&lt;year&gt;2002&lt;/year&gt;&lt;pub-dates&gt;&lt;date&gt;Oct&lt;/date&gt;&lt;/pub-dates&gt;&lt;/dates&gt;&lt;isbn&gt;0268-7038&lt;/isbn&gt;&lt;accession-num&gt;ISI:000179026400004&lt;/accession-num&gt;&lt;urls&gt;&lt;related-urls&gt;&lt;url&gt;&amp;lt;Go to ISI&amp;gt;://000179026400004&lt;/url&gt;&lt;url&gt;http://pdfserve.informaworld.com/538278_751315618_729252639.pdf&lt;/url&gt;&lt;/related-urls&gt;&lt;/urls&gt;&lt;electronic-resource-num&gt;Doi 10.1080/026870401430000609&lt;/electronic-resource-num&gt;&lt;language&gt;English&lt;/language&gt;&lt;/record&gt;&lt;/Cite&gt;&lt;/EndNote&gt;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(Raymer and Ellsworth, 2002)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00C9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PEVuZE5vdGU+PENpdGU+PEF1dGhvcj5Eb2VzYm9yZ2g8L0F1dGhvcj48WWVhcj4yMDA0PC9ZZWFy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PEVuZE5vdGU+PENpdGU+PEF1dGhvcj5Eb2VzYm9yZ2g8L0F1dGhvcj48WWVhcj4yMDA0PC9ZZWFy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(Doesborgh et al., 2004)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798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PEVuZE5vdGU+PENpdGU+PEF1dGhvcj5Sb2Nob248L0F1dGhvcj48WWVhcj4yMDEwPC9ZZWFyPjxS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PEVuZE5vdGU+PENpdGU+PEF1dGhvcj5Sb2Nob248L0F1dGhvcj48WWVhcj4yMDEwPC9ZZWFyPjxS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(Rochon et al., 2010)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BF34A0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Sound Identification</w:t>
            </w:r>
          </w:p>
        </w:tc>
        <w:tc>
          <w:tcPr>
            <w:tcW w:w="2340" w:type="dxa"/>
          </w:tcPr>
          <w:p w:rsidR="00BF34A0" w:rsidRPr="000177F4" w:rsidRDefault="0085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Yes/no questions about whether the name of the image presented contains a given phoneme</w:t>
            </w:r>
          </w:p>
        </w:tc>
        <w:tc>
          <w:tcPr>
            <w:tcW w:w="1620" w:type="dxa"/>
          </w:tcPr>
          <w:p w:rsidR="00BF34A0" w:rsidRPr="000177F4" w:rsidRDefault="0067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One level</w:t>
            </w:r>
            <w:r w:rsidR="005167C8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(n=685)</w:t>
            </w:r>
          </w:p>
        </w:tc>
        <w:tc>
          <w:tcPr>
            <w:tcW w:w="2388" w:type="dxa"/>
          </w:tcPr>
          <w:p w:rsidR="00BF34A0" w:rsidRPr="000177F4" w:rsidRDefault="00734F4D" w:rsidP="007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p</w:t>
            </w:r>
            <w:r w:rsidR="00BD7B56" w:rsidRPr="000177F4">
              <w:rPr>
                <w:rFonts w:ascii="Times New Roman" w:hAnsi="Times New Roman" w:cs="Times New Roman"/>
                <w:sz w:val="24"/>
                <w:szCs w:val="24"/>
              </w:rPr>
              <w:t>honeme processing</w:t>
            </w:r>
          </w:p>
        </w:tc>
        <w:tc>
          <w:tcPr>
            <w:tcW w:w="1770" w:type="dxa"/>
          </w:tcPr>
          <w:p w:rsidR="00BF34A0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&lt;EndNote&gt;&lt;Cite&gt;&lt;Author&gt;Franklin&lt;/Author&gt;&lt;Year&gt;2002&lt;/Year&gt;&lt;RecNum&gt;19647&lt;/RecNum&gt;&lt;DisplayText&gt;(Franklin et al., 2002)&lt;/DisplayText&gt;&lt;record&gt;&lt;rec-number&gt;19647&lt;/rec-number&gt;&lt;foreign-keys&gt;&lt;key app="EN" db-id="e9aexzx54wsfpwetfppptrtmxxafrd2fvvwv"&gt;19647&lt;/key&gt;&lt;/foreign-keys&gt;&lt;ref-type name="Journal Article"&gt;17&lt;/ref-type&gt;&lt;contributors&gt;&lt;authors&gt;&lt;author&gt;Franklin, Sue&lt;/author&gt;&lt;author&gt;Buerk, Frauke&lt;/author&gt;&lt;author&gt;Howard, David&lt;/author&gt;&lt;/authors&gt;&lt;/contributors&gt;&lt;titles&gt;&lt;title&gt;Generalised improvement in speech production for a subject with reproduction conduction aphasia&lt;/title&gt;&lt;secondary-title&gt;Aphasiology&lt;/secondary-title&gt;&lt;/titles&gt;&lt;periodical&gt;&lt;full-title&gt;Aphasiology&lt;/full-title&gt;&lt;/periodical&gt;&lt;pages&gt;1087-1114&lt;/pages&gt;&lt;volume&gt;16&lt;/volume&gt;&lt;number&gt;10-11&lt;/number&gt;&lt;dates&gt;&lt;year&gt;2002&lt;/year&gt;&lt;/dates&gt;&lt;isbn&gt;0268-7038&amp;#xD;1464-5041&lt;/isbn&gt;&lt;urls&gt;&lt;/urls&gt;&lt;electronic-resource-num&gt;10.1080/02687030244000491&lt;/electronic-resource-num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(Franklin et al., 2002)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&lt;EndNote&gt;&lt;Cite&gt;&lt;Author&gt;Raymer&lt;/Author&gt;&lt;Year&gt;2002&lt;/Year&gt;&lt;RecNum&gt;12398&lt;/RecNum&gt;&lt;DisplayText&gt;(Raymer and Ellsworth, 2002)&lt;/DisplayText&gt;&lt;record&gt;&lt;rec-number&gt;12398&lt;/rec-number&gt;&lt;foreign-keys&gt;&lt;key app="EN" db-id="e9aexzx54wsfpwetfppptrtmxxafrd2fvvwv"&gt;12398&lt;/key&gt;&lt;key app="ENWeb" db-id="TE8UFQrtqggAAC4rT6E"&gt;6122&lt;/key&gt;&lt;/foreign-keys&gt;&lt;ref-type name="Journal Article"&gt;17&lt;/ref-type&gt;&lt;contributors&gt;&lt;authors&gt;&lt;author&gt;Raymer, A. M.&lt;/author&gt;&lt;author&gt;Ellsworth, T. A.&lt;/author&gt;&lt;/authors&gt;&lt;/contributors&gt;&lt;auth-address&gt;Raymer, AM&amp;#xD;Old Dominion Univ, Ctr Child Study, 45th St &amp;amp; Hampton Blvd, Norfolk, VA 23529 USA&amp;#xD;Old Dominion Univ, Ctr Child Study, 45th St &amp;amp; Hampton Blvd, Norfolk, VA 23529 USA&amp;#xD;Old Dominion Univ, Ctr Child Study, Norfolk, VA 23529 USA&amp;#xD;VA RR&amp;amp;D Brain Rehabil Res Ctr, Gainesville, FL USA&lt;/auth-address&gt;&lt;titles&gt;&lt;title&gt;Response to contrasting verb retrieval treatments: A case study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1031-1045&lt;/pages&gt;&lt;volume&gt;16&lt;/volume&gt;&lt;number&gt;10-11&lt;/number&gt;&lt;keywords&gt;&lt;keyword&gt;brain-damaged subjects&lt;/keyword&gt;&lt;keyword&gt;lexical organization&lt;/keyword&gt;&lt;keyword&gt;sentence production&lt;/keyword&gt;&lt;keyword&gt;nouns&lt;/keyword&gt;&lt;keyword&gt;aphasia&lt;/keyword&gt;&lt;keyword&gt;impairments&lt;/keyword&gt;&lt;keyword&gt;agrammatism&lt;/keyword&gt;&lt;keyword&gt;therapy&lt;/keyword&gt;&lt;/keywords&gt;&lt;dates&gt;&lt;year&gt;2002&lt;/year&gt;&lt;pub-dates&gt;&lt;date&gt;Oct&lt;/date&gt;&lt;/pub-dates&gt;&lt;/dates&gt;&lt;isbn&gt;0268-7038&lt;/isbn&gt;&lt;accession-num&gt;ISI:000179026400004&lt;/accession-num&gt;&lt;urls&gt;&lt;related-urls&gt;&lt;url&gt;&amp;lt;Go to ISI&amp;gt;://000179026400004&lt;/url&gt;&lt;url&gt;http://pdfserve.informaworld.com/538278_751315618_729252639.pdf&lt;/url&gt;&lt;/related-urls&gt;&lt;/urls&gt;&lt;electronic-resource-num&gt;Doi 10.1080/026870401430000609&lt;/electronic-resource-num&gt;&lt;language&gt;English&lt;/language&gt;&lt;/record&gt;&lt;/Cite&gt;&lt;/EndNote&gt;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(Raymer and Ellsworth, 2002)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&lt;EndNote&gt;&lt;Cite&gt;&lt;Author&gt;Stanczak&lt;/Author&gt;&lt;Year&gt;2006&lt;/Year&gt;&lt;RecNum&gt;3035&lt;/RecNum&gt;&lt;DisplayText&gt;(Stanczak et al., 2006)&lt;/DisplayText&gt;&lt;record&gt;&lt;rec-number&gt;3035&lt;/rec-number&gt;&lt;foreign-keys&gt;&lt;key app="EN" db-id="e9aexzx54wsfpwetfppptrtmxxafrd2fvvwv"&gt;3035&lt;/key&gt;&lt;key app="ENWeb" db-id="TE8UFQrtqggAAC4rT6E"&gt;6105&lt;/key&gt;&lt;/foreign-keys&gt;&lt;ref-type name="Journal Article"&gt;17&lt;/ref-type&gt;&lt;contributors&gt;&lt;authors&gt;&lt;author&gt;Stanczak, Louise&lt;/author&gt;&lt;author&gt;Waters, Gloria&lt;/author&gt;&lt;author&gt;Caplan, David&lt;/author&gt;&lt;/authors&gt;&lt;/contributors&gt;&lt;titles&gt;&lt;title&gt;Typicality-based learning and generalisation in aphasia: Two case studies of anomia treatment&lt;/title&gt;&lt;secondary-title&gt;Aphasiology&lt;/secondary-title&gt;&lt;/titles&gt;&lt;periodical&gt;&lt;full-title&gt;Aphasiology&lt;/full-title&gt;&lt;/periodical&gt;&lt;pages&gt;374-383&lt;/pages&gt;&lt;volume&gt;20&lt;/volume&gt;&lt;number&gt;2-4&lt;/number&gt;&lt;dates&gt;&lt;year&gt;2006&lt;/year&gt;&lt;/dates&gt;&lt;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(Stanczak et al., 2006)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&lt;EndNote&gt;&lt;Cite&gt;&lt;Author&gt;Tessier&lt;/Author&gt;&lt;Year&gt;2007&lt;/Year&gt;&lt;RecNum&gt;19652&lt;/RecNum&gt;&lt;DisplayText&gt;(Tessier et al., 2007)&lt;/DisplayText&gt;&lt;record&gt;&lt;rec-number&gt;19652&lt;/rec-number&gt;&lt;foreign-keys&gt;&lt;key app="EN" db-id="e9aexzx54wsfpwetfppptrtmxxafrd2fvvwv"&gt;19652&lt;/key&gt;&lt;/foreign-keys&gt;&lt;ref-type name="Journal Article"&gt;17&lt;/ref-type&gt;&lt;contributors&gt;&lt;authors&gt;&lt;author&gt;Tessier, C.&lt;/author&gt;&lt;author&gt;Weill-Chounlamountry, A.&lt;/author&gt;&lt;author&gt;Michelot, N.&lt;/author&gt;&lt;author&gt;Pradat-Diehl, P.&lt;/author&gt;&lt;/authors&gt;&lt;/contributors&gt;&lt;auth-address&gt;AP-HP, Groupe Hospitalier Pitie-Salpetriere, Service de Medecine Physique et Readaptation Paris, France, 75013 Paris.&lt;/auth-address&gt;&lt;titles&gt;&lt;title&gt;Rehabilitation of word deafness due to auditory analysis disorder&lt;/title&gt;&lt;secondary-title&gt;Brain injury : [BI]&lt;/secondary-title&gt;&lt;alt-title&gt;Brain Inj&lt;/alt-title&gt;&lt;/titles&gt;&lt;alt-periodical&gt;&lt;full-title&gt;Brain Inj&lt;/full-title&gt;&lt;/alt-periodical&gt;&lt;pages&gt;1165-74&lt;/pages&gt;&lt;volume&gt;21&lt;/volume&gt;&lt;number&gt;11&lt;/number&gt;&lt;edition&gt;2007/09/14&lt;/edition&gt;&lt;keywords&gt;&lt;keyword&gt;Aged&lt;/keyword&gt;&lt;keyword&gt;Aphasia/etiology/psychology/*rehabilitation&lt;/keyword&gt;&lt;keyword&gt;Cerebral Infarction/complications&lt;/keyword&gt;&lt;keyword&gt;Communication&lt;/keyword&gt;&lt;keyword&gt;Cues&lt;/keyword&gt;&lt;keyword&gt;Female&lt;/keyword&gt;&lt;keyword&gt;Humans&lt;/keyword&gt;&lt;keyword&gt;Language Tests&lt;/keyword&gt;&lt;keyword&gt;Semantics&lt;/keyword&gt;&lt;keyword&gt;Speech Discrimination Tests&lt;/keyword&gt;&lt;keyword&gt;Speech Therapy/methods&lt;/keyword&gt;&lt;keyword&gt;Therapy, Computer-Assisted/methods&lt;/keyword&gt;&lt;keyword&gt;Treatment Outcome&lt;/keyword&gt;&lt;/keywords&gt;&lt;dates&gt;&lt;year&gt;2007&lt;/year&gt;&lt;pub-dates&gt;&lt;date&gt;Oct&lt;/date&gt;&lt;/pub-dates&gt;&lt;/dates&gt;&lt;isbn&gt;0269-9052 (Print)&amp;#xD;0269-9052 (Linking)&lt;/isbn&gt;&lt;accession-num&gt;17852097&lt;/accession-num&gt;&lt;work-type&gt;Evaluation Studies&amp;#xD;Research Support, Non-U.S. Gov&amp;apos;t&lt;/work-type&gt;&lt;urls&gt;&lt;related-urls&gt;&lt;url&gt;http://www.ncbi.nlm.nih.gov/pubmed/17852097&lt;/url&gt;&lt;/related-urls&gt;&lt;/urls&gt;&lt;electronic-resource-num&gt;10.1080/02699050701559186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(Tessier et al., 2007)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PEVuZE5vdGU+PENpdGU+PEF1dGhvcj5LZW5kYWxsPC9BdXRob3I+PFllYXI+MjAwODwvWWVhcj48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PEVuZE5vdGU+PENpdGU+PEF1dGhvcj5LZW5kYWxsPC9BdXRob3I+PFllYXI+MjAwODwvWWVhcj48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(Kendall et al., 2008)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BF34A0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Syllable Identification</w:t>
            </w:r>
          </w:p>
        </w:tc>
        <w:tc>
          <w:tcPr>
            <w:tcW w:w="2340" w:type="dxa"/>
          </w:tcPr>
          <w:p w:rsidR="00BF34A0" w:rsidRPr="000177F4" w:rsidRDefault="0085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Yes/no questions about whether the name of the image presented has 2 syllables</w:t>
            </w:r>
          </w:p>
        </w:tc>
        <w:tc>
          <w:tcPr>
            <w:tcW w:w="1620" w:type="dxa"/>
          </w:tcPr>
          <w:p w:rsidR="00BF34A0" w:rsidRPr="000177F4" w:rsidRDefault="0067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One level</w:t>
            </w:r>
            <w:r w:rsidR="005167C8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(n=680)</w:t>
            </w:r>
          </w:p>
        </w:tc>
        <w:tc>
          <w:tcPr>
            <w:tcW w:w="2388" w:type="dxa"/>
          </w:tcPr>
          <w:p w:rsidR="00BF34A0" w:rsidRPr="000177F4" w:rsidRDefault="007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p</w:t>
            </w:r>
            <w:r w:rsidR="00BD7B56" w:rsidRPr="000177F4">
              <w:rPr>
                <w:rFonts w:ascii="Times New Roman" w:hAnsi="Times New Roman" w:cs="Times New Roman"/>
                <w:sz w:val="24"/>
                <w:szCs w:val="24"/>
              </w:rPr>
              <w:t>honological segmentation</w:t>
            </w:r>
          </w:p>
        </w:tc>
        <w:tc>
          <w:tcPr>
            <w:tcW w:w="1770" w:type="dxa"/>
          </w:tcPr>
          <w:p w:rsidR="00AA3063" w:rsidRPr="006B72A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PEVuZE5vdGU+PENpdGU+PEF1dGhvcj5MZW9uYXJkPC9BdXRob3I+PFllYXI+MjAwODwvWWVhcj48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PEVuZE5vdGU+PENpdGU+PEF1dGhvcj5MZW9uYXJkPC9BdXRob3I+PFllYXI+MjAwODwvWWVhcj48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(Leonard et al., 2008)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PEVuZE5vdGU+PENpdGU+PEF1dGhvcj5Sb2Nob248L0F1dGhvcj48WWVhcj4yMDEwPC9ZZWFyPjxS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PEVuZE5vdGU+PENpdGU+PEF1dGhvcj5Sb2Nob248L0F1dGhvcj48WWVhcj4yMDEwPC9ZZWFyPjxS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(Rochon et al., 2010)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Category Identification</w:t>
            </w:r>
          </w:p>
        </w:tc>
        <w:tc>
          <w:tcPr>
            <w:tcW w:w="2340" w:type="dxa"/>
          </w:tcPr>
          <w:p w:rsidR="00BF34A0" w:rsidRPr="000177F4" w:rsidRDefault="0085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Yes/no questions as to whether the two given words are within the same category</w:t>
            </w:r>
          </w:p>
        </w:tc>
        <w:tc>
          <w:tcPr>
            <w:tcW w:w="1620" w:type="dxa"/>
          </w:tcPr>
          <w:p w:rsidR="00BF34A0" w:rsidRPr="000177F4" w:rsidRDefault="0067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One level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(n=683)</w:t>
            </w:r>
          </w:p>
        </w:tc>
        <w:tc>
          <w:tcPr>
            <w:tcW w:w="2388" w:type="dxa"/>
          </w:tcPr>
          <w:p w:rsidR="00BF34A0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Distinguishing betwe</w:t>
            </w:r>
            <w:r w:rsidR="00EE11FD" w:rsidRPr="000177F4">
              <w:rPr>
                <w:rFonts w:ascii="Times New Roman" w:hAnsi="Times New Roman" w:cs="Times New Roman"/>
                <w:sz w:val="24"/>
                <w:szCs w:val="24"/>
              </w:rPr>
              <w:t>en semantically related and non-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related words to strengthen semantic representations</w:t>
            </w:r>
          </w:p>
        </w:tc>
        <w:tc>
          <w:tcPr>
            <w:tcW w:w="1770" w:type="dxa"/>
          </w:tcPr>
          <w:p w:rsidR="00BF34A0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&lt;EndNote&gt;&lt;Cite&gt;&lt;Author&gt;Kiran&lt;/Author&gt;&lt;Year&gt;2009&lt;/Year&gt;&lt;RecNum&gt;19685&lt;/RecNum&gt;&lt;DisplayText&gt;(Kiran et al., 2009)&lt;/DisplayText&gt;&lt;record&gt;&lt;rec-number&gt;19685&lt;/rec-number&gt;&lt;foreign-keys&gt;&lt;key app="EN" db-id="e9aexzx54wsfpwetfppptrtmxxafrd2fvvwv"&gt;19685&lt;/key&gt;&lt;/foreign-keys&gt;&lt;ref-type name="Journal Article"&gt;17&lt;/ref-type&gt;&lt;contributors&gt;&lt;authors&gt;&lt;author&gt;Kiran, S.&lt;/author&gt;&lt;author&gt;Sandberg, C.&lt;/author&gt;&lt;author&gt;Abbott, K.&lt;/author&gt;&lt;/authors&gt;&lt;/contributors&gt;&lt;auth-address&gt;Communication Sciences &amp;amp; Disorders, University of Texas at Austin.&lt;/auth-address&gt;&lt;titles&gt;&lt;title&gt;Treatment for lexical retrieval using abstract and concrete words in persons with aphasia: Effect of complexity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835-853&lt;/pages&gt;&lt;volume&gt;23&lt;/volume&gt;&lt;number&gt;7&lt;/number&gt;&lt;edition&gt;2009/10/10&lt;/edition&gt;&lt;dates&gt;&lt;year&gt;2009&lt;/year&gt;&lt;pub-dates&gt;&lt;date&gt;Jul 1&lt;/date&gt;&lt;/pub-dates&gt;&lt;/dates&gt;&lt;isbn&gt;0268-7038 (Print)&amp;#xD;0268-7038 (Linking)&lt;/isbn&gt;&lt;accession-num&gt;19816590&lt;/accession-num&gt;&lt;urls&gt;&lt;related-urls&gt;&lt;url&gt;http://www.ncbi.nlm.nih.gov/pubmed/19816590&lt;/url&gt;&lt;/related-urls&gt;&lt;/urls&gt;&lt;custom2&gt;2758793&lt;/custom2&gt;&lt;electronic-resource-num&gt;10.1080/02687030802588866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 et al., 2009)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A3063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&lt;EndNote&gt;&lt;Cite&gt;&lt;Author&gt;Sandberg&lt;/Author&gt;&lt;Year&gt;2014&lt;/Year&gt;&lt;RecNum&gt;19569&lt;/RecNum&gt;&lt;DisplayText&gt;(Sandberg and Kiran, 2014)&lt;/DisplayText&gt;&lt;record&gt;&lt;rec-number&gt;19569&lt;/rec-number&gt;&lt;foreign-keys&gt;&lt;key app="EN" db-id="e9aexzx54wsfpwetfppptrtmxxafrd2fvvwv"&gt;19569&lt;/key&gt;&lt;/foreign-keys&gt;&lt;ref-type name="Journal Article"&gt;17&lt;/ref-type&gt;&lt;contributors&gt;&lt;authors&gt;&lt;author&gt;Sandberg, C.&lt;/author&gt;&lt;author&gt;Kiran, S.&lt;/author&gt;&lt;/authors&gt;&lt;/contributors&gt;&lt;auth-address&gt;a Department of Speech, Language, and Hearing Sciences , Boston University , Boston , MA , USA.&lt;/auth-address&gt;&lt;titles&gt;&lt;title&gt;How justice can affect jury: Training abstract words promotes generalisation to concrete words in patients with aphasia&lt;/title&gt;&lt;secondary-title&gt;Neuropsychological Rehabilitation&lt;/secondary-title&gt;&lt;alt-title&gt;Neuropsychol Rehabil&lt;/alt-title&gt;&lt;/titles&gt;&lt;periodical&gt;&lt;full-title&gt;Neuropsychological Rehabilitation&lt;/full-title&gt;&lt;/periodical&gt;&lt;alt-periodical&gt;&lt;full-title&gt;Neuropsychol Rehabil&lt;/full-title&gt;&lt;/alt-periodical&gt;&lt;pages&gt;1-32&lt;/pages&gt;&lt;edition&gt;2014/05/09&lt;/edition&gt;&lt;dates&gt;&lt;year&gt;2014&lt;/year&gt;&lt;pub-dates&gt;&lt;date&gt;May 8&lt;/date&gt;&lt;/pub-dates&gt;&lt;/dates&gt;&lt;isbn&gt;1464-0694 (Electronic)&amp;#xD;0960-2011 (Linking)&lt;/isbn&gt;&lt;accession-num&gt;24805853&lt;/accession-num&gt;&lt;urls&gt;&lt;related-urls&gt;&lt;url&gt;http://www.ncbi.nlm.nih.gov/pubmed/24805853&lt;/url&gt;&lt;/related-urls&gt;&lt;/urls&gt;&lt;electronic-resource-num&gt;10.1080/09602011.2014.899504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(Sandberg and Kiran, 2014)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C9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&lt;EndNote&gt;&lt;Cite&gt;&lt;Author&gt;Raymer&lt;/Author&gt;&lt;Year&gt;2002&lt;/Year&gt;&lt;RecNum&gt;12398&lt;/RecNum&gt;&lt;DisplayText&gt;(Raymer and Ellsworth, 2002)&lt;/DisplayText&gt;&lt;record&gt;&lt;rec-number&gt;12398&lt;/rec-number&gt;&lt;foreign-keys&gt;&lt;key app="EN" db-id="e9aexzx54wsfpwetfppptrtmxxafrd2fvvwv"&gt;12398&lt;/key&gt;&lt;key app="ENWeb" db-id="TE8UFQrtqggAAC4rT6E"&gt;6122&lt;/key&gt;&lt;/foreign-keys&gt;&lt;ref-type name="Journal Article"&gt;17&lt;/ref-type&gt;&lt;contributors&gt;&lt;authors&gt;&lt;author&gt;Raymer, A. M.&lt;/author&gt;&lt;author&gt;Ellsworth, T. A.&lt;/author&gt;&lt;/authors&gt;&lt;/contributors&gt;&lt;auth-address&gt;Raymer, AM&amp;#xD;Old Dominion Univ, Ctr Child Study, 45th St &amp;amp; Hampton Blvd, Norfolk, VA 23529 USA&amp;#xD;Old Dominion Univ, Ctr Child Study, 45th St &amp;amp; Hampton Blvd, Norfolk, VA 23529 USA&amp;#xD;Old Dominion Univ, Ctr Child Study, Norfolk, VA 23529 USA&amp;#xD;VA RR&amp;amp;D Brain Rehabil Res Ctr, Gainesville, FL USA&lt;/auth-address&gt;&lt;titles&gt;&lt;title&gt;Response to contrasting verb retrieval treatments: A case study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1031-1045&lt;/pages&gt;&lt;volume&gt;16&lt;/volume&gt;&lt;number&gt;10-11&lt;/number&gt;&lt;keywords&gt;&lt;keyword&gt;brain-damaged subjects&lt;/keyword&gt;&lt;keyword&gt;lexical organization&lt;/keyword&gt;&lt;keyword&gt;sentence production&lt;/keyword&gt;&lt;keyword&gt;nouns&lt;/keyword&gt;&lt;keyword&gt;aphasia&lt;/keyword&gt;&lt;keyword&gt;impairments&lt;/keyword&gt;&lt;keyword&gt;agrammatism&lt;/keyword&gt;&lt;keyword&gt;therapy&lt;/keyword&gt;&lt;/keywords&gt;&lt;dates&gt;&lt;year&gt;2002&lt;/year&gt;&lt;pub-dates&gt;&lt;date&gt;Oct&lt;/date&gt;&lt;/pub-dates&gt;&lt;/dates&gt;&lt;isbn&gt;0268-7038&lt;/isbn&gt;&lt;accession-num&gt;ISI:000179026400004&lt;/accession-num&gt;&lt;urls&gt;&lt;related-urls&gt;&lt;url&gt;&amp;lt;Go to ISI&amp;gt;://000179026400004&lt;/url&gt;&lt;url&gt;http://pdfserve.informaworld.com/538278_751315618_729252639.pdf&lt;/url&gt;&lt;/related-urls&gt;&lt;/urls&gt;&lt;electronic-resource-num&gt;Doi 10.1080/026870401430000609&lt;/electronic-resource-num&gt;&lt;language&gt;English&lt;/language&gt;&lt;/record&gt;&lt;/Cite&gt;&lt;/EndNote&gt;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(Raymer and Ellsworth, 2002)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00C9C" w:rsidRPr="00017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Letter to Sound Matching</w:t>
            </w:r>
          </w:p>
        </w:tc>
        <w:tc>
          <w:tcPr>
            <w:tcW w:w="2340" w:type="dxa"/>
          </w:tcPr>
          <w:p w:rsidR="004B7CFE" w:rsidRPr="000177F4" w:rsidRDefault="00B3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>ick the phoneme that matches the given letter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Two levels with increasing difficulty of distracters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(n=52)</w:t>
            </w:r>
          </w:p>
        </w:tc>
        <w:tc>
          <w:tcPr>
            <w:tcW w:w="238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phoneme to grapheme conversion skills</w:t>
            </w:r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>; develop sub</w:t>
            </w:r>
            <w:r w:rsidR="006C1D8C" w:rsidRPr="00017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>lexical analysis of words by identifying phonemes at the start/end of words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&lt;EndNote&gt;&lt;Cite&gt;&lt;Author&gt;Kiran&lt;/Author&gt;&lt;Year&gt;2001&lt;/Year&gt;&lt;RecNum&gt;1275&lt;/RecNum&gt;&lt;DisplayText&gt;(Kiran et al., 2001)&lt;/DisplayText&gt;&lt;record&gt;&lt;rec-number&gt;1275&lt;/rec-number&gt;&lt;foreign-keys&gt;&lt;key app="EN" db-id="e9aexzx54wsfpwetfppptrtmxxafrd2fvvwv"&gt;1275&lt;/key&gt;&lt;key app="ENWeb" db-id="TE8UFQrtqggAAC4rT6E"&gt;1009&lt;/key&gt;&lt;/foreign-keys&gt;&lt;ref-type name="Journal Article"&gt;17&lt;/ref-type&gt;&lt;contributors&gt;&lt;authors&gt;&lt;author&gt;Kiran, S.&lt;/author&gt;&lt;author&gt;Thompson, C. K.&lt;/author&gt;&lt;author&gt;Hashimoto, N.&lt;/author&gt;&lt;/authors&gt;&lt;/contributors&gt;&lt;titles&gt;&lt;title&gt;Training grapheme to phoneme conversion in patients with oral reading and naming deficits: A model-based approach&lt;/title&gt;&lt;secondary-title&gt;Aphasiology&lt;/secondary-title&gt;&lt;/titles&gt;&lt;periodical&gt;&lt;full-title&gt;Aphasiology&lt;/full-title&gt;&lt;/periodical&gt;&lt;pages&gt;855-876&lt;/pages&gt;&lt;volume&gt;15&lt;/volume&gt;&lt;number&gt;9&lt;/number&gt;&lt;dates&gt;&lt;year&gt;2001&lt;/year&gt;&lt;/dates&gt;&lt;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 et al., 2001)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33D34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&lt;EndNote&gt;&lt;Cite&gt;&lt;Author&gt;Kiran&lt;/Author&gt;&lt;Year&gt;2005&lt;/Year&gt;&lt;RecNum&gt;1271&lt;/RecNum&gt;&lt;DisplayText&gt;(Kiran, 2005)&lt;/DisplayText&gt;&lt;record&gt;&lt;rec-number&gt;1271&lt;/rec-number&gt;&lt;foreign-keys&gt;&lt;key app="EN" db-id="e9aexzx54wsfpwetfppptrtmxxafrd2fvvwv"&gt;1271&lt;/key&gt;&lt;key app="ENWeb" db-id="TE8UFQrtqggAAC4rT6E"&gt;1006&lt;/key&gt;&lt;/foreign-keys&gt;&lt;ref-type name="Journal Article"&gt;17&lt;/ref-type&gt;&lt;contributors&gt;&lt;authors&gt;&lt;author&gt;Kiran, S.&lt;/author&gt;&lt;/authors&gt;&lt;/contributors&gt;&lt;titles&gt;&lt;title&gt;Training phoneme to grapheme conversion for patients with written and oral production deficits: A model-based approach&lt;/title&gt;&lt;secondary-title&gt;Aphasiology&lt;/secondary-title&gt;&lt;/titles&gt;&lt;periodical&gt;&lt;full-title&gt;Aphasiology&lt;/full-title&gt;&lt;/periodical&gt;&lt;pages&gt;53-76&lt;/pages&gt;&lt;volume&gt;19&lt;/volume&gt;&lt;number&gt;1&lt;/number&gt;&lt;dates&gt;&lt;year&gt;2005&lt;/year&gt;&lt;/dates&gt;&lt;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(Kiran, 2005)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33D34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&lt;EndNote&gt;&lt;Cite&gt;&lt;Author&gt;Kiran&lt;/Author&gt;&lt;Year&gt;2008&lt;/Year&gt;&lt;RecNum&gt;4357&lt;/RecNum&gt;&lt;DisplayText&gt;(Kiran and Viswanathan, 2008)&lt;/DisplayText&gt;&lt;record&gt;&lt;rec-number&gt;4357&lt;/rec-number&gt;&lt;foreign-keys&gt;&lt;key app="EN" db-id="e9aexzx54wsfpwetfppptrtmxxafrd2fvvwv"&gt;4357&lt;/key&gt;&lt;key app="ENWeb" db-id="TE8UFQrtqggAAC4rT6E"&gt;2152&lt;/key&gt;&lt;/foreign-keys&gt;&lt;ref-type name="Journal Article"&gt;17&lt;/ref-type&gt;&lt;contributors&gt;&lt;authors&gt;&lt;author&gt;Kiran, S&lt;/author&gt;&lt;author&gt;Viswanathan, M&lt;/author&gt;&lt;/authors&gt;&lt;/contributors&gt;&lt;titles&gt;&lt;title&gt;Effect of model-based treatment on oral reading abilities in severe alexia: a case study&lt;/title&gt;&lt;secondary-title&gt;Journal of Medical Speech Language Pathology. &lt;/secondary-title&gt;&lt;/titles&gt;&lt;periodical&gt;&lt;full-title&gt;Journal of medical Speech Language Pathology.&lt;/full-title&gt;&lt;/periodical&gt;&lt;volume&gt;March&lt;/volume&gt;&lt;dates&gt;&lt;year&gt;2008&lt;/year&gt;&lt;/dates&gt;&lt;urls&gt;&lt;/urls&gt;&lt;/record&gt;&lt;/Cite&gt;&lt;/EndNote&gt;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 and Viswanathan, 2008)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Sound to Letter Matching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>ick the letter that matches the given phoneme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Two levels with increasing difficulty of distracters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(n=52)</w:t>
            </w:r>
          </w:p>
        </w:tc>
        <w:tc>
          <w:tcPr>
            <w:tcW w:w="238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grapheme to phoneme conversion skills</w:t>
            </w:r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; develop </w:t>
            </w:r>
            <w:proofErr w:type="spellStart"/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>sublexical</w:t>
            </w:r>
            <w:proofErr w:type="spellEnd"/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analysis of words by identifying phonemes at the start/end of words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&lt;EndNote&gt;&lt;Cite&gt;&lt;Author&gt;Tessier&lt;/Author&gt;&lt;Year&gt;2007&lt;/Year&gt;&lt;RecNum&gt;19652&lt;/RecNum&gt;&lt;DisplayText&gt;(Tessier et al., 2007)&lt;/DisplayText&gt;&lt;record&gt;&lt;rec-number&gt;19652&lt;/rec-number&gt;&lt;foreign-keys&gt;&lt;key app="EN" db-id="e9aexzx54wsfpwetfppptrtmxxafrd2fvvwv"&gt;19652&lt;/key&gt;&lt;/foreign-keys&gt;&lt;ref-type name="Journal Article"&gt;17&lt;/ref-type&gt;&lt;contributors&gt;&lt;authors&gt;&lt;author&gt;Tessier, C.&lt;/author&gt;&lt;author&gt;Weill-Chounlamountry, A.&lt;/author&gt;&lt;author&gt;Michelot, N.&lt;/author&gt;&lt;author&gt;Pradat-Diehl, P.&lt;/author&gt;&lt;/authors&gt;&lt;/contributors&gt;&lt;auth-address&gt;AP-HP, Groupe Hospitalier Pitie-Salpetriere, Service de Medecine Physique et Readaptation Paris, France, 75013 Paris.&lt;/auth-address&gt;&lt;titles&gt;&lt;title&gt;Rehabilitation of word deafness due to auditory analysis disorder&lt;/title&gt;&lt;secondary-title&gt;Brain injury : [BI]&lt;/secondary-title&gt;&lt;alt-title&gt;Brain Inj&lt;/alt-title&gt;&lt;/titles&gt;&lt;alt-periodical&gt;&lt;full-title&gt;Brain Inj&lt;/full-title&gt;&lt;/alt-periodical&gt;&lt;pages&gt;1165-74&lt;/pages&gt;&lt;volume&gt;21&lt;/volume&gt;&lt;number&gt;11&lt;/number&gt;&lt;edition&gt;2007/09/14&lt;/edition&gt;&lt;keywords&gt;&lt;keyword&gt;Aged&lt;/keyword&gt;&lt;keyword&gt;Aphasia/etiology/psychology/*rehabilitation&lt;/keyword&gt;&lt;keyword&gt;Cerebral Infarction/complications&lt;/keyword&gt;&lt;keyword&gt;Communication&lt;/keyword&gt;&lt;keyword&gt;Cues&lt;/keyword&gt;&lt;keyword&gt;Female&lt;/keyword&gt;&lt;keyword&gt;Humans&lt;/keyword&gt;&lt;keyword&gt;Language Tests&lt;/keyword&gt;&lt;keyword&gt;Semantics&lt;/keyword&gt;&lt;keyword&gt;Speech Discrimination Tests&lt;/keyword&gt;&lt;keyword&gt;Speech Therapy/methods&lt;/keyword&gt;&lt;keyword&gt;Therapy, Computer-Assisted/methods&lt;/keyword&gt;&lt;keyword&gt;Treatment Outcome&lt;/keyword&gt;&lt;/keywords&gt;&lt;dates&gt;&lt;year&gt;2007&lt;/year&gt;&lt;pub-dates&gt;&lt;date&gt;Oct&lt;/date&gt;&lt;/pub-dates&gt;&lt;/dates&gt;&lt;isbn&gt;0269-9052 (Print)&amp;#xD;0269-9052 (Linking)&lt;/isbn&gt;&lt;accession-num&gt;17852097&lt;/accession-num&gt;&lt;work-type&gt;Evaluation Studies&amp;#xD;Research Support, Non-U.S. Gov&amp;apos;t&lt;/work-type&gt;&lt;urls&gt;&lt;related-urls&gt;&lt;url&gt;http://www.ncbi.nlm.nih.gov/pubmed/17852097&lt;/url&gt;&lt;/related-urls&gt;&lt;/urls&gt;&lt;electronic-resource-num&gt;10.1080/02699050701559186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(Tessier et al., 2007)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&lt;EndNote&gt;&lt;Cite&gt;&lt;Author&gt;Tsapkini&lt;/Author&gt;&lt;Year&gt;2013&lt;/Year&gt;&lt;RecNum&gt;19704&lt;/RecNum&gt;&lt;DisplayText&gt;(Tsapkini and Hillis, 2013)&lt;/DisplayText&gt;&lt;record&gt;&lt;rec-number&gt;19704&lt;/rec-number&gt;&lt;foreign-keys&gt;&lt;key app="EN" db-id="e9aexzx54wsfpwetfppptrtmxxafrd2fvvwv"&gt;19704&lt;/key&gt;&lt;/foreign-keys&gt;&lt;ref-type name="Journal Article"&gt;17&lt;/ref-type&gt;&lt;contributors&gt;&lt;authors&gt;&lt;author&gt;Tsapkini, K.&lt;/author&gt;&lt;author&gt;Hillis, A. E.&lt;/author&gt;&lt;/authors&gt;&lt;/contributors&gt;&lt;auth-address&gt;Department of Neurology, Johns Hopkins Medicine, Baltimore, MD, USA. tsapkini@jhmi.edu&lt;/auth-address&gt;&lt;titles&gt;&lt;title&gt;Spelling intervention in post-stroke aphasia and primary progressive aphasia&lt;/title&gt;&lt;secondary-title&gt;Behavioural neurology&lt;/secondary-title&gt;&lt;alt-title&gt;Behav Neurol&lt;/alt-title&gt;&lt;/titles&gt;&lt;alt-periodical&gt;&lt;full-title&gt;Behav Neurol&lt;/full-title&gt;&lt;/alt-periodical&gt;&lt;pages&gt;55-66&lt;/pages&gt;&lt;volume&gt;26&lt;/volume&gt;&lt;number&gt;1-2&lt;/number&gt;&lt;edition&gt;2012/06/21&lt;/edition&gt;&lt;keywords&gt;&lt;keyword&gt;Aphasia/complications/*therapy&lt;/keyword&gt;&lt;keyword&gt;Aphasia, Primary Progressive/*therapy&lt;/keyword&gt;&lt;keyword&gt;Cognitive Therapy/methods&lt;/keyword&gt;&lt;keyword&gt;Female&lt;/keyword&gt;&lt;keyword&gt;Humans&lt;/keyword&gt;&lt;keyword&gt;Male&lt;/keyword&gt;&lt;keyword&gt;Middle Aged&lt;/keyword&gt;&lt;keyword&gt;Neuropsychological Tests/statistics &amp;amp; numerical data&lt;/keyword&gt;&lt;keyword&gt;*Semantics&lt;/keyword&gt;&lt;keyword&gt;Stroke/complications/*therapy&lt;/keyword&gt;&lt;/keywords&gt;&lt;dates&gt;&lt;year&gt;2013&lt;/year&gt;&lt;/dates&gt;&lt;isbn&gt;1875-8584 (Electronic)&amp;#xD;0953-4180 (Linking)&lt;/isbn&gt;&lt;accession-num&gt;22713403&lt;/accession-num&gt;&lt;work-type&gt;Case Reports&amp;#xD;Research Support, N.I.H., Extramural&lt;/work-type&gt;&lt;urls&gt;&lt;related-urls&gt;&lt;url&gt;http://www.ncbi.nlm.nih.gov/pubmed/22713403&lt;/url&gt;&lt;/related-urls&gt;&lt;/urls&gt;&lt;custom2&gt;3459145&lt;/custom2&gt;&lt;electronic-resource-num&gt;10.3233/BEN-2012-110240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(Tsapkini and Hillis, 2013)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0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 w:rsidRPr="006F504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&lt;EndNote&gt;&lt;Cite&gt;&lt;Author&gt;Kiran&lt;/Author&gt;&lt;Year&gt;2008&lt;/Year&gt;&lt;RecNum&gt;4357&lt;/RecNum&gt;&lt;DisplayText&gt;(Kiran and Viswanathan, 2008)&lt;/DisplayText&gt;&lt;record&gt;&lt;rec-number&gt;4357&lt;/rec-number&gt;&lt;foreign-keys&gt;&lt;key app="EN" db-id="e9aexzx54wsfpwetfppptrtmxxafrd2fvvwv"&gt;4357&lt;/key&gt;&lt;key app="ENWeb" db-id="TE8UFQrtqggAAC4rT6E"&gt;2152&lt;/key&gt;&lt;/foreign-keys&gt;&lt;ref-type name="Journal Article"&gt;17&lt;/ref-type&gt;&lt;contributors&gt;&lt;authors&gt;&lt;author&gt;Kiran, S&lt;/author&gt;&lt;author&gt;Viswanathan, M&lt;/author&gt;&lt;/authors&gt;&lt;/contributors&gt;&lt;titles&gt;&lt;title&gt;Effect of model-based treatment on oral reading abilities in severe alexia: a case study&lt;/title&gt;&lt;secondary-title&gt;Journal of Medical Speech Language Pathology. &lt;/secondary-title&gt;&lt;/titles&gt;&lt;periodical&gt;&lt;full-title&gt;Journal of medical Speech Language Pathology.&lt;/full-title&gt;&lt;/periodical&gt;&lt;volume&gt;March&lt;/volume&gt;&lt;dates&gt;&lt;year&gt;2008&lt;/year&gt;&lt;/dates&gt;&lt;urls&gt;&lt;/urls&gt;&lt;/record&gt;&lt;/Cite&gt;&lt;/EndNote&gt;</w:instrText>
            </w:r>
            <w:r w:rsidRPr="006F50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 w:rsidRPr="006F504E">
              <w:rPr>
                <w:rFonts w:ascii="Times New Roman" w:hAnsi="Times New Roman" w:cs="Times New Roman"/>
                <w:noProof/>
                <w:sz w:val="24"/>
                <w:szCs w:val="24"/>
              </w:rPr>
              <w:t>(Kiran and Viswanathan, 2008)</w:t>
            </w:r>
            <w:r w:rsidRPr="006F50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6F504E">
              <w:rPr>
                <w:rFonts w:ascii="Times New Roman" w:hAnsi="Times New Roman" w:cs="Times New Roman"/>
                <w:sz w:val="24"/>
                <w:szCs w:val="24"/>
              </w:rPr>
              <w:t>, Kiran (2005)</w:t>
            </w:r>
            <w:r w:rsidR="008830E9" w:rsidRPr="006F5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3D34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&lt;EndNote&gt;&lt;Cite&gt;&lt;Author&gt;Kiran&lt;/Author&gt;&lt;Year&gt;2001&lt;/Year&gt;&lt;RecNum&gt;1275&lt;/RecNum&gt;&lt;DisplayText&gt;(Kiran et al., 2001)&lt;/DisplayText&gt;&lt;record&gt;&lt;rec-number&gt;1275&lt;/rec-number&gt;&lt;foreign-keys&gt;&lt;key app="EN" db-id="e9aexzx54wsfpwetfppptrtmxxafrd2fvvwv"&gt;1275&lt;/key&gt;&lt;key app="ENWeb" db-id="TE8UFQrtqggAAC4rT6E"&gt;1009&lt;/key&gt;&lt;/foreign-keys&gt;&lt;ref-type name="Journal Article"&gt;17&lt;/ref-type&gt;&lt;contributors&gt;&lt;authors&gt;&lt;author&gt;Kiran, S.&lt;/author&gt;&lt;author&gt;Thompson, C. K.&lt;/author&gt;&lt;author&gt;Hashimoto, N.&lt;/author&gt;&lt;/authors&gt;&lt;/contributors&gt;&lt;titles&gt;&lt;title&gt;Training grapheme to phoneme conversion in patients with oral reading and naming deficits: A model-based approach&lt;/title&gt;&lt;secondary-title&gt;Aphasiology&lt;/secondary-title&gt;&lt;/titles&gt;&lt;periodical&gt;&lt;full-title&gt;Aphasiology&lt;/full-title&gt;&lt;/periodical&gt;&lt;pages&gt;855-876&lt;/pages&gt;&lt;volume&gt;15&lt;/volume&gt;&lt;number&gt;9&lt;/number&gt;&lt;dates&gt;&lt;year&gt;2001&lt;/year&gt;&lt;/dates&gt;&lt;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 et al., 2001)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Reading Passage</w:t>
            </w:r>
          </w:p>
        </w:tc>
        <w:tc>
          <w:tcPr>
            <w:tcW w:w="2340" w:type="dxa"/>
          </w:tcPr>
          <w:p w:rsidR="004B7CFE" w:rsidRPr="000177F4" w:rsidRDefault="00B34874" w:rsidP="00B3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Comprehend and retain information from a</w:t>
            </w:r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passage of text (recipes, weather, phone book pages, facts, menu</w:t>
            </w:r>
            <w:r w:rsidR="00E271D6" w:rsidRPr="000177F4">
              <w:rPr>
                <w:rFonts w:ascii="Times New Roman" w:hAnsi="Times New Roman" w:cs="Times New Roman"/>
                <w:sz w:val="24"/>
                <w:szCs w:val="24"/>
              </w:rPr>
              <w:t>s, calendars, emails, prescriptions, online store product descriptions, and news articles</w:t>
            </w:r>
            <w:r w:rsidR="00851B8C" w:rsidRPr="00017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Three levels with increased randomization of passages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(n=500)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sentence and story comprehension; literacy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&lt;EndNote&gt;&lt;Cite&gt;&lt;Author&gt;Katz&lt;/Author&gt;&lt;Year&gt;1997&lt;/Year&gt;&lt;RecNum&gt;19706&lt;/RecNum&gt;&lt;DisplayText&gt;(Katz and Wertz, 1997)&lt;/DisplayText&gt;&lt;record&gt;&lt;rec-number&gt;19706&lt;/rec-number&gt;&lt;foreign-keys&gt;&lt;key app="EN" db-id="e9aexzx54wsfpwetfppptrtmxxafrd2fvvwv"&gt;19706&lt;/key&gt;&lt;/foreign-keys&gt;&lt;ref-type name="Journal Article"&gt;17&lt;/ref-type&gt;&lt;contributors&gt;&lt;authors&gt;&lt;author&gt;Katz, R. C.&lt;/author&gt;&lt;author&gt;Wertz, R. T.&lt;/author&gt;&lt;/authors&gt;&lt;/contributors&gt;&lt;auth-address&gt;Department of Veterans Affairs, Medical Center, Phoenix, AZ, USA. katz.richard@phoenix.va.gov&lt;/auth-address&gt;&lt;titles&gt;&lt;title&gt;The efficacy of computer-provided reading treatment for chronic aphasic adults&lt;/title&gt;&lt;secondary-title&gt;Journal of speech, language, and hearing research : JSLHR&lt;/secondary-title&gt;&lt;alt-title&gt;J Speech Lang Hear Res&lt;/alt-title&gt;&lt;/titles&gt;&lt;alt-periodical&gt;&lt;full-title&gt;J Speech Lang Hear Res&lt;/full-title&gt;&lt;/alt-periodical&gt;&lt;pages&gt;493-507&lt;/pages&gt;&lt;volume&gt;40&lt;/volume&gt;&lt;number&gt;3&lt;/number&gt;&lt;edition&gt;1997/06/01&lt;/edition&gt;&lt;keywords&gt;&lt;keyword&gt;Adult&lt;/keyword&gt;&lt;keyword&gt;Aged&lt;/keyword&gt;&lt;keyword&gt;Aphasia/*therapy&lt;/keyword&gt;&lt;keyword&gt;Chronic Disease&lt;/keyword&gt;&lt;keyword&gt;Clinical Protocols&lt;/keyword&gt;&lt;keyword&gt;Female&lt;/keyword&gt;&lt;keyword&gt;Humans&lt;/keyword&gt;&lt;keyword&gt;Male&lt;/keyword&gt;&lt;keyword&gt;Middle Aged&lt;/keyword&gt;&lt;keyword&gt;*Reading&lt;/keyword&gt;&lt;keyword&gt;Software&lt;/keyword&gt;&lt;keyword&gt;*Therapy, Computer-Assisted&lt;/keyword&gt;&lt;/keywords&gt;&lt;dates&gt;&lt;year&gt;1997&lt;/year&gt;&lt;pub-dates&gt;&lt;date&gt;Jun&lt;/date&gt;&lt;/pub-dates&gt;&lt;/dates&gt;&lt;isbn&gt;1092-4388 (Print)&amp;#xD;1092-4388 (Linking)&lt;/isbn&gt;&lt;accession-num&gt;9210109&lt;/accession-num&gt;&lt;work-type&gt;Clinical Trial&amp;#xD;Randomized Controlled Trial&amp;#xD;Research Support, U.S. Gov&amp;apos;t, Non-P.H.S.&lt;/work-type&gt;&lt;urls&gt;&lt;related-urls&gt;&lt;url&gt;http://www.ncbi.nlm.nih.gov/pubmed/9210109&lt;/url&gt;&lt;/related-urls&gt;&lt;/urls&gt;&lt;language&gt;eng&lt;/language&gt;&lt;/record&gt;&lt;/Cite&gt;&lt;/EndNote&gt;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(Katz and Wertz, 1997)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C9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&lt;EndNote&gt;&lt;Cite&gt;&lt;Author&gt;Cherney&lt;/Author&gt;&lt;Year&gt;1986&lt;/Year&gt;&lt;RecNum&gt;19707&lt;/RecNum&gt;&lt;DisplayText&gt;(Cherney et al., 1986)&lt;/DisplayText&gt;&lt;record&gt;&lt;rec-number&gt;19707&lt;/rec-number&gt;&lt;foreign-keys&gt;&lt;key app="EN" db-id="e9aexzx54wsfpwetfppptrtmxxafrd2fvvwv"&gt;19707&lt;/key&gt;&lt;/foreign-keys&gt;&lt;ref-type name="Journal Article"&gt;17&lt;/ref-type&gt;&lt;contributors&gt;&lt;authors&gt;&lt;author&gt;Cherney, L. R.&lt;/author&gt;&lt;author&gt;Merbitz, C. T.&lt;/author&gt;&lt;author&gt;Grip, J. C.&lt;/author&gt;&lt;/authors&gt;&lt;/contributors&gt;&lt;auth-address&gt;Cherney, Lr&amp;#xD;Rehabil Inst Chicago,Dept Commun Disorders,Learning Res Unit,345 E Super St,Chicago,Il 60611, USA&amp;#xD;Rehabil Inst Chicago,Dept Commun Disorders,Learning Res Unit,345 E Super St,Chicago,Il 60611, USA&amp;#xD;Chicago Sch Profess Psychol,Chicago,Il&lt;/auth-address&gt;&lt;titles&gt;&lt;title&gt;Efficacy of Oral Reading in Aphasia Treatment Outcome&lt;/title&gt;&lt;secondary-title&gt;Rehabilitation Literature&lt;/secondary-title&gt;&lt;alt-title&gt;Rehabil Lit&lt;/alt-title&gt;&lt;/titles&gt;&lt;periodical&gt;&lt;full-title&gt;Rehabilitation Literature&lt;/full-title&gt;&lt;abbr-1&gt;Rehabil Lit&lt;/abbr-1&gt;&lt;/periodical&gt;&lt;alt-periodical&gt;&lt;full-title&gt;Rehabilitation Literature&lt;/full-title&gt;&lt;abbr-1&gt;Rehabil Lit&lt;/abbr-1&gt;&lt;/alt-periodical&gt;&lt;pages&gt;112-118&lt;/pages&gt;&lt;volume&gt;47&lt;/volume&gt;&lt;number&gt;5-6&lt;/number&gt;&lt;dates&gt;&lt;year&gt;1986&lt;/year&gt;&lt;pub-dates&gt;&lt;date&gt;May-Jun&lt;/date&gt;&lt;/pub-dates&gt;&lt;/dates&gt;&lt;isbn&gt;0034-3579&lt;/isbn&gt;&lt;accession-num&gt;ISI:A1986C730300002&lt;/accession-num&gt;&lt;urls&gt;&lt;related-urls&gt;&lt;url&gt;&amp;lt;Go to ISI&amp;gt;://A1986C730300002&lt;/url&gt;&lt;/related-urls&gt;&lt;/urls&gt;&lt;language&gt;English&lt;/language&gt;&lt;/record&gt;&lt;/Cite&gt;&lt;/EndNote&gt;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(Cherney et al., 1986)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Long Reading Comprehension</w:t>
            </w:r>
          </w:p>
        </w:tc>
        <w:tc>
          <w:tcPr>
            <w:tcW w:w="2340" w:type="dxa"/>
          </w:tcPr>
          <w:p w:rsidR="004B7CFE" w:rsidRPr="000177F4" w:rsidRDefault="00EE11FD" w:rsidP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Comprehend and retain information from a reading passage</w:t>
            </w:r>
            <w:r w:rsidR="00E271D6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(news articles)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of roughly 225 words</w:t>
            </w:r>
            <w:r w:rsidR="00E271D6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in order to answer a related question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Three levels with increased randomization of passages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(n=247)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sentence and story comprehension; literacy</w:t>
            </w:r>
          </w:p>
        </w:tc>
        <w:tc>
          <w:tcPr>
            <w:tcW w:w="1770" w:type="dxa"/>
          </w:tcPr>
          <w:p w:rsidR="004B7CFE" w:rsidRPr="000177F4" w:rsidRDefault="00BD7B56" w:rsidP="008E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Same as Reading Passage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Word Identification</w:t>
            </w:r>
          </w:p>
        </w:tc>
        <w:tc>
          <w:tcPr>
            <w:tcW w:w="2340" w:type="dxa"/>
          </w:tcPr>
          <w:p w:rsidR="004B7CFE" w:rsidRPr="000177F4" w:rsidRDefault="00E271D6" w:rsidP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Pick the word heard out of multiple choic</w:t>
            </w:r>
            <w:r w:rsidR="006938C0" w:rsidRPr="000177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:rsidR="004B7CFE" w:rsidRPr="000177F4" w:rsidRDefault="0067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One level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(n=685)</w:t>
            </w:r>
          </w:p>
        </w:tc>
        <w:tc>
          <w:tcPr>
            <w:tcW w:w="2388" w:type="dxa"/>
          </w:tcPr>
          <w:p w:rsidR="00734F4D" w:rsidRPr="000177F4" w:rsidRDefault="007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Auditory word recognition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&lt;EndNote&gt;&lt;Cite&gt;&lt;Author&gt;Corsten&lt;/Author&gt;&lt;Year&gt;2007&lt;/Year&gt;&lt;RecNum&gt;19651&lt;/RecNum&gt;&lt;DisplayText&gt;(Corsten et al., 2007)&lt;/DisplayText&gt;&lt;record&gt;&lt;rec-number&gt;19651&lt;/rec-number&gt;&lt;foreign-keys&gt;&lt;key app="EN" db-id="e9aexzx54wsfpwetfppptrtmxxafrd2fvvwv"&gt;19651&lt;/key&gt;&lt;/foreign-keys&gt;&lt;ref-type name="Journal Article"&gt;17&lt;/ref-type&gt;&lt;contributors&gt;&lt;authors&gt;&lt;author&gt;Corsten, Sabine&lt;/author&gt;&lt;author&gt;Mende, Markus&lt;/author&gt;&lt;author&gt;Cholewa, Jürgen&lt;/author&gt;&lt;author&gt;Huber, Walter&lt;/author&gt;&lt;/authors&gt;&lt;/contributors&gt;&lt;titles&gt;&lt;title&gt;Treatment of input and output phonology in aphasia: A single case study&lt;/title&gt;&lt;secondary-title&gt;Aphasiology&lt;/secondary-title&gt;&lt;/titles&gt;&lt;periodical&gt;&lt;full-title&gt;Aphasiology&lt;/full-title&gt;&lt;/periodical&gt;&lt;pages&gt;587-603&lt;/pages&gt;&lt;volume&gt;21&lt;/volume&gt;&lt;number&gt;6-8&lt;/number&gt;&lt;dates&gt;&lt;year&gt;2007&lt;/year&gt;&lt;/dates&gt;&lt;isbn&gt;0268-7038&amp;#xD;1464-5041&lt;/isbn&gt;&lt;urls&gt;&lt;/urls&gt;&lt;electronic-resource-num&gt;10.1080/02687030701192034&lt;/electronic-resource-num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(Corsten et al., 2007)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&lt;EndNote&gt;&lt;Cite&gt;&lt;Author&gt;Annoni&lt;/Author&gt;&lt;Year&gt;1998&lt;/Year&gt;&lt;RecNum&gt;12363&lt;/RecNum&gt;&lt;DisplayText&gt;(Annoni et al., 1998)&lt;/DisplayText&gt;&lt;record&gt;&lt;rec-number&gt;12363&lt;/rec-number&gt;&lt;foreign-keys&gt;&lt;key app="EN" db-id="e9aexzx54wsfpwetfppptrtmxxafrd2fvvwv"&gt;12363&lt;/key&gt;&lt;key app="ENWeb" db-id="TE8UFQrtqggAAC4rT6E"&gt;6152&lt;/key&gt;&lt;/foreign-keys&gt;&lt;ref-type name="Journal Article"&gt;17&lt;/ref-type&gt;&lt;contributors&gt;&lt;authors&gt;&lt;author&gt;Annoni, J. M.&lt;/author&gt;&lt;author&gt;Khateb, A.&lt;/author&gt;&lt;author&gt;Custodi, M. C.&lt;/author&gt;&lt;author&gt;Debeauvais, V.&lt;/author&gt;&lt;author&gt;Michel, C. M.&lt;/author&gt;&lt;author&gt;Landis, T.&lt;/author&gt;&lt;/authors&gt;&lt;/contributors&gt;&lt;auth-address&gt;Annoni, JM&amp;#xD;Neurol Clin, 24 Rue Micheli du Crest, CH-1211 Geneva 14, Switzerland&amp;#xD;Neurol Clin, 24 Rue Micheli du Crest, CH-1211 Geneva 14, Switzerland&amp;#xD;Geneva Univ Hosp, Geneva, Switzerland&lt;/auth-address&gt;&lt;titles&gt;&lt;title&gt;Advantage of semantic language therapy in chronic aphasia: a study of three cases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1093-1105&lt;/pages&gt;&lt;volume&gt;12&lt;/volume&gt;&lt;number&gt;12&lt;/number&gt;&lt;keywords&gt;&lt;keyword&gt;right-hemisphere&lt;/keyword&gt;&lt;keyword&gt;word retrieval&lt;/keyword&gt;&lt;keyword&gt;recovery&lt;/keyword&gt;&lt;keyword&gt;deficits&lt;/keyword&gt;&lt;/keywords&gt;&lt;dates&gt;&lt;year&gt;1998&lt;/year&gt;&lt;pub-dates&gt;&lt;date&gt;Dec&lt;/date&gt;&lt;/pub-dates&gt;&lt;/dates&gt;&lt;isbn&gt;0268-7038&lt;/isbn&gt;&lt;accession-num&gt;ISI:000077505700008&lt;/accession-num&gt;&lt;urls&gt;&lt;related-urls&gt;&lt;url&gt;&amp;lt;Go to ISI&amp;gt;://000077505700008&lt;/url&gt;&lt;/related-urls&gt;&lt;/urls&gt;&lt;language&gt;English&lt;/language&gt;&lt;/record&gt;&lt;/Cite&gt;&lt;/EndNote&gt;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(Annoni et al., 1998)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830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C9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&lt;EndNote&gt;&lt;Cite&gt;&lt;Author&gt;Franklin&lt;/Author&gt;&lt;Year&gt;2002&lt;/Year&gt;&lt;RecNum&gt;19647&lt;/RecNum&gt;&lt;DisplayText&gt;(Franklin et al., 2002)&lt;/DisplayText&gt;&lt;record&gt;&lt;rec-number&gt;19647&lt;/rec-number&gt;&lt;foreign-keys&gt;&lt;key app="EN" db-id="e9aexzx54wsfpwetfppptrtmxxafrd2fvvwv"&gt;19647&lt;/key&gt;&lt;/foreign-keys&gt;&lt;ref-type name="Journal Article"&gt;17&lt;/ref-type&gt;&lt;contributors&gt;&lt;authors&gt;&lt;author&gt;Franklin, Sue&lt;/author&gt;&lt;author&gt;Buerk, Frauke&lt;/author&gt;&lt;author&gt;Howard, David&lt;/author&gt;&lt;/authors&gt;&lt;/contributors&gt;&lt;titles&gt;&lt;title&gt;Generalised improvement in speech production for a subject with reproduction conduction aphasia&lt;/title&gt;&lt;secondary-title&gt;Aphasiology&lt;/secondary-title&gt;&lt;/titles&gt;&lt;periodical&gt;&lt;full-title&gt;Aphasiology&lt;/full-title&gt;&lt;/periodical&gt;&lt;pages&gt;1087-1114&lt;/pages&gt;&lt;volume&gt;16&lt;/volume&gt;&lt;number&gt;10-11&lt;/number&gt;&lt;dates&gt;&lt;year&gt;2002&lt;/year&gt;&lt;/dates&gt;&lt;isbn&gt;0268-7038&amp;#xD;1464-5041&lt;/isbn&gt;&lt;urls&gt;&lt;/urls&gt;&lt;electronic-resource-num&gt;10.1080/02687030244000491&lt;/electronic-resource-num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(Franklin et al., 2002)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Word Copy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Copy the written word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length of words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(n=685)</w:t>
            </w:r>
          </w:p>
        </w:tc>
        <w:tc>
          <w:tcPr>
            <w:tcW w:w="238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Retraining visuospatial skills and orthographic representation in </w:t>
            </w:r>
            <w:proofErr w:type="spellStart"/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agraphia</w:t>
            </w:r>
            <w:proofErr w:type="spellEnd"/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&lt;EndNote&gt;&lt;Cite&gt;&lt;Author&gt;Beeson&lt;/Author&gt;&lt;Year&gt;2002&lt;/Year&gt;&lt;RecNum&gt;19709&lt;/RecNum&gt;&lt;DisplayText&gt;(Beeson et al., 2002)&lt;/DisplayText&gt;&lt;record&gt;&lt;rec-number&gt;19709&lt;/rec-number&gt;&lt;foreign-keys&gt;&lt;key app="EN" db-id="e9aexzx54wsfpwetfppptrtmxxafrd2fvvwv"&gt;19709&lt;/key&gt;&lt;/foreign-keys&gt;&lt;ref-type name="Journal Article"&gt;17&lt;/ref-type&gt;&lt;contributors&gt;&lt;authors&gt;&lt;author&gt;Beeson, P. M.&lt;/author&gt;&lt;author&gt;Hirsch, F. M.&lt;/author&gt;&lt;author&gt;Rewega, M. A.&lt;/author&gt;&lt;/authors&gt;&lt;/contributors&gt;&lt;auth-address&gt;Beeson, PM&amp;#xD;Univ Arizona, Dept Speech &amp;amp; Hearing Sci, POB 210071, Tucson, AZ 85721 USA&amp;#xD;Univ Arizona, Dept Speech &amp;amp; Hearing Sci, POB 210071, Tucson, AZ 85721 USA&amp;#xD;Univ Arizona, Dept Speech &amp;amp; Hearing Sci, Tucson, AZ 85721 USA&lt;/auth-address&gt;&lt;titles&gt;&lt;title&gt;Successful single-word writing treatment: Experimental analyses of four cases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473-491&lt;/pages&gt;&lt;volume&gt;16&lt;/volume&gt;&lt;number&gt;4-6&lt;/number&gt;&lt;dates&gt;&lt;year&gt;2002&lt;/year&gt;&lt;pub-dates&gt;&lt;date&gt;Apr-Jun&lt;/date&gt;&lt;/pub-dates&gt;&lt;/dates&gt;&lt;isbn&gt;0268-7038&lt;/isbn&gt;&lt;accession-num&gt;ISI:000175409200008&lt;/accession-num&gt;&lt;urls&gt;&lt;related-urls&gt;&lt;url&gt;&amp;lt;Go to ISI&amp;gt;://000175409200008&lt;/url&gt;&lt;/related-urls&gt;&lt;/urls&gt;&lt;electronic-resource-num&gt;Doi 10.1080/02687030244000167&lt;/electronic-resource-num&gt;&lt;language&gt;English&lt;/language&gt;&lt;/record&gt;&lt;/Cite&gt;&lt;/EndNote&gt;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(Beeson et al., 2002)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PEVuZE5vdGU+PENpdGU+PEF1dGhvcj5CYWxsPC9BdXRob3I+PFllYXI+MjAxMTwvWWVhcj48UmVj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PEVuZE5vdGU+PENpdGU+PEF1dGhvcj5CYWxsPC9BdXRob3I+PFllYXI+MjAxMTwvWWVhcj48UmVj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(Ball et al., 2011)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&lt;EndNote&gt;&lt;Cite&gt;&lt;Author&gt;Beeson&lt;/Author&gt;&lt;Year&gt;2006&lt;/Year&gt;&lt;RecNum&gt;19721&lt;/RecNum&gt;&lt;DisplayText&gt;(Beeson and Egnor, 2006)&lt;/DisplayText&gt;&lt;record&gt;&lt;rec-number&gt;19721&lt;/rec-number&gt;&lt;foreign-keys&gt;&lt;key app="EN" db-id="e9aexzx54wsfpwetfppptrtmxxafrd2fvvwv"&gt;19721&lt;/key&gt;&lt;/foreign-keys&gt;&lt;ref-type name="Journal Article"&gt;17&lt;/ref-type&gt;&lt;contributors&gt;&lt;authors&gt;&lt;author&gt;Beeson, P. M.&lt;/author&gt;&lt;author&gt;Egnor, H.&lt;/author&gt;&lt;/authors&gt;&lt;/contributors&gt;&lt;auth-address&gt;Beeson, PM&amp;#xD;Univ Arizona, Dept Speech Language &amp;amp; Hearing Sci, POB 210071, Tucson, AZ 85737 USA&amp;#xD;Univ Arizona, Dept Speech Language &amp;amp; Hearing Sci, POB 210071, Tucson, AZ 85737 USA&amp;#xD;Univ Arizona, Dept Speech Language &amp;amp; Hearing Sci, Tucson, AZ 85737 USA&lt;/auth-address&gt;&lt;titles&gt;&lt;title&gt;Combining treatment for written and spoken naming&lt;/title&gt;&lt;secondary-title&gt;Journal of the International Neuropsychological Society&lt;/secondary-title&gt;&lt;alt-title&gt;J Int Neuropsych Soc&lt;/alt-title&gt;&lt;/titles&gt;&lt;periodical&gt;&lt;full-title&gt;Journal of the International Neuropsychological Society&lt;/full-title&gt;&lt;/periodical&gt;&lt;pages&gt;816-827&lt;/pages&gt;&lt;volume&gt;12&lt;/volume&gt;&lt;number&gt;6&lt;/number&gt;&lt;keywords&gt;&lt;keyword&gt;aphasia&lt;/keyword&gt;&lt;keyword&gt;agraphia&lt;/keyword&gt;&lt;keyword&gt;anomia&lt;/keyword&gt;&lt;keyword&gt;language&lt;/keyword&gt;&lt;keyword&gt;stroke&lt;/keyword&gt;&lt;keyword&gt;rehabilitation&lt;/keyword&gt;&lt;keyword&gt;clinical-outcome research&lt;/keyword&gt;&lt;keyword&gt;generated phonemic cues&lt;/keyword&gt;&lt;keyword&gt;phonological agraphia&lt;/keyword&gt;&lt;keyword&gt;writing treatment&lt;/keyword&gt;&lt;keyword&gt;word retrieval&lt;/keyword&gt;&lt;keyword&gt;severe aphasia&lt;/keyword&gt;&lt;keyword&gt;therapy&lt;/keyword&gt;&lt;keyword&gt;efficacy&lt;/keyword&gt;&lt;keyword&gt;deficits&lt;/keyword&gt;&lt;keyword&gt;subject&lt;/keyword&gt;&lt;/keywords&gt;&lt;dates&gt;&lt;year&gt;2006&lt;/year&gt;&lt;pub-dates&gt;&lt;date&gt;Nov&lt;/date&gt;&lt;/pub-dates&gt;&lt;/dates&gt;&lt;isbn&gt;1355-6177&lt;/isbn&gt;&lt;accession-num&gt;ISI:000241932300007&lt;/accession-num&gt;&lt;urls&gt;&lt;related-urls&gt;&lt;url&gt;&amp;lt;Go to ISI&amp;gt;://000241932300007&lt;/url&gt;&lt;/related-urls&gt;&lt;/urls&gt;&lt;electronic-resource-num&gt;Doi 10.1017/S1355617706061005&lt;/electronic-resource-num&gt;&lt;language&gt;English&lt;/language&gt;&lt;/record&gt;&lt;/Cite&gt;&lt;/EndNote&gt;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(Beeson and Egnor, 2006)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&lt;EndNote&gt;&lt;Cite&gt;&lt;Author&gt;Beeson&lt;/Author&gt;&lt;Year&gt;2003&lt;/Year&gt;&lt;RecNum&gt;19724&lt;/RecNum&gt;&lt;DisplayText&gt;(Beeson et al., 2003)&lt;/DisplayText&gt;&lt;record&gt;&lt;rec-number&gt;19724&lt;/rec-number&gt;&lt;foreign-keys&gt;&lt;key app="EN" db-id="e9aexzx54wsfpwetfppptrtmxxafrd2fvvwv"&gt;19724&lt;/key&gt;&lt;/foreign-keys&gt;&lt;ref-type name="Journal Article"&gt;17&lt;/ref-type&gt;&lt;contributors&gt;&lt;authors&gt;&lt;author&gt;Beeson, P. M.&lt;/author&gt;&lt;author&gt;Rising, K.&lt;/author&gt;&lt;author&gt;Volk, J.&lt;/author&gt;&lt;/authors&gt;&lt;/contributors&gt;&lt;auth-address&gt;Beeson, PM&amp;#xD;Univ Arizona, Dept Speech &amp;amp; Hearing Sci, POB 210071, Tucson, AZ 85721 USA&amp;#xD;Univ Arizona, Dept Speech &amp;amp; Hearing Sci, POB 210071, Tucson, AZ 85721 USA&amp;#xD;Univ Arizona, Dept Speech &amp;amp; Hearing Sci, Tucson, AZ 85721 USA&lt;/auth-address&gt;&lt;titles&gt;&lt;title&gt;Writing treatment for severe aphasia: Who benefits?&lt;/title&gt;&lt;secondary-title&gt;Journal of Speech Language and Hearing Research&lt;/secondary-title&gt;&lt;alt-title&gt;J Speech Lang Hear R&lt;/alt-title&gt;&lt;/titles&gt;&lt;periodical&gt;&lt;full-title&gt;Journal of Speech Language and Hearing Research&lt;/full-title&gt;&lt;/periodical&gt;&lt;pages&gt;1038-1060&lt;/pages&gt;&lt;volume&gt;46&lt;/volume&gt;&lt;number&gt;5&lt;/number&gt;&lt;keywords&gt;&lt;keyword&gt;agraphia&lt;/keyword&gt;&lt;keyword&gt;aphasia treatment&lt;/keyword&gt;&lt;keyword&gt;aphasia&lt;/keyword&gt;&lt;keyword&gt;assessment&lt;/keyword&gt;&lt;keyword&gt;treatment procedures&lt;/keyword&gt;&lt;keyword&gt;jargon aphasia&lt;/keyword&gt;&lt;keyword&gt;therapy&lt;/keyword&gt;&lt;keyword&gt;neuropsychology&lt;/keyword&gt;&lt;keyword&gt;communication&lt;/keyword&gt;&lt;keyword&gt;disorders&lt;/keyword&gt;&lt;keyword&gt;efficacy&lt;/keyword&gt;&lt;keyword&gt;language&lt;/keyword&gt;&lt;keyword&gt;written&lt;/keyword&gt;&lt;/keywords&gt;&lt;dates&gt;&lt;year&gt;2003&lt;/year&gt;&lt;pub-dates&gt;&lt;date&gt;Oct&lt;/date&gt;&lt;/pub-dates&gt;&lt;/dates&gt;&lt;isbn&gt;1092-4388&lt;/isbn&gt;&lt;accession-num&gt;ISI:000185711000003&lt;/accession-num&gt;&lt;urls&gt;&lt;related-urls&gt;&lt;url&gt;&amp;lt;Go to ISI&amp;gt;://000185711000003&lt;/url&gt;&lt;/related-urls&gt;&lt;/urls&gt;&lt;electronic-resource-num&gt;Doi 10.1044/1092-4388(2003/083)&lt;/electronic-resource-num&gt;&lt;language&gt;English&lt;/language&gt;&lt;/record&gt;&lt;/Cite&gt;&lt;/EndNote&gt;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(Beeson et al., 2003)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&lt;EndNote&gt;&lt;Cite&gt;&lt;Author&gt;Robson&lt;/Author&gt;&lt;Year&gt;2001&lt;/Year&gt;&lt;RecNum&gt;3&lt;/RecNum&gt;&lt;DisplayText&gt;(Robson et al., 2001)&lt;/DisplayText&gt;&lt;record&gt;&lt;rec-number&gt;3&lt;/rec-number&gt;&lt;foreign-keys&gt;&lt;key app="EN" db-id="e9aexzx54wsfpwetfppptrtmxxafrd2fvvwv"&gt;3&lt;/key&gt;&lt;key app="ENWeb" db-id="TE8UFQrtqggAAC4rT6E"&gt;37&lt;/key&gt;&lt;/foreign-keys&gt;&lt;ref-type name="Journal Article"&gt;17&lt;/ref-type&gt;&lt;contributors&gt;&lt;authors&gt;&lt;author&gt;Robson, J.&lt;/author&gt;&lt;author&gt;Marshall, J.&lt;/author&gt;&lt;author&gt;Chiat, S.&lt;/author&gt;&lt;author&gt;Pring, T.&lt;/author&gt;&lt;/authors&gt;&lt;/contributors&gt;&lt;auth-address&gt;Department of Language and Communication Science, City University, Northampton Square, London EC1V 0HB, UK.&lt;/auth-address&gt;&lt;titles&gt;&lt;title&gt;Enhancing communication in jargon aphasia: a small group study of writing therapy&lt;/title&gt;&lt;secondary-title&gt;Int J Lang Commun Disord&lt;/secondary-title&gt;&lt;/titles&gt;&lt;periodical&gt;&lt;full-title&gt;Int J Lang Commun Disord&lt;/full-title&gt;&lt;/periodical&gt;&lt;pages&gt;471-88&lt;/pages&gt;&lt;volume&gt;36&lt;/volume&gt;&lt;number&gt;4&lt;/number&gt;&lt;keywords&gt;&lt;keyword&gt;Aged&lt;/keyword&gt;&lt;keyword&gt;Aged, 80 and over&lt;/keyword&gt;&lt;keyword&gt;Analysis of Variance&lt;/keyword&gt;&lt;keyword&gt;Aphasia, Broca/*therapy&lt;/keyword&gt;&lt;keyword&gt;Association&lt;/keyword&gt;&lt;keyword&gt;Caregivers&lt;/keyword&gt;&lt;keyword&gt;Communication&lt;/keyword&gt;&lt;keyword&gt;Female&lt;/keyword&gt;&lt;keyword&gt;Human&lt;/keyword&gt;&lt;keyword&gt;*Language Therapy&lt;/keyword&gt;&lt;keyword&gt;Male&lt;/keyword&gt;&lt;keyword&gt;Middle Aged&lt;/keyword&gt;&lt;keyword&gt;Support, Non-U.S. Gov&amp;apos;t&lt;/keyword&gt;&lt;keyword&gt;Treatment Outcome&lt;/keyword&gt;&lt;keyword&gt;*Writing&lt;/keyword&gt;&lt;/keywords&gt;&lt;dates&gt;&lt;year&gt;2001&lt;/year&gt;&lt;pub-dates&gt;&lt;date&gt;Oct-Dec&lt;/date&gt;&lt;/pub-dates&gt;&lt;/dates&gt;&lt;accession-num&gt;11802498&lt;/accession-num&gt;&lt;urls&gt;&lt;related-urls&gt;&lt;url&gt;http://www.lib.utexas.edu:2048/login?url=http://www.lib.utexas.edu:2048/login?url=&lt;/url&gt;&lt;url&gt;http://www.ncbi.nlm.nih.gov/entrez/query.fcgi?cmd=Retrieve&amp;amp;db=PubMed&amp;amp;dopt=Citation&amp;amp;list_uids=11802498&lt;/url&gt;&lt;/related-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(Robson et al., 2001)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Word Copy Completion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Copy the written word; some letters are already filled in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length of words and increased letters left blank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(n=685)</w:t>
            </w:r>
          </w:p>
        </w:tc>
        <w:tc>
          <w:tcPr>
            <w:tcW w:w="238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Retraining visuospatial skills and orthographic representation in </w:t>
            </w:r>
            <w:proofErr w:type="spellStart"/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agraphia</w:t>
            </w:r>
            <w:proofErr w:type="spellEnd"/>
          </w:p>
        </w:tc>
        <w:tc>
          <w:tcPr>
            <w:tcW w:w="1770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Same as Word Copy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Word Spelling</w:t>
            </w:r>
          </w:p>
        </w:tc>
        <w:tc>
          <w:tcPr>
            <w:tcW w:w="2340" w:type="dxa"/>
          </w:tcPr>
          <w:p w:rsidR="004B7CFE" w:rsidRPr="000177F4" w:rsidRDefault="00E271D6" w:rsidP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Spell the word they hear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length of words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(n=685)</w:t>
            </w:r>
          </w:p>
        </w:tc>
        <w:tc>
          <w:tcPr>
            <w:tcW w:w="238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orthography via auditory stimuli; phonological cueing, using phoneme to grapheme conversion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&lt;EndNote&gt;&lt;Cite&gt;&lt;Author&gt;Kiran&lt;/Author&gt;&lt;Year&gt;2005&lt;/Year&gt;&lt;RecNum&gt;1271&lt;/RecNum&gt;&lt;DisplayText&gt;(Kiran, 2005)&lt;/DisplayText&gt;&lt;record&gt;&lt;rec-number&gt;1271&lt;/rec-number&gt;&lt;foreign-keys&gt;&lt;key app="EN" db-id="e9aexzx54wsfpwetfppptrtmxxafrd2fvvwv"&gt;1271&lt;/key&gt;&lt;key app="ENWeb" db-id="TE8UFQrtqggAAC4rT6E"&gt;1006&lt;/key&gt;&lt;/foreign-keys&gt;&lt;ref-type name="Journal Article"&gt;17&lt;/ref-type&gt;&lt;contributors&gt;&lt;authors&gt;&lt;author&gt;Kiran, S.&lt;/author&gt;&lt;/authors&gt;&lt;/contributors&gt;&lt;titles&gt;&lt;title&gt;Training phoneme to grapheme conversion for patients with written and oral production deficits: A model-based approach&lt;/title&gt;&lt;secondary-title&gt;Aphasiology&lt;/secondary-title&gt;&lt;/titles&gt;&lt;periodical&gt;&lt;full-title&gt;Aphasiology&lt;/full-title&gt;&lt;/periodical&gt;&lt;pages&gt;53-76&lt;/pages&gt;&lt;volume&gt;19&lt;/volume&gt;&lt;number&gt;1&lt;/number&gt;&lt;dates&gt;&lt;year&gt;2005&lt;/year&gt;&lt;/dates&gt;&lt;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(Kiran, 2005)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31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&lt;EndNote&gt;&lt;Cite&gt;&lt;Author&gt;Rapp&lt;/Author&gt;&lt;Year&gt;2005&lt;/Year&gt;&lt;RecNum&gt;3404&lt;/RecNum&gt;&lt;DisplayText&gt;(Rapp, 2005)&lt;/DisplayText&gt;&lt;record&gt;&lt;rec-number&gt;3404&lt;/rec-number&gt;&lt;foreign-keys&gt;&lt;key app="EN" db-id="e9aexzx54wsfpwetfppptrtmxxafrd2fvvwv"&gt;3404&lt;/key&gt;&lt;key app="ENWeb" db-id="TE8UFQrtqggAAC4rT6E"&gt;1685&lt;/key&gt;&lt;/foreign-keys&gt;&lt;ref-type name="Journal Article"&gt;17&lt;/ref-type&gt;&lt;contributors&gt;&lt;authors&gt;&lt;author&gt;Rapp, Brenda&lt;/author&gt;&lt;/authors&gt;&lt;/contributors&gt;&lt;titles&gt;&lt;title&gt;The relationship between treatment outcomes and the underlying cognitive deficit: Evidence from the remediation of acquired dysgraphia&lt;/title&gt;&lt;secondary-title&gt;Aphasiology&lt;/secondary-title&gt;&lt;/titles&gt;&lt;periodical&gt;&lt;full-title&gt;Aphasiology&lt;/full-title&gt;&lt;/periodical&gt;&lt;pages&gt;994 - 1008&lt;/pages&gt;&lt;volume&gt;19&lt;/volume&gt;&lt;number&gt;10&lt;/number&gt;&lt;dates&gt;&lt;year&gt;2005&lt;/year&gt;&lt;/dates&gt;&lt;isbn&gt;0268-7038 %[ October 31, 2007&lt;/isbn&gt;&lt;urls&gt;&lt;related-urls&gt;&lt;url&gt;http://www.informaworld.com/10.1080/02687030544000209 &lt;/url&gt;&lt;/related-urls&gt;&lt;/urls&gt;&lt;/record&gt;&lt;/Cite&gt;&lt;/EndNote&gt;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(Rapp, 2005)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1431C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&lt;EndNote&gt;&lt;Cite&gt;&lt;Author&gt;Beeson&lt;/Author&gt;&lt;Year&gt;2008&lt;/Year&gt;&lt;RecNum&gt;19679&lt;/RecNum&gt;&lt;DisplayText&gt;(Beeson et al., 2008)&lt;/DisplayText&gt;&lt;record&gt;&lt;rec-number&gt;19679&lt;/rec-number&gt;&lt;foreign-keys&gt;&lt;key app="EN" db-id="e9aexzx54wsfpwetfppptrtmxxafrd2fvvwv"&gt;19679&lt;/key&gt;&lt;/foreign-keys&gt;&lt;ref-type name="Journal Article"&gt;17&lt;/ref-type&gt;&lt;contributors&gt;&lt;authors&gt;&lt;author&gt;Beeson, P. M.&lt;/author&gt;&lt;author&gt;Rising, K.&lt;/author&gt;&lt;author&gt;Kim, E. S.&lt;/author&gt;&lt;author&gt;Rapcsak, S. Z.&lt;/author&gt;&lt;/authors&gt;&lt;/contributors&gt;&lt;auth-address&gt;University of Arizona, Tucson, AZ, USA.&lt;/auth-address&gt;&lt;titles&gt;&lt;title&gt;A novel method for examining response to spelling treatment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707-717&lt;/pages&gt;&lt;volume&gt;22&lt;/volume&gt;&lt;number&gt;7-8&lt;/number&gt;&lt;edition&gt;2009/07/10&lt;/edition&gt;&lt;dates&gt;&lt;year&gt;2008&lt;/year&gt;&lt;pub-dates&gt;&lt;date&gt;Jul 1&lt;/date&gt;&lt;/pub-dates&gt;&lt;/dates&gt;&lt;isbn&gt;0268-7038 (Print)&amp;#xD;0268-7038 (Linking)&lt;/isbn&gt;&lt;accession-num&gt;19587843&lt;/accession-num&gt;&lt;urls&gt;&lt;related-urls&gt;&lt;url&gt;http://www.ncbi.nlm.nih.gov/pubmed/19587843&lt;/url&gt;&lt;/related-urls&gt;&lt;/urls&gt;&lt;custom2&gt;2706544&lt;/custom2&gt;&lt;electronic-resource-num&gt;10.1080/02687030701800826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(Beeson et al., 2008)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Word Spelling Completion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Spell the word they hear; some letters are already filled in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length of words and increased letters left blank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(n=685)</w:t>
            </w:r>
          </w:p>
        </w:tc>
        <w:tc>
          <w:tcPr>
            <w:tcW w:w="238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orthography via auditory stimuli; phonological cueing, using phoneme to grapheme conversion</w:t>
            </w:r>
          </w:p>
        </w:tc>
        <w:tc>
          <w:tcPr>
            <w:tcW w:w="1770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Same as Word Spelling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Picture Spelling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Spell the word associated with the image shown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length of words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(n=685)</w:t>
            </w:r>
          </w:p>
        </w:tc>
        <w:tc>
          <w:tcPr>
            <w:tcW w:w="238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orthography via picture stimuli; phonological cueing, using phoneme to grapheme conversion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&lt;EndNote&gt;&lt;Cite&gt;&lt;Author&gt;Beeson&lt;/Author&gt;&lt;Year&gt;2002&lt;/Year&gt;&lt;RecNum&gt;19709&lt;/RecNum&gt;&lt;DisplayText&gt;(Beeson et al., 2002)&lt;/DisplayText&gt;&lt;record&gt;&lt;rec-number&gt;19709&lt;/rec-number&gt;&lt;foreign-keys&gt;&lt;key app="EN" db-id="e9aexzx54wsfpwetfppptrtmxxafrd2fvvwv"&gt;19709&lt;/key&gt;&lt;/foreign-keys&gt;&lt;ref-type name="Journal Article"&gt;17&lt;/ref-type&gt;&lt;contributors&gt;&lt;authors&gt;&lt;author&gt;Beeson, P. M.&lt;/author&gt;&lt;author&gt;Hirsch, F. M.&lt;/author&gt;&lt;author&gt;Rewega, M. A.&lt;/author&gt;&lt;/authors&gt;&lt;/contributors&gt;&lt;auth-address&gt;Beeson, PM&amp;#xD;Univ Arizona, Dept Speech &amp;amp; Hearing Sci, POB 210071, Tucson, AZ 85721 USA&amp;#xD;Univ Arizona, Dept Speech &amp;amp; Hearing Sci, POB 210071, Tucson, AZ 85721 USA&amp;#xD;Univ Arizona, Dept Speech &amp;amp; Hearing Sci, Tucson, AZ 85721 USA&lt;/auth-address&gt;&lt;titles&gt;&lt;title&gt;Successful single-word writing treatment: Experimental analyses of four cases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473-491&lt;/pages&gt;&lt;volume&gt;16&lt;/volume&gt;&lt;number&gt;4-6&lt;/number&gt;&lt;dates&gt;&lt;year&gt;2002&lt;/year&gt;&lt;pub-dates&gt;&lt;date&gt;Apr-Jun&lt;/date&gt;&lt;/pub-dates&gt;&lt;/dates&gt;&lt;isbn&gt;0268-7038&lt;/isbn&gt;&lt;accession-num&gt;ISI:000175409200008&lt;/accession-num&gt;&lt;urls&gt;&lt;related-urls&gt;&lt;url&gt;&amp;lt;Go to ISI&amp;gt;://000175409200008&lt;/url&gt;&lt;/related-urls&gt;&lt;/urls&gt;&lt;electronic-resource-num&gt;Doi 10.1080/02687030244000167&lt;/electronic-resource-num&gt;&lt;language&gt;English&lt;/language&gt;&lt;/record&gt;&lt;/Cite&gt;&lt;/EndNote&gt;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(Beeson et al., 2002)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&lt;EndNote&gt;&lt;Cite&gt;&lt;Author&gt;Kiran&lt;/Author&gt;&lt;Year&gt;2005&lt;/Year&gt;&lt;RecNum&gt;1271&lt;/RecNum&gt;&lt;DisplayText&gt;(Kiran, 2005)&lt;/DisplayText&gt;&lt;record&gt;&lt;rec-number&gt;1271&lt;/rec-number&gt;&lt;foreign-keys&gt;&lt;key app="EN" db-id="e9aexzx54wsfpwetfppptrtmxxafrd2fvvwv"&gt;1271&lt;/key&gt;&lt;key app="ENWeb" db-id="TE8UFQrtqggAAC4rT6E"&gt;1006&lt;/key&gt;&lt;/foreign-keys&gt;&lt;ref-type name="Journal Article"&gt;17&lt;/ref-type&gt;&lt;contributors&gt;&lt;authors&gt;&lt;author&gt;Kiran, S.&lt;/author&gt;&lt;/authors&gt;&lt;/contributors&gt;&lt;titles&gt;&lt;title&gt;Training phoneme to grapheme conversion for patients with written and oral production deficits: A model-based approach&lt;/title&gt;&lt;secondary-title&gt;Aphasiology&lt;/secondary-title&gt;&lt;/titles&gt;&lt;periodical&gt;&lt;full-title&gt;Aphasiology&lt;/full-title&gt;&lt;/periodical&gt;&lt;pages&gt;53-76&lt;/pages&gt;&lt;volume&gt;19&lt;/volume&gt;&lt;number&gt;1&lt;/number&gt;&lt;dates&gt;&lt;year&gt;2005&lt;/year&gt;&lt;/dates&gt;&lt;urls&gt;&lt;/urls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(Kiran, 2005)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Picture Spelling Completion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Spell the word associated with the image shown; some letters are already filled in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length of words and increased letters left blank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(n=685)</w:t>
            </w:r>
          </w:p>
        </w:tc>
        <w:tc>
          <w:tcPr>
            <w:tcW w:w="238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Retraining orthography via picture stimuli; phonological cueing, using phoneme to grapheme conversion</w:t>
            </w:r>
          </w:p>
        </w:tc>
        <w:tc>
          <w:tcPr>
            <w:tcW w:w="1770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Same as Picture Spelling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Active Sentence Completion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Complete the sentence out of multiple choices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Two levels with increased difficulty of distracters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(n=393)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Comprehension and production of canonical sentence structures</w:t>
            </w:r>
          </w:p>
        </w:tc>
        <w:tc>
          <w:tcPr>
            <w:tcW w:w="1770" w:type="dxa"/>
          </w:tcPr>
          <w:p w:rsidR="004B7CFE" w:rsidRPr="000177F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&lt;EndNote&gt;&lt;Cite&gt;&lt;Author&gt;Salis&lt;/Author&gt;&lt;Year&gt;2010&lt;/Year&gt;&lt;RecNum&gt;19729&lt;/RecNum&gt;&lt;DisplayText&gt;(Salis and Edwards, 2010)&lt;/DisplayText&gt;&lt;record&gt;&lt;rec-number&gt;19729&lt;/rec-number&gt;&lt;foreign-keys&gt;&lt;key app="EN" db-id="e9aexzx54wsfpwetfppptrtmxxafrd2fvvwv"&gt;19729&lt;/key&gt;&lt;/foreign-keys&gt;&lt;ref-type name="Journal Article"&gt;17&lt;/ref-type&gt;&lt;contributors&gt;&lt;authors&gt;&lt;author&gt;Salis, C.&lt;/author&gt;&lt;author&gt;Edwards, S.&lt;/author&gt;&lt;/authors&gt;&lt;/contributors&gt;&lt;auth-address&gt;Salis, C&amp;#xD;Univ Reading, Sch Psychol &amp;amp; Clin Language Serv, Reading RG6 6AL, Berks, England&amp;#xD;Univ Reading, Sch Psychol &amp;amp; Clin Language Serv, Reading RG6 6AL, Berks, England&amp;#xD;Univ Reading, Sch Psychol &amp;amp; Clin Language Serv, Reading RG6 6AL, Berks, England&lt;/auth-address&gt;&lt;titles&gt;&lt;title&gt;Treatment of written verb and written sentence production in an individual with aphasia: A clinical study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1051-1063&lt;/pages&gt;&lt;volume&gt;24&lt;/volume&gt;&lt;number&gt;9&lt;/number&gt;&lt;keywords&gt;&lt;keyword&gt;writing&lt;/keyword&gt;&lt;keyword&gt;verbs&lt;/keyword&gt;&lt;keyword&gt;sentences&lt;/keyword&gt;&lt;keyword&gt;intransitive&lt;/keyword&gt;&lt;keyword&gt;transitive&lt;/keyword&gt;&lt;keyword&gt;treatment&lt;/keyword&gt;&lt;keyword&gt;agrammatic aphasia&lt;/keyword&gt;&lt;keyword&gt;argument structure&lt;/keyword&gt;&lt;keyword&gt;underlying forms&lt;/keyword&gt;&lt;keyword&gt;comprehension&lt;/keyword&gt;&lt;keyword&gt;retrieval&lt;/keyword&gt;&lt;/keywords&gt;&lt;dates&gt;&lt;year&gt;2010&lt;/year&gt;&lt;/dates&gt;&lt;isbn&gt;0268-7038&lt;/isbn&gt;&lt;accession-num&gt;ISI:000280155000005&lt;/accession-num&gt;&lt;urls&gt;&lt;related-urls&gt;&lt;url&gt;&amp;lt;Go to ISI&amp;gt;://000280155000005&lt;/url&gt;&lt;/related-urls&gt;&lt;/urls&gt;&lt;electronic-resource-num&gt;Pii 918679191&amp;#xD;Doi 10.1080/02687030903269648&lt;/electronic-resource-num&gt;&lt;language&gt;English&lt;/language&gt;&lt;/record&gt;&lt;/Cite&gt;&lt;/EndNote&gt;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(Salis and Edwards, 2010)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Passive Sentence Completion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Complete the sentence out of multiple choices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Two levels with increased difficulty of distracters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(n=393)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Comprehension and production of non-canonical sentence structures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PEVuZE5vdGU+PENpdGU+PEF1dGhvcj5TdGFkaWU8L0F1dGhvcj48WWVhcj4yMDA4PC9ZZWFyPjxS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PEVuZE5vdGU+PENpdGU+PEF1dGhvcj5TdGFkaWU8L0F1dGhvcj48WWVhcj4yMDA4PC9ZZWFyPjxS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(Stadie et al., 2008)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CE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PEVuZE5vdGU+PENpdGU+PEF1dGhvcj5XZWlucmljaDwvQXV0aG9yPjxZZWFyPjIwMDE8L1llYXI+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=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PEVuZE5vdGU+PENpdGU+PEF1dGhvcj5XZWlucmljaDwvQXV0aG9yPjxZZWFyPjIwMDE8L1llYXI+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=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(Weinrich et al., 2001)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Voice Mail</w:t>
            </w:r>
          </w:p>
        </w:tc>
        <w:tc>
          <w:tcPr>
            <w:tcW w:w="2340" w:type="dxa"/>
          </w:tcPr>
          <w:p w:rsidR="004B7CFE" w:rsidRPr="000177F4" w:rsidRDefault="00E2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Answer the questions using an auditory voice mail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Two levels with increased randomization of auditory stimuli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(n=297)</w:t>
            </w:r>
          </w:p>
        </w:tc>
        <w:tc>
          <w:tcPr>
            <w:tcW w:w="2388" w:type="dxa"/>
          </w:tcPr>
          <w:p w:rsidR="004B7CFE" w:rsidRPr="000177F4" w:rsidRDefault="00E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Functionally reestablishing auditory working memory skills and task related strategies</w:t>
            </w:r>
          </w:p>
        </w:tc>
        <w:tc>
          <w:tcPr>
            <w:tcW w:w="1770" w:type="dxa"/>
          </w:tcPr>
          <w:p w:rsidR="004B7CFE" w:rsidRPr="000177F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PEVuZE5vdGU+PENpdGU+PEF1dGhvcj5IYXJ0PC9BdXRob3I+PFllYXI+MjAwMjwvWWVhcj48UmVj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==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PEVuZE5vdGU+PENpdGU+PEF1dGhvcj5IYXJ0PC9BdXRob3I+PFllYXI+MjAwMjwvWWVhcj48UmVj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==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(Hart et al., 2002)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Sound Matching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Find all of the matching sounds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number of stimuli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(n=unlimited)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Incrementally retraining auditory and spatial working memory</w:t>
            </w:r>
          </w:p>
        </w:tc>
        <w:tc>
          <w:tcPr>
            <w:tcW w:w="1770" w:type="dxa"/>
          </w:tcPr>
          <w:p w:rsidR="004B7CFE" w:rsidRPr="000177F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PEVuZE5vdGU+PENpdGU+PEF1dGhvcj5XZXN0ZXJiZXJnPC9BdXRob3I+PFllYXI+MjAwNzwvWWVh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=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PEVuZE5vdGU+PENpdGU+PEF1dGhvcj5XZXN0ZXJiZXJnPC9BdXRob3I+PFllYXI+MjAwNzwvWWVh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=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(Westerberg et al., 2007)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77027" w:rsidRPr="000177F4">
              <w:rPr>
                <w:rFonts w:ascii="Times New Roman" w:hAnsi="Times New Roman" w:cs="Times New Roman"/>
                <w:sz w:val="24"/>
                <w:szCs w:val="24"/>
              </w:rPr>
              <w:t>* training working memory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Picture Matching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Find all the matching pictures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number of stimuli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(n=unlimited)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Incrementally retraining visuospatial working memory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&lt;EndNote&gt;&lt;Cite&gt;&lt;Author&gt;Klingberg&lt;/Author&gt;&lt;Year&gt;2010&lt;/Year&gt;&lt;RecNum&gt;19737&lt;/RecNum&gt;&lt;DisplayText&gt;(Klingberg, 2010)&lt;/DisplayText&gt;&lt;record&gt;&lt;rec-number&gt;19737&lt;/rec-number&gt;&lt;foreign-keys&gt;&lt;key app="EN" db-id="e9aexzx54wsfpwetfppptrtmxxafrd2fvvwv"&gt;19737&lt;/key&gt;&lt;/foreign-keys&gt;&lt;ref-type name="Journal Article"&gt;17&lt;/ref-type&gt;&lt;contributors&gt;&lt;authors&gt;&lt;author&gt;Klingberg, T.&lt;/author&gt;&lt;/authors&gt;&lt;/contributors&gt;&lt;auth-address&gt;Klingberg, T&amp;#xD;Karolinska Inst, Dept Neurosci, Retzius Vag 8, S-17177 Stockholm, Sweden&amp;#xD;Karolinska Inst, Dept Neurosci, Retzius Vag 8, S-17177 Stockholm, Sweden&amp;#xD;Karolinska Inst, Dept Neurosci, S-17177 Stockholm, Sweden&lt;/auth-address&gt;&lt;titles&gt;&lt;title&gt;Training and plasticity of working memory&lt;/title&gt;&lt;secondary-title&gt;Trends in Cognitive Sciences&lt;/secondary-title&gt;&lt;alt-title&gt;Trends Cogn Sci&lt;/alt-title&gt;&lt;/titles&gt;&lt;periodical&gt;&lt;full-title&gt;Trends in Cognitive Sciences&lt;/full-title&gt;&lt;/periodical&gt;&lt;alt-periodical&gt;&lt;full-title&gt;Trends Cogn Sci&lt;/full-title&gt;&lt;/alt-periodical&gt;&lt;pages&gt;317-324&lt;/pages&gt;&lt;volume&gt;14&lt;/volume&gt;&lt;number&gt;7&lt;/number&gt;&lt;keywords&gt;&lt;keyword&gt;short-term-memory&lt;/keyword&gt;&lt;keyword&gt;posterior parietal cortex&lt;/keyword&gt;&lt;keyword&gt;primary motor cortex&lt;/keyword&gt;&lt;keyword&gt;prefrontal cortex&lt;/keyword&gt;&lt;keyword&gt;brain activity&lt;/keyword&gt;&lt;keyword&gt;fluid intelligence&lt;/keyword&gt;&lt;keyword&gt;individual-differences&lt;/keyword&gt;&lt;keyword&gt;executive functions&lt;/keyword&gt;&lt;keyword&gt;neural mechanisms&lt;/keyword&gt;&lt;keyword&gt;healthy seniors&lt;/keyword&gt;&lt;/keywords&gt;&lt;dates&gt;&lt;year&gt;2010&lt;/year&gt;&lt;pub-dates&gt;&lt;date&gt;Jul&lt;/date&gt;&lt;/pub-dates&gt;&lt;/dates&gt;&lt;isbn&gt;1364-6613&lt;/isbn&gt;&lt;accession-num&gt;ISI:000280042000005&lt;/accession-num&gt;&lt;urls&gt;&lt;related-urls&gt;&lt;url&gt;&amp;lt;Go to ISI&amp;gt;://000280042000005&lt;/url&gt;&lt;/related-urls&gt;&lt;/urls&gt;&lt;electronic-resource-num&gt;DOI 10.1016/j.tics.2010.05.002&lt;/electronic-resource-num&gt;&lt;language&gt;English&lt;/language&gt;&lt;/record&gt;&lt;/Cite&gt;&lt;/EndNote&gt;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(Klingberg, 2010)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55CE8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PEVuZE5vdGU+PENpdGU+PEF1dGhvcj5XZXN0ZXJiZXJnPC9BdXRob3I+PFllYXI+MjAwNzwvWWVh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=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PEVuZE5vdGU+PENpdGU+PEF1dGhvcj5XZXN0ZXJiZXJnPC9BdXRob3I+PFllYXI+MjAwNzwvWWVh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=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(Westerberg et al., 2007)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027" w:rsidRPr="000177F4" w:rsidTr="00CC6ABA">
        <w:tc>
          <w:tcPr>
            <w:tcW w:w="1638" w:type="dxa"/>
          </w:tcPr>
          <w:p w:rsidR="00C77027" w:rsidRPr="000177F4" w:rsidRDefault="00C7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Word Matching</w:t>
            </w:r>
          </w:p>
        </w:tc>
        <w:tc>
          <w:tcPr>
            <w:tcW w:w="2340" w:type="dxa"/>
          </w:tcPr>
          <w:p w:rsidR="00C77027" w:rsidRPr="000177F4" w:rsidRDefault="00C7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Find all the matching words</w:t>
            </w:r>
          </w:p>
        </w:tc>
        <w:tc>
          <w:tcPr>
            <w:tcW w:w="1620" w:type="dxa"/>
          </w:tcPr>
          <w:p w:rsidR="00C77027" w:rsidRPr="000177F4" w:rsidRDefault="00C7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number of stimuli (n=unlimited)</w:t>
            </w:r>
          </w:p>
        </w:tc>
        <w:tc>
          <w:tcPr>
            <w:tcW w:w="2388" w:type="dxa"/>
          </w:tcPr>
          <w:p w:rsidR="00C77027" w:rsidRPr="000177F4" w:rsidRDefault="00C7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Incrementally retraining visuospatial working memory</w:t>
            </w:r>
          </w:p>
        </w:tc>
        <w:tc>
          <w:tcPr>
            <w:tcW w:w="1770" w:type="dxa"/>
          </w:tcPr>
          <w:p w:rsidR="00C77027" w:rsidRPr="000177F4" w:rsidRDefault="006B72A4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 as Sound Matching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Clock Reading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Pick the time of an analog clock out of multiple choices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Two levels with increased difficulty of distracters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(n=130)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Functionally strengthening visuospatial and spatial organization deficits via time judgment tasks</w:t>
            </w:r>
          </w:p>
        </w:tc>
        <w:tc>
          <w:tcPr>
            <w:tcW w:w="1770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Symbol Matching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Find all the symbols that match one displayed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Ten levels with increased number of stimuli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 unlimited)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Systematically retraining visuospatial scanning and organization skills</w:t>
            </w:r>
          </w:p>
        </w:tc>
        <w:tc>
          <w:tcPr>
            <w:tcW w:w="1770" w:type="dxa"/>
          </w:tcPr>
          <w:p w:rsidR="004B7CFE" w:rsidRPr="000177F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&lt;EndNote&gt;&lt;Cite&gt;&lt;Author&gt;Berryman&lt;/Author&gt;&lt;Year&gt;2010&lt;/Year&gt;&lt;RecNum&gt;19646&lt;/RecNum&gt;&lt;DisplayText&gt;(Berryman et al., 2010)&lt;/DisplayText&gt;&lt;record&gt;&lt;rec-number&gt;19646&lt;/rec-number&gt;&lt;foreign-keys&gt;&lt;key app="EN" db-id="e9aexzx54wsfpwetfppptrtmxxafrd2fvvwv"&gt;19646&lt;/key&gt;&lt;/foreign-keys&gt;&lt;ref-type name="Journal Article"&gt;17&lt;/ref-type&gt;&lt;contributors&gt;&lt;authors&gt;&lt;author&gt;Berryman, A.&lt;/author&gt;&lt;author&gt;Rasavage, K.&lt;/author&gt;&lt;author&gt;Politzer, T.&lt;/author&gt;&lt;/authors&gt;&lt;/contributors&gt;&lt;auth-address&gt;Craig Hospital, Englewood, CO 80113, USA. aberryman@craighospital.org&lt;/auth-address&gt;&lt;titles&gt;&lt;title&gt;Practical clinical treatment strategies for evaluation and treatment of visual field loss and visual inattention&lt;/title&gt;&lt;secondary-title&gt;NeuroRehabilitation&lt;/secondary-title&gt;&lt;alt-title&gt;NeuroRehabilitation&lt;/alt-title&gt;&lt;/titles&gt;&lt;periodical&gt;&lt;full-title&gt;NeuroRehabilitation&lt;/full-title&gt;&lt;abbr-1&gt;NeuroRehabilitation&lt;/abbr-1&gt;&lt;/periodical&gt;&lt;alt-periodical&gt;&lt;full-title&gt;NeuroRehabilitation&lt;/full-title&gt;&lt;abbr-1&gt;NeuroRehabilitation&lt;/abbr-1&gt;&lt;/alt-periodical&gt;&lt;pages&gt;261-8&lt;/pages&gt;&lt;volume&gt;27&lt;/volume&gt;&lt;number&gt;3&lt;/number&gt;&lt;edition&gt;2010/11/26&lt;/edition&gt;&lt;keywords&gt;&lt;keyword&gt;Humans&lt;/keyword&gt;&lt;keyword&gt;*Outcome Assessment (Health Care)&lt;/keyword&gt;&lt;keyword&gt;Perceptual Disorders/diagnosis/*rehabilitation&lt;/keyword&gt;&lt;keyword&gt;*Physician&amp;apos;s Practice Patterns&lt;/keyword&gt;&lt;keyword&gt;Vision Disorders/*diagnosis/*rehabilitation&lt;/keyword&gt;&lt;keyword&gt;Visual Fields/*physiology&lt;/keyword&gt;&lt;/keywords&gt;&lt;dates&gt;&lt;year&gt;2010&lt;/year&gt;&lt;/dates&gt;&lt;isbn&gt;1878-6448 (Electronic)&amp;#xD;1053-8135 (Linking)&lt;/isbn&gt;&lt;accession-num&gt;21098996&lt;/accession-num&gt;&lt;urls&gt;&lt;related-urls&gt;&lt;url&gt;http://www.ncbi.nlm.nih.gov/pubmed/21098996&lt;/url&gt;&lt;/related-urls&gt;&lt;/urls&gt;&lt;electronic-resource-num&gt;10.3233/NRE-2010-0607&lt;/electronic-resource-num&gt;&lt;language&gt;eng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(Berryman et al., 2010)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Flanker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Choose the direction of the red arrow</w:t>
            </w:r>
          </w:p>
        </w:tc>
        <w:tc>
          <w:tcPr>
            <w:tcW w:w="1620" w:type="dxa"/>
          </w:tcPr>
          <w:p w:rsidR="004B7CFE" w:rsidRPr="000177F4" w:rsidRDefault="0067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One level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(n=30)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Response inhibition and mental flexibility; improving selective attention</w:t>
            </w:r>
          </w:p>
        </w:tc>
        <w:tc>
          <w:tcPr>
            <w:tcW w:w="1770" w:type="dxa"/>
          </w:tcPr>
          <w:p w:rsidR="004B7CFE" w:rsidRPr="000177F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&lt;EndNote&gt;&lt;Cite&gt;&lt;Author&gt;Eriksen&lt;/Author&gt;&lt;Year&gt;1995&lt;/Year&gt;&lt;IDText&gt;The flankers task and response competition: A useful tool for investigating a variety of cognitive problems&lt;/IDText&gt;&lt;DisplayText&gt;(Eriksen, 1995)&lt;/DisplayText&gt;&lt;record&gt;&lt;dates&gt;&lt;pub-dates&gt;&lt;date&gt;2007-10-24&lt;/date&gt;&lt;/pub-dates&gt;&lt;year&gt;1995&lt;/year&gt;&lt;/dates&gt;&lt;keywords&gt;&lt;/keywords&gt;&lt;urls&gt;&lt;related-urls&gt;&lt;url&gt;http://www.tandfonline.com.ezproxy.bu.edu/doi/abs/10.1080/13506289508401726#.U9k76bHLOa4&lt;/url&gt;&lt;/related-urls&gt;&lt;/urls&gt;&lt;work-type&gt;research-article&lt;/work-type&gt;&lt;titles&gt;&lt;title&gt;The flankers task and response competition: A useful tool for investigating a variety of cognitive problems&lt;/title&gt;&lt;secondary-title&gt;Visual Cognition&lt;/secondary-title&gt;&lt;/titles&gt;&lt;pages&gt;101-118&lt;/pages&gt;&lt;number&gt;2-3&lt;/number&gt;&lt;contributors&gt;&lt;authors&gt;&lt;author&gt;Eriksen, Charles W.&lt;/author&gt;&lt;/authors&gt;&lt;/contributors&gt;&lt;language&gt;en&lt;/language&gt;&lt;added-date format="utc"&gt;1406745649&lt;/added-date&gt;&lt;ref-type name="Journal Article"&gt;17&lt;/ref-type&gt;&lt;rec-number&gt;110&lt;/rec-number&gt;&lt;publisher&gt;Taylor &amp;amp; Francis Group&lt;/publisher&gt;&lt;last-updated-date format="utc"&gt;1406745649&lt;/last-updated-date&gt;&lt;electronic-resource-num&gt;http://dx.doi.org.ezproxy.bu.edu/10.1080/13506289508401726&lt;/electronic-resource-num&gt;&lt;volume&gt;2&lt;/volume&gt;&lt;/record&gt;&lt;/Cite&gt;&lt;/EndNote&gt;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(Eriksen, 1995)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31B70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Map Reading</w:t>
            </w:r>
          </w:p>
        </w:tc>
        <w:tc>
          <w:tcPr>
            <w:tcW w:w="2340" w:type="dxa"/>
          </w:tcPr>
          <w:p w:rsidR="004B7CFE" w:rsidRPr="000177F4" w:rsidRDefault="00E74336" w:rsidP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Answer multiple choice questions based on a map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Three levels with increased randomization of passages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(n=468)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Multimodal interventions to reinforce </w:t>
            </w:r>
            <w:proofErr w:type="spellStart"/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visuo</w:t>
            </w:r>
            <w:proofErr w:type="spellEnd"/>
            <w:r w:rsidR="0099797D" w:rsidRPr="00017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perceptual, scanning, and analytical reasoning skills</w:t>
            </w:r>
          </w:p>
        </w:tc>
        <w:tc>
          <w:tcPr>
            <w:tcW w:w="1770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Picture Ordering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Order the given pictures alphabetically based on the name of the picture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number of stimuli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(n=unlimited)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Multimodal intervention to improve task-related strategies while retraining analytical reasoning and working memory skills; retrieving phonological representations of words</w:t>
            </w:r>
          </w:p>
        </w:tc>
        <w:tc>
          <w:tcPr>
            <w:tcW w:w="1770" w:type="dxa"/>
          </w:tcPr>
          <w:p w:rsidR="004B7CFE" w:rsidRPr="000177F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PEVuZE5vdGU+PENpdGU+PEF1dGhvcj5WYWxsYXQtQXpvdXZpPC9BdXRob3I+PFllYXI+MjAwOTwv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PEVuZE5vdGU+PENpdGU+PEF1dGhvcj5WYWxsYXQtQXpvdXZpPC9BdXRob3I+PFllYXI+MjAwOTwv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(Vallat-Azouvi et al., 2009)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Word Ordering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Order the given words alphabetically</w:t>
            </w:r>
          </w:p>
        </w:tc>
        <w:tc>
          <w:tcPr>
            <w:tcW w:w="1620" w:type="dxa"/>
          </w:tcPr>
          <w:p w:rsidR="004B7CFE" w:rsidRPr="000177F4" w:rsidRDefault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number of stimuli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(n=unlimited)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Multimodal intervention to improve task-related strategies while retraining analytical reasoning and working memory skills</w:t>
            </w:r>
          </w:p>
        </w:tc>
        <w:tc>
          <w:tcPr>
            <w:tcW w:w="1770" w:type="dxa"/>
          </w:tcPr>
          <w:p w:rsidR="004B7CFE" w:rsidRPr="000177F4" w:rsidRDefault="006B72A4" w:rsidP="00F75A7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 as Picture Ordering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E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Arithmetic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r w:rsidR="00E23704" w:rsidRPr="000177F4">
              <w:rPr>
                <w:rFonts w:ascii="Times New Roman" w:hAnsi="Times New Roman" w:cs="Times New Roman"/>
                <w:sz w:val="24"/>
                <w:szCs w:val="24"/>
              </w:rPr>
              <w:t>/subtract/multiply/divide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the given numbers</w:t>
            </w:r>
          </w:p>
        </w:tc>
        <w:tc>
          <w:tcPr>
            <w:tcW w:w="1620" w:type="dxa"/>
          </w:tcPr>
          <w:p w:rsidR="004B7CFE" w:rsidRPr="000177F4" w:rsidRDefault="006314F4" w:rsidP="0063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number lengths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(n=unlimited)</w:t>
            </w:r>
          </w:p>
        </w:tc>
        <w:tc>
          <w:tcPr>
            <w:tcW w:w="2388" w:type="dxa"/>
          </w:tcPr>
          <w:p w:rsidR="004B7CFE" w:rsidRPr="000177F4" w:rsidRDefault="00B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Strengthening non-linguistic cognitive processing and selective working memory deficits</w:t>
            </w:r>
          </w:p>
        </w:tc>
        <w:tc>
          <w:tcPr>
            <w:tcW w:w="1770" w:type="dxa"/>
          </w:tcPr>
          <w:p w:rsidR="004B7CFE" w:rsidRPr="000177F4" w:rsidRDefault="00871775" w:rsidP="006B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&lt;EndNote&gt;&lt;Cite&gt;&lt;Author&gt;Whetstone&lt;/Author&gt;&lt;Year&gt;1998&lt;/Year&gt;&lt;RecNum&gt;19744&lt;/RecNum&gt;&lt;DisplayText&gt;(Whetstone, 1998)&lt;/DisplayText&gt;&lt;record&gt;&lt;rec-number&gt;19744&lt;/rec-number&gt;&lt;foreign-keys&gt;&lt;key app="EN" db-id="e9aexzx54wsfpwetfppptrtmxxafrd2fvvwv"&gt;19744&lt;/key&gt;&lt;/foreign-keys&gt;&lt;ref-type name="Journal Article"&gt;17&lt;/ref-type&gt;&lt;contributors&gt;&lt;authors&gt;&lt;author&gt;Whetstone, T.&lt;/author&gt;&lt;/authors&gt;&lt;/contributors&gt;&lt;auth-address&gt;Whetstone, T&amp;#xD;E Carolina Univ, Dept Psychol, Greenville, NC 27858 USA&amp;#xD;E Carolina Univ, Dept Psychol, Greenville, NC 27858 USA&amp;#xD;E Carolina Univ, Dept Psychol, Greenville, NC 27858 USA&lt;/auth-address&gt;&lt;titles&gt;&lt;title&gt;The representation of arithmetic facts in memory: Results from retraining a brain-damaged patient&lt;/title&gt;&lt;secondary-title&gt;Brain and Cognition&lt;/secondary-title&gt;&lt;alt-title&gt;Brain Cognition&lt;/alt-title&gt;&lt;/titles&gt;&lt;periodical&gt;&lt;full-title&gt;Brain and Cognition&lt;/full-title&gt;&lt;/periodical&gt;&lt;pages&gt;290-309&lt;/pages&gt;&lt;volume&gt;36&lt;/volume&gt;&lt;number&gt;3&lt;/number&gt;&lt;keywords&gt;&lt;keyword&gt;dyscalculia&lt;/keyword&gt;&lt;/keywords&gt;&lt;dates&gt;&lt;year&gt;1998&lt;/year&gt;&lt;pub-dates&gt;&lt;date&gt;Apr&lt;/date&gt;&lt;/pub-dates&gt;&lt;/dates&gt;&lt;isbn&gt;0278-2626&lt;/isbn&gt;&lt;accession-num&gt;ISI:000074411900004&lt;/accession-num&gt;&lt;urls&gt;&lt;related-urls&gt;&lt;url&gt;&amp;lt;Go to ISI&amp;gt;://000074411900004&lt;/url&gt;&lt;/related-urls&gt;&lt;/urls&gt;&lt;electronic-resource-num&gt;DOI 10.1006/brcg.1998.0997&lt;/electronic-resource-num&gt;&lt;language&gt;English&lt;/language&gt;&lt;/record&gt;&lt;/Cite&gt;&lt;/EndNote&gt;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(Whetstone, 1998)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&lt;EndNote&gt;&lt;Cite&gt;&lt;Author&gt;Domahs&lt;/Author&gt;&lt;Year&gt;2003&lt;/Year&gt;&lt;RecNum&gt;19746&lt;/RecNum&gt;&lt;DisplayText&gt;(Domahs et al., 2003)&lt;/DisplayText&gt;&lt;record&gt;&lt;rec-number&gt;19746&lt;/rec-number&gt;&lt;foreign-keys&gt;&lt;key app="EN" db-id="e9aexzx54wsfpwetfppptrtmxxafrd2fvvwv"&gt;19746&lt;/key&gt;&lt;/foreign-keys&gt;&lt;ref-type name="Journal Article"&gt;17&lt;/ref-type&gt;&lt;contributors&gt;&lt;authors&gt;&lt;author&gt;Domahs, F.&lt;/author&gt;&lt;author&gt;Bartha, L.&lt;/author&gt;&lt;author&gt;Delazer, M.&lt;/author&gt;&lt;/authors&gt;&lt;/contributors&gt;&lt;auth-address&gt;Univ Klin Neurol, Innsbruck, Austria&lt;/auth-address&gt;&lt;titles&gt;&lt;title&gt;Rehabilitation of arithmetic abilities: Different intervention strategies for multiplication&lt;/title&gt;&lt;secondary-title&gt;Brain and Language&lt;/secondary-title&gt;&lt;alt-title&gt;Brain Lang&lt;/alt-title&gt;&lt;/titles&gt;&lt;periodical&gt;&lt;full-title&gt;Brain and Language&lt;/full-title&gt;&lt;/periodical&gt;&lt;alt-periodical&gt;&lt;full-title&gt;Brain Lang&lt;/full-title&gt;&lt;/alt-periodical&gt;&lt;pages&gt;165-166&lt;/pages&gt;&lt;volume&gt;87&lt;/volume&gt;&lt;number&gt;1&lt;/number&gt;&lt;dates&gt;&lt;year&gt;2003&lt;/year&gt;&lt;pub-dates&gt;&lt;date&gt;Oct&lt;/date&gt;&lt;/pub-dates&gt;&lt;/dates&gt;&lt;isbn&gt;0093-934X&lt;/isbn&gt;&lt;accession-num&gt;ISI:000185836100084&lt;/accession-num&gt;&lt;urls&gt;&lt;related-urls&gt;&lt;url&gt;&amp;lt;Go to ISI&amp;gt;://000185836100084&lt;/url&gt;&lt;/related-urls&gt;&lt;/urls&gt;&lt;electronic-resource-num&gt;Doi 10.1016/S0093-934x(03)00252-9&lt;/electronic-resource-num&gt;&lt;language&gt;English&lt;/language&gt;&lt;/record&gt;&lt;/Cite&gt;&lt;/EndNote&gt;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(Domahs et al., 2003)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477E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&lt;EndNote&gt;&lt;Cite&gt;&lt;Author&gt;Girelli&lt;/Author&gt;&lt;Year&gt;1996&lt;/Year&gt;&lt;RecNum&gt;19751&lt;/RecNum&gt;&lt;DisplayText&gt;(Girelli et al., 1996)&lt;/DisplayText&gt;&lt;record&gt;&lt;rec-number&gt;19751&lt;/rec-number&gt;&lt;foreign-keys&gt;&lt;key app="EN" db-id="e9aexzx54wsfpwetfppptrtmxxafrd2fvvwv"&gt;19751&lt;/key&gt;&lt;/foreign-keys&gt;&lt;ref-type name="Journal Article"&gt;17&lt;/ref-type&gt;&lt;contributors&gt;&lt;authors&gt;&lt;author&gt;Girelli, L.&lt;/author&gt;&lt;author&gt;Delazer, M.&lt;/author&gt;&lt;author&gt;Semenza, C.&lt;/author&gt;&lt;author&gt;Denes, G.&lt;/author&gt;&lt;/authors&gt;&lt;/contributors&gt;&lt;auth-address&gt;Girelli, L&amp;#xD;Univ London Univ Coll, Dept Psychol, Gower St, London Wc1e 6bt, England&amp;#xD;Univ London Univ Coll, Dept Psychol, Gower St, London Wc1e 6bt, England&amp;#xD;Univ Innsbruck Clin, Dept Neurol, Innsbruck, Austria&amp;#xD;Univ Padua, Dept Psychol, Padua, Italy&amp;#xD;Univ Padua, Clin Neurol 1, Padua, Italy&lt;/auth-address&gt;&lt;titles&gt;&lt;title&gt;The representation of arithmetical facts: Evidence from two rehabilitation studies&lt;/title&gt;&lt;secondary-title&gt;Cortex&lt;/secondary-title&gt;&lt;alt-title&gt;Cortex&lt;/alt-title&gt;&lt;/titles&gt;&lt;periodical&gt;&lt;full-title&gt;Cortex&lt;/full-title&gt;&lt;/periodical&gt;&lt;alt-periodical&gt;&lt;full-title&gt;Cortex&lt;/full-title&gt;&lt;/alt-periodical&gt;&lt;pages&gt;49-66&lt;/pages&gt;&lt;volume&gt;32&lt;/volume&gt;&lt;number&gt;1&lt;/number&gt;&lt;keywords&gt;&lt;keyword&gt;brain-damaged subjects&lt;/keyword&gt;&lt;keyword&gt;mental multiplication&lt;/keyword&gt;&lt;keyword&gt;acquired dyscalculia&lt;/keyword&gt;&lt;keyword&gt;retrieval&lt;/keyword&gt;&lt;keyword&gt;skill&lt;/keyword&gt;&lt;/keywords&gt;&lt;dates&gt;&lt;year&gt;1996&lt;/year&gt;&lt;pub-dates&gt;&lt;date&gt;Mar&lt;/date&gt;&lt;/pub-dates&gt;&lt;/dates&gt;&lt;isbn&gt;0010-9452&lt;/isbn&gt;&lt;accession-num&gt;ISI:A1996UB97500003&lt;/accession-num&gt;&lt;urls&gt;&lt;related-urls&gt;&lt;url&gt;&amp;lt;Go to ISI&amp;gt;://A1996UB97500003&lt;/url&gt;&lt;/related-urls&gt;&lt;/urls&gt;&lt;language&gt;English&lt;/language&gt;&lt;/record&gt;&lt;/Cite&gt;&lt;/EndNote&gt;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(Girelli et al., 1996)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73DC8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&lt;EndNote&gt;&lt;Cite&gt;&lt;Author&gt;Girelli&lt;/Author&gt;&lt;Year&gt;2001&lt;/Year&gt;&lt;RecNum&gt;19753&lt;/RecNum&gt;&lt;DisplayText&gt;(Girelli and Seron, 2001)&lt;/DisplayText&gt;&lt;record&gt;&lt;rec-number&gt;19753&lt;/rec-number&gt;&lt;foreign-keys&gt;&lt;key app="EN" db-id="e9aexzx54wsfpwetfppptrtmxxafrd2fvvwv"&gt;19753&lt;/key&gt;&lt;/foreign-keys&gt;&lt;ref-type name="Journal Article"&gt;17&lt;/ref-type&gt;&lt;contributors&gt;&lt;authors&gt;&lt;author&gt;Girelli, L.&lt;/author&gt;&lt;author&gt;Seron, X.&lt;/author&gt;&lt;/authors&gt;&lt;/contributors&gt;&lt;auth-address&gt;Girelli, L&amp;#xD;Univ Milano Bicocca, Dipartimento Psicol, Edifico U6,Piazza Ateneo Nuovo 1, I-20126 Milan, Italy&amp;#xD;Univ Milano Bicocca, Dipartimento Psicol, Edifico U6,Piazza Ateneo Nuovo 1, I-20126 Milan, Italy&amp;#xD;Univ Milano Bicocca, Dipartimento Psicol, I-20126 Milan, Italy&amp;#xD;Univ Catholique Louvain, B-1348 Louvain, Belgium&lt;/auth-address&gt;&lt;titles&gt;&lt;title&gt;Rehabilitation of number processing and calculation skills&lt;/title&gt;&lt;secondary-title&gt;Aphasiology&lt;/secondary-title&gt;&lt;alt-title&gt;Aphasiology&lt;/alt-title&gt;&lt;/titles&gt;&lt;periodical&gt;&lt;full-title&gt;Aphasiology&lt;/full-title&gt;&lt;/periodical&gt;&lt;alt-periodical&gt;&lt;full-title&gt;Aphasiology&lt;/full-title&gt;&lt;/alt-periodical&gt;&lt;pages&gt;695-712&lt;/pages&gt;&lt;volume&gt;15&lt;/volume&gt;&lt;number&gt;7&lt;/number&gt;&lt;keywords&gt;&lt;keyword&gt;facts&lt;/keyword&gt;&lt;keyword&gt;patient&lt;/keyword&gt;&lt;keyword&gt;dyscalculia&lt;/keyword&gt;&lt;keyword&gt;knowledge&lt;/keyword&gt;&lt;keyword&gt;lesions&lt;/keyword&gt;&lt;keyword&gt;deficit&lt;/keyword&gt;&lt;/keywords&gt;&lt;dates&gt;&lt;year&gt;2001&lt;/year&gt;&lt;pub-dates&gt;&lt;date&gt;Jul&lt;/date&gt;&lt;/pub-dates&gt;&lt;/dates&gt;&lt;isbn&gt;0268-7038&lt;/isbn&gt;&lt;accession-num&gt;ISI:000170440000005&lt;/accession-num&gt;&lt;urls&gt;&lt;related-urls&gt;&lt;url&gt;&amp;lt;Go to ISI&amp;gt;://000170440000005&lt;/url&gt;&lt;/related-urls&gt;&lt;/urls&gt;&lt;electronic-resource-num&gt;Doi 10.1080/02687040143000131&lt;/electronic-resource-num&gt;&lt;language&gt;English&lt;/language&gt;&lt;/record&gt;&lt;/Cite&gt;&lt;/EndNote&gt;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(Girelli and Seron, 2001)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Clock Math</w:t>
            </w:r>
          </w:p>
        </w:tc>
        <w:tc>
          <w:tcPr>
            <w:tcW w:w="2340" w:type="dxa"/>
          </w:tcPr>
          <w:p w:rsidR="004B7CFE" w:rsidRPr="000177F4" w:rsidRDefault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Answer multiple choice questions about math related to time using an analog clock</w:t>
            </w:r>
          </w:p>
        </w:tc>
        <w:tc>
          <w:tcPr>
            <w:tcW w:w="1620" w:type="dxa"/>
          </w:tcPr>
          <w:p w:rsidR="004B7CFE" w:rsidRPr="000177F4" w:rsidRDefault="006314F4" w:rsidP="00D5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difficulty of operations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(n=325)</w:t>
            </w:r>
          </w:p>
        </w:tc>
        <w:tc>
          <w:tcPr>
            <w:tcW w:w="2388" w:type="dxa"/>
          </w:tcPr>
          <w:p w:rsidR="004B7CFE" w:rsidRPr="000177F4" w:rsidRDefault="00E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Incrementally retraining quantitative reasoning skills by targeting linguistic cognitive processing, visuospatial, and working memory deficits</w:t>
            </w:r>
          </w:p>
        </w:tc>
        <w:tc>
          <w:tcPr>
            <w:tcW w:w="1770" w:type="dxa"/>
          </w:tcPr>
          <w:p w:rsidR="004B7CFE" w:rsidRPr="000177F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&lt;EndNote&gt;&lt;Cite&gt;&lt;Author&gt;Delazer&lt;/Author&gt;&lt;Year&gt;1998&lt;/Year&gt;&lt;RecNum&gt;19754&lt;/RecNum&gt;&lt;DisplayText&gt;(Delazer et al., 1998)&lt;/DisplayText&gt;&lt;record&gt;&lt;rec-number&gt;19754&lt;/rec-number&gt;&lt;foreign-keys&gt;&lt;key app="EN" db-id="e9aexzx54wsfpwetfppptrtmxxafrd2fvvwv"&gt;19754&lt;/key&gt;&lt;/foreign-keys&gt;&lt;ref-type name="Journal Article"&gt;17&lt;/ref-type&gt;&lt;contributors&gt;&lt;authors&gt;&lt;author&gt;Delazer, M.&lt;/author&gt;&lt;author&gt;Bodner, T.&lt;/author&gt;&lt;author&gt;Benke, T.&lt;/author&gt;&lt;/authors&gt;&lt;/contributors&gt;&lt;auth-address&gt;Univ Innsbruck, Neurol Klin, A-6020 Innsbruck, Austria&lt;/auth-address&gt;&lt;titles&gt;&lt;title&gt;Rehabilitation of arithmetical text problem solving&lt;/title&gt;&lt;secondary-title&gt;Neuropsychological Rehabilitation&lt;/secondary-title&gt;&lt;alt-title&gt;Neuropsychol Rehabil&lt;/alt-title&gt;&lt;/titles&gt;&lt;periodical&gt;&lt;full-title&gt;Neuropsychological Rehabilitation&lt;/full-title&gt;&lt;/periodical&gt;&lt;alt-periodical&gt;&lt;full-title&gt;Neuropsychol Rehabil&lt;/full-title&gt;&lt;/alt-periodical&gt;&lt;pages&gt;401-412&lt;/pages&gt;&lt;volume&gt;8&lt;/volume&gt;&lt;number&gt;4&lt;/number&gt;&lt;keywords&gt;&lt;keyword&gt;posterior-injured patients&lt;/keyword&gt;&lt;/keywords&gt;&lt;dates&gt;&lt;year&gt;1998&lt;/year&gt;&lt;pub-dates&gt;&lt;date&gt;Oct&lt;/date&gt;&lt;/pub-dates&gt;&lt;/dates&gt;&lt;isbn&gt;0960-2011&lt;/isbn&gt;&lt;accession-num&gt;ISI:000076683900003&lt;/accession-num&gt;&lt;urls&gt;&lt;related-urls&gt;&lt;url&gt;&amp;lt;Go to ISI&amp;gt;://000076683900003&lt;/url&gt;&lt;/related-urls&gt;&lt;/urls&gt;&lt;language&gt;English&lt;/language&gt;&lt;/record&gt;&lt;/Cite&gt;&lt;/EndNote&gt;</w:instrTex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(Delazer et al., 1998)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Word Problem</w:t>
            </w:r>
          </w:p>
        </w:tc>
        <w:tc>
          <w:tcPr>
            <w:tcW w:w="2340" w:type="dxa"/>
          </w:tcPr>
          <w:p w:rsidR="004B7CFE" w:rsidRPr="000177F4" w:rsidRDefault="0057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Solve the given word problem</w:t>
            </w:r>
          </w:p>
        </w:tc>
        <w:tc>
          <w:tcPr>
            <w:tcW w:w="1620" w:type="dxa"/>
          </w:tcPr>
          <w:p w:rsidR="004B7CFE" w:rsidRPr="000177F4" w:rsidRDefault="006314F4" w:rsidP="00D5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Five levels with increased number lengths</w:t>
            </w:r>
            <w:r w:rsidR="00D51689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increased difficulty of distracters in questions</w:t>
            </w:r>
            <w:r w:rsidR="00D51689" w:rsidRPr="000177F4">
              <w:rPr>
                <w:rFonts w:ascii="Times New Roman" w:hAnsi="Times New Roman" w:cs="Times New Roman"/>
                <w:sz w:val="24"/>
                <w:szCs w:val="24"/>
              </w:rPr>
              <w:t>, and increased difficulty of operations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(n=unlimited)</w:t>
            </w:r>
          </w:p>
        </w:tc>
        <w:tc>
          <w:tcPr>
            <w:tcW w:w="2388" w:type="dxa"/>
          </w:tcPr>
          <w:p w:rsidR="004B7CFE" w:rsidRPr="000177F4" w:rsidRDefault="00E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Incrementally retraining quantitative reasoning skills by targeting linguistic cognitive processing, visual scanning, and working memory deficits</w:t>
            </w:r>
          </w:p>
        </w:tc>
        <w:tc>
          <w:tcPr>
            <w:tcW w:w="1770" w:type="dxa"/>
          </w:tcPr>
          <w:p w:rsidR="004B7CFE" w:rsidRPr="000177F4" w:rsidRDefault="006B72A4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 as Clock Math</w:t>
            </w:r>
          </w:p>
        </w:tc>
      </w:tr>
      <w:tr w:rsidR="00B34874" w:rsidRPr="000177F4" w:rsidTr="00CC6ABA">
        <w:tc>
          <w:tcPr>
            <w:tcW w:w="1638" w:type="dxa"/>
          </w:tcPr>
          <w:p w:rsidR="004B7CFE" w:rsidRPr="000177F4" w:rsidRDefault="004B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Instruction Sequencing</w:t>
            </w:r>
          </w:p>
        </w:tc>
        <w:tc>
          <w:tcPr>
            <w:tcW w:w="2340" w:type="dxa"/>
          </w:tcPr>
          <w:p w:rsidR="004B7CFE" w:rsidRPr="000177F4" w:rsidRDefault="0057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Place written instructions (begin out of order of steps) in the correct order</w:t>
            </w:r>
          </w:p>
        </w:tc>
        <w:tc>
          <w:tcPr>
            <w:tcW w:w="1620" w:type="dxa"/>
          </w:tcPr>
          <w:p w:rsidR="004B7CFE" w:rsidRPr="000177F4" w:rsidRDefault="0067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One level</w:t>
            </w:r>
            <w:r w:rsidR="00780D05" w:rsidRPr="000177F4">
              <w:rPr>
                <w:rFonts w:ascii="Times New Roman" w:hAnsi="Times New Roman" w:cs="Times New Roman"/>
                <w:sz w:val="24"/>
                <w:szCs w:val="24"/>
              </w:rPr>
              <w:t xml:space="preserve"> (n=74)</w:t>
            </w:r>
          </w:p>
        </w:tc>
        <w:tc>
          <w:tcPr>
            <w:tcW w:w="2388" w:type="dxa"/>
          </w:tcPr>
          <w:p w:rsidR="004B7CFE" w:rsidRPr="000177F4" w:rsidRDefault="00E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t>Integrative reinforcement of goal directed executive functioning skills via functional planning and organization</w:t>
            </w:r>
          </w:p>
        </w:tc>
        <w:tc>
          <w:tcPr>
            <w:tcW w:w="1770" w:type="dxa"/>
          </w:tcPr>
          <w:p w:rsidR="004B7CFE" w:rsidRPr="000177F4" w:rsidRDefault="00871775" w:rsidP="00F7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PEVuZE5vdGU+PENpdGU+PEF1dGhvcj5FaGxoYXJkdDwvQXV0aG9yPjxZZWFyPjIwMDU8L1llYXI+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PEVuZE5vdGU+PENpdGU+PEF1dGhvcj5FaGxoYXJkdDwvQXV0aG9yPjxZZWFyPjIwMDU8L1llYXI+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</w:fldData>
              </w:fldChar>
            </w:r>
            <w:r w:rsidR="00F75A7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75A7D">
              <w:rPr>
                <w:rFonts w:ascii="Times New Roman" w:hAnsi="Times New Roman" w:cs="Times New Roman"/>
                <w:noProof/>
                <w:sz w:val="24"/>
                <w:szCs w:val="24"/>
              </w:rPr>
              <w:t>(Ehlhardt et al., 2005)</w:t>
            </w:r>
            <w:r w:rsidRPr="00017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32235" w:rsidRPr="000177F4" w:rsidRDefault="00432235">
      <w:pPr>
        <w:rPr>
          <w:rFonts w:ascii="Times New Roman" w:hAnsi="Times New Roman" w:cs="Times New Roman"/>
          <w:sz w:val="24"/>
          <w:szCs w:val="24"/>
        </w:rPr>
      </w:pPr>
    </w:p>
    <w:p w:rsidR="00577798" w:rsidRPr="000177F4" w:rsidRDefault="00F2416A">
      <w:pPr>
        <w:rPr>
          <w:rFonts w:ascii="Times New Roman" w:hAnsi="Times New Roman" w:cs="Times New Roman"/>
          <w:sz w:val="24"/>
          <w:szCs w:val="24"/>
        </w:rPr>
      </w:pPr>
      <w:r w:rsidRPr="000177F4">
        <w:rPr>
          <w:rFonts w:ascii="Times New Roman" w:hAnsi="Times New Roman" w:cs="Times New Roman"/>
          <w:sz w:val="24"/>
          <w:szCs w:val="24"/>
        </w:rPr>
        <w:t>References</w:t>
      </w:r>
    </w:p>
    <w:p w:rsidR="006F504E" w:rsidRDefault="00871775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177F4">
        <w:rPr>
          <w:rFonts w:ascii="Times New Roman" w:hAnsi="Times New Roman" w:cs="Times New Roman"/>
          <w:sz w:val="24"/>
          <w:szCs w:val="24"/>
        </w:rPr>
        <w:fldChar w:fldCharType="begin"/>
      </w:r>
      <w:r w:rsidR="00577798" w:rsidRPr="000177F4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0177F4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1"/>
      <w:r w:rsidR="006F504E">
        <w:rPr>
          <w:rFonts w:ascii="Times New Roman" w:hAnsi="Times New Roman" w:cs="Times New Roman"/>
          <w:noProof/>
          <w:sz w:val="24"/>
          <w:szCs w:val="24"/>
        </w:rPr>
        <w:t>Abel, S., Willmes, K., and Huber, W. (2007). Model</w:t>
      </w:r>
      <w:r w:rsidR="006F504E">
        <w:rPr>
          <w:rFonts w:ascii="Cambria Math" w:hAnsi="Cambria Math" w:cs="Cambria Math"/>
          <w:noProof/>
          <w:sz w:val="24"/>
          <w:szCs w:val="24"/>
        </w:rPr>
        <w:t>‐</w:t>
      </w:r>
      <w:r w:rsidR="006F504E">
        <w:rPr>
          <w:rFonts w:ascii="Times New Roman" w:hAnsi="Times New Roman" w:cs="Times New Roman"/>
          <w:noProof/>
          <w:sz w:val="24"/>
          <w:szCs w:val="24"/>
        </w:rPr>
        <w:t xml:space="preserve">oriented naming therapy: Testing predictions of a connectionist model. </w:t>
      </w:r>
      <w:r w:rsidR="006F504E"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 w:rsidR="006F504E">
        <w:rPr>
          <w:rFonts w:ascii="Times New Roman" w:hAnsi="Times New Roman" w:cs="Times New Roman"/>
          <w:noProof/>
          <w:sz w:val="24"/>
          <w:szCs w:val="24"/>
        </w:rPr>
        <w:t xml:space="preserve"> 21</w:t>
      </w:r>
      <w:r w:rsidR="006F504E"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6F504E">
        <w:rPr>
          <w:rFonts w:ascii="Times New Roman" w:hAnsi="Times New Roman" w:cs="Times New Roman"/>
          <w:noProof/>
          <w:sz w:val="24"/>
          <w:szCs w:val="24"/>
        </w:rPr>
        <w:t xml:space="preserve"> 411-447.</w:t>
      </w:r>
      <w:bookmarkEnd w:id="1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" w:name="_ENREF_2"/>
      <w:r>
        <w:rPr>
          <w:rFonts w:ascii="Times New Roman" w:hAnsi="Times New Roman" w:cs="Times New Roman"/>
          <w:noProof/>
          <w:sz w:val="24"/>
          <w:szCs w:val="24"/>
        </w:rPr>
        <w:t xml:space="preserve">Annoni, J.M., Khateb, A., Custodi, M.C., Debeauvais, V., Michel, C.M., and Landis, T. (1998). Advantage of semantic language therapy in chronic aphasia: a study of three cases.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1093-1105.</w:t>
      </w:r>
      <w:bookmarkEnd w:id="2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" w:name="_ENREF_3"/>
      <w:r>
        <w:rPr>
          <w:rFonts w:ascii="Times New Roman" w:hAnsi="Times New Roman" w:cs="Times New Roman"/>
          <w:noProof/>
          <w:sz w:val="24"/>
          <w:szCs w:val="24"/>
        </w:rPr>
        <w:t xml:space="preserve">Ball, A.L., De Riesthal, M., Breeding, V.E., and Mendoza, D.E. (2011). Modified ACT and CART in severe aphasia.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25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836-848.</w:t>
      </w:r>
      <w:bookmarkEnd w:id="3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" w:name="_ENREF_4"/>
      <w:r>
        <w:rPr>
          <w:rFonts w:ascii="Times New Roman" w:hAnsi="Times New Roman" w:cs="Times New Roman"/>
          <w:noProof/>
          <w:sz w:val="24"/>
          <w:szCs w:val="24"/>
        </w:rPr>
        <w:t xml:space="preserve">Beeson, P.M., and Egnor, H. (2006). Combining treatment for written and spoken naming.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Journal of the International Neuropsychological Society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816-827.</w:t>
      </w:r>
      <w:bookmarkEnd w:id="4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" w:name="_ENREF_5"/>
      <w:r>
        <w:rPr>
          <w:rFonts w:ascii="Times New Roman" w:hAnsi="Times New Roman" w:cs="Times New Roman"/>
          <w:noProof/>
          <w:sz w:val="24"/>
          <w:szCs w:val="24"/>
        </w:rPr>
        <w:t xml:space="preserve">Beeson, P.M., Hirsch, F.M., and Rewega, M.A. (2002). Successful single-word writing treatment: Experimental analyses of four cases.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473-491.</w:t>
      </w:r>
      <w:bookmarkEnd w:id="5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" w:name="_ENREF_6"/>
      <w:r>
        <w:rPr>
          <w:rFonts w:ascii="Times New Roman" w:hAnsi="Times New Roman" w:cs="Times New Roman"/>
          <w:noProof/>
          <w:sz w:val="24"/>
          <w:szCs w:val="24"/>
        </w:rPr>
        <w:t xml:space="preserve">Beeson, P.M., Rising, K., Kim, E.S., and Rapcsak, S.Z. (2008). A novel method for examining response to spelling treatment.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707-717.</w:t>
      </w:r>
      <w:bookmarkEnd w:id="6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" w:name="_ENREF_7"/>
      <w:r>
        <w:rPr>
          <w:rFonts w:ascii="Times New Roman" w:hAnsi="Times New Roman" w:cs="Times New Roman"/>
          <w:noProof/>
          <w:sz w:val="24"/>
          <w:szCs w:val="24"/>
        </w:rPr>
        <w:t xml:space="preserve">Beeson, P.M., Rising, K., and Volk, J. (2003). Writing treatment for severe aphasia: Who benefits?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Journal of Speech Language and Hearing Research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1038-1060.</w:t>
      </w:r>
      <w:bookmarkEnd w:id="7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" w:name="_ENREF_8"/>
      <w:r>
        <w:rPr>
          <w:rFonts w:ascii="Times New Roman" w:hAnsi="Times New Roman" w:cs="Times New Roman"/>
          <w:noProof/>
          <w:sz w:val="24"/>
          <w:szCs w:val="24"/>
        </w:rPr>
        <w:t xml:space="preserve">Berryman, A., Rasavage, K., and Politzer, T. (2010). Practical clinical treatment strategies for evaluation and treatment of visual field loss and visual inattention.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NeuroRehabilitation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27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261-268.</w:t>
      </w:r>
      <w:bookmarkEnd w:id="8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" w:name="_ENREF_9"/>
      <w:r>
        <w:rPr>
          <w:rFonts w:ascii="Times New Roman" w:hAnsi="Times New Roman" w:cs="Times New Roman"/>
          <w:noProof/>
          <w:sz w:val="24"/>
          <w:szCs w:val="24"/>
        </w:rPr>
        <w:t xml:space="preserve">Cherney, L.R., Merbitz, C.T., and Grip, J.C. (1986). Efficacy of Oral Reading in Aphasia Treatment Outcome.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Rehabilitation Literature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47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112-118.</w:t>
      </w:r>
      <w:bookmarkEnd w:id="9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" w:name="_ENREF_10"/>
      <w:r>
        <w:rPr>
          <w:rFonts w:ascii="Times New Roman" w:hAnsi="Times New Roman" w:cs="Times New Roman"/>
          <w:noProof/>
          <w:sz w:val="24"/>
          <w:szCs w:val="24"/>
        </w:rPr>
        <w:t xml:space="preserve">Corsten, S., Mende, M., Cholewa, J., and Huber, W. (2007). Treatment of input and output phonology in aphasia: A single case study.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587-603.</w:t>
      </w:r>
      <w:bookmarkEnd w:id="10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" w:name="_ENREF_11"/>
      <w:r>
        <w:rPr>
          <w:rFonts w:ascii="Times New Roman" w:hAnsi="Times New Roman" w:cs="Times New Roman"/>
          <w:noProof/>
          <w:sz w:val="24"/>
          <w:szCs w:val="24"/>
        </w:rPr>
        <w:t xml:space="preserve">Delazer, M., Bodner, T., and Benke, T. (1998). Rehabilitation of arithmetical text problem solving.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Neuropsychological Rehabilitation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401-412.</w:t>
      </w:r>
      <w:bookmarkEnd w:id="11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2" w:name="_ENREF_12"/>
      <w:r>
        <w:rPr>
          <w:rFonts w:ascii="Times New Roman" w:hAnsi="Times New Roman" w:cs="Times New Roman"/>
          <w:noProof/>
          <w:sz w:val="24"/>
          <w:szCs w:val="24"/>
        </w:rPr>
        <w:t xml:space="preserve">Doesborgh, S.J., Van De Sandt-Koenderman, M.W., Dippel, D.W., Van Harskamp, F., Koudstaal, P.J., and Visch-Brink, E.G. (2004). Effects of semantic treatment on verbal communication and linguistic processing in aphasia after stroke: a randomized controlled trial.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Stroke; a journal of cerebral circulation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35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141-146.</w:t>
      </w:r>
      <w:bookmarkEnd w:id="12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3" w:name="_ENREF_13"/>
      <w:r>
        <w:rPr>
          <w:rFonts w:ascii="Times New Roman" w:hAnsi="Times New Roman" w:cs="Times New Roman"/>
          <w:noProof/>
          <w:sz w:val="24"/>
          <w:szCs w:val="24"/>
        </w:rPr>
        <w:t xml:space="preserve">Domahs, F., Bartha, L., and Delazer, M. (2003). Rehabilitation of arithmetic abilities: Different intervention strategies for multiplication.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and Language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87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165-166.</w:t>
      </w:r>
      <w:bookmarkEnd w:id="13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4" w:name="_ENREF_14"/>
      <w:r>
        <w:rPr>
          <w:rFonts w:ascii="Times New Roman" w:hAnsi="Times New Roman" w:cs="Times New Roman"/>
          <w:noProof/>
          <w:sz w:val="24"/>
          <w:szCs w:val="24"/>
        </w:rPr>
        <w:t xml:space="preserve">Drew, R.L., and Thompson, C.K. (1999). Model-based semantic treatment for naming deficits in aphasia.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Journal of speech, language, and hearing research : JSLHR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42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972-989.</w:t>
      </w:r>
      <w:bookmarkEnd w:id="14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5" w:name="_ENREF_15"/>
      <w:r>
        <w:rPr>
          <w:rFonts w:ascii="Times New Roman" w:hAnsi="Times New Roman" w:cs="Times New Roman"/>
          <w:noProof/>
          <w:sz w:val="24"/>
          <w:szCs w:val="24"/>
        </w:rPr>
        <w:t xml:space="preserve">Ehlhardt, L.A., Sohlberg, M.M., Glang, A., and Albin, R. (2005). TEACH-M: A pilot study evaluating an instructional sequence for persons with impaired memory and executive functions.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Injury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19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569-583.</w:t>
      </w:r>
      <w:bookmarkEnd w:id="15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6" w:name="_ENREF_16"/>
      <w:r>
        <w:rPr>
          <w:rFonts w:ascii="Times New Roman" w:hAnsi="Times New Roman" w:cs="Times New Roman"/>
          <w:noProof/>
          <w:sz w:val="24"/>
          <w:szCs w:val="24"/>
        </w:rPr>
        <w:t xml:space="preserve">Eriksen, C.W. (1995). The flankers task and response competition: A useful tool for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investigating a variety of cognitive problems.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Visual Cognition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101-118.</w:t>
      </w:r>
      <w:bookmarkEnd w:id="16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" w:name="_ENREF_17"/>
      <w:r>
        <w:rPr>
          <w:rFonts w:ascii="Times New Roman" w:hAnsi="Times New Roman" w:cs="Times New Roman"/>
          <w:noProof/>
          <w:sz w:val="24"/>
          <w:szCs w:val="24"/>
        </w:rPr>
        <w:t xml:space="preserve">Franklin, S., Buerk, F., and Howard, D. (2002). Generalised improvement in speech production for a subject with reproduction conduction aphasia.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1087-1114.</w:t>
      </w:r>
      <w:bookmarkEnd w:id="17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" w:name="_ENREF_18"/>
      <w:r>
        <w:rPr>
          <w:rFonts w:ascii="Times New Roman" w:hAnsi="Times New Roman" w:cs="Times New Roman"/>
          <w:noProof/>
          <w:sz w:val="24"/>
          <w:szCs w:val="24"/>
        </w:rPr>
        <w:t xml:space="preserve">Girelli, L., Delazer, M., Semenza, C., and Denes, G. (1996). The representation of arithmetical facts: Evidence from two rehabilitation studies.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Cortex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32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49-66.</w:t>
      </w:r>
      <w:bookmarkEnd w:id="18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9" w:name="_ENREF_19"/>
      <w:r>
        <w:rPr>
          <w:rFonts w:ascii="Times New Roman" w:hAnsi="Times New Roman" w:cs="Times New Roman"/>
          <w:noProof/>
          <w:sz w:val="24"/>
          <w:szCs w:val="24"/>
        </w:rPr>
        <w:t xml:space="preserve">Girelli, L., and Seron, X. (2001). Rehabilitation of number processing and calculation skills.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15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695-712.</w:t>
      </w:r>
      <w:bookmarkEnd w:id="19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0" w:name="_ENREF_20"/>
      <w:r>
        <w:rPr>
          <w:rFonts w:ascii="Times New Roman" w:hAnsi="Times New Roman" w:cs="Times New Roman"/>
          <w:noProof/>
          <w:sz w:val="24"/>
          <w:szCs w:val="24"/>
        </w:rPr>
        <w:t xml:space="preserve">Hart, T., Hawkey, K., and Whyte, J. (2002). Use of a portable voice organizer to remember therapy goals in traumatic brain injury rehabilitation: A within-subjects trial.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Journal of Head Trauma Rehabilitation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17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556-570.</w:t>
      </w:r>
      <w:bookmarkEnd w:id="20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1" w:name="_ENREF_21"/>
      <w:r>
        <w:rPr>
          <w:rFonts w:ascii="Times New Roman" w:hAnsi="Times New Roman" w:cs="Times New Roman"/>
          <w:noProof/>
          <w:sz w:val="24"/>
          <w:szCs w:val="24"/>
        </w:rPr>
        <w:t xml:space="preserve">Hashimoto, N., and Frome, A. (2011). The use of a modified semantic features analysis approach in aphasia.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Journal of Communication Disorders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44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459-469.</w:t>
      </w:r>
      <w:bookmarkEnd w:id="21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2" w:name="_ENREF_22"/>
      <w:r>
        <w:rPr>
          <w:rFonts w:ascii="Times New Roman" w:hAnsi="Times New Roman" w:cs="Times New Roman"/>
          <w:noProof/>
          <w:sz w:val="24"/>
          <w:szCs w:val="24"/>
        </w:rPr>
        <w:t xml:space="preserve">Katz, R.C., and Wertz, R.T. (1997). The efficacy of computer-provided reading treatment for chronic aphasic adults.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Journal of speech, language, and hearing research : JSLHR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40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493-507.</w:t>
      </w:r>
      <w:bookmarkEnd w:id="22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3" w:name="_ENREF_23"/>
      <w:r>
        <w:rPr>
          <w:rFonts w:ascii="Times New Roman" w:hAnsi="Times New Roman" w:cs="Times New Roman"/>
          <w:noProof/>
          <w:sz w:val="24"/>
          <w:szCs w:val="24"/>
        </w:rPr>
        <w:t xml:space="preserve">Kendall, D.L., Rosenbek, J.C., Heilman, K.M., Conway, T., Klenberg, K., Gonzalez Rothi, L.J., and Nadeau, S.E. (2008). Phoneme-based rehabilitation of anomia in aphasia.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and Language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105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1-17.</w:t>
      </w:r>
      <w:bookmarkEnd w:id="23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4" w:name="_ENREF_24"/>
      <w:r>
        <w:rPr>
          <w:rFonts w:ascii="Times New Roman" w:hAnsi="Times New Roman" w:cs="Times New Roman"/>
          <w:noProof/>
          <w:sz w:val="24"/>
          <w:szCs w:val="24"/>
        </w:rPr>
        <w:t xml:space="preserve">Kiran, S. (2005). Training phoneme to grapheme conversion for patients with written and oral production deficits: A model-based approach.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19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53-76.</w:t>
      </w:r>
      <w:bookmarkEnd w:id="24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5" w:name="_ENREF_25"/>
      <w:r>
        <w:rPr>
          <w:rFonts w:ascii="Times New Roman" w:hAnsi="Times New Roman" w:cs="Times New Roman"/>
          <w:noProof/>
          <w:sz w:val="24"/>
          <w:szCs w:val="24"/>
        </w:rPr>
        <w:t xml:space="preserve">Kiran, S., and Bassetto, G. (2008). Evaluating the effectivness of semantic based treatment for naming deficits in aphasia: what works?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Seminars in Speech and Language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29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71-82.</w:t>
      </w:r>
      <w:bookmarkEnd w:id="25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6" w:name="_ENREF_26"/>
      <w:r>
        <w:rPr>
          <w:rFonts w:ascii="Times New Roman" w:hAnsi="Times New Roman" w:cs="Times New Roman"/>
          <w:noProof/>
          <w:sz w:val="24"/>
          <w:szCs w:val="24"/>
        </w:rPr>
        <w:t xml:space="preserve">Kiran, S., and Johnson, L. (2008). Semantic Complexity in Treatment of Naming Deficits in Aphasia: Evidence From Well-Defined Categories.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American Journal of Speech-Language Pathology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17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389-400.</w:t>
      </w:r>
      <w:bookmarkEnd w:id="26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7" w:name="_ENREF_27"/>
      <w:r>
        <w:rPr>
          <w:rFonts w:ascii="Times New Roman" w:hAnsi="Times New Roman" w:cs="Times New Roman"/>
          <w:noProof/>
          <w:sz w:val="24"/>
          <w:szCs w:val="24"/>
        </w:rPr>
        <w:t xml:space="preserve">Kiran, S., Sandberg, C., and Abbott, K. (2009). Treatment for lexical retrieval using abstract and concrete words in persons with aphasia: Effect of complexity.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23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835-853.</w:t>
      </w:r>
      <w:bookmarkEnd w:id="27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8" w:name="_ENREF_28"/>
      <w:r>
        <w:rPr>
          <w:rFonts w:ascii="Times New Roman" w:hAnsi="Times New Roman" w:cs="Times New Roman"/>
          <w:noProof/>
          <w:sz w:val="24"/>
          <w:szCs w:val="24"/>
        </w:rPr>
        <w:t xml:space="preserve">Kiran, S., Sandberg, C., and Sebastian, R. (2011). Treatment of category generation and retrieval in aphasia: Effect of typicality of category items.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Journal of Speech Language and Hearing Research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54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1101-1117.</w:t>
      </w:r>
      <w:bookmarkEnd w:id="28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9" w:name="_ENREF_29"/>
      <w:r>
        <w:rPr>
          <w:rFonts w:ascii="Times New Roman" w:hAnsi="Times New Roman" w:cs="Times New Roman"/>
          <w:noProof/>
          <w:sz w:val="24"/>
          <w:szCs w:val="24"/>
        </w:rPr>
        <w:t xml:space="preserve">Kiran, S., and Thompson, C.K. (2003). The role of semantic complexity in treatment of naming deficits: Training semantic categories in fluent aphasia by controlling exemplar typicality (vol 46, pg 608, 2003).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Journal of Speech Language and Hearing Research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773-787.</w:t>
      </w:r>
      <w:bookmarkEnd w:id="29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0" w:name="_ENREF_30"/>
      <w:r>
        <w:rPr>
          <w:rFonts w:ascii="Times New Roman" w:hAnsi="Times New Roman" w:cs="Times New Roman"/>
          <w:noProof/>
          <w:sz w:val="24"/>
          <w:szCs w:val="24"/>
        </w:rPr>
        <w:t xml:space="preserve">Kiran, S., Thompson, C.K., and Hashimoto, N. (2001). Training grapheme to phoneme conversion in patients with oral reading and naming deficits: A model-based approach.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15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855-876.</w:t>
      </w:r>
      <w:bookmarkEnd w:id="30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1" w:name="_ENREF_31"/>
      <w:r>
        <w:rPr>
          <w:rFonts w:ascii="Times New Roman" w:hAnsi="Times New Roman" w:cs="Times New Roman"/>
          <w:noProof/>
          <w:sz w:val="24"/>
          <w:szCs w:val="24"/>
        </w:rPr>
        <w:t xml:space="preserve">Kiran, S., and Viswanathan, M. (2008). Effect of model-based treatment on oral reading abilities in severe alexia: a case study.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 xml:space="preserve">Journal of Medical Speech Language Pathology. </w:t>
      </w:r>
      <w:r>
        <w:rPr>
          <w:rFonts w:ascii="Times New Roman" w:hAnsi="Times New Roman" w:cs="Times New Roman"/>
          <w:noProof/>
          <w:sz w:val="24"/>
          <w:szCs w:val="24"/>
        </w:rPr>
        <w:t>March.</w:t>
      </w:r>
      <w:bookmarkEnd w:id="31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2" w:name="_ENREF_32"/>
      <w:r>
        <w:rPr>
          <w:rFonts w:ascii="Times New Roman" w:hAnsi="Times New Roman" w:cs="Times New Roman"/>
          <w:noProof/>
          <w:sz w:val="24"/>
          <w:szCs w:val="24"/>
        </w:rPr>
        <w:t xml:space="preserve">Klingberg, T. (2010). Training and plasticity of working memory.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Trends in Cognitive Sciences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14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317-324.</w:t>
      </w:r>
      <w:bookmarkEnd w:id="32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3" w:name="_ENREF_33"/>
      <w:r>
        <w:rPr>
          <w:rFonts w:ascii="Times New Roman" w:hAnsi="Times New Roman" w:cs="Times New Roman"/>
          <w:noProof/>
          <w:sz w:val="24"/>
          <w:szCs w:val="24"/>
        </w:rPr>
        <w:t xml:space="preserve">Leonard, C., Rochon, E., and Laird, L. (2008). Treating naming impairments in aphasia: Findings from a phonological components analysis treatment.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923-947.</w:t>
      </w:r>
      <w:bookmarkEnd w:id="33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4" w:name="_ENREF_34"/>
      <w:r>
        <w:rPr>
          <w:rFonts w:ascii="Times New Roman" w:hAnsi="Times New Roman" w:cs="Times New Roman"/>
          <w:noProof/>
          <w:sz w:val="24"/>
          <w:szCs w:val="24"/>
        </w:rPr>
        <w:t xml:space="preserve">Rapp, B. (2005). The relationship between treatment outcomes and the underlying cognitive deficit: Evidence from the remediation of acquired dysgraphia.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19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994 - 1008.</w:t>
      </w:r>
      <w:bookmarkEnd w:id="34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5" w:name="_ENREF_35"/>
      <w:r>
        <w:rPr>
          <w:rFonts w:ascii="Times New Roman" w:hAnsi="Times New Roman" w:cs="Times New Roman"/>
          <w:noProof/>
          <w:sz w:val="24"/>
          <w:szCs w:val="24"/>
        </w:rPr>
        <w:t xml:space="preserve">Raymer, A.M., and Ellsworth, T.A. (2002). Response to contrasting verb retrieval treatments: A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case study.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1031-1045.</w:t>
      </w:r>
      <w:bookmarkEnd w:id="35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6" w:name="_ENREF_36"/>
      <w:r>
        <w:rPr>
          <w:rFonts w:ascii="Times New Roman" w:hAnsi="Times New Roman" w:cs="Times New Roman"/>
          <w:noProof/>
          <w:sz w:val="24"/>
          <w:szCs w:val="24"/>
        </w:rPr>
        <w:t xml:space="preserve">Renvall, K., Laine, M., and Martin, N. (2007). Treatment of anomia with contextual priming: Exploration of a modified procedure with additional semantic and phonological tasks. </w:t>
      </w:r>
      <w:hyperlink r:id="rId8" w:history="1">
        <w:r w:rsidRPr="006F504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http://dx.doi.org/10.1080/02687030701254248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21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499-527.</w:t>
      </w:r>
      <w:bookmarkEnd w:id="36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7" w:name="_ENREF_37"/>
      <w:r>
        <w:rPr>
          <w:rFonts w:ascii="Times New Roman" w:hAnsi="Times New Roman" w:cs="Times New Roman"/>
          <w:noProof/>
          <w:sz w:val="24"/>
          <w:szCs w:val="24"/>
        </w:rPr>
        <w:t xml:space="preserve">Robson, J., Marshall, J., Chiat, S., and Pring, T. (2001). Enhancing communication in jargon aphasia: a small group study of writing therapy.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Int J Lang Commun Disord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471-488.</w:t>
      </w:r>
      <w:bookmarkEnd w:id="37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8" w:name="_ENREF_38"/>
      <w:r>
        <w:rPr>
          <w:rFonts w:ascii="Times New Roman" w:hAnsi="Times New Roman" w:cs="Times New Roman"/>
          <w:noProof/>
          <w:sz w:val="24"/>
          <w:szCs w:val="24"/>
        </w:rPr>
        <w:t xml:space="preserve">Rochon, E., Leonard, C., Burianova, H., Laird, L., Soros, P., Graham, S., and Grady, C. (2010). Neural changes after phonological treatment for anomia: An fMRI study.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and Language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114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164-179.</w:t>
      </w:r>
      <w:bookmarkEnd w:id="38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9" w:name="_ENREF_39"/>
      <w:r>
        <w:rPr>
          <w:rFonts w:ascii="Times New Roman" w:hAnsi="Times New Roman" w:cs="Times New Roman"/>
          <w:noProof/>
          <w:sz w:val="24"/>
          <w:szCs w:val="24"/>
        </w:rPr>
        <w:t xml:space="preserve">Rose, M., and Douglas, J. (2008). Treating a semantic word production deficit in aphasia with verbal and gesture methods.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20-41.</w:t>
      </w:r>
      <w:bookmarkEnd w:id="39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0" w:name="_ENREF_40"/>
      <w:r>
        <w:rPr>
          <w:rFonts w:ascii="Times New Roman" w:hAnsi="Times New Roman" w:cs="Times New Roman"/>
          <w:noProof/>
          <w:sz w:val="24"/>
          <w:szCs w:val="24"/>
        </w:rPr>
        <w:t xml:space="preserve">Salis, C., and Edwards, S. (2010). Treatment of written verb and written sentence production in an individual with aphasia: A clinical study.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24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1051-1063.</w:t>
      </w:r>
      <w:bookmarkEnd w:id="40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1" w:name="_ENREF_41"/>
      <w:r>
        <w:rPr>
          <w:rFonts w:ascii="Times New Roman" w:hAnsi="Times New Roman" w:cs="Times New Roman"/>
          <w:noProof/>
          <w:sz w:val="24"/>
          <w:szCs w:val="24"/>
        </w:rPr>
        <w:t xml:space="preserve">Sandberg, C., and Kiran, S. (2014). How justice can affect jury: Training abstract words promotes generalisation to concrete words in patients with aphasia.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Neuropsychological Rehabilitation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1-32.</w:t>
      </w:r>
      <w:bookmarkEnd w:id="41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2" w:name="_ENREF_42"/>
      <w:r>
        <w:rPr>
          <w:rFonts w:ascii="Times New Roman" w:hAnsi="Times New Roman" w:cs="Times New Roman"/>
          <w:noProof/>
          <w:sz w:val="24"/>
          <w:szCs w:val="24"/>
        </w:rPr>
        <w:t xml:space="preserve">Stadie, N., Schorder, A., Postler, J., Lorenz, A., Swoboda-Moll, M., Burchert, F., and De Bleser, R. (2008). Unambiguous generalization effects after treatment of non-cationical sentence production in German agrammatism.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and Language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104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211-229.</w:t>
      </w:r>
      <w:bookmarkEnd w:id="42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3" w:name="_ENREF_43"/>
      <w:r>
        <w:rPr>
          <w:rFonts w:ascii="Times New Roman" w:hAnsi="Times New Roman" w:cs="Times New Roman"/>
          <w:noProof/>
          <w:sz w:val="24"/>
          <w:szCs w:val="24"/>
        </w:rPr>
        <w:t xml:space="preserve">Stanczak, L., Waters, G., and Caplan, D. (2006). Typicality-based learning and generalisation in aphasia: Two case studies of anomia treatment.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Aphasiology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374-383.</w:t>
      </w:r>
      <w:bookmarkEnd w:id="43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4" w:name="_ENREF_44"/>
      <w:r>
        <w:rPr>
          <w:rFonts w:ascii="Times New Roman" w:hAnsi="Times New Roman" w:cs="Times New Roman"/>
          <w:noProof/>
          <w:sz w:val="24"/>
          <w:szCs w:val="24"/>
        </w:rPr>
        <w:t xml:space="preserve">Tessier, C., Weill-Chounlamountry, A., Michelot, N., and Pradat-Diehl, P. (2007). Rehabilitation of word deafness due to auditory analysis disorder.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injury : [BI]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1165-1174.</w:t>
      </w:r>
      <w:bookmarkEnd w:id="44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5" w:name="_ENREF_45"/>
      <w:r>
        <w:rPr>
          <w:rFonts w:ascii="Times New Roman" w:hAnsi="Times New Roman" w:cs="Times New Roman"/>
          <w:noProof/>
          <w:sz w:val="24"/>
          <w:szCs w:val="24"/>
        </w:rPr>
        <w:t xml:space="preserve">Tsapkini, K., and Hillis, A.E. (2013). Spelling intervention in post-stroke aphasia and primary progressive aphasia.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Behavioural neurology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55-66.</w:t>
      </w:r>
      <w:bookmarkEnd w:id="45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6" w:name="_ENREF_46"/>
      <w:r>
        <w:rPr>
          <w:rFonts w:ascii="Times New Roman" w:hAnsi="Times New Roman" w:cs="Times New Roman"/>
          <w:noProof/>
          <w:sz w:val="24"/>
          <w:szCs w:val="24"/>
        </w:rPr>
        <w:t xml:space="preserve">Vallat-Azouvi, C., Pradat-Diehl, P., and Azouvi, P. (2009). Rehabilitation of the central executive of working memory after severe traumatic brain injury: Two single-case studies.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Injury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23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585-594.</w:t>
      </w:r>
      <w:bookmarkEnd w:id="46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7" w:name="_ENREF_47"/>
      <w:r>
        <w:rPr>
          <w:rFonts w:ascii="Times New Roman" w:hAnsi="Times New Roman" w:cs="Times New Roman"/>
          <w:noProof/>
          <w:sz w:val="24"/>
          <w:szCs w:val="24"/>
        </w:rPr>
        <w:t xml:space="preserve">Weinrich, M., Boser, K.I., Mccall, D., and Bishop, V. (2001). Training agrammatic subjects on passive sentences: Implications for syntactic deficit theories.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and Language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76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45-61.</w:t>
      </w:r>
      <w:bookmarkEnd w:id="47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8" w:name="_ENREF_48"/>
      <w:r>
        <w:rPr>
          <w:rFonts w:ascii="Times New Roman" w:hAnsi="Times New Roman" w:cs="Times New Roman"/>
          <w:noProof/>
          <w:sz w:val="24"/>
          <w:szCs w:val="24"/>
        </w:rPr>
        <w:t xml:space="preserve">Westerberg, H., Jacobaeus, H., Hirvikoski, T., Clevberger, P., Ostensson, M.L., Bartfai, A., and Klingberg, T. (2007). Computerized working memory training after stroke - A pilot study.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Injury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21-29.</w:t>
      </w:r>
      <w:bookmarkEnd w:id="48"/>
    </w:p>
    <w:p w:rsidR="006F504E" w:rsidRDefault="006F504E" w:rsidP="006F504E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9" w:name="_ENREF_49"/>
      <w:r>
        <w:rPr>
          <w:rFonts w:ascii="Times New Roman" w:hAnsi="Times New Roman" w:cs="Times New Roman"/>
          <w:noProof/>
          <w:sz w:val="24"/>
          <w:szCs w:val="24"/>
        </w:rPr>
        <w:t xml:space="preserve">Whetstone, T. (1998). The representation of arithmetic facts in memory: Results from retraining a brain-damaged patient. </w:t>
      </w:r>
      <w:r w:rsidRPr="006F504E">
        <w:rPr>
          <w:rFonts w:ascii="Times New Roman" w:hAnsi="Times New Roman" w:cs="Times New Roman"/>
          <w:i/>
          <w:noProof/>
          <w:sz w:val="24"/>
          <w:szCs w:val="24"/>
        </w:rPr>
        <w:t>Brain and Cognition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36</w:t>
      </w:r>
      <w:r w:rsidRPr="006F504E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290-309.</w:t>
      </w:r>
      <w:bookmarkEnd w:id="49"/>
    </w:p>
    <w:p w:rsidR="006F504E" w:rsidRDefault="006F504E" w:rsidP="006F504E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06083" w:rsidRPr="000177F4" w:rsidRDefault="00871775">
      <w:pPr>
        <w:rPr>
          <w:rFonts w:ascii="Times New Roman" w:hAnsi="Times New Roman" w:cs="Times New Roman"/>
          <w:sz w:val="24"/>
          <w:szCs w:val="24"/>
        </w:rPr>
      </w:pPr>
      <w:r w:rsidRPr="000177F4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06083" w:rsidRPr="000177F4" w:rsidSect="00F75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7D" w:rsidRDefault="00F75A7D" w:rsidP="00E06045">
      <w:pPr>
        <w:spacing w:line="240" w:lineRule="auto"/>
      </w:pPr>
      <w:r>
        <w:separator/>
      </w:r>
    </w:p>
  </w:endnote>
  <w:endnote w:type="continuationSeparator" w:id="0">
    <w:p w:rsidR="00F75A7D" w:rsidRDefault="00F75A7D" w:rsidP="00E06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7D" w:rsidRDefault="00871775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BBD80C0A2ADA4DDD8068817B3839D4A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75A7D">
          <w:rPr>
            <w:color w:val="000000" w:themeColor="text1"/>
            <w:sz w:val="24"/>
            <w:szCs w:val="24"/>
          </w:rPr>
          <w:t>Carrie Des Roches</w:t>
        </w:r>
      </w:sdtContent>
    </w:sdt>
  </w:p>
  <w:p w:rsidR="00F75A7D" w:rsidRDefault="0087177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52" type="#_x0000_t202" style="position:absolute;margin-left:146.4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<v:textbox style="mso-fit-shape-to-text:t">
            <w:txbxContent>
              <w:p w:rsidR="00F75A7D" w:rsidRPr="00F75A7D" w:rsidRDefault="00871775">
                <w:pPr>
                  <w:pStyle w:val="Footer"/>
                  <w:jc w:val="right"/>
                  <w:rPr>
                    <w:color w:val="000000" w:themeColor="text1"/>
                    <w:sz w:val="24"/>
                    <w:szCs w:val="24"/>
                  </w:rPr>
                </w:pPr>
                <w:r w:rsidRPr="00F75A7D">
                  <w:rPr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75A7D" w:rsidRPr="00F75A7D">
                  <w:rPr>
                    <w:color w:val="000000" w:themeColor="text1"/>
                    <w:sz w:val="24"/>
                    <w:szCs w:val="24"/>
                  </w:rPr>
                  <w:instrText xml:space="preserve"> PAGE  \* Arabic  \* MERGEFORMAT </w:instrText>
                </w:r>
                <w:r w:rsidRPr="00F75A7D">
                  <w:rPr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F12FF4">
                  <w:rPr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F75A7D">
                  <w:rPr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871775">
      <w:rPr>
        <w:noProof/>
        <w:color w:val="4F81BD" w:themeColor="accent1"/>
      </w:rPr>
      <w:pict>
        <v:rect id="Rectangle 58" o:spid="_x0000_s2051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<w10:wrap type="square"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7D" w:rsidRDefault="00871775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-1044522623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75A7D">
          <w:rPr>
            <w:color w:val="000000" w:themeColor="text1"/>
            <w:sz w:val="24"/>
            <w:szCs w:val="24"/>
          </w:rPr>
          <w:t>Carrie Des Roches</w:t>
        </w:r>
      </w:sdtContent>
    </w:sdt>
  </w:p>
  <w:p w:rsidR="00F75A7D" w:rsidRDefault="0087177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146.4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<v:textbox style="mso-fit-shape-to-text:t">
            <w:txbxContent>
              <w:p w:rsidR="00F75A7D" w:rsidRPr="00F75A7D" w:rsidRDefault="00871775">
                <w:pPr>
                  <w:pStyle w:val="Footer"/>
                  <w:jc w:val="right"/>
                  <w:rPr>
                    <w:color w:val="000000" w:themeColor="text1"/>
                    <w:sz w:val="24"/>
                    <w:szCs w:val="24"/>
                  </w:rPr>
                </w:pPr>
                <w:r w:rsidRPr="00F75A7D">
                  <w:rPr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75A7D" w:rsidRPr="00F75A7D">
                  <w:rPr>
                    <w:color w:val="000000" w:themeColor="text1"/>
                    <w:sz w:val="24"/>
                    <w:szCs w:val="24"/>
                  </w:rPr>
                  <w:instrText xml:space="preserve"> PAGE  \* Arabic  \* MERGEFORMAT </w:instrText>
                </w:r>
                <w:r w:rsidRPr="00F75A7D">
                  <w:rPr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F12FF4">
                  <w:rPr>
                    <w:noProof/>
                    <w:color w:val="000000" w:themeColor="text1"/>
                    <w:sz w:val="24"/>
                    <w:szCs w:val="24"/>
                  </w:rPr>
                  <w:t>3</w:t>
                </w:r>
                <w:r w:rsidRPr="00F75A7D">
                  <w:rPr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871775">
      <w:rPr>
        <w:noProof/>
        <w:color w:val="4F81BD" w:themeColor="accent1"/>
      </w:rPr>
      <w:pict>
        <v:rect id="Rectangle 2" o:spid="_x0000_s2049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OI7H2DkAQAAEQQAAA4AAAAAAAAAAAAAAAAALgIAAGRycy9lMm9Eb2MueG1sUEsBAi0AFAAG&#10;AAgAAAAhALu8VnPZAAAAAwEAAA8AAAAAAAAAAAAAAAAAPgQAAGRycy9kb3ducmV2LnhtbFBLBQYA&#10;AAAABAAEAPMAAABEBQAAAAA=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7D" w:rsidRDefault="00F75A7D" w:rsidP="00E06045">
      <w:pPr>
        <w:spacing w:line="240" w:lineRule="auto"/>
      </w:pPr>
      <w:r>
        <w:separator/>
      </w:r>
    </w:p>
  </w:footnote>
  <w:footnote w:type="continuationSeparator" w:id="0">
    <w:p w:rsidR="00F75A7D" w:rsidRDefault="00F75A7D" w:rsidP="00E060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7D" w:rsidRDefault="00F75A7D">
    <w:pPr>
      <w:pStyle w:val="Header"/>
    </w:pPr>
    <w:r w:rsidRPr="00F75A7D">
      <w:rPr>
        <w:b/>
        <w:i/>
        <w:sz w:val="20"/>
      </w:rPr>
      <w:t>Des Roches, et al.</w:t>
    </w:r>
    <w:r>
      <w:tab/>
    </w:r>
    <w:r>
      <w:tab/>
    </w:r>
    <w:r w:rsidRPr="00F75A7D">
      <w:rPr>
        <w:b/>
      </w:rPr>
      <w:t xml:space="preserve">Effectiveness of iPad-based </w:t>
    </w:r>
    <w:r w:rsidR="00F12FF4">
      <w:rPr>
        <w:b/>
      </w:rPr>
      <w:t>rehabilitation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F4" w:rsidRPr="00F12FF4" w:rsidRDefault="00F75A7D" w:rsidP="00F75A7D">
    <w:pPr>
      <w:pStyle w:val="Header"/>
      <w:rPr>
        <w:b/>
      </w:rPr>
    </w:pPr>
    <w:r w:rsidRPr="00F75A7D">
      <w:rPr>
        <w:b/>
        <w:i/>
        <w:sz w:val="20"/>
      </w:rPr>
      <w:t>Des Roches, et al.</w:t>
    </w:r>
    <w:r>
      <w:tab/>
    </w:r>
    <w:r>
      <w:tab/>
    </w:r>
    <w:r w:rsidRPr="00F75A7D">
      <w:rPr>
        <w:b/>
      </w:rPr>
      <w:t xml:space="preserve">Effectiveness of iPad-based </w:t>
    </w:r>
    <w:r w:rsidR="00F12FF4">
      <w:rPr>
        <w:b/>
      </w:rPr>
      <w:t>rehabilitation</w:t>
    </w:r>
  </w:p>
  <w:p w:rsidR="00F75A7D" w:rsidRPr="00F75A7D" w:rsidRDefault="00F75A7D" w:rsidP="00F75A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7D" w:rsidRDefault="00F75A7D" w:rsidP="00F75A7D">
    <w:pPr>
      <w:pStyle w:val="Header"/>
    </w:pPr>
    <w:r>
      <w:t xml:space="preserve">Frontiers in </w:t>
    </w:r>
    <w:r w:rsidRPr="00E06045">
      <w:rPr>
        <w:b/>
        <w:color w:val="0070C0"/>
      </w:rPr>
      <w:t>Human Neuroscience</w:t>
    </w:r>
    <w:r>
      <w:rPr>
        <w:b/>
        <w:color w:val="0070C0"/>
      </w:rPr>
      <w:tab/>
    </w:r>
    <w:r>
      <w:rPr>
        <w:b/>
        <w:color w:val="0070C0"/>
      </w:rPr>
      <w:tab/>
    </w:r>
    <w:r>
      <w:t>Supplementary Material</w:t>
    </w:r>
  </w:p>
  <w:p w:rsidR="00F75A7D" w:rsidRDefault="00F03085" w:rsidP="00F75A7D">
    <w:pPr>
      <w:pStyle w:val="Header"/>
      <w:jc w:val="right"/>
    </w:pPr>
    <w:r>
      <w:t>8/20/2014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F34A0"/>
    <w:rsid w:val="00013DBA"/>
    <w:rsid w:val="000177F4"/>
    <w:rsid w:val="00051A08"/>
    <w:rsid w:val="000745DE"/>
    <w:rsid w:val="000A02A3"/>
    <w:rsid w:val="000B7CA8"/>
    <w:rsid w:val="000F477E"/>
    <w:rsid w:val="00174CEE"/>
    <w:rsid w:val="001A472F"/>
    <w:rsid w:val="001C0D65"/>
    <w:rsid w:val="0021431C"/>
    <w:rsid w:val="00251C28"/>
    <w:rsid w:val="00257416"/>
    <w:rsid w:val="002F0DD4"/>
    <w:rsid w:val="002F4723"/>
    <w:rsid w:val="00301E10"/>
    <w:rsid w:val="00371737"/>
    <w:rsid w:val="00373DC8"/>
    <w:rsid w:val="003D2BCB"/>
    <w:rsid w:val="003F7388"/>
    <w:rsid w:val="00432235"/>
    <w:rsid w:val="00433D34"/>
    <w:rsid w:val="004B7CFE"/>
    <w:rsid w:val="00506083"/>
    <w:rsid w:val="0051354F"/>
    <w:rsid w:val="005167C8"/>
    <w:rsid w:val="005332F9"/>
    <w:rsid w:val="0055411B"/>
    <w:rsid w:val="00563B27"/>
    <w:rsid w:val="00565892"/>
    <w:rsid w:val="00575F6B"/>
    <w:rsid w:val="00577798"/>
    <w:rsid w:val="00582020"/>
    <w:rsid w:val="00592CE0"/>
    <w:rsid w:val="00624275"/>
    <w:rsid w:val="006314F4"/>
    <w:rsid w:val="006778E8"/>
    <w:rsid w:val="006854E7"/>
    <w:rsid w:val="006938C0"/>
    <w:rsid w:val="006A4C5B"/>
    <w:rsid w:val="006B585A"/>
    <w:rsid w:val="006B72A4"/>
    <w:rsid w:val="006C1D8C"/>
    <w:rsid w:val="006F140B"/>
    <w:rsid w:val="006F504E"/>
    <w:rsid w:val="00717F86"/>
    <w:rsid w:val="00734F4D"/>
    <w:rsid w:val="00755CE8"/>
    <w:rsid w:val="007707C5"/>
    <w:rsid w:val="00780D05"/>
    <w:rsid w:val="00851B8C"/>
    <w:rsid w:val="00856474"/>
    <w:rsid w:val="00871775"/>
    <w:rsid w:val="008816B8"/>
    <w:rsid w:val="008830E9"/>
    <w:rsid w:val="008931DA"/>
    <w:rsid w:val="008E6277"/>
    <w:rsid w:val="008F7DC6"/>
    <w:rsid w:val="009208ED"/>
    <w:rsid w:val="00920E96"/>
    <w:rsid w:val="00924246"/>
    <w:rsid w:val="009528F6"/>
    <w:rsid w:val="00996342"/>
    <w:rsid w:val="0099797D"/>
    <w:rsid w:val="009C231D"/>
    <w:rsid w:val="009C54CB"/>
    <w:rsid w:val="009D7AAF"/>
    <w:rsid w:val="00A1416A"/>
    <w:rsid w:val="00A419E8"/>
    <w:rsid w:val="00AA3063"/>
    <w:rsid w:val="00B34874"/>
    <w:rsid w:val="00BA3B59"/>
    <w:rsid w:val="00BD2CA6"/>
    <w:rsid w:val="00BD7B56"/>
    <w:rsid w:val="00BF34A0"/>
    <w:rsid w:val="00C27D5F"/>
    <w:rsid w:val="00C31B70"/>
    <w:rsid w:val="00C77027"/>
    <w:rsid w:val="00CC6ABA"/>
    <w:rsid w:val="00CE0EE3"/>
    <w:rsid w:val="00D05F77"/>
    <w:rsid w:val="00D37C47"/>
    <w:rsid w:val="00D51689"/>
    <w:rsid w:val="00DA246B"/>
    <w:rsid w:val="00DD33B1"/>
    <w:rsid w:val="00E00C9C"/>
    <w:rsid w:val="00E02F12"/>
    <w:rsid w:val="00E06045"/>
    <w:rsid w:val="00E17B5F"/>
    <w:rsid w:val="00E23704"/>
    <w:rsid w:val="00E271D6"/>
    <w:rsid w:val="00E3567F"/>
    <w:rsid w:val="00E74336"/>
    <w:rsid w:val="00EB5865"/>
    <w:rsid w:val="00EE11FD"/>
    <w:rsid w:val="00EF00C8"/>
    <w:rsid w:val="00F03085"/>
    <w:rsid w:val="00F12FF4"/>
    <w:rsid w:val="00F2416A"/>
    <w:rsid w:val="00F75A7D"/>
    <w:rsid w:val="00FA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4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5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1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77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0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45"/>
  </w:style>
  <w:style w:type="paragraph" w:styleId="Footer">
    <w:name w:val="footer"/>
    <w:basedOn w:val="Normal"/>
    <w:link w:val="FooterChar"/>
    <w:uiPriority w:val="99"/>
    <w:unhideWhenUsed/>
    <w:rsid w:val="00E060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45"/>
  </w:style>
  <w:style w:type="paragraph" w:styleId="ListParagraph">
    <w:name w:val="List Paragraph"/>
    <w:basedOn w:val="Normal"/>
    <w:uiPriority w:val="34"/>
    <w:qFormat/>
    <w:rsid w:val="00F75A7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CE490426FA1F417B964E942E3A6CE9DE">
    <w:name w:val="CE490426FA1F417B964E942E3A6CE9DE"/>
    <w:rsid w:val="00F75A7D"/>
    <w:pPr>
      <w:spacing w:after="200" w:line="276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4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5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1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77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0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45"/>
  </w:style>
  <w:style w:type="paragraph" w:styleId="Footer">
    <w:name w:val="footer"/>
    <w:basedOn w:val="Normal"/>
    <w:link w:val="FooterChar"/>
    <w:uiPriority w:val="99"/>
    <w:unhideWhenUsed/>
    <w:rsid w:val="00E060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45"/>
  </w:style>
  <w:style w:type="paragraph" w:styleId="ListParagraph">
    <w:name w:val="List Paragraph"/>
    <w:basedOn w:val="Normal"/>
    <w:uiPriority w:val="34"/>
    <w:qFormat/>
    <w:rsid w:val="00F75A7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CE490426FA1F417B964E942E3A6CE9DE">
    <w:name w:val="CE490426FA1F417B964E942E3A6CE9DE"/>
    <w:rsid w:val="00F75A7D"/>
    <w:pPr>
      <w:spacing w:after="200" w:line="276" w:lineRule="auto"/>
    </w:pPr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2687030701254248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adesroc@gmail.com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D80C0A2ADA4DDD8068817B3839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E1DD-CAC7-4A9A-94DC-574A09A62A9D}"/>
      </w:docPartPr>
      <w:docPartBody>
        <w:p w:rsidR="001D7A69" w:rsidRDefault="001D7A69" w:rsidP="001D7A69">
          <w:pPr>
            <w:pStyle w:val="BBD80C0A2ADA4DDD8068817B3839D4A2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20"/>
  <w:characterSpacingControl w:val="doNotCompress"/>
  <w:compat>
    <w:useFELayout/>
  </w:compat>
  <w:rsids>
    <w:rsidRoot w:val="001D7A69"/>
    <w:rsid w:val="001D7A69"/>
    <w:rsid w:val="002C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D80C0A2ADA4DDD8068817B3839D4A2">
    <w:name w:val="BBD80C0A2ADA4DDD8068817B3839D4A2"/>
    <w:rsid w:val="001D7A69"/>
  </w:style>
  <w:style w:type="paragraph" w:customStyle="1" w:styleId="848335C21E734CD6B00E1335010F2362">
    <w:name w:val="848335C21E734CD6B00E1335010F2362"/>
    <w:rsid w:val="001D7A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Table</DocumentType>
    <DocumentId xmlns="684028b4-177f-4616-bee8-7fd0d2a07079">Table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 xsi:nil="true"/>
    <IsDeleted xmlns="684028b4-177f-4616-bee8-7fd0d2a07079">false</IsDeleted>
    <FileFormat xmlns="684028b4-177f-4616-bee8-7fd0d2a07079">DOCX</FileFormat>
    <TitleName xmlns="684028b4-177f-4616-bee8-7fd0d2a07079">Table 1.DOCX</TitleName>
  </documentManagement>
</p:properties>
</file>

<file path=customXml/itemProps1.xml><?xml version="1.0" encoding="utf-8"?>
<ds:datastoreItem xmlns:ds="http://schemas.openxmlformats.org/officeDocument/2006/customXml" ds:itemID="{72E5C7E6-5019-4A3C-885D-B32630ADF56C}"/>
</file>

<file path=customXml/itemProps2.xml><?xml version="1.0" encoding="utf-8"?>
<ds:datastoreItem xmlns:ds="http://schemas.openxmlformats.org/officeDocument/2006/customXml" ds:itemID="{67FAFFA0-EC37-460E-BA33-66AE1DEE405A}"/>
</file>

<file path=customXml/itemProps3.xml><?xml version="1.0" encoding="utf-8"?>
<ds:datastoreItem xmlns:ds="http://schemas.openxmlformats.org/officeDocument/2006/customXml" ds:itemID="{C1FA4D06-0469-4624-BD8B-6DF7B72D3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12878</Words>
  <Characters>73411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</Company>
  <LinksUpToDate>false</LinksUpToDate>
  <CharactersWithSpaces>86117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Des Roches</dc:creator>
  <cp:lastModifiedBy>Eric_Harvey</cp:lastModifiedBy>
  <cp:revision>7</cp:revision>
  <dcterms:created xsi:type="dcterms:W3CDTF">2014-08-04T19:41:00Z</dcterms:created>
  <dcterms:modified xsi:type="dcterms:W3CDTF">2014-11-15T17:36:00Z</dcterms:modified>
</cp:coreProperties>
</file>