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69332" w14:textId="77777777" w:rsidR="00E545BD" w:rsidRDefault="00000000">
      <w:pPr>
        <w:rPr>
          <w:rFonts w:ascii="Times New Roman" w:hAnsi="Times New Roman" w:cs="Times New Roman"/>
          <w:b/>
          <w:sz w:val="28"/>
          <w:szCs w:val="28"/>
          <w:lang w:val="en-GB"/>
        </w:rPr>
      </w:pPr>
      <w:r>
        <w:rPr>
          <w:rFonts w:ascii="Times New Roman" w:hAnsi="Times New Roman" w:cs="Times New Roman"/>
          <w:b/>
          <w:sz w:val="28"/>
          <w:szCs w:val="28"/>
          <w:lang w:val="en-GB"/>
        </w:rPr>
        <w:t>Supplementary material</w:t>
      </w:r>
    </w:p>
    <w:p w14:paraId="4F89A6CD" w14:textId="77777777" w:rsidR="00E545BD" w:rsidRDefault="00E545BD">
      <w:pPr>
        <w:adjustRightInd w:val="0"/>
        <w:snapToGrid w:val="0"/>
        <w:spacing w:line="480" w:lineRule="auto"/>
        <w:ind w:firstLineChars="200" w:firstLine="482"/>
        <w:jc w:val="left"/>
        <w:rPr>
          <w:rFonts w:ascii="Times New Roman" w:hAnsi="Times New Roman"/>
          <w:b/>
          <w:sz w:val="24"/>
        </w:rPr>
      </w:pPr>
    </w:p>
    <w:p w14:paraId="6ED0E4CE" w14:textId="3FD7010B" w:rsidR="00E545BD" w:rsidRDefault="00000000">
      <w:pPr>
        <w:adjustRightInd w:val="0"/>
        <w:snapToGrid w:val="0"/>
        <w:spacing w:line="360" w:lineRule="auto"/>
        <w:jc w:val="left"/>
        <w:rPr>
          <w:rFonts w:ascii="Times New Roman" w:hAnsi="Times New Roman"/>
          <w:b/>
          <w:sz w:val="24"/>
        </w:rPr>
      </w:pPr>
      <w:r>
        <w:rPr>
          <w:rFonts w:ascii="Times New Roman" w:hAnsi="Times New Roman" w:hint="eastAsia"/>
          <w:b/>
          <w:sz w:val="24"/>
        </w:rPr>
        <w:t>G</w:t>
      </w:r>
      <w:r>
        <w:rPr>
          <w:rFonts w:ascii="Times New Roman" w:hAnsi="Times New Roman"/>
          <w:b/>
          <w:sz w:val="24"/>
        </w:rPr>
        <w:t>ut microbiota</w:t>
      </w:r>
      <w:r w:rsidR="008A2DD4">
        <w:rPr>
          <w:rFonts w:ascii="Times New Roman" w:hAnsi="Times New Roman"/>
          <w:b/>
          <w:sz w:val="24"/>
        </w:rPr>
        <w:t xml:space="preserve"> composition</w:t>
      </w:r>
      <w:r>
        <w:rPr>
          <w:rFonts w:ascii="Times New Roman" w:hAnsi="Times New Roman" w:hint="eastAsia"/>
          <w:b/>
          <w:sz w:val="24"/>
        </w:rPr>
        <w:t xml:space="preserve"> and gene expression changes induced in the</w:t>
      </w:r>
      <w:r>
        <w:rPr>
          <w:rFonts w:ascii="Times New Roman" w:hAnsi="Times New Roman" w:hint="eastAsia"/>
          <w:b/>
          <w:i/>
          <w:iCs/>
          <w:sz w:val="24"/>
        </w:rPr>
        <w:t xml:space="preserve"> Apis cerana</w:t>
      </w:r>
      <w:r>
        <w:rPr>
          <w:rFonts w:ascii="Times New Roman" w:hAnsi="Times New Roman" w:hint="eastAsia"/>
          <w:b/>
          <w:sz w:val="24"/>
        </w:rPr>
        <w:t xml:space="preserve"> exposed to a</w:t>
      </w:r>
      <w:r>
        <w:rPr>
          <w:rFonts w:ascii="Times New Roman" w:hAnsi="Times New Roman"/>
          <w:b/>
          <w:sz w:val="24"/>
        </w:rPr>
        <w:t>cetamiprid and difenoconazole</w:t>
      </w:r>
      <w:r>
        <w:rPr>
          <w:rFonts w:ascii="Times New Roman" w:hAnsi="Times New Roman" w:hint="eastAsia"/>
          <w:b/>
          <w:sz w:val="24"/>
        </w:rPr>
        <w:t xml:space="preserve"> at e</w:t>
      </w:r>
      <w:r>
        <w:rPr>
          <w:rFonts w:ascii="Times New Roman" w:hAnsi="Times New Roman"/>
          <w:b/>
          <w:sz w:val="24"/>
        </w:rPr>
        <w:t>nvironmental</w:t>
      </w:r>
      <w:r w:rsidR="00DF1661">
        <w:rPr>
          <w:rFonts w:ascii="Times New Roman" w:hAnsi="Times New Roman" w:hint="eastAsia"/>
          <w:b/>
          <w:sz w:val="24"/>
        </w:rPr>
        <w:t>ly</w:t>
      </w:r>
      <w:r>
        <w:rPr>
          <w:rFonts w:ascii="Times New Roman" w:hAnsi="Times New Roman"/>
          <w:b/>
          <w:sz w:val="24"/>
        </w:rPr>
        <w:t xml:space="preserve"> re</w:t>
      </w:r>
      <w:r>
        <w:rPr>
          <w:rFonts w:ascii="Times New Roman" w:hAnsi="Times New Roman" w:hint="eastAsia"/>
          <w:b/>
          <w:sz w:val="24"/>
        </w:rPr>
        <w:t>a</w:t>
      </w:r>
      <w:r>
        <w:rPr>
          <w:rFonts w:ascii="Times New Roman" w:hAnsi="Times New Roman"/>
          <w:b/>
          <w:sz w:val="24"/>
        </w:rPr>
        <w:t>l</w:t>
      </w:r>
      <w:r>
        <w:rPr>
          <w:rFonts w:ascii="Times New Roman" w:hAnsi="Times New Roman" w:hint="eastAsia"/>
          <w:b/>
          <w:sz w:val="24"/>
        </w:rPr>
        <w:t>istic</w:t>
      </w:r>
      <w:r>
        <w:rPr>
          <w:rFonts w:ascii="Times New Roman" w:hAnsi="Times New Roman"/>
          <w:b/>
          <w:sz w:val="24"/>
        </w:rPr>
        <w:t xml:space="preserve"> concentrations</w:t>
      </w:r>
      <w:r>
        <w:rPr>
          <w:rFonts w:ascii="Times New Roman" w:hAnsi="Times New Roman" w:hint="eastAsia"/>
          <w:b/>
          <w:sz w:val="24"/>
        </w:rPr>
        <w:t xml:space="preserve"> alone or combined</w:t>
      </w:r>
    </w:p>
    <w:p w14:paraId="5EE6A6F9" w14:textId="77777777" w:rsidR="00E545BD" w:rsidRDefault="00E545BD">
      <w:pPr>
        <w:adjustRightInd w:val="0"/>
        <w:snapToGrid w:val="0"/>
        <w:spacing w:line="360" w:lineRule="auto"/>
        <w:jc w:val="left"/>
        <w:rPr>
          <w:rFonts w:ascii="Times New Roman" w:hAnsi="Times New Roman"/>
          <w:b/>
          <w:sz w:val="24"/>
        </w:rPr>
      </w:pPr>
    </w:p>
    <w:p w14:paraId="51A08D46" w14:textId="7C5DAE2B" w:rsidR="00E545BD" w:rsidRDefault="00000000">
      <w:pPr>
        <w:adjustRightInd w:val="0"/>
        <w:snapToGrid w:val="0"/>
        <w:spacing w:line="360" w:lineRule="auto"/>
        <w:jc w:val="left"/>
        <w:rPr>
          <w:rFonts w:ascii="Times New Roman" w:hAnsi="Times New Roman"/>
          <w:sz w:val="24"/>
          <w:vertAlign w:val="superscript"/>
        </w:rPr>
      </w:pPr>
      <w:r>
        <w:rPr>
          <w:rFonts w:ascii="Times New Roman" w:hAnsi="Times New Roman" w:hint="eastAsia"/>
          <w:sz w:val="24"/>
        </w:rPr>
        <w:t xml:space="preserve">Wensu Han </w:t>
      </w:r>
      <w:r w:rsidR="004C5922">
        <w:rPr>
          <w:rFonts w:ascii="Times New Roman" w:hAnsi="Times New Roman"/>
          <w:sz w:val="24"/>
          <w:vertAlign w:val="superscript"/>
        </w:rPr>
        <w:t>1</w:t>
      </w:r>
      <w:r>
        <w:rPr>
          <w:rFonts w:ascii="Times New Roman" w:hAnsi="Times New Roman" w:hint="eastAsia"/>
          <w:sz w:val="24"/>
          <w:vertAlign w:val="superscript"/>
        </w:rPr>
        <w:t xml:space="preserve">, </w:t>
      </w:r>
      <w:r w:rsidR="004C5922">
        <w:rPr>
          <w:rFonts w:ascii="Times New Roman" w:hAnsi="Times New Roman"/>
          <w:sz w:val="24"/>
          <w:vertAlign w:val="superscript"/>
        </w:rPr>
        <w:t>2</w:t>
      </w:r>
      <w:r>
        <w:rPr>
          <w:rFonts w:ascii="Times New Roman" w:hAnsi="Times New Roman" w:hint="eastAsia"/>
          <w:sz w:val="24"/>
          <w:vertAlign w:val="superscript"/>
        </w:rPr>
        <w:t>*</w:t>
      </w:r>
      <w:r>
        <w:rPr>
          <w:rFonts w:ascii="Times New Roman" w:hAnsi="Times New Roman" w:hint="eastAsia"/>
          <w:sz w:val="24"/>
        </w:rPr>
        <w:t xml:space="preserve">, Zheyuan Ye </w:t>
      </w:r>
      <w:r w:rsidR="004C5922">
        <w:rPr>
          <w:rFonts w:ascii="Times New Roman" w:hAnsi="Times New Roman"/>
          <w:sz w:val="24"/>
          <w:vertAlign w:val="superscript"/>
        </w:rPr>
        <w:t>1</w:t>
      </w:r>
      <w:r>
        <w:rPr>
          <w:rFonts w:ascii="Times New Roman" w:hAnsi="Times New Roman" w:hint="eastAsia"/>
          <w:sz w:val="24"/>
        </w:rPr>
        <w:t xml:space="preserve">, </w:t>
      </w:r>
      <w:r w:rsidR="00272A25">
        <w:rPr>
          <w:rFonts w:ascii="Times New Roman" w:hAnsi="Times New Roman"/>
          <w:sz w:val="24"/>
        </w:rPr>
        <w:t xml:space="preserve">Yifan Gu </w:t>
      </w:r>
      <w:r w:rsidR="004C5922">
        <w:rPr>
          <w:rFonts w:ascii="Times New Roman" w:hAnsi="Times New Roman"/>
          <w:sz w:val="24"/>
          <w:vertAlign w:val="superscript"/>
        </w:rPr>
        <w:t>1, 3, 4</w:t>
      </w:r>
      <w:r>
        <w:rPr>
          <w:rFonts w:ascii="Times New Roman" w:hAnsi="Times New Roman" w:hint="eastAsia"/>
          <w:sz w:val="24"/>
        </w:rPr>
        <w:t xml:space="preserve">, Yihai Zhong </w:t>
      </w:r>
      <w:r w:rsidR="004C5922">
        <w:rPr>
          <w:rFonts w:ascii="Times New Roman" w:hAnsi="Times New Roman"/>
          <w:sz w:val="24"/>
          <w:vertAlign w:val="superscript"/>
        </w:rPr>
        <w:t>1</w:t>
      </w:r>
      <w:r>
        <w:rPr>
          <w:rFonts w:ascii="Times New Roman" w:hAnsi="Times New Roman" w:hint="eastAsia"/>
          <w:sz w:val="24"/>
          <w:vertAlign w:val="superscript"/>
        </w:rPr>
        <w:t>,</w:t>
      </w:r>
      <w:r w:rsidR="004C5922">
        <w:rPr>
          <w:rFonts w:ascii="Times New Roman" w:hAnsi="Times New Roman"/>
          <w:sz w:val="24"/>
          <w:vertAlign w:val="superscript"/>
        </w:rPr>
        <w:t xml:space="preserve"> 2</w:t>
      </w:r>
      <w:r>
        <w:rPr>
          <w:rFonts w:ascii="Times New Roman" w:hAnsi="Times New Roman" w:hint="eastAsia"/>
          <w:sz w:val="24"/>
        </w:rPr>
        <w:t xml:space="preserve">, </w:t>
      </w:r>
      <w:bookmarkStart w:id="0" w:name="OLE_LINK1"/>
      <w:r>
        <w:rPr>
          <w:rFonts w:ascii="Times New Roman" w:hAnsi="Times New Roman" w:hint="eastAsia"/>
          <w:sz w:val="24"/>
        </w:rPr>
        <w:t>Jinglin Gao</w:t>
      </w:r>
      <w:bookmarkEnd w:id="0"/>
      <w:r>
        <w:rPr>
          <w:rFonts w:ascii="Times New Roman" w:hAnsi="Times New Roman" w:hint="eastAsia"/>
          <w:sz w:val="24"/>
        </w:rPr>
        <w:t xml:space="preserve"> </w:t>
      </w:r>
      <w:r w:rsidR="004C5922">
        <w:rPr>
          <w:rFonts w:ascii="Times New Roman" w:hAnsi="Times New Roman"/>
          <w:sz w:val="24"/>
          <w:vertAlign w:val="superscript"/>
        </w:rPr>
        <w:t>1</w:t>
      </w:r>
      <w:r>
        <w:rPr>
          <w:rFonts w:ascii="Times New Roman" w:hAnsi="Times New Roman" w:hint="eastAsia"/>
          <w:sz w:val="24"/>
          <w:vertAlign w:val="superscript"/>
        </w:rPr>
        <w:t>,</w:t>
      </w:r>
      <w:r w:rsidR="004C5922">
        <w:rPr>
          <w:rFonts w:ascii="Times New Roman" w:hAnsi="Times New Roman"/>
          <w:sz w:val="24"/>
          <w:vertAlign w:val="superscript"/>
        </w:rPr>
        <w:t xml:space="preserve"> 2</w:t>
      </w:r>
      <w:r>
        <w:rPr>
          <w:rFonts w:ascii="Times New Roman" w:hAnsi="Times New Roman" w:hint="eastAsia"/>
          <w:sz w:val="24"/>
          <w:vertAlign w:val="superscript"/>
        </w:rPr>
        <w:t>*</w:t>
      </w:r>
      <w:r>
        <w:rPr>
          <w:rFonts w:ascii="Times New Roman" w:hAnsi="Times New Roman" w:hint="eastAsia"/>
          <w:sz w:val="24"/>
        </w:rPr>
        <w:t xml:space="preserve">, </w:t>
      </w:r>
      <w:r w:rsidR="00272A25">
        <w:rPr>
          <w:rFonts w:ascii="Times New Roman" w:hAnsi="Times New Roman" w:hint="eastAsia"/>
          <w:sz w:val="24"/>
        </w:rPr>
        <w:t xml:space="preserve">Shan Zhao </w:t>
      </w:r>
      <w:r w:rsidR="004C5922">
        <w:rPr>
          <w:rFonts w:ascii="Times New Roman" w:hAnsi="Times New Roman"/>
          <w:sz w:val="24"/>
          <w:vertAlign w:val="superscript"/>
        </w:rPr>
        <w:t>1</w:t>
      </w:r>
      <w:r w:rsidR="00272A25">
        <w:rPr>
          <w:rFonts w:ascii="Times New Roman" w:hAnsi="Times New Roman" w:hint="eastAsia"/>
          <w:sz w:val="24"/>
          <w:vertAlign w:val="superscript"/>
        </w:rPr>
        <w:t>,</w:t>
      </w:r>
      <w:r w:rsidR="004C5922">
        <w:rPr>
          <w:rFonts w:ascii="Times New Roman" w:hAnsi="Times New Roman"/>
          <w:sz w:val="24"/>
          <w:vertAlign w:val="superscript"/>
        </w:rPr>
        <w:t xml:space="preserve"> 2</w:t>
      </w:r>
      <w:r w:rsidR="00272A25">
        <w:rPr>
          <w:rFonts w:ascii="Times New Roman" w:hAnsi="Times New Roman" w:hint="eastAsia"/>
          <w:sz w:val="24"/>
        </w:rPr>
        <w:t>,</w:t>
      </w:r>
      <w:r w:rsidR="00272A25">
        <w:rPr>
          <w:rFonts w:ascii="Times New Roman" w:hAnsi="Times New Roman"/>
          <w:sz w:val="24"/>
        </w:rPr>
        <w:t xml:space="preserve"> </w:t>
      </w:r>
      <w:r>
        <w:rPr>
          <w:rFonts w:ascii="Times New Roman" w:hAnsi="Times New Roman" w:hint="eastAsia"/>
          <w:sz w:val="24"/>
        </w:rPr>
        <w:t xml:space="preserve">Shijie Wang </w:t>
      </w:r>
      <w:r w:rsidR="004C5922">
        <w:rPr>
          <w:rFonts w:ascii="Times New Roman" w:hAnsi="Times New Roman"/>
          <w:sz w:val="24"/>
          <w:vertAlign w:val="superscript"/>
        </w:rPr>
        <w:t>1</w:t>
      </w:r>
      <w:r>
        <w:rPr>
          <w:rFonts w:ascii="Times New Roman" w:hAnsi="Times New Roman" w:hint="eastAsia"/>
          <w:sz w:val="24"/>
          <w:vertAlign w:val="superscript"/>
        </w:rPr>
        <w:t>,</w:t>
      </w:r>
      <w:r w:rsidR="004C5922">
        <w:rPr>
          <w:rFonts w:ascii="Times New Roman" w:hAnsi="Times New Roman"/>
          <w:sz w:val="24"/>
          <w:vertAlign w:val="superscript"/>
        </w:rPr>
        <w:t xml:space="preserve"> 2</w:t>
      </w:r>
      <w:r>
        <w:rPr>
          <w:rFonts w:ascii="Times New Roman" w:hAnsi="Times New Roman" w:hint="eastAsia"/>
          <w:sz w:val="24"/>
        </w:rPr>
        <w:t xml:space="preserve"> </w:t>
      </w:r>
    </w:p>
    <w:p w14:paraId="23E69B3B" w14:textId="77777777" w:rsidR="004C5922" w:rsidRPr="00C2394B" w:rsidRDefault="004C5922" w:rsidP="004C5922">
      <w:pPr>
        <w:spacing w:beforeLines="100" w:before="312"/>
        <w:rPr>
          <w:rFonts w:ascii="Times New Roman" w:eastAsia="Times New Roman" w:hAnsi="Times New Roman"/>
          <w:color w:val="000000"/>
          <w:kern w:val="0"/>
          <w:szCs w:val="21"/>
          <w:lang w:eastAsia="de-DE" w:bidi="en-US"/>
        </w:rPr>
      </w:pPr>
      <w:r w:rsidRPr="00C2394B">
        <w:rPr>
          <w:rFonts w:ascii="Times New Roman" w:eastAsia="Times New Roman" w:hAnsi="Times New Roman"/>
          <w:color w:val="000000"/>
          <w:kern w:val="0"/>
          <w:szCs w:val="21"/>
          <w:vertAlign w:val="superscript"/>
          <w:lang w:eastAsia="de-DE" w:bidi="en-US"/>
        </w:rPr>
        <w:t>1</w:t>
      </w:r>
      <w:r w:rsidRPr="00C2394B">
        <w:rPr>
          <w:rFonts w:ascii="Times New Roman" w:eastAsia="Times New Roman" w:hAnsi="Times New Roman"/>
          <w:color w:val="000000"/>
          <w:kern w:val="0"/>
          <w:szCs w:val="21"/>
          <w:lang w:eastAsia="de-DE" w:bidi="en-US"/>
        </w:rPr>
        <w:t xml:space="preserve"> Environment and Plant Protection Institute, Chinese Academy of Tropical Agricultural Sciences, Haikou, China</w:t>
      </w:r>
    </w:p>
    <w:p w14:paraId="60DDE61F" w14:textId="77777777" w:rsidR="004C5922" w:rsidRPr="00C2394B" w:rsidRDefault="004C5922" w:rsidP="004C5922">
      <w:pPr>
        <w:spacing w:beforeLines="50" w:before="156"/>
        <w:rPr>
          <w:rFonts w:ascii="Times New Roman" w:eastAsia="Times New Roman" w:hAnsi="Times New Roman"/>
          <w:color w:val="000000"/>
          <w:kern w:val="0"/>
          <w:szCs w:val="21"/>
          <w:lang w:eastAsia="de-DE" w:bidi="en-US"/>
        </w:rPr>
      </w:pPr>
      <w:r w:rsidRPr="00C2394B">
        <w:rPr>
          <w:rFonts w:ascii="Times New Roman" w:eastAsia="Times New Roman" w:hAnsi="Times New Roman"/>
          <w:color w:val="000000"/>
          <w:kern w:val="0"/>
          <w:szCs w:val="21"/>
          <w:vertAlign w:val="superscript"/>
          <w:lang w:eastAsia="de-DE" w:bidi="en-US"/>
        </w:rPr>
        <w:t>2</w:t>
      </w:r>
      <w:r w:rsidRPr="00C2394B">
        <w:rPr>
          <w:rFonts w:ascii="Times New Roman" w:eastAsia="Times New Roman" w:hAnsi="Times New Roman" w:hint="eastAsia"/>
          <w:color w:val="000000"/>
          <w:kern w:val="0"/>
          <w:szCs w:val="21"/>
          <w:lang w:eastAsia="de-DE" w:bidi="en-US"/>
        </w:rPr>
        <w:t xml:space="preserve"> </w:t>
      </w:r>
      <w:r w:rsidRPr="00C2394B">
        <w:rPr>
          <w:rFonts w:ascii="Times New Roman" w:eastAsia="Times New Roman" w:hAnsi="Times New Roman"/>
          <w:color w:val="000000"/>
          <w:kern w:val="0"/>
          <w:szCs w:val="21"/>
          <w:lang w:eastAsia="de-DE" w:bidi="en-US"/>
        </w:rPr>
        <w:t>Bee Industry Technology Research Center, Chinese Academy of</w:t>
      </w:r>
      <w:r w:rsidRPr="00C2394B">
        <w:rPr>
          <w:rFonts w:ascii="Times New Roman" w:eastAsia="Times New Roman" w:hAnsi="Times New Roman" w:hint="eastAsia"/>
          <w:color w:val="000000"/>
          <w:kern w:val="0"/>
          <w:szCs w:val="21"/>
          <w:lang w:eastAsia="de-DE" w:bidi="en-US"/>
        </w:rPr>
        <w:t xml:space="preserve"> </w:t>
      </w:r>
      <w:r w:rsidRPr="00C2394B">
        <w:rPr>
          <w:rFonts w:ascii="Times New Roman" w:eastAsia="Times New Roman" w:hAnsi="Times New Roman"/>
          <w:color w:val="000000"/>
          <w:kern w:val="0"/>
          <w:szCs w:val="21"/>
          <w:lang w:eastAsia="de-DE" w:bidi="en-US"/>
        </w:rPr>
        <w:t>Tropical Agricultural Sciences, Haikou</w:t>
      </w:r>
      <w:r>
        <w:rPr>
          <w:rFonts w:ascii="SimSun" w:hAnsi="SimSun" w:cs="SimSun" w:hint="eastAsia"/>
          <w:color w:val="000000"/>
          <w:kern w:val="0"/>
          <w:szCs w:val="21"/>
          <w:lang w:bidi="en-US"/>
        </w:rPr>
        <w:t>,</w:t>
      </w:r>
      <w:r w:rsidRPr="00C2394B">
        <w:rPr>
          <w:rFonts w:ascii="Times New Roman" w:eastAsia="Times New Roman" w:hAnsi="Times New Roman"/>
          <w:color w:val="000000"/>
          <w:kern w:val="0"/>
          <w:szCs w:val="21"/>
          <w:lang w:eastAsia="de-DE" w:bidi="en-US"/>
        </w:rPr>
        <w:t xml:space="preserve"> China</w:t>
      </w:r>
    </w:p>
    <w:p w14:paraId="3BD21C3D" w14:textId="77777777" w:rsidR="004C5922" w:rsidRPr="00C2394B" w:rsidRDefault="004C5922" w:rsidP="004C5922">
      <w:pPr>
        <w:spacing w:beforeLines="50" w:before="156" w:line="360" w:lineRule="auto"/>
        <w:rPr>
          <w:rFonts w:ascii="Times New Roman" w:eastAsia="Times New Roman" w:hAnsi="Times New Roman"/>
          <w:color w:val="000000"/>
          <w:kern w:val="0"/>
          <w:szCs w:val="21"/>
          <w:lang w:eastAsia="de-DE" w:bidi="en-US"/>
        </w:rPr>
      </w:pPr>
      <w:r w:rsidRPr="00C2394B">
        <w:rPr>
          <w:rFonts w:ascii="Times New Roman" w:eastAsia="Times New Roman" w:hAnsi="Times New Roman"/>
          <w:color w:val="000000"/>
          <w:kern w:val="0"/>
          <w:szCs w:val="21"/>
          <w:vertAlign w:val="superscript"/>
          <w:lang w:eastAsia="de-DE" w:bidi="en-US"/>
        </w:rPr>
        <w:t>3</w:t>
      </w:r>
      <w:r w:rsidRPr="00C2394B">
        <w:rPr>
          <w:rFonts w:ascii="Times New Roman" w:eastAsia="Times New Roman" w:hAnsi="Times New Roman" w:hint="eastAsia"/>
          <w:color w:val="000000"/>
          <w:kern w:val="0"/>
          <w:szCs w:val="21"/>
          <w:lang w:eastAsia="de-DE" w:bidi="en-US"/>
        </w:rPr>
        <w:t xml:space="preserve"> </w:t>
      </w:r>
      <w:r w:rsidRPr="00C2394B">
        <w:rPr>
          <w:rFonts w:ascii="Times New Roman" w:eastAsia="Times New Roman" w:hAnsi="Times New Roman"/>
          <w:color w:val="000000"/>
          <w:kern w:val="0"/>
          <w:szCs w:val="21"/>
          <w:lang w:eastAsia="de-DE" w:bidi="en-US"/>
        </w:rPr>
        <w:t>Sanya Institute of China Agricultural University, Sanya, China</w:t>
      </w:r>
      <w:r>
        <w:rPr>
          <w:rFonts w:ascii="Times New Roman" w:eastAsia="Times New Roman" w:hAnsi="Times New Roman"/>
          <w:color w:val="000000"/>
          <w:kern w:val="0"/>
          <w:szCs w:val="21"/>
          <w:lang w:eastAsia="de-DE" w:bidi="en-US"/>
        </w:rPr>
        <w:t xml:space="preserve"> </w:t>
      </w:r>
    </w:p>
    <w:p w14:paraId="069215FF" w14:textId="77777777" w:rsidR="004C5922" w:rsidRPr="00075C4B" w:rsidRDefault="004C5922" w:rsidP="004C5922">
      <w:pPr>
        <w:pStyle w:val="MDPI16affiliation"/>
        <w:spacing w:beforeLines="50" w:before="156" w:line="240" w:lineRule="auto"/>
        <w:ind w:left="0" w:firstLine="0"/>
        <w:rPr>
          <w:rFonts w:ascii="Times New Roman" w:hAnsi="Times New Roman"/>
          <w:sz w:val="21"/>
          <w:szCs w:val="21"/>
        </w:rPr>
      </w:pPr>
      <w:r>
        <w:rPr>
          <w:rFonts w:ascii="Times New Roman" w:hAnsi="Times New Roman"/>
          <w:sz w:val="21"/>
          <w:szCs w:val="21"/>
          <w:vertAlign w:val="superscript"/>
        </w:rPr>
        <w:t>4</w:t>
      </w:r>
      <w:r w:rsidRPr="00075C4B">
        <w:rPr>
          <w:rFonts w:ascii="Times New Roman" w:hAnsi="Times New Roman"/>
          <w:sz w:val="21"/>
          <w:szCs w:val="21"/>
        </w:rPr>
        <w:t xml:space="preserve"> Department of Entomology, College of Plant Protection, China Agricultural University, Beijing, China</w:t>
      </w:r>
    </w:p>
    <w:p w14:paraId="7C5EA21B" w14:textId="258D0F6A" w:rsidR="00E545BD" w:rsidRPr="004C5922" w:rsidRDefault="00E545BD" w:rsidP="004C5922">
      <w:pPr>
        <w:spacing w:line="480" w:lineRule="auto"/>
        <w:rPr>
          <w:rFonts w:ascii="Times New Roman" w:hAnsi="Times New Roman"/>
          <w:sz w:val="24"/>
        </w:rPr>
      </w:pPr>
    </w:p>
    <w:p w14:paraId="74681983" w14:textId="77777777" w:rsidR="004C5922" w:rsidRDefault="004C5922" w:rsidP="004C5922">
      <w:pPr>
        <w:spacing w:line="480" w:lineRule="auto"/>
        <w:rPr>
          <w:rFonts w:ascii="Times New Roman" w:hAnsi="Times New Roman"/>
          <w:sz w:val="24"/>
        </w:rPr>
      </w:pPr>
    </w:p>
    <w:p w14:paraId="5991D6F9" w14:textId="77777777" w:rsidR="00E545BD" w:rsidRDefault="00000000">
      <w:pPr>
        <w:adjustRightInd w:val="0"/>
        <w:snapToGrid w:val="0"/>
        <w:spacing w:line="360" w:lineRule="auto"/>
        <w:rPr>
          <w:rFonts w:ascii="Times New Roman" w:hAnsi="Times New Roman"/>
          <w:sz w:val="24"/>
        </w:rPr>
      </w:pPr>
      <w:r>
        <w:rPr>
          <w:rFonts w:ascii="Times New Roman" w:hAnsi="Times New Roman"/>
          <w:sz w:val="24"/>
        </w:rPr>
        <w:t>* Corresponding authors:</w:t>
      </w:r>
    </w:p>
    <w:p w14:paraId="4AF0FF99" w14:textId="77777777" w:rsidR="00E545BD" w:rsidRDefault="00000000">
      <w:pPr>
        <w:adjustRightInd w:val="0"/>
        <w:snapToGrid w:val="0"/>
        <w:spacing w:line="360" w:lineRule="auto"/>
        <w:rPr>
          <w:rFonts w:ascii="Times New Roman" w:hAnsi="Times New Roman"/>
          <w:sz w:val="24"/>
        </w:rPr>
      </w:pPr>
      <w:r>
        <w:rPr>
          <w:rFonts w:ascii="Times New Roman" w:hAnsi="Times New Roman" w:hint="eastAsia"/>
          <w:sz w:val="24"/>
        </w:rPr>
        <w:t>Wensu</w:t>
      </w:r>
      <w:r>
        <w:rPr>
          <w:rFonts w:ascii="Times New Roman" w:hAnsi="Times New Roman"/>
          <w:sz w:val="24"/>
        </w:rPr>
        <w:t xml:space="preserve"> </w:t>
      </w:r>
      <w:r>
        <w:rPr>
          <w:rFonts w:ascii="Times New Roman" w:hAnsi="Times New Roman" w:hint="eastAsia"/>
          <w:sz w:val="24"/>
        </w:rPr>
        <w:t>Han</w:t>
      </w:r>
      <w:r>
        <w:rPr>
          <w:rFonts w:ascii="Times New Roman" w:hAnsi="Times New Roman"/>
          <w:sz w:val="24"/>
        </w:rPr>
        <w:t>, E-mail:</w:t>
      </w:r>
      <w:r>
        <w:rPr>
          <w:rFonts w:ascii="Times New Roman" w:hAnsi="Times New Roman" w:hint="eastAsia"/>
          <w:sz w:val="24"/>
        </w:rPr>
        <w:t xml:space="preserve"> </w:t>
      </w:r>
      <w:hyperlink r:id="rId7" w:history="1">
        <w:r>
          <w:rPr>
            <w:rStyle w:val="Hyperlink"/>
            <w:rFonts w:ascii="Times New Roman" w:hAnsi="Times New Roman" w:hint="eastAsia"/>
            <w:sz w:val="24"/>
          </w:rPr>
          <w:t>hwswill8@126.com</w:t>
        </w:r>
      </w:hyperlink>
    </w:p>
    <w:p w14:paraId="1A8A7510" w14:textId="77777777" w:rsidR="00E545BD" w:rsidRDefault="00000000">
      <w:pPr>
        <w:adjustRightInd w:val="0"/>
        <w:snapToGrid w:val="0"/>
        <w:spacing w:line="360" w:lineRule="auto"/>
        <w:rPr>
          <w:rFonts w:ascii="Times New Roman" w:hAnsi="Times New Roman"/>
          <w:sz w:val="24"/>
        </w:rPr>
      </w:pPr>
      <w:r>
        <w:rPr>
          <w:rFonts w:ascii="Times New Roman" w:hAnsi="Times New Roman" w:hint="eastAsia"/>
          <w:sz w:val="24"/>
        </w:rPr>
        <w:t xml:space="preserve">Jinglin Gao, </w:t>
      </w:r>
      <w:r>
        <w:rPr>
          <w:rFonts w:ascii="Times New Roman" w:hAnsi="Times New Roman"/>
          <w:sz w:val="24"/>
        </w:rPr>
        <w:t>E-mail:</w:t>
      </w:r>
      <w:r>
        <w:rPr>
          <w:rFonts w:ascii="Times New Roman" w:hAnsi="Times New Roman" w:hint="eastAsia"/>
          <w:sz w:val="24"/>
        </w:rPr>
        <w:t xml:space="preserve"> jinglin.g@163.com</w:t>
      </w:r>
    </w:p>
    <w:p w14:paraId="4CB9B08B" w14:textId="77777777" w:rsidR="00E545BD" w:rsidRDefault="00E545BD">
      <w:pPr>
        <w:adjustRightInd w:val="0"/>
        <w:snapToGrid w:val="0"/>
        <w:spacing w:line="480" w:lineRule="auto"/>
        <w:ind w:firstLineChars="200" w:firstLine="482"/>
        <w:rPr>
          <w:rFonts w:ascii="Times New Roman" w:hAnsi="Times New Roman"/>
          <w:b/>
          <w:color w:val="000000"/>
          <w:sz w:val="24"/>
          <w:shd w:val="clear" w:color="auto" w:fill="FFFFFF"/>
        </w:rPr>
      </w:pPr>
    </w:p>
    <w:p w14:paraId="0AB69426" w14:textId="77777777" w:rsidR="00E545BD" w:rsidRDefault="00E545BD">
      <w:pPr>
        <w:adjustRightInd w:val="0"/>
        <w:snapToGrid w:val="0"/>
        <w:spacing w:line="480" w:lineRule="auto"/>
        <w:ind w:firstLineChars="200" w:firstLine="482"/>
        <w:rPr>
          <w:rFonts w:ascii="Times New Roman" w:hAnsi="Times New Roman"/>
          <w:b/>
          <w:color w:val="000000"/>
          <w:sz w:val="24"/>
          <w:shd w:val="clear" w:color="auto" w:fill="FFFFFF"/>
        </w:rPr>
      </w:pPr>
    </w:p>
    <w:p w14:paraId="195E2C81" w14:textId="77777777" w:rsidR="00E545BD" w:rsidRDefault="00E545BD">
      <w:pPr>
        <w:adjustRightInd w:val="0"/>
        <w:snapToGrid w:val="0"/>
        <w:spacing w:line="480" w:lineRule="auto"/>
        <w:ind w:firstLineChars="200" w:firstLine="482"/>
        <w:rPr>
          <w:rFonts w:ascii="Times New Roman" w:hAnsi="Times New Roman"/>
          <w:b/>
          <w:color w:val="000000"/>
          <w:sz w:val="24"/>
          <w:shd w:val="clear" w:color="auto" w:fill="FFFFFF"/>
        </w:rPr>
      </w:pPr>
    </w:p>
    <w:p w14:paraId="4CDE1B44" w14:textId="77777777" w:rsidR="00E545BD" w:rsidRDefault="00E545BD">
      <w:pPr>
        <w:adjustRightInd w:val="0"/>
        <w:snapToGrid w:val="0"/>
        <w:spacing w:line="480" w:lineRule="auto"/>
        <w:ind w:firstLineChars="200" w:firstLine="482"/>
        <w:rPr>
          <w:rFonts w:ascii="Times New Roman" w:hAnsi="Times New Roman"/>
          <w:b/>
          <w:color w:val="000000"/>
          <w:sz w:val="24"/>
          <w:shd w:val="clear" w:color="auto" w:fill="FFFFFF"/>
        </w:rPr>
      </w:pPr>
    </w:p>
    <w:p w14:paraId="7FC8E7B3" w14:textId="77777777" w:rsidR="00E545BD" w:rsidRDefault="00E545BD">
      <w:pPr>
        <w:adjustRightInd w:val="0"/>
        <w:snapToGrid w:val="0"/>
        <w:spacing w:line="480" w:lineRule="auto"/>
        <w:rPr>
          <w:rFonts w:ascii="Times New Roman" w:hAnsi="Times New Roman"/>
          <w:b/>
          <w:color w:val="000000"/>
          <w:sz w:val="24"/>
          <w:shd w:val="clear" w:color="auto" w:fill="FFFFFF"/>
        </w:rPr>
      </w:pPr>
    </w:p>
    <w:p w14:paraId="596DC2B9" w14:textId="2B6EA5DB" w:rsidR="00E545BD" w:rsidRDefault="00E545BD">
      <w:pPr>
        <w:adjustRightInd w:val="0"/>
        <w:snapToGrid w:val="0"/>
        <w:spacing w:line="480" w:lineRule="auto"/>
        <w:rPr>
          <w:rFonts w:ascii="Times New Roman" w:hAnsi="Times New Roman"/>
          <w:b/>
          <w:color w:val="000000"/>
          <w:sz w:val="24"/>
          <w:shd w:val="clear" w:color="auto" w:fill="FFFFFF"/>
        </w:rPr>
      </w:pPr>
    </w:p>
    <w:p w14:paraId="4EDD7D27" w14:textId="58A7B0B9" w:rsidR="00586C00" w:rsidRDefault="00586C00">
      <w:pPr>
        <w:adjustRightInd w:val="0"/>
        <w:snapToGrid w:val="0"/>
        <w:spacing w:line="480" w:lineRule="auto"/>
        <w:rPr>
          <w:rFonts w:ascii="Times New Roman" w:hAnsi="Times New Roman"/>
          <w:b/>
          <w:color w:val="000000"/>
          <w:sz w:val="24"/>
          <w:shd w:val="clear" w:color="auto" w:fill="FFFFFF"/>
        </w:rPr>
      </w:pPr>
    </w:p>
    <w:p w14:paraId="3433860B" w14:textId="37AA2FDC" w:rsidR="004C5922" w:rsidRDefault="004C5922">
      <w:pPr>
        <w:adjustRightInd w:val="0"/>
        <w:snapToGrid w:val="0"/>
        <w:spacing w:line="480" w:lineRule="auto"/>
        <w:rPr>
          <w:rFonts w:ascii="Times New Roman" w:hAnsi="Times New Roman"/>
          <w:b/>
          <w:color w:val="000000"/>
          <w:sz w:val="24"/>
          <w:shd w:val="clear" w:color="auto" w:fill="FFFFFF"/>
        </w:rPr>
      </w:pPr>
    </w:p>
    <w:p w14:paraId="16FAD8ED" w14:textId="77777777" w:rsidR="004C5922" w:rsidRDefault="004C5922">
      <w:pPr>
        <w:adjustRightInd w:val="0"/>
        <w:snapToGrid w:val="0"/>
        <w:spacing w:line="480" w:lineRule="auto"/>
        <w:rPr>
          <w:rFonts w:ascii="Times New Roman" w:hAnsi="Times New Roman"/>
          <w:b/>
          <w:color w:val="000000"/>
          <w:sz w:val="24"/>
          <w:shd w:val="clear" w:color="auto" w:fill="FFFFFF"/>
        </w:rPr>
      </w:pPr>
    </w:p>
    <w:p w14:paraId="62D4276B" w14:textId="77777777" w:rsidR="00E545BD" w:rsidRDefault="00000000">
      <w:pPr>
        <w:adjustRightInd w:val="0"/>
        <w:snapToGrid w:val="0"/>
        <w:rPr>
          <w:rFonts w:ascii="Times New Roman" w:hAnsi="Times New Roman"/>
          <w:sz w:val="24"/>
        </w:rPr>
      </w:pPr>
      <w:bookmarkStart w:id="1" w:name="OLE_LINK2"/>
      <w:r>
        <w:rPr>
          <w:rFonts w:ascii="Times New Roman" w:hAnsi="Times New Roman"/>
          <w:b/>
          <w:sz w:val="24"/>
        </w:rPr>
        <w:lastRenderedPageBreak/>
        <w:t xml:space="preserve">Table S1 </w:t>
      </w:r>
      <w:r>
        <w:rPr>
          <w:rFonts w:ascii="Times New Roman" w:hAnsi="Times New Roman"/>
          <w:sz w:val="24"/>
        </w:rPr>
        <w:t>Sequences of primer pairs used in the real-time quantitative PCR reactions</w:t>
      </w:r>
    </w:p>
    <w:tbl>
      <w:tblPr>
        <w:tblW w:w="0" w:type="auto"/>
        <w:tblLayout w:type="fixed"/>
        <w:tblLook w:val="04A0" w:firstRow="1" w:lastRow="0" w:firstColumn="1" w:lastColumn="0" w:noHBand="0" w:noVBand="1"/>
      </w:tblPr>
      <w:tblGrid>
        <w:gridCol w:w="1526"/>
        <w:gridCol w:w="3518"/>
        <w:gridCol w:w="2053"/>
        <w:gridCol w:w="1425"/>
      </w:tblGrid>
      <w:tr w:rsidR="00E545BD" w14:paraId="7A4B4212" w14:textId="77777777">
        <w:tc>
          <w:tcPr>
            <w:tcW w:w="1526" w:type="dxa"/>
            <w:tcBorders>
              <w:top w:val="single" w:sz="4" w:space="0" w:color="auto"/>
              <w:bottom w:val="single" w:sz="4" w:space="0" w:color="auto"/>
            </w:tcBorders>
            <w:vAlign w:val="center"/>
          </w:tcPr>
          <w:bookmarkEnd w:id="1"/>
          <w:p w14:paraId="7FF92981"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Target gene</w:t>
            </w:r>
          </w:p>
        </w:tc>
        <w:tc>
          <w:tcPr>
            <w:tcW w:w="3518" w:type="dxa"/>
            <w:tcBorders>
              <w:top w:val="single" w:sz="4" w:space="0" w:color="auto"/>
              <w:bottom w:val="single" w:sz="4" w:space="0" w:color="auto"/>
            </w:tcBorders>
            <w:vAlign w:val="center"/>
          </w:tcPr>
          <w:p w14:paraId="14BA40D0"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Primer sequence (5' - 3')</w:t>
            </w:r>
          </w:p>
        </w:tc>
        <w:tc>
          <w:tcPr>
            <w:tcW w:w="2053" w:type="dxa"/>
            <w:tcBorders>
              <w:top w:val="single" w:sz="4" w:space="0" w:color="auto"/>
              <w:bottom w:val="single" w:sz="4" w:space="0" w:color="auto"/>
            </w:tcBorders>
            <w:vAlign w:val="center"/>
          </w:tcPr>
          <w:p w14:paraId="48552448"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Gene classification</w:t>
            </w:r>
          </w:p>
        </w:tc>
        <w:tc>
          <w:tcPr>
            <w:tcW w:w="1425" w:type="dxa"/>
            <w:tcBorders>
              <w:top w:val="single" w:sz="4" w:space="0" w:color="auto"/>
              <w:bottom w:val="single" w:sz="4" w:space="0" w:color="auto"/>
            </w:tcBorders>
            <w:vAlign w:val="center"/>
          </w:tcPr>
          <w:p w14:paraId="055DCB41"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Source/Reference</w:t>
            </w:r>
          </w:p>
        </w:tc>
      </w:tr>
      <w:tr w:rsidR="00E545BD" w14:paraId="3961B840" w14:textId="77777777">
        <w:tc>
          <w:tcPr>
            <w:tcW w:w="1526" w:type="dxa"/>
            <w:vMerge w:val="restart"/>
            <w:tcBorders>
              <w:top w:val="single" w:sz="4" w:space="0" w:color="auto"/>
              <w:bottom w:val="single" w:sz="4" w:space="0" w:color="auto"/>
            </w:tcBorders>
            <w:vAlign w:val="center"/>
          </w:tcPr>
          <w:p w14:paraId="343294FD"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Secapin</w:t>
            </w:r>
          </w:p>
        </w:tc>
        <w:tc>
          <w:tcPr>
            <w:tcW w:w="3518" w:type="dxa"/>
            <w:tcBorders>
              <w:top w:val="single" w:sz="4" w:space="0" w:color="auto"/>
            </w:tcBorders>
          </w:tcPr>
          <w:p w14:paraId="138A8FD8"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TTCGACCCGCCAACTTGGATTTAC</w:t>
            </w:r>
          </w:p>
        </w:tc>
        <w:tc>
          <w:tcPr>
            <w:tcW w:w="2053" w:type="dxa"/>
            <w:vMerge w:val="restart"/>
            <w:tcBorders>
              <w:top w:val="single" w:sz="4" w:space="0" w:color="auto"/>
              <w:bottom w:val="single" w:sz="4" w:space="0" w:color="auto"/>
            </w:tcBorders>
            <w:vAlign w:val="center"/>
          </w:tcPr>
          <w:p w14:paraId="45BD1474" w14:textId="77777777" w:rsidR="00E545BD" w:rsidRDefault="00000000">
            <w:pPr>
              <w:adjustRightInd w:val="0"/>
              <w:snapToGrid w:val="0"/>
              <w:jc w:val="center"/>
              <w:rPr>
                <w:rFonts w:ascii="Times New Roman" w:hAnsi="Times New Roman"/>
                <w:sz w:val="16"/>
                <w:szCs w:val="16"/>
              </w:rPr>
            </w:pPr>
            <w:r>
              <w:rPr>
                <w:rFonts w:ascii="Times New Roman" w:hAnsi="Times New Roman"/>
                <w:sz w:val="16"/>
                <w:szCs w:val="16"/>
              </w:rPr>
              <w:t>Antimicrobial</w:t>
            </w:r>
            <w:r>
              <w:rPr>
                <w:rFonts w:ascii="Times New Roman" w:hAnsi="Times New Roman" w:hint="eastAsia"/>
                <w:sz w:val="16"/>
                <w:szCs w:val="16"/>
              </w:rPr>
              <w:t xml:space="preserve"> peptide</w:t>
            </w:r>
          </w:p>
        </w:tc>
        <w:tc>
          <w:tcPr>
            <w:tcW w:w="1425" w:type="dxa"/>
            <w:vMerge w:val="restart"/>
            <w:tcBorders>
              <w:top w:val="single" w:sz="4" w:space="0" w:color="auto"/>
              <w:bottom w:val="single" w:sz="4" w:space="0" w:color="auto"/>
            </w:tcBorders>
            <w:vAlign w:val="center"/>
          </w:tcPr>
          <w:p w14:paraId="01C68ED2"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Self-designed</w:t>
            </w:r>
          </w:p>
        </w:tc>
      </w:tr>
      <w:tr w:rsidR="00E545BD" w14:paraId="366FAE7B" w14:textId="77777777">
        <w:tc>
          <w:tcPr>
            <w:tcW w:w="1526" w:type="dxa"/>
            <w:vMerge/>
            <w:tcBorders>
              <w:bottom w:val="single" w:sz="4" w:space="0" w:color="auto"/>
            </w:tcBorders>
          </w:tcPr>
          <w:p w14:paraId="74E63E4C" w14:textId="77777777" w:rsidR="00E545BD" w:rsidRDefault="00E545BD">
            <w:pPr>
              <w:adjustRightInd w:val="0"/>
              <w:snapToGrid w:val="0"/>
              <w:rPr>
                <w:rFonts w:ascii="Times New Roman" w:hAnsi="Times New Roman"/>
                <w:i/>
                <w:sz w:val="16"/>
                <w:szCs w:val="16"/>
              </w:rPr>
            </w:pPr>
          </w:p>
        </w:tc>
        <w:tc>
          <w:tcPr>
            <w:tcW w:w="3518" w:type="dxa"/>
            <w:tcBorders>
              <w:bottom w:val="single" w:sz="4" w:space="0" w:color="auto"/>
            </w:tcBorders>
          </w:tcPr>
          <w:p w14:paraId="3FF0F2A7"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TGGGAGGACATCTGACAGGTACTG</w:t>
            </w:r>
          </w:p>
        </w:tc>
        <w:tc>
          <w:tcPr>
            <w:tcW w:w="2053" w:type="dxa"/>
            <w:vMerge/>
            <w:tcBorders>
              <w:bottom w:val="single" w:sz="4" w:space="0" w:color="auto"/>
            </w:tcBorders>
          </w:tcPr>
          <w:p w14:paraId="1999D30D"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3D426028" w14:textId="77777777" w:rsidR="00E545BD" w:rsidRDefault="00E545BD">
            <w:pPr>
              <w:adjustRightInd w:val="0"/>
              <w:snapToGrid w:val="0"/>
              <w:jc w:val="center"/>
              <w:rPr>
                <w:rFonts w:ascii="Times New Roman" w:hAnsi="Times New Roman"/>
                <w:sz w:val="16"/>
                <w:szCs w:val="16"/>
              </w:rPr>
            </w:pPr>
          </w:p>
        </w:tc>
      </w:tr>
      <w:tr w:rsidR="00E545BD" w14:paraId="574D5331" w14:textId="77777777">
        <w:tc>
          <w:tcPr>
            <w:tcW w:w="1526" w:type="dxa"/>
            <w:vMerge w:val="restart"/>
            <w:tcBorders>
              <w:top w:val="single" w:sz="4" w:space="0" w:color="auto"/>
              <w:bottom w:val="single" w:sz="4" w:space="0" w:color="auto"/>
            </w:tcBorders>
            <w:vAlign w:val="center"/>
          </w:tcPr>
          <w:p w14:paraId="75857740"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abaecin</w:t>
            </w:r>
          </w:p>
        </w:tc>
        <w:tc>
          <w:tcPr>
            <w:tcW w:w="3518" w:type="dxa"/>
            <w:tcBorders>
              <w:top w:val="single" w:sz="4" w:space="0" w:color="auto"/>
            </w:tcBorders>
          </w:tcPr>
          <w:p w14:paraId="1C3CD8E6"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ATCTTCGCACTACTCGCCAC</w:t>
            </w:r>
          </w:p>
        </w:tc>
        <w:tc>
          <w:tcPr>
            <w:tcW w:w="2053" w:type="dxa"/>
            <w:vMerge w:val="restart"/>
            <w:tcBorders>
              <w:top w:val="single" w:sz="4" w:space="0" w:color="auto"/>
              <w:bottom w:val="single" w:sz="4" w:space="0" w:color="auto"/>
            </w:tcBorders>
            <w:vAlign w:val="center"/>
          </w:tcPr>
          <w:p w14:paraId="6559B2C3" w14:textId="77777777" w:rsidR="00E545BD" w:rsidRDefault="00000000">
            <w:pPr>
              <w:adjustRightInd w:val="0"/>
              <w:snapToGrid w:val="0"/>
              <w:jc w:val="center"/>
              <w:rPr>
                <w:rFonts w:ascii="Times New Roman" w:hAnsi="Times New Roman"/>
                <w:sz w:val="16"/>
                <w:szCs w:val="16"/>
              </w:rPr>
            </w:pPr>
            <w:r>
              <w:rPr>
                <w:rFonts w:ascii="Times New Roman" w:hAnsi="Times New Roman"/>
                <w:sz w:val="16"/>
                <w:szCs w:val="16"/>
              </w:rPr>
              <w:t>Antimicrobial</w:t>
            </w:r>
            <w:r>
              <w:rPr>
                <w:rFonts w:ascii="Times New Roman" w:hAnsi="Times New Roman" w:hint="eastAsia"/>
                <w:sz w:val="16"/>
                <w:szCs w:val="16"/>
              </w:rPr>
              <w:t xml:space="preserve"> peptide</w:t>
            </w:r>
          </w:p>
        </w:tc>
        <w:tc>
          <w:tcPr>
            <w:tcW w:w="1425" w:type="dxa"/>
            <w:vMerge w:val="restart"/>
            <w:tcBorders>
              <w:top w:val="single" w:sz="4" w:space="0" w:color="auto"/>
              <w:bottom w:val="single" w:sz="4" w:space="0" w:color="auto"/>
            </w:tcBorders>
            <w:vAlign w:val="center"/>
          </w:tcPr>
          <w:p w14:paraId="3D2BE06C"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Wu et al., 2020</w:t>
            </w:r>
          </w:p>
        </w:tc>
      </w:tr>
      <w:tr w:rsidR="00E545BD" w14:paraId="3275DEEA" w14:textId="77777777">
        <w:tc>
          <w:tcPr>
            <w:tcW w:w="1526" w:type="dxa"/>
            <w:vMerge/>
            <w:tcBorders>
              <w:bottom w:val="single" w:sz="4" w:space="0" w:color="auto"/>
            </w:tcBorders>
          </w:tcPr>
          <w:p w14:paraId="4C7D7556" w14:textId="77777777" w:rsidR="00E545BD" w:rsidRDefault="00E545BD">
            <w:pPr>
              <w:adjustRightInd w:val="0"/>
              <w:snapToGrid w:val="0"/>
              <w:rPr>
                <w:rFonts w:ascii="Times New Roman" w:hAnsi="Times New Roman"/>
                <w:i/>
                <w:sz w:val="16"/>
                <w:szCs w:val="16"/>
              </w:rPr>
            </w:pPr>
          </w:p>
        </w:tc>
        <w:tc>
          <w:tcPr>
            <w:tcW w:w="3518" w:type="dxa"/>
            <w:tcBorders>
              <w:bottom w:val="single" w:sz="4" w:space="0" w:color="auto"/>
            </w:tcBorders>
          </w:tcPr>
          <w:p w14:paraId="040B4BB9"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CCTGACCAGGAAACGTTGGA</w:t>
            </w:r>
          </w:p>
        </w:tc>
        <w:tc>
          <w:tcPr>
            <w:tcW w:w="2053" w:type="dxa"/>
            <w:vMerge/>
            <w:tcBorders>
              <w:bottom w:val="single" w:sz="4" w:space="0" w:color="auto"/>
            </w:tcBorders>
          </w:tcPr>
          <w:p w14:paraId="4064A5C4"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70381476" w14:textId="77777777" w:rsidR="00E545BD" w:rsidRDefault="00E545BD">
            <w:pPr>
              <w:adjustRightInd w:val="0"/>
              <w:snapToGrid w:val="0"/>
              <w:jc w:val="center"/>
              <w:rPr>
                <w:rFonts w:ascii="Times New Roman" w:hAnsi="Times New Roman"/>
                <w:sz w:val="16"/>
                <w:szCs w:val="16"/>
              </w:rPr>
            </w:pPr>
          </w:p>
        </w:tc>
      </w:tr>
      <w:tr w:rsidR="00E545BD" w14:paraId="51A5695B" w14:textId="77777777">
        <w:tc>
          <w:tcPr>
            <w:tcW w:w="1526" w:type="dxa"/>
            <w:vMerge w:val="restart"/>
            <w:tcBorders>
              <w:top w:val="single" w:sz="4" w:space="0" w:color="auto"/>
              <w:bottom w:val="single" w:sz="4" w:space="0" w:color="auto"/>
            </w:tcBorders>
            <w:vAlign w:val="center"/>
          </w:tcPr>
          <w:p w14:paraId="6EF58E26"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defensin1</w:t>
            </w:r>
          </w:p>
        </w:tc>
        <w:tc>
          <w:tcPr>
            <w:tcW w:w="3518" w:type="dxa"/>
            <w:tcBorders>
              <w:top w:val="single" w:sz="4" w:space="0" w:color="auto"/>
            </w:tcBorders>
          </w:tcPr>
          <w:p w14:paraId="5D5B2B28"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AGCCACTTGAGCATCCTGAG</w:t>
            </w:r>
          </w:p>
        </w:tc>
        <w:tc>
          <w:tcPr>
            <w:tcW w:w="2053" w:type="dxa"/>
            <w:vMerge w:val="restart"/>
            <w:tcBorders>
              <w:top w:val="single" w:sz="4" w:space="0" w:color="auto"/>
              <w:bottom w:val="single" w:sz="4" w:space="0" w:color="auto"/>
            </w:tcBorders>
            <w:vAlign w:val="center"/>
          </w:tcPr>
          <w:p w14:paraId="0D939858" w14:textId="77777777" w:rsidR="00E545BD" w:rsidRDefault="00000000">
            <w:pPr>
              <w:adjustRightInd w:val="0"/>
              <w:snapToGrid w:val="0"/>
              <w:jc w:val="center"/>
              <w:rPr>
                <w:rFonts w:ascii="Times New Roman" w:hAnsi="Times New Roman"/>
                <w:sz w:val="16"/>
                <w:szCs w:val="16"/>
              </w:rPr>
            </w:pPr>
            <w:r>
              <w:rPr>
                <w:rFonts w:ascii="Times New Roman" w:hAnsi="Times New Roman"/>
                <w:sz w:val="16"/>
                <w:szCs w:val="16"/>
              </w:rPr>
              <w:t>Antimicrobial</w:t>
            </w:r>
            <w:r>
              <w:rPr>
                <w:rFonts w:ascii="Times New Roman" w:hAnsi="Times New Roman" w:hint="eastAsia"/>
                <w:sz w:val="16"/>
                <w:szCs w:val="16"/>
              </w:rPr>
              <w:t xml:space="preserve"> peptide</w:t>
            </w:r>
          </w:p>
        </w:tc>
        <w:tc>
          <w:tcPr>
            <w:tcW w:w="1425" w:type="dxa"/>
            <w:vMerge w:val="restart"/>
            <w:tcBorders>
              <w:top w:val="single" w:sz="4" w:space="0" w:color="auto"/>
              <w:bottom w:val="single" w:sz="4" w:space="0" w:color="auto"/>
            </w:tcBorders>
            <w:vAlign w:val="center"/>
          </w:tcPr>
          <w:p w14:paraId="72481047"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Wu et al., 2020</w:t>
            </w:r>
          </w:p>
        </w:tc>
      </w:tr>
      <w:tr w:rsidR="00E545BD" w14:paraId="68F4369A" w14:textId="77777777">
        <w:tc>
          <w:tcPr>
            <w:tcW w:w="1526" w:type="dxa"/>
            <w:vMerge/>
            <w:tcBorders>
              <w:bottom w:val="single" w:sz="4" w:space="0" w:color="auto"/>
            </w:tcBorders>
          </w:tcPr>
          <w:p w14:paraId="51C7A1BF" w14:textId="77777777" w:rsidR="00E545BD" w:rsidRDefault="00E545BD">
            <w:pPr>
              <w:adjustRightInd w:val="0"/>
              <w:snapToGrid w:val="0"/>
              <w:rPr>
                <w:rFonts w:ascii="Times New Roman" w:hAnsi="Times New Roman"/>
                <w:i/>
                <w:sz w:val="16"/>
                <w:szCs w:val="16"/>
              </w:rPr>
            </w:pPr>
          </w:p>
        </w:tc>
        <w:tc>
          <w:tcPr>
            <w:tcW w:w="3518" w:type="dxa"/>
            <w:tcBorders>
              <w:bottom w:val="single" w:sz="4" w:space="0" w:color="auto"/>
            </w:tcBorders>
          </w:tcPr>
          <w:p w14:paraId="7295067B"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CCGTTCTTGCAATGACCTCC</w:t>
            </w:r>
          </w:p>
        </w:tc>
        <w:tc>
          <w:tcPr>
            <w:tcW w:w="2053" w:type="dxa"/>
            <w:vMerge/>
            <w:tcBorders>
              <w:bottom w:val="single" w:sz="4" w:space="0" w:color="auto"/>
            </w:tcBorders>
          </w:tcPr>
          <w:p w14:paraId="5A26A4AD"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178874C4" w14:textId="77777777" w:rsidR="00E545BD" w:rsidRDefault="00E545BD">
            <w:pPr>
              <w:adjustRightInd w:val="0"/>
              <w:snapToGrid w:val="0"/>
              <w:jc w:val="center"/>
              <w:rPr>
                <w:rFonts w:ascii="Times New Roman" w:hAnsi="Times New Roman"/>
                <w:sz w:val="16"/>
                <w:szCs w:val="16"/>
              </w:rPr>
            </w:pPr>
          </w:p>
        </w:tc>
      </w:tr>
      <w:tr w:rsidR="00E545BD" w14:paraId="6F78192E" w14:textId="77777777">
        <w:tc>
          <w:tcPr>
            <w:tcW w:w="1526" w:type="dxa"/>
            <w:vMerge w:val="restart"/>
            <w:tcBorders>
              <w:top w:val="single" w:sz="4" w:space="0" w:color="auto"/>
              <w:bottom w:val="single" w:sz="4" w:space="0" w:color="auto"/>
            </w:tcBorders>
            <w:vAlign w:val="center"/>
          </w:tcPr>
          <w:p w14:paraId="7BDFA302"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hymenoptaecin</w:t>
            </w:r>
          </w:p>
        </w:tc>
        <w:tc>
          <w:tcPr>
            <w:tcW w:w="3518" w:type="dxa"/>
            <w:tcBorders>
              <w:top w:val="single" w:sz="4" w:space="0" w:color="auto"/>
            </w:tcBorders>
          </w:tcPr>
          <w:p w14:paraId="4D7D879A"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CGTGTTGGTTGTCTTCTGCG</w:t>
            </w:r>
          </w:p>
        </w:tc>
        <w:tc>
          <w:tcPr>
            <w:tcW w:w="2053" w:type="dxa"/>
            <w:vMerge w:val="restart"/>
            <w:tcBorders>
              <w:top w:val="single" w:sz="4" w:space="0" w:color="auto"/>
              <w:bottom w:val="single" w:sz="4" w:space="0" w:color="auto"/>
            </w:tcBorders>
            <w:vAlign w:val="center"/>
          </w:tcPr>
          <w:p w14:paraId="63C7ECCB" w14:textId="77777777" w:rsidR="00E545BD" w:rsidRDefault="00000000">
            <w:pPr>
              <w:adjustRightInd w:val="0"/>
              <w:snapToGrid w:val="0"/>
              <w:jc w:val="center"/>
              <w:rPr>
                <w:rFonts w:ascii="Times New Roman" w:hAnsi="Times New Roman"/>
                <w:sz w:val="16"/>
                <w:szCs w:val="16"/>
              </w:rPr>
            </w:pPr>
            <w:r>
              <w:rPr>
                <w:rFonts w:ascii="Times New Roman" w:hAnsi="Times New Roman"/>
                <w:sz w:val="16"/>
                <w:szCs w:val="16"/>
              </w:rPr>
              <w:t>Antimicrobial</w:t>
            </w:r>
            <w:r>
              <w:rPr>
                <w:rFonts w:ascii="Times New Roman" w:hAnsi="Times New Roman" w:hint="eastAsia"/>
                <w:sz w:val="16"/>
                <w:szCs w:val="16"/>
              </w:rPr>
              <w:t xml:space="preserve"> peptide</w:t>
            </w:r>
          </w:p>
        </w:tc>
        <w:tc>
          <w:tcPr>
            <w:tcW w:w="1425" w:type="dxa"/>
            <w:vMerge w:val="restart"/>
            <w:tcBorders>
              <w:top w:val="single" w:sz="4" w:space="0" w:color="auto"/>
              <w:bottom w:val="single" w:sz="4" w:space="0" w:color="auto"/>
            </w:tcBorders>
            <w:vAlign w:val="center"/>
          </w:tcPr>
          <w:p w14:paraId="07D41D63"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Wu et al., 2020</w:t>
            </w:r>
          </w:p>
        </w:tc>
      </w:tr>
      <w:tr w:rsidR="00E545BD" w14:paraId="5917F33D" w14:textId="77777777">
        <w:tc>
          <w:tcPr>
            <w:tcW w:w="1526" w:type="dxa"/>
            <w:vMerge/>
            <w:tcBorders>
              <w:bottom w:val="single" w:sz="4" w:space="0" w:color="auto"/>
            </w:tcBorders>
          </w:tcPr>
          <w:p w14:paraId="6D6AFF15" w14:textId="77777777" w:rsidR="00E545BD" w:rsidRDefault="00E545BD">
            <w:pPr>
              <w:adjustRightInd w:val="0"/>
              <w:snapToGrid w:val="0"/>
              <w:rPr>
                <w:rFonts w:ascii="Times New Roman" w:hAnsi="Times New Roman"/>
                <w:sz w:val="16"/>
                <w:szCs w:val="16"/>
              </w:rPr>
            </w:pPr>
          </w:p>
        </w:tc>
        <w:tc>
          <w:tcPr>
            <w:tcW w:w="3518" w:type="dxa"/>
            <w:tcBorders>
              <w:bottom w:val="single" w:sz="4" w:space="0" w:color="auto"/>
            </w:tcBorders>
          </w:tcPr>
          <w:p w14:paraId="3CC8AEC2"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CACCATAGGCATCTCCCGTC</w:t>
            </w:r>
          </w:p>
        </w:tc>
        <w:tc>
          <w:tcPr>
            <w:tcW w:w="2053" w:type="dxa"/>
            <w:vMerge/>
            <w:tcBorders>
              <w:bottom w:val="single" w:sz="4" w:space="0" w:color="auto"/>
            </w:tcBorders>
          </w:tcPr>
          <w:p w14:paraId="79E51221"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63F56B08" w14:textId="77777777" w:rsidR="00E545BD" w:rsidRDefault="00E545BD">
            <w:pPr>
              <w:adjustRightInd w:val="0"/>
              <w:snapToGrid w:val="0"/>
              <w:jc w:val="center"/>
              <w:rPr>
                <w:rFonts w:ascii="Times New Roman" w:hAnsi="Times New Roman"/>
                <w:sz w:val="16"/>
                <w:szCs w:val="16"/>
              </w:rPr>
            </w:pPr>
          </w:p>
        </w:tc>
      </w:tr>
      <w:tr w:rsidR="00E545BD" w14:paraId="6C659B78" w14:textId="77777777">
        <w:tc>
          <w:tcPr>
            <w:tcW w:w="1526" w:type="dxa"/>
            <w:vMerge w:val="restart"/>
            <w:tcBorders>
              <w:top w:val="single" w:sz="4" w:space="0" w:color="auto"/>
              <w:bottom w:val="single" w:sz="4" w:space="0" w:color="auto"/>
            </w:tcBorders>
            <w:vAlign w:val="center"/>
          </w:tcPr>
          <w:p w14:paraId="06DB4321"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apidaecin</w:t>
            </w:r>
          </w:p>
        </w:tc>
        <w:tc>
          <w:tcPr>
            <w:tcW w:w="3518" w:type="dxa"/>
            <w:tcBorders>
              <w:top w:val="single" w:sz="4" w:space="0" w:color="auto"/>
            </w:tcBorders>
          </w:tcPr>
          <w:p w14:paraId="24AB05E8"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CTCCTCAACCTGCGCGTATTCG</w:t>
            </w:r>
          </w:p>
        </w:tc>
        <w:tc>
          <w:tcPr>
            <w:tcW w:w="2053" w:type="dxa"/>
            <w:vMerge w:val="restart"/>
            <w:tcBorders>
              <w:top w:val="single" w:sz="4" w:space="0" w:color="auto"/>
              <w:bottom w:val="single" w:sz="4" w:space="0" w:color="auto"/>
            </w:tcBorders>
            <w:vAlign w:val="center"/>
          </w:tcPr>
          <w:p w14:paraId="500E629B" w14:textId="77777777" w:rsidR="00E545BD" w:rsidRDefault="00000000">
            <w:pPr>
              <w:adjustRightInd w:val="0"/>
              <w:snapToGrid w:val="0"/>
              <w:jc w:val="center"/>
              <w:rPr>
                <w:rFonts w:ascii="Times New Roman" w:hAnsi="Times New Roman"/>
                <w:sz w:val="16"/>
                <w:szCs w:val="16"/>
              </w:rPr>
            </w:pPr>
            <w:r>
              <w:rPr>
                <w:rFonts w:ascii="Times New Roman" w:hAnsi="Times New Roman"/>
                <w:sz w:val="16"/>
                <w:szCs w:val="16"/>
              </w:rPr>
              <w:t>Antimicrobial</w:t>
            </w:r>
            <w:r>
              <w:rPr>
                <w:rFonts w:ascii="Times New Roman" w:hAnsi="Times New Roman" w:hint="eastAsia"/>
                <w:sz w:val="16"/>
                <w:szCs w:val="16"/>
              </w:rPr>
              <w:t xml:space="preserve"> peptide</w:t>
            </w:r>
          </w:p>
        </w:tc>
        <w:tc>
          <w:tcPr>
            <w:tcW w:w="1425" w:type="dxa"/>
            <w:vMerge w:val="restart"/>
            <w:tcBorders>
              <w:top w:val="single" w:sz="4" w:space="0" w:color="auto"/>
              <w:bottom w:val="single" w:sz="4" w:space="0" w:color="auto"/>
            </w:tcBorders>
            <w:vAlign w:val="center"/>
          </w:tcPr>
          <w:p w14:paraId="52E9BF88"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Self-designed</w:t>
            </w:r>
          </w:p>
        </w:tc>
      </w:tr>
      <w:tr w:rsidR="00E545BD" w14:paraId="71FC5DFE" w14:textId="77777777">
        <w:tc>
          <w:tcPr>
            <w:tcW w:w="1526" w:type="dxa"/>
            <w:vMerge/>
            <w:tcBorders>
              <w:bottom w:val="single" w:sz="4" w:space="0" w:color="auto"/>
            </w:tcBorders>
          </w:tcPr>
          <w:p w14:paraId="110A4D59" w14:textId="77777777" w:rsidR="00E545BD" w:rsidRDefault="00E545BD">
            <w:pPr>
              <w:adjustRightInd w:val="0"/>
              <w:snapToGrid w:val="0"/>
              <w:rPr>
                <w:rFonts w:ascii="Times New Roman" w:hAnsi="Times New Roman"/>
                <w:sz w:val="16"/>
                <w:szCs w:val="16"/>
              </w:rPr>
            </w:pPr>
          </w:p>
        </w:tc>
        <w:tc>
          <w:tcPr>
            <w:tcW w:w="3518" w:type="dxa"/>
            <w:tcBorders>
              <w:bottom w:val="single" w:sz="4" w:space="0" w:color="auto"/>
            </w:tcBorders>
          </w:tcPr>
          <w:p w14:paraId="53460175"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CGGTTTAGCTTCACGGCGTAGAC</w:t>
            </w:r>
          </w:p>
        </w:tc>
        <w:tc>
          <w:tcPr>
            <w:tcW w:w="2053" w:type="dxa"/>
            <w:vMerge/>
            <w:tcBorders>
              <w:bottom w:val="single" w:sz="4" w:space="0" w:color="auto"/>
            </w:tcBorders>
          </w:tcPr>
          <w:p w14:paraId="3FB2D333"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4A5D225E" w14:textId="77777777" w:rsidR="00E545BD" w:rsidRDefault="00E545BD">
            <w:pPr>
              <w:adjustRightInd w:val="0"/>
              <w:snapToGrid w:val="0"/>
              <w:jc w:val="center"/>
              <w:rPr>
                <w:rFonts w:ascii="Times New Roman" w:hAnsi="Times New Roman"/>
                <w:sz w:val="16"/>
                <w:szCs w:val="16"/>
              </w:rPr>
            </w:pPr>
          </w:p>
        </w:tc>
      </w:tr>
      <w:tr w:rsidR="00E545BD" w14:paraId="2572C258" w14:textId="77777777">
        <w:tc>
          <w:tcPr>
            <w:tcW w:w="1526" w:type="dxa"/>
            <w:vMerge w:val="restart"/>
            <w:tcBorders>
              <w:top w:val="single" w:sz="4" w:space="0" w:color="auto"/>
              <w:bottom w:val="single" w:sz="4" w:space="0" w:color="auto"/>
            </w:tcBorders>
            <w:vAlign w:val="center"/>
          </w:tcPr>
          <w:p w14:paraId="79AEBE0C"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Accβ1</w:t>
            </w:r>
          </w:p>
        </w:tc>
        <w:tc>
          <w:tcPr>
            <w:tcW w:w="3518" w:type="dxa"/>
            <w:tcBorders>
              <w:top w:val="single" w:sz="4" w:space="0" w:color="auto"/>
            </w:tcBorders>
          </w:tcPr>
          <w:p w14:paraId="3FBDDE67"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CCTATGCGTGCTCGTGTTCTACC</w:t>
            </w:r>
          </w:p>
        </w:tc>
        <w:tc>
          <w:tcPr>
            <w:tcW w:w="2053" w:type="dxa"/>
            <w:vMerge w:val="restart"/>
            <w:tcBorders>
              <w:top w:val="single" w:sz="4" w:space="0" w:color="auto"/>
              <w:bottom w:val="single" w:sz="4" w:space="0" w:color="auto"/>
            </w:tcBorders>
            <w:vAlign w:val="center"/>
          </w:tcPr>
          <w:p w14:paraId="7209DBA0" w14:textId="77777777" w:rsidR="00E545BD" w:rsidRDefault="00000000">
            <w:pPr>
              <w:adjustRightInd w:val="0"/>
              <w:snapToGrid w:val="0"/>
              <w:jc w:val="center"/>
              <w:rPr>
                <w:rFonts w:ascii="Times New Roman" w:hAnsi="Times New Roman"/>
                <w:sz w:val="16"/>
                <w:szCs w:val="16"/>
              </w:rPr>
            </w:pPr>
            <w:r>
              <w:rPr>
                <w:rFonts w:ascii="Times New Roman" w:eastAsia="SimSun" w:hAnsi="Times New Roman" w:cs="Times New Roman" w:hint="eastAsia"/>
                <w:sz w:val="16"/>
                <w:szCs w:val="16"/>
              </w:rPr>
              <w:t>Acetylcholine receptor</w:t>
            </w:r>
            <w:r>
              <w:rPr>
                <w:rFonts w:ascii="Times New Roman" w:hAnsi="Times New Roman" w:hint="eastAsia"/>
                <w:sz w:val="16"/>
                <w:szCs w:val="16"/>
              </w:rPr>
              <w:t xml:space="preserve"> </w:t>
            </w:r>
          </w:p>
        </w:tc>
        <w:tc>
          <w:tcPr>
            <w:tcW w:w="1425" w:type="dxa"/>
            <w:vMerge w:val="restart"/>
            <w:tcBorders>
              <w:top w:val="single" w:sz="4" w:space="0" w:color="auto"/>
              <w:bottom w:val="single" w:sz="4" w:space="0" w:color="auto"/>
            </w:tcBorders>
            <w:vAlign w:val="center"/>
          </w:tcPr>
          <w:p w14:paraId="7F3B6A87"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Self-designed</w:t>
            </w:r>
          </w:p>
        </w:tc>
      </w:tr>
      <w:tr w:rsidR="00E545BD" w14:paraId="2D2C0956" w14:textId="77777777">
        <w:tc>
          <w:tcPr>
            <w:tcW w:w="1526" w:type="dxa"/>
            <w:vMerge/>
            <w:tcBorders>
              <w:bottom w:val="single" w:sz="4" w:space="0" w:color="auto"/>
            </w:tcBorders>
          </w:tcPr>
          <w:p w14:paraId="3E9662D7" w14:textId="77777777" w:rsidR="00E545BD" w:rsidRDefault="00E545BD">
            <w:pPr>
              <w:adjustRightInd w:val="0"/>
              <w:snapToGrid w:val="0"/>
              <w:rPr>
                <w:rFonts w:ascii="Times New Roman" w:hAnsi="Times New Roman"/>
                <w:sz w:val="16"/>
                <w:szCs w:val="16"/>
              </w:rPr>
            </w:pPr>
          </w:p>
        </w:tc>
        <w:tc>
          <w:tcPr>
            <w:tcW w:w="3518" w:type="dxa"/>
            <w:tcBorders>
              <w:bottom w:val="single" w:sz="4" w:space="0" w:color="auto"/>
            </w:tcBorders>
          </w:tcPr>
          <w:p w14:paraId="2A5AA6C7"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GGCAGGATCTTGCTGACCAGTAAC</w:t>
            </w:r>
          </w:p>
        </w:tc>
        <w:tc>
          <w:tcPr>
            <w:tcW w:w="2053" w:type="dxa"/>
            <w:vMerge/>
            <w:tcBorders>
              <w:bottom w:val="single" w:sz="4" w:space="0" w:color="auto"/>
            </w:tcBorders>
          </w:tcPr>
          <w:p w14:paraId="72BCDD82"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528AAD6D" w14:textId="77777777" w:rsidR="00E545BD" w:rsidRDefault="00E545BD">
            <w:pPr>
              <w:adjustRightInd w:val="0"/>
              <w:snapToGrid w:val="0"/>
              <w:jc w:val="center"/>
              <w:rPr>
                <w:rFonts w:ascii="Times New Roman" w:hAnsi="Times New Roman"/>
                <w:sz w:val="16"/>
                <w:szCs w:val="16"/>
              </w:rPr>
            </w:pPr>
          </w:p>
        </w:tc>
      </w:tr>
      <w:tr w:rsidR="00E545BD" w14:paraId="163D27A6" w14:textId="77777777">
        <w:tc>
          <w:tcPr>
            <w:tcW w:w="1526" w:type="dxa"/>
            <w:vMerge w:val="restart"/>
            <w:tcBorders>
              <w:top w:val="single" w:sz="4" w:space="0" w:color="auto"/>
              <w:bottom w:val="single" w:sz="4" w:space="0" w:color="auto"/>
            </w:tcBorders>
            <w:vAlign w:val="center"/>
          </w:tcPr>
          <w:p w14:paraId="0D6F00D0"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Accβ2</w:t>
            </w:r>
          </w:p>
        </w:tc>
        <w:tc>
          <w:tcPr>
            <w:tcW w:w="3518" w:type="dxa"/>
            <w:tcBorders>
              <w:top w:val="single" w:sz="4" w:space="0" w:color="auto"/>
            </w:tcBorders>
          </w:tcPr>
          <w:p w14:paraId="767ED37F"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AGCGTAACAAGTGTCGGCATCG</w:t>
            </w:r>
          </w:p>
        </w:tc>
        <w:tc>
          <w:tcPr>
            <w:tcW w:w="2053" w:type="dxa"/>
            <w:vMerge w:val="restart"/>
            <w:tcBorders>
              <w:top w:val="single" w:sz="4" w:space="0" w:color="auto"/>
              <w:bottom w:val="single" w:sz="4" w:space="0" w:color="auto"/>
            </w:tcBorders>
            <w:vAlign w:val="center"/>
          </w:tcPr>
          <w:p w14:paraId="7A84A838" w14:textId="77777777" w:rsidR="00E545BD" w:rsidRDefault="00000000">
            <w:pPr>
              <w:adjustRightInd w:val="0"/>
              <w:snapToGrid w:val="0"/>
              <w:jc w:val="center"/>
              <w:rPr>
                <w:rFonts w:ascii="Times New Roman" w:hAnsi="Times New Roman"/>
                <w:sz w:val="16"/>
                <w:szCs w:val="16"/>
              </w:rPr>
            </w:pPr>
            <w:r>
              <w:rPr>
                <w:rFonts w:ascii="Times New Roman" w:eastAsia="SimSun" w:hAnsi="Times New Roman" w:cs="Times New Roman" w:hint="eastAsia"/>
                <w:sz w:val="16"/>
                <w:szCs w:val="16"/>
              </w:rPr>
              <w:t xml:space="preserve">Acetylcholine receptor </w:t>
            </w:r>
          </w:p>
        </w:tc>
        <w:tc>
          <w:tcPr>
            <w:tcW w:w="1425" w:type="dxa"/>
            <w:vMerge w:val="restart"/>
            <w:tcBorders>
              <w:top w:val="single" w:sz="4" w:space="0" w:color="auto"/>
              <w:bottom w:val="single" w:sz="4" w:space="0" w:color="auto"/>
            </w:tcBorders>
            <w:vAlign w:val="center"/>
          </w:tcPr>
          <w:p w14:paraId="4E365A90"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Self-designed</w:t>
            </w:r>
          </w:p>
        </w:tc>
      </w:tr>
      <w:tr w:rsidR="00E545BD" w14:paraId="61037FC1" w14:textId="77777777">
        <w:tc>
          <w:tcPr>
            <w:tcW w:w="1526" w:type="dxa"/>
            <w:vMerge/>
            <w:tcBorders>
              <w:bottom w:val="single" w:sz="4" w:space="0" w:color="auto"/>
            </w:tcBorders>
          </w:tcPr>
          <w:p w14:paraId="4326BCE8" w14:textId="77777777" w:rsidR="00E545BD" w:rsidRDefault="00E545BD">
            <w:pPr>
              <w:adjustRightInd w:val="0"/>
              <w:snapToGrid w:val="0"/>
              <w:rPr>
                <w:rFonts w:ascii="Times New Roman" w:hAnsi="Times New Roman"/>
                <w:i/>
                <w:sz w:val="16"/>
                <w:szCs w:val="16"/>
              </w:rPr>
            </w:pPr>
          </w:p>
        </w:tc>
        <w:tc>
          <w:tcPr>
            <w:tcW w:w="3518" w:type="dxa"/>
            <w:tcBorders>
              <w:bottom w:val="single" w:sz="4" w:space="0" w:color="auto"/>
            </w:tcBorders>
          </w:tcPr>
          <w:p w14:paraId="4029F390"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CCGTAAGGCCACCAAGTGTGATC</w:t>
            </w:r>
          </w:p>
        </w:tc>
        <w:tc>
          <w:tcPr>
            <w:tcW w:w="2053" w:type="dxa"/>
            <w:vMerge/>
            <w:tcBorders>
              <w:bottom w:val="single" w:sz="4" w:space="0" w:color="auto"/>
            </w:tcBorders>
          </w:tcPr>
          <w:p w14:paraId="2471A8A4"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375F6070" w14:textId="77777777" w:rsidR="00E545BD" w:rsidRDefault="00E545BD">
            <w:pPr>
              <w:adjustRightInd w:val="0"/>
              <w:snapToGrid w:val="0"/>
              <w:jc w:val="center"/>
              <w:rPr>
                <w:rFonts w:ascii="Times New Roman" w:hAnsi="Times New Roman"/>
                <w:sz w:val="16"/>
                <w:szCs w:val="16"/>
              </w:rPr>
            </w:pPr>
          </w:p>
        </w:tc>
      </w:tr>
      <w:tr w:rsidR="00E545BD" w14:paraId="195BB1B8" w14:textId="77777777">
        <w:tc>
          <w:tcPr>
            <w:tcW w:w="1526" w:type="dxa"/>
            <w:vMerge w:val="restart"/>
            <w:tcBorders>
              <w:top w:val="single" w:sz="4" w:space="0" w:color="auto"/>
              <w:bottom w:val="single" w:sz="4" w:space="0" w:color="auto"/>
            </w:tcBorders>
            <w:vAlign w:val="center"/>
          </w:tcPr>
          <w:p w14:paraId="5E48EB80"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CYP4G11</w:t>
            </w:r>
          </w:p>
        </w:tc>
        <w:tc>
          <w:tcPr>
            <w:tcW w:w="3518" w:type="dxa"/>
            <w:tcBorders>
              <w:top w:val="single" w:sz="4" w:space="0" w:color="auto"/>
            </w:tcBorders>
          </w:tcPr>
          <w:p w14:paraId="2E7F65EB" w14:textId="77777777" w:rsidR="00E545BD" w:rsidRDefault="00000000">
            <w:pPr>
              <w:adjustRightInd w:val="0"/>
              <w:snapToGrid w:val="0"/>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CGCAAAGAGAATGGGAAGG</w:t>
            </w:r>
          </w:p>
        </w:tc>
        <w:tc>
          <w:tcPr>
            <w:tcW w:w="2053" w:type="dxa"/>
            <w:vMerge w:val="restart"/>
            <w:tcBorders>
              <w:top w:val="single" w:sz="4" w:space="0" w:color="auto"/>
              <w:bottom w:val="single" w:sz="4" w:space="0" w:color="auto"/>
            </w:tcBorders>
            <w:vAlign w:val="center"/>
          </w:tcPr>
          <w:p w14:paraId="6875A8BB"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Detoxifying</w:t>
            </w:r>
            <w:r>
              <w:rPr>
                <w:rFonts w:ascii="Times New Roman" w:hAnsi="Times New Roman"/>
                <w:sz w:val="16"/>
                <w:szCs w:val="16"/>
              </w:rPr>
              <w:t> </w:t>
            </w:r>
            <w:r>
              <w:rPr>
                <w:rFonts w:ascii="Times New Roman" w:hAnsi="Times New Roman" w:hint="eastAsia"/>
                <w:sz w:val="16"/>
                <w:szCs w:val="16"/>
              </w:rPr>
              <w:t>enzyme</w:t>
            </w:r>
          </w:p>
          <w:p w14:paraId="04D70F44"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Cytochrome P450</w:t>
            </w:r>
          </w:p>
        </w:tc>
        <w:tc>
          <w:tcPr>
            <w:tcW w:w="1425" w:type="dxa"/>
            <w:vMerge w:val="restart"/>
            <w:tcBorders>
              <w:top w:val="single" w:sz="4" w:space="0" w:color="auto"/>
              <w:bottom w:val="single" w:sz="4" w:space="0" w:color="auto"/>
            </w:tcBorders>
            <w:vAlign w:val="center"/>
          </w:tcPr>
          <w:p w14:paraId="49714472"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Shi et al., 2013</w:t>
            </w:r>
          </w:p>
        </w:tc>
      </w:tr>
      <w:tr w:rsidR="00E545BD" w14:paraId="0BE918E9" w14:textId="77777777">
        <w:tc>
          <w:tcPr>
            <w:tcW w:w="1526" w:type="dxa"/>
            <w:vMerge/>
            <w:tcBorders>
              <w:bottom w:val="single" w:sz="4" w:space="0" w:color="auto"/>
            </w:tcBorders>
          </w:tcPr>
          <w:p w14:paraId="6DBD8D53" w14:textId="77777777" w:rsidR="00E545BD" w:rsidRDefault="00E545BD">
            <w:pPr>
              <w:adjustRightInd w:val="0"/>
              <w:snapToGrid w:val="0"/>
              <w:rPr>
                <w:rFonts w:ascii="Times New Roman" w:hAnsi="Times New Roman"/>
                <w:sz w:val="16"/>
                <w:szCs w:val="16"/>
              </w:rPr>
            </w:pPr>
          </w:p>
        </w:tc>
        <w:tc>
          <w:tcPr>
            <w:tcW w:w="3518" w:type="dxa"/>
            <w:tcBorders>
              <w:bottom w:val="single" w:sz="4" w:space="0" w:color="auto"/>
            </w:tcBorders>
          </w:tcPr>
          <w:p w14:paraId="1BE38CCF"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CTTTTGTGTGACGGAGGTGC</w:t>
            </w:r>
          </w:p>
        </w:tc>
        <w:tc>
          <w:tcPr>
            <w:tcW w:w="2053" w:type="dxa"/>
            <w:vMerge/>
            <w:tcBorders>
              <w:bottom w:val="single" w:sz="4" w:space="0" w:color="auto"/>
            </w:tcBorders>
          </w:tcPr>
          <w:p w14:paraId="039DAB28"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52BBDBB9" w14:textId="77777777" w:rsidR="00E545BD" w:rsidRDefault="00E545BD">
            <w:pPr>
              <w:adjustRightInd w:val="0"/>
              <w:snapToGrid w:val="0"/>
              <w:jc w:val="center"/>
              <w:rPr>
                <w:rFonts w:ascii="Times New Roman" w:hAnsi="Times New Roman"/>
                <w:sz w:val="16"/>
                <w:szCs w:val="16"/>
              </w:rPr>
            </w:pPr>
          </w:p>
        </w:tc>
      </w:tr>
      <w:tr w:rsidR="00E545BD" w14:paraId="59998893" w14:textId="77777777">
        <w:tc>
          <w:tcPr>
            <w:tcW w:w="1526" w:type="dxa"/>
            <w:vMerge w:val="restart"/>
            <w:tcBorders>
              <w:top w:val="single" w:sz="4" w:space="0" w:color="auto"/>
              <w:bottom w:val="single" w:sz="4" w:space="0" w:color="auto"/>
            </w:tcBorders>
            <w:vAlign w:val="center"/>
          </w:tcPr>
          <w:p w14:paraId="086D47D0"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CYP9E2</w:t>
            </w:r>
          </w:p>
        </w:tc>
        <w:tc>
          <w:tcPr>
            <w:tcW w:w="3518" w:type="dxa"/>
            <w:tcBorders>
              <w:top w:val="single" w:sz="4" w:space="0" w:color="auto"/>
            </w:tcBorders>
          </w:tcPr>
          <w:p w14:paraId="6368ADA2"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CTTTTTGCAGCCGTGAACGA</w:t>
            </w:r>
          </w:p>
        </w:tc>
        <w:tc>
          <w:tcPr>
            <w:tcW w:w="2053" w:type="dxa"/>
            <w:vMerge w:val="restart"/>
            <w:tcBorders>
              <w:top w:val="single" w:sz="4" w:space="0" w:color="auto"/>
              <w:bottom w:val="single" w:sz="4" w:space="0" w:color="auto"/>
            </w:tcBorders>
            <w:vAlign w:val="center"/>
          </w:tcPr>
          <w:p w14:paraId="41DA0D19"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Detoxifying</w:t>
            </w:r>
            <w:r>
              <w:rPr>
                <w:rFonts w:ascii="Times New Roman" w:hAnsi="Times New Roman"/>
                <w:sz w:val="16"/>
                <w:szCs w:val="16"/>
              </w:rPr>
              <w:t> </w:t>
            </w:r>
            <w:r>
              <w:rPr>
                <w:rFonts w:ascii="Times New Roman" w:hAnsi="Times New Roman" w:hint="eastAsia"/>
                <w:sz w:val="16"/>
                <w:szCs w:val="16"/>
              </w:rPr>
              <w:t>enzyme</w:t>
            </w:r>
          </w:p>
          <w:p w14:paraId="65354B7A"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Cytochrome P450</w:t>
            </w:r>
          </w:p>
        </w:tc>
        <w:tc>
          <w:tcPr>
            <w:tcW w:w="1425" w:type="dxa"/>
            <w:vMerge w:val="restart"/>
            <w:tcBorders>
              <w:top w:val="single" w:sz="4" w:space="0" w:color="auto"/>
              <w:bottom w:val="single" w:sz="4" w:space="0" w:color="auto"/>
            </w:tcBorders>
            <w:vAlign w:val="center"/>
          </w:tcPr>
          <w:p w14:paraId="489D6787"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Jiang et al., 2016</w:t>
            </w:r>
          </w:p>
        </w:tc>
      </w:tr>
      <w:tr w:rsidR="00E545BD" w14:paraId="149A0C46" w14:textId="77777777">
        <w:tc>
          <w:tcPr>
            <w:tcW w:w="1526" w:type="dxa"/>
            <w:vMerge/>
            <w:tcBorders>
              <w:bottom w:val="single" w:sz="4" w:space="0" w:color="auto"/>
            </w:tcBorders>
          </w:tcPr>
          <w:p w14:paraId="721943C5" w14:textId="77777777" w:rsidR="00E545BD" w:rsidRDefault="00E545BD">
            <w:pPr>
              <w:adjustRightInd w:val="0"/>
              <w:snapToGrid w:val="0"/>
              <w:rPr>
                <w:rFonts w:ascii="Times New Roman" w:hAnsi="Times New Roman"/>
                <w:sz w:val="16"/>
                <w:szCs w:val="16"/>
              </w:rPr>
            </w:pPr>
          </w:p>
        </w:tc>
        <w:tc>
          <w:tcPr>
            <w:tcW w:w="3518" w:type="dxa"/>
            <w:tcBorders>
              <w:bottom w:val="single" w:sz="4" w:space="0" w:color="auto"/>
            </w:tcBorders>
          </w:tcPr>
          <w:p w14:paraId="4E49CAA3"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AATCTGTCGTGCTTCTGGGG</w:t>
            </w:r>
          </w:p>
        </w:tc>
        <w:tc>
          <w:tcPr>
            <w:tcW w:w="2053" w:type="dxa"/>
            <w:vMerge/>
            <w:tcBorders>
              <w:bottom w:val="single" w:sz="4" w:space="0" w:color="auto"/>
            </w:tcBorders>
          </w:tcPr>
          <w:p w14:paraId="7FEFA29B"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273E1AE2" w14:textId="77777777" w:rsidR="00E545BD" w:rsidRDefault="00E545BD">
            <w:pPr>
              <w:adjustRightInd w:val="0"/>
              <w:snapToGrid w:val="0"/>
              <w:jc w:val="center"/>
              <w:rPr>
                <w:rFonts w:ascii="Times New Roman" w:hAnsi="Times New Roman"/>
                <w:sz w:val="16"/>
                <w:szCs w:val="16"/>
              </w:rPr>
            </w:pPr>
          </w:p>
        </w:tc>
      </w:tr>
      <w:tr w:rsidR="00E545BD" w14:paraId="665D03D1" w14:textId="77777777">
        <w:tc>
          <w:tcPr>
            <w:tcW w:w="1526" w:type="dxa"/>
            <w:vMerge w:val="restart"/>
            <w:tcBorders>
              <w:top w:val="single" w:sz="4" w:space="0" w:color="auto"/>
              <w:bottom w:val="single" w:sz="4" w:space="0" w:color="auto"/>
            </w:tcBorders>
            <w:vAlign w:val="center"/>
          </w:tcPr>
          <w:p w14:paraId="74D5876F"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CYP336A1</w:t>
            </w:r>
          </w:p>
        </w:tc>
        <w:tc>
          <w:tcPr>
            <w:tcW w:w="3518" w:type="dxa"/>
            <w:tcBorders>
              <w:top w:val="single" w:sz="4" w:space="0" w:color="auto"/>
            </w:tcBorders>
          </w:tcPr>
          <w:p w14:paraId="3EB99B65" w14:textId="77777777" w:rsidR="00E545BD" w:rsidRDefault="00000000">
            <w:pPr>
              <w:adjustRightInd w:val="0"/>
              <w:snapToGrid w:val="0"/>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TGTTCGGTTATTTGCCATTCC</w:t>
            </w:r>
          </w:p>
        </w:tc>
        <w:tc>
          <w:tcPr>
            <w:tcW w:w="2053" w:type="dxa"/>
            <w:vMerge w:val="restart"/>
            <w:tcBorders>
              <w:top w:val="single" w:sz="4" w:space="0" w:color="auto"/>
              <w:bottom w:val="single" w:sz="4" w:space="0" w:color="auto"/>
            </w:tcBorders>
            <w:vAlign w:val="center"/>
          </w:tcPr>
          <w:p w14:paraId="718B4515"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Detoxifying</w:t>
            </w:r>
            <w:r>
              <w:rPr>
                <w:rFonts w:ascii="Times New Roman" w:hAnsi="Times New Roman"/>
                <w:sz w:val="16"/>
                <w:szCs w:val="16"/>
              </w:rPr>
              <w:t> </w:t>
            </w:r>
            <w:r>
              <w:rPr>
                <w:rFonts w:ascii="Times New Roman" w:hAnsi="Times New Roman" w:hint="eastAsia"/>
                <w:sz w:val="16"/>
                <w:szCs w:val="16"/>
              </w:rPr>
              <w:t>enzyme</w:t>
            </w:r>
          </w:p>
          <w:p w14:paraId="06E63D34"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Cytochrome P450</w:t>
            </w:r>
          </w:p>
        </w:tc>
        <w:tc>
          <w:tcPr>
            <w:tcW w:w="1425" w:type="dxa"/>
            <w:vMerge w:val="restart"/>
            <w:tcBorders>
              <w:top w:val="single" w:sz="4" w:space="0" w:color="auto"/>
              <w:bottom w:val="single" w:sz="4" w:space="0" w:color="auto"/>
            </w:tcBorders>
            <w:vAlign w:val="center"/>
          </w:tcPr>
          <w:p w14:paraId="49C6B00F"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Zhu et al., 2016</w:t>
            </w:r>
          </w:p>
        </w:tc>
      </w:tr>
      <w:tr w:rsidR="00E545BD" w14:paraId="6972D257" w14:textId="77777777">
        <w:tc>
          <w:tcPr>
            <w:tcW w:w="1526" w:type="dxa"/>
            <w:vMerge/>
            <w:tcBorders>
              <w:bottom w:val="single" w:sz="4" w:space="0" w:color="auto"/>
            </w:tcBorders>
          </w:tcPr>
          <w:p w14:paraId="19685700" w14:textId="77777777" w:rsidR="00E545BD" w:rsidRDefault="00E545BD">
            <w:pPr>
              <w:adjustRightInd w:val="0"/>
              <w:snapToGrid w:val="0"/>
              <w:rPr>
                <w:rFonts w:ascii="Times New Roman" w:hAnsi="Times New Roman"/>
                <w:sz w:val="16"/>
                <w:szCs w:val="16"/>
              </w:rPr>
            </w:pPr>
          </w:p>
        </w:tc>
        <w:tc>
          <w:tcPr>
            <w:tcW w:w="3518" w:type="dxa"/>
            <w:tcBorders>
              <w:bottom w:val="single" w:sz="4" w:space="0" w:color="auto"/>
            </w:tcBorders>
          </w:tcPr>
          <w:p w14:paraId="52DE47F5"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GGTCTGCCAGTAAACTCTTCC</w:t>
            </w:r>
          </w:p>
        </w:tc>
        <w:tc>
          <w:tcPr>
            <w:tcW w:w="2053" w:type="dxa"/>
            <w:vMerge/>
            <w:tcBorders>
              <w:bottom w:val="single" w:sz="4" w:space="0" w:color="auto"/>
            </w:tcBorders>
          </w:tcPr>
          <w:p w14:paraId="347B5B3F"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7B68402C" w14:textId="77777777" w:rsidR="00E545BD" w:rsidRDefault="00E545BD">
            <w:pPr>
              <w:adjustRightInd w:val="0"/>
              <w:snapToGrid w:val="0"/>
              <w:jc w:val="center"/>
              <w:rPr>
                <w:rFonts w:ascii="Times New Roman" w:hAnsi="Times New Roman"/>
                <w:sz w:val="16"/>
                <w:szCs w:val="16"/>
              </w:rPr>
            </w:pPr>
          </w:p>
        </w:tc>
      </w:tr>
      <w:tr w:rsidR="00E545BD" w14:paraId="20BA9B89" w14:textId="77777777">
        <w:tc>
          <w:tcPr>
            <w:tcW w:w="1526" w:type="dxa"/>
            <w:vMerge w:val="restart"/>
            <w:tcBorders>
              <w:top w:val="single" w:sz="4" w:space="0" w:color="auto"/>
              <w:bottom w:val="single" w:sz="4" w:space="0" w:color="auto"/>
            </w:tcBorders>
            <w:vAlign w:val="center"/>
          </w:tcPr>
          <w:p w14:paraId="74FC4545"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AcceFE4</w:t>
            </w:r>
          </w:p>
        </w:tc>
        <w:tc>
          <w:tcPr>
            <w:tcW w:w="3518" w:type="dxa"/>
            <w:tcBorders>
              <w:top w:val="single" w:sz="4" w:space="0" w:color="auto"/>
            </w:tcBorders>
          </w:tcPr>
          <w:p w14:paraId="0CFA56F7"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CATGGTGGCGCATTTGTAGTAGGC</w:t>
            </w:r>
          </w:p>
        </w:tc>
        <w:tc>
          <w:tcPr>
            <w:tcW w:w="2053" w:type="dxa"/>
            <w:vMerge w:val="restart"/>
            <w:tcBorders>
              <w:top w:val="single" w:sz="4" w:space="0" w:color="auto"/>
              <w:bottom w:val="single" w:sz="4" w:space="0" w:color="auto"/>
            </w:tcBorders>
            <w:vAlign w:val="center"/>
          </w:tcPr>
          <w:p w14:paraId="7AE6EE9C"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Detoxifying</w:t>
            </w:r>
            <w:r>
              <w:rPr>
                <w:rFonts w:ascii="Times New Roman" w:hAnsi="Times New Roman"/>
                <w:sz w:val="16"/>
                <w:szCs w:val="16"/>
              </w:rPr>
              <w:t> </w:t>
            </w:r>
            <w:r>
              <w:rPr>
                <w:rFonts w:ascii="Times New Roman" w:hAnsi="Times New Roman" w:hint="eastAsia"/>
                <w:sz w:val="16"/>
                <w:szCs w:val="16"/>
              </w:rPr>
              <w:t>enzyme</w:t>
            </w:r>
          </w:p>
          <w:p w14:paraId="085CCF4F"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carboxylesterase</w:t>
            </w:r>
          </w:p>
        </w:tc>
        <w:tc>
          <w:tcPr>
            <w:tcW w:w="1425" w:type="dxa"/>
            <w:vMerge w:val="restart"/>
            <w:tcBorders>
              <w:top w:val="single" w:sz="4" w:space="0" w:color="auto"/>
              <w:bottom w:val="single" w:sz="4" w:space="0" w:color="auto"/>
            </w:tcBorders>
            <w:vAlign w:val="center"/>
          </w:tcPr>
          <w:p w14:paraId="6B89CE42"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Ma et al., 2018</w:t>
            </w:r>
          </w:p>
        </w:tc>
      </w:tr>
      <w:tr w:rsidR="00E545BD" w14:paraId="6618E398" w14:textId="77777777">
        <w:tc>
          <w:tcPr>
            <w:tcW w:w="1526" w:type="dxa"/>
            <w:vMerge/>
            <w:tcBorders>
              <w:bottom w:val="single" w:sz="4" w:space="0" w:color="auto"/>
            </w:tcBorders>
          </w:tcPr>
          <w:p w14:paraId="31ED9D6E" w14:textId="77777777" w:rsidR="00E545BD" w:rsidRDefault="00E545BD">
            <w:pPr>
              <w:adjustRightInd w:val="0"/>
              <w:snapToGrid w:val="0"/>
              <w:rPr>
                <w:rFonts w:ascii="Times New Roman" w:hAnsi="Times New Roman"/>
                <w:sz w:val="16"/>
                <w:szCs w:val="16"/>
              </w:rPr>
            </w:pPr>
          </w:p>
        </w:tc>
        <w:tc>
          <w:tcPr>
            <w:tcW w:w="3518" w:type="dxa"/>
            <w:tcBorders>
              <w:bottom w:val="single" w:sz="4" w:space="0" w:color="auto"/>
            </w:tcBorders>
          </w:tcPr>
          <w:p w14:paraId="03BD4375"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GGCCCAAGAACATCGTATCAATCC</w:t>
            </w:r>
          </w:p>
        </w:tc>
        <w:tc>
          <w:tcPr>
            <w:tcW w:w="2053" w:type="dxa"/>
            <w:vMerge/>
            <w:tcBorders>
              <w:bottom w:val="single" w:sz="4" w:space="0" w:color="auto"/>
            </w:tcBorders>
          </w:tcPr>
          <w:p w14:paraId="0ED17F5A"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160F5ABE" w14:textId="77777777" w:rsidR="00E545BD" w:rsidRDefault="00E545BD">
            <w:pPr>
              <w:adjustRightInd w:val="0"/>
              <w:snapToGrid w:val="0"/>
              <w:jc w:val="center"/>
              <w:rPr>
                <w:rFonts w:ascii="Times New Roman" w:hAnsi="Times New Roman"/>
                <w:sz w:val="16"/>
                <w:szCs w:val="16"/>
              </w:rPr>
            </w:pPr>
          </w:p>
        </w:tc>
      </w:tr>
      <w:tr w:rsidR="00E545BD" w14:paraId="230BCD40" w14:textId="77777777">
        <w:tc>
          <w:tcPr>
            <w:tcW w:w="1526" w:type="dxa"/>
            <w:vMerge w:val="restart"/>
            <w:tcBorders>
              <w:top w:val="single" w:sz="4" w:space="0" w:color="auto"/>
              <w:bottom w:val="single" w:sz="4" w:space="0" w:color="auto"/>
            </w:tcBorders>
            <w:vAlign w:val="center"/>
          </w:tcPr>
          <w:p w14:paraId="63E01D60" w14:textId="77777777" w:rsidR="00E545BD" w:rsidRDefault="00000000">
            <w:pPr>
              <w:adjustRightInd w:val="0"/>
              <w:snapToGrid w:val="0"/>
              <w:jc w:val="center"/>
              <w:rPr>
                <w:rFonts w:ascii="Times New Roman" w:hAnsi="Times New Roman"/>
                <w:i/>
                <w:sz w:val="16"/>
                <w:szCs w:val="16"/>
              </w:rPr>
            </w:pPr>
            <w:r>
              <w:rPr>
                <w:rFonts w:ascii="Times New Roman" w:hAnsi="Times New Roman" w:hint="eastAsia"/>
                <w:i/>
                <w:sz w:val="16"/>
                <w:szCs w:val="16"/>
              </w:rPr>
              <w:t>CAT</w:t>
            </w:r>
          </w:p>
        </w:tc>
        <w:tc>
          <w:tcPr>
            <w:tcW w:w="3518" w:type="dxa"/>
            <w:tcBorders>
              <w:top w:val="single" w:sz="4" w:space="0" w:color="auto"/>
            </w:tcBorders>
          </w:tcPr>
          <w:p w14:paraId="27D3DFF1"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GTCTTGGCCCGAACAATTTG</w:t>
            </w:r>
          </w:p>
        </w:tc>
        <w:tc>
          <w:tcPr>
            <w:tcW w:w="2053" w:type="dxa"/>
            <w:vMerge w:val="restart"/>
            <w:tcBorders>
              <w:top w:val="single" w:sz="4" w:space="0" w:color="auto"/>
              <w:bottom w:val="single" w:sz="4" w:space="0" w:color="auto"/>
            </w:tcBorders>
            <w:vAlign w:val="center"/>
          </w:tcPr>
          <w:p w14:paraId="0642E1E4"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A</w:t>
            </w:r>
            <w:r>
              <w:rPr>
                <w:rFonts w:ascii="Times New Roman" w:hAnsi="Times New Roman"/>
                <w:sz w:val="16"/>
                <w:szCs w:val="16"/>
              </w:rPr>
              <w:t>ntioxidant enzyme</w:t>
            </w:r>
          </w:p>
          <w:p w14:paraId="4EE0AA4A"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catalase</w:t>
            </w:r>
          </w:p>
        </w:tc>
        <w:tc>
          <w:tcPr>
            <w:tcW w:w="1425" w:type="dxa"/>
            <w:vMerge w:val="restart"/>
            <w:tcBorders>
              <w:top w:val="single" w:sz="4" w:space="0" w:color="auto"/>
              <w:bottom w:val="single" w:sz="4" w:space="0" w:color="auto"/>
            </w:tcBorders>
            <w:vAlign w:val="center"/>
          </w:tcPr>
          <w:p w14:paraId="1BF1B725"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Chao et al., 2019</w:t>
            </w:r>
          </w:p>
        </w:tc>
      </w:tr>
      <w:tr w:rsidR="00E545BD" w14:paraId="6B8ED52A" w14:textId="77777777">
        <w:tc>
          <w:tcPr>
            <w:tcW w:w="1526" w:type="dxa"/>
            <w:vMerge/>
            <w:tcBorders>
              <w:bottom w:val="single" w:sz="4" w:space="0" w:color="auto"/>
            </w:tcBorders>
          </w:tcPr>
          <w:p w14:paraId="16CDDCAE" w14:textId="77777777" w:rsidR="00E545BD" w:rsidRDefault="00E545BD">
            <w:pPr>
              <w:adjustRightInd w:val="0"/>
              <w:snapToGrid w:val="0"/>
              <w:rPr>
                <w:rFonts w:ascii="Times New Roman" w:hAnsi="Times New Roman"/>
                <w:i/>
                <w:sz w:val="16"/>
                <w:szCs w:val="16"/>
              </w:rPr>
            </w:pPr>
          </w:p>
        </w:tc>
        <w:tc>
          <w:tcPr>
            <w:tcW w:w="3518" w:type="dxa"/>
            <w:tcBorders>
              <w:bottom w:val="single" w:sz="4" w:space="0" w:color="auto"/>
            </w:tcBorders>
          </w:tcPr>
          <w:p w14:paraId="7297BD2D"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CATTCTCTAGGCCCACCAAA</w:t>
            </w:r>
          </w:p>
        </w:tc>
        <w:tc>
          <w:tcPr>
            <w:tcW w:w="2053" w:type="dxa"/>
            <w:vMerge/>
            <w:tcBorders>
              <w:bottom w:val="single" w:sz="4" w:space="0" w:color="auto"/>
            </w:tcBorders>
          </w:tcPr>
          <w:p w14:paraId="42414981"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5DADB1E7" w14:textId="77777777" w:rsidR="00E545BD" w:rsidRDefault="00E545BD">
            <w:pPr>
              <w:adjustRightInd w:val="0"/>
              <w:snapToGrid w:val="0"/>
              <w:jc w:val="center"/>
              <w:rPr>
                <w:rFonts w:ascii="Times New Roman" w:hAnsi="Times New Roman"/>
                <w:sz w:val="16"/>
                <w:szCs w:val="16"/>
              </w:rPr>
            </w:pPr>
          </w:p>
        </w:tc>
      </w:tr>
      <w:tr w:rsidR="00E545BD" w14:paraId="4ECD1863" w14:textId="77777777">
        <w:tc>
          <w:tcPr>
            <w:tcW w:w="1526" w:type="dxa"/>
            <w:vMerge w:val="restart"/>
            <w:tcBorders>
              <w:top w:val="single" w:sz="4" w:space="0" w:color="auto"/>
              <w:bottom w:val="single" w:sz="4" w:space="0" w:color="auto"/>
            </w:tcBorders>
            <w:vAlign w:val="center"/>
          </w:tcPr>
          <w:p w14:paraId="61949BD3" w14:textId="77777777" w:rsidR="00E545BD" w:rsidRDefault="00000000">
            <w:pPr>
              <w:adjustRightInd w:val="0"/>
              <w:snapToGrid w:val="0"/>
              <w:jc w:val="center"/>
              <w:rPr>
                <w:rFonts w:ascii="Times New Roman" w:hAnsi="Times New Roman"/>
                <w:i/>
                <w:sz w:val="16"/>
                <w:szCs w:val="16"/>
              </w:rPr>
            </w:pPr>
            <w:r>
              <w:rPr>
                <w:rFonts w:ascii="Times New Roman" w:hAnsi="Times New Roman"/>
                <w:i/>
                <w:sz w:val="16"/>
                <w:szCs w:val="16"/>
              </w:rPr>
              <w:t>SOD2</w:t>
            </w:r>
          </w:p>
        </w:tc>
        <w:tc>
          <w:tcPr>
            <w:tcW w:w="3518" w:type="dxa"/>
            <w:tcBorders>
              <w:top w:val="single" w:sz="4" w:space="0" w:color="auto"/>
            </w:tcBorders>
          </w:tcPr>
          <w:p w14:paraId="1D2AD954"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TTGCCATTCAAGGTTCTGGTT</w:t>
            </w:r>
          </w:p>
        </w:tc>
        <w:tc>
          <w:tcPr>
            <w:tcW w:w="2053" w:type="dxa"/>
            <w:vMerge w:val="restart"/>
            <w:tcBorders>
              <w:top w:val="single" w:sz="4" w:space="0" w:color="auto"/>
              <w:bottom w:val="single" w:sz="4" w:space="0" w:color="auto"/>
            </w:tcBorders>
            <w:vAlign w:val="center"/>
          </w:tcPr>
          <w:p w14:paraId="0FE01FAB"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A</w:t>
            </w:r>
            <w:r>
              <w:rPr>
                <w:rFonts w:ascii="Times New Roman" w:hAnsi="Times New Roman"/>
                <w:sz w:val="16"/>
                <w:szCs w:val="16"/>
              </w:rPr>
              <w:t>ntioxidant enzyme</w:t>
            </w:r>
          </w:p>
          <w:p w14:paraId="242BA6C9"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Superoxide dismutase</w:t>
            </w:r>
          </w:p>
        </w:tc>
        <w:tc>
          <w:tcPr>
            <w:tcW w:w="1425" w:type="dxa"/>
            <w:vMerge w:val="restart"/>
            <w:tcBorders>
              <w:top w:val="single" w:sz="4" w:space="0" w:color="auto"/>
              <w:bottom w:val="single" w:sz="4" w:space="0" w:color="auto"/>
            </w:tcBorders>
            <w:vAlign w:val="center"/>
          </w:tcPr>
          <w:p w14:paraId="39AA2152"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Chao et al., 2019</w:t>
            </w:r>
          </w:p>
        </w:tc>
      </w:tr>
      <w:tr w:rsidR="00E545BD" w14:paraId="67B6A658" w14:textId="77777777">
        <w:tc>
          <w:tcPr>
            <w:tcW w:w="1526" w:type="dxa"/>
            <w:vMerge/>
            <w:tcBorders>
              <w:bottom w:val="single" w:sz="4" w:space="0" w:color="auto"/>
            </w:tcBorders>
            <w:vAlign w:val="center"/>
          </w:tcPr>
          <w:p w14:paraId="2D2D6063" w14:textId="77777777" w:rsidR="00E545BD" w:rsidRDefault="00E545BD">
            <w:pPr>
              <w:adjustRightInd w:val="0"/>
              <w:snapToGrid w:val="0"/>
              <w:jc w:val="center"/>
              <w:rPr>
                <w:rFonts w:ascii="Times New Roman" w:hAnsi="Times New Roman"/>
                <w:i/>
                <w:sz w:val="16"/>
                <w:szCs w:val="16"/>
              </w:rPr>
            </w:pPr>
          </w:p>
        </w:tc>
        <w:tc>
          <w:tcPr>
            <w:tcW w:w="3518" w:type="dxa"/>
            <w:tcBorders>
              <w:bottom w:val="single" w:sz="4" w:space="0" w:color="auto"/>
            </w:tcBorders>
          </w:tcPr>
          <w:p w14:paraId="40D78850"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GCATGTTCCCAAACATCAATACC</w:t>
            </w:r>
          </w:p>
        </w:tc>
        <w:tc>
          <w:tcPr>
            <w:tcW w:w="2053" w:type="dxa"/>
            <w:vMerge/>
            <w:tcBorders>
              <w:bottom w:val="single" w:sz="4" w:space="0" w:color="auto"/>
            </w:tcBorders>
            <w:vAlign w:val="center"/>
          </w:tcPr>
          <w:p w14:paraId="27953071"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21702E8D" w14:textId="77777777" w:rsidR="00E545BD" w:rsidRDefault="00E545BD">
            <w:pPr>
              <w:adjustRightInd w:val="0"/>
              <w:snapToGrid w:val="0"/>
              <w:jc w:val="center"/>
              <w:rPr>
                <w:rFonts w:ascii="Times New Roman" w:hAnsi="Times New Roman"/>
                <w:sz w:val="16"/>
                <w:szCs w:val="16"/>
              </w:rPr>
            </w:pPr>
          </w:p>
        </w:tc>
      </w:tr>
      <w:tr w:rsidR="00E545BD" w14:paraId="03492125" w14:textId="77777777">
        <w:tc>
          <w:tcPr>
            <w:tcW w:w="1526" w:type="dxa"/>
            <w:vMerge w:val="restart"/>
            <w:tcBorders>
              <w:top w:val="single" w:sz="4" w:space="0" w:color="auto"/>
              <w:bottom w:val="single" w:sz="4" w:space="0" w:color="auto"/>
            </w:tcBorders>
            <w:vAlign w:val="center"/>
          </w:tcPr>
          <w:p w14:paraId="651876FA" w14:textId="77777777" w:rsidR="00E545BD" w:rsidRDefault="00000000">
            <w:pPr>
              <w:adjustRightInd w:val="0"/>
              <w:snapToGrid w:val="0"/>
              <w:jc w:val="center"/>
              <w:rPr>
                <w:rFonts w:ascii="Times New Roman" w:hAnsi="Times New Roman"/>
                <w:i/>
                <w:sz w:val="16"/>
                <w:szCs w:val="16"/>
              </w:rPr>
            </w:pPr>
            <w:r>
              <w:rPr>
                <w:rFonts w:ascii="Times New Roman" w:hAnsi="Times New Roman" w:hint="eastAsia"/>
                <w:i/>
                <w:sz w:val="16"/>
                <w:szCs w:val="16"/>
              </w:rPr>
              <w:t>h</w:t>
            </w:r>
            <w:r>
              <w:rPr>
                <w:rFonts w:ascii="Times New Roman" w:hAnsi="Times New Roman"/>
                <w:i/>
                <w:sz w:val="16"/>
                <w:szCs w:val="16"/>
              </w:rPr>
              <w:t>bg</w:t>
            </w:r>
            <w:r>
              <w:rPr>
                <w:rFonts w:ascii="Times New Roman" w:hAnsi="Times New Roman" w:hint="eastAsia"/>
                <w:i/>
                <w:sz w:val="16"/>
                <w:szCs w:val="16"/>
              </w:rPr>
              <w:t>-</w:t>
            </w:r>
            <w:r>
              <w:rPr>
                <w:rFonts w:ascii="Times New Roman" w:hAnsi="Times New Roman"/>
                <w:i/>
                <w:sz w:val="16"/>
                <w:szCs w:val="16"/>
              </w:rPr>
              <w:t>3</w:t>
            </w:r>
          </w:p>
        </w:tc>
        <w:tc>
          <w:tcPr>
            <w:tcW w:w="3518" w:type="dxa"/>
            <w:tcBorders>
              <w:top w:val="single" w:sz="4" w:space="0" w:color="auto"/>
            </w:tcBorders>
          </w:tcPr>
          <w:p w14:paraId="76993C12"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CAGTTTCTGCTGGATTTTCCTC</w:t>
            </w:r>
          </w:p>
        </w:tc>
        <w:tc>
          <w:tcPr>
            <w:tcW w:w="2053" w:type="dxa"/>
            <w:vMerge w:val="restart"/>
            <w:tcBorders>
              <w:top w:val="single" w:sz="4" w:space="0" w:color="auto"/>
              <w:bottom w:val="single" w:sz="4" w:space="0" w:color="auto"/>
            </w:tcBorders>
            <w:vAlign w:val="center"/>
          </w:tcPr>
          <w:p w14:paraId="6FA263EA" w14:textId="77777777" w:rsidR="00E545BD" w:rsidRDefault="00000000">
            <w:pPr>
              <w:adjustRightInd w:val="0"/>
              <w:snapToGrid w:val="0"/>
              <w:jc w:val="center"/>
              <w:rPr>
                <w:rFonts w:ascii="Times New Roman" w:hAnsi="Times New Roman"/>
                <w:sz w:val="16"/>
                <w:szCs w:val="16"/>
              </w:rPr>
            </w:pPr>
            <w:r>
              <w:rPr>
                <w:rFonts w:ascii="Times New Roman" w:hAnsi="Times New Roman"/>
                <w:sz w:val="16"/>
                <w:szCs w:val="16"/>
              </w:rPr>
              <w:t>H</w:t>
            </w:r>
            <w:r>
              <w:rPr>
                <w:rFonts w:ascii="Times New Roman" w:hAnsi="Times New Roman" w:hint="eastAsia"/>
                <w:sz w:val="16"/>
                <w:szCs w:val="16"/>
              </w:rPr>
              <w:t>ormone system</w:t>
            </w:r>
          </w:p>
        </w:tc>
        <w:tc>
          <w:tcPr>
            <w:tcW w:w="1425" w:type="dxa"/>
            <w:vMerge w:val="restart"/>
            <w:tcBorders>
              <w:top w:val="single" w:sz="4" w:space="0" w:color="auto"/>
              <w:bottom w:val="single" w:sz="4" w:space="0" w:color="auto"/>
            </w:tcBorders>
            <w:vAlign w:val="center"/>
          </w:tcPr>
          <w:p w14:paraId="43DFFF12"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Self-designed</w:t>
            </w:r>
          </w:p>
        </w:tc>
      </w:tr>
      <w:tr w:rsidR="00E545BD" w14:paraId="7E616203" w14:textId="77777777">
        <w:tc>
          <w:tcPr>
            <w:tcW w:w="1526" w:type="dxa"/>
            <w:vMerge/>
            <w:tcBorders>
              <w:bottom w:val="single" w:sz="4" w:space="0" w:color="auto"/>
            </w:tcBorders>
            <w:vAlign w:val="center"/>
          </w:tcPr>
          <w:p w14:paraId="2789467C" w14:textId="77777777" w:rsidR="00E545BD" w:rsidRDefault="00E545BD">
            <w:pPr>
              <w:adjustRightInd w:val="0"/>
              <w:snapToGrid w:val="0"/>
              <w:jc w:val="center"/>
              <w:rPr>
                <w:rFonts w:ascii="Times New Roman" w:hAnsi="Times New Roman"/>
                <w:i/>
                <w:sz w:val="16"/>
                <w:szCs w:val="16"/>
              </w:rPr>
            </w:pPr>
          </w:p>
        </w:tc>
        <w:tc>
          <w:tcPr>
            <w:tcW w:w="3518" w:type="dxa"/>
            <w:tcBorders>
              <w:bottom w:val="single" w:sz="4" w:space="0" w:color="auto"/>
            </w:tcBorders>
          </w:tcPr>
          <w:p w14:paraId="5861C5CF"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CGAGTTCTTGTCCTTCTTTTCA</w:t>
            </w:r>
          </w:p>
        </w:tc>
        <w:tc>
          <w:tcPr>
            <w:tcW w:w="2053" w:type="dxa"/>
            <w:vMerge/>
            <w:tcBorders>
              <w:bottom w:val="single" w:sz="4" w:space="0" w:color="auto"/>
            </w:tcBorders>
            <w:vAlign w:val="center"/>
          </w:tcPr>
          <w:p w14:paraId="39EE80F9"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0DD6A415" w14:textId="77777777" w:rsidR="00E545BD" w:rsidRDefault="00E545BD">
            <w:pPr>
              <w:adjustRightInd w:val="0"/>
              <w:snapToGrid w:val="0"/>
              <w:jc w:val="center"/>
              <w:rPr>
                <w:rFonts w:ascii="Times New Roman" w:hAnsi="Times New Roman"/>
                <w:sz w:val="16"/>
                <w:szCs w:val="16"/>
              </w:rPr>
            </w:pPr>
          </w:p>
        </w:tc>
      </w:tr>
      <w:tr w:rsidR="00E545BD" w14:paraId="06C82726" w14:textId="77777777">
        <w:tc>
          <w:tcPr>
            <w:tcW w:w="1526" w:type="dxa"/>
            <w:vMerge w:val="restart"/>
            <w:tcBorders>
              <w:top w:val="single" w:sz="4" w:space="0" w:color="auto"/>
              <w:bottom w:val="single" w:sz="4" w:space="0" w:color="auto"/>
            </w:tcBorders>
            <w:vAlign w:val="center"/>
          </w:tcPr>
          <w:p w14:paraId="78FA099E" w14:textId="77777777" w:rsidR="00E545BD" w:rsidRDefault="00000000">
            <w:pPr>
              <w:adjustRightInd w:val="0"/>
              <w:snapToGrid w:val="0"/>
              <w:jc w:val="center"/>
              <w:rPr>
                <w:rFonts w:ascii="Times New Roman" w:hAnsi="Times New Roman"/>
                <w:sz w:val="16"/>
                <w:szCs w:val="16"/>
              </w:rPr>
            </w:pPr>
            <w:r>
              <w:rPr>
                <w:rFonts w:ascii="Times New Roman" w:hAnsi="Times New Roman"/>
                <w:i/>
                <w:sz w:val="16"/>
                <w:szCs w:val="16"/>
              </w:rPr>
              <w:t>vitellogenin</w:t>
            </w:r>
          </w:p>
        </w:tc>
        <w:tc>
          <w:tcPr>
            <w:tcW w:w="3518" w:type="dxa"/>
            <w:tcBorders>
              <w:top w:val="single" w:sz="4" w:space="0" w:color="auto"/>
            </w:tcBorders>
          </w:tcPr>
          <w:p w14:paraId="2B4FEE68"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F:  </w:t>
            </w:r>
            <w:r>
              <w:rPr>
                <w:rFonts w:ascii="Times New Roman" w:hAnsi="Times New Roman"/>
                <w:sz w:val="16"/>
                <w:szCs w:val="16"/>
              </w:rPr>
              <w:t>ACCAACGACTTCATGGGACC</w:t>
            </w:r>
          </w:p>
        </w:tc>
        <w:tc>
          <w:tcPr>
            <w:tcW w:w="2053" w:type="dxa"/>
            <w:vMerge w:val="restart"/>
            <w:tcBorders>
              <w:top w:val="single" w:sz="4" w:space="0" w:color="auto"/>
              <w:bottom w:val="single" w:sz="4" w:space="0" w:color="auto"/>
            </w:tcBorders>
            <w:vAlign w:val="center"/>
          </w:tcPr>
          <w:p w14:paraId="3479D6EF"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Immune marker</w:t>
            </w:r>
          </w:p>
        </w:tc>
        <w:tc>
          <w:tcPr>
            <w:tcW w:w="1425" w:type="dxa"/>
            <w:vMerge w:val="restart"/>
            <w:tcBorders>
              <w:top w:val="single" w:sz="4" w:space="0" w:color="auto"/>
              <w:bottom w:val="single" w:sz="4" w:space="0" w:color="auto"/>
            </w:tcBorders>
            <w:vAlign w:val="center"/>
          </w:tcPr>
          <w:p w14:paraId="41376FC8"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Self-designed</w:t>
            </w:r>
          </w:p>
        </w:tc>
      </w:tr>
      <w:tr w:rsidR="00E545BD" w14:paraId="144BAF99" w14:textId="77777777">
        <w:tc>
          <w:tcPr>
            <w:tcW w:w="1526" w:type="dxa"/>
            <w:vMerge/>
            <w:tcBorders>
              <w:bottom w:val="single" w:sz="4" w:space="0" w:color="auto"/>
            </w:tcBorders>
            <w:vAlign w:val="center"/>
          </w:tcPr>
          <w:p w14:paraId="479287F7" w14:textId="77777777" w:rsidR="00E545BD" w:rsidRDefault="00E545BD">
            <w:pPr>
              <w:adjustRightInd w:val="0"/>
              <w:snapToGrid w:val="0"/>
              <w:jc w:val="center"/>
              <w:rPr>
                <w:rFonts w:ascii="Times New Roman" w:hAnsi="Times New Roman"/>
                <w:i/>
                <w:sz w:val="16"/>
                <w:szCs w:val="16"/>
              </w:rPr>
            </w:pPr>
          </w:p>
        </w:tc>
        <w:tc>
          <w:tcPr>
            <w:tcW w:w="3518" w:type="dxa"/>
            <w:tcBorders>
              <w:bottom w:val="single" w:sz="4" w:space="0" w:color="auto"/>
            </w:tcBorders>
          </w:tcPr>
          <w:p w14:paraId="5B76DA2F"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 xml:space="preserve">R:  </w:t>
            </w:r>
            <w:r>
              <w:rPr>
                <w:rFonts w:ascii="Times New Roman" w:hAnsi="Times New Roman"/>
                <w:sz w:val="16"/>
                <w:szCs w:val="16"/>
              </w:rPr>
              <w:t>CGCTGTCGCTGATCACATTG</w:t>
            </w:r>
          </w:p>
        </w:tc>
        <w:tc>
          <w:tcPr>
            <w:tcW w:w="2053" w:type="dxa"/>
            <w:vMerge/>
            <w:tcBorders>
              <w:bottom w:val="single" w:sz="4" w:space="0" w:color="auto"/>
            </w:tcBorders>
            <w:vAlign w:val="center"/>
          </w:tcPr>
          <w:p w14:paraId="799D138A" w14:textId="77777777" w:rsidR="00E545BD" w:rsidRDefault="00E545BD">
            <w:pPr>
              <w:adjustRightInd w:val="0"/>
              <w:snapToGrid w:val="0"/>
              <w:jc w:val="center"/>
              <w:rPr>
                <w:rFonts w:ascii="Times New Roman" w:hAnsi="Times New Roman"/>
                <w:sz w:val="16"/>
                <w:szCs w:val="16"/>
              </w:rPr>
            </w:pPr>
          </w:p>
        </w:tc>
        <w:tc>
          <w:tcPr>
            <w:tcW w:w="1425" w:type="dxa"/>
            <w:vMerge/>
            <w:tcBorders>
              <w:bottom w:val="single" w:sz="4" w:space="0" w:color="auto"/>
            </w:tcBorders>
            <w:vAlign w:val="center"/>
          </w:tcPr>
          <w:p w14:paraId="1A038681" w14:textId="77777777" w:rsidR="00E545BD" w:rsidRDefault="00E545BD">
            <w:pPr>
              <w:adjustRightInd w:val="0"/>
              <w:snapToGrid w:val="0"/>
              <w:jc w:val="center"/>
              <w:rPr>
                <w:rFonts w:ascii="Times New Roman" w:hAnsi="Times New Roman"/>
                <w:sz w:val="16"/>
                <w:szCs w:val="16"/>
              </w:rPr>
            </w:pPr>
          </w:p>
        </w:tc>
      </w:tr>
      <w:tr w:rsidR="00E545BD" w14:paraId="538A21F8" w14:textId="77777777">
        <w:tc>
          <w:tcPr>
            <w:tcW w:w="1526" w:type="dxa"/>
            <w:vMerge w:val="restart"/>
            <w:tcBorders>
              <w:top w:val="single" w:sz="4" w:space="0" w:color="auto"/>
              <w:bottom w:val="single" w:sz="4" w:space="0" w:color="auto"/>
            </w:tcBorders>
            <w:vAlign w:val="center"/>
          </w:tcPr>
          <w:p w14:paraId="369C44EB" w14:textId="77777777" w:rsidR="00E545BD" w:rsidRDefault="00000000">
            <w:pPr>
              <w:adjustRightInd w:val="0"/>
              <w:snapToGrid w:val="0"/>
              <w:jc w:val="center"/>
              <w:rPr>
                <w:rFonts w:ascii="Times New Roman" w:hAnsi="Times New Roman"/>
                <w:i/>
                <w:sz w:val="16"/>
                <w:szCs w:val="16"/>
              </w:rPr>
            </w:pPr>
            <w:r>
              <w:rPr>
                <w:rFonts w:ascii="Times New Roman" w:hAnsi="Times New Roman" w:hint="eastAsia"/>
                <w:i/>
                <w:sz w:val="16"/>
                <w:szCs w:val="16"/>
              </w:rPr>
              <w:t>β</w:t>
            </w:r>
            <w:r>
              <w:rPr>
                <w:rFonts w:ascii="Times New Roman" w:hAnsi="Times New Roman"/>
                <w:i/>
                <w:sz w:val="16"/>
                <w:szCs w:val="16"/>
              </w:rPr>
              <w:t>-</w:t>
            </w:r>
            <w:r>
              <w:rPr>
                <w:rFonts w:ascii="Times New Roman" w:hAnsi="Times New Roman" w:hint="eastAsia"/>
                <w:i/>
                <w:sz w:val="16"/>
                <w:szCs w:val="16"/>
              </w:rPr>
              <w:t>A</w:t>
            </w:r>
            <w:r>
              <w:rPr>
                <w:rFonts w:ascii="Times New Roman" w:hAnsi="Times New Roman"/>
                <w:i/>
                <w:sz w:val="16"/>
                <w:szCs w:val="16"/>
              </w:rPr>
              <w:t>ction</w:t>
            </w:r>
          </w:p>
        </w:tc>
        <w:tc>
          <w:tcPr>
            <w:tcW w:w="3518" w:type="dxa"/>
            <w:tcBorders>
              <w:top w:val="single" w:sz="4" w:space="0" w:color="auto"/>
            </w:tcBorders>
          </w:tcPr>
          <w:p w14:paraId="240CB806" w14:textId="77777777" w:rsidR="00E545BD" w:rsidRDefault="00000000">
            <w:pPr>
              <w:adjustRightInd w:val="0"/>
              <w:snapToGrid w:val="0"/>
              <w:jc w:val="left"/>
              <w:rPr>
                <w:rFonts w:ascii="Times New Roman" w:hAnsi="Times New Roman"/>
                <w:sz w:val="16"/>
                <w:szCs w:val="16"/>
              </w:rPr>
            </w:pPr>
            <w:r>
              <w:rPr>
                <w:rFonts w:ascii="Times New Roman" w:hAnsi="Times New Roman"/>
                <w:sz w:val="16"/>
                <w:szCs w:val="16"/>
              </w:rPr>
              <w:t>F</w:t>
            </w:r>
            <w:r>
              <w:rPr>
                <w:rFonts w:ascii="Times New Roman" w:hAnsi="Times New Roman" w:hint="eastAsia"/>
                <w:sz w:val="16"/>
                <w:szCs w:val="16"/>
              </w:rPr>
              <w:t xml:space="preserve">:  </w:t>
            </w:r>
            <w:r>
              <w:rPr>
                <w:rFonts w:ascii="Times New Roman" w:hAnsi="Times New Roman"/>
                <w:sz w:val="16"/>
                <w:szCs w:val="16"/>
              </w:rPr>
              <w:t>GTTTTCCCATCTATCGTCGG</w:t>
            </w:r>
          </w:p>
        </w:tc>
        <w:tc>
          <w:tcPr>
            <w:tcW w:w="2053" w:type="dxa"/>
            <w:vMerge w:val="restart"/>
            <w:tcBorders>
              <w:top w:val="single" w:sz="4" w:space="0" w:color="auto"/>
              <w:bottom w:val="single" w:sz="4" w:space="0" w:color="auto"/>
            </w:tcBorders>
            <w:vAlign w:val="center"/>
          </w:tcPr>
          <w:p w14:paraId="16FC910E"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Housekeeping gene</w:t>
            </w:r>
          </w:p>
        </w:tc>
        <w:tc>
          <w:tcPr>
            <w:tcW w:w="1425" w:type="dxa"/>
            <w:vMerge w:val="restart"/>
            <w:tcBorders>
              <w:top w:val="single" w:sz="4" w:space="0" w:color="auto"/>
              <w:bottom w:val="single" w:sz="4" w:space="0" w:color="auto"/>
            </w:tcBorders>
            <w:vAlign w:val="center"/>
          </w:tcPr>
          <w:p w14:paraId="72557583" w14:textId="77777777" w:rsidR="00E545BD" w:rsidRDefault="00000000">
            <w:pPr>
              <w:adjustRightInd w:val="0"/>
              <w:snapToGrid w:val="0"/>
              <w:jc w:val="center"/>
              <w:rPr>
                <w:rFonts w:ascii="Times New Roman" w:hAnsi="Times New Roman"/>
                <w:sz w:val="16"/>
                <w:szCs w:val="16"/>
              </w:rPr>
            </w:pPr>
            <w:r>
              <w:rPr>
                <w:rFonts w:ascii="Times New Roman" w:hAnsi="Times New Roman" w:hint="eastAsia"/>
                <w:sz w:val="16"/>
                <w:szCs w:val="16"/>
              </w:rPr>
              <w:t>Self-designed</w:t>
            </w:r>
          </w:p>
        </w:tc>
      </w:tr>
      <w:tr w:rsidR="00E545BD" w14:paraId="16ED32E7" w14:textId="77777777">
        <w:tc>
          <w:tcPr>
            <w:tcW w:w="1526" w:type="dxa"/>
            <w:vMerge/>
            <w:tcBorders>
              <w:bottom w:val="single" w:sz="4" w:space="0" w:color="auto"/>
            </w:tcBorders>
            <w:vAlign w:val="center"/>
          </w:tcPr>
          <w:p w14:paraId="7545F8D6" w14:textId="77777777" w:rsidR="00E545BD" w:rsidRDefault="00E545BD">
            <w:pPr>
              <w:adjustRightInd w:val="0"/>
              <w:snapToGrid w:val="0"/>
              <w:jc w:val="center"/>
              <w:rPr>
                <w:rFonts w:ascii="Times New Roman" w:hAnsi="Times New Roman"/>
                <w:sz w:val="16"/>
                <w:szCs w:val="16"/>
              </w:rPr>
            </w:pPr>
          </w:p>
        </w:tc>
        <w:tc>
          <w:tcPr>
            <w:tcW w:w="3518" w:type="dxa"/>
            <w:tcBorders>
              <w:bottom w:val="single" w:sz="4" w:space="0" w:color="auto"/>
            </w:tcBorders>
          </w:tcPr>
          <w:p w14:paraId="18683077" w14:textId="77777777" w:rsidR="00E545BD" w:rsidRDefault="00000000">
            <w:pPr>
              <w:adjustRightInd w:val="0"/>
              <w:snapToGrid w:val="0"/>
              <w:jc w:val="left"/>
              <w:rPr>
                <w:rFonts w:ascii="Times New Roman" w:hAnsi="Times New Roman"/>
                <w:sz w:val="16"/>
                <w:szCs w:val="16"/>
              </w:rPr>
            </w:pPr>
            <w:r>
              <w:rPr>
                <w:rFonts w:ascii="Times New Roman" w:hAnsi="Times New Roman" w:hint="eastAsia"/>
                <w:sz w:val="16"/>
                <w:szCs w:val="16"/>
              </w:rPr>
              <w:t>R:</w:t>
            </w:r>
            <w:r>
              <w:rPr>
                <w:rFonts w:ascii="Times New Roman" w:hAnsi="Times New Roman"/>
                <w:sz w:val="16"/>
                <w:szCs w:val="16"/>
              </w:rPr>
              <w:t xml:space="preserve"> </w:t>
            </w:r>
            <w:r>
              <w:rPr>
                <w:rFonts w:ascii="Times New Roman" w:hAnsi="Times New Roman" w:hint="eastAsia"/>
                <w:sz w:val="16"/>
                <w:szCs w:val="16"/>
              </w:rPr>
              <w:t xml:space="preserve"> </w:t>
            </w:r>
            <w:r>
              <w:rPr>
                <w:rFonts w:ascii="Times New Roman" w:hAnsi="Times New Roman"/>
                <w:sz w:val="16"/>
                <w:szCs w:val="16"/>
              </w:rPr>
              <w:t>TTTTCTCCATATCATCCCAG</w:t>
            </w:r>
          </w:p>
        </w:tc>
        <w:tc>
          <w:tcPr>
            <w:tcW w:w="2053" w:type="dxa"/>
            <w:vMerge/>
            <w:tcBorders>
              <w:bottom w:val="single" w:sz="4" w:space="0" w:color="auto"/>
            </w:tcBorders>
          </w:tcPr>
          <w:p w14:paraId="70180F7B" w14:textId="77777777" w:rsidR="00E545BD" w:rsidRDefault="00E545BD">
            <w:pPr>
              <w:adjustRightInd w:val="0"/>
              <w:snapToGrid w:val="0"/>
              <w:rPr>
                <w:rFonts w:ascii="Times New Roman" w:hAnsi="Times New Roman"/>
                <w:sz w:val="16"/>
                <w:szCs w:val="16"/>
              </w:rPr>
            </w:pPr>
          </w:p>
        </w:tc>
        <w:tc>
          <w:tcPr>
            <w:tcW w:w="1425" w:type="dxa"/>
            <w:vMerge/>
            <w:tcBorders>
              <w:bottom w:val="single" w:sz="4" w:space="0" w:color="auto"/>
            </w:tcBorders>
          </w:tcPr>
          <w:p w14:paraId="6616E21C" w14:textId="77777777" w:rsidR="00E545BD" w:rsidRDefault="00E545BD">
            <w:pPr>
              <w:adjustRightInd w:val="0"/>
              <w:snapToGrid w:val="0"/>
              <w:rPr>
                <w:rFonts w:ascii="Times New Roman" w:hAnsi="Times New Roman"/>
                <w:sz w:val="16"/>
                <w:szCs w:val="16"/>
              </w:rPr>
            </w:pPr>
          </w:p>
        </w:tc>
      </w:tr>
    </w:tbl>
    <w:p w14:paraId="24C67C85" w14:textId="1E770DE4" w:rsidR="00E545BD" w:rsidRDefault="00000000">
      <w:pPr>
        <w:adjustRightInd w:val="0"/>
        <w:snapToGrid w:val="0"/>
        <w:spacing w:beforeLines="50" w:before="156"/>
        <w:rPr>
          <w:rFonts w:ascii="Times New Roman" w:hAnsi="Times New Roman"/>
          <w:sz w:val="22"/>
          <w:szCs w:val="22"/>
        </w:rPr>
      </w:pPr>
      <w:bookmarkStart w:id="2" w:name="OLE_LINK3"/>
      <w:r>
        <w:rPr>
          <w:rFonts w:ascii="Times New Roman" w:hAnsi="Times New Roman"/>
          <w:b/>
          <w:sz w:val="22"/>
          <w:szCs w:val="22"/>
        </w:rPr>
        <w:t>Table S</w:t>
      </w:r>
      <w:r>
        <w:rPr>
          <w:rFonts w:ascii="Times New Roman" w:hAnsi="Times New Roman" w:hint="eastAsia"/>
          <w:b/>
          <w:sz w:val="22"/>
          <w:szCs w:val="22"/>
        </w:rPr>
        <w:t>2</w:t>
      </w:r>
      <w:bookmarkEnd w:id="2"/>
      <w:r>
        <w:rPr>
          <w:rFonts w:ascii="Times New Roman" w:hAnsi="Times New Roman"/>
          <w:b/>
          <w:sz w:val="22"/>
          <w:szCs w:val="22"/>
        </w:rPr>
        <w:t xml:space="preserve"> </w:t>
      </w:r>
      <w:r>
        <w:rPr>
          <w:rFonts w:ascii="Times New Roman" w:hAnsi="Times New Roman"/>
          <w:sz w:val="22"/>
          <w:szCs w:val="22"/>
        </w:rPr>
        <w:t>Statistics of sample sequencing data processing result</w:t>
      </w:r>
      <w:r>
        <w:rPr>
          <w:rFonts w:ascii="Times New Roman" w:hAnsi="Times New Roman" w:hint="eastAsia"/>
          <w:sz w:val="22"/>
          <w:szCs w:val="22"/>
        </w:rPr>
        <w:t xml:space="preserve"> of </w:t>
      </w:r>
      <w:bookmarkStart w:id="3" w:name="OLE_LINK4"/>
      <w:r>
        <w:rPr>
          <w:rFonts w:ascii="Times New Roman" w:hAnsi="Times New Roman" w:hint="eastAsia"/>
          <w:sz w:val="22"/>
          <w:szCs w:val="22"/>
        </w:rPr>
        <w:t>gut bacterial microbiota</w:t>
      </w:r>
      <w:bookmarkEnd w:id="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873"/>
        <w:gridCol w:w="873"/>
        <w:gridCol w:w="928"/>
        <w:gridCol w:w="1093"/>
        <w:gridCol w:w="894"/>
        <w:gridCol w:w="910"/>
        <w:gridCol w:w="910"/>
        <w:gridCol w:w="1144"/>
      </w:tblGrid>
      <w:tr w:rsidR="00E545BD" w14:paraId="261424EE" w14:textId="77777777">
        <w:tc>
          <w:tcPr>
            <w:tcW w:w="526" w:type="pct"/>
            <w:tcBorders>
              <w:top w:val="single" w:sz="4" w:space="0" w:color="auto"/>
              <w:bottom w:val="single" w:sz="4" w:space="0" w:color="auto"/>
            </w:tcBorders>
            <w:vAlign w:val="center"/>
          </w:tcPr>
          <w:p w14:paraId="6DA3C16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Sample ID</w:t>
            </w:r>
          </w:p>
        </w:tc>
        <w:tc>
          <w:tcPr>
            <w:tcW w:w="512" w:type="pct"/>
            <w:tcBorders>
              <w:top w:val="single" w:sz="4" w:space="0" w:color="auto"/>
              <w:bottom w:val="single" w:sz="4" w:space="0" w:color="auto"/>
            </w:tcBorders>
            <w:vAlign w:val="center"/>
          </w:tcPr>
          <w:p w14:paraId="3E40348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Raw Reads</w:t>
            </w:r>
          </w:p>
        </w:tc>
        <w:tc>
          <w:tcPr>
            <w:tcW w:w="512" w:type="pct"/>
            <w:tcBorders>
              <w:top w:val="single" w:sz="4" w:space="0" w:color="auto"/>
              <w:bottom w:val="single" w:sz="4" w:space="0" w:color="auto"/>
            </w:tcBorders>
            <w:vAlign w:val="center"/>
          </w:tcPr>
          <w:p w14:paraId="402C3F9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Clean Reads</w:t>
            </w:r>
          </w:p>
        </w:tc>
        <w:tc>
          <w:tcPr>
            <w:tcW w:w="544" w:type="pct"/>
            <w:tcBorders>
              <w:top w:val="single" w:sz="4" w:space="0" w:color="auto"/>
              <w:bottom w:val="single" w:sz="4" w:space="0" w:color="auto"/>
            </w:tcBorders>
            <w:vAlign w:val="center"/>
          </w:tcPr>
          <w:p w14:paraId="7C914DB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Effective Reads</w:t>
            </w:r>
          </w:p>
        </w:tc>
        <w:tc>
          <w:tcPr>
            <w:tcW w:w="641" w:type="pct"/>
            <w:tcBorders>
              <w:top w:val="single" w:sz="4" w:space="0" w:color="auto"/>
              <w:bottom w:val="single" w:sz="4" w:space="0" w:color="auto"/>
            </w:tcBorders>
            <w:vAlign w:val="center"/>
          </w:tcPr>
          <w:p w14:paraId="6D5E491A" w14:textId="6A46BF84"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AvgLen</w:t>
            </w:r>
            <w:r w:rsidR="005F08BF">
              <w:rPr>
                <w:rFonts w:ascii="Times New Roman" w:hAnsi="Times New Roman" w:cs="Times New Roman"/>
                <w:sz w:val="16"/>
                <w:szCs w:val="16"/>
              </w:rPr>
              <w:t xml:space="preserve"> </w:t>
            </w:r>
            <w:r>
              <w:rPr>
                <w:rFonts w:ascii="Times New Roman" w:hAnsi="Times New Roman" w:cs="Times New Roman"/>
                <w:sz w:val="16"/>
                <w:szCs w:val="16"/>
              </w:rPr>
              <w:t>(bp)</w:t>
            </w:r>
          </w:p>
        </w:tc>
        <w:tc>
          <w:tcPr>
            <w:tcW w:w="524" w:type="pct"/>
            <w:tcBorders>
              <w:top w:val="single" w:sz="4" w:space="0" w:color="auto"/>
              <w:bottom w:val="single" w:sz="4" w:space="0" w:color="auto"/>
            </w:tcBorders>
            <w:vAlign w:val="center"/>
          </w:tcPr>
          <w:p w14:paraId="55276780" w14:textId="76D71275"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GC</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c>
          <w:tcPr>
            <w:tcW w:w="533" w:type="pct"/>
            <w:tcBorders>
              <w:top w:val="single" w:sz="4" w:space="0" w:color="auto"/>
              <w:bottom w:val="single" w:sz="4" w:space="0" w:color="auto"/>
            </w:tcBorders>
            <w:vAlign w:val="center"/>
          </w:tcPr>
          <w:p w14:paraId="63BA797B" w14:textId="33EC0525"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Q20</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c>
          <w:tcPr>
            <w:tcW w:w="533" w:type="pct"/>
            <w:tcBorders>
              <w:top w:val="single" w:sz="4" w:space="0" w:color="auto"/>
              <w:bottom w:val="single" w:sz="4" w:space="0" w:color="auto"/>
            </w:tcBorders>
            <w:vAlign w:val="center"/>
          </w:tcPr>
          <w:p w14:paraId="03D357AD" w14:textId="008E32FD"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Q30</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c>
          <w:tcPr>
            <w:tcW w:w="670" w:type="pct"/>
            <w:tcBorders>
              <w:top w:val="single" w:sz="4" w:space="0" w:color="auto"/>
              <w:bottom w:val="single" w:sz="4" w:space="0" w:color="auto"/>
            </w:tcBorders>
            <w:vAlign w:val="center"/>
          </w:tcPr>
          <w:p w14:paraId="5DD74237" w14:textId="585CAFF4"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Effective</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r>
      <w:tr w:rsidR="00E545BD" w14:paraId="46A45847" w14:textId="77777777">
        <w:tc>
          <w:tcPr>
            <w:tcW w:w="526" w:type="pct"/>
            <w:tcBorders>
              <w:top w:val="single" w:sz="4" w:space="0" w:color="auto"/>
            </w:tcBorders>
            <w:vAlign w:val="center"/>
          </w:tcPr>
          <w:p w14:paraId="6DD975F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C1</w:t>
            </w:r>
          </w:p>
        </w:tc>
        <w:tc>
          <w:tcPr>
            <w:tcW w:w="512" w:type="pct"/>
            <w:tcBorders>
              <w:top w:val="single" w:sz="4" w:space="0" w:color="auto"/>
            </w:tcBorders>
            <w:vAlign w:val="center"/>
          </w:tcPr>
          <w:p w14:paraId="4A900EE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79813</w:t>
            </w:r>
          </w:p>
        </w:tc>
        <w:tc>
          <w:tcPr>
            <w:tcW w:w="512" w:type="pct"/>
            <w:tcBorders>
              <w:top w:val="single" w:sz="4" w:space="0" w:color="auto"/>
            </w:tcBorders>
            <w:vAlign w:val="center"/>
          </w:tcPr>
          <w:p w14:paraId="1397886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78895</w:t>
            </w:r>
          </w:p>
        </w:tc>
        <w:tc>
          <w:tcPr>
            <w:tcW w:w="544" w:type="pct"/>
            <w:tcBorders>
              <w:top w:val="single" w:sz="4" w:space="0" w:color="auto"/>
            </w:tcBorders>
            <w:vAlign w:val="center"/>
          </w:tcPr>
          <w:p w14:paraId="3758E03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67121</w:t>
            </w:r>
          </w:p>
        </w:tc>
        <w:tc>
          <w:tcPr>
            <w:tcW w:w="641" w:type="pct"/>
            <w:tcBorders>
              <w:top w:val="single" w:sz="4" w:space="0" w:color="auto"/>
            </w:tcBorders>
            <w:vAlign w:val="center"/>
          </w:tcPr>
          <w:p w14:paraId="679F518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426</w:t>
            </w:r>
          </w:p>
        </w:tc>
        <w:tc>
          <w:tcPr>
            <w:tcW w:w="524" w:type="pct"/>
            <w:tcBorders>
              <w:top w:val="single" w:sz="4" w:space="0" w:color="auto"/>
            </w:tcBorders>
            <w:vAlign w:val="center"/>
          </w:tcPr>
          <w:p w14:paraId="6608CD2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52.84</w:t>
            </w:r>
          </w:p>
        </w:tc>
        <w:tc>
          <w:tcPr>
            <w:tcW w:w="533" w:type="pct"/>
            <w:tcBorders>
              <w:top w:val="single" w:sz="4" w:space="0" w:color="auto"/>
            </w:tcBorders>
            <w:vAlign w:val="center"/>
          </w:tcPr>
          <w:p w14:paraId="7AB2B10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97.25</w:t>
            </w:r>
          </w:p>
        </w:tc>
        <w:tc>
          <w:tcPr>
            <w:tcW w:w="533" w:type="pct"/>
            <w:tcBorders>
              <w:top w:val="single" w:sz="4" w:space="0" w:color="auto"/>
            </w:tcBorders>
            <w:vAlign w:val="center"/>
          </w:tcPr>
          <w:p w14:paraId="343E0FF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94.64</w:t>
            </w:r>
          </w:p>
        </w:tc>
        <w:tc>
          <w:tcPr>
            <w:tcW w:w="670" w:type="pct"/>
            <w:tcBorders>
              <w:top w:val="single" w:sz="4" w:space="0" w:color="auto"/>
            </w:tcBorders>
            <w:vAlign w:val="center"/>
          </w:tcPr>
          <w:p w14:paraId="4BF6659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84.1</w:t>
            </w:r>
          </w:p>
        </w:tc>
      </w:tr>
      <w:tr w:rsidR="00E545BD" w14:paraId="0EE5F176" w14:textId="77777777">
        <w:tc>
          <w:tcPr>
            <w:tcW w:w="526" w:type="pct"/>
            <w:vAlign w:val="center"/>
          </w:tcPr>
          <w:p w14:paraId="29DB706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C2</w:t>
            </w:r>
          </w:p>
        </w:tc>
        <w:tc>
          <w:tcPr>
            <w:tcW w:w="512" w:type="pct"/>
            <w:vAlign w:val="center"/>
          </w:tcPr>
          <w:p w14:paraId="6273629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80032</w:t>
            </w:r>
          </w:p>
        </w:tc>
        <w:tc>
          <w:tcPr>
            <w:tcW w:w="512" w:type="pct"/>
            <w:vAlign w:val="center"/>
          </w:tcPr>
          <w:p w14:paraId="7F998EB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79295</w:t>
            </w:r>
          </w:p>
        </w:tc>
        <w:tc>
          <w:tcPr>
            <w:tcW w:w="544" w:type="pct"/>
            <w:vAlign w:val="center"/>
          </w:tcPr>
          <w:p w14:paraId="4105299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69400</w:t>
            </w:r>
          </w:p>
        </w:tc>
        <w:tc>
          <w:tcPr>
            <w:tcW w:w="641" w:type="pct"/>
            <w:vAlign w:val="center"/>
          </w:tcPr>
          <w:p w14:paraId="7E18A24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422</w:t>
            </w:r>
          </w:p>
        </w:tc>
        <w:tc>
          <w:tcPr>
            <w:tcW w:w="524" w:type="pct"/>
            <w:vAlign w:val="center"/>
          </w:tcPr>
          <w:p w14:paraId="1216484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52.03</w:t>
            </w:r>
          </w:p>
        </w:tc>
        <w:tc>
          <w:tcPr>
            <w:tcW w:w="533" w:type="pct"/>
            <w:vAlign w:val="center"/>
          </w:tcPr>
          <w:p w14:paraId="7BDF6E2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97.43</w:t>
            </w:r>
          </w:p>
        </w:tc>
        <w:tc>
          <w:tcPr>
            <w:tcW w:w="533" w:type="pct"/>
            <w:vAlign w:val="center"/>
          </w:tcPr>
          <w:p w14:paraId="4592E93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95.02</w:t>
            </w:r>
          </w:p>
        </w:tc>
        <w:tc>
          <w:tcPr>
            <w:tcW w:w="670" w:type="pct"/>
            <w:vAlign w:val="center"/>
          </w:tcPr>
          <w:p w14:paraId="300A1C2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86.72</w:t>
            </w:r>
          </w:p>
        </w:tc>
      </w:tr>
      <w:tr w:rsidR="00E545BD" w14:paraId="710D5F02" w14:textId="77777777">
        <w:tc>
          <w:tcPr>
            <w:tcW w:w="526" w:type="pct"/>
            <w:vAlign w:val="center"/>
          </w:tcPr>
          <w:p w14:paraId="266CFCA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C3</w:t>
            </w:r>
          </w:p>
        </w:tc>
        <w:tc>
          <w:tcPr>
            <w:tcW w:w="512" w:type="pct"/>
            <w:vAlign w:val="center"/>
          </w:tcPr>
          <w:p w14:paraId="3E267D9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80083</w:t>
            </w:r>
          </w:p>
        </w:tc>
        <w:tc>
          <w:tcPr>
            <w:tcW w:w="512" w:type="pct"/>
            <w:vAlign w:val="center"/>
          </w:tcPr>
          <w:p w14:paraId="65AE118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79275</w:t>
            </w:r>
          </w:p>
        </w:tc>
        <w:tc>
          <w:tcPr>
            <w:tcW w:w="544" w:type="pct"/>
            <w:vAlign w:val="center"/>
          </w:tcPr>
          <w:p w14:paraId="61E26C6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70597</w:t>
            </w:r>
          </w:p>
        </w:tc>
        <w:tc>
          <w:tcPr>
            <w:tcW w:w="641" w:type="pct"/>
            <w:vAlign w:val="center"/>
          </w:tcPr>
          <w:p w14:paraId="4665DD3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425</w:t>
            </w:r>
          </w:p>
        </w:tc>
        <w:tc>
          <w:tcPr>
            <w:tcW w:w="524" w:type="pct"/>
            <w:vAlign w:val="center"/>
          </w:tcPr>
          <w:p w14:paraId="4CE4AED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52.21</w:t>
            </w:r>
          </w:p>
        </w:tc>
        <w:tc>
          <w:tcPr>
            <w:tcW w:w="533" w:type="pct"/>
            <w:vAlign w:val="center"/>
          </w:tcPr>
          <w:p w14:paraId="7C13835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97.41</w:t>
            </w:r>
          </w:p>
        </w:tc>
        <w:tc>
          <w:tcPr>
            <w:tcW w:w="533" w:type="pct"/>
            <w:vAlign w:val="center"/>
          </w:tcPr>
          <w:p w14:paraId="13A233F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94.91</w:t>
            </w:r>
          </w:p>
        </w:tc>
        <w:tc>
          <w:tcPr>
            <w:tcW w:w="670" w:type="pct"/>
            <w:vAlign w:val="center"/>
          </w:tcPr>
          <w:p w14:paraId="50AF52E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88.15</w:t>
            </w:r>
          </w:p>
        </w:tc>
      </w:tr>
      <w:tr w:rsidR="00E545BD" w14:paraId="6BA1307D" w14:textId="77777777">
        <w:tc>
          <w:tcPr>
            <w:tcW w:w="526" w:type="pct"/>
            <w:vAlign w:val="center"/>
          </w:tcPr>
          <w:p w14:paraId="2902B4C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TA1</w:t>
            </w:r>
          </w:p>
        </w:tc>
        <w:tc>
          <w:tcPr>
            <w:tcW w:w="512" w:type="pct"/>
            <w:vAlign w:val="center"/>
          </w:tcPr>
          <w:p w14:paraId="67DF1E0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80013</w:t>
            </w:r>
          </w:p>
        </w:tc>
        <w:tc>
          <w:tcPr>
            <w:tcW w:w="512" w:type="pct"/>
            <w:vAlign w:val="center"/>
          </w:tcPr>
          <w:p w14:paraId="758FA83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79054</w:t>
            </w:r>
          </w:p>
        </w:tc>
        <w:tc>
          <w:tcPr>
            <w:tcW w:w="544" w:type="pct"/>
            <w:vAlign w:val="center"/>
          </w:tcPr>
          <w:p w14:paraId="23343BB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70692</w:t>
            </w:r>
          </w:p>
        </w:tc>
        <w:tc>
          <w:tcPr>
            <w:tcW w:w="641" w:type="pct"/>
            <w:vAlign w:val="center"/>
          </w:tcPr>
          <w:p w14:paraId="25E496B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422</w:t>
            </w:r>
          </w:p>
        </w:tc>
        <w:tc>
          <w:tcPr>
            <w:tcW w:w="524" w:type="pct"/>
            <w:vAlign w:val="center"/>
          </w:tcPr>
          <w:p w14:paraId="4D76577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52.86</w:t>
            </w:r>
          </w:p>
        </w:tc>
        <w:tc>
          <w:tcPr>
            <w:tcW w:w="533" w:type="pct"/>
            <w:vAlign w:val="center"/>
          </w:tcPr>
          <w:p w14:paraId="5005AB5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97.3</w:t>
            </w:r>
          </w:p>
        </w:tc>
        <w:tc>
          <w:tcPr>
            <w:tcW w:w="533" w:type="pct"/>
            <w:vAlign w:val="center"/>
          </w:tcPr>
          <w:p w14:paraId="048C382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94.74</w:t>
            </w:r>
          </w:p>
        </w:tc>
        <w:tc>
          <w:tcPr>
            <w:tcW w:w="670" w:type="pct"/>
            <w:vAlign w:val="center"/>
          </w:tcPr>
          <w:p w14:paraId="1251EA9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88.35</w:t>
            </w:r>
          </w:p>
        </w:tc>
      </w:tr>
      <w:tr w:rsidR="00E545BD" w14:paraId="739904AC" w14:textId="77777777">
        <w:tc>
          <w:tcPr>
            <w:tcW w:w="526" w:type="pct"/>
            <w:vAlign w:val="center"/>
          </w:tcPr>
          <w:p w14:paraId="21CE2DD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TA2</w:t>
            </w:r>
          </w:p>
        </w:tc>
        <w:tc>
          <w:tcPr>
            <w:tcW w:w="512" w:type="pct"/>
            <w:vAlign w:val="center"/>
          </w:tcPr>
          <w:p w14:paraId="7DC233E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61034</w:t>
            </w:r>
          </w:p>
        </w:tc>
        <w:tc>
          <w:tcPr>
            <w:tcW w:w="512" w:type="pct"/>
            <w:vAlign w:val="center"/>
          </w:tcPr>
          <w:p w14:paraId="1E4DFCB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60254</w:t>
            </w:r>
          </w:p>
        </w:tc>
        <w:tc>
          <w:tcPr>
            <w:tcW w:w="544" w:type="pct"/>
            <w:vAlign w:val="center"/>
          </w:tcPr>
          <w:p w14:paraId="30E58DA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51267</w:t>
            </w:r>
          </w:p>
        </w:tc>
        <w:tc>
          <w:tcPr>
            <w:tcW w:w="641" w:type="pct"/>
            <w:vAlign w:val="center"/>
          </w:tcPr>
          <w:p w14:paraId="7177A22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423</w:t>
            </w:r>
          </w:p>
        </w:tc>
        <w:tc>
          <w:tcPr>
            <w:tcW w:w="524" w:type="pct"/>
            <w:vAlign w:val="center"/>
          </w:tcPr>
          <w:p w14:paraId="15944FE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53.37</w:t>
            </w:r>
          </w:p>
        </w:tc>
        <w:tc>
          <w:tcPr>
            <w:tcW w:w="533" w:type="pct"/>
            <w:vAlign w:val="center"/>
          </w:tcPr>
          <w:p w14:paraId="75CAA23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97.31</w:t>
            </w:r>
          </w:p>
        </w:tc>
        <w:tc>
          <w:tcPr>
            <w:tcW w:w="533" w:type="pct"/>
            <w:vAlign w:val="center"/>
          </w:tcPr>
          <w:p w14:paraId="79BD180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94.74</w:t>
            </w:r>
          </w:p>
        </w:tc>
        <w:tc>
          <w:tcPr>
            <w:tcW w:w="670" w:type="pct"/>
            <w:vAlign w:val="center"/>
          </w:tcPr>
          <w:p w14:paraId="664EAEE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84</w:t>
            </w:r>
          </w:p>
        </w:tc>
      </w:tr>
      <w:tr w:rsidR="00E545BD" w14:paraId="58F5DCD3" w14:textId="77777777">
        <w:tc>
          <w:tcPr>
            <w:tcW w:w="526" w:type="pct"/>
            <w:vAlign w:val="center"/>
          </w:tcPr>
          <w:p w14:paraId="5055272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TA3</w:t>
            </w:r>
          </w:p>
        </w:tc>
        <w:tc>
          <w:tcPr>
            <w:tcW w:w="512" w:type="pct"/>
            <w:vAlign w:val="center"/>
          </w:tcPr>
          <w:p w14:paraId="6DCB058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72420</w:t>
            </w:r>
          </w:p>
        </w:tc>
        <w:tc>
          <w:tcPr>
            <w:tcW w:w="512" w:type="pct"/>
            <w:vAlign w:val="center"/>
          </w:tcPr>
          <w:p w14:paraId="209F5B5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71685</w:t>
            </w:r>
          </w:p>
        </w:tc>
        <w:tc>
          <w:tcPr>
            <w:tcW w:w="544" w:type="pct"/>
            <w:vAlign w:val="center"/>
          </w:tcPr>
          <w:p w14:paraId="1C7FF00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61175</w:t>
            </w:r>
          </w:p>
        </w:tc>
        <w:tc>
          <w:tcPr>
            <w:tcW w:w="641" w:type="pct"/>
            <w:vAlign w:val="center"/>
          </w:tcPr>
          <w:p w14:paraId="7328D53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420</w:t>
            </w:r>
          </w:p>
        </w:tc>
        <w:tc>
          <w:tcPr>
            <w:tcW w:w="524" w:type="pct"/>
            <w:vAlign w:val="center"/>
          </w:tcPr>
          <w:p w14:paraId="0088D5E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52.72</w:t>
            </w:r>
          </w:p>
        </w:tc>
        <w:tc>
          <w:tcPr>
            <w:tcW w:w="533" w:type="pct"/>
            <w:vAlign w:val="center"/>
          </w:tcPr>
          <w:p w14:paraId="1C82016A"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97.49</w:t>
            </w:r>
          </w:p>
        </w:tc>
        <w:tc>
          <w:tcPr>
            <w:tcW w:w="533" w:type="pct"/>
            <w:vAlign w:val="center"/>
          </w:tcPr>
          <w:p w14:paraId="427D0FD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95.1</w:t>
            </w:r>
          </w:p>
        </w:tc>
        <w:tc>
          <w:tcPr>
            <w:tcW w:w="670" w:type="pct"/>
            <w:vAlign w:val="center"/>
          </w:tcPr>
          <w:p w14:paraId="52D538E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84.47</w:t>
            </w:r>
          </w:p>
        </w:tc>
      </w:tr>
      <w:tr w:rsidR="00E545BD" w14:paraId="3583B25A" w14:textId="77777777">
        <w:tc>
          <w:tcPr>
            <w:tcW w:w="526" w:type="pct"/>
            <w:vAlign w:val="center"/>
          </w:tcPr>
          <w:p w14:paraId="6B2566B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TD1</w:t>
            </w:r>
          </w:p>
        </w:tc>
        <w:tc>
          <w:tcPr>
            <w:tcW w:w="512" w:type="pct"/>
            <w:vAlign w:val="center"/>
          </w:tcPr>
          <w:p w14:paraId="14E3439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80136</w:t>
            </w:r>
          </w:p>
        </w:tc>
        <w:tc>
          <w:tcPr>
            <w:tcW w:w="512" w:type="pct"/>
            <w:vAlign w:val="center"/>
          </w:tcPr>
          <w:p w14:paraId="6DA3E28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79216</w:t>
            </w:r>
          </w:p>
        </w:tc>
        <w:tc>
          <w:tcPr>
            <w:tcW w:w="544" w:type="pct"/>
            <w:vAlign w:val="center"/>
          </w:tcPr>
          <w:p w14:paraId="4336082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72954</w:t>
            </w:r>
          </w:p>
        </w:tc>
        <w:tc>
          <w:tcPr>
            <w:tcW w:w="641" w:type="pct"/>
            <w:vAlign w:val="center"/>
          </w:tcPr>
          <w:p w14:paraId="0AE348CA"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423</w:t>
            </w:r>
          </w:p>
        </w:tc>
        <w:tc>
          <w:tcPr>
            <w:tcW w:w="524" w:type="pct"/>
            <w:vAlign w:val="center"/>
          </w:tcPr>
          <w:p w14:paraId="4C6C1C9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51.91</w:t>
            </w:r>
          </w:p>
        </w:tc>
        <w:tc>
          <w:tcPr>
            <w:tcW w:w="533" w:type="pct"/>
            <w:vAlign w:val="center"/>
          </w:tcPr>
          <w:p w14:paraId="6A9190F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97.35</w:t>
            </w:r>
          </w:p>
        </w:tc>
        <w:tc>
          <w:tcPr>
            <w:tcW w:w="533" w:type="pct"/>
            <w:vAlign w:val="center"/>
          </w:tcPr>
          <w:p w14:paraId="6D7331D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94.83</w:t>
            </w:r>
          </w:p>
        </w:tc>
        <w:tc>
          <w:tcPr>
            <w:tcW w:w="670" w:type="pct"/>
            <w:vAlign w:val="center"/>
          </w:tcPr>
          <w:p w14:paraId="774BE45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91.04</w:t>
            </w:r>
          </w:p>
        </w:tc>
      </w:tr>
      <w:tr w:rsidR="00E545BD" w14:paraId="7AB2E6A6" w14:textId="77777777">
        <w:tc>
          <w:tcPr>
            <w:tcW w:w="526" w:type="pct"/>
            <w:vAlign w:val="center"/>
          </w:tcPr>
          <w:p w14:paraId="185DEAF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TD2</w:t>
            </w:r>
          </w:p>
        </w:tc>
        <w:tc>
          <w:tcPr>
            <w:tcW w:w="512" w:type="pct"/>
            <w:vAlign w:val="center"/>
          </w:tcPr>
          <w:p w14:paraId="660B7EA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80113</w:t>
            </w:r>
          </w:p>
        </w:tc>
        <w:tc>
          <w:tcPr>
            <w:tcW w:w="512" w:type="pct"/>
            <w:vAlign w:val="center"/>
          </w:tcPr>
          <w:p w14:paraId="6207FCE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79220</w:t>
            </w:r>
          </w:p>
        </w:tc>
        <w:tc>
          <w:tcPr>
            <w:tcW w:w="544" w:type="pct"/>
            <w:vAlign w:val="center"/>
          </w:tcPr>
          <w:p w14:paraId="677F0BE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72591</w:t>
            </w:r>
          </w:p>
        </w:tc>
        <w:tc>
          <w:tcPr>
            <w:tcW w:w="641" w:type="pct"/>
            <w:vAlign w:val="center"/>
          </w:tcPr>
          <w:p w14:paraId="0FF7934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424</w:t>
            </w:r>
          </w:p>
        </w:tc>
        <w:tc>
          <w:tcPr>
            <w:tcW w:w="524" w:type="pct"/>
            <w:vAlign w:val="center"/>
          </w:tcPr>
          <w:p w14:paraId="27D9CAC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52.11</w:t>
            </w:r>
          </w:p>
        </w:tc>
        <w:tc>
          <w:tcPr>
            <w:tcW w:w="533" w:type="pct"/>
            <w:vAlign w:val="center"/>
          </w:tcPr>
          <w:p w14:paraId="6945392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97.34</w:t>
            </w:r>
          </w:p>
        </w:tc>
        <w:tc>
          <w:tcPr>
            <w:tcW w:w="533" w:type="pct"/>
            <w:vAlign w:val="center"/>
          </w:tcPr>
          <w:p w14:paraId="1FADF5C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94.81</w:t>
            </w:r>
          </w:p>
        </w:tc>
        <w:tc>
          <w:tcPr>
            <w:tcW w:w="670" w:type="pct"/>
            <w:vAlign w:val="center"/>
          </w:tcPr>
          <w:p w14:paraId="6FBB2CC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90.61</w:t>
            </w:r>
          </w:p>
        </w:tc>
      </w:tr>
      <w:tr w:rsidR="00E545BD" w14:paraId="4607E282" w14:textId="77777777">
        <w:tc>
          <w:tcPr>
            <w:tcW w:w="526" w:type="pct"/>
            <w:vAlign w:val="center"/>
          </w:tcPr>
          <w:p w14:paraId="3C476C6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TD3</w:t>
            </w:r>
          </w:p>
        </w:tc>
        <w:tc>
          <w:tcPr>
            <w:tcW w:w="512" w:type="pct"/>
            <w:vAlign w:val="center"/>
          </w:tcPr>
          <w:p w14:paraId="1B16C69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79940</w:t>
            </w:r>
          </w:p>
        </w:tc>
        <w:tc>
          <w:tcPr>
            <w:tcW w:w="512" w:type="pct"/>
            <w:vAlign w:val="center"/>
          </w:tcPr>
          <w:p w14:paraId="53CD95E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79055</w:t>
            </w:r>
          </w:p>
        </w:tc>
        <w:tc>
          <w:tcPr>
            <w:tcW w:w="544" w:type="pct"/>
            <w:vAlign w:val="center"/>
          </w:tcPr>
          <w:p w14:paraId="10FB985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72405</w:t>
            </w:r>
          </w:p>
        </w:tc>
        <w:tc>
          <w:tcPr>
            <w:tcW w:w="641" w:type="pct"/>
            <w:vAlign w:val="center"/>
          </w:tcPr>
          <w:p w14:paraId="1F1096B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423</w:t>
            </w:r>
          </w:p>
        </w:tc>
        <w:tc>
          <w:tcPr>
            <w:tcW w:w="524" w:type="pct"/>
            <w:vAlign w:val="center"/>
          </w:tcPr>
          <w:p w14:paraId="5A72415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51.48</w:t>
            </w:r>
          </w:p>
        </w:tc>
        <w:tc>
          <w:tcPr>
            <w:tcW w:w="533" w:type="pct"/>
            <w:vAlign w:val="center"/>
          </w:tcPr>
          <w:p w14:paraId="6C41B18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97.35</w:t>
            </w:r>
          </w:p>
        </w:tc>
        <w:tc>
          <w:tcPr>
            <w:tcW w:w="533" w:type="pct"/>
            <w:vAlign w:val="center"/>
          </w:tcPr>
          <w:p w14:paraId="2F44326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94.84</w:t>
            </w:r>
          </w:p>
        </w:tc>
        <w:tc>
          <w:tcPr>
            <w:tcW w:w="670" w:type="pct"/>
            <w:vAlign w:val="center"/>
          </w:tcPr>
          <w:p w14:paraId="664D7ED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90.57</w:t>
            </w:r>
          </w:p>
        </w:tc>
      </w:tr>
      <w:tr w:rsidR="00E545BD" w14:paraId="54CD98F6" w14:textId="77777777">
        <w:tc>
          <w:tcPr>
            <w:tcW w:w="526" w:type="pct"/>
            <w:vAlign w:val="center"/>
          </w:tcPr>
          <w:p w14:paraId="37897E5A"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TDA1</w:t>
            </w:r>
          </w:p>
        </w:tc>
        <w:tc>
          <w:tcPr>
            <w:tcW w:w="512" w:type="pct"/>
            <w:vAlign w:val="center"/>
          </w:tcPr>
          <w:p w14:paraId="30C1167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79893</w:t>
            </w:r>
          </w:p>
        </w:tc>
        <w:tc>
          <w:tcPr>
            <w:tcW w:w="512" w:type="pct"/>
            <w:vAlign w:val="center"/>
          </w:tcPr>
          <w:p w14:paraId="7A87AFEA"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79148</w:t>
            </w:r>
          </w:p>
        </w:tc>
        <w:tc>
          <w:tcPr>
            <w:tcW w:w="544" w:type="pct"/>
            <w:vAlign w:val="center"/>
          </w:tcPr>
          <w:p w14:paraId="4274984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71959</w:t>
            </w:r>
          </w:p>
        </w:tc>
        <w:tc>
          <w:tcPr>
            <w:tcW w:w="641" w:type="pct"/>
            <w:vAlign w:val="center"/>
          </w:tcPr>
          <w:p w14:paraId="0E0371D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423</w:t>
            </w:r>
          </w:p>
        </w:tc>
        <w:tc>
          <w:tcPr>
            <w:tcW w:w="524" w:type="pct"/>
            <w:vAlign w:val="center"/>
          </w:tcPr>
          <w:p w14:paraId="353394A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w:t>
            </w:r>
          </w:p>
        </w:tc>
        <w:tc>
          <w:tcPr>
            <w:tcW w:w="533" w:type="pct"/>
            <w:vAlign w:val="center"/>
          </w:tcPr>
          <w:p w14:paraId="16DAD06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97.47</w:t>
            </w:r>
          </w:p>
        </w:tc>
        <w:tc>
          <w:tcPr>
            <w:tcW w:w="533" w:type="pct"/>
            <w:vAlign w:val="center"/>
          </w:tcPr>
          <w:p w14:paraId="637A551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95.05</w:t>
            </w:r>
          </w:p>
        </w:tc>
        <w:tc>
          <w:tcPr>
            <w:tcW w:w="670" w:type="pct"/>
            <w:vAlign w:val="center"/>
          </w:tcPr>
          <w:p w14:paraId="672014D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90.07</w:t>
            </w:r>
          </w:p>
        </w:tc>
      </w:tr>
      <w:tr w:rsidR="00E545BD" w14:paraId="41671A92" w14:textId="77777777">
        <w:tc>
          <w:tcPr>
            <w:tcW w:w="526" w:type="pct"/>
            <w:vAlign w:val="center"/>
          </w:tcPr>
          <w:p w14:paraId="6E71E90F"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TDA2</w:t>
            </w:r>
          </w:p>
        </w:tc>
        <w:tc>
          <w:tcPr>
            <w:tcW w:w="512" w:type="pct"/>
            <w:vAlign w:val="center"/>
          </w:tcPr>
          <w:p w14:paraId="2306E08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80113</w:t>
            </w:r>
          </w:p>
        </w:tc>
        <w:tc>
          <w:tcPr>
            <w:tcW w:w="512" w:type="pct"/>
            <w:vAlign w:val="center"/>
          </w:tcPr>
          <w:p w14:paraId="59E0937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79220</w:t>
            </w:r>
          </w:p>
        </w:tc>
        <w:tc>
          <w:tcPr>
            <w:tcW w:w="544" w:type="pct"/>
            <w:vAlign w:val="center"/>
          </w:tcPr>
          <w:p w14:paraId="17859F0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72591</w:t>
            </w:r>
          </w:p>
        </w:tc>
        <w:tc>
          <w:tcPr>
            <w:tcW w:w="641" w:type="pct"/>
            <w:vAlign w:val="center"/>
          </w:tcPr>
          <w:p w14:paraId="7C31EFB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424</w:t>
            </w:r>
          </w:p>
        </w:tc>
        <w:tc>
          <w:tcPr>
            <w:tcW w:w="524" w:type="pct"/>
            <w:vAlign w:val="center"/>
          </w:tcPr>
          <w:p w14:paraId="22C5E6B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52.11</w:t>
            </w:r>
          </w:p>
        </w:tc>
        <w:tc>
          <w:tcPr>
            <w:tcW w:w="533" w:type="pct"/>
            <w:vAlign w:val="center"/>
          </w:tcPr>
          <w:p w14:paraId="1D31E7C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97.34</w:t>
            </w:r>
          </w:p>
        </w:tc>
        <w:tc>
          <w:tcPr>
            <w:tcW w:w="533" w:type="pct"/>
            <w:vAlign w:val="center"/>
          </w:tcPr>
          <w:p w14:paraId="1E94C41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94.81</w:t>
            </w:r>
          </w:p>
        </w:tc>
        <w:tc>
          <w:tcPr>
            <w:tcW w:w="670" w:type="pct"/>
            <w:vAlign w:val="center"/>
          </w:tcPr>
          <w:p w14:paraId="4C32515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90.61</w:t>
            </w:r>
          </w:p>
        </w:tc>
      </w:tr>
      <w:tr w:rsidR="00E545BD" w14:paraId="64ED4455" w14:textId="77777777">
        <w:tc>
          <w:tcPr>
            <w:tcW w:w="526" w:type="pct"/>
            <w:vAlign w:val="center"/>
          </w:tcPr>
          <w:p w14:paraId="2B733413"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TDA3</w:t>
            </w:r>
          </w:p>
        </w:tc>
        <w:tc>
          <w:tcPr>
            <w:tcW w:w="512" w:type="pct"/>
            <w:vAlign w:val="center"/>
          </w:tcPr>
          <w:p w14:paraId="7DA178F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79940</w:t>
            </w:r>
          </w:p>
        </w:tc>
        <w:tc>
          <w:tcPr>
            <w:tcW w:w="512" w:type="pct"/>
            <w:vAlign w:val="center"/>
          </w:tcPr>
          <w:p w14:paraId="36AB9C0A"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79055</w:t>
            </w:r>
          </w:p>
        </w:tc>
        <w:tc>
          <w:tcPr>
            <w:tcW w:w="544" w:type="pct"/>
            <w:vAlign w:val="center"/>
          </w:tcPr>
          <w:p w14:paraId="708DF78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72405</w:t>
            </w:r>
          </w:p>
        </w:tc>
        <w:tc>
          <w:tcPr>
            <w:tcW w:w="641" w:type="pct"/>
            <w:vAlign w:val="center"/>
          </w:tcPr>
          <w:p w14:paraId="115E1CB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423</w:t>
            </w:r>
          </w:p>
        </w:tc>
        <w:tc>
          <w:tcPr>
            <w:tcW w:w="524" w:type="pct"/>
            <w:vAlign w:val="center"/>
          </w:tcPr>
          <w:p w14:paraId="627F3E3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51.48</w:t>
            </w:r>
          </w:p>
        </w:tc>
        <w:tc>
          <w:tcPr>
            <w:tcW w:w="533" w:type="pct"/>
            <w:vAlign w:val="center"/>
          </w:tcPr>
          <w:p w14:paraId="4682994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97.35</w:t>
            </w:r>
          </w:p>
        </w:tc>
        <w:tc>
          <w:tcPr>
            <w:tcW w:w="533" w:type="pct"/>
            <w:vAlign w:val="center"/>
          </w:tcPr>
          <w:p w14:paraId="1B3DFADA"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94.84</w:t>
            </w:r>
          </w:p>
        </w:tc>
        <w:tc>
          <w:tcPr>
            <w:tcW w:w="670" w:type="pct"/>
            <w:vAlign w:val="center"/>
          </w:tcPr>
          <w:p w14:paraId="33CD456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90.57</w:t>
            </w:r>
          </w:p>
        </w:tc>
      </w:tr>
      <w:tr w:rsidR="00E545BD" w14:paraId="0A1ACA05" w14:textId="77777777">
        <w:tc>
          <w:tcPr>
            <w:tcW w:w="526" w:type="pct"/>
            <w:tcBorders>
              <w:bottom w:val="single" w:sz="4" w:space="0" w:color="auto"/>
            </w:tcBorders>
            <w:vAlign w:val="center"/>
          </w:tcPr>
          <w:p w14:paraId="7D6353A2"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Total</w:t>
            </w:r>
          </w:p>
        </w:tc>
        <w:tc>
          <w:tcPr>
            <w:tcW w:w="512" w:type="pct"/>
            <w:tcBorders>
              <w:bottom w:val="single" w:sz="4" w:space="0" w:color="auto"/>
            </w:tcBorders>
            <w:vAlign w:val="center"/>
          </w:tcPr>
          <w:p w14:paraId="668C572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930302</w:t>
            </w:r>
          </w:p>
        </w:tc>
        <w:tc>
          <w:tcPr>
            <w:tcW w:w="512" w:type="pct"/>
            <w:tcBorders>
              <w:bottom w:val="single" w:sz="4" w:space="0" w:color="auto"/>
            </w:tcBorders>
            <w:vAlign w:val="center"/>
          </w:tcPr>
          <w:p w14:paraId="30F7486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920091</w:t>
            </w:r>
          </w:p>
        </w:tc>
        <w:tc>
          <w:tcPr>
            <w:tcW w:w="544" w:type="pct"/>
            <w:tcBorders>
              <w:bottom w:val="single" w:sz="4" w:space="0" w:color="auto"/>
            </w:tcBorders>
            <w:vAlign w:val="center"/>
          </w:tcPr>
          <w:p w14:paraId="19A1993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821985</w:t>
            </w:r>
          </w:p>
        </w:tc>
        <w:tc>
          <w:tcPr>
            <w:tcW w:w="641" w:type="pct"/>
            <w:tcBorders>
              <w:bottom w:val="single" w:sz="4" w:space="0" w:color="auto"/>
            </w:tcBorders>
            <w:vAlign w:val="center"/>
          </w:tcPr>
          <w:p w14:paraId="677EDDB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24" w:type="pct"/>
            <w:tcBorders>
              <w:bottom w:val="single" w:sz="4" w:space="0" w:color="auto"/>
            </w:tcBorders>
            <w:vAlign w:val="center"/>
          </w:tcPr>
          <w:p w14:paraId="090CAB6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33" w:type="pct"/>
            <w:tcBorders>
              <w:bottom w:val="single" w:sz="4" w:space="0" w:color="auto"/>
            </w:tcBorders>
            <w:vAlign w:val="center"/>
          </w:tcPr>
          <w:p w14:paraId="4618FDF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33" w:type="pct"/>
            <w:tcBorders>
              <w:bottom w:val="single" w:sz="4" w:space="0" w:color="auto"/>
            </w:tcBorders>
            <w:vAlign w:val="center"/>
          </w:tcPr>
          <w:p w14:paraId="47D3BB4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670" w:type="pct"/>
            <w:tcBorders>
              <w:bottom w:val="single" w:sz="4" w:space="0" w:color="auto"/>
            </w:tcBorders>
            <w:vAlign w:val="center"/>
          </w:tcPr>
          <w:p w14:paraId="20C3943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r>
    </w:tbl>
    <w:p w14:paraId="40C4DDD6" w14:textId="57585F75" w:rsidR="00E545BD" w:rsidRDefault="00000000">
      <w:pPr>
        <w:adjustRightInd w:val="0"/>
        <w:snapToGrid w:val="0"/>
        <w:spacing w:beforeLines="50" w:before="156"/>
        <w:rPr>
          <w:rFonts w:ascii="Times New Roman" w:hAnsi="Times New Roman"/>
          <w:sz w:val="22"/>
          <w:szCs w:val="22"/>
        </w:rPr>
      </w:pPr>
      <w:r>
        <w:rPr>
          <w:rFonts w:ascii="Times New Roman" w:hAnsi="Times New Roman"/>
          <w:b/>
          <w:sz w:val="22"/>
          <w:szCs w:val="22"/>
        </w:rPr>
        <w:t>Table S</w:t>
      </w:r>
      <w:r>
        <w:rPr>
          <w:rFonts w:ascii="Times New Roman" w:hAnsi="Times New Roman" w:hint="eastAsia"/>
          <w:b/>
          <w:sz w:val="22"/>
          <w:szCs w:val="22"/>
        </w:rPr>
        <w:t>3</w:t>
      </w:r>
      <w:r>
        <w:rPr>
          <w:rFonts w:ascii="Times New Roman" w:hAnsi="Times New Roman"/>
          <w:b/>
          <w:sz w:val="22"/>
          <w:szCs w:val="22"/>
        </w:rPr>
        <w:t xml:space="preserve"> </w:t>
      </w:r>
      <w:r>
        <w:rPr>
          <w:rFonts w:ascii="Times New Roman" w:hAnsi="Times New Roman"/>
          <w:sz w:val="22"/>
          <w:szCs w:val="22"/>
        </w:rPr>
        <w:t>Statistics of sample sequencing data processing result</w:t>
      </w:r>
      <w:r>
        <w:rPr>
          <w:rFonts w:ascii="Times New Roman" w:hAnsi="Times New Roman" w:hint="eastAsia"/>
          <w:sz w:val="22"/>
          <w:szCs w:val="22"/>
        </w:rPr>
        <w:t xml:space="preserve"> of gut f</w:t>
      </w:r>
      <w:r>
        <w:rPr>
          <w:rFonts w:ascii="Times New Roman" w:hAnsi="Times New Roman" w:hint="eastAsia"/>
          <w:color w:val="000000"/>
          <w:sz w:val="20"/>
          <w:szCs w:val="20"/>
        </w:rPr>
        <w:t xml:space="preserve">ungal </w:t>
      </w:r>
      <w:r>
        <w:rPr>
          <w:rFonts w:ascii="Times New Roman" w:hAnsi="Times New Roman" w:hint="eastAsia"/>
          <w:sz w:val="22"/>
          <w:szCs w:val="22"/>
        </w:rPr>
        <w:t>microbiota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873"/>
        <w:gridCol w:w="873"/>
        <w:gridCol w:w="927"/>
        <w:gridCol w:w="1093"/>
        <w:gridCol w:w="895"/>
        <w:gridCol w:w="910"/>
        <w:gridCol w:w="910"/>
        <w:gridCol w:w="1144"/>
      </w:tblGrid>
      <w:tr w:rsidR="00E545BD" w14:paraId="7A3D7A2A" w14:textId="77777777">
        <w:tc>
          <w:tcPr>
            <w:tcW w:w="526" w:type="pct"/>
            <w:tcBorders>
              <w:top w:val="single" w:sz="4" w:space="0" w:color="auto"/>
              <w:bottom w:val="single" w:sz="4" w:space="0" w:color="auto"/>
            </w:tcBorders>
            <w:vAlign w:val="center"/>
          </w:tcPr>
          <w:p w14:paraId="5B7F212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Sample ID</w:t>
            </w:r>
          </w:p>
        </w:tc>
        <w:tc>
          <w:tcPr>
            <w:tcW w:w="512" w:type="pct"/>
            <w:tcBorders>
              <w:top w:val="single" w:sz="4" w:space="0" w:color="auto"/>
              <w:bottom w:val="single" w:sz="4" w:space="0" w:color="auto"/>
            </w:tcBorders>
            <w:vAlign w:val="center"/>
          </w:tcPr>
          <w:p w14:paraId="37288B4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Raw Reads</w:t>
            </w:r>
          </w:p>
        </w:tc>
        <w:tc>
          <w:tcPr>
            <w:tcW w:w="512" w:type="pct"/>
            <w:tcBorders>
              <w:top w:val="single" w:sz="4" w:space="0" w:color="auto"/>
              <w:bottom w:val="single" w:sz="4" w:space="0" w:color="auto"/>
            </w:tcBorders>
            <w:vAlign w:val="center"/>
          </w:tcPr>
          <w:p w14:paraId="2974B52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Clean Reads</w:t>
            </w:r>
          </w:p>
        </w:tc>
        <w:tc>
          <w:tcPr>
            <w:tcW w:w="544" w:type="pct"/>
            <w:tcBorders>
              <w:top w:val="single" w:sz="4" w:space="0" w:color="auto"/>
              <w:bottom w:val="single" w:sz="4" w:space="0" w:color="auto"/>
            </w:tcBorders>
            <w:vAlign w:val="center"/>
          </w:tcPr>
          <w:p w14:paraId="7D5785F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Effective Reads</w:t>
            </w:r>
          </w:p>
        </w:tc>
        <w:tc>
          <w:tcPr>
            <w:tcW w:w="641" w:type="pct"/>
            <w:tcBorders>
              <w:top w:val="single" w:sz="4" w:space="0" w:color="auto"/>
              <w:bottom w:val="single" w:sz="4" w:space="0" w:color="auto"/>
            </w:tcBorders>
            <w:vAlign w:val="center"/>
          </w:tcPr>
          <w:p w14:paraId="21BC4AC6" w14:textId="7F96CD8C"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AvgLen</w:t>
            </w:r>
            <w:r w:rsidR="005F08BF">
              <w:rPr>
                <w:rFonts w:ascii="Times New Roman" w:hAnsi="Times New Roman" w:cs="Times New Roman"/>
                <w:sz w:val="16"/>
                <w:szCs w:val="16"/>
              </w:rPr>
              <w:t xml:space="preserve"> </w:t>
            </w:r>
            <w:r>
              <w:rPr>
                <w:rFonts w:ascii="Times New Roman" w:hAnsi="Times New Roman" w:cs="Times New Roman"/>
                <w:sz w:val="16"/>
                <w:szCs w:val="16"/>
              </w:rPr>
              <w:t>(bp)</w:t>
            </w:r>
          </w:p>
        </w:tc>
        <w:tc>
          <w:tcPr>
            <w:tcW w:w="525" w:type="pct"/>
            <w:tcBorders>
              <w:top w:val="single" w:sz="4" w:space="0" w:color="auto"/>
              <w:bottom w:val="single" w:sz="4" w:space="0" w:color="auto"/>
            </w:tcBorders>
            <w:vAlign w:val="center"/>
          </w:tcPr>
          <w:p w14:paraId="4F8D5E2D" w14:textId="372E2038"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GC</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c>
          <w:tcPr>
            <w:tcW w:w="534" w:type="pct"/>
            <w:tcBorders>
              <w:top w:val="single" w:sz="4" w:space="0" w:color="auto"/>
              <w:bottom w:val="single" w:sz="4" w:space="0" w:color="auto"/>
            </w:tcBorders>
            <w:vAlign w:val="center"/>
          </w:tcPr>
          <w:p w14:paraId="7D62D2CA" w14:textId="7452DF0C"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Q20</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c>
          <w:tcPr>
            <w:tcW w:w="534" w:type="pct"/>
            <w:tcBorders>
              <w:top w:val="single" w:sz="4" w:space="0" w:color="auto"/>
              <w:bottom w:val="single" w:sz="4" w:space="0" w:color="auto"/>
            </w:tcBorders>
            <w:vAlign w:val="center"/>
          </w:tcPr>
          <w:p w14:paraId="533D858B" w14:textId="2A43BD81"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Q30</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c>
          <w:tcPr>
            <w:tcW w:w="671" w:type="pct"/>
            <w:tcBorders>
              <w:top w:val="single" w:sz="4" w:space="0" w:color="auto"/>
              <w:bottom w:val="single" w:sz="4" w:space="0" w:color="auto"/>
            </w:tcBorders>
            <w:vAlign w:val="center"/>
          </w:tcPr>
          <w:p w14:paraId="7A391091" w14:textId="03C9D84E"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Effective</w:t>
            </w:r>
            <w:r w:rsidR="005F08BF">
              <w:rPr>
                <w:rFonts w:ascii="Times New Roman" w:hAnsi="Times New Roman" w:cs="Times New Roman"/>
                <w:sz w:val="16"/>
                <w:szCs w:val="16"/>
              </w:rPr>
              <w:t xml:space="preserve"> </w:t>
            </w:r>
            <w:r>
              <w:rPr>
                <w:rFonts w:ascii="Times New Roman" w:hAnsi="Times New Roman" w:cs="Times New Roman"/>
                <w:sz w:val="16"/>
                <w:szCs w:val="16"/>
              </w:rPr>
              <w:t>(%)</w:t>
            </w:r>
          </w:p>
        </w:tc>
      </w:tr>
      <w:tr w:rsidR="00E545BD" w14:paraId="72557474" w14:textId="77777777">
        <w:tc>
          <w:tcPr>
            <w:tcW w:w="526" w:type="pct"/>
            <w:tcBorders>
              <w:top w:val="single" w:sz="4" w:space="0" w:color="auto"/>
            </w:tcBorders>
            <w:vAlign w:val="center"/>
          </w:tcPr>
          <w:p w14:paraId="2384A84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C1</w:t>
            </w:r>
          </w:p>
        </w:tc>
        <w:tc>
          <w:tcPr>
            <w:tcW w:w="512" w:type="pct"/>
            <w:tcBorders>
              <w:top w:val="single" w:sz="4" w:space="0" w:color="auto"/>
            </w:tcBorders>
            <w:vAlign w:val="center"/>
          </w:tcPr>
          <w:p w14:paraId="333776F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80274</w:t>
            </w:r>
          </w:p>
        </w:tc>
        <w:tc>
          <w:tcPr>
            <w:tcW w:w="512" w:type="pct"/>
            <w:tcBorders>
              <w:top w:val="single" w:sz="4" w:space="0" w:color="auto"/>
            </w:tcBorders>
            <w:vAlign w:val="center"/>
          </w:tcPr>
          <w:p w14:paraId="71DCBCA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77365</w:t>
            </w:r>
          </w:p>
        </w:tc>
        <w:tc>
          <w:tcPr>
            <w:tcW w:w="544" w:type="pct"/>
            <w:tcBorders>
              <w:top w:val="single" w:sz="4" w:space="0" w:color="auto"/>
            </w:tcBorders>
            <w:vAlign w:val="center"/>
          </w:tcPr>
          <w:p w14:paraId="3C3E05F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76904</w:t>
            </w:r>
          </w:p>
        </w:tc>
        <w:tc>
          <w:tcPr>
            <w:tcW w:w="641" w:type="pct"/>
            <w:tcBorders>
              <w:top w:val="single" w:sz="4" w:space="0" w:color="auto"/>
            </w:tcBorders>
            <w:vAlign w:val="center"/>
          </w:tcPr>
          <w:p w14:paraId="3278CB7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237</w:t>
            </w:r>
          </w:p>
        </w:tc>
        <w:tc>
          <w:tcPr>
            <w:tcW w:w="525" w:type="pct"/>
            <w:tcBorders>
              <w:top w:val="single" w:sz="4" w:space="0" w:color="auto"/>
            </w:tcBorders>
            <w:vAlign w:val="center"/>
          </w:tcPr>
          <w:p w14:paraId="5F21BD0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46.05</w:t>
            </w:r>
          </w:p>
        </w:tc>
        <w:tc>
          <w:tcPr>
            <w:tcW w:w="534" w:type="pct"/>
            <w:tcBorders>
              <w:top w:val="single" w:sz="4" w:space="0" w:color="auto"/>
            </w:tcBorders>
            <w:vAlign w:val="center"/>
          </w:tcPr>
          <w:p w14:paraId="2C5D0BC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99.76</w:t>
            </w:r>
          </w:p>
        </w:tc>
        <w:tc>
          <w:tcPr>
            <w:tcW w:w="534" w:type="pct"/>
            <w:tcBorders>
              <w:top w:val="single" w:sz="4" w:space="0" w:color="auto"/>
            </w:tcBorders>
            <w:vAlign w:val="center"/>
          </w:tcPr>
          <w:p w14:paraId="089AD76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99.27</w:t>
            </w:r>
          </w:p>
        </w:tc>
        <w:tc>
          <w:tcPr>
            <w:tcW w:w="671" w:type="pct"/>
            <w:tcBorders>
              <w:top w:val="single" w:sz="4" w:space="0" w:color="auto"/>
            </w:tcBorders>
            <w:vAlign w:val="center"/>
          </w:tcPr>
          <w:p w14:paraId="374522D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95.8</w:t>
            </w:r>
          </w:p>
        </w:tc>
      </w:tr>
      <w:tr w:rsidR="00E545BD" w14:paraId="0DA77D43" w14:textId="77777777">
        <w:tc>
          <w:tcPr>
            <w:tcW w:w="526" w:type="pct"/>
            <w:vAlign w:val="center"/>
          </w:tcPr>
          <w:p w14:paraId="53617FC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C2</w:t>
            </w:r>
          </w:p>
        </w:tc>
        <w:tc>
          <w:tcPr>
            <w:tcW w:w="512" w:type="pct"/>
            <w:vAlign w:val="center"/>
          </w:tcPr>
          <w:p w14:paraId="5E6EBB1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43218</w:t>
            </w:r>
          </w:p>
        </w:tc>
        <w:tc>
          <w:tcPr>
            <w:tcW w:w="512" w:type="pct"/>
            <w:vAlign w:val="center"/>
          </w:tcPr>
          <w:p w14:paraId="590C797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40769</w:t>
            </w:r>
          </w:p>
        </w:tc>
        <w:tc>
          <w:tcPr>
            <w:tcW w:w="544" w:type="pct"/>
            <w:vAlign w:val="center"/>
          </w:tcPr>
          <w:p w14:paraId="4E9C735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40234</w:t>
            </w:r>
          </w:p>
        </w:tc>
        <w:tc>
          <w:tcPr>
            <w:tcW w:w="641" w:type="pct"/>
            <w:vAlign w:val="center"/>
          </w:tcPr>
          <w:p w14:paraId="6302AC4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243</w:t>
            </w:r>
          </w:p>
        </w:tc>
        <w:tc>
          <w:tcPr>
            <w:tcW w:w="525" w:type="pct"/>
            <w:vAlign w:val="center"/>
          </w:tcPr>
          <w:p w14:paraId="7897CC1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49.7</w:t>
            </w:r>
          </w:p>
        </w:tc>
        <w:tc>
          <w:tcPr>
            <w:tcW w:w="534" w:type="pct"/>
            <w:vAlign w:val="center"/>
          </w:tcPr>
          <w:p w14:paraId="727CDC2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99.67</w:t>
            </w:r>
          </w:p>
        </w:tc>
        <w:tc>
          <w:tcPr>
            <w:tcW w:w="534" w:type="pct"/>
            <w:vAlign w:val="center"/>
          </w:tcPr>
          <w:p w14:paraId="3B16A9B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99.02</w:t>
            </w:r>
          </w:p>
        </w:tc>
        <w:tc>
          <w:tcPr>
            <w:tcW w:w="671" w:type="pct"/>
            <w:vAlign w:val="center"/>
          </w:tcPr>
          <w:p w14:paraId="6F78F04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93.1</w:t>
            </w:r>
          </w:p>
        </w:tc>
      </w:tr>
      <w:tr w:rsidR="00E545BD" w14:paraId="402BDF8D" w14:textId="77777777">
        <w:tc>
          <w:tcPr>
            <w:tcW w:w="526" w:type="pct"/>
            <w:vAlign w:val="center"/>
          </w:tcPr>
          <w:p w14:paraId="6D7D2B4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C3</w:t>
            </w:r>
          </w:p>
        </w:tc>
        <w:tc>
          <w:tcPr>
            <w:tcW w:w="512" w:type="pct"/>
            <w:vAlign w:val="center"/>
          </w:tcPr>
          <w:p w14:paraId="75F369D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80461</w:t>
            </w:r>
          </w:p>
        </w:tc>
        <w:tc>
          <w:tcPr>
            <w:tcW w:w="512" w:type="pct"/>
            <w:vAlign w:val="center"/>
          </w:tcPr>
          <w:p w14:paraId="1630259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79201</w:t>
            </w:r>
          </w:p>
        </w:tc>
        <w:tc>
          <w:tcPr>
            <w:tcW w:w="544" w:type="pct"/>
            <w:vAlign w:val="center"/>
          </w:tcPr>
          <w:p w14:paraId="501DD1AA"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79017</w:t>
            </w:r>
          </w:p>
        </w:tc>
        <w:tc>
          <w:tcPr>
            <w:tcW w:w="641" w:type="pct"/>
            <w:vAlign w:val="center"/>
          </w:tcPr>
          <w:p w14:paraId="2301441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226</w:t>
            </w:r>
          </w:p>
        </w:tc>
        <w:tc>
          <w:tcPr>
            <w:tcW w:w="525" w:type="pct"/>
            <w:vAlign w:val="center"/>
          </w:tcPr>
          <w:p w14:paraId="029F192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37.71</w:t>
            </w:r>
          </w:p>
        </w:tc>
        <w:tc>
          <w:tcPr>
            <w:tcW w:w="534" w:type="pct"/>
            <w:vAlign w:val="center"/>
          </w:tcPr>
          <w:p w14:paraId="2C95AAD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99.85</w:t>
            </w:r>
          </w:p>
        </w:tc>
        <w:tc>
          <w:tcPr>
            <w:tcW w:w="534" w:type="pct"/>
            <w:vAlign w:val="center"/>
          </w:tcPr>
          <w:p w14:paraId="04C8C02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99.47</w:t>
            </w:r>
          </w:p>
        </w:tc>
        <w:tc>
          <w:tcPr>
            <w:tcW w:w="671" w:type="pct"/>
            <w:vAlign w:val="center"/>
          </w:tcPr>
          <w:p w14:paraId="247F3BF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98.21</w:t>
            </w:r>
          </w:p>
        </w:tc>
      </w:tr>
      <w:tr w:rsidR="00E545BD" w14:paraId="5975C2A1" w14:textId="77777777">
        <w:tc>
          <w:tcPr>
            <w:tcW w:w="526" w:type="pct"/>
            <w:vAlign w:val="center"/>
          </w:tcPr>
          <w:p w14:paraId="6E2BEAE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TA1</w:t>
            </w:r>
          </w:p>
        </w:tc>
        <w:tc>
          <w:tcPr>
            <w:tcW w:w="512" w:type="pct"/>
            <w:vAlign w:val="center"/>
          </w:tcPr>
          <w:p w14:paraId="25DE9E9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80137</w:t>
            </w:r>
          </w:p>
        </w:tc>
        <w:tc>
          <w:tcPr>
            <w:tcW w:w="512" w:type="pct"/>
            <w:vAlign w:val="center"/>
          </w:tcPr>
          <w:p w14:paraId="6876F39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77528</w:t>
            </w:r>
          </w:p>
        </w:tc>
        <w:tc>
          <w:tcPr>
            <w:tcW w:w="544" w:type="pct"/>
            <w:vAlign w:val="center"/>
          </w:tcPr>
          <w:p w14:paraId="366B3DB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77223</w:t>
            </w:r>
          </w:p>
        </w:tc>
        <w:tc>
          <w:tcPr>
            <w:tcW w:w="641" w:type="pct"/>
            <w:vAlign w:val="center"/>
          </w:tcPr>
          <w:p w14:paraId="4B2C9F1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241</w:t>
            </w:r>
          </w:p>
        </w:tc>
        <w:tc>
          <w:tcPr>
            <w:tcW w:w="525" w:type="pct"/>
            <w:vAlign w:val="center"/>
          </w:tcPr>
          <w:p w14:paraId="09DFA22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47.13</w:t>
            </w:r>
          </w:p>
        </w:tc>
        <w:tc>
          <w:tcPr>
            <w:tcW w:w="534" w:type="pct"/>
            <w:vAlign w:val="center"/>
          </w:tcPr>
          <w:p w14:paraId="635D5F0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99.78</w:t>
            </w:r>
          </w:p>
        </w:tc>
        <w:tc>
          <w:tcPr>
            <w:tcW w:w="534" w:type="pct"/>
            <w:vAlign w:val="center"/>
          </w:tcPr>
          <w:p w14:paraId="10128E3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99.32</w:t>
            </w:r>
          </w:p>
        </w:tc>
        <w:tc>
          <w:tcPr>
            <w:tcW w:w="671" w:type="pct"/>
            <w:vAlign w:val="center"/>
          </w:tcPr>
          <w:p w14:paraId="32E6C08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96.36</w:t>
            </w:r>
          </w:p>
        </w:tc>
      </w:tr>
      <w:tr w:rsidR="00E545BD" w14:paraId="473F5205" w14:textId="77777777">
        <w:tc>
          <w:tcPr>
            <w:tcW w:w="526" w:type="pct"/>
            <w:vAlign w:val="center"/>
          </w:tcPr>
          <w:p w14:paraId="15B8796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TA2</w:t>
            </w:r>
          </w:p>
        </w:tc>
        <w:tc>
          <w:tcPr>
            <w:tcW w:w="512" w:type="pct"/>
            <w:vAlign w:val="center"/>
          </w:tcPr>
          <w:p w14:paraId="6117036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80086</w:t>
            </w:r>
          </w:p>
        </w:tc>
        <w:tc>
          <w:tcPr>
            <w:tcW w:w="512" w:type="pct"/>
            <w:vAlign w:val="center"/>
          </w:tcPr>
          <w:p w14:paraId="4AEA076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77275</w:t>
            </w:r>
          </w:p>
        </w:tc>
        <w:tc>
          <w:tcPr>
            <w:tcW w:w="544" w:type="pct"/>
            <w:vAlign w:val="center"/>
          </w:tcPr>
          <w:p w14:paraId="0F2A6F0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76571</w:t>
            </w:r>
          </w:p>
        </w:tc>
        <w:tc>
          <w:tcPr>
            <w:tcW w:w="641" w:type="pct"/>
            <w:vAlign w:val="center"/>
          </w:tcPr>
          <w:p w14:paraId="69F2485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233</w:t>
            </w:r>
          </w:p>
        </w:tc>
        <w:tc>
          <w:tcPr>
            <w:tcW w:w="525" w:type="pct"/>
            <w:vAlign w:val="center"/>
          </w:tcPr>
          <w:p w14:paraId="0ECF1C6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46.07</w:t>
            </w:r>
          </w:p>
        </w:tc>
        <w:tc>
          <w:tcPr>
            <w:tcW w:w="534" w:type="pct"/>
            <w:vAlign w:val="center"/>
          </w:tcPr>
          <w:p w14:paraId="3A81AEF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99.79</w:t>
            </w:r>
          </w:p>
        </w:tc>
        <w:tc>
          <w:tcPr>
            <w:tcW w:w="534" w:type="pct"/>
            <w:vAlign w:val="center"/>
          </w:tcPr>
          <w:p w14:paraId="1C21931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99.36</w:t>
            </w:r>
          </w:p>
        </w:tc>
        <w:tc>
          <w:tcPr>
            <w:tcW w:w="671" w:type="pct"/>
            <w:vAlign w:val="center"/>
          </w:tcPr>
          <w:p w14:paraId="4F13D78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95.61</w:t>
            </w:r>
          </w:p>
        </w:tc>
      </w:tr>
      <w:tr w:rsidR="00E545BD" w14:paraId="16B7B917" w14:textId="77777777">
        <w:tc>
          <w:tcPr>
            <w:tcW w:w="526" w:type="pct"/>
            <w:vAlign w:val="center"/>
          </w:tcPr>
          <w:p w14:paraId="633A61B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TA3</w:t>
            </w:r>
          </w:p>
        </w:tc>
        <w:tc>
          <w:tcPr>
            <w:tcW w:w="512" w:type="pct"/>
            <w:vAlign w:val="center"/>
          </w:tcPr>
          <w:p w14:paraId="51C3391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79839</w:t>
            </w:r>
          </w:p>
        </w:tc>
        <w:tc>
          <w:tcPr>
            <w:tcW w:w="512" w:type="pct"/>
            <w:vAlign w:val="center"/>
          </w:tcPr>
          <w:p w14:paraId="4971129F"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77043</w:t>
            </w:r>
          </w:p>
        </w:tc>
        <w:tc>
          <w:tcPr>
            <w:tcW w:w="544" w:type="pct"/>
            <w:vAlign w:val="center"/>
          </w:tcPr>
          <w:p w14:paraId="11E4489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76802</w:t>
            </w:r>
          </w:p>
        </w:tc>
        <w:tc>
          <w:tcPr>
            <w:tcW w:w="641" w:type="pct"/>
            <w:vAlign w:val="center"/>
          </w:tcPr>
          <w:p w14:paraId="7DC2634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244</w:t>
            </w:r>
          </w:p>
        </w:tc>
        <w:tc>
          <w:tcPr>
            <w:tcW w:w="525" w:type="pct"/>
            <w:vAlign w:val="center"/>
          </w:tcPr>
          <w:p w14:paraId="2566CBF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45.89</w:t>
            </w:r>
          </w:p>
        </w:tc>
        <w:tc>
          <w:tcPr>
            <w:tcW w:w="534" w:type="pct"/>
            <w:vAlign w:val="center"/>
          </w:tcPr>
          <w:p w14:paraId="73ABBFA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99.79</w:t>
            </w:r>
          </w:p>
        </w:tc>
        <w:tc>
          <w:tcPr>
            <w:tcW w:w="534" w:type="pct"/>
            <w:vAlign w:val="center"/>
          </w:tcPr>
          <w:p w14:paraId="1EE3A23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99.37</w:t>
            </w:r>
          </w:p>
        </w:tc>
        <w:tc>
          <w:tcPr>
            <w:tcW w:w="671" w:type="pct"/>
            <w:vAlign w:val="center"/>
          </w:tcPr>
          <w:p w14:paraId="1DD1DA7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96.2</w:t>
            </w:r>
          </w:p>
        </w:tc>
      </w:tr>
      <w:tr w:rsidR="00E545BD" w14:paraId="3D3D0DED" w14:textId="77777777">
        <w:tc>
          <w:tcPr>
            <w:tcW w:w="526" w:type="pct"/>
            <w:vAlign w:val="center"/>
          </w:tcPr>
          <w:p w14:paraId="21446C5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TD1</w:t>
            </w:r>
          </w:p>
        </w:tc>
        <w:tc>
          <w:tcPr>
            <w:tcW w:w="512" w:type="pct"/>
            <w:vAlign w:val="center"/>
          </w:tcPr>
          <w:p w14:paraId="58FE10CA"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79855</w:t>
            </w:r>
          </w:p>
        </w:tc>
        <w:tc>
          <w:tcPr>
            <w:tcW w:w="512" w:type="pct"/>
            <w:vAlign w:val="center"/>
          </w:tcPr>
          <w:p w14:paraId="25D6E98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77368</w:t>
            </w:r>
          </w:p>
        </w:tc>
        <w:tc>
          <w:tcPr>
            <w:tcW w:w="544" w:type="pct"/>
            <w:vAlign w:val="center"/>
          </w:tcPr>
          <w:p w14:paraId="40C9B93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76952</w:t>
            </w:r>
          </w:p>
        </w:tc>
        <w:tc>
          <w:tcPr>
            <w:tcW w:w="641" w:type="pct"/>
            <w:vAlign w:val="center"/>
          </w:tcPr>
          <w:p w14:paraId="15D305F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244</w:t>
            </w:r>
          </w:p>
        </w:tc>
        <w:tc>
          <w:tcPr>
            <w:tcW w:w="525" w:type="pct"/>
            <w:vAlign w:val="center"/>
          </w:tcPr>
          <w:p w14:paraId="5B97A04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48.65</w:t>
            </w:r>
          </w:p>
        </w:tc>
        <w:tc>
          <w:tcPr>
            <w:tcW w:w="534" w:type="pct"/>
            <w:vAlign w:val="center"/>
          </w:tcPr>
          <w:p w14:paraId="62ED9B3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99.76</w:t>
            </w:r>
          </w:p>
        </w:tc>
        <w:tc>
          <w:tcPr>
            <w:tcW w:w="534" w:type="pct"/>
            <w:vAlign w:val="center"/>
          </w:tcPr>
          <w:p w14:paraId="50676BE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99.28</w:t>
            </w:r>
          </w:p>
        </w:tc>
        <w:tc>
          <w:tcPr>
            <w:tcW w:w="671" w:type="pct"/>
            <w:vAlign w:val="center"/>
          </w:tcPr>
          <w:p w14:paraId="2AA2A91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96.36</w:t>
            </w:r>
          </w:p>
        </w:tc>
      </w:tr>
      <w:tr w:rsidR="00E545BD" w14:paraId="5A65AD54" w14:textId="77777777">
        <w:tc>
          <w:tcPr>
            <w:tcW w:w="526" w:type="pct"/>
            <w:vAlign w:val="center"/>
          </w:tcPr>
          <w:p w14:paraId="6A4C16A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TD2</w:t>
            </w:r>
          </w:p>
        </w:tc>
        <w:tc>
          <w:tcPr>
            <w:tcW w:w="512" w:type="pct"/>
            <w:vAlign w:val="center"/>
          </w:tcPr>
          <w:p w14:paraId="040D476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79921</w:t>
            </w:r>
          </w:p>
        </w:tc>
        <w:tc>
          <w:tcPr>
            <w:tcW w:w="512" w:type="pct"/>
            <w:vAlign w:val="center"/>
          </w:tcPr>
          <w:p w14:paraId="0C7817C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76369</w:t>
            </w:r>
          </w:p>
        </w:tc>
        <w:tc>
          <w:tcPr>
            <w:tcW w:w="544" w:type="pct"/>
            <w:vAlign w:val="center"/>
          </w:tcPr>
          <w:p w14:paraId="7633ED7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76102</w:t>
            </w:r>
          </w:p>
        </w:tc>
        <w:tc>
          <w:tcPr>
            <w:tcW w:w="641" w:type="pct"/>
            <w:vAlign w:val="center"/>
          </w:tcPr>
          <w:p w14:paraId="412A3B2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242</w:t>
            </w:r>
          </w:p>
        </w:tc>
        <w:tc>
          <w:tcPr>
            <w:tcW w:w="525" w:type="pct"/>
            <w:vAlign w:val="center"/>
          </w:tcPr>
          <w:p w14:paraId="0C2C65A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46.46</w:t>
            </w:r>
          </w:p>
        </w:tc>
        <w:tc>
          <w:tcPr>
            <w:tcW w:w="534" w:type="pct"/>
            <w:vAlign w:val="center"/>
          </w:tcPr>
          <w:p w14:paraId="1E4424F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99.79</w:t>
            </w:r>
          </w:p>
        </w:tc>
        <w:tc>
          <w:tcPr>
            <w:tcW w:w="534" w:type="pct"/>
            <w:vAlign w:val="center"/>
          </w:tcPr>
          <w:p w14:paraId="3749D54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99.37</w:t>
            </w:r>
          </w:p>
        </w:tc>
        <w:tc>
          <w:tcPr>
            <w:tcW w:w="671" w:type="pct"/>
            <w:vAlign w:val="center"/>
          </w:tcPr>
          <w:p w14:paraId="26886A6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95.22</w:t>
            </w:r>
          </w:p>
        </w:tc>
      </w:tr>
      <w:tr w:rsidR="00E545BD" w14:paraId="0B858F79" w14:textId="77777777">
        <w:tc>
          <w:tcPr>
            <w:tcW w:w="526" w:type="pct"/>
            <w:vAlign w:val="center"/>
          </w:tcPr>
          <w:p w14:paraId="09B7622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TD3</w:t>
            </w:r>
          </w:p>
        </w:tc>
        <w:tc>
          <w:tcPr>
            <w:tcW w:w="512" w:type="pct"/>
            <w:vAlign w:val="center"/>
          </w:tcPr>
          <w:p w14:paraId="5B3D6EE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80052</w:t>
            </w:r>
          </w:p>
        </w:tc>
        <w:tc>
          <w:tcPr>
            <w:tcW w:w="512" w:type="pct"/>
            <w:vAlign w:val="center"/>
          </w:tcPr>
          <w:p w14:paraId="5ED53E2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76450</w:t>
            </w:r>
          </w:p>
        </w:tc>
        <w:tc>
          <w:tcPr>
            <w:tcW w:w="544" w:type="pct"/>
            <w:vAlign w:val="center"/>
          </w:tcPr>
          <w:p w14:paraId="35BD757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76282</w:t>
            </w:r>
          </w:p>
        </w:tc>
        <w:tc>
          <w:tcPr>
            <w:tcW w:w="641" w:type="pct"/>
            <w:vAlign w:val="center"/>
          </w:tcPr>
          <w:p w14:paraId="4051462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210</w:t>
            </w:r>
          </w:p>
        </w:tc>
        <w:tc>
          <w:tcPr>
            <w:tcW w:w="525" w:type="pct"/>
            <w:vAlign w:val="center"/>
          </w:tcPr>
          <w:p w14:paraId="08FC344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47.67</w:t>
            </w:r>
          </w:p>
        </w:tc>
        <w:tc>
          <w:tcPr>
            <w:tcW w:w="534" w:type="pct"/>
            <w:vAlign w:val="center"/>
          </w:tcPr>
          <w:p w14:paraId="4E6E954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99.84</w:t>
            </w:r>
          </w:p>
        </w:tc>
        <w:tc>
          <w:tcPr>
            <w:tcW w:w="534" w:type="pct"/>
            <w:vAlign w:val="center"/>
          </w:tcPr>
          <w:p w14:paraId="0360DC6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99.47</w:t>
            </w:r>
          </w:p>
        </w:tc>
        <w:tc>
          <w:tcPr>
            <w:tcW w:w="671" w:type="pct"/>
            <w:vAlign w:val="center"/>
          </w:tcPr>
          <w:p w14:paraId="35F4CDB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95.29</w:t>
            </w:r>
          </w:p>
        </w:tc>
      </w:tr>
      <w:tr w:rsidR="00E545BD" w14:paraId="31947488" w14:textId="77777777">
        <w:tc>
          <w:tcPr>
            <w:tcW w:w="526" w:type="pct"/>
            <w:vAlign w:val="center"/>
          </w:tcPr>
          <w:p w14:paraId="1DDDD732"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TDA1</w:t>
            </w:r>
          </w:p>
        </w:tc>
        <w:tc>
          <w:tcPr>
            <w:tcW w:w="512" w:type="pct"/>
            <w:vAlign w:val="center"/>
          </w:tcPr>
          <w:p w14:paraId="6295628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80014</w:t>
            </w:r>
          </w:p>
        </w:tc>
        <w:tc>
          <w:tcPr>
            <w:tcW w:w="512" w:type="pct"/>
            <w:vAlign w:val="center"/>
          </w:tcPr>
          <w:p w14:paraId="17F15B7D"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78482</w:t>
            </w:r>
          </w:p>
        </w:tc>
        <w:tc>
          <w:tcPr>
            <w:tcW w:w="544" w:type="pct"/>
            <w:vAlign w:val="center"/>
          </w:tcPr>
          <w:p w14:paraId="214F95B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78263</w:t>
            </w:r>
          </w:p>
        </w:tc>
        <w:tc>
          <w:tcPr>
            <w:tcW w:w="641" w:type="pct"/>
            <w:vAlign w:val="center"/>
          </w:tcPr>
          <w:p w14:paraId="052F560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289</w:t>
            </w:r>
          </w:p>
        </w:tc>
        <w:tc>
          <w:tcPr>
            <w:tcW w:w="525" w:type="pct"/>
            <w:vAlign w:val="center"/>
          </w:tcPr>
          <w:p w14:paraId="0403845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41.69</w:t>
            </w:r>
          </w:p>
        </w:tc>
        <w:tc>
          <w:tcPr>
            <w:tcW w:w="534" w:type="pct"/>
            <w:vAlign w:val="center"/>
          </w:tcPr>
          <w:p w14:paraId="15F8A98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99.43</w:t>
            </w:r>
          </w:p>
        </w:tc>
        <w:tc>
          <w:tcPr>
            <w:tcW w:w="534" w:type="pct"/>
            <w:vAlign w:val="center"/>
          </w:tcPr>
          <w:p w14:paraId="7F8BF15C"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98.64</w:t>
            </w:r>
          </w:p>
        </w:tc>
        <w:tc>
          <w:tcPr>
            <w:tcW w:w="671" w:type="pct"/>
            <w:vAlign w:val="center"/>
          </w:tcPr>
          <w:p w14:paraId="36B7506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97.81</w:t>
            </w:r>
          </w:p>
        </w:tc>
      </w:tr>
      <w:tr w:rsidR="00E545BD" w14:paraId="6D681B4A" w14:textId="77777777">
        <w:tc>
          <w:tcPr>
            <w:tcW w:w="526" w:type="pct"/>
            <w:vAlign w:val="center"/>
          </w:tcPr>
          <w:p w14:paraId="27475B93"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TDA2</w:t>
            </w:r>
          </w:p>
        </w:tc>
        <w:tc>
          <w:tcPr>
            <w:tcW w:w="512" w:type="pct"/>
            <w:vAlign w:val="center"/>
          </w:tcPr>
          <w:p w14:paraId="7790EBE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79950</w:t>
            </w:r>
          </w:p>
        </w:tc>
        <w:tc>
          <w:tcPr>
            <w:tcW w:w="512" w:type="pct"/>
            <w:vAlign w:val="center"/>
          </w:tcPr>
          <w:p w14:paraId="0DB693B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72050</w:t>
            </w:r>
          </w:p>
        </w:tc>
        <w:tc>
          <w:tcPr>
            <w:tcW w:w="544" w:type="pct"/>
            <w:vAlign w:val="center"/>
          </w:tcPr>
          <w:p w14:paraId="304CF5E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71853</w:t>
            </w:r>
          </w:p>
        </w:tc>
        <w:tc>
          <w:tcPr>
            <w:tcW w:w="641" w:type="pct"/>
            <w:vAlign w:val="center"/>
          </w:tcPr>
          <w:p w14:paraId="1382310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204</w:t>
            </w:r>
          </w:p>
        </w:tc>
        <w:tc>
          <w:tcPr>
            <w:tcW w:w="525" w:type="pct"/>
            <w:vAlign w:val="center"/>
          </w:tcPr>
          <w:p w14:paraId="04A097E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47.26</w:t>
            </w:r>
          </w:p>
        </w:tc>
        <w:tc>
          <w:tcPr>
            <w:tcW w:w="534" w:type="pct"/>
            <w:vAlign w:val="center"/>
          </w:tcPr>
          <w:p w14:paraId="1FF0BDD5"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99.8</w:t>
            </w:r>
          </w:p>
        </w:tc>
        <w:tc>
          <w:tcPr>
            <w:tcW w:w="534" w:type="pct"/>
            <w:vAlign w:val="center"/>
          </w:tcPr>
          <w:p w14:paraId="71AF5557"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99.37</w:t>
            </w:r>
          </w:p>
        </w:tc>
        <w:tc>
          <w:tcPr>
            <w:tcW w:w="671" w:type="pct"/>
            <w:vAlign w:val="center"/>
          </w:tcPr>
          <w:p w14:paraId="6E69D6F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89.87</w:t>
            </w:r>
          </w:p>
        </w:tc>
      </w:tr>
      <w:tr w:rsidR="00E545BD" w14:paraId="4FE5A7C9" w14:textId="77777777">
        <w:tc>
          <w:tcPr>
            <w:tcW w:w="526" w:type="pct"/>
            <w:vAlign w:val="center"/>
          </w:tcPr>
          <w:p w14:paraId="4DEBDF31"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TDA3</w:t>
            </w:r>
          </w:p>
        </w:tc>
        <w:tc>
          <w:tcPr>
            <w:tcW w:w="512" w:type="pct"/>
            <w:vAlign w:val="center"/>
          </w:tcPr>
          <w:p w14:paraId="6CDE37A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65741</w:t>
            </w:r>
          </w:p>
        </w:tc>
        <w:tc>
          <w:tcPr>
            <w:tcW w:w="512" w:type="pct"/>
            <w:vAlign w:val="center"/>
          </w:tcPr>
          <w:p w14:paraId="24094414"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63361</w:t>
            </w:r>
          </w:p>
        </w:tc>
        <w:tc>
          <w:tcPr>
            <w:tcW w:w="544" w:type="pct"/>
            <w:vAlign w:val="center"/>
          </w:tcPr>
          <w:p w14:paraId="1285816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63010</w:t>
            </w:r>
          </w:p>
        </w:tc>
        <w:tc>
          <w:tcPr>
            <w:tcW w:w="641" w:type="pct"/>
            <w:vAlign w:val="center"/>
          </w:tcPr>
          <w:p w14:paraId="26C2AAA8"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193</w:t>
            </w:r>
          </w:p>
        </w:tc>
        <w:tc>
          <w:tcPr>
            <w:tcW w:w="525" w:type="pct"/>
            <w:vAlign w:val="center"/>
          </w:tcPr>
          <w:p w14:paraId="1519BF2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42.01</w:t>
            </w:r>
          </w:p>
        </w:tc>
        <w:tc>
          <w:tcPr>
            <w:tcW w:w="534" w:type="pct"/>
            <w:vAlign w:val="center"/>
          </w:tcPr>
          <w:p w14:paraId="17C63580"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99.77</w:t>
            </w:r>
          </w:p>
        </w:tc>
        <w:tc>
          <w:tcPr>
            <w:tcW w:w="534" w:type="pct"/>
            <w:vAlign w:val="center"/>
          </w:tcPr>
          <w:p w14:paraId="29FF212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99.27</w:t>
            </w:r>
          </w:p>
        </w:tc>
        <w:tc>
          <w:tcPr>
            <w:tcW w:w="671" w:type="pct"/>
            <w:vAlign w:val="center"/>
          </w:tcPr>
          <w:p w14:paraId="3BA8A599"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95.85</w:t>
            </w:r>
          </w:p>
        </w:tc>
      </w:tr>
      <w:tr w:rsidR="00E545BD" w14:paraId="658343C5" w14:textId="77777777">
        <w:tc>
          <w:tcPr>
            <w:tcW w:w="526" w:type="pct"/>
            <w:tcBorders>
              <w:bottom w:val="single" w:sz="4" w:space="0" w:color="auto"/>
            </w:tcBorders>
            <w:vAlign w:val="center"/>
          </w:tcPr>
          <w:p w14:paraId="3862B59E" w14:textId="77777777" w:rsidR="00E545BD" w:rsidRDefault="00000000">
            <w:pPr>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Total</w:t>
            </w:r>
          </w:p>
        </w:tc>
        <w:tc>
          <w:tcPr>
            <w:tcW w:w="512" w:type="pct"/>
            <w:tcBorders>
              <w:bottom w:val="single" w:sz="4" w:space="0" w:color="auto"/>
            </w:tcBorders>
            <w:vAlign w:val="center"/>
          </w:tcPr>
          <w:p w14:paraId="3DDE41F2"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909548</w:t>
            </w:r>
          </w:p>
        </w:tc>
        <w:tc>
          <w:tcPr>
            <w:tcW w:w="512" w:type="pct"/>
            <w:tcBorders>
              <w:bottom w:val="single" w:sz="4" w:space="0" w:color="auto"/>
            </w:tcBorders>
            <w:vAlign w:val="center"/>
          </w:tcPr>
          <w:p w14:paraId="1294A8B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873261</w:t>
            </w:r>
          </w:p>
        </w:tc>
        <w:tc>
          <w:tcPr>
            <w:tcW w:w="544" w:type="pct"/>
            <w:tcBorders>
              <w:bottom w:val="single" w:sz="4" w:space="0" w:color="auto"/>
            </w:tcBorders>
            <w:vAlign w:val="center"/>
          </w:tcPr>
          <w:p w14:paraId="6C188EF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869213</w:t>
            </w:r>
          </w:p>
        </w:tc>
        <w:tc>
          <w:tcPr>
            <w:tcW w:w="641" w:type="pct"/>
            <w:tcBorders>
              <w:bottom w:val="single" w:sz="4" w:space="0" w:color="auto"/>
            </w:tcBorders>
            <w:vAlign w:val="center"/>
          </w:tcPr>
          <w:p w14:paraId="0530FBC3"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25" w:type="pct"/>
            <w:tcBorders>
              <w:bottom w:val="single" w:sz="4" w:space="0" w:color="auto"/>
            </w:tcBorders>
            <w:vAlign w:val="center"/>
          </w:tcPr>
          <w:p w14:paraId="43372881"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34" w:type="pct"/>
            <w:tcBorders>
              <w:bottom w:val="single" w:sz="4" w:space="0" w:color="auto"/>
            </w:tcBorders>
            <w:vAlign w:val="center"/>
          </w:tcPr>
          <w:p w14:paraId="3619AD56"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534" w:type="pct"/>
            <w:tcBorders>
              <w:bottom w:val="single" w:sz="4" w:space="0" w:color="auto"/>
            </w:tcBorders>
            <w:vAlign w:val="center"/>
          </w:tcPr>
          <w:p w14:paraId="121B993B"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671" w:type="pct"/>
            <w:tcBorders>
              <w:bottom w:val="single" w:sz="4" w:space="0" w:color="auto"/>
            </w:tcBorders>
            <w:vAlign w:val="center"/>
          </w:tcPr>
          <w:p w14:paraId="47D22FDE" w14:textId="77777777" w:rsidR="00E545BD" w:rsidRDefault="00000000">
            <w:pPr>
              <w:adjustRightInd w:val="0"/>
              <w:snapToGrid w:val="0"/>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r>
    </w:tbl>
    <w:p w14:paraId="77CBBA86" w14:textId="717BE506" w:rsidR="00E545BD" w:rsidRDefault="00000000">
      <w:pPr>
        <w:adjustRightInd w:val="0"/>
        <w:snapToGrid w:val="0"/>
        <w:ind w:left="442" w:hangingChars="200" w:hanging="442"/>
        <w:rPr>
          <w:rFonts w:ascii="Times New Roman" w:hAnsi="Times New Roman"/>
          <w:sz w:val="22"/>
          <w:szCs w:val="22"/>
        </w:rPr>
      </w:pPr>
      <w:r>
        <w:rPr>
          <w:rFonts w:ascii="Times New Roman" w:hAnsi="Times New Roman"/>
          <w:b/>
          <w:sz w:val="22"/>
          <w:szCs w:val="22"/>
        </w:rPr>
        <w:lastRenderedPageBreak/>
        <w:t xml:space="preserve">Table </w:t>
      </w:r>
      <w:r>
        <w:rPr>
          <w:rFonts w:ascii="Times New Roman" w:hAnsi="Times New Roman" w:hint="eastAsia"/>
          <w:b/>
          <w:sz w:val="22"/>
          <w:szCs w:val="22"/>
        </w:rPr>
        <w:t xml:space="preserve">S4 </w:t>
      </w:r>
      <w:r>
        <w:rPr>
          <w:rFonts w:ascii="Times New Roman" w:hAnsi="Times New Roman"/>
          <w:sz w:val="22"/>
          <w:szCs w:val="22"/>
        </w:rPr>
        <w:t xml:space="preserve">Metastats statistical result at </w:t>
      </w:r>
      <w:r>
        <w:rPr>
          <w:rFonts w:ascii="Times New Roman" w:hAnsi="Times New Roman" w:hint="eastAsia"/>
          <w:sz w:val="22"/>
          <w:szCs w:val="22"/>
        </w:rPr>
        <w:t>genus</w:t>
      </w:r>
      <w:r>
        <w:rPr>
          <w:rFonts w:ascii="Times New Roman" w:hAnsi="Times New Roman"/>
          <w:sz w:val="22"/>
          <w:szCs w:val="22"/>
        </w:rPr>
        <w:t xml:space="preserve"> taxonomy level</w:t>
      </w:r>
      <w:r>
        <w:rPr>
          <w:rFonts w:ascii="Times New Roman" w:hAnsi="Times New Roman" w:hint="eastAsia"/>
          <w:sz w:val="22"/>
          <w:szCs w:val="22"/>
        </w:rPr>
        <w:t xml:space="preserve"> of gut bacterial microbiota</w:t>
      </w:r>
    </w:p>
    <w:tbl>
      <w:tblPr>
        <w:tblW w:w="0" w:type="auto"/>
        <w:tblLook w:val="04A0" w:firstRow="1" w:lastRow="0" w:firstColumn="1" w:lastColumn="0" w:noHBand="0" w:noVBand="1"/>
      </w:tblPr>
      <w:tblGrid>
        <w:gridCol w:w="1540"/>
        <w:gridCol w:w="808"/>
        <w:gridCol w:w="808"/>
        <w:gridCol w:w="808"/>
        <w:gridCol w:w="844"/>
        <w:gridCol w:w="844"/>
        <w:gridCol w:w="844"/>
        <w:gridCol w:w="736"/>
        <w:gridCol w:w="736"/>
      </w:tblGrid>
      <w:tr w:rsidR="00E545BD" w14:paraId="3D6891EC" w14:textId="77777777">
        <w:tc>
          <w:tcPr>
            <w:tcW w:w="0" w:type="auto"/>
            <w:tcBorders>
              <w:top w:val="single" w:sz="4" w:space="0" w:color="auto"/>
              <w:bottom w:val="single" w:sz="4" w:space="0" w:color="auto"/>
            </w:tcBorders>
            <w:shd w:val="clear" w:color="auto" w:fill="auto"/>
            <w:noWrap/>
            <w:vAlign w:val="center"/>
          </w:tcPr>
          <w:p w14:paraId="5DBF9E5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genus</w:t>
            </w:r>
          </w:p>
        </w:tc>
        <w:tc>
          <w:tcPr>
            <w:tcW w:w="0" w:type="auto"/>
            <w:tcBorders>
              <w:top w:val="single" w:sz="4" w:space="0" w:color="auto"/>
              <w:bottom w:val="single" w:sz="4" w:space="0" w:color="auto"/>
            </w:tcBorders>
            <w:shd w:val="clear" w:color="auto" w:fill="auto"/>
            <w:noWrap/>
            <w:vAlign w:val="center"/>
          </w:tcPr>
          <w:p w14:paraId="1B2A4C9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40C926A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w:t>
            </w:r>
          </w:p>
        </w:tc>
        <w:tc>
          <w:tcPr>
            <w:tcW w:w="0" w:type="auto"/>
            <w:tcBorders>
              <w:top w:val="single" w:sz="4" w:space="0" w:color="auto"/>
              <w:bottom w:val="single" w:sz="4" w:space="0" w:color="auto"/>
            </w:tcBorders>
            <w:shd w:val="clear" w:color="auto" w:fill="auto"/>
            <w:noWrap/>
            <w:vAlign w:val="center"/>
          </w:tcPr>
          <w:p w14:paraId="7FDCC0C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52DCE35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w:t>
            </w:r>
          </w:p>
        </w:tc>
        <w:tc>
          <w:tcPr>
            <w:tcW w:w="0" w:type="auto"/>
            <w:tcBorders>
              <w:top w:val="single" w:sz="4" w:space="0" w:color="auto"/>
              <w:bottom w:val="single" w:sz="4" w:space="0" w:color="auto"/>
            </w:tcBorders>
            <w:shd w:val="clear" w:color="auto" w:fill="auto"/>
            <w:noWrap/>
            <w:vAlign w:val="center"/>
          </w:tcPr>
          <w:p w14:paraId="7F0A786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4FBA655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w:t>
            </w:r>
          </w:p>
        </w:tc>
        <w:tc>
          <w:tcPr>
            <w:tcW w:w="0" w:type="auto"/>
            <w:tcBorders>
              <w:top w:val="single" w:sz="4" w:space="0" w:color="auto"/>
              <w:bottom w:val="single" w:sz="4" w:space="0" w:color="auto"/>
            </w:tcBorders>
            <w:shd w:val="clear" w:color="auto" w:fill="auto"/>
            <w:noWrap/>
            <w:vAlign w:val="center"/>
          </w:tcPr>
          <w:p w14:paraId="3CCF2EC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734320A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bottom w:val="single" w:sz="4" w:space="0" w:color="auto"/>
            </w:tcBorders>
            <w:shd w:val="clear" w:color="auto" w:fill="auto"/>
            <w:noWrap/>
            <w:vAlign w:val="center"/>
          </w:tcPr>
          <w:p w14:paraId="71495B2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263A939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bottom w:val="single" w:sz="4" w:space="0" w:color="auto"/>
            </w:tcBorders>
            <w:shd w:val="clear" w:color="auto" w:fill="auto"/>
            <w:noWrap/>
            <w:vAlign w:val="center"/>
          </w:tcPr>
          <w:p w14:paraId="303D49D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3A46C79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bottom w:val="single" w:sz="4" w:space="0" w:color="auto"/>
            </w:tcBorders>
            <w:shd w:val="clear" w:color="auto" w:fill="auto"/>
            <w:noWrap/>
            <w:vAlign w:val="center"/>
          </w:tcPr>
          <w:p w14:paraId="48631FA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 value</w:t>
            </w:r>
          </w:p>
        </w:tc>
        <w:tc>
          <w:tcPr>
            <w:tcW w:w="0" w:type="auto"/>
            <w:tcBorders>
              <w:top w:val="single" w:sz="4" w:space="0" w:color="auto"/>
              <w:bottom w:val="single" w:sz="4" w:space="0" w:color="auto"/>
            </w:tcBorders>
            <w:shd w:val="clear" w:color="auto" w:fill="auto"/>
            <w:noWrap/>
            <w:vAlign w:val="center"/>
          </w:tcPr>
          <w:p w14:paraId="1DC22DE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Q value</w:t>
            </w:r>
          </w:p>
        </w:tc>
      </w:tr>
      <w:tr w:rsidR="00E545BD" w14:paraId="39985572" w14:textId="77777777">
        <w:tc>
          <w:tcPr>
            <w:tcW w:w="0" w:type="auto"/>
            <w:tcBorders>
              <w:top w:val="single" w:sz="4" w:space="0" w:color="auto"/>
            </w:tcBorders>
            <w:shd w:val="clear" w:color="auto" w:fill="auto"/>
            <w:noWrap/>
            <w:vAlign w:val="center"/>
          </w:tcPr>
          <w:p w14:paraId="6FB2E6B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Lactobacillus</w:t>
            </w:r>
          </w:p>
        </w:tc>
        <w:tc>
          <w:tcPr>
            <w:tcW w:w="0" w:type="auto"/>
            <w:tcBorders>
              <w:top w:val="single" w:sz="4" w:space="0" w:color="auto"/>
            </w:tcBorders>
            <w:shd w:val="clear" w:color="auto" w:fill="auto"/>
            <w:noWrap/>
            <w:vAlign w:val="center"/>
          </w:tcPr>
          <w:p w14:paraId="3D4B095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1.59E-01</w:t>
            </w:r>
          </w:p>
        </w:tc>
        <w:tc>
          <w:tcPr>
            <w:tcW w:w="0" w:type="auto"/>
            <w:tcBorders>
              <w:top w:val="single" w:sz="4" w:space="0" w:color="auto"/>
            </w:tcBorders>
            <w:shd w:val="clear" w:color="auto" w:fill="auto"/>
            <w:noWrap/>
            <w:vAlign w:val="center"/>
          </w:tcPr>
          <w:p w14:paraId="02B18A3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5.34E-05</w:t>
            </w:r>
          </w:p>
        </w:tc>
        <w:tc>
          <w:tcPr>
            <w:tcW w:w="0" w:type="auto"/>
            <w:tcBorders>
              <w:top w:val="single" w:sz="4" w:space="0" w:color="auto"/>
            </w:tcBorders>
            <w:shd w:val="clear" w:color="auto" w:fill="auto"/>
            <w:noWrap/>
            <w:vAlign w:val="center"/>
          </w:tcPr>
          <w:p w14:paraId="700F803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4.22E-03</w:t>
            </w:r>
          </w:p>
        </w:tc>
        <w:tc>
          <w:tcPr>
            <w:tcW w:w="0" w:type="auto"/>
            <w:tcBorders>
              <w:top w:val="single" w:sz="4" w:space="0" w:color="auto"/>
            </w:tcBorders>
            <w:shd w:val="clear" w:color="auto" w:fill="auto"/>
            <w:noWrap/>
            <w:vAlign w:val="center"/>
          </w:tcPr>
          <w:p w14:paraId="1DB6DF4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2.45E-01</w:t>
            </w:r>
          </w:p>
        </w:tc>
        <w:tc>
          <w:tcPr>
            <w:tcW w:w="0" w:type="auto"/>
            <w:tcBorders>
              <w:top w:val="single" w:sz="4" w:space="0" w:color="auto"/>
            </w:tcBorders>
            <w:shd w:val="clear" w:color="auto" w:fill="auto"/>
            <w:noWrap/>
            <w:vAlign w:val="center"/>
          </w:tcPr>
          <w:p w14:paraId="0BA1809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4.51E-04</w:t>
            </w:r>
          </w:p>
        </w:tc>
        <w:tc>
          <w:tcPr>
            <w:tcW w:w="0" w:type="auto"/>
            <w:tcBorders>
              <w:top w:val="single" w:sz="4" w:space="0" w:color="auto"/>
            </w:tcBorders>
            <w:shd w:val="clear" w:color="auto" w:fill="auto"/>
            <w:noWrap/>
            <w:vAlign w:val="center"/>
          </w:tcPr>
          <w:p w14:paraId="4DCEDEB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1.23E-02</w:t>
            </w:r>
          </w:p>
        </w:tc>
        <w:tc>
          <w:tcPr>
            <w:tcW w:w="0" w:type="auto"/>
            <w:tcBorders>
              <w:top w:val="single" w:sz="4" w:space="0" w:color="auto"/>
            </w:tcBorders>
            <w:shd w:val="clear" w:color="auto" w:fill="auto"/>
            <w:noWrap/>
            <w:vAlign w:val="center"/>
          </w:tcPr>
          <w:p w14:paraId="1444209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w:t>
            </w:r>
            <w:r>
              <w:rPr>
                <w:rFonts w:ascii="Times New Roman" w:eastAsia="SimSun" w:hAnsi="Times New Roman" w:cs="Times New Roman" w:hint="eastAsia"/>
                <w:color w:val="000000"/>
                <w:kern w:val="0"/>
                <w:sz w:val="16"/>
                <w:szCs w:val="16"/>
              </w:rPr>
              <w:t>0.001</w:t>
            </w:r>
          </w:p>
        </w:tc>
        <w:tc>
          <w:tcPr>
            <w:tcW w:w="0" w:type="auto"/>
            <w:tcBorders>
              <w:top w:val="single" w:sz="4" w:space="0" w:color="auto"/>
            </w:tcBorders>
            <w:shd w:val="clear" w:color="auto" w:fill="auto"/>
            <w:noWrap/>
            <w:vAlign w:val="center"/>
          </w:tcPr>
          <w:p w14:paraId="14A2836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w:t>
            </w:r>
            <w:r>
              <w:rPr>
                <w:rFonts w:ascii="Times New Roman" w:eastAsia="SimSun" w:hAnsi="Times New Roman" w:cs="Times New Roman" w:hint="eastAsia"/>
                <w:color w:val="000000"/>
                <w:kern w:val="0"/>
                <w:sz w:val="16"/>
                <w:szCs w:val="16"/>
              </w:rPr>
              <w:t>0.001</w:t>
            </w:r>
          </w:p>
        </w:tc>
      </w:tr>
      <w:tr w:rsidR="00E545BD" w14:paraId="7164427B" w14:textId="77777777">
        <w:tc>
          <w:tcPr>
            <w:tcW w:w="0" w:type="auto"/>
            <w:shd w:val="clear" w:color="auto" w:fill="auto"/>
            <w:noWrap/>
            <w:vAlign w:val="center"/>
          </w:tcPr>
          <w:p w14:paraId="2412CB6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Gilliamella</w:t>
            </w:r>
          </w:p>
        </w:tc>
        <w:tc>
          <w:tcPr>
            <w:tcW w:w="0" w:type="auto"/>
            <w:shd w:val="clear" w:color="auto" w:fill="auto"/>
            <w:noWrap/>
            <w:vAlign w:val="center"/>
          </w:tcPr>
          <w:p w14:paraId="001147B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1.13E-01</w:t>
            </w:r>
          </w:p>
        </w:tc>
        <w:tc>
          <w:tcPr>
            <w:tcW w:w="0" w:type="auto"/>
            <w:shd w:val="clear" w:color="auto" w:fill="auto"/>
            <w:noWrap/>
            <w:vAlign w:val="center"/>
          </w:tcPr>
          <w:p w14:paraId="31F82A0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2.45E-03</w:t>
            </w:r>
          </w:p>
        </w:tc>
        <w:tc>
          <w:tcPr>
            <w:tcW w:w="0" w:type="auto"/>
            <w:shd w:val="clear" w:color="auto" w:fill="auto"/>
            <w:noWrap/>
            <w:vAlign w:val="center"/>
          </w:tcPr>
          <w:p w14:paraId="1870B7B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2.86E-02</w:t>
            </w:r>
          </w:p>
        </w:tc>
        <w:tc>
          <w:tcPr>
            <w:tcW w:w="0" w:type="auto"/>
            <w:shd w:val="clear" w:color="auto" w:fill="auto"/>
            <w:noWrap/>
            <w:vAlign w:val="center"/>
          </w:tcPr>
          <w:p w14:paraId="3743D96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2.08E-01</w:t>
            </w:r>
          </w:p>
        </w:tc>
        <w:tc>
          <w:tcPr>
            <w:tcW w:w="0" w:type="auto"/>
            <w:shd w:val="clear" w:color="auto" w:fill="auto"/>
            <w:noWrap/>
            <w:vAlign w:val="center"/>
          </w:tcPr>
          <w:p w14:paraId="40F8A8B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1.30E-06</w:t>
            </w:r>
          </w:p>
        </w:tc>
        <w:tc>
          <w:tcPr>
            <w:tcW w:w="0" w:type="auto"/>
            <w:shd w:val="clear" w:color="auto" w:fill="auto"/>
            <w:noWrap/>
            <w:vAlign w:val="center"/>
          </w:tcPr>
          <w:p w14:paraId="1E6DACA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6.57E-04</w:t>
            </w:r>
          </w:p>
        </w:tc>
        <w:tc>
          <w:tcPr>
            <w:tcW w:w="0" w:type="auto"/>
            <w:shd w:val="clear" w:color="auto" w:fill="auto"/>
            <w:noWrap/>
            <w:vAlign w:val="center"/>
          </w:tcPr>
          <w:p w14:paraId="70856EA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0.0267</w:t>
            </w:r>
          </w:p>
        </w:tc>
        <w:tc>
          <w:tcPr>
            <w:tcW w:w="0" w:type="auto"/>
            <w:shd w:val="clear" w:color="auto" w:fill="auto"/>
            <w:noWrap/>
            <w:vAlign w:val="center"/>
          </w:tcPr>
          <w:p w14:paraId="49F2599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0.277</w:t>
            </w:r>
          </w:p>
        </w:tc>
      </w:tr>
      <w:tr w:rsidR="00E545BD" w14:paraId="746BE1D9" w14:textId="77777777">
        <w:tc>
          <w:tcPr>
            <w:tcW w:w="0" w:type="auto"/>
            <w:shd w:val="clear" w:color="auto" w:fill="auto"/>
            <w:noWrap/>
            <w:vAlign w:val="center"/>
          </w:tcPr>
          <w:p w14:paraId="2E576B3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Klebsiella</w:t>
            </w:r>
          </w:p>
        </w:tc>
        <w:tc>
          <w:tcPr>
            <w:tcW w:w="0" w:type="auto"/>
            <w:shd w:val="clear" w:color="auto" w:fill="auto"/>
            <w:noWrap/>
            <w:vAlign w:val="center"/>
          </w:tcPr>
          <w:p w14:paraId="6AB8BA4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6.33E-03</w:t>
            </w:r>
          </w:p>
        </w:tc>
        <w:tc>
          <w:tcPr>
            <w:tcW w:w="0" w:type="auto"/>
            <w:shd w:val="clear" w:color="auto" w:fill="auto"/>
            <w:noWrap/>
            <w:vAlign w:val="center"/>
          </w:tcPr>
          <w:p w14:paraId="4BCF107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2.12E-05</w:t>
            </w:r>
          </w:p>
        </w:tc>
        <w:tc>
          <w:tcPr>
            <w:tcW w:w="0" w:type="auto"/>
            <w:shd w:val="clear" w:color="auto" w:fill="auto"/>
            <w:noWrap/>
            <w:vAlign w:val="center"/>
          </w:tcPr>
          <w:p w14:paraId="61B72A1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2.66E-03</w:t>
            </w:r>
          </w:p>
        </w:tc>
        <w:tc>
          <w:tcPr>
            <w:tcW w:w="0" w:type="auto"/>
            <w:shd w:val="clear" w:color="auto" w:fill="auto"/>
            <w:noWrap/>
            <w:vAlign w:val="center"/>
          </w:tcPr>
          <w:p w14:paraId="4AD6F9D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1.25E-04</w:t>
            </w:r>
          </w:p>
        </w:tc>
        <w:tc>
          <w:tcPr>
            <w:tcW w:w="0" w:type="auto"/>
            <w:shd w:val="clear" w:color="auto" w:fill="auto"/>
            <w:noWrap/>
            <w:vAlign w:val="center"/>
          </w:tcPr>
          <w:p w14:paraId="343C8BF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1.71E-09</w:t>
            </w:r>
          </w:p>
        </w:tc>
        <w:tc>
          <w:tcPr>
            <w:tcW w:w="0" w:type="auto"/>
            <w:shd w:val="clear" w:color="auto" w:fill="auto"/>
            <w:noWrap/>
            <w:vAlign w:val="center"/>
          </w:tcPr>
          <w:p w14:paraId="11D3810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2.39E-05</w:t>
            </w:r>
          </w:p>
        </w:tc>
        <w:tc>
          <w:tcPr>
            <w:tcW w:w="0" w:type="auto"/>
            <w:shd w:val="clear" w:color="auto" w:fill="auto"/>
            <w:noWrap/>
            <w:vAlign w:val="center"/>
          </w:tcPr>
          <w:p w14:paraId="7A0945F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0.0436</w:t>
            </w:r>
          </w:p>
        </w:tc>
        <w:tc>
          <w:tcPr>
            <w:tcW w:w="0" w:type="auto"/>
            <w:shd w:val="clear" w:color="auto" w:fill="auto"/>
            <w:noWrap/>
            <w:vAlign w:val="center"/>
          </w:tcPr>
          <w:p w14:paraId="50CD70C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0.277</w:t>
            </w:r>
          </w:p>
        </w:tc>
      </w:tr>
      <w:tr w:rsidR="00E545BD" w14:paraId="35AE7673" w14:textId="77777777">
        <w:tc>
          <w:tcPr>
            <w:tcW w:w="0" w:type="auto"/>
            <w:shd w:val="clear" w:color="auto" w:fill="auto"/>
            <w:noWrap/>
            <w:vAlign w:val="center"/>
          </w:tcPr>
          <w:p w14:paraId="69C4291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Snodgrassella</w:t>
            </w:r>
          </w:p>
        </w:tc>
        <w:tc>
          <w:tcPr>
            <w:tcW w:w="0" w:type="auto"/>
            <w:shd w:val="clear" w:color="auto" w:fill="auto"/>
            <w:noWrap/>
            <w:vAlign w:val="center"/>
          </w:tcPr>
          <w:p w14:paraId="2568F02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8.25E-02</w:t>
            </w:r>
          </w:p>
        </w:tc>
        <w:tc>
          <w:tcPr>
            <w:tcW w:w="0" w:type="auto"/>
            <w:shd w:val="clear" w:color="auto" w:fill="auto"/>
            <w:noWrap/>
            <w:vAlign w:val="center"/>
          </w:tcPr>
          <w:p w14:paraId="45D20D1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1.97E-04</w:t>
            </w:r>
          </w:p>
        </w:tc>
        <w:tc>
          <w:tcPr>
            <w:tcW w:w="0" w:type="auto"/>
            <w:shd w:val="clear" w:color="auto" w:fill="auto"/>
            <w:noWrap/>
            <w:vAlign w:val="center"/>
          </w:tcPr>
          <w:p w14:paraId="264D0E0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8.10E-03</w:t>
            </w:r>
          </w:p>
        </w:tc>
        <w:tc>
          <w:tcPr>
            <w:tcW w:w="0" w:type="auto"/>
            <w:shd w:val="clear" w:color="auto" w:fill="auto"/>
            <w:noWrap/>
            <w:vAlign w:val="center"/>
          </w:tcPr>
          <w:p w14:paraId="7520519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5.41E-02</w:t>
            </w:r>
          </w:p>
        </w:tc>
        <w:tc>
          <w:tcPr>
            <w:tcW w:w="0" w:type="auto"/>
            <w:shd w:val="clear" w:color="auto" w:fill="auto"/>
            <w:noWrap/>
            <w:vAlign w:val="center"/>
          </w:tcPr>
          <w:p w14:paraId="73E65A3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3.69E-04</w:t>
            </w:r>
          </w:p>
        </w:tc>
        <w:tc>
          <w:tcPr>
            <w:tcW w:w="0" w:type="auto"/>
            <w:shd w:val="clear" w:color="auto" w:fill="auto"/>
            <w:noWrap/>
            <w:vAlign w:val="center"/>
          </w:tcPr>
          <w:p w14:paraId="67205D9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1.11E-02</w:t>
            </w:r>
          </w:p>
        </w:tc>
        <w:tc>
          <w:tcPr>
            <w:tcW w:w="0" w:type="auto"/>
            <w:shd w:val="clear" w:color="auto" w:fill="auto"/>
            <w:noWrap/>
            <w:vAlign w:val="center"/>
          </w:tcPr>
          <w:p w14:paraId="5FB2D00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0.0527</w:t>
            </w:r>
          </w:p>
        </w:tc>
        <w:tc>
          <w:tcPr>
            <w:tcW w:w="0" w:type="auto"/>
            <w:shd w:val="clear" w:color="auto" w:fill="auto"/>
            <w:noWrap/>
            <w:vAlign w:val="center"/>
          </w:tcPr>
          <w:p w14:paraId="69E29D0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0.277</w:t>
            </w:r>
          </w:p>
        </w:tc>
      </w:tr>
      <w:tr w:rsidR="00E545BD" w14:paraId="76BF99A4" w14:textId="77777777">
        <w:tc>
          <w:tcPr>
            <w:tcW w:w="0" w:type="auto"/>
            <w:shd w:val="clear" w:color="auto" w:fill="auto"/>
            <w:noWrap/>
            <w:vAlign w:val="center"/>
          </w:tcPr>
          <w:p w14:paraId="0102E50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Fructobacillus</w:t>
            </w:r>
          </w:p>
        </w:tc>
        <w:tc>
          <w:tcPr>
            <w:tcW w:w="0" w:type="auto"/>
            <w:shd w:val="clear" w:color="auto" w:fill="auto"/>
            <w:noWrap/>
            <w:vAlign w:val="center"/>
          </w:tcPr>
          <w:p w14:paraId="67183F4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2.01E-02</w:t>
            </w:r>
          </w:p>
        </w:tc>
        <w:tc>
          <w:tcPr>
            <w:tcW w:w="0" w:type="auto"/>
            <w:shd w:val="clear" w:color="auto" w:fill="auto"/>
            <w:noWrap/>
            <w:vAlign w:val="center"/>
          </w:tcPr>
          <w:p w14:paraId="2840D14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2.72E-04</w:t>
            </w:r>
          </w:p>
        </w:tc>
        <w:tc>
          <w:tcPr>
            <w:tcW w:w="0" w:type="auto"/>
            <w:shd w:val="clear" w:color="auto" w:fill="auto"/>
            <w:noWrap/>
            <w:vAlign w:val="center"/>
          </w:tcPr>
          <w:p w14:paraId="59A8619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9.53E-03</w:t>
            </w:r>
          </w:p>
        </w:tc>
        <w:tc>
          <w:tcPr>
            <w:tcW w:w="0" w:type="auto"/>
            <w:shd w:val="clear" w:color="auto" w:fill="auto"/>
            <w:noWrap/>
            <w:vAlign w:val="center"/>
          </w:tcPr>
          <w:p w14:paraId="2BB583F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5.84E-04</w:t>
            </w:r>
          </w:p>
        </w:tc>
        <w:tc>
          <w:tcPr>
            <w:tcW w:w="0" w:type="auto"/>
            <w:shd w:val="clear" w:color="auto" w:fill="auto"/>
            <w:noWrap/>
            <w:vAlign w:val="center"/>
          </w:tcPr>
          <w:p w14:paraId="6D93D8C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8.26E-07</w:t>
            </w:r>
          </w:p>
        </w:tc>
        <w:tc>
          <w:tcPr>
            <w:tcW w:w="0" w:type="auto"/>
            <w:shd w:val="clear" w:color="auto" w:fill="auto"/>
            <w:noWrap/>
            <w:vAlign w:val="center"/>
          </w:tcPr>
          <w:p w14:paraId="5BF0C39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5.25E-04</w:t>
            </w:r>
          </w:p>
        </w:tc>
        <w:tc>
          <w:tcPr>
            <w:tcW w:w="0" w:type="auto"/>
            <w:shd w:val="clear" w:color="auto" w:fill="auto"/>
            <w:noWrap/>
            <w:vAlign w:val="center"/>
          </w:tcPr>
          <w:p w14:paraId="3E8BEAE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0.0576</w:t>
            </w:r>
          </w:p>
        </w:tc>
        <w:tc>
          <w:tcPr>
            <w:tcW w:w="0" w:type="auto"/>
            <w:shd w:val="clear" w:color="auto" w:fill="auto"/>
            <w:noWrap/>
            <w:vAlign w:val="center"/>
          </w:tcPr>
          <w:p w14:paraId="18BF1CC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0.277</w:t>
            </w:r>
          </w:p>
        </w:tc>
      </w:tr>
      <w:tr w:rsidR="00E545BD" w14:paraId="18633FAA" w14:textId="77777777">
        <w:tc>
          <w:tcPr>
            <w:tcW w:w="0" w:type="auto"/>
            <w:shd w:val="clear" w:color="auto" w:fill="auto"/>
            <w:noWrap/>
            <w:vAlign w:val="center"/>
          </w:tcPr>
          <w:p w14:paraId="2F760DE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Escherichia-Shigella</w:t>
            </w:r>
          </w:p>
        </w:tc>
        <w:tc>
          <w:tcPr>
            <w:tcW w:w="0" w:type="auto"/>
            <w:shd w:val="clear" w:color="auto" w:fill="auto"/>
            <w:noWrap/>
            <w:vAlign w:val="center"/>
          </w:tcPr>
          <w:p w14:paraId="5EFF60C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4.59E-02</w:t>
            </w:r>
          </w:p>
        </w:tc>
        <w:tc>
          <w:tcPr>
            <w:tcW w:w="0" w:type="auto"/>
            <w:shd w:val="clear" w:color="auto" w:fill="auto"/>
            <w:noWrap/>
            <w:vAlign w:val="center"/>
          </w:tcPr>
          <w:p w14:paraId="062FBB2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2.51E-03</w:t>
            </w:r>
          </w:p>
        </w:tc>
        <w:tc>
          <w:tcPr>
            <w:tcW w:w="0" w:type="auto"/>
            <w:shd w:val="clear" w:color="auto" w:fill="auto"/>
            <w:noWrap/>
            <w:vAlign w:val="center"/>
          </w:tcPr>
          <w:p w14:paraId="702BCEB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2.89E-02</w:t>
            </w:r>
          </w:p>
        </w:tc>
        <w:tc>
          <w:tcPr>
            <w:tcW w:w="0" w:type="auto"/>
            <w:shd w:val="clear" w:color="auto" w:fill="auto"/>
            <w:noWrap/>
            <w:vAlign w:val="center"/>
          </w:tcPr>
          <w:p w14:paraId="5BA60C8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1.60E-04</w:t>
            </w:r>
          </w:p>
        </w:tc>
        <w:tc>
          <w:tcPr>
            <w:tcW w:w="0" w:type="auto"/>
            <w:shd w:val="clear" w:color="auto" w:fill="auto"/>
            <w:noWrap/>
            <w:vAlign w:val="center"/>
          </w:tcPr>
          <w:p w14:paraId="0C3AC2C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2.22E-08</w:t>
            </w:r>
          </w:p>
        </w:tc>
        <w:tc>
          <w:tcPr>
            <w:tcW w:w="0" w:type="auto"/>
            <w:shd w:val="clear" w:color="auto" w:fill="auto"/>
            <w:noWrap/>
            <w:vAlign w:val="center"/>
          </w:tcPr>
          <w:p w14:paraId="454E0C5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8.60E-05</w:t>
            </w:r>
          </w:p>
        </w:tc>
        <w:tc>
          <w:tcPr>
            <w:tcW w:w="0" w:type="auto"/>
            <w:shd w:val="clear" w:color="auto" w:fill="auto"/>
            <w:noWrap/>
            <w:vAlign w:val="center"/>
          </w:tcPr>
          <w:p w14:paraId="5E3BBE6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0.129</w:t>
            </w:r>
          </w:p>
        </w:tc>
        <w:tc>
          <w:tcPr>
            <w:tcW w:w="0" w:type="auto"/>
            <w:shd w:val="clear" w:color="auto" w:fill="auto"/>
            <w:noWrap/>
            <w:vAlign w:val="center"/>
          </w:tcPr>
          <w:p w14:paraId="3504E8C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332CE42D" w14:textId="77777777">
        <w:tc>
          <w:tcPr>
            <w:tcW w:w="0" w:type="auto"/>
            <w:shd w:val="clear" w:color="auto" w:fill="auto"/>
            <w:noWrap/>
            <w:vAlign w:val="center"/>
          </w:tcPr>
          <w:p w14:paraId="328E0BA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Atopobium</w:t>
            </w:r>
          </w:p>
        </w:tc>
        <w:tc>
          <w:tcPr>
            <w:tcW w:w="0" w:type="auto"/>
            <w:shd w:val="clear" w:color="auto" w:fill="auto"/>
            <w:noWrap/>
            <w:vAlign w:val="center"/>
          </w:tcPr>
          <w:p w14:paraId="0E62475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6.52E-03</w:t>
            </w:r>
          </w:p>
        </w:tc>
        <w:tc>
          <w:tcPr>
            <w:tcW w:w="0" w:type="auto"/>
            <w:shd w:val="clear" w:color="auto" w:fill="auto"/>
            <w:noWrap/>
            <w:vAlign w:val="center"/>
          </w:tcPr>
          <w:p w14:paraId="6B585CA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2.44E-06</w:t>
            </w:r>
          </w:p>
        </w:tc>
        <w:tc>
          <w:tcPr>
            <w:tcW w:w="0" w:type="auto"/>
            <w:shd w:val="clear" w:color="auto" w:fill="auto"/>
            <w:noWrap/>
            <w:vAlign w:val="center"/>
          </w:tcPr>
          <w:p w14:paraId="37E7506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9.03E-04</w:t>
            </w:r>
          </w:p>
        </w:tc>
        <w:tc>
          <w:tcPr>
            <w:tcW w:w="0" w:type="auto"/>
            <w:shd w:val="clear" w:color="auto" w:fill="auto"/>
            <w:noWrap/>
            <w:vAlign w:val="center"/>
          </w:tcPr>
          <w:p w14:paraId="4004624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3.77E-03</w:t>
            </w:r>
          </w:p>
        </w:tc>
        <w:tc>
          <w:tcPr>
            <w:tcW w:w="0" w:type="auto"/>
            <w:shd w:val="clear" w:color="auto" w:fill="auto"/>
            <w:noWrap/>
            <w:vAlign w:val="center"/>
          </w:tcPr>
          <w:p w14:paraId="0339FB2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7.43E-06</w:t>
            </w:r>
          </w:p>
        </w:tc>
        <w:tc>
          <w:tcPr>
            <w:tcW w:w="0" w:type="auto"/>
            <w:shd w:val="clear" w:color="auto" w:fill="auto"/>
            <w:noWrap/>
            <w:vAlign w:val="center"/>
          </w:tcPr>
          <w:p w14:paraId="6263FE9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1.57E-03</w:t>
            </w:r>
          </w:p>
        </w:tc>
        <w:tc>
          <w:tcPr>
            <w:tcW w:w="0" w:type="auto"/>
            <w:shd w:val="clear" w:color="auto" w:fill="auto"/>
            <w:noWrap/>
            <w:vAlign w:val="center"/>
          </w:tcPr>
          <w:p w14:paraId="312A223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0.156</w:t>
            </w:r>
          </w:p>
        </w:tc>
        <w:tc>
          <w:tcPr>
            <w:tcW w:w="0" w:type="auto"/>
            <w:shd w:val="clear" w:color="auto" w:fill="auto"/>
            <w:noWrap/>
            <w:vAlign w:val="center"/>
          </w:tcPr>
          <w:p w14:paraId="386FC6D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0049E3AD" w14:textId="77777777">
        <w:tc>
          <w:tcPr>
            <w:tcW w:w="0" w:type="auto"/>
            <w:shd w:val="clear" w:color="auto" w:fill="auto"/>
            <w:noWrap/>
            <w:vAlign w:val="center"/>
          </w:tcPr>
          <w:p w14:paraId="5C3A6EA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Kosakonia</w:t>
            </w:r>
          </w:p>
        </w:tc>
        <w:tc>
          <w:tcPr>
            <w:tcW w:w="0" w:type="auto"/>
            <w:shd w:val="clear" w:color="auto" w:fill="auto"/>
            <w:noWrap/>
            <w:vAlign w:val="center"/>
          </w:tcPr>
          <w:p w14:paraId="48B41AD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1.26E-03</w:t>
            </w:r>
          </w:p>
        </w:tc>
        <w:tc>
          <w:tcPr>
            <w:tcW w:w="0" w:type="auto"/>
            <w:shd w:val="clear" w:color="auto" w:fill="auto"/>
            <w:noWrap/>
            <w:vAlign w:val="center"/>
          </w:tcPr>
          <w:p w14:paraId="407694F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2.22E-06</w:t>
            </w:r>
          </w:p>
        </w:tc>
        <w:tc>
          <w:tcPr>
            <w:tcW w:w="0" w:type="auto"/>
            <w:shd w:val="clear" w:color="auto" w:fill="auto"/>
            <w:noWrap/>
            <w:vAlign w:val="center"/>
          </w:tcPr>
          <w:p w14:paraId="203D2F3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8.60E-04</w:t>
            </w:r>
          </w:p>
        </w:tc>
        <w:tc>
          <w:tcPr>
            <w:tcW w:w="0" w:type="auto"/>
            <w:shd w:val="clear" w:color="auto" w:fill="auto"/>
            <w:noWrap/>
            <w:vAlign w:val="center"/>
          </w:tcPr>
          <w:p w14:paraId="6649B50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5.23E-06</w:t>
            </w:r>
          </w:p>
        </w:tc>
        <w:tc>
          <w:tcPr>
            <w:tcW w:w="0" w:type="auto"/>
            <w:shd w:val="clear" w:color="auto" w:fill="auto"/>
            <w:noWrap/>
            <w:vAlign w:val="center"/>
          </w:tcPr>
          <w:p w14:paraId="34B3FD5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8.20E-11</w:t>
            </w:r>
          </w:p>
        </w:tc>
        <w:tc>
          <w:tcPr>
            <w:tcW w:w="0" w:type="auto"/>
            <w:shd w:val="clear" w:color="auto" w:fill="auto"/>
            <w:noWrap/>
            <w:vAlign w:val="center"/>
          </w:tcPr>
          <w:p w14:paraId="780B5E0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5.23E-06</w:t>
            </w:r>
          </w:p>
        </w:tc>
        <w:tc>
          <w:tcPr>
            <w:tcW w:w="0" w:type="auto"/>
            <w:shd w:val="clear" w:color="auto" w:fill="auto"/>
            <w:noWrap/>
            <w:vAlign w:val="center"/>
          </w:tcPr>
          <w:p w14:paraId="672327C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0.182</w:t>
            </w:r>
          </w:p>
        </w:tc>
        <w:tc>
          <w:tcPr>
            <w:tcW w:w="0" w:type="auto"/>
            <w:shd w:val="clear" w:color="auto" w:fill="auto"/>
            <w:noWrap/>
            <w:vAlign w:val="center"/>
          </w:tcPr>
          <w:p w14:paraId="4ABAEE0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520377B2" w14:textId="77777777">
        <w:tc>
          <w:tcPr>
            <w:tcW w:w="0" w:type="auto"/>
            <w:shd w:val="clear" w:color="auto" w:fill="auto"/>
            <w:noWrap/>
            <w:vAlign w:val="center"/>
          </w:tcPr>
          <w:p w14:paraId="2DB01D9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Aeromonas</w:t>
            </w:r>
          </w:p>
        </w:tc>
        <w:tc>
          <w:tcPr>
            <w:tcW w:w="0" w:type="auto"/>
            <w:shd w:val="clear" w:color="auto" w:fill="auto"/>
            <w:noWrap/>
            <w:vAlign w:val="center"/>
          </w:tcPr>
          <w:p w14:paraId="586D11F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8.35E-03</w:t>
            </w:r>
          </w:p>
        </w:tc>
        <w:tc>
          <w:tcPr>
            <w:tcW w:w="0" w:type="auto"/>
            <w:shd w:val="clear" w:color="auto" w:fill="auto"/>
            <w:noWrap/>
            <w:vAlign w:val="center"/>
          </w:tcPr>
          <w:p w14:paraId="6B56F13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1.66E-04</w:t>
            </w:r>
          </w:p>
        </w:tc>
        <w:tc>
          <w:tcPr>
            <w:tcW w:w="0" w:type="auto"/>
            <w:shd w:val="clear" w:color="auto" w:fill="auto"/>
            <w:noWrap/>
            <w:vAlign w:val="center"/>
          </w:tcPr>
          <w:p w14:paraId="0171C06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7.44E-03</w:t>
            </w:r>
          </w:p>
        </w:tc>
        <w:tc>
          <w:tcPr>
            <w:tcW w:w="0" w:type="auto"/>
            <w:shd w:val="clear" w:color="auto" w:fill="auto"/>
            <w:noWrap/>
            <w:vAlign w:val="center"/>
          </w:tcPr>
          <w:p w14:paraId="03EFD47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4.08E-02</w:t>
            </w:r>
          </w:p>
        </w:tc>
        <w:tc>
          <w:tcPr>
            <w:tcW w:w="0" w:type="auto"/>
            <w:shd w:val="clear" w:color="auto" w:fill="auto"/>
            <w:noWrap/>
            <w:vAlign w:val="center"/>
          </w:tcPr>
          <w:p w14:paraId="22B69BE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1.32E-03</w:t>
            </w:r>
          </w:p>
        </w:tc>
        <w:tc>
          <w:tcPr>
            <w:tcW w:w="0" w:type="auto"/>
            <w:shd w:val="clear" w:color="auto" w:fill="auto"/>
            <w:noWrap/>
            <w:vAlign w:val="center"/>
          </w:tcPr>
          <w:p w14:paraId="52885EA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2.10E-02</w:t>
            </w:r>
          </w:p>
        </w:tc>
        <w:tc>
          <w:tcPr>
            <w:tcW w:w="0" w:type="auto"/>
            <w:shd w:val="clear" w:color="auto" w:fill="auto"/>
            <w:noWrap/>
            <w:vAlign w:val="center"/>
          </w:tcPr>
          <w:p w14:paraId="54A4ADE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0.187</w:t>
            </w:r>
          </w:p>
        </w:tc>
        <w:tc>
          <w:tcPr>
            <w:tcW w:w="0" w:type="auto"/>
            <w:shd w:val="clear" w:color="auto" w:fill="auto"/>
            <w:noWrap/>
            <w:vAlign w:val="center"/>
          </w:tcPr>
          <w:p w14:paraId="4CB189E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0DB7F642" w14:textId="77777777">
        <w:tc>
          <w:tcPr>
            <w:tcW w:w="0" w:type="auto"/>
            <w:shd w:val="clear" w:color="auto" w:fill="auto"/>
            <w:noWrap/>
            <w:vAlign w:val="center"/>
          </w:tcPr>
          <w:p w14:paraId="6A13C44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Bartonella</w:t>
            </w:r>
          </w:p>
        </w:tc>
        <w:tc>
          <w:tcPr>
            <w:tcW w:w="0" w:type="auto"/>
            <w:shd w:val="clear" w:color="auto" w:fill="auto"/>
            <w:noWrap/>
            <w:vAlign w:val="center"/>
          </w:tcPr>
          <w:p w14:paraId="135D9EC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3.10E-02</w:t>
            </w:r>
          </w:p>
        </w:tc>
        <w:tc>
          <w:tcPr>
            <w:tcW w:w="0" w:type="auto"/>
            <w:shd w:val="clear" w:color="auto" w:fill="auto"/>
            <w:noWrap/>
            <w:vAlign w:val="center"/>
          </w:tcPr>
          <w:p w14:paraId="09A0061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1.47E-03</w:t>
            </w:r>
          </w:p>
        </w:tc>
        <w:tc>
          <w:tcPr>
            <w:tcW w:w="0" w:type="auto"/>
            <w:shd w:val="clear" w:color="auto" w:fill="auto"/>
            <w:noWrap/>
            <w:vAlign w:val="center"/>
          </w:tcPr>
          <w:p w14:paraId="5B17629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2.21E-02</w:t>
            </w:r>
          </w:p>
        </w:tc>
        <w:tc>
          <w:tcPr>
            <w:tcW w:w="0" w:type="auto"/>
            <w:shd w:val="clear" w:color="auto" w:fill="auto"/>
            <w:noWrap/>
            <w:vAlign w:val="center"/>
          </w:tcPr>
          <w:p w14:paraId="2B2F50A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1.23E-03</w:t>
            </w:r>
          </w:p>
        </w:tc>
        <w:tc>
          <w:tcPr>
            <w:tcW w:w="0" w:type="auto"/>
            <w:shd w:val="clear" w:color="auto" w:fill="auto"/>
            <w:noWrap/>
            <w:vAlign w:val="center"/>
          </w:tcPr>
          <w:p w14:paraId="513680F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2.28E-06</w:t>
            </w:r>
          </w:p>
        </w:tc>
        <w:tc>
          <w:tcPr>
            <w:tcW w:w="0" w:type="auto"/>
            <w:shd w:val="clear" w:color="auto" w:fill="auto"/>
            <w:noWrap/>
            <w:vAlign w:val="center"/>
          </w:tcPr>
          <w:p w14:paraId="32FE838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8.72E-04</w:t>
            </w:r>
          </w:p>
        </w:tc>
        <w:tc>
          <w:tcPr>
            <w:tcW w:w="0" w:type="auto"/>
            <w:shd w:val="clear" w:color="auto" w:fill="auto"/>
            <w:noWrap/>
            <w:vAlign w:val="center"/>
          </w:tcPr>
          <w:p w14:paraId="6909DA2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0.204</w:t>
            </w:r>
          </w:p>
        </w:tc>
        <w:tc>
          <w:tcPr>
            <w:tcW w:w="0" w:type="auto"/>
            <w:shd w:val="clear" w:color="auto" w:fill="auto"/>
            <w:noWrap/>
            <w:vAlign w:val="center"/>
          </w:tcPr>
          <w:p w14:paraId="3A02851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235F98D0" w14:textId="77777777">
        <w:tc>
          <w:tcPr>
            <w:tcW w:w="0" w:type="auto"/>
            <w:shd w:val="clear" w:color="auto" w:fill="auto"/>
            <w:noWrap/>
            <w:vAlign w:val="center"/>
          </w:tcPr>
          <w:p w14:paraId="656EF8F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Tatumella</w:t>
            </w:r>
          </w:p>
        </w:tc>
        <w:tc>
          <w:tcPr>
            <w:tcW w:w="0" w:type="auto"/>
            <w:shd w:val="clear" w:color="auto" w:fill="auto"/>
            <w:noWrap/>
            <w:vAlign w:val="center"/>
          </w:tcPr>
          <w:p w14:paraId="6D524EB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2.17E-05</w:t>
            </w:r>
          </w:p>
        </w:tc>
        <w:tc>
          <w:tcPr>
            <w:tcW w:w="0" w:type="auto"/>
            <w:shd w:val="clear" w:color="auto" w:fill="auto"/>
            <w:noWrap/>
            <w:vAlign w:val="center"/>
          </w:tcPr>
          <w:p w14:paraId="09A359D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3.54E-10</w:t>
            </w:r>
          </w:p>
        </w:tc>
        <w:tc>
          <w:tcPr>
            <w:tcW w:w="0" w:type="auto"/>
            <w:shd w:val="clear" w:color="auto" w:fill="auto"/>
            <w:noWrap/>
            <w:vAlign w:val="center"/>
          </w:tcPr>
          <w:p w14:paraId="5AB9606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1.09E-05</w:t>
            </w:r>
          </w:p>
        </w:tc>
        <w:tc>
          <w:tcPr>
            <w:tcW w:w="0" w:type="auto"/>
            <w:shd w:val="clear" w:color="auto" w:fill="auto"/>
            <w:noWrap/>
            <w:vAlign w:val="center"/>
          </w:tcPr>
          <w:p w14:paraId="14B3E8B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5.40E-06</w:t>
            </w:r>
          </w:p>
        </w:tc>
        <w:tc>
          <w:tcPr>
            <w:tcW w:w="0" w:type="auto"/>
            <w:shd w:val="clear" w:color="auto" w:fill="auto"/>
            <w:noWrap/>
            <w:vAlign w:val="center"/>
          </w:tcPr>
          <w:p w14:paraId="54F4A9F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8.74E-11</w:t>
            </w:r>
          </w:p>
        </w:tc>
        <w:tc>
          <w:tcPr>
            <w:tcW w:w="0" w:type="auto"/>
            <w:shd w:val="clear" w:color="auto" w:fill="auto"/>
            <w:noWrap/>
            <w:vAlign w:val="center"/>
          </w:tcPr>
          <w:p w14:paraId="492A87D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5.40E-06</w:t>
            </w:r>
          </w:p>
        </w:tc>
        <w:tc>
          <w:tcPr>
            <w:tcW w:w="0" w:type="auto"/>
            <w:shd w:val="clear" w:color="auto" w:fill="auto"/>
            <w:noWrap/>
            <w:vAlign w:val="center"/>
          </w:tcPr>
          <w:p w14:paraId="7FA9DB4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0.209</w:t>
            </w:r>
          </w:p>
        </w:tc>
        <w:tc>
          <w:tcPr>
            <w:tcW w:w="0" w:type="auto"/>
            <w:shd w:val="clear" w:color="auto" w:fill="auto"/>
            <w:noWrap/>
            <w:vAlign w:val="center"/>
          </w:tcPr>
          <w:p w14:paraId="324F32E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5CC363D7" w14:textId="77777777">
        <w:tc>
          <w:tcPr>
            <w:tcW w:w="0" w:type="auto"/>
            <w:shd w:val="clear" w:color="auto" w:fill="auto"/>
            <w:noWrap/>
            <w:vAlign w:val="center"/>
          </w:tcPr>
          <w:p w14:paraId="25762A7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Pectinatus</w:t>
            </w:r>
          </w:p>
        </w:tc>
        <w:tc>
          <w:tcPr>
            <w:tcW w:w="0" w:type="auto"/>
            <w:shd w:val="clear" w:color="auto" w:fill="auto"/>
            <w:noWrap/>
            <w:vAlign w:val="center"/>
          </w:tcPr>
          <w:p w14:paraId="41472AC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2.23E-01</w:t>
            </w:r>
          </w:p>
        </w:tc>
        <w:tc>
          <w:tcPr>
            <w:tcW w:w="0" w:type="auto"/>
            <w:shd w:val="clear" w:color="auto" w:fill="auto"/>
            <w:noWrap/>
            <w:vAlign w:val="center"/>
          </w:tcPr>
          <w:p w14:paraId="6242276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6.33E-03</w:t>
            </w:r>
          </w:p>
        </w:tc>
        <w:tc>
          <w:tcPr>
            <w:tcW w:w="0" w:type="auto"/>
            <w:shd w:val="clear" w:color="auto" w:fill="auto"/>
            <w:noWrap/>
            <w:vAlign w:val="center"/>
          </w:tcPr>
          <w:p w14:paraId="1EEEA35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4.59E-02</w:t>
            </w:r>
          </w:p>
        </w:tc>
        <w:tc>
          <w:tcPr>
            <w:tcW w:w="0" w:type="auto"/>
            <w:shd w:val="clear" w:color="auto" w:fill="auto"/>
            <w:noWrap/>
            <w:vAlign w:val="center"/>
          </w:tcPr>
          <w:p w14:paraId="43FC086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1.14E-01</w:t>
            </w:r>
          </w:p>
        </w:tc>
        <w:tc>
          <w:tcPr>
            <w:tcW w:w="0" w:type="auto"/>
            <w:shd w:val="clear" w:color="auto" w:fill="auto"/>
            <w:noWrap/>
            <w:vAlign w:val="center"/>
          </w:tcPr>
          <w:p w14:paraId="36DC520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1.42E-02</w:t>
            </w:r>
          </w:p>
        </w:tc>
        <w:tc>
          <w:tcPr>
            <w:tcW w:w="0" w:type="auto"/>
            <w:shd w:val="clear" w:color="auto" w:fill="auto"/>
            <w:noWrap/>
            <w:vAlign w:val="center"/>
          </w:tcPr>
          <w:p w14:paraId="3D43D03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6.89E-02</w:t>
            </w:r>
          </w:p>
        </w:tc>
        <w:tc>
          <w:tcPr>
            <w:tcW w:w="0" w:type="auto"/>
            <w:shd w:val="clear" w:color="auto" w:fill="auto"/>
            <w:noWrap/>
            <w:vAlign w:val="center"/>
          </w:tcPr>
          <w:p w14:paraId="6D981A4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0.236</w:t>
            </w:r>
          </w:p>
        </w:tc>
        <w:tc>
          <w:tcPr>
            <w:tcW w:w="0" w:type="auto"/>
            <w:shd w:val="clear" w:color="auto" w:fill="auto"/>
            <w:noWrap/>
            <w:vAlign w:val="center"/>
          </w:tcPr>
          <w:p w14:paraId="7F362F5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7EEBFF1C" w14:textId="77777777">
        <w:tc>
          <w:tcPr>
            <w:tcW w:w="0" w:type="auto"/>
            <w:shd w:val="clear" w:color="auto" w:fill="auto"/>
            <w:noWrap/>
            <w:vAlign w:val="center"/>
          </w:tcPr>
          <w:p w14:paraId="4EDA085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Sebaldella</w:t>
            </w:r>
          </w:p>
        </w:tc>
        <w:tc>
          <w:tcPr>
            <w:tcW w:w="0" w:type="auto"/>
            <w:shd w:val="clear" w:color="auto" w:fill="auto"/>
            <w:noWrap/>
            <w:vAlign w:val="center"/>
          </w:tcPr>
          <w:p w14:paraId="1D7EFE9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1.09E-05</w:t>
            </w:r>
          </w:p>
        </w:tc>
        <w:tc>
          <w:tcPr>
            <w:tcW w:w="0" w:type="auto"/>
            <w:shd w:val="clear" w:color="auto" w:fill="auto"/>
            <w:noWrap/>
            <w:vAlign w:val="center"/>
          </w:tcPr>
          <w:p w14:paraId="2BFAEDC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8.84E-11</w:t>
            </w:r>
          </w:p>
        </w:tc>
        <w:tc>
          <w:tcPr>
            <w:tcW w:w="0" w:type="auto"/>
            <w:shd w:val="clear" w:color="auto" w:fill="auto"/>
            <w:noWrap/>
            <w:vAlign w:val="center"/>
          </w:tcPr>
          <w:p w14:paraId="547FF6B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5.43E-06</w:t>
            </w:r>
          </w:p>
        </w:tc>
        <w:tc>
          <w:tcPr>
            <w:tcW w:w="0" w:type="auto"/>
            <w:shd w:val="clear" w:color="auto" w:fill="auto"/>
            <w:noWrap/>
            <w:vAlign w:val="center"/>
          </w:tcPr>
          <w:p w14:paraId="4C283F5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3F11DDC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2B7686A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7D182FD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0.237</w:t>
            </w:r>
          </w:p>
        </w:tc>
        <w:tc>
          <w:tcPr>
            <w:tcW w:w="0" w:type="auto"/>
            <w:shd w:val="clear" w:color="auto" w:fill="auto"/>
            <w:noWrap/>
            <w:vAlign w:val="center"/>
          </w:tcPr>
          <w:p w14:paraId="23F1663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r w:rsidR="00E545BD" w14:paraId="519F0928" w14:textId="77777777">
        <w:tc>
          <w:tcPr>
            <w:tcW w:w="0" w:type="auto"/>
            <w:shd w:val="clear" w:color="auto" w:fill="auto"/>
            <w:noWrap/>
            <w:vAlign w:val="center"/>
          </w:tcPr>
          <w:p w14:paraId="3EA6C3E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Pseudomonas</w:t>
            </w:r>
          </w:p>
        </w:tc>
        <w:tc>
          <w:tcPr>
            <w:tcW w:w="0" w:type="auto"/>
            <w:shd w:val="clear" w:color="auto" w:fill="auto"/>
            <w:noWrap/>
            <w:vAlign w:val="center"/>
          </w:tcPr>
          <w:p w14:paraId="1EB6D3D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5.15E-03</w:t>
            </w:r>
          </w:p>
        </w:tc>
        <w:tc>
          <w:tcPr>
            <w:tcW w:w="0" w:type="auto"/>
            <w:shd w:val="clear" w:color="auto" w:fill="auto"/>
            <w:noWrap/>
            <w:vAlign w:val="center"/>
          </w:tcPr>
          <w:p w14:paraId="66E9547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7.91E-05</w:t>
            </w:r>
          </w:p>
        </w:tc>
        <w:tc>
          <w:tcPr>
            <w:tcW w:w="0" w:type="auto"/>
            <w:shd w:val="clear" w:color="auto" w:fill="auto"/>
            <w:noWrap/>
            <w:vAlign w:val="center"/>
          </w:tcPr>
          <w:p w14:paraId="205A3B0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5.14E-03</w:t>
            </w:r>
          </w:p>
        </w:tc>
        <w:tc>
          <w:tcPr>
            <w:tcW w:w="0" w:type="auto"/>
            <w:shd w:val="clear" w:color="auto" w:fill="auto"/>
            <w:noWrap/>
            <w:vAlign w:val="center"/>
          </w:tcPr>
          <w:p w14:paraId="4096BD8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71F0C86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3D45807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2E5D6BA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0.324</w:t>
            </w:r>
          </w:p>
        </w:tc>
        <w:tc>
          <w:tcPr>
            <w:tcW w:w="0" w:type="auto"/>
            <w:shd w:val="clear" w:color="auto" w:fill="auto"/>
            <w:noWrap/>
            <w:vAlign w:val="center"/>
          </w:tcPr>
          <w:p w14:paraId="50F7E87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0.464</w:t>
            </w:r>
          </w:p>
        </w:tc>
      </w:tr>
      <w:tr w:rsidR="00E545BD" w14:paraId="4181EB4F" w14:textId="77777777">
        <w:tc>
          <w:tcPr>
            <w:tcW w:w="0" w:type="auto"/>
            <w:shd w:val="clear" w:color="auto" w:fill="auto"/>
            <w:noWrap/>
            <w:vAlign w:val="center"/>
          </w:tcPr>
          <w:p w14:paraId="5D2F262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Enterobacter</w:t>
            </w:r>
          </w:p>
        </w:tc>
        <w:tc>
          <w:tcPr>
            <w:tcW w:w="0" w:type="auto"/>
            <w:shd w:val="clear" w:color="auto" w:fill="auto"/>
            <w:noWrap/>
            <w:vAlign w:val="center"/>
          </w:tcPr>
          <w:p w14:paraId="74D6E80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2.59E-03</w:t>
            </w:r>
          </w:p>
        </w:tc>
        <w:tc>
          <w:tcPr>
            <w:tcW w:w="0" w:type="auto"/>
            <w:shd w:val="clear" w:color="auto" w:fill="auto"/>
            <w:noWrap/>
            <w:vAlign w:val="center"/>
          </w:tcPr>
          <w:p w14:paraId="739124A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2.00E-05</w:t>
            </w:r>
          </w:p>
        </w:tc>
        <w:tc>
          <w:tcPr>
            <w:tcW w:w="0" w:type="auto"/>
            <w:shd w:val="clear" w:color="auto" w:fill="auto"/>
            <w:noWrap/>
            <w:vAlign w:val="center"/>
          </w:tcPr>
          <w:p w14:paraId="2238AE5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2.58E-03</w:t>
            </w:r>
          </w:p>
        </w:tc>
        <w:tc>
          <w:tcPr>
            <w:tcW w:w="0" w:type="auto"/>
            <w:shd w:val="clear" w:color="auto" w:fill="auto"/>
            <w:noWrap/>
            <w:vAlign w:val="center"/>
          </w:tcPr>
          <w:p w14:paraId="7384B03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446A31A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38FFF30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4E1BADE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0.329</w:t>
            </w:r>
          </w:p>
        </w:tc>
        <w:tc>
          <w:tcPr>
            <w:tcW w:w="0" w:type="auto"/>
            <w:shd w:val="clear" w:color="auto" w:fill="auto"/>
            <w:noWrap/>
            <w:vAlign w:val="center"/>
          </w:tcPr>
          <w:p w14:paraId="16EA9C7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0.464</w:t>
            </w:r>
          </w:p>
        </w:tc>
      </w:tr>
      <w:tr w:rsidR="00E545BD" w14:paraId="39F0040B" w14:textId="77777777">
        <w:tc>
          <w:tcPr>
            <w:tcW w:w="0" w:type="auto"/>
            <w:shd w:val="clear" w:color="auto" w:fill="auto"/>
            <w:noWrap/>
            <w:vAlign w:val="center"/>
          </w:tcPr>
          <w:p w14:paraId="302CFA4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Salmonella</w:t>
            </w:r>
          </w:p>
        </w:tc>
        <w:tc>
          <w:tcPr>
            <w:tcW w:w="0" w:type="auto"/>
            <w:shd w:val="clear" w:color="auto" w:fill="auto"/>
            <w:noWrap/>
            <w:vAlign w:val="center"/>
          </w:tcPr>
          <w:p w14:paraId="4889978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1.24E-04</w:t>
            </w:r>
          </w:p>
        </w:tc>
        <w:tc>
          <w:tcPr>
            <w:tcW w:w="0" w:type="auto"/>
            <w:shd w:val="clear" w:color="auto" w:fill="auto"/>
            <w:noWrap/>
            <w:vAlign w:val="center"/>
          </w:tcPr>
          <w:p w14:paraId="6187294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4.60E-08</w:t>
            </w:r>
          </w:p>
        </w:tc>
        <w:tc>
          <w:tcPr>
            <w:tcW w:w="0" w:type="auto"/>
            <w:shd w:val="clear" w:color="auto" w:fill="auto"/>
            <w:noWrap/>
            <w:vAlign w:val="center"/>
          </w:tcPr>
          <w:p w14:paraId="19475FB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1.24E-04</w:t>
            </w:r>
          </w:p>
        </w:tc>
        <w:tc>
          <w:tcPr>
            <w:tcW w:w="0" w:type="auto"/>
            <w:shd w:val="clear" w:color="auto" w:fill="auto"/>
            <w:noWrap/>
            <w:vAlign w:val="center"/>
          </w:tcPr>
          <w:p w14:paraId="622F979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56D6765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7C8680D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shd w:val="clear" w:color="auto" w:fill="auto"/>
            <w:noWrap/>
            <w:vAlign w:val="center"/>
          </w:tcPr>
          <w:p w14:paraId="4F0A339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0.372</w:t>
            </w:r>
          </w:p>
        </w:tc>
        <w:tc>
          <w:tcPr>
            <w:tcW w:w="0" w:type="auto"/>
            <w:shd w:val="clear" w:color="auto" w:fill="auto"/>
            <w:noWrap/>
            <w:vAlign w:val="center"/>
          </w:tcPr>
          <w:p w14:paraId="55690BA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0.496</w:t>
            </w:r>
          </w:p>
        </w:tc>
      </w:tr>
      <w:tr w:rsidR="00E545BD" w14:paraId="654A022A" w14:textId="77777777">
        <w:tc>
          <w:tcPr>
            <w:tcW w:w="0" w:type="auto"/>
            <w:shd w:val="clear" w:color="auto" w:fill="auto"/>
            <w:noWrap/>
            <w:vAlign w:val="center"/>
          </w:tcPr>
          <w:p w14:paraId="47D7EAB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Bombella</w:t>
            </w:r>
          </w:p>
        </w:tc>
        <w:tc>
          <w:tcPr>
            <w:tcW w:w="0" w:type="auto"/>
            <w:shd w:val="clear" w:color="auto" w:fill="auto"/>
            <w:noWrap/>
            <w:vAlign w:val="center"/>
          </w:tcPr>
          <w:p w14:paraId="41537A3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1.20E-01</w:t>
            </w:r>
          </w:p>
        </w:tc>
        <w:tc>
          <w:tcPr>
            <w:tcW w:w="0" w:type="auto"/>
            <w:shd w:val="clear" w:color="auto" w:fill="auto"/>
            <w:noWrap/>
            <w:vAlign w:val="center"/>
          </w:tcPr>
          <w:p w14:paraId="3A83873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9.30E-03</w:t>
            </w:r>
          </w:p>
        </w:tc>
        <w:tc>
          <w:tcPr>
            <w:tcW w:w="0" w:type="auto"/>
            <w:shd w:val="clear" w:color="auto" w:fill="auto"/>
            <w:noWrap/>
            <w:vAlign w:val="center"/>
          </w:tcPr>
          <w:p w14:paraId="62E7F60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5.57E-02</w:t>
            </w:r>
          </w:p>
        </w:tc>
        <w:tc>
          <w:tcPr>
            <w:tcW w:w="0" w:type="auto"/>
            <w:shd w:val="clear" w:color="auto" w:fill="auto"/>
            <w:noWrap/>
            <w:vAlign w:val="center"/>
          </w:tcPr>
          <w:p w14:paraId="77D6D76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1.91E-01</w:t>
            </w:r>
          </w:p>
        </w:tc>
        <w:tc>
          <w:tcPr>
            <w:tcW w:w="0" w:type="auto"/>
            <w:shd w:val="clear" w:color="auto" w:fill="auto"/>
            <w:noWrap/>
            <w:vAlign w:val="center"/>
          </w:tcPr>
          <w:p w14:paraId="0811F78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8.38E-03</w:t>
            </w:r>
          </w:p>
        </w:tc>
        <w:tc>
          <w:tcPr>
            <w:tcW w:w="0" w:type="auto"/>
            <w:shd w:val="clear" w:color="auto" w:fill="auto"/>
            <w:noWrap/>
            <w:vAlign w:val="center"/>
          </w:tcPr>
          <w:p w14:paraId="3452254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5.28E-02</w:t>
            </w:r>
          </w:p>
        </w:tc>
        <w:tc>
          <w:tcPr>
            <w:tcW w:w="0" w:type="auto"/>
            <w:shd w:val="clear" w:color="auto" w:fill="auto"/>
            <w:noWrap/>
            <w:vAlign w:val="center"/>
          </w:tcPr>
          <w:p w14:paraId="4E6DCF5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0.487</w:t>
            </w:r>
          </w:p>
        </w:tc>
        <w:tc>
          <w:tcPr>
            <w:tcW w:w="0" w:type="auto"/>
            <w:shd w:val="clear" w:color="auto" w:fill="auto"/>
            <w:noWrap/>
            <w:vAlign w:val="center"/>
          </w:tcPr>
          <w:p w14:paraId="65B82AA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0.591</w:t>
            </w:r>
          </w:p>
        </w:tc>
      </w:tr>
      <w:tr w:rsidR="00E545BD" w14:paraId="17CD6E4B" w14:textId="77777777">
        <w:tc>
          <w:tcPr>
            <w:tcW w:w="0" w:type="auto"/>
            <w:shd w:val="clear" w:color="auto" w:fill="auto"/>
            <w:noWrap/>
            <w:vAlign w:val="center"/>
          </w:tcPr>
          <w:p w14:paraId="634204D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Apibacter</w:t>
            </w:r>
          </w:p>
        </w:tc>
        <w:tc>
          <w:tcPr>
            <w:tcW w:w="0" w:type="auto"/>
            <w:shd w:val="clear" w:color="auto" w:fill="auto"/>
            <w:noWrap/>
            <w:vAlign w:val="center"/>
          </w:tcPr>
          <w:p w14:paraId="76C1529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1.21E-01</w:t>
            </w:r>
          </w:p>
        </w:tc>
        <w:tc>
          <w:tcPr>
            <w:tcW w:w="0" w:type="auto"/>
            <w:shd w:val="clear" w:color="auto" w:fill="auto"/>
            <w:noWrap/>
            <w:vAlign w:val="center"/>
          </w:tcPr>
          <w:p w14:paraId="7189A56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2.67E-03</w:t>
            </w:r>
          </w:p>
        </w:tc>
        <w:tc>
          <w:tcPr>
            <w:tcW w:w="0" w:type="auto"/>
            <w:shd w:val="clear" w:color="auto" w:fill="auto"/>
            <w:noWrap/>
            <w:vAlign w:val="center"/>
          </w:tcPr>
          <w:p w14:paraId="489B055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2.98E-02</w:t>
            </w:r>
          </w:p>
        </w:tc>
        <w:tc>
          <w:tcPr>
            <w:tcW w:w="0" w:type="auto"/>
            <w:shd w:val="clear" w:color="auto" w:fill="auto"/>
            <w:noWrap/>
            <w:vAlign w:val="center"/>
          </w:tcPr>
          <w:p w14:paraId="7E29630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8.06E-02</w:t>
            </w:r>
          </w:p>
        </w:tc>
        <w:tc>
          <w:tcPr>
            <w:tcW w:w="0" w:type="auto"/>
            <w:shd w:val="clear" w:color="auto" w:fill="auto"/>
            <w:noWrap/>
            <w:vAlign w:val="center"/>
          </w:tcPr>
          <w:p w14:paraId="14C8DDC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3.25E-03</w:t>
            </w:r>
          </w:p>
        </w:tc>
        <w:tc>
          <w:tcPr>
            <w:tcW w:w="0" w:type="auto"/>
            <w:shd w:val="clear" w:color="auto" w:fill="auto"/>
            <w:noWrap/>
            <w:vAlign w:val="center"/>
          </w:tcPr>
          <w:p w14:paraId="78F029A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3.29E-02</w:t>
            </w:r>
          </w:p>
        </w:tc>
        <w:tc>
          <w:tcPr>
            <w:tcW w:w="0" w:type="auto"/>
            <w:shd w:val="clear" w:color="auto" w:fill="auto"/>
            <w:noWrap/>
            <w:vAlign w:val="center"/>
          </w:tcPr>
          <w:p w14:paraId="3079CA4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0.492</w:t>
            </w:r>
          </w:p>
        </w:tc>
        <w:tc>
          <w:tcPr>
            <w:tcW w:w="0" w:type="auto"/>
            <w:shd w:val="clear" w:color="auto" w:fill="auto"/>
            <w:noWrap/>
            <w:vAlign w:val="center"/>
          </w:tcPr>
          <w:p w14:paraId="4B51AFA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0.591</w:t>
            </w:r>
          </w:p>
        </w:tc>
      </w:tr>
      <w:tr w:rsidR="00E545BD" w14:paraId="7C22C3C5" w14:textId="77777777">
        <w:tc>
          <w:tcPr>
            <w:tcW w:w="0" w:type="auto"/>
            <w:shd w:val="clear" w:color="auto" w:fill="auto"/>
            <w:noWrap/>
            <w:vAlign w:val="center"/>
          </w:tcPr>
          <w:p w14:paraId="3F0D030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Bifidobacterium</w:t>
            </w:r>
          </w:p>
        </w:tc>
        <w:tc>
          <w:tcPr>
            <w:tcW w:w="0" w:type="auto"/>
            <w:shd w:val="clear" w:color="auto" w:fill="auto"/>
            <w:noWrap/>
            <w:vAlign w:val="center"/>
          </w:tcPr>
          <w:p w14:paraId="713AA7F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4.39E-02</w:t>
            </w:r>
          </w:p>
        </w:tc>
        <w:tc>
          <w:tcPr>
            <w:tcW w:w="0" w:type="auto"/>
            <w:shd w:val="clear" w:color="auto" w:fill="auto"/>
            <w:noWrap/>
            <w:vAlign w:val="center"/>
          </w:tcPr>
          <w:p w14:paraId="724BA3C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4.67E-04</w:t>
            </w:r>
          </w:p>
        </w:tc>
        <w:tc>
          <w:tcPr>
            <w:tcW w:w="0" w:type="auto"/>
            <w:shd w:val="clear" w:color="auto" w:fill="auto"/>
            <w:noWrap/>
            <w:vAlign w:val="center"/>
          </w:tcPr>
          <w:p w14:paraId="5AD7B1E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1.25E-02</w:t>
            </w:r>
          </w:p>
        </w:tc>
        <w:tc>
          <w:tcPr>
            <w:tcW w:w="0" w:type="auto"/>
            <w:shd w:val="clear" w:color="auto" w:fill="auto"/>
            <w:noWrap/>
            <w:vAlign w:val="center"/>
          </w:tcPr>
          <w:p w14:paraId="1FD1FC2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5.43E-02</w:t>
            </w:r>
          </w:p>
        </w:tc>
        <w:tc>
          <w:tcPr>
            <w:tcW w:w="0" w:type="auto"/>
            <w:shd w:val="clear" w:color="auto" w:fill="auto"/>
            <w:noWrap/>
            <w:vAlign w:val="center"/>
          </w:tcPr>
          <w:p w14:paraId="55C37EA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2.37E-04</w:t>
            </w:r>
          </w:p>
        </w:tc>
        <w:tc>
          <w:tcPr>
            <w:tcW w:w="0" w:type="auto"/>
            <w:shd w:val="clear" w:color="auto" w:fill="auto"/>
            <w:noWrap/>
            <w:vAlign w:val="center"/>
          </w:tcPr>
          <w:p w14:paraId="47DF54C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8.89E-03</w:t>
            </w:r>
          </w:p>
        </w:tc>
        <w:tc>
          <w:tcPr>
            <w:tcW w:w="0" w:type="auto"/>
            <w:shd w:val="clear" w:color="auto" w:fill="auto"/>
            <w:noWrap/>
            <w:vAlign w:val="center"/>
          </w:tcPr>
          <w:p w14:paraId="5DC4AE1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0.602</w:t>
            </w:r>
          </w:p>
        </w:tc>
        <w:tc>
          <w:tcPr>
            <w:tcW w:w="0" w:type="auto"/>
            <w:shd w:val="clear" w:color="auto" w:fill="auto"/>
            <w:noWrap/>
            <w:vAlign w:val="center"/>
          </w:tcPr>
          <w:p w14:paraId="5D5760A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0.662</w:t>
            </w:r>
          </w:p>
        </w:tc>
      </w:tr>
      <w:tr w:rsidR="00E545BD" w14:paraId="5D5D3CB7" w14:textId="77777777">
        <w:tc>
          <w:tcPr>
            <w:tcW w:w="0" w:type="auto"/>
            <w:shd w:val="clear" w:color="auto" w:fill="auto"/>
            <w:noWrap/>
            <w:vAlign w:val="center"/>
          </w:tcPr>
          <w:p w14:paraId="5CBD611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Serratia</w:t>
            </w:r>
          </w:p>
        </w:tc>
        <w:tc>
          <w:tcPr>
            <w:tcW w:w="0" w:type="auto"/>
            <w:shd w:val="clear" w:color="auto" w:fill="auto"/>
            <w:noWrap/>
            <w:vAlign w:val="center"/>
          </w:tcPr>
          <w:p w14:paraId="68437BC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2.46E-04</w:t>
            </w:r>
          </w:p>
        </w:tc>
        <w:tc>
          <w:tcPr>
            <w:tcW w:w="0" w:type="auto"/>
            <w:shd w:val="clear" w:color="auto" w:fill="auto"/>
            <w:noWrap/>
            <w:vAlign w:val="center"/>
          </w:tcPr>
          <w:p w14:paraId="7FF1B21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1.11E-07</w:t>
            </w:r>
          </w:p>
        </w:tc>
        <w:tc>
          <w:tcPr>
            <w:tcW w:w="0" w:type="auto"/>
            <w:shd w:val="clear" w:color="auto" w:fill="auto"/>
            <w:noWrap/>
            <w:vAlign w:val="center"/>
          </w:tcPr>
          <w:p w14:paraId="7649891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1.92E-04</w:t>
            </w:r>
          </w:p>
        </w:tc>
        <w:tc>
          <w:tcPr>
            <w:tcW w:w="0" w:type="auto"/>
            <w:shd w:val="clear" w:color="auto" w:fill="auto"/>
            <w:noWrap/>
            <w:vAlign w:val="center"/>
          </w:tcPr>
          <w:p w14:paraId="7E1D6A3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1.04E-04</w:t>
            </w:r>
          </w:p>
        </w:tc>
        <w:tc>
          <w:tcPr>
            <w:tcW w:w="0" w:type="auto"/>
            <w:shd w:val="clear" w:color="auto" w:fill="auto"/>
            <w:noWrap/>
            <w:vAlign w:val="center"/>
          </w:tcPr>
          <w:p w14:paraId="4980634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2.37E-08</w:t>
            </w:r>
          </w:p>
        </w:tc>
        <w:tc>
          <w:tcPr>
            <w:tcW w:w="0" w:type="auto"/>
            <w:shd w:val="clear" w:color="auto" w:fill="auto"/>
            <w:noWrap/>
            <w:vAlign w:val="center"/>
          </w:tcPr>
          <w:p w14:paraId="5D6D3D2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8.89E-05</w:t>
            </w:r>
          </w:p>
        </w:tc>
        <w:tc>
          <w:tcPr>
            <w:tcW w:w="0" w:type="auto"/>
            <w:shd w:val="clear" w:color="auto" w:fill="auto"/>
            <w:noWrap/>
            <w:vAlign w:val="center"/>
          </w:tcPr>
          <w:p w14:paraId="42D11C3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0.607</w:t>
            </w:r>
          </w:p>
        </w:tc>
        <w:tc>
          <w:tcPr>
            <w:tcW w:w="0" w:type="auto"/>
            <w:shd w:val="clear" w:color="auto" w:fill="auto"/>
            <w:noWrap/>
            <w:vAlign w:val="center"/>
          </w:tcPr>
          <w:p w14:paraId="6B34A2F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0.662</w:t>
            </w:r>
          </w:p>
        </w:tc>
      </w:tr>
      <w:tr w:rsidR="00E545BD" w14:paraId="2206FFB6" w14:textId="77777777">
        <w:tc>
          <w:tcPr>
            <w:tcW w:w="0" w:type="auto"/>
            <w:shd w:val="clear" w:color="auto" w:fill="auto"/>
            <w:noWrap/>
            <w:vAlign w:val="center"/>
          </w:tcPr>
          <w:p w14:paraId="5CEF27E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Dysgonomonas</w:t>
            </w:r>
          </w:p>
        </w:tc>
        <w:tc>
          <w:tcPr>
            <w:tcW w:w="0" w:type="auto"/>
            <w:shd w:val="clear" w:color="auto" w:fill="auto"/>
            <w:noWrap/>
            <w:vAlign w:val="center"/>
          </w:tcPr>
          <w:p w14:paraId="5DDA803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6.17E-03</w:t>
            </w:r>
          </w:p>
        </w:tc>
        <w:tc>
          <w:tcPr>
            <w:tcW w:w="0" w:type="auto"/>
            <w:shd w:val="clear" w:color="auto" w:fill="auto"/>
            <w:noWrap/>
            <w:vAlign w:val="center"/>
          </w:tcPr>
          <w:p w14:paraId="227599C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6.81E-05</w:t>
            </w:r>
          </w:p>
        </w:tc>
        <w:tc>
          <w:tcPr>
            <w:tcW w:w="0" w:type="auto"/>
            <w:shd w:val="clear" w:color="auto" w:fill="auto"/>
            <w:noWrap/>
            <w:vAlign w:val="center"/>
          </w:tcPr>
          <w:p w14:paraId="1498E19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4.77E-03</w:t>
            </w:r>
          </w:p>
        </w:tc>
        <w:tc>
          <w:tcPr>
            <w:tcW w:w="0" w:type="auto"/>
            <w:shd w:val="clear" w:color="auto" w:fill="auto"/>
            <w:noWrap/>
            <w:vAlign w:val="center"/>
          </w:tcPr>
          <w:p w14:paraId="48138BE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3.30E-03</w:t>
            </w:r>
          </w:p>
        </w:tc>
        <w:tc>
          <w:tcPr>
            <w:tcW w:w="0" w:type="auto"/>
            <w:shd w:val="clear" w:color="auto" w:fill="auto"/>
            <w:noWrap/>
            <w:vAlign w:val="center"/>
          </w:tcPr>
          <w:p w14:paraId="30EB67F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8.35E-06</w:t>
            </w:r>
          </w:p>
        </w:tc>
        <w:tc>
          <w:tcPr>
            <w:tcW w:w="0" w:type="auto"/>
            <w:shd w:val="clear" w:color="auto" w:fill="auto"/>
            <w:noWrap/>
            <w:vAlign w:val="center"/>
          </w:tcPr>
          <w:p w14:paraId="52009EB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1.67E-03</w:t>
            </w:r>
          </w:p>
        </w:tc>
        <w:tc>
          <w:tcPr>
            <w:tcW w:w="0" w:type="auto"/>
            <w:shd w:val="clear" w:color="auto" w:fill="auto"/>
            <w:noWrap/>
            <w:vAlign w:val="center"/>
          </w:tcPr>
          <w:p w14:paraId="7CD685F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0.678</w:t>
            </w:r>
          </w:p>
        </w:tc>
        <w:tc>
          <w:tcPr>
            <w:tcW w:w="0" w:type="auto"/>
            <w:shd w:val="clear" w:color="auto" w:fill="auto"/>
            <w:noWrap/>
            <w:vAlign w:val="center"/>
          </w:tcPr>
          <w:p w14:paraId="4CDEFFC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0.707</w:t>
            </w:r>
          </w:p>
        </w:tc>
      </w:tr>
      <w:tr w:rsidR="00E545BD" w14:paraId="0C23447B" w14:textId="77777777">
        <w:tc>
          <w:tcPr>
            <w:tcW w:w="0" w:type="auto"/>
            <w:tcBorders>
              <w:bottom w:val="single" w:sz="4" w:space="0" w:color="auto"/>
            </w:tcBorders>
            <w:shd w:val="clear" w:color="auto" w:fill="auto"/>
            <w:noWrap/>
            <w:vAlign w:val="center"/>
          </w:tcPr>
          <w:p w14:paraId="018CA61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Candidatus</w:t>
            </w:r>
          </w:p>
          <w:p w14:paraId="0BCD547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_Schmidhempelia</w:t>
            </w:r>
          </w:p>
        </w:tc>
        <w:tc>
          <w:tcPr>
            <w:tcW w:w="0" w:type="auto"/>
            <w:tcBorders>
              <w:bottom w:val="single" w:sz="4" w:space="0" w:color="auto"/>
            </w:tcBorders>
            <w:shd w:val="clear" w:color="auto" w:fill="auto"/>
            <w:noWrap/>
            <w:vAlign w:val="center"/>
          </w:tcPr>
          <w:p w14:paraId="5F2E405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1.58E-03</w:t>
            </w:r>
          </w:p>
        </w:tc>
        <w:tc>
          <w:tcPr>
            <w:tcW w:w="0" w:type="auto"/>
            <w:tcBorders>
              <w:bottom w:val="single" w:sz="4" w:space="0" w:color="auto"/>
            </w:tcBorders>
            <w:shd w:val="clear" w:color="auto" w:fill="auto"/>
            <w:noWrap/>
            <w:vAlign w:val="center"/>
          </w:tcPr>
          <w:p w14:paraId="0C66DFD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2.66E-07</w:t>
            </w:r>
          </w:p>
        </w:tc>
        <w:tc>
          <w:tcPr>
            <w:tcW w:w="0" w:type="auto"/>
            <w:tcBorders>
              <w:bottom w:val="single" w:sz="4" w:space="0" w:color="auto"/>
            </w:tcBorders>
            <w:shd w:val="clear" w:color="auto" w:fill="auto"/>
            <w:noWrap/>
            <w:vAlign w:val="center"/>
          </w:tcPr>
          <w:p w14:paraId="61A562D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2.98E-04</w:t>
            </w:r>
          </w:p>
        </w:tc>
        <w:tc>
          <w:tcPr>
            <w:tcW w:w="0" w:type="auto"/>
            <w:tcBorders>
              <w:bottom w:val="single" w:sz="4" w:space="0" w:color="auto"/>
            </w:tcBorders>
            <w:shd w:val="clear" w:color="auto" w:fill="auto"/>
            <w:noWrap/>
            <w:vAlign w:val="center"/>
          </w:tcPr>
          <w:p w14:paraId="20CDACF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3.43E-03</w:t>
            </w:r>
          </w:p>
        </w:tc>
        <w:tc>
          <w:tcPr>
            <w:tcW w:w="0" w:type="auto"/>
            <w:tcBorders>
              <w:bottom w:val="single" w:sz="4" w:space="0" w:color="auto"/>
            </w:tcBorders>
            <w:shd w:val="clear" w:color="auto" w:fill="auto"/>
            <w:noWrap/>
            <w:vAlign w:val="center"/>
          </w:tcPr>
          <w:p w14:paraId="0D7272C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6.91E-06</w:t>
            </w:r>
          </w:p>
        </w:tc>
        <w:tc>
          <w:tcPr>
            <w:tcW w:w="0" w:type="auto"/>
            <w:tcBorders>
              <w:bottom w:val="single" w:sz="4" w:space="0" w:color="auto"/>
            </w:tcBorders>
            <w:shd w:val="clear" w:color="auto" w:fill="auto"/>
            <w:noWrap/>
            <w:vAlign w:val="center"/>
          </w:tcPr>
          <w:p w14:paraId="7AAA025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1.52E-03</w:t>
            </w:r>
          </w:p>
        </w:tc>
        <w:tc>
          <w:tcPr>
            <w:tcW w:w="0" w:type="auto"/>
            <w:tcBorders>
              <w:bottom w:val="single" w:sz="4" w:space="0" w:color="auto"/>
            </w:tcBorders>
            <w:shd w:val="clear" w:color="auto" w:fill="auto"/>
            <w:noWrap/>
            <w:vAlign w:val="center"/>
          </w:tcPr>
          <w:p w14:paraId="67290A2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0.250</w:t>
            </w:r>
          </w:p>
        </w:tc>
        <w:tc>
          <w:tcPr>
            <w:tcW w:w="0" w:type="auto"/>
            <w:tcBorders>
              <w:bottom w:val="single" w:sz="4" w:space="0" w:color="auto"/>
            </w:tcBorders>
            <w:shd w:val="clear" w:color="auto" w:fill="auto"/>
            <w:noWrap/>
            <w:vAlign w:val="center"/>
          </w:tcPr>
          <w:p w14:paraId="2C77D49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0.399</w:t>
            </w:r>
          </w:p>
        </w:tc>
      </w:tr>
    </w:tbl>
    <w:p w14:paraId="4006C8D3" w14:textId="77777777" w:rsidR="00E545BD" w:rsidRDefault="00E545BD">
      <w:pPr>
        <w:widowControl/>
        <w:adjustRightInd w:val="0"/>
        <w:snapToGrid w:val="0"/>
        <w:spacing w:line="276" w:lineRule="auto"/>
        <w:jc w:val="center"/>
        <w:rPr>
          <w:rFonts w:ascii="Times New Roman" w:eastAsia="SimSun" w:hAnsi="Times New Roman" w:cs="Times New Roman"/>
          <w:color w:val="000000"/>
          <w:kern w:val="0"/>
          <w:sz w:val="16"/>
          <w:szCs w:val="16"/>
        </w:rPr>
      </w:pPr>
    </w:p>
    <w:p w14:paraId="5F530B96" w14:textId="77777777" w:rsidR="00E545BD" w:rsidRDefault="00000000">
      <w:pPr>
        <w:widowControl/>
        <w:adjustRightInd w:val="0"/>
        <w:snapToGrid w:val="0"/>
        <w:spacing w:line="276" w:lineRule="auto"/>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Note: P value less than 0.05 means significant difference. C (Control) VS TDA (difenoconazole + acetamiprid treated).</w:t>
      </w:r>
    </w:p>
    <w:p w14:paraId="0FF05788" w14:textId="77777777" w:rsidR="00E545BD" w:rsidRDefault="00E545BD">
      <w:pPr>
        <w:adjustRightInd w:val="0"/>
        <w:snapToGrid w:val="0"/>
        <w:ind w:left="442" w:hangingChars="200" w:hanging="442"/>
        <w:rPr>
          <w:rFonts w:ascii="Times New Roman" w:hAnsi="Times New Roman"/>
          <w:b/>
          <w:sz w:val="22"/>
          <w:szCs w:val="22"/>
        </w:rPr>
      </w:pPr>
    </w:p>
    <w:p w14:paraId="125AAE50" w14:textId="77777777" w:rsidR="00E545BD" w:rsidRDefault="00E545BD">
      <w:pPr>
        <w:adjustRightInd w:val="0"/>
        <w:snapToGrid w:val="0"/>
        <w:ind w:left="442" w:hangingChars="200" w:hanging="442"/>
        <w:rPr>
          <w:rFonts w:ascii="Times New Roman" w:hAnsi="Times New Roman"/>
          <w:b/>
          <w:sz w:val="22"/>
          <w:szCs w:val="22"/>
        </w:rPr>
      </w:pPr>
    </w:p>
    <w:p w14:paraId="3BDDE57D" w14:textId="77777777" w:rsidR="00E545BD" w:rsidRDefault="00E545BD">
      <w:pPr>
        <w:adjustRightInd w:val="0"/>
        <w:snapToGrid w:val="0"/>
        <w:ind w:left="442" w:hangingChars="200" w:hanging="442"/>
        <w:rPr>
          <w:rFonts w:ascii="Times New Roman" w:hAnsi="Times New Roman"/>
          <w:b/>
          <w:sz w:val="22"/>
          <w:szCs w:val="22"/>
        </w:rPr>
      </w:pPr>
    </w:p>
    <w:p w14:paraId="4AB9CF9D" w14:textId="390E1C54" w:rsidR="00E545BD" w:rsidRDefault="00000000">
      <w:pPr>
        <w:adjustRightInd w:val="0"/>
        <w:snapToGrid w:val="0"/>
        <w:ind w:left="442" w:hangingChars="200" w:hanging="442"/>
        <w:rPr>
          <w:rFonts w:ascii="Times New Roman" w:hAnsi="Times New Roman"/>
          <w:sz w:val="22"/>
          <w:szCs w:val="22"/>
        </w:rPr>
      </w:pPr>
      <w:r>
        <w:rPr>
          <w:rFonts w:ascii="Times New Roman" w:hAnsi="Times New Roman"/>
          <w:b/>
          <w:sz w:val="22"/>
          <w:szCs w:val="22"/>
        </w:rPr>
        <w:t xml:space="preserve">Table </w:t>
      </w:r>
      <w:r>
        <w:rPr>
          <w:rFonts w:ascii="Times New Roman" w:hAnsi="Times New Roman" w:hint="eastAsia"/>
          <w:b/>
          <w:sz w:val="22"/>
          <w:szCs w:val="22"/>
        </w:rPr>
        <w:t xml:space="preserve">S5 </w:t>
      </w:r>
      <w:r>
        <w:rPr>
          <w:rFonts w:ascii="Times New Roman" w:hAnsi="Times New Roman"/>
          <w:sz w:val="22"/>
          <w:szCs w:val="22"/>
        </w:rPr>
        <w:t xml:space="preserve">Metastats statistical result at </w:t>
      </w:r>
      <w:r>
        <w:rPr>
          <w:rFonts w:ascii="Times New Roman" w:hAnsi="Times New Roman" w:hint="eastAsia"/>
          <w:sz w:val="22"/>
          <w:szCs w:val="22"/>
        </w:rPr>
        <w:t>genus</w:t>
      </w:r>
      <w:r>
        <w:rPr>
          <w:rFonts w:ascii="Times New Roman" w:hAnsi="Times New Roman"/>
          <w:sz w:val="22"/>
          <w:szCs w:val="22"/>
        </w:rPr>
        <w:t xml:space="preserve"> taxonomy level</w:t>
      </w:r>
      <w:r>
        <w:rPr>
          <w:rFonts w:ascii="Times New Roman" w:hAnsi="Times New Roman" w:hint="eastAsia"/>
          <w:sz w:val="22"/>
          <w:szCs w:val="22"/>
        </w:rPr>
        <w:t xml:space="preserve"> of gut bacterial microbiota</w:t>
      </w:r>
    </w:p>
    <w:tbl>
      <w:tblPr>
        <w:tblW w:w="5000" w:type="pct"/>
        <w:tblLook w:val="04A0" w:firstRow="1" w:lastRow="0" w:firstColumn="1" w:lastColumn="0" w:noHBand="0" w:noVBand="1"/>
      </w:tblPr>
      <w:tblGrid>
        <w:gridCol w:w="1619"/>
        <w:gridCol w:w="849"/>
        <w:gridCol w:w="1058"/>
        <w:gridCol w:w="849"/>
        <w:gridCol w:w="888"/>
        <w:gridCol w:w="888"/>
        <w:gridCol w:w="888"/>
        <w:gridCol w:w="728"/>
        <w:gridCol w:w="755"/>
      </w:tblGrid>
      <w:tr w:rsidR="00E545BD" w14:paraId="61BD8C65" w14:textId="77777777">
        <w:trPr>
          <w:cantSplit/>
        </w:trPr>
        <w:tc>
          <w:tcPr>
            <w:tcW w:w="950" w:type="pct"/>
            <w:tcBorders>
              <w:top w:val="single" w:sz="4" w:space="0" w:color="auto"/>
              <w:bottom w:val="single" w:sz="4" w:space="0" w:color="auto"/>
            </w:tcBorders>
            <w:shd w:val="clear" w:color="auto" w:fill="auto"/>
            <w:noWrap/>
            <w:vAlign w:val="center"/>
          </w:tcPr>
          <w:p w14:paraId="555EA6C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genus</w:t>
            </w:r>
          </w:p>
        </w:tc>
        <w:tc>
          <w:tcPr>
            <w:tcW w:w="498" w:type="pct"/>
            <w:tcBorders>
              <w:top w:val="single" w:sz="4" w:space="0" w:color="auto"/>
              <w:bottom w:val="single" w:sz="4" w:space="0" w:color="auto"/>
            </w:tcBorders>
            <w:shd w:val="clear" w:color="auto" w:fill="auto"/>
            <w:noWrap/>
            <w:vAlign w:val="center"/>
          </w:tcPr>
          <w:p w14:paraId="2B30297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Mean</w:t>
            </w:r>
          </w:p>
          <w:p w14:paraId="71B3443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(C)</w:t>
            </w:r>
          </w:p>
        </w:tc>
        <w:tc>
          <w:tcPr>
            <w:tcW w:w="621" w:type="pct"/>
            <w:tcBorders>
              <w:top w:val="single" w:sz="4" w:space="0" w:color="auto"/>
              <w:bottom w:val="single" w:sz="4" w:space="0" w:color="auto"/>
            </w:tcBorders>
            <w:shd w:val="clear" w:color="auto" w:fill="auto"/>
            <w:noWrap/>
            <w:vAlign w:val="center"/>
          </w:tcPr>
          <w:p w14:paraId="054C121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Variance(C)</w:t>
            </w:r>
          </w:p>
        </w:tc>
        <w:tc>
          <w:tcPr>
            <w:tcW w:w="498" w:type="pct"/>
            <w:tcBorders>
              <w:top w:val="single" w:sz="4" w:space="0" w:color="auto"/>
              <w:bottom w:val="single" w:sz="4" w:space="0" w:color="auto"/>
            </w:tcBorders>
            <w:shd w:val="clear" w:color="auto" w:fill="auto"/>
            <w:noWrap/>
            <w:vAlign w:val="center"/>
          </w:tcPr>
          <w:p w14:paraId="525E298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Std.err</w:t>
            </w:r>
          </w:p>
          <w:p w14:paraId="016D37C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(C)</w:t>
            </w:r>
          </w:p>
        </w:tc>
        <w:tc>
          <w:tcPr>
            <w:tcW w:w="521" w:type="pct"/>
            <w:tcBorders>
              <w:top w:val="single" w:sz="4" w:space="0" w:color="auto"/>
              <w:bottom w:val="single" w:sz="4" w:space="0" w:color="auto"/>
            </w:tcBorders>
            <w:shd w:val="clear" w:color="auto" w:fill="auto"/>
            <w:noWrap/>
            <w:vAlign w:val="center"/>
          </w:tcPr>
          <w:p w14:paraId="5602A00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Mean</w:t>
            </w:r>
          </w:p>
          <w:p w14:paraId="3DC2A76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w:t>
            </w:r>
          </w:p>
        </w:tc>
        <w:tc>
          <w:tcPr>
            <w:tcW w:w="521" w:type="pct"/>
            <w:tcBorders>
              <w:top w:val="single" w:sz="4" w:space="0" w:color="auto"/>
              <w:bottom w:val="single" w:sz="4" w:space="0" w:color="auto"/>
            </w:tcBorders>
            <w:shd w:val="clear" w:color="auto" w:fill="auto"/>
            <w:noWrap/>
            <w:vAlign w:val="center"/>
          </w:tcPr>
          <w:p w14:paraId="6F9D04D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Variance</w:t>
            </w:r>
          </w:p>
          <w:p w14:paraId="75CE9D1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w:t>
            </w:r>
          </w:p>
        </w:tc>
        <w:tc>
          <w:tcPr>
            <w:tcW w:w="521" w:type="pct"/>
            <w:tcBorders>
              <w:top w:val="single" w:sz="4" w:space="0" w:color="auto"/>
              <w:bottom w:val="single" w:sz="4" w:space="0" w:color="auto"/>
            </w:tcBorders>
            <w:shd w:val="clear" w:color="auto" w:fill="auto"/>
            <w:noWrap/>
            <w:vAlign w:val="center"/>
          </w:tcPr>
          <w:p w14:paraId="126C789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Std.err</w:t>
            </w:r>
          </w:p>
          <w:p w14:paraId="665BADA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(TD)</w:t>
            </w:r>
          </w:p>
        </w:tc>
        <w:tc>
          <w:tcPr>
            <w:tcW w:w="427" w:type="pct"/>
            <w:tcBorders>
              <w:top w:val="single" w:sz="4" w:space="0" w:color="auto"/>
              <w:bottom w:val="single" w:sz="4" w:space="0" w:color="auto"/>
            </w:tcBorders>
            <w:shd w:val="clear" w:color="auto" w:fill="auto"/>
            <w:noWrap/>
            <w:vAlign w:val="center"/>
          </w:tcPr>
          <w:p w14:paraId="66217CE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P value</w:t>
            </w:r>
          </w:p>
        </w:tc>
        <w:tc>
          <w:tcPr>
            <w:tcW w:w="443" w:type="pct"/>
            <w:tcBorders>
              <w:top w:val="single" w:sz="4" w:space="0" w:color="auto"/>
              <w:bottom w:val="single" w:sz="4" w:space="0" w:color="auto"/>
            </w:tcBorders>
            <w:shd w:val="clear" w:color="auto" w:fill="auto"/>
            <w:noWrap/>
            <w:vAlign w:val="center"/>
          </w:tcPr>
          <w:p w14:paraId="2DC10A8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Q value</w:t>
            </w:r>
          </w:p>
        </w:tc>
      </w:tr>
      <w:tr w:rsidR="00E545BD" w14:paraId="4196FA52" w14:textId="77777777">
        <w:trPr>
          <w:cantSplit/>
          <w:trHeight w:val="173"/>
        </w:trPr>
        <w:tc>
          <w:tcPr>
            <w:tcW w:w="950" w:type="pct"/>
            <w:tcBorders>
              <w:top w:val="single" w:sz="4" w:space="0" w:color="auto"/>
            </w:tcBorders>
            <w:shd w:val="clear" w:color="auto" w:fill="auto"/>
            <w:noWrap/>
            <w:vAlign w:val="center"/>
          </w:tcPr>
          <w:p w14:paraId="3FBFF71A"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Lactobacillus</w:t>
            </w:r>
          </w:p>
        </w:tc>
        <w:tc>
          <w:tcPr>
            <w:tcW w:w="498" w:type="pct"/>
            <w:tcBorders>
              <w:top w:val="single" w:sz="4" w:space="0" w:color="auto"/>
            </w:tcBorders>
            <w:shd w:val="clear" w:color="auto" w:fill="auto"/>
            <w:noWrap/>
            <w:vAlign w:val="center"/>
          </w:tcPr>
          <w:p w14:paraId="42777650"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1.59E-01</w:t>
            </w:r>
          </w:p>
        </w:tc>
        <w:tc>
          <w:tcPr>
            <w:tcW w:w="621" w:type="pct"/>
            <w:tcBorders>
              <w:top w:val="single" w:sz="4" w:space="0" w:color="auto"/>
            </w:tcBorders>
            <w:shd w:val="clear" w:color="auto" w:fill="auto"/>
            <w:noWrap/>
            <w:vAlign w:val="center"/>
          </w:tcPr>
          <w:p w14:paraId="7C02BB0B"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5.34E-05</w:t>
            </w:r>
          </w:p>
        </w:tc>
        <w:tc>
          <w:tcPr>
            <w:tcW w:w="498" w:type="pct"/>
            <w:tcBorders>
              <w:top w:val="single" w:sz="4" w:space="0" w:color="auto"/>
            </w:tcBorders>
            <w:shd w:val="clear" w:color="auto" w:fill="auto"/>
            <w:noWrap/>
            <w:vAlign w:val="center"/>
          </w:tcPr>
          <w:p w14:paraId="0FCE88FD"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4.22E-03</w:t>
            </w:r>
          </w:p>
        </w:tc>
        <w:tc>
          <w:tcPr>
            <w:tcW w:w="521" w:type="pct"/>
            <w:tcBorders>
              <w:top w:val="single" w:sz="4" w:space="0" w:color="auto"/>
            </w:tcBorders>
            <w:shd w:val="clear" w:color="auto" w:fill="auto"/>
            <w:noWrap/>
            <w:vAlign w:val="center"/>
          </w:tcPr>
          <w:p w14:paraId="016A0C49"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2.52E-01</w:t>
            </w:r>
          </w:p>
        </w:tc>
        <w:tc>
          <w:tcPr>
            <w:tcW w:w="521" w:type="pct"/>
            <w:tcBorders>
              <w:top w:val="single" w:sz="4" w:space="0" w:color="auto"/>
            </w:tcBorders>
            <w:shd w:val="clear" w:color="auto" w:fill="auto"/>
            <w:noWrap/>
            <w:vAlign w:val="center"/>
          </w:tcPr>
          <w:p w14:paraId="5C65ECBD"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1.23E-03</w:t>
            </w:r>
          </w:p>
        </w:tc>
        <w:tc>
          <w:tcPr>
            <w:tcW w:w="521" w:type="pct"/>
            <w:tcBorders>
              <w:top w:val="single" w:sz="4" w:space="0" w:color="auto"/>
            </w:tcBorders>
            <w:shd w:val="clear" w:color="auto" w:fill="auto"/>
            <w:noWrap/>
            <w:vAlign w:val="center"/>
          </w:tcPr>
          <w:p w14:paraId="4D37EC8C"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2.02E-02</w:t>
            </w:r>
          </w:p>
        </w:tc>
        <w:tc>
          <w:tcPr>
            <w:tcW w:w="427" w:type="pct"/>
            <w:tcBorders>
              <w:top w:val="single" w:sz="4" w:space="0" w:color="auto"/>
            </w:tcBorders>
            <w:shd w:val="clear" w:color="000000" w:fill="auto"/>
            <w:noWrap/>
            <w:vAlign w:val="center"/>
          </w:tcPr>
          <w:p w14:paraId="757A8CA6"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0.008</w:t>
            </w:r>
          </w:p>
        </w:tc>
        <w:tc>
          <w:tcPr>
            <w:tcW w:w="443" w:type="pct"/>
            <w:tcBorders>
              <w:top w:val="single" w:sz="4" w:space="0" w:color="auto"/>
            </w:tcBorders>
            <w:shd w:val="clear" w:color="auto" w:fill="auto"/>
            <w:noWrap/>
            <w:vAlign w:val="center"/>
          </w:tcPr>
          <w:p w14:paraId="7972BBAE"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0.152</w:t>
            </w:r>
          </w:p>
        </w:tc>
      </w:tr>
      <w:tr w:rsidR="00E545BD" w14:paraId="22C3756A" w14:textId="77777777">
        <w:trPr>
          <w:cantSplit/>
          <w:trHeight w:val="561"/>
        </w:trPr>
        <w:tc>
          <w:tcPr>
            <w:tcW w:w="950" w:type="pct"/>
            <w:shd w:val="clear" w:color="auto" w:fill="auto"/>
            <w:noWrap/>
            <w:vAlign w:val="center"/>
          </w:tcPr>
          <w:p w14:paraId="580DFC38"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Candidatus</w:t>
            </w:r>
          </w:p>
          <w:p w14:paraId="2B91E7C8"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_Schmidhempelia</w:t>
            </w:r>
          </w:p>
        </w:tc>
        <w:tc>
          <w:tcPr>
            <w:tcW w:w="498" w:type="pct"/>
            <w:shd w:val="clear" w:color="auto" w:fill="auto"/>
            <w:noWrap/>
            <w:vAlign w:val="center"/>
          </w:tcPr>
          <w:p w14:paraId="1775ABAA"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1.58E-03</w:t>
            </w:r>
          </w:p>
        </w:tc>
        <w:tc>
          <w:tcPr>
            <w:tcW w:w="621" w:type="pct"/>
            <w:shd w:val="clear" w:color="auto" w:fill="auto"/>
            <w:noWrap/>
            <w:vAlign w:val="center"/>
          </w:tcPr>
          <w:p w14:paraId="18476197"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2.66E-07</w:t>
            </w:r>
          </w:p>
        </w:tc>
        <w:tc>
          <w:tcPr>
            <w:tcW w:w="498" w:type="pct"/>
            <w:shd w:val="clear" w:color="auto" w:fill="auto"/>
            <w:noWrap/>
            <w:vAlign w:val="center"/>
          </w:tcPr>
          <w:p w14:paraId="0577A69D"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2.98E-04</w:t>
            </w:r>
          </w:p>
        </w:tc>
        <w:tc>
          <w:tcPr>
            <w:tcW w:w="521" w:type="pct"/>
            <w:shd w:val="clear" w:color="auto" w:fill="auto"/>
            <w:noWrap/>
            <w:vAlign w:val="center"/>
          </w:tcPr>
          <w:p w14:paraId="5A3F96D2"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9.32E-03</w:t>
            </w:r>
          </w:p>
        </w:tc>
        <w:tc>
          <w:tcPr>
            <w:tcW w:w="521" w:type="pct"/>
            <w:shd w:val="clear" w:color="auto" w:fill="auto"/>
            <w:noWrap/>
            <w:vAlign w:val="center"/>
          </w:tcPr>
          <w:p w14:paraId="5489E28F"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1.58E-05</w:t>
            </w:r>
          </w:p>
        </w:tc>
        <w:tc>
          <w:tcPr>
            <w:tcW w:w="521" w:type="pct"/>
            <w:shd w:val="clear" w:color="auto" w:fill="auto"/>
            <w:noWrap/>
            <w:vAlign w:val="center"/>
          </w:tcPr>
          <w:p w14:paraId="48C573D9"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2.29E-03</w:t>
            </w:r>
          </w:p>
        </w:tc>
        <w:tc>
          <w:tcPr>
            <w:tcW w:w="427" w:type="pct"/>
            <w:shd w:val="clear" w:color="auto" w:fill="auto"/>
            <w:noWrap/>
            <w:vAlign w:val="center"/>
          </w:tcPr>
          <w:p w14:paraId="59FA14E3"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0.021</w:t>
            </w:r>
          </w:p>
        </w:tc>
        <w:tc>
          <w:tcPr>
            <w:tcW w:w="443" w:type="pct"/>
            <w:shd w:val="clear" w:color="auto" w:fill="auto"/>
            <w:noWrap/>
            <w:vAlign w:val="center"/>
          </w:tcPr>
          <w:p w14:paraId="6A00261F" w14:textId="77777777" w:rsidR="00E545BD" w:rsidRDefault="00000000">
            <w:pPr>
              <w:widowControl/>
              <w:adjustRightInd w:val="0"/>
              <w:snapToGrid w:val="0"/>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0.17</w:t>
            </w:r>
          </w:p>
        </w:tc>
      </w:tr>
      <w:tr w:rsidR="00E545BD" w14:paraId="404985AD" w14:textId="77777777">
        <w:trPr>
          <w:cantSplit/>
        </w:trPr>
        <w:tc>
          <w:tcPr>
            <w:tcW w:w="950" w:type="pct"/>
            <w:shd w:val="clear" w:color="auto" w:fill="auto"/>
            <w:noWrap/>
            <w:vAlign w:val="center"/>
          </w:tcPr>
          <w:p w14:paraId="3F7C2A8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Gilliamella</w:t>
            </w:r>
          </w:p>
        </w:tc>
        <w:tc>
          <w:tcPr>
            <w:tcW w:w="498" w:type="pct"/>
            <w:shd w:val="clear" w:color="auto" w:fill="auto"/>
            <w:noWrap/>
            <w:vAlign w:val="center"/>
          </w:tcPr>
          <w:p w14:paraId="1978D17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1.13E-01</w:t>
            </w:r>
          </w:p>
        </w:tc>
        <w:tc>
          <w:tcPr>
            <w:tcW w:w="621" w:type="pct"/>
            <w:shd w:val="clear" w:color="auto" w:fill="auto"/>
            <w:noWrap/>
            <w:vAlign w:val="center"/>
          </w:tcPr>
          <w:p w14:paraId="4B089A3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2.45E-03</w:t>
            </w:r>
          </w:p>
        </w:tc>
        <w:tc>
          <w:tcPr>
            <w:tcW w:w="498" w:type="pct"/>
            <w:shd w:val="clear" w:color="auto" w:fill="auto"/>
            <w:noWrap/>
            <w:vAlign w:val="center"/>
          </w:tcPr>
          <w:p w14:paraId="2410537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2.86E-02</w:t>
            </w:r>
          </w:p>
        </w:tc>
        <w:tc>
          <w:tcPr>
            <w:tcW w:w="521" w:type="pct"/>
            <w:shd w:val="clear" w:color="auto" w:fill="auto"/>
            <w:noWrap/>
            <w:vAlign w:val="center"/>
          </w:tcPr>
          <w:p w14:paraId="215E09B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2.03E-01</w:t>
            </w:r>
          </w:p>
        </w:tc>
        <w:tc>
          <w:tcPr>
            <w:tcW w:w="521" w:type="pct"/>
            <w:shd w:val="clear" w:color="auto" w:fill="auto"/>
            <w:noWrap/>
            <w:vAlign w:val="center"/>
          </w:tcPr>
          <w:p w14:paraId="2FA882E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6.52E-04</w:t>
            </w:r>
          </w:p>
        </w:tc>
        <w:tc>
          <w:tcPr>
            <w:tcW w:w="521" w:type="pct"/>
            <w:shd w:val="clear" w:color="auto" w:fill="auto"/>
            <w:noWrap/>
            <w:vAlign w:val="center"/>
          </w:tcPr>
          <w:p w14:paraId="6EB1EF2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1.47E-02</w:t>
            </w:r>
          </w:p>
        </w:tc>
        <w:tc>
          <w:tcPr>
            <w:tcW w:w="427" w:type="pct"/>
            <w:shd w:val="clear" w:color="000000" w:fill="auto"/>
            <w:noWrap/>
            <w:vAlign w:val="center"/>
          </w:tcPr>
          <w:p w14:paraId="3B31210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0.038</w:t>
            </w:r>
          </w:p>
        </w:tc>
        <w:tc>
          <w:tcPr>
            <w:tcW w:w="443" w:type="pct"/>
            <w:shd w:val="clear" w:color="auto" w:fill="auto"/>
            <w:noWrap/>
            <w:vAlign w:val="center"/>
          </w:tcPr>
          <w:p w14:paraId="66CC223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0.205</w:t>
            </w:r>
          </w:p>
        </w:tc>
      </w:tr>
      <w:tr w:rsidR="00E545BD" w14:paraId="42AF2F51" w14:textId="77777777">
        <w:trPr>
          <w:cantSplit/>
        </w:trPr>
        <w:tc>
          <w:tcPr>
            <w:tcW w:w="950" w:type="pct"/>
            <w:shd w:val="clear" w:color="auto" w:fill="auto"/>
            <w:noWrap/>
            <w:vAlign w:val="center"/>
          </w:tcPr>
          <w:p w14:paraId="5F9A14B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Pectinatus</w:t>
            </w:r>
          </w:p>
        </w:tc>
        <w:tc>
          <w:tcPr>
            <w:tcW w:w="498" w:type="pct"/>
            <w:shd w:val="clear" w:color="auto" w:fill="auto"/>
            <w:noWrap/>
            <w:vAlign w:val="center"/>
          </w:tcPr>
          <w:p w14:paraId="351891C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2.23E-01</w:t>
            </w:r>
          </w:p>
        </w:tc>
        <w:tc>
          <w:tcPr>
            <w:tcW w:w="621" w:type="pct"/>
            <w:shd w:val="clear" w:color="auto" w:fill="auto"/>
            <w:noWrap/>
            <w:vAlign w:val="center"/>
          </w:tcPr>
          <w:p w14:paraId="0A9D8A7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6.33E-03</w:t>
            </w:r>
          </w:p>
        </w:tc>
        <w:tc>
          <w:tcPr>
            <w:tcW w:w="498" w:type="pct"/>
            <w:shd w:val="clear" w:color="auto" w:fill="auto"/>
            <w:noWrap/>
            <w:vAlign w:val="center"/>
          </w:tcPr>
          <w:p w14:paraId="58D4A9E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4.59E-02</w:t>
            </w:r>
          </w:p>
        </w:tc>
        <w:tc>
          <w:tcPr>
            <w:tcW w:w="521" w:type="pct"/>
            <w:shd w:val="clear" w:color="auto" w:fill="auto"/>
            <w:noWrap/>
            <w:vAlign w:val="center"/>
          </w:tcPr>
          <w:p w14:paraId="7187CE9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7.38E-02</w:t>
            </w:r>
          </w:p>
        </w:tc>
        <w:tc>
          <w:tcPr>
            <w:tcW w:w="521" w:type="pct"/>
            <w:shd w:val="clear" w:color="auto" w:fill="auto"/>
            <w:noWrap/>
            <w:vAlign w:val="center"/>
          </w:tcPr>
          <w:p w14:paraId="020EAEB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4.31E-03</w:t>
            </w:r>
          </w:p>
        </w:tc>
        <w:tc>
          <w:tcPr>
            <w:tcW w:w="521" w:type="pct"/>
            <w:shd w:val="clear" w:color="auto" w:fill="auto"/>
            <w:noWrap/>
            <w:vAlign w:val="center"/>
          </w:tcPr>
          <w:p w14:paraId="0850526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3.79E-02</w:t>
            </w:r>
          </w:p>
        </w:tc>
        <w:tc>
          <w:tcPr>
            <w:tcW w:w="427" w:type="pct"/>
            <w:shd w:val="clear" w:color="auto" w:fill="auto"/>
            <w:noWrap/>
            <w:vAlign w:val="center"/>
          </w:tcPr>
          <w:p w14:paraId="0C7629A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0.047</w:t>
            </w:r>
          </w:p>
        </w:tc>
        <w:tc>
          <w:tcPr>
            <w:tcW w:w="443" w:type="pct"/>
            <w:shd w:val="clear" w:color="auto" w:fill="auto"/>
            <w:noWrap/>
            <w:vAlign w:val="center"/>
          </w:tcPr>
          <w:p w14:paraId="2C292CF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0.205</w:t>
            </w:r>
          </w:p>
        </w:tc>
      </w:tr>
      <w:tr w:rsidR="00E545BD" w14:paraId="4C3497C2" w14:textId="77777777">
        <w:trPr>
          <w:cantSplit/>
        </w:trPr>
        <w:tc>
          <w:tcPr>
            <w:tcW w:w="950" w:type="pct"/>
            <w:shd w:val="clear" w:color="auto" w:fill="auto"/>
            <w:noWrap/>
            <w:vAlign w:val="center"/>
          </w:tcPr>
          <w:p w14:paraId="55B707B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Klebsiella</w:t>
            </w:r>
          </w:p>
        </w:tc>
        <w:tc>
          <w:tcPr>
            <w:tcW w:w="498" w:type="pct"/>
            <w:shd w:val="clear" w:color="auto" w:fill="auto"/>
            <w:noWrap/>
            <w:vAlign w:val="center"/>
          </w:tcPr>
          <w:p w14:paraId="69B0211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6.33E-03</w:t>
            </w:r>
          </w:p>
        </w:tc>
        <w:tc>
          <w:tcPr>
            <w:tcW w:w="621" w:type="pct"/>
            <w:shd w:val="clear" w:color="auto" w:fill="auto"/>
            <w:noWrap/>
            <w:vAlign w:val="center"/>
          </w:tcPr>
          <w:p w14:paraId="24F35EB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2.12E-05</w:t>
            </w:r>
          </w:p>
        </w:tc>
        <w:tc>
          <w:tcPr>
            <w:tcW w:w="498" w:type="pct"/>
            <w:shd w:val="clear" w:color="auto" w:fill="auto"/>
            <w:noWrap/>
            <w:vAlign w:val="center"/>
          </w:tcPr>
          <w:p w14:paraId="2785F5D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2.66E-03</w:t>
            </w:r>
          </w:p>
        </w:tc>
        <w:tc>
          <w:tcPr>
            <w:tcW w:w="521" w:type="pct"/>
            <w:shd w:val="clear" w:color="auto" w:fill="auto"/>
            <w:noWrap/>
            <w:vAlign w:val="center"/>
          </w:tcPr>
          <w:p w14:paraId="59340A2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1.26E-04</w:t>
            </w:r>
          </w:p>
        </w:tc>
        <w:tc>
          <w:tcPr>
            <w:tcW w:w="521" w:type="pct"/>
            <w:shd w:val="clear" w:color="auto" w:fill="auto"/>
            <w:noWrap/>
            <w:vAlign w:val="center"/>
          </w:tcPr>
          <w:p w14:paraId="3C7628A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4.27E-10</w:t>
            </w:r>
          </w:p>
        </w:tc>
        <w:tc>
          <w:tcPr>
            <w:tcW w:w="521" w:type="pct"/>
            <w:shd w:val="clear" w:color="auto" w:fill="auto"/>
            <w:noWrap/>
            <w:vAlign w:val="center"/>
          </w:tcPr>
          <w:p w14:paraId="1C014D4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1.19E-05</w:t>
            </w:r>
          </w:p>
        </w:tc>
        <w:tc>
          <w:tcPr>
            <w:tcW w:w="427" w:type="pct"/>
            <w:shd w:val="clear" w:color="auto" w:fill="auto"/>
            <w:noWrap/>
            <w:vAlign w:val="center"/>
          </w:tcPr>
          <w:p w14:paraId="78FE7DB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0.051</w:t>
            </w:r>
          </w:p>
        </w:tc>
        <w:tc>
          <w:tcPr>
            <w:tcW w:w="443" w:type="pct"/>
            <w:shd w:val="clear" w:color="auto" w:fill="auto"/>
            <w:noWrap/>
            <w:vAlign w:val="center"/>
          </w:tcPr>
          <w:p w14:paraId="562B0A3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0.205</w:t>
            </w:r>
          </w:p>
        </w:tc>
      </w:tr>
      <w:tr w:rsidR="00E545BD" w14:paraId="0CAAE871" w14:textId="77777777">
        <w:trPr>
          <w:cantSplit/>
        </w:trPr>
        <w:tc>
          <w:tcPr>
            <w:tcW w:w="950" w:type="pct"/>
            <w:shd w:val="clear" w:color="auto" w:fill="auto"/>
            <w:noWrap/>
            <w:vAlign w:val="center"/>
          </w:tcPr>
          <w:p w14:paraId="18AEBFE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Fructobacillus</w:t>
            </w:r>
          </w:p>
        </w:tc>
        <w:tc>
          <w:tcPr>
            <w:tcW w:w="498" w:type="pct"/>
            <w:shd w:val="clear" w:color="auto" w:fill="auto"/>
            <w:noWrap/>
            <w:vAlign w:val="center"/>
          </w:tcPr>
          <w:p w14:paraId="0304ACE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2.01E-02</w:t>
            </w:r>
          </w:p>
        </w:tc>
        <w:tc>
          <w:tcPr>
            <w:tcW w:w="621" w:type="pct"/>
            <w:shd w:val="clear" w:color="auto" w:fill="auto"/>
            <w:noWrap/>
            <w:vAlign w:val="center"/>
          </w:tcPr>
          <w:p w14:paraId="6569E54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2.72E-04</w:t>
            </w:r>
          </w:p>
        </w:tc>
        <w:tc>
          <w:tcPr>
            <w:tcW w:w="498" w:type="pct"/>
            <w:shd w:val="clear" w:color="auto" w:fill="auto"/>
            <w:noWrap/>
            <w:vAlign w:val="center"/>
          </w:tcPr>
          <w:p w14:paraId="2A8E641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9.53E-03</w:t>
            </w:r>
          </w:p>
        </w:tc>
        <w:tc>
          <w:tcPr>
            <w:tcW w:w="521" w:type="pct"/>
            <w:shd w:val="clear" w:color="auto" w:fill="auto"/>
            <w:noWrap/>
            <w:vAlign w:val="center"/>
          </w:tcPr>
          <w:p w14:paraId="33A36C4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1.48E-04</w:t>
            </w:r>
          </w:p>
        </w:tc>
        <w:tc>
          <w:tcPr>
            <w:tcW w:w="521" w:type="pct"/>
            <w:shd w:val="clear" w:color="auto" w:fill="auto"/>
            <w:noWrap/>
            <w:vAlign w:val="center"/>
          </w:tcPr>
          <w:p w14:paraId="1F7E8F8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3.70E-08</w:t>
            </w:r>
          </w:p>
        </w:tc>
        <w:tc>
          <w:tcPr>
            <w:tcW w:w="521" w:type="pct"/>
            <w:shd w:val="clear" w:color="auto" w:fill="auto"/>
            <w:noWrap/>
            <w:vAlign w:val="center"/>
          </w:tcPr>
          <w:p w14:paraId="5555FC4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1.11E-04</w:t>
            </w:r>
          </w:p>
        </w:tc>
        <w:tc>
          <w:tcPr>
            <w:tcW w:w="427" w:type="pct"/>
            <w:shd w:val="clear" w:color="auto" w:fill="auto"/>
            <w:noWrap/>
            <w:vAlign w:val="center"/>
          </w:tcPr>
          <w:p w14:paraId="5EBCD4E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0.061</w:t>
            </w:r>
          </w:p>
        </w:tc>
        <w:tc>
          <w:tcPr>
            <w:tcW w:w="443" w:type="pct"/>
            <w:shd w:val="clear" w:color="auto" w:fill="auto"/>
            <w:noWrap/>
            <w:vAlign w:val="center"/>
          </w:tcPr>
          <w:p w14:paraId="0D40DEA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0.207</w:t>
            </w:r>
          </w:p>
        </w:tc>
      </w:tr>
      <w:tr w:rsidR="00E545BD" w14:paraId="5A99472F" w14:textId="77777777">
        <w:trPr>
          <w:cantSplit/>
        </w:trPr>
        <w:tc>
          <w:tcPr>
            <w:tcW w:w="950" w:type="pct"/>
            <w:shd w:val="clear" w:color="auto" w:fill="auto"/>
            <w:noWrap/>
            <w:vAlign w:val="center"/>
          </w:tcPr>
          <w:p w14:paraId="13A3F1D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Escherichia-Shigella</w:t>
            </w:r>
          </w:p>
        </w:tc>
        <w:tc>
          <w:tcPr>
            <w:tcW w:w="498" w:type="pct"/>
            <w:shd w:val="clear" w:color="auto" w:fill="auto"/>
            <w:noWrap/>
            <w:vAlign w:val="center"/>
          </w:tcPr>
          <w:p w14:paraId="1382C20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4.59E-02</w:t>
            </w:r>
          </w:p>
        </w:tc>
        <w:tc>
          <w:tcPr>
            <w:tcW w:w="621" w:type="pct"/>
            <w:shd w:val="clear" w:color="auto" w:fill="auto"/>
            <w:noWrap/>
            <w:vAlign w:val="center"/>
          </w:tcPr>
          <w:p w14:paraId="1A5AE52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2.51E-03</w:t>
            </w:r>
          </w:p>
        </w:tc>
        <w:tc>
          <w:tcPr>
            <w:tcW w:w="498" w:type="pct"/>
            <w:shd w:val="clear" w:color="auto" w:fill="auto"/>
            <w:noWrap/>
            <w:vAlign w:val="center"/>
          </w:tcPr>
          <w:p w14:paraId="2C15FC1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2.89E-02</w:t>
            </w:r>
          </w:p>
        </w:tc>
        <w:tc>
          <w:tcPr>
            <w:tcW w:w="521" w:type="pct"/>
            <w:shd w:val="clear" w:color="auto" w:fill="auto"/>
            <w:noWrap/>
            <w:vAlign w:val="center"/>
          </w:tcPr>
          <w:p w14:paraId="62758A1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7.02E-05</w:t>
            </w:r>
          </w:p>
        </w:tc>
        <w:tc>
          <w:tcPr>
            <w:tcW w:w="521" w:type="pct"/>
            <w:shd w:val="clear" w:color="auto" w:fill="auto"/>
            <w:noWrap/>
            <w:vAlign w:val="center"/>
          </w:tcPr>
          <w:p w14:paraId="523ED4D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1.19E-09</w:t>
            </w:r>
          </w:p>
        </w:tc>
        <w:tc>
          <w:tcPr>
            <w:tcW w:w="521" w:type="pct"/>
            <w:shd w:val="clear" w:color="auto" w:fill="auto"/>
            <w:noWrap/>
            <w:vAlign w:val="center"/>
          </w:tcPr>
          <w:p w14:paraId="4F772E9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1.99E-05</w:t>
            </w:r>
          </w:p>
        </w:tc>
        <w:tc>
          <w:tcPr>
            <w:tcW w:w="427" w:type="pct"/>
            <w:shd w:val="clear" w:color="auto" w:fill="auto"/>
            <w:noWrap/>
            <w:vAlign w:val="center"/>
          </w:tcPr>
          <w:p w14:paraId="2A4245F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0.127</w:t>
            </w:r>
          </w:p>
        </w:tc>
        <w:tc>
          <w:tcPr>
            <w:tcW w:w="443" w:type="pct"/>
            <w:shd w:val="clear" w:color="auto" w:fill="auto"/>
            <w:noWrap/>
            <w:vAlign w:val="center"/>
          </w:tcPr>
          <w:p w14:paraId="4B82238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0.381</w:t>
            </w:r>
          </w:p>
        </w:tc>
      </w:tr>
      <w:tr w:rsidR="00E545BD" w14:paraId="6E36B2A7" w14:textId="77777777">
        <w:trPr>
          <w:cantSplit/>
        </w:trPr>
        <w:tc>
          <w:tcPr>
            <w:tcW w:w="950" w:type="pct"/>
            <w:shd w:val="clear" w:color="auto" w:fill="auto"/>
            <w:noWrap/>
            <w:vAlign w:val="center"/>
          </w:tcPr>
          <w:p w14:paraId="454CB3C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Kosakonia</w:t>
            </w:r>
          </w:p>
        </w:tc>
        <w:tc>
          <w:tcPr>
            <w:tcW w:w="498" w:type="pct"/>
            <w:shd w:val="clear" w:color="auto" w:fill="auto"/>
            <w:noWrap/>
            <w:vAlign w:val="center"/>
          </w:tcPr>
          <w:p w14:paraId="2A9AEEF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1.26E-03</w:t>
            </w:r>
          </w:p>
        </w:tc>
        <w:tc>
          <w:tcPr>
            <w:tcW w:w="621" w:type="pct"/>
            <w:shd w:val="clear" w:color="auto" w:fill="auto"/>
            <w:noWrap/>
            <w:vAlign w:val="center"/>
          </w:tcPr>
          <w:p w14:paraId="14CDEFE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2.22E-06</w:t>
            </w:r>
          </w:p>
        </w:tc>
        <w:tc>
          <w:tcPr>
            <w:tcW w:w="498" w:type="pct"/>
            <w:shd w:val="clear" w:color="auto" w:fill="auto"/>
            <w:noWrap/>
            <w:vAlign w:val="center"/>
          </w:tcPr>
          <w:p w14:paraId="3B79C5B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8.60E-04</w:t>
            </w:r>
          </w:p>
        </w:tc>
        <w:tc>
          <w:tcPr>
            <w:tcW w:w="521" w:type="pct"/>
            <w:shd w:val="clear" w:color="auto" w:fill="auto"/>
            <w:noWrap/>
            <w:vAlign w:val="center"/>
          </w:tcPr>
          <w:p w14:paraId="49A2D1E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1.00E-05</w:t>
            </w:r>
          </w:p>
        </w:tc>
        <w:tc>
          <w:tcPr>
            <w:tcW w:w="521" w:type="pct"/>
            <w:shd w:val="clear" w:color="auto" w:fill="auto"/>
            <w:noWrap/>
            <w:vAlign w:val="center"/>
          </w:tcPr>
          <w:p w14:paraId="065C3FC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7.53E-11</w:t>
            </w:r>
          </w:p>
        </w:tc>
        <w:tc>
          <w:tcPr>
            <w:tcW w:w="521" w:type="pct"/>
            <w:shd w:val="clear" w:color="auto" w:fill="auto"/>
            <w:noWrap/>
            <w:vAlign w:val="center"/>
          </w:tcPr>
          <w:p w14:paraId="1C075E2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5.01E-06</w:t>
            </w:r>
          </w:p>
        </w:tc>
        <w:tc>
          <w:tcPr>
            <w:tcW w:w="427" w:type="pct"/>
            <w:shd w:val="clear" w:color="auto" w:fill="auto"/>
            <w:noWrap/>
            <w:vAlign w:val="center"/>
          </w:tcPr>
          <w:p w14:paraId="61B2F19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0.168</w:t>
            </w:r>
          </w:p>
        </w:tc>
        <w:tc>
          <w:tcPr>
            <w:tcW w:w="443" w:type="pct"/>
            <w:shd w:val="clear" w:color="auto" w:fill="auto"/>
            <w:noWrap/>
            <w:vAlign w:val="center"/>
          </w:tcPr>
          <w:p w14:paraId="28EB841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0.407</w:t>
            </w:r>
          </w:p>
        </w:tc>
      </w:tr>
      <w:tr w:rsidR="00E545BD" w14:paraId="3568167D" w14:textId="77777777">
        <w:trPr>
          <w:cantSplit/>
        </w:trPr>
        <w:tc>
          <w:tcPr>
            <w:tcW w:w="950" w:type="pct"/>
            <w:shd w:val="clear" w:color="auto" w:fill="auto"/>
            <w:noWrap/>
            <w:vAlign w:val="center"/>
          </w:tcPr>
          <w:p w14:paraId="4370A42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Snodgrassella</w:t>
            </w:r>
          </w:p>
        </w:tc>
        <w:tc>
          <w:tcPr>
            <w:tcW w:w="498" w:type="pct"/>
            <w:shd w:val="clear" w:color="auto" w:fill="auto"/>
            <w:noWrap/>
            <w:vAlign w:val="center"/>
          </w:tcPr>
          <w:p w14:paraId="535582B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8.25E-02</w:t>
            </w:r>
          </w:p>
        </w:tc>
        <w:tc>
          <w:tcPr>
            <w:tcW w:w="621" w:type="pct"/>
            <w:shd w:val="clear" w:color="auto" w:fill="auto"/>
            <w:noWrap/>
            <w:vAlign w:val="center"/>
          </w:tcPr>
          <w:p w14:paraId="12859D6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1.97E-04</w:t>
            </w:r>
          </w:p>
        </w:tc>
        <w:tc>
          <w:tcPr>
            <w:tcW w:w="498" w:type="pct"/>
            <w:shd w:val="clear" w:color="auto" w:fill="auto"/>
            <w:noWrap/>
            <w:vAlign w:val="center"/>
          </w:tcPr>
          <w:p w14:paraId="2AF50F6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8.10E-03</w:t>
            </w:r>
          </w:p>
        </w:tc>
        <w:tc>
          <w:tcPr>
            <w:tcW w:w="521" w:type="pct"/>
            <w:shd w:val="clear" w:color="auto" w:fill="auto"/>
            <w:noWrap/>
            <w:vAlign w:val="center"/>
          </w:tcPr>
          <w:p w14:paraId="165BB93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6.83E-02</w:t>
            </w:r>
          </w:p>
        </w:tc>
        <w:tc>
          <w:tcPr>
            <w:tcW w:w="521" w:type="pct"/>
            <w:shd w:val="clear" w:color="auto" w:fill="auto"/>
            <w:noWrap/>
            <w:vAlign w:val="center"/>
          </w:tcPr>
          <w:p w14:paraId="57DDE0B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1.15E-04</w:t>
            </w:r>
          </w:p>
        </w:tc>
        <w:tc>
          <w:tcPr>
            <w:tcW w:w="521" w:type="pct"/>
            <w:shd w:val="clear" w:color="auto" w:fill="auto"/>
            <w:noWrap/>
            <w:vAlign w:val="center"/>
          </w:tcPr>
          <w:p w14:paraId="760326A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6.20E-03</w:t>
            </w:r>
          </w:p>
        </w:tc>
        <w:tc>
          <w:tcPr>
            <w:tcW w:w="427" w:type="pct"/>
            <w:shd w:val="clear" w:color="auto" w:fill="auto"/>
            <w:noWrap/>
            <w:vAlign w:val="center"/>
          </w:tcPr>
          <w:p w14:paraId="71EF6BE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0.182</w:t>
            </w:r>
          </w:p>
        </w:tc>
        <w:tc>
          <w:tcPr>
            <w:tcW w:w="443" w:type="pct"/>
            <w:shd w:val="clear" w:color="auto" w:fill="auto"/>
            <w:noWrap/>
            <w:vAlign w:val="center"/>
          </w:tcPr>
          <w:p w14:paraId="090C3C0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0.407</w:t>
            </w:r>
          </w:p>
        </w:tc>
      </w:tr>
      <w:tr w:rsidR="00E545BD" w14:paraId="09B6A82A" w14:textId="77777777">
        <w:trPr>
          <w:cantSplit/>
        </w:trPr>
        <w:tc>
          <w:tcPr>
            <w:tcW w:w="950" w:type="pct"/>
            <w:shd w:val="clear" w:color="auto" w:fill="auto"/>
            <w:noWrap/>
            <w:vAlign w:val="center"/>
          </w:tcPr>
          <w:p w14:paraId="75337E7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Tatumella</w:t>
            </w:r>
          </w:p>
        </w:tc>
        <w:tc>
          <w:tcPr>
            <w:tcW w:w="498" w:type="pct"/>
            <w:shd w:val="clear" w:color="auto" w:fill="auto"/>
            <w:noWrap/>
            <w:vAlign w:val="center"/>
          </w:tcPr>
          <w:p w14:paraId="538893B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2.17E-05</w:t>
            </w:r>
          </w:p>
        </w:tc>
        <w:tc>
          <w:tcPr>
            <w:tcW w:w="621" w:type="pct"/>
            <w:shd w:val="clear" w:color="auto" w:fill="auto"/>
            <w:noWrap/>
            <w:vAlign w:val="center"/>
          </w:tcPr>
          <w:p w14:paraId="3998D67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3.54E-10</w:t>
            </w:r>
          </w:p>
        </w:tc>
        <w:tc>
          <w:tcPr>
            <w:tcW w:w="498" w:type="pct"/>
            <w:shd w:val="clear" w:color="auto" w:fill="auto"/>
            <w:noWrap/>
            <w:vAlign w:val="center"/>
          </w:tcPr>
          <w:p w14:paraId="3769338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1.09E-05</w:t>
            </w:r>
          </w:p>
        </w:tc>
        <w:tc>
          <w:tcPr>
            <w:tcW w:w="521" w:type="pct"/>
            <w:shd w:val="clear" w:color="auto" w:fill="auto"/>
            <w:noWrap/>
            <w:vAlign w:val="center"/>
          </w:tcPr>
          <w:p w14:paraId="59EBA6A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5.08E-06</w:t>
            </w:r>
          </w:p>
        </w:tc>
        <w:tc>
          <w:tcPr>
            <w:tcW w:w="521" w:type="pct"/>
            <w:shd w:val="clear" w:color="auto" w:fill="auto"/>
            <w:noWrap/>
            <w:vAlign w:val="center"/>
          </w:tcPr>
          <w:p w14:paraId="4064326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7.74E-11</w:t>
            </w:r>
          </w:p>
        </w:tc>
        <w:tc>
          <w:tcPr>
            <w:tcW w:w="521" w:type="pct"/>
            <w:shd w:val="clear" w:color="auto" w:fill="auto"/>
            <w:noWrap/>
            <w:vAlign w:val="center"/>
          </w:tcPr>
          <w:p w14:paraId="5EED561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5.08E-06</w:t>
            </w:r>
          </w:p>
        </w:tc>
        <w:tc>
          <w:tcPr>
            <w:tcW w:w="427" w:type="pct"/>
            <w:shd w:val="clear" w:color="auto" w:fill="auto"/>
            <w:noWrap/>
            <w:vAlign w:val="center"/>
          </w:tcPr>
          <w:p w14:paraId="520C28D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0.191</w:t>
            </w:r>
          </w:p>
        </w:tc>
        <w:tc>
          <w:tcPr>
            <w:tcW w:w="443" w:type="pct"/>
            <w:shd w:val="clear" w:color="auto" w:fill="auto"/>
            <w:noWrap/>
            <w:vAlign w:val="center"/>
          </w:tcPr>
          <w:p w14:paraId="378879D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0.407</w:t>
            </w:r>
          </w:p>
        </w:tc>
      </w:tr>
      <w:tr w:rsidR="00E545BD" w14:paraId="03E5C092" w14:textId="77777777">
        <w:trPr>
          <w:cantSplit/>
        </w:trPr>
        <w:tc>
          <w:tcPr>
            <w:tcW w:w="950" w:type="pct"/>
            <w:shd w:val="clear" w:color="auto" w:fill="auto"/>
            <w:noWrap/>
            <w:vAlign w:val="center"/>
          </w:tcPr>
          <w:p w14:paraId="3F5E072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Bartonella</w:t>
            </w:r>
          </w:p>
        </w:tc>
        <w:tc>
          <w:tcPr>
            <w:tcW w:w="498" w:type="pct"/>
            <w:shd w:val="clear" w:color="auto" w:fill="auto"/>
            <w:noWrap/>
            <w:vAlign w:val="center"/>
          </w:tcPr>
          <w:p w14:paraId="15466B3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3.10E-02</w:t>
            </w:r>
          </w:p>
        </w:tc>
        <w:tc>
          <w:tcPr>
            <w:tcW w:w="621" w:type="pct"/>
            <w:shd w:val="clear" w:color="auto" w:fill="auto"/>
            <w:noWrap/>
            <w:vAlign w:val="center"/>
          </w:tcPr>
          <w:p w14:paraId="498B1DD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1.47E-03</w:t>
            </w:r>
          </w:p>
        </w:tc>
        <w:tc>
          <w:tcPr>
            <w:tcW w:w="498" w:type="pct"/>
            <w:shd w:val="clear" w:color="auto" w:fill="auto"/>
            <w:noWrap/>
            <w:vAlign w:val="center"/>
          </w:tcPr>
          <w:p w14:paraId="79041E7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2.21E-02</w:t>
            </w:r>
          </w:p>
        </w:tc>
        <w:tc>
          <w:tcPr>
            <w:tcW w:w="521" w:type="pct"/>
            <w:shd w:val="clear" w:color="auto" w:fill="auto"/>
            <w:noWrap/>
            <w:vAlign w:val="center"/>
          </w:tcPr>
          <w:p w14:paraId="2E127E6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4.47E-04</w:t>
            </w:r>
          </w:p>
        </w:tc>
        <w:tc>
          <w:tcPr>
            <w:tcW w:w="521" w:type="pct"/>
            <w:shd w:val="clear" w:color="auto" w:fill="auto"/>
            <w:noWrap/>
            <w:vAlign w:val="center"/>
          </w:tcPr>
          <w:p w14:paraId="1687D29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1.69E-07</w:t>
            </w:r>
          </w:p>
        </w:tc>
        <w:tc>
          <w:tcPr>
            <w:tcW w:w="521" w:type="pct"/>
            <w:shd w:val="clear" w:color="auto" w:fill="auto"/>
            <w:noWrap/>
            <w:vAlign w:val="center"/>
          </w:tcPr>
          <w:p w14:paraId="73A5D16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2.37E-04</w:t>
            </w:r>
          </w:p>
        </w:tc>
        <w:tc>
          <w:tcPr>
            <w:tcW w:w="427" w:type="pct"/>
            <w:shd w:val="clear" w:color="auto" w:fill="auto"/>
            <w:noWrap/>
            <w:vAlign w:val="center"/>
          </w:tcPr>
          <w:p w14:paraId="3B5F364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0.204</w:t>
            </w:r>
          </w:p>
        </w:tc>
        <w:tc>
          <w:tcPr>
            <w:tcW w:w="443" w:type="pct"/>
            <w:shd w:val="clear" w:color="auto" w:fill="auto"/>
            <w:noWrap/>
            <w:vAlign w:val="center"/>
          </w:tcPr>
          <w:p w14:paraId="4EB153B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0.407</w:t>
            </w:r>
          </w:p>
        </w:tc>
      </w:tr>
      <w:tr w:rsidR="00E545BD" w14:paraId="63093D4A" w14:textId="77777777">
        <w:trPr>
          <w:cantSplit/>
        </w:trPr>
        <w:tc>
          <w:tcPr>
            <w:tcW w:w="950" w:type="pct"/>
            <w:shd w:val="clear" w:color="auto" w:fill="auto"/>
            <w:noWrap/>
            <w:vAlign w:val="center"/>
          </w:tcPr>
          <w:p w14:paraId="201944C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Serratia</w:t>
            </w:r>
          </w:p>
        </w:tc>
        <w:tc>
          <w:tcPr>
            <w:tcW w:w="498" w:type="pct"/>
            <w:shd w:val="clear" w:color="auto" w:fill="auto"/>
            <w:noWrap/>
            <w:vAlign w:val="center"/>
          </w:tcPr>
          <w:p w14:paraId="047078C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2.46E-04</w:t>
            </w:r>
          </w:p>
        </w:tc>
        <w:tc>
          <w:tcPr>
            <w:tcW w:w="621" w:type="pct"/>
            <w:shd w:val="clear" w:color="auto" w:fill="auto"/>
            <w:noWrap/>
            <w:vAlign w:val="center"/>
          </w:tcPr>
          <w:p w14:paraId="69D67F7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1.11E-07</w:t>
            </w:r>
          </w:p>
        </w:tc>
        <w:tc>
          <w:tcPr>
            <w:tcW w:w="498" w:type="pct"/>
            <w:shd w:val="clear" w:color="auto" w:fill="auto"/>
            <w:noWrap/>
            <w:vAlign w:val="center"/>
          </w:tcPr>
          <w:p w14:paraId="64E5379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1.92E-04</w:t>
            </w:r>
          </w:p>
        </w:tc>
        <w:tc>
          <w:tcPr>
            <w:tcW w:w="521" w:type="pct"/>
            <w:shd w:val="clear" w:color="auto" w:fill="auto"/>
            <w:noWrap/>
            <w:vAlign w:val="center"/>
          </w:tcPr>
          <w:p w14:paraId="4892BEF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4.53E-05</w:t>
            </w:r>
          </w:p>
        </w:tc>
        <w:tc>
          <w:tcPr>
            <w:tcW w:w="521" w:type="pct"/>
            <w:shd w:val="clear" w:color="auto" w:fill="auto"/>
            <w:noWrap/>
            <w:vAlign w:val="center"/>
          </w:tcPr>
          <w:p w14:paraId="40B540D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9.38E-10</w:t>
            </w:r>
          </w:p>
        </w:tc>
        <w:tc>
          <w:tcPr>
            <w:tcW w:w="521" w:type="pct"/>
            <w:shd w:val="clear" w:color="auto" w:fill="auto"/>
            <w:noWrap/>
            <w:vAlign w:val="center"/>
          </w:tcPr>
          <w:p w14:paraId="0485E8B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1.77E-05</w:t>
            </w:r>
          </w:p>
        </w:tc>
        <w:tc>
          <w:tcPr>
            <w:tcW w:w="427" w:type="pct"/>
            <w:shd w:val="clear" w:color="auto" w:fill="auto"/>
            <w:noWrap/>
            <w:vAlign w:val="center"/>
          </w:tcPr>
          <w:p w14:paraId="203CFE6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0.31</w:t>
            </w:r>
          </w:p>
        </w:tc>
        <w:tc>
          <w:tcPr>
            <w:tcW w:w="443" w:type="pct"/>
            <w:shd w:val="clear" w:color="auto" w:fill="auto"/>
            <w:noWrap/>
            <w:vAlign w:val="center"/>
          </w:tcPr>
          <w:p w14:paraId="5EF7C9E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0.486</w:t>
            </w:r>
          </w:p>
        </w:tc>
      </w:tr>
      <w:tr w:rsidR="00E545BD" w14:paraId="215F7A0E" w14:textId="77777777">
        <w:trPr>
          <w:cantSplit/>
        </w:trPr>
        <w:tc>
          <w:tcPr>
            <w:tcW w:w="950" w:type="pct"/>
            <w:shd w:val="clear" w:color="auto" w:fill="auto"/>
            <w:noWrap/>
            <w:vAlign w:val="center"/>
          </w:tcPr>
          <w:p w14:paraId="74813DA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Bombella</w:t>
            </w:r>
          </w:p>
        </w:tc>
        <w:tc>
          <w:tcPr>
            <w:tcW w:w="498" w:type="pct"/>
            <w:shd w:val="clear" w:color="auto" w:fill="auto"/>
            <w:noWrap/>
            <w:vAlign w:val="center"/>
          </w:tcPr>
          <w:p w14:paraId="1D2861C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1.20E-01</w:t>
            </w:r>
          </w:p>
        </w:tc>
        <w:tc>
          <w:tcPr>
            <w:tcW w:w="621" w:type="pct"/>
            <w:shd w:val="clear" w:color="auto" w:fill="auto"/>
            <w:noWrap/>
            <w:vAlign w:val="center"/>
          </w:tcPr>
          <w:p w14:paraId="313CDFC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9.30E-03</w:t>
            </w:r>
          </w:p>
        </w:tc>
        <w:tc>
          <w:tcPr>
            <w:tcW w:w="498" w:type="pct"/>
            <w:shd w:val="clear" w:color="auto" w:fill="auto"/>
            <w:noWrap/>
            <w:vAlign w:val="center"/>
          </w:tcPr>
          <w:p w14:paraId="0762654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5.57E-02</w:t>
            </w:r>
          </w:p>
        </w:tc>
        <w:tc>
          <w:tcPr>
            <w:tcW w:w="521" w:type="pct"/>
            <w:shd w:val="clear" w:color="auto" w:fill="auto"/>
            <w:noWrap/>
            <w:vAlign w:val="center"/>
          </w:tcPr>
          <w:p w14:paraId="64D462A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1.78E-01</w:t>
            </w:r>
          </w:p>
        </w:tc>
        <w:tc>
          <w:tcPr>
            <w:tcW w:w="521" w:type="pct"/>
            <w:shd w:val="clear" w:color="auto" w:fill="auto"/>
            <w:noWrap/>
            <w:vAlign w:val="center"/>
          </w:tcPr>
          <w:p w14:paraId="42D8B4C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1.58E-04</w:t>
            </w:r>
          </w:p>
        </w:tc>
        <w:tc>
          <w:tcPr>
            <w:tcW w:w="521" w:type="pct"/>
            <w:shd w:val="clear" w:color="auto" w:fill="auto"/>
            <w:noWrap/>
            <w:vAlign w:val="center"/>
          </w:tcPr>
          <w:p w14:paraId="0E9BD43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7.25E-03</w:t>
            </w:r>
          </w:p>
        </w:tc>
        <w:tc>
          <w:tcPr>
            <w:tcW w:w="427" w:type="pct"/>
            <w:shd w:val="clear" w:color="auto" w:fill="auto"/>
            <w:noWrap/>
            <w:vAlign w:val="center"/>
          </w:tcPr>
          <w:p w14:paraId="0B28217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0.315</w:t>
            </w:r>
          </w:p>
        </w:tc>
        <w:tc>
          <w:tcPr>
            <w:tcW w:w="443" w:type="pct"/>
            <w:shd w:val="clear" w:color="auto" w:fill="auto"/>
            <w:noWrap/>
            <w:vAlign w:val="center"/>
          </w:tcPr>
          <w:p w14:paraId="1D99690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0.486</w:t>
            </w:r>
          </w:p>
        </w:tc>
      </w:tr>
      <w:tr w:rsidR="00E545BD" w14:paraId="3FDD822E" w14:textId="77777777">
        <w:trPr>
          <w:cantSplit/>
        </w:trPr>
        <w:tc>
          <w:tcPr>
            <w:tcW w:w="950" w:type="pct"/>
            <w:shd w:val="clear" w:color="auto" w:fill="auto"/>
            <w:noWrap/>
            <w:vAlign w:val="center"/>
          </w:tcPr>
          <w:p w14:paraId="66DA214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Pseudomonas</w:t>
            </w:r>
          </w:p>
        </w:tc>
        <w:tc>
          <w:tcPr>
            <w:tcW w:w="498" w:type="pct"/>
            <w:shd w:val="clear" w:color="auto" w:fill="auto"/>
            <w:noWrap/>
            <w:vAlign w:val="center"/>
          </w:tcPr>
          <w:p w14:paraId="593AC75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5.15E-03</w:t>
            </w:r>
          </w:p>
        </w:tc>
        <w:tc>
          <w:tcPr>
            <w:tcW w:w="621" w:type="pct"/>
            <w:shd w:val="clear" w:color="auto" w:fill="auto"/>
            <w:noWrap/>
            <w:vAlign w:val="center"/>
          </w:tcPr>
          <w:p w14:paraId="3EFDC00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7.91E-05</w:t>
            </w:r>
          </w:p>
        </w:tc>
        <w:tc>
          <w:tcPr>
            <w:tcW w:w="498" w:type="pct"/>
            <w:shd w:val="clear" w:color="auto" w:fill="auto"/>
            <w:noWrap/>
            <w:vAlign w:val="center"/>
          </w:tcPr>
          <w:p w14:paraId="27BB9BB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5.14E-03</w:t>
            </w:r>
          </w:p>
        </w:tc>
        <w:tc>
          <w:tcPr>
            <w:tcW w:w="521" w:type="pct"/>
            <w:shd w:val="clear" w:color="auto" w:fill="auto"/>
            <w:noWrap/>
            <w:vAlign w:val="center"/>
          </w:tcPr>
          <w:p w14:paraId="63517B8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0.00E+00</w:t>
            </w:r>
          </w:p>
        </w:tc>
        <w:tc>
          <w:tcPr>
            <w:tcW w:w="521" w:type="pct"/>
            <w:shd w:val="clear" w:color="auto" w:fill="auto"/>
            <w:noWrap/>
            <w:vAlign w:val="center"/>
          </w:tcPr>
          <w:p w14:paraId="47FD68F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0.00E+00</w:t>
            </w:r>
          </w:p>
        </w:tc>
        <w:tc>
          <w:tcPr>
            <w:tcW w:w="521" w:type="pct"/>
            <w:shd w:val="clear" w:color="auto" w:fill="auto"/>
            <w:noWrap/>
            <w:vAlign w:val="center"/>
          </w:tcPr>
          <w:p w14:paraId="5FB009D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0.00E+00</w:t>
            </w:r>
          </w:p>
        </w:tc>
        <w:tc>
          <w:tcPr>
            <w:tcW w:w="427" w:type="pct"/>
            <w:shd w:val="clear" w:color="auto" w:fill="auto"/>
            <w:noWrap/>
            <w:vAlign w:val="center"/>
          </w:tcPr>
          <w:p w14:paraId="7F77707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0.34</w:t>
            </w:r>
          </w:p>
        </w:tc>
        <w:tc>
          <w:tcPr>
            <w:tcW w:w="443" w:type="pct"/>
            <w:shd w:val="clear" w:color="auto" w:fill="auto"/>
            <w:noWrap/>
            <w:vAlign w:val="center"/>
          </w:tcPr>
          <w:p w14:paraId="2421CDB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0.486</w:t>
            </w:r>
          </w:p>
        </w:tc>
      </w:tr>
      <w:tr w:rsidR="00E545BD" w14:paraId="3FC89E8D" w14:textId="77777777">
        <w:trPr>
          <w:cantSplit/>
        </w:trPr>
        <w:tc>
          <w:tcPr>
            <w:tcW w:w="950" w:type="pct"/>
            <w:shd w:val="clear" w:color="auto" w:fill="auto"/>
            <w:noWrap/>
            <w:vAlign w:val="center"/>
          </w:tcPr>
          <w:p w14:paraId="2FD7E7F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Enterobacter</w:t>
            </w:r>
          </w:p>
        </w:tc>
        <w:tc>
          <w:tcPr>
            <w:tcW w:w="498" w:type="pct"/>
            <w:shd w:val="clear" w:color="auto" w:fill="auto"/>
            <w:noWrap/>
            <w:vAlign w:val="center"/>
          </w:tcPr>
          <w:p w14:paraId="08EBC77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2.59E-03</w:t>
            </w:r>
          </w:p>
        </w:tc>
        <w:tc>
          <w:tcPr>
            <w:tcW w:w="621" w:type="pct"/>
            <w:shd w:val="clear" w:color="auto" w:fill="auto"/>
            <w:noWrap/>
            <w:vAlign w:val="center"/>
          </w:tcPr>
          <w:p w14:paraId="585062B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2.00E-05</w:t>
            </w:r>
          </w:p>
        </w:tc>
        <w:tc>
          <w:tcPr>
            <w:tcW w:w="498" w:type="pct"/>
            <w:shd w:val="clear" w:color="auto" w:fill="auto"/>
            <w:noWrap/>
            <w:vAlign w:val="center"/>
          </w:tcPr>
          <w:p w14:paraId="1EE9018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2.58E-03</w:t>
            </w:r>
          </w:p>
        </w:tc>
        <w:tc>
          <w:tcPr>
            <w:tcW w:w="521" w:type="pct"/>
            <w:shd w:val="clear" w:color="auto" w:fill="auto"/>
            <w:noWrap/>
            <w:vAlign w:val="center"/>
          </w:tcPr>
          <w:p w14:paraId="6BED084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5.08E-06</w:t>
            </w:r>
          </w:p>
        </w:tc>
        <w:tc>
          <w:tcPr>
            <w:tcW w:w="521" w:type="pct"/>
            <w:shd w:val="clear" w:color="auto" w:fill="auto"/>
            <w:noWrap/>
            <w:vAlign w:val="center"/>
          </w:tcPr>
          <w:p w14:paraId="7F62D93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7.74E-11</w:t>
            </w:r>
          </w:p>
        </w:tc>
        <w:tc>
          <w:tcPr>
            <w:tcW w:w="521" w:type="pct"/>
            <w:shd w:val="clear" w:color="auto" w:fill="auto"/>
            <w:noWrap/>
            <w:vAlign w:val="center"/>
          </w:tcPr>
          <w:p w14:paraId="0E33FBF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5.08E-06</w:t>
            </w:r>
          </w:p>
        </w:tc>
        <w:tc>
          <w:tcPr>
            <w:tcW w:w="427" w:type="pct"/>
            <w:shd w:val="clear" w:color="auto" w:fill="auto"/>
            <w:noWrap/>
            <w:vAlign w:val="center"/>
          </w:tcPr>
          <w:p w14:paraId="7B55ABE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0.344</w:t>
            </w:r>
          </w:p>
        </w:tc>
        <w:tc>
          <w:tcPr>
            <w:tcW w:w="443" w:type="pct"/>
            <w:shd w:val="clear" w:color="auto" w:fill="auto"/>
            <w:noWrap/>
            <w:vAlign w:val="center"/>
          </w:tcPr>
          <w:p w14:paraId="20B0F58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0.486</w:t>
            </w:r>
          </w:p>
        </w:tc>
      </w:tr>
      <w:tr w:rsidR="00E545BD" w14:paraId="4FD04603" w14:textId="77777777">
        <w:trPr>
          <w:cantSplit/>
        </w:trPr>
        <w:tc>
          <w:tcPr>
            <w:tcW w:w="950" w:type="pct"/>
            <w:shd w:val="clear" w:color="auto" w:fill="auto"/>
            <w:noWrap/>
            <w:vAlign w:val="center"/>
          </w:tcPr>
          <w:p w14:paraId="0E7764E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Salmonella</w:t>
            </w:r>
          </w:p>
        </w:tc>
        <w:tc>
          <w:tcPr>
            <w:tcW w:w="498" w:type="pct"/>
            <w:shd w:val="clear" w:color="auto" w:fill="auto"/>
            <w:noWrap/>
            <w:vAlign w:val="center"/>
          </w:tcPr>
          <w:p w14:paraId="15660DE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1.24E-04</w:t>
            </w:r>
          </w:p>
        </w:tc>
        <w:tc>
          <w:tcPr>
            <w:tcW w:w="621" w:type="pct"/>
            <w:shd w:val="clear" w:color="auto" w:fill="auto"/>
            <w:noWrap/>
            <w:vAlign w:val="center"/>
          </w:tcPr>
          <w:p w14:paraId="072FAAD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4.60E-08</w:t>
            </w:r>
          </w:p>
        </w:tc>
        <w:tc>
          <w:tcPr>
            <w:tcW w:w="498" w:type="pct"/>
            <w:shd w:val="clear" w:color="auto" w:fill="auto"/>
            <w:noWrap/>
            <w:vAlign w:val="center"/>
          </w:tcPr>
          <w:p w14:paraId="4ABA9B4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1.24E-04</w:t>
            </w:r>
          </w:p>
        </w:tc>
        <w:tc>
          <w:tcPr>
            <w:tcW w:w="521" w:type="pct"/>
            <w:shd w:val="clear" w:color="auto" w:fill="auto"/>
            <w:noWrap/>
            <w:vAlign w:val="center"/>
          </w:tcPr>
          <w:p w14:paraId="73E2E49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0.00E+00</w:t>
            </w:r>
          </w:p>
        </w:tc>
        <w:tc>
          <w:tcPr>
            <w:tcW w:w="521" w:type="pct"/>
            <w:shd w:val="clear" w:color="auto" w:fill="auto"/>
            <w:noWrap/>
            <w:vAlign w:val="center"/>
          </w:tcPr>
          <w:p w14:paraId="6267E50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0.00E+00</w:t>
            </w:r>
          </w:p>
        </w:tc>
        <w:tc>
          <w:tcPr>
            <w:tcW w:w="521" w:type="pct"/>
            <w:shd w:val="clear" w:color="auto" w:fill="auto"/>
            <w:noWrap/>
            <w:vAlign w:val="center"/>
          </w:tcPr>
          <w:p w14:paraId="46CACAC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0.00E+00</w:t>
            </w:r>
          </w:p>
        </w:tc>
        <w:tc>
          <w:tcPr>
            <w:tcW w:w="427" w:type="pct"/>
            <w:shd w:val="clear" w:color="auto" w:fill="auto"/>
            <w:noWrap/>
            <w:vAlign w:val="center"/>
          </w:tcPr>
          <w:p w14:paraId="6CD166A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0.394</w:t>
            </w:r>
          </w:p>
        </w:tc>
        <w:tc>
          <w:tcPr>
            <w:tcW w:w="443" w:type="pct"/>
            <w:shd w:val="clear" w:color="auto" w:fill="auto"/>
            <w:noWrap/>
            <w:vAlign w:val="center"/>
          </w:tcPr>
          <w:p w14:paraId="385C811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0.525</w:t>
            </w:r>
          </w:p>
        </w:tc>
      </w:tr>
      <w:tr w:rsidR="00E545BD" w14:paraId="0F117BE0" w14:textId="77777777">
        <w:trPr>
          <w:cantSplit/>
        </w:trPr>
        <w:tc>
          <w:tcPr>
            <w:tcW w:w="950" w:type="pct"/>
            <w:shd w:val="clear" w:color="auto" w:fill="auto"/>
            <w:noWrap/>
            <w:vAlign w:val="center"/>
          </w:tcPr>
          <w:p w14:paraId="041ABCF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Bifidobacterium</w:t>
            </w:r>
          </w:p>
        </w:tc>
        <w:tc>
          <w:tcPr>
            <w:tcW w:w="498" w:type="pct"/>
            <w:shd w:val="clear" w:color="auto" w:fill="auto"/>
            <w:noWrap/>
            <w:vAlign w:val="center"/>
          </w:tcPr>
          <w:p w14:paraId="10CFAAA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4.39E-02</w:t>
            </w:r>
          </w:p>
        </w:tc>
        <w:tc>
          <w:tcPr>
            <w:tcW w:w="621" w:type="pct"/>
            <w:shd w:val="clear" w:color="auto" w:fill="auto"/>
            <w:noWrap/>
            <w:vAlign w:val="center"/>
          </w:tcPr>
          <w:p w14:paraId="09D232C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4.67E-04</w:t>
            </w:r>
          </w:p>
        </w:tc>
        <w:tc>
          <w:tcPr>
            <w:tcW w:w="498" w:type="pct"/>
            <w:shd w:val="clear" w:color="auto" w:fill="auto"/>
            <w:noWrap/>
            <w:vAlign w:val="center"/>
          </w:tcPr>
          <w:p w14:paraId="5FF347B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1.25E-02</w:t>
            </w:r>
          </w:p>
        </w:tc>
        <w:tc>
          <w:tcPr>
            <w:tcW w:w="521" w:type="pct"/>
            <w:shd w:val="clear" w:color="auto" w:fill="auto"/>
            <w:noWrap/>
            <w:vAlign w:val="center"/>
          </w:tcPr>
          <w:p w14:paraId="131363F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5.68E-02</w:t>
            </w:r>
          </w:p>
        </w:tc>
        <w:tc>
          <w:tcPr>
            <w:tcW w:w="521" w:type="pct"/>
            <w:shd w:val="clear" w:color="auto" w:fill="auto"/>
            <w:noWrap/>
            <w:vAlign w:val="center"/>
          </w:tcPr>
          <w:p w14:paraId="69EED9D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5.09E-04</w:t>
            </w:r>
          </w:p>
        </w:tc>
        <w:tc>
          <w:tcPr>
            <w:tcW w:w="521" w:type="pct"/>
            <w:shd w:val="clear" w:color="auto" w:fill="auto"/>
            <w:noWrap/>
            <w:vAlign w:val="center"/>
          </w:tcPr>
          <w:p w14:paraId="0B26EDA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1.30E-02</w:t>
            </w:r>
          </w:p>
        </w:tc>
        <w:tc>
          <w:tcPr>
            <w:tcW w:w="427" w:type="pct"/>
            <w:shd w:val="clear" w:color="auto" w:fill="auto"/>
            <w:noWrap/>
            <w:vAlign w:val="center"/>
          </w:tcPr>
          <w:p w14:paraId="6F7831D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0.597</w:t>
            </w:r>
          </w:p>
        </w:tc>
        <w:tc>
          <w:tcPr>
            <w:tcW w:w="443" w:type="pct"/>
            <w:shd w:val="clear" w:color="auto" w:fill="auto"/>
            <w:noWrap/>
            <w:vAlign w:val="center"/>
          </w:tcPr>
          <w:p w14:paraId="711D60A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0.731</w:t>
            </w:r>
          </w:p>
        </w:tc>
      </w:tr>
      <w:tr w:rsidR="00E545BD" w14:paraId="7FF7F901" w14:textId="77777777">
        <w:trPr>
          <w:cantSplit/>
        </w:trPr>
        <w:tc>
          <w:tcPr>
            <w:tcW w:w="950" w:type="pct"/>
            <w:shd w:val="clear" w:color="auto" w:fill="auto"/>
            <w:noWrap/>
            <w:vAlign w:val="center"/>
          </w:tcPr>
          <w:p w14:paraId="2CCA037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Sebaldella</w:t>
            </w:r>
          </w:p>
        </w:tc>
        <w:tc>
          <w:tcPr>
            <w:tcW w:w="498" w:type="pct"/>
            <w:shd w:val="clear" w:color="auto" w:fill="auto"/>
            <w:noWrap/>
            <w:vAlign w:val="center"/>
          </w:tcPr>
          <w:p w14:paraId="5CF2A8F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1.09E-05</w:t>
            </w:r>
          </w:p>
        </w:tc>
        <w:tc>
          <w:tcPr>
            <w:tcW w:w="621" w:type="pct"/>
            <w:shd w:val="clear" w:color="auto" w:fill="auto"/>
            <w:noWrap/>
            <w:vAlign w:val="center"/>
          </w:tcPr>
          <w:p w14:paraId="6448FE4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8.84E-11</w:t>
            </w:r>
          </w:p>
        </w:tc>
        <w:tc>
          <w:tcPr>
            <w:tcW w:w="498" w:type="pct"/>
            <w:shd w:val="clear" w:color="auto" w:fill="auto"/>
            <w:noWrap/>
            <w:vAlign w:val="center"/>
          </w:tcPr>
          <w:p w14:paraId="5F50790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5.43E-06</w:t>
            </w:r>
          </w:p>
        </w:tc>
        <w:tc>
          <w:tcPr>
            <w:tcW w:w="521" w:type="pct"/>
            <w:shd w:val="clear" w:color="auto" w:fill="auto"/>
            <w:noWrap/>
            <w:vAlign w:val="center"/>
          </w:tcPr>
          <w:p w14:paraId="2D40166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4.92E-06</w:t>
            </w:r>
          </w:p>
        </w:tc>
        <w:tc>
          <w:tcPr>
            <w:tcW w:w="521" w:type="pct"/>
            <w:shd w:val="clear" w:color="auto" w:fill="auto"/>
            <w:noWrap/>
            <w:vAlign w:val="center"/>
          </w:tcPr>
          <w:p w14:paraId="0EA92A5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7.26E-11</w:t>
            </w:r>
          </w:p>
        </w:tc>
        <w:tc>
          <w:tcPr>
            <w:tcW w:w="521" w:type="pct"/>
            <w:shd w:val="clear" w:color="auto" w:fill="auto"/>
            <w:noWrap/>
            <w:vAlign w:val="center"/>
          </w:tcPr>
          <w:p w14:paraId="0ACB18A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4.92E-06</w:t>
            </w:r>
          </w:p>
        </w:tc>
        <w:tc>
          <w:tcPr>
            <w:tcW w:w="427" w:type="pct"/>
            <w:shd w:val="clear" w:color="auto" w:fill="auto"/>
            <w:noWrap/>
            <w:vAlign w:val="center"/>
          </w:tcPr>
          <w:p w14:paraId="2C7DF44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0.609</w:t>
            </w:r>
          </w:p>
        </w:tc>
        <w:tc>
          <w:tcPr>
            <w:tcW w:w="443" w:type="pct"/>
            <w:shd w:val="clear" w:color="auto" w:fill="auto"/>
            <w:noWrap/>
            <w:vAlign w:val="center"/>
          </w:tcPr>
          <w:p w14:paraId="7711C67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0.731</w:t>
            </w:r>
          </w:p>
        </w:tc>
      </w:tr>
      <w:tr w:rsidR="00E545BD" w14:paraId="472AE681" w14:textId="77777777">
        <w:trPr>
          <w:cantSplit/>
        </w:trPr>
        <w:tc>
          <w:tcPr>
            <w:tcW w:w="950" w:type="pct"/>
            <w:shd w:val="clear" w:color="auto" w:fill="auto"/>
            <w:noWrap/>
            <w:vAlign w:val="center"/>
          </w:tcPr>
          <w:p w14:paraId="67188EA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Dysgonomonas</w:t>
            </w:r>
          </w:p>
        </w:tc>
        <w:tc>
          <w:tcPr>
            <w:tcW w:w="498" w:type="pct"/>
            <w:shd w:val="clear" w:color="auto" w:fill="auto"/>
            <w:noWrap/>
            <w:vAlign w:val="center"/>
          </w:tcPr>
          <w:p w14:paraId="342671A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6.17E-03</w:t>
            </w:r>
          </w:p>
        </w:tc>
        <w:tc>
          <w:tcPr>
            <w:tcW w:w="621" w:type="pct"/>
            <w:shd w:val="clear" w:color="auto" w:fill="auto"/>
            <w:noWrap/>
            <w:vAlign w:val="center"/>
          </w:tcPr>
          <w:p w14:paraId="41E3796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6.81E-05</w:t>
            </w:r>
          </w:p>
        </w:tc>
        <w:tc>
          <w:tcPr>
            <w:tcW w:w="498" w:type="pct"/>
            <w:shd w:val="clear" w:color="auto" w:fill="auto"/>
            <w:noWrap/>
            <w:vAlign w:val="center"/>
          </w:tcPr>
          <w:p w14:paraId="4EB51472"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4.77E-03</w:t>
            </w:r>
          </w:p>
        </w:tc>
        <w:tc>
          <w:tcPr>
            <w:tcW w:w="521" w:type="pct"/>
            <w:shd w:val="clear" w:color="auto" w:fill="auto"/>
            <w:noWrap/>
            <w:vAlign w:val="center"/>
          </w:tcPr>
          <w:p w14:paraId="13DE43D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3.27E-03</w:t>
            </w:r>
          </w:p>
        </w:tc>
        <w:tc>
          <w:tcPr>
            <w:tcW w:w="521" w:type="pct"/>
            <w:shd w:val="clear" w:color="auto" w:fill="auto"/>
            <w:noWrap/>
            <w:vAlign w:val="center"/>
          </w:tcPr>
          <w:p w14:paraId="50DC59B4"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4.68E-07</w:t>
            </w:r>
          </w:p>
        </w:tc>
        <w:tc>
          <w:tcPr>
            <w:tcW w:w="521" w:type="pct"/>
            <w:shd w:val="clear" w:color="auto" w:fill="auto"/>
            <w:noWrap/>
            <w:vAlign w:val="center"/>
          </w:tcPr>
          <w:p w14:paraId="306A31B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3.95E-04</w:t>
            </w:r>
          </w:p>
        </w:tc>
        <w:tc>
          <w:tcPr>
            <w:tcW w:w="427" w:type="pct"/>
            <w:shd w:val="clear" w:color="auto" w:fill="auto"/>
            <w:noWrap/>
            <w:vAlign w:val="center"/>
          </w:tcPr>
          <w:p w14:paraId="750340A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0.648</w:t>
            </w:r>
          </w:p>
        </w:tc>
        <w:tc>
          <w:tcPr>
            <w:tcW w:w="443" w:type="pct"/>
            <w:shd w:val="clear" w:color="auto" w:fill="auto"/>
            <w:noWrap/>
            <w:vAlign w:val="center"/>
          </w:tcPr>
          <w:p w14:paraId="18D53A5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0.74</w:t>
            </w:r>
          </w:p>
        </w:tc>
      </w:tr>
      <w:tr w:rsidR="00E545BD" w14:paraId="4C0FD642" w14:textId="77777777">
        <w:trPr>
          <w:cantSplit/>
        </w:trPr>
        <w:tc>
          <w:tcPr>
            <w:tcW w:w="950" w:type="pct"/>
            <w:shd w:val="clear" w:color="auto" w:fill="auto"/>
            <w:noWrap/>
            <w:vAlign w:val="center"/>
          </w:tcPr>
          <w:p w14:paraId="53D9BBB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Aeromonas</w:t>
            </w:r>
          </w:p>
        </w:tc>
        <w:tc>
          <w:tcPr>
            <w:tcW w:w="498" w:type="pct"/>
            <w:shd w:val="clear" w:color="auto" w:fill="auto"/>
            <w:noWrap/>
            <w:vAlign w:val="center"/>
          </w:tcPr>
          <w:p w14:paraId="6303B8B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8.35E-03</w:t>
            </w:r>
          </w:p>
        </w:tc>
        <w:tc>
          <w:tcPr>
            <w:tcW w:w="621" w:type="pct"/>
            <w:shd w:val="clear" w:color="auto" w:fill="auto"/>
            <w:noWrap/>
            <w:vAlign w:val="center"/>
          </w:tcPr>
          <w:p w14:paraId="20D339A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1.66E-04</w:t>
            </w:r>
          </w:p>
        </w:tc>
        <w:tc>
          <w:tcPr>
            <w:tcW w:w="498" w:type="pct"/>
            <w:shd w:val="clear" w:color="auto" w:fill="auto"/>
            <w:noWrap/>
            <w:vAlign w:val="center"/>
          </w:tcPr>
          <w:p w14:paraId="6256787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7.44E-03</w:t>
            </w:r>
          </w:p>
        </w:tc>
        <w:tc>
          <w:tcPr>
            <w:tcW w:w="521" w:type="pct"/>
            <w:shd w:val="clear" w:color="auto" w:fill="auto"/>
            <w:noWrap/>
            <w:vAlign w:val="center"/>
          </w:tcPr>
          <w:p w14:paraId="2A58D9DB"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1.47E-02</w:t>
            </w:r>
          </w:p>
        </w:tc>
        <w:tc>
          <w:tcPr>
            <w:tcW w:w="521" w:type="pct"/>
            <w:shd w:val="clear" w:color="auto" w:fill="auto"/>
            <w:noWrap/>
            <w:vAlign w:val="center"/>
          </w:tcPr>
          <w:p w14:paraId="2DAA71DD"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3.32E-04</w:t>
            </w:r>
          </w:p>
        </w:tc>
        <w:tc>
          <w:tcPr>
            <w:tcW w:w="521" w:type="pct"/>
            <w:shd w:val="clear" w:color="auto" w:fill="auto"/>
            <w:noWrap/>
            <w:vAlign w:val="center"/>
          </w:tcPr>
          <w:p w14:paraId="7EDEF3D0"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1.05E-02</w:t>
            </w:r>
          </w:p>
        </w:tc>
        <w:tc>
          <w:tcPr>
            <w:tcW w:w="427" w:type="pct"/>
            <w:shd w:val="clear" w:color="auto" w:fill="auto"/>
            <w:noWrap/>
            <w:vAlign w:val="center"/>
          </w:tcPr>
          <w:p w14:paraId="4A3C6C2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0.706</w:t>
            </w:r>
          </w:p>
        </w:tc>
        <w:tc>
          <w:tcPr>
            <w:tcW w:w="443" w:type="pct"/>
            <w:shd w:val="clear" w:color="auto" w:fill="auto"/>
            <w:noWrap/>
            <w:vAlign w:val="center"/>
          </w:tcPr>
          <w:p w14:paraId="0B0EA65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0.759</w:t>
            </w:r>
          </w:p>
        </w:tc>
      </w:tr>
      <w:tr w:rsidR="00E545BD" w14:paraId="6CCCA81E" w14:textId="77777777">
        <w:trPr>
          <w:cantSplit/>
        </w:trPr>
        <w:tc>
          <w:tcPr>
            <w:tcW w:w="950" w:type="pct"/>
            <w:shd w:val="clear" w:color="auto" w:fill="auto"/>
            <w:noWrap/>
            <w:vAlign w:val="center"/>
          </w:tcPr>
          <w:p w14:paraId="169B717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Atopobium</w:t>
            </w:r>
          </w:p>
        </w:tc>
        <w:tc>
          <w:tcPr>
            <w:tcW w:w="498" w:type="pct"/>
            <w:shd w:val="clear" w:color="auto" w:fill="auto"/>
            <w:noWrap/>
            <w:vAlign w:val="center"/>
          </w:tcPr>
          <w:p w14:paraId="645D2471"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6.52E-03</w:t>
            </w:r>
          </w:p>
        </w:tc>
        <w:tc>
          <w:tcPr>
            <w:tcW w:w="621" w:type="pct"/>
            <w:shd w:val="clear" w:color="auto" w:fill="auto"/>
            <w:noWrap/>
            <w:vAlign w:val="center"/>
          </w:tcPr>
          <w:p w14:paraId="644BFC0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2.44E-06</w:t>
            </w:r>
          </w:p>
        </w:tc>
        <w:tc>
          <w:tcPr>
            <w:tcW w:w="498" w:type="pct"/>
            <w:shd w:val="clear" w:color="auto" w:fill="auto"/>
            <w:noWrap/>
            <w:vAlign w:val="center"/>
          </w:tcPr>
          <w:p w14:paraId="5211B2B3"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9.03E-04</w:t>
            </w:r>
          </w:p>
        </w:tc>
        <w:tc>
          <w:tcPr>
            <w:tcW w:w="521" w:type="pct"/>
            <w:shd w:val="clear" w:color="auto" w:fill="auto"/>
            <w:noWrap/>
            <w:vAlign w:val="center"/>
          </w:tcPr>
          <w:p w14:paraId="0C01626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8.76E-03</w:t>
            </w:r>
          </w:p>
        </w:tc>
        <w:tc>
          <w:tcPr>
            <w:tcW w:w="521" w:type="pct"/>
            <w:shd w:val="clear" w:color="auto" w:fill="auto"/>
            <w:noWrap/>
            <w:vAlign w:val="center"/>
          </w:tcPr>
          <w:p w14:paraId="2C29006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7.21E-05</w:t>
            </w:r>
          </w:p>
        </w:tc>
        <w:tc>
          <w:tcPr>
            <w:tcW w:w="521" w:type="pct"/>
            <w:shd w:val="clear" w:color="auto" w:fill="auto"/>
            <w:noWrap/>
            <w:vAlign w:val="center"/>
          </w:tcPr>
          <w:p w14:paraId="3C015A5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4.90E-03</w:t>
            </w:r>
          </w:p>
        </w:tc>
        <w:tc>
          <w:tcPr>
            <w:tcW w:w="427" w:type="pct"/>
            <w:shd w:val="clear" w:color="auto" w:fill="auto"/>
            <w:noWrap/>
            <w:vAlign w:val="center"/>
          </w:tcPr>
          <w:p w14:paraId="1AF39D2A"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0.727</w:t>
            </w:r>
          </w:p>
        </w:tc>
        <w:tc>
          <w:tcPr>
            <w:tcW w:w="443" w:type="pct"/>
            <w:shd w:val="clear" w:color="auto" w:fill="auto"/>
            <w:noWrap/>
            <w:vAlign w:val="center"/>
          </w:tcPr>
          <w:p w14:paraId="0EE11AC5"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0.759</w:t>
            </w:r>
          </w:p>
        </w:tc>
      </w:tr>
      <w:tr w:rsidR="00E545BD" w14:paraId="6E7E49BA" w14:textId="77777777">
        <w:trPr>
          <w:cantSplit/>
        </w:trPr>
        <w:tc>
          <w:tcPr>
            <w:tcW w:w="950" w:type="pct"/>
            <w:tcBorders>
              <w:bottom w:val="single" w:sz="4" w:space="0" w:color="auto"/>
            </w:tcBorders>
            <w:shd w:val="clear" w:color="auto" w:fill="auto"/>
            <w:noWrap/>
            <w:vAlign w:val="center"/>
          </w:tcPr>
          <w:p w14:paraId="025A7BB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Apibacter</w:t>
            </w:r>
          </w:p>
        </w:tc>
        <w:tc>
          <w:tcPr>
            <w:tcW w:w="498" w:type="pct"/>
            <w:tcBorders>
              <w:bottom w:val="single" w:sz="4" w:space="0" w:color="auto"/>
            </w:tcBorders>
            <w:shd w:val="clear" w:color="auto" w:fill="auto"/>
            <w:noWrap/>
            <w:vAlign w:val="center"/>
          </w:tcPr>
          <w:p w14:paraId="6448D5D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1.21E-01</w:t>
            </w:r>
          </w:p>
        </w:tc>
        <w:tc>
          <w:tcPr>
            <w:tcW w:w="621" w:type="pct"/>
            <w:tcBorders>
              <w:bottom w:val="single" w:sz="4" w:space="0" w:color="auto"/>
            </w:tcBorders>
            <w:shd w:val="clear" w:color="auto" w:fill="auto"/>
            <w:noWrap/>
            <w:vAlign w:val="center"/>
          </w:tcPr>
          <w:p w14:paraId="5940D2C7"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2.67E-03</w:t>
            </w:r>
          </w:p>
        </w:tc>
        <w:tc>
          <w:tcPr>
            <w:tcW w:w="498" w:type="pct"/>
            <w:tcBorders>
              <w:bottom w:val="single" w:sz="4" w:space="0" w:color="auto"/>
            </w:tcBorders>
            <w:shd w:val="clear" w:color="auto" w:fill="auto"/>
            <w:noWrap/>
            <w:vAlign w:val="center"/>
          </w:tcPr>
          <w:p w14:paraId="26E3112F"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2.98E-02</w:t>
            </w:r>
          </w:p>
        </w:tc>
        <w:tc>
          <w:tcPr>
            <w:tcW w:w="521" w:type="pct"/>
            <w:tcBorders>
              <w:bottom w:val="single" w:sz="4" w:space="0" w:color="auto"/>
            </w:tcBorders>
            <w:shd w:val="clear" w:color="auto" w:fill="auto"/>
            <w:noWrap/>
            <w:vAlign w:val="center"/>
          </w:tcPr>
          <w:p w14:paraId="7016F956"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1.32E-01</w:t>
            </w:r>
          </w:p>
        </w:tc>
        <w:tc>
          <w:tcPr>
            <w:tcW w:w="521" w:type="pct"/>
            <w:tcBorders>
              <w:bottom w:val="single" w:sz="4" w:space="0" w:color="auto"/>
            </w:tcBorders>
            <w:shd w:val="clear" w:color="auto" w:fill="auto"/>
            <w:noWrap/>
            <w:vAlign w:val="center"/>
          </w:tcPr>
          <w:p w14:paraId="3C683A19"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8.71E-04</w:t>
            </w:r>
          </w:p>
        </w:tc>
        <w:tc>
          <w:tcPr>
            <w:tcW w:w="521" w:type="pct"/>
            <w:tcBorders>
              <w:bottom w:val="single" w:sz="4" w:space="0" w:color="auto"/>
            </w:tcBorders>
            <w:shd w:val="clear" w:color="auto" w:fill="auto"/>
            <w:noWrap/>
            <w:vAlign w:val="center"/>
          </w:tcPr>
          <w:p w14:paraId="0589B39E"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1.70E-02</w:t>
            </w:r>
          </w:p>
        </w:tc>
        <w:tc>
          <w:tcPr>
            <w:tcW w:w="427" w:type="pct"/>
            <w:tcBorders>
              <w:bottom w:val="single" w:sz="4" w:space="0" w:color="auto"/>
            </w:tcBorders>
            <w:shd w:val="clear" w:color="auto" w:fill="auto"/>
            <w:noWrap/>
            <w:vAlign w:val="center"/>
          </w:tcPr>
          <w:p w14:paraId="0EBC6268"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0.785</w:t>
            </w:r>
          </w:p>
        </w:tc>
        <w:tc>
          <w:tcPr>
            <w:tcW w:w="443" w:type="pct"/>
            <w:tcBorders>
              <w:bottom w:val="single" w:sz="4" w:space="0" w:color="auto"/>
            </w:tcBorders>
            <w:shd w:val="clear" w:color="auto" w:fill="auto"/>
            <w:noWrap/>
            <w:vAlign w:val="center"/>
          </w:tcPr>
          <w:p w14:paraId="6C17F77C" w14:textId="77777777" w:rsidR="00E545BD" w:rsidRDefault="00000000">
            <w:pPr>
              <w:widowControl/>
              <w:adjustRightInd w:val="0"/>
              <w:snapToGrid w:val="0"/>
              <w:spacing w:line="276" w:lineRule="auto"/>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0.785</w:t>
            </w:r>
          </w:p>
        </w:tc>
      </w:tr>
    </w:tbl>
    <w:p w14:paraId="7DDF642B" w14:textId="77777777" w:rsidR="00E545BD" w:rsidRDefault="00000000">
      <w:pPr>
        <w:widowControl/>
        <w:jc w:val="left"/>
        <w:rPr>
          <w:rFonts w:ascii="Times New Roman" w:hAnsi="Times New Roman"/>
          <w:b/>
          <w:sz w:val="22"/>
          <w:szCs w:val="22"/>
        </w:rPr>
      </w:pPr>
      <w:r>
        <w:rPr>
          <w:rFonts w:ascii="Times New Roman" w:eastAsia="SimSun" w:hAnsi="Times New Roman" w:cs="Times New Roman" w:hint="eastAsia"/>
          <w:color w:val="000000"/>
          <w:kern w:val="0"/>
          <w:sz w:val="16"/>
          <w:szCs w:val="16"/>
        </w:rPr>
        <w:t>Note: P value less than 0.05 means significant difference. C (Control) VS TD (difenoconazole treated).</w:t>
      </w:r>
    </w:p>
    <w:p w14:paraId="7E12D2B5" w14:textId="77777777" w:rsidR="00E545BD" w:rsidRDefault="00E545BD">
      <w:pPr>
        <w:widowControl/>
        <w:jc w:val="left"/>
        <w:rPr>
          <w:rFonts w:ascii="Times New Roman" w:hAnsi="Times New Roman"/>
          <w:b/>
          <w:sz w:val="22"/>
          <w:szCs w:val="22"/>
        </w:rPr>
      </w:pPr>
    </w:p>
    <w:p w14:paraId="332A6B28" w14:textId="77777777" w:rsidR="00E545BD" w:rsidRDefault="00E545BD">
      <w:pPr>
        <w:widowControl/>
        <w:jc w:val="left"/>
        <w:rPr>
          <w:rFonts w:ascii="Times New Roman" w:hAnsi="Times New Roman"/>
          <w:b/>
          <w:sz w:val="22"/>
          <w:szCs w:val="22"/>
        </w:rPr>
      </w:pPr>
    </w:p>
    <w:p w14:paraId="7D5DABAE" w14:textId="77777777" w:rsidR="00E545BD" w:rsidRDefault="00E545BD">
      <w:pPr>
        <w:widowControl/>
        <w:jc w:val="left"/>
        <w:rPr>
          <w:rFonts w:ascii="Times New Roman" w:hAnsi="Times New Roman"/>
          <w:b/>
          <w:sz w:val="22"/>
          <w:szCs w:val="22"/>
        </w:rPr>
      </w:pPr>
    </w:p>
    <w:p w14:paraId="0D901D5D" w14:textId="77777777" w:rsidR="00E545BD" w:rsidRDefault="00000000">
      <w:pPr>
        <w:widowControl/>
        <w:jc w:val="left"/>
        <w:rPr>
          <w:rFonts w:ascii="Times New Roman" w:hAnsi="Times New Roman" w:cs="Times New Roman"/>
          <w:color w:val="000000"/>
          <w:kern w:val="0"/>
          <w:sz w:val="16"/>
          <w:szCs w:val="16"/>
        </w:rPr>
      </w:pPr>
      <w:r>
        <w:rPr>
          <w:rFonts w:ascii="Times New Roman" w:hAnsi="Times New Roman"/>
          <w:b/>
          <w:sz w:val="22"/>
          <w:szCs w:val="22"/>
        </w:rPr>
        <w:lastRenderedPageBreak/>
        <w:t xml:space="preserve">Table </w:t>
      </w:r>
      <w:r>
        <w:rPr>
          <w:rFonts w:ascii="Times New Roman" w:hAnsi="Times New Roman" w:hint="eastAsia"/>
          <w:b/>
          <w:sz w:val="22"/>
          <w:szCs w:val="22"/>
        </w:rPr>
        <w:t xml:space="preserve">S6 </w:t>
      </w:r>
      <w:r>
        <w:rPr>
          <w:rFonts w:ascii="Times New Roman" w:hAnsi="Times New Roman"/>
          <w:sz w:val="22"/>
          <w:szCs w:val="22"/>
        </w:rPr>
        <w:t xml:space="preserve">Metastats statistical result at </w:t>
      </w:r>
      <w:r>
        <w:rPr>
          <w:rFonts w:ascii="Times New Roman" w:hAnsi="Times New Roman" w:hint="eastAsia"/>
          <w:sz w:val="22"/>
          <w:szCs w:val="22"/>
        </w:rPr>
        <w:t>genus</w:t>
      </w:r>
      <w:r>
        <w:rPr>
          <w:rFonts w:ascii="Times New Roman" w:hAnsi="Times New Roman"/>
          <w:sz w:val="22"/>
          <w:szCs w:val="22"/>
        </w:rPr>
        <w:t xml:space="preserve"> taxonomy level</w:t>
      </w:r>
      <w:r>
        <w:rPr>
          <w:rFonts w:ascii="Times New Roman" w:hAnsi="Times New Roman" w:hint="eastAsia"/>
          <w:sz w:val="22"/>
          <w:szCs w:val="22"/>
        </w:rPr>
        <w:t xml:space="preserve"> of gut bacterial microbiota</w:t>
      </w:r>
    </w:p>
    <w:tbl>
      <w:tblPr>
        <w:tblW w:w="4997" w:type="pct"/>
        <w:tblLook w:val="04A0" w:firstRow="1" w:lastRow="0" w:firstColumn="1" w:lastColumn="0" w:noHBand="0" w:noVBand="1"/>
      </w:tblPr>
      <w:tblGrid>
        <w:gridCol w:w="1633"/>
        <w:gridCol w:w="856"/>
        <w:gridCol w:w="1069"/>
        <w:gridCol w:w="856"/>
        <w:gridCol w:w="855"/>
        <w:gridCol w:w="855"/>
        <w:gridCol w:w="855"/>
        <w:gridCol w:w="778"/>
        <w:gridCol w:w="760"/>
      </w:tblGrid>
      <w:tr w:rsidR="00E545BD" w14:paraId="2977D10F" w14:textId="77777777">
        <w:trPr>
          <w:cantSplit/>
        </w:trPr>
        <w:tc>
          <w:tcPr>
            <w:tcW w:w="957" w:type="pct"/>
            <w:tcBorders>
              <w:top w:val="single" w:sz="4" w:space="0" w:color="auto"/>
              <w:bottom w:val="single" w:sz="4" w:space="0" w:color="auto"/>
            </w:tcBorders>
            <w:shd w:val="clear" w:color="auto" w:fill="auto"/>
            <w:noWrap/>
            <w:vAlign w:val="center"/>
          </w:tcPr>
          <w:p w14:paraId="6CC322A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genus</w:t>
            </w:r>
          </w:p>
        </w:tc>
        <w:tc>
          <w:tcPr>
            <w:tcW w:w="502" w:type="pct"/>
            <w:tcBorders>
              <w:top w:val="single" w:sz="4" w:space="0" w:color="auto"/>
              <w:bottom w:val="single" w:sz="4" w:space="0" w:color="auto"/>
            </w:tcBorders>
            <w:shd w:val="clear" w:color="auto" w:fill="auto"/>
            <w:noWrap/>
            <w:vAlign w:val="center"/>
          </w:tcPr>
          <w:p w14:paraId="1515E89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0487D2A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w:t>
            </w:r>
          </w:p>
        </w:tc>
        <w:tc>
          <w:tcPr>
            <w:tcW w:w="626" w:type="pct"/>
            <w:tcBorders>
              <w:top w:val="single" w:sz="4" w:space="0" w:color="auto"/>
              <w:bottom w:val="single" w:sz="4" w:space="0" w:color="auto"/>
            </w:tcBorders>
            <w:shd w:val="clear" w:color="auto" w:fill="auto"/>
            <w:noWrap/>
            <w:vAlign w:val="center"/>
          </w:tcPr>
          <w:p w14:paraId="69A816B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Variance(C)</w:t>
            </w:r>
          </w:p>
        </w:tc>
        <w:tc>
          <w:tcPr>
            <w:tcW w:w="502" w:type="pct"/>
            <w:tcBorders>
              <w:top w:val="single" w:sz="4" w:space="0" w:color="auto"/>
              <w:bottom w:val="single" w:sz="4" w:space="0" w:color="auto"/>
            </w:tcBorders>
            <w:shd w:val="clear" w:color="auto" w:fill="auto"/>
            <w:noWrap/>
            <w:vAlign w:val="center"/>
          </w:tcPr>
          <w:p w14:paraId="707B8AF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4E8E4F6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w:t>
            </w:r>
          </w:p>
        </w:tc>
        <w:tc>
          <w:tcPr>
            <w:tcW w:w="502" w:type="pct"/>
            <w:tcBorders>
              <w:top w:val="single" w:sz="4" w:space="0" w:color="auto"/>
              <w:bottom w:val="single" w:sz="4" w:space="0" w:color="auto"/>
            </w:tcBorders>
            <w:shd w:val="clear" w:color="auto" w:fill="auto"/>
            <w:noWrap/>
            <w:vAlign w:val="center"/>
          </w:tcPr>
          <w:p w14:paraId="448965C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66118B8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502" w:type="pct"/>
            <w:tcBorders>
              <w:top w:val="single" w:sz="4" w:space="0" w:color="auto"/>
              <w:bottom w:val="single" w:sz="4" w:space="0" w:color="auto"/>
            </w:tcBorders>
            <w:shd w:val="clear" w:color="auto" w:fill="auto"/>
            <w:noWrap/>
            <w:vAlign w:val="center"/>
          </w:tcPr>
          <w:p w14:paraId="4A23BCB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580CD66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502" w:type="pct"/>
            <w:tcBorders>
              <w:top w:val="single" w:sz="4" w:space="0" w:color="auto"/>
              <w:bottom w:val="single" w:sz="4" w:space="0" w:color="auto"/>
            </w:tcBorders>
            <w:shd w:val="clear" w:color="auto" w:fill="auto"/>
            <w:noWrap/>
            <w:vAlign w:val="center"/>
          </w:tcPr>
          <w:p w14:paraId="7F89561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52B9F26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457" w:type="pct"/>
            <w:tcBorders>
              <w:top w:val="single" w:sz="4" w:space="0" w:color="auto"/>
              <w:bottom w:val="single" w:sz="4" w:space="0" w:color="auto"/>
            </w:tcBorders>
            <w:shd w:val="clear" w:color="auto" w:fill="auto"/>
            <w:noWrap/>
            <w:vAlign w:val="center"/>
          </w:tcPr>
          <w:p w14:paraId="4294245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 value</w:t>
            </w:r>
          </w:p>
        </w:tc>
        <w:tc>
          <w:tcPr>
            <w:tcW w:w="446" w:type="pct"/>
            <w:tcBorders>
              <w:top w:val="single" w:sz="4" w:space="0" w:color="auto"/>
              <w:bottom w:val="single" w:sz="4" w:space="0" w:color="auto"/>
            </w:tcBorders>
            <w:shd w:val="clear" w:color="auto" w:fill="auto"/>
            <w:noWrap/>
            <w:vAlign w:val="center"/>
          </w:tcPr>
          <w:p w14:paraId="4842104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Q value</w:t>
            </w:r>
          </w:p>
        </w:tc>
      </w:tr>
      <w:tr w:rsidR="00E545BD" w14:paraId="64526A0D" w14:textId="77777777">
        <w:trPr>
          <w:cantSplit/>
        </w:trPr>
        <w:tc>
          <w:tcPr>
            <w:tcW w:w="957" w:type="pct"/>
            <w:tcBorders>
              <w:top w:val="single" w:sz="4" w:space="0" w:color="auto"/>
            </w:tcBorders>
            <w:shd w:val="clear" w:color="auto" w:fill="auto"/>
            <w:noWrap/>
            <w:vAlign w:val="center"/>
          </w:tcPr>
          <w:p w14:paraId="749BEEA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Lactobacillus</w:t>
            </w:r>
          </w:p>
        </w:tc>
        <w:tc>
          <w:tcPr>
            <w:tcW w:w="502" w:type="pct"/>
            <w:tcBorders>
              <w:top w:val="single" w:sz="4" w:space="0" w:color="auto"/>
            </w:tcBorders>
            <w:shd w:val="clear" w:color="auto" w:fill="auto"/>
            <w:noWrap/>
            <w:vAlign w:val="center"/>
          </w:tcPr>
          <w:p w14:paraId="1D209F4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1.59E-01</w:t>
            </w:r>
          </w:p>
        </w:tc>
        <w:tc>
          <w:tcPr>
            <w:tcW w:w="626" w:type="pct"/>
            <w:tcBorders>
              <w:top w:val="single" w:sz="4" w:space="0" w:color="auto"/>
            </w:tcBorders>
            <w:shd w:val="clear" w:color="auto" w:fill="auto"/>
            <w:noWrap/>
            <w:vAlign w:val="center"/>
          </w:tcPr>
          <w:p w14:paraId="078BD37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5.34E-05</w:t>
            </w:r>
          </w:p>
        </w:tc>
        <w:tc>
          <w:tcPr>
            <w:tcW w:w="502" w:type="pct"/>
            <w:tcBorders>
              <w:top w:val="single" w:sz="4" w:space="0" w:color="auto"/>
            </w:tcBorders>
            <w:shd w:val="clear" w:color="auto" w:fill="auto"/>
            <w:noWrap/>
            <w:vAlign w:val="center"/>
          </w:tcPr>
          <w:p w14:paraId="1A3D5B0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4.22E-03</w:t>
            </w:r>
          </w:p>
        </w:tc>
        <w:tc>
          <w:tcPr>
            <w:tcW w:w="502" w:type="pct"/>
            <w:tcBorders>
              <w:top w:val="single" w:sz="4" w:space="0" w:color="auto"/>
            </w:tcBorders>
            <w:shd w:val="clear" w:color="auto" w:fill="auto"/>
            <w:noWrap/>
            <w:vAlign w:val="center"/>
          </w:tcPr>
          <w:p w14:paraId="3EDA9FC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1.00E-01</w:t>
            </w:r>
          </w:p>
        </w:tc>
        <w:tc>
          <w:tcPr>
            <w:tcW w:w="502" w:type="pct"/>
            <w:tcBorders>
              <w:top w:val="single" w:sz="4" w:space="0" w:color="auto"/>
            </w:tcBorders>
            <w:shd w:val="clear" w:color="auto" w:fill="auto"/>
            <w:noWrap/>
            <w:vAlign w:val="center"/>
          </w:tcPr>
          <w:p w14:paraId="64301C2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2.19E-04</w:t>
            </w:r>
          </w:p>
        </w:tc>
        <w:tc>
          <w:tcPr>
            <w:tcW w:w="502" w:type="pct"/>
            <w:tcBorders>
              <w:top w:val="single" w:sz="4" w:space="0" w:color="auto"/>
            </w:tcBorders>
            <w:shd w:val="clear" w:color="auto" w:fill="auto"/>
            <w:noWrap/>
            <w:vAlign w:val="center"/>
          </w:tcPr>
          <w:p w14:paraId="24B62C3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8.54E-03</w:t>
            </w:r>
          </w:p>
        </w:tc>
        <w:tc>
          <w:tcPr>
            <w:tcW w:w="457" w:type="pct"/>
            <w:tcBorders>
              <w:top w:val="single" w:sz="4" w:space="0" w:color="auto"/>
            </w:tcBorders>
            <w:shd w:val="clear" w:color="auto" w:fill="auto"/>
            <w:noWrap/>
            <w:vAlign w:val="center"/>
          </w:tcPr>
          <w:p w14:paraId="7BCA039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0.00724</w:t>
            </w:r>
          </w:p>
        </w:tc>
        <w:tc>
          <w:tcPr>
            <w:tcW w:w="446" w:type="pct"/>
            <w:tcBorders>
              <w:top w:val="single" w:sz="4" w:space="0" w:color="auto"/>
            </w:tcBorders>
            <w:shd w:val="clear" w:color="auto" w:fill="auto"/>
            <w:noWrap/>
            <w:vAlign w:val="center"/>
          </w:tcPr>
          <w:p w14:paraId="0FF926C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0.174</w:t>
            </w:r>
          </w:p>
        </w:tc>
      </w:tr>
      <w:tr w:rsidR="00E545BD" w14:paraId="43D2315B" w14:textId="77777777">
        <w:trPr>
          <w:cantSplit/>
        </w:trPr>
        <w:tc>
          <w:tcPr>
            <w:tcW w:w="957" w:type="pct"/>
            <w:shd w:val="clear" w:color="auto" w:fill="auto"/>
            <w:noWrap/>
            <w:vAlign w:val="center"/>
          </w:tcPr>
          <w:p w14:paraId="48BB5DE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Apibacter</w:t>
            </w:r>
          </w:p>
        </w:tc>
        <w:tc>
          <w:tcPr>
            <w:tcW w:w="502" w:type="pct"/>
            <w:shd w:val="clear" w:color="auto" w:fill="auto"/>
            <w:noWrap/>
            <w:vAlign w:val="center"/>
          </w:tcPr>
          <w:p w14:paraId="570F017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1.21E-01</w:t>
            </w:r>
          </w:p>
        </w:tc>
        <w:tc>
          <w:tcPr>
            <w:tcW w:w="626" w:type="pct"/>
            <w:shd w:val="clear" w:color="auto" w:fill="auto"/>
            <w:noWrap/>
            <w:vAlign w:val="center"/>
          </w:tcPr>
          <w:p w14:paraId="75B8578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2.67E-03</w:t>
            </w:r>
          </w:p>
        </w:tc>
        <w:tc>
          <w:tcPr>
            <w:tcW w:w="502" w:type="pct"/>
            <w:shd w:val="clear" w:color="auto" w:fill="auto"/>
            <w:noWrap/>
            <w:vAlign w:val="center"/>
          </w:tcPr>
          <w:p w14:paraId="3C027DF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2.98E-02</w:t>
            </w:r>
          </w:p>
        </w:tc>
        <w:tc>
          <w:tcPr>
            <w:tcW w:w="502" w:type="pct"/>
            <w:shd w:val="clear" w:color="auto" w:fill="auto"/>
            <w:noWrap/>
            <w:vAlign w:val="center"/>
          </w:tcPr>
          <w:p w14:paraId="46A7D8F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5.91E-02</w:t>
            </w:r>
          </w:p>
        </w:tc>
        <w:tc>
          <w:tcPr>
            <w:tcW w:w="502" w:type="pct"/>
            <w:shd w:val="clear" w:color="auto" w:fill="auto"/>
            <w:noWrap/>
            <w:vAlign w:val="center"/>
          </w:tcPr>
          <w:p w14:paraId="303BE40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1.54E-05</w:t>
            </w:r>
          </w:p>
        </w:tc>
        <w:tc>
          <w:tcPr>
            <w:tcW w:w="502" w:type="pct"/>
            <w:shd w:val="clear" w:color="auto" w:fill="auto"/>
            <w:noWrap/>
            <w:vAlign w:val="center"/>
          </w:tcPr>
          <w:p w14:paraId="04A6FDD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2.26E-03</w:t>
            </w:r>
          </w:p>
        </w:tc>
        <w:tc>
          <w:tcPr>
            <w:tcW w:w="457" w:type="pct"/>
            <w:shd w:val="clear" w:color="auto" w:fill="auto"/>
            <w:noWrap/>
            <w:vAlign w:val="center"/>
          </w:tcPr>
          <w:p w14:paraId="1565D8A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0.049</w:t>
            </w:r>
          </w:p>
        </w:tc>
        <w:tc>
          <w:tcPr>
            <w:tcW w:w="446" w:type="pct"/>
            <w:shd w:val="clear" w:color="auto" w:fill="auto"/>
            <w:noWrap/>
            <w:vAlign w:val="center"/>
          </w:tcPr>
          <w:p w14:paraId="7F3588E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0.588</w:t>
            </w:r>
          </w:p>
        </w:tc>
      </w:tr>
      <w:tr w:rsidR="00E545BD" w14:paraId="3B213A46" w14:textId="77777777">
        <w:trPr>
          <w:cantSplit/>
        </w:trPr>
        <w:tc>
          <w:tcPr>
            <w:tcW w:w="957" w:type="pct"/>
            <w:shd w:val="clear" w:color="auto" w:fill="auto"/>
            <w:noWrap/>
            <w:vAlign w:val="center"/>
          </w:tcPr>
          <w:p w14:paraId="71BC3A4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Candidatus_</w:t>
            </w:r>
          </w:p>
          <w:p w14:paraId="5D15E92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Schmidhempelia</w:t>
            </w:r>
          </w:p>
        </w:tc>
        <w:tc>
          <w:tcPr>
            <w:tcW w:w="502" w:type="pct"/>
            <w:shd w:val="clear" w:color="auto" w:fill="auto"/>
            <w:noWrap/>
            <w:vAlign w:val="center"/>
          </w:tcPr>
          <w:p w14:paraId="2C9D575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1.58E-03</w:t>
            </w:r>
          </w:p>
        </w:tc>
        <w:tc>
          <w:tcPr>
            <w:tcW w:w="626" w:type="pct"/>
            <w:shd w:val="clear" w:color="auto" w:fill="auto"/>
            <w:noWrap/>
            <w:vAlign w:val="center"/>
          </w:tcPr>
          <w:p w14:paraId="2B2CF2A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2.66E-07</w:t>
            </w:r>
          </w:p>
        </w:tc>
        <w:tc>
          <w:tcPr>
            <w:tcW w:w="502" w:type="pct"/>
            <w:shd w:val="clear" w:color="auto" w:fill="auto"/>
            <w:noWrap/>
            <w:vAlign w:val="center"/>
          </w:tcPr>
          <w:p w14:paraId="7666048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2.98E-04</w:t>
            </w:r>
          </w:p>
        </w:tc>
        <w:tc>
          <w:tcPr>
            <w:tcW w:w="502" w:type="pct"/>
            <w:shd w:val="clear" w:color="auto" w:fill="auto"/>
            <w:noWrap/>
            <w:vAlign w:val="center"/>
          </w:tcPr>
          <w:p w14:paraId="42C78AC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3.27E-03</w:t>
            </w:r>
          </w:p>
        </w:tc>
        <w:tc>
          <w:tcPr>
            <w:tcW w:w="502" w:type="pct"/>
            <w:shd w:val="clear" w:color="auto" w:fill="auto"/>
            <w:noWrap/>
            <w:vAlign w:val="center"/>
          </w:tcPr>
          <w:p w14:paraId="7C24AE5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3.51E-06</w:t>
            </w:r>
          </w:p>
        </w:tc>
        <w:tc>
          <w:tcPr>
            <w:tcW w:w="502" w:type="pct"/>
            <w:shd w:val="clear" w:color="auto" w:fill="auto"/>
            <w:noWrap/>
            <w:vAlign w:val="center"/>
          </w:tcPr>
          <w:p w14:paraId="26403D1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1.08E-03</w:t>
            </w:r>
          </w:p>
        </w:tc>
        <w:tc>
          <w:tcPr>
            <w:tcW w:w="457" w:type="pct"/>
            <w:shd w:val="clear" w:color="auto" w:fill="auto"/>
            <w:noWrap/>
            <w:vAlign w:val="center"/>
          </w:tcPr>
          <w:p w14:paraId="0974189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0.122</w:t>
            </w:r>
          </w:p>
        </w:tc>
        <w:tc>
          <w:tcPr>
            <w:tcW w:w="446" w:type="pct"/>
            <w:shd w:val="clear" w:color="auto" w:fill="auto"/>
            <w:noWrap/>
            <w:vAlign w:val="center"/>
          </w:tcPr>
          <w:p w14:paraId="45DFF0A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0.693</w:t>
            </w:r>
          </w:p>
        </w:tc>
      </w:tr>
      <w:tr w:rsidR="00E545BD" w14:paraId="17236779" w14:textId="77777777">
        <w:trPr>
          <w:cantSplit/>
        </w:trPr>
        <w:tc>
          <w:tcPr>
            <w:tcW w:w="957" w:type="pct"/>
            <w:shd w:val="clear" w:color="auto" w:fill="auto"/>
            <w:noWrap/>
            <w:vAlign w:val="center"/>
          </w:tcPr>
          <w:p w14:paraId="04C55AF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Kosakonia</w:t>
            </w:r>
          </w:p>
        </w:tc>
        <w:tc>
          <w:tcPr>
            <w:tcW w:w="502" w:type="pct"/>
            <w:shd w:val="clear" w:color="auto" w:fill="auto"/>
            <w:noWrap/>
            <w:vAlign w:val="center"/>
          </w:tcPr>
          <w:p w14:paraId="223F467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1.26E-03</w:t>
            </w:r>
          </w:p>
        </w:tc>
        <w:tc>
          <w:tcPr>
            <w:tcW w:w="626" w:type="pct"/>
            <w:shd w:val="clear" w:color="auto" w:fill="auto"/>
            <w:noWrap/>
            <w:vAlign w:val="center"/>
          </w:tcPr>
          <w:p w14:paraId="707E23E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2.22E-06</w:t>
            </w:r>
          </w:p>
        </w:tc>
        <w:tc>
          <w:tcPr>
            <w:tcW w:w="502" w:type="pct"/>
            <w:shd w:val="clear" w:color="auto" w:fill="auto"/>
            <w:noWrap/>
            <w:vAlign w:val="center"/>
          </w:tcPr>
          <w:p w14:paraId="32355B3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8.60E-04</w:t>
            </w:r>
          </w:p>
        </w:tc>
        <w:tc>
          <w:tcPr>
            <w:tcW w:w="502" w:type="pct"/>
            <w:shd w:val="clear" w:color="auto" w:fill="auto"/>
            <w:noWrap/>
            <w:vAlign w:val="center"/>
          </w:tcPr>
          <w:p w14:paraId="43F953A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4.39E-05</w:t>
            </w:r>
          </w:p>
        </w:tc>
        <w:tc>
          <w:tcPr>
            <w:tcW w:w="502" w:type="pct"/>
            <w:shd w:val="clear" w:color="auto" w:fill="auto"/>
            <w:noWrap/>
            <w:vAlign w:val="center"/>
          </w:tcPr>
          <w:p w14:paraId="4F0A0AA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5.70E-10</w:t>
            </w:r>
          </w:p>
        </w:tc>
        <w:tc>
          <w:tcPr>
            <w:tcW w:w="502" w:type="pct"/>
            <w:shd w:val="clear" w:color="auto" w:fill="auto"/>
            <w:noWrap/>
            <w:vAlign w:val="center"/>
          </w:tcPr>
          <w:p w14:paraId="4F466C5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1.38E-05</w:t>
            </w:r>
          </w:p>
        </w:tc>
        <w:tc>
          <w:tcPr>
            <w:tcW w:w="457" w:type="pct"/>
            <w:shd w:val="clear" w:color="auto" w:fill="auto"/>
            <w:noWrap/>
            <w:vAlign w:val="center"/>
          </w:tcPr>
          <w:p w14:paraId="5BB866F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0.142</w:t>
            </w:r>
          </w:p>
        </w:tc>
        <w:tc>
          <w:tcPr>
            <w:tcW w:w="446" w:type="pct"/>
            <w:shd w:val="clear" w:color="auto" w:fill="auto"/>
            <w:noWrap/>
            <w:vAlign w:val="center"/>
          </w:tcPr>
          <w:p w14:paraId="4C5294C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0.693</w:t>
            </w:r>
          </w:p>
        </w:tc>
      </w:tr>
      <w:tr w:rsidR="00E545BD" w14:paraId="6C16E075" w14:textId="77777777">
        <w:trPr>
          <w:cantSplit/>
        </w:trPr>
        <w:tc>
          <w:tcPr>
            <w:tcW w:w="957" w:type="pct"/>
            <w:shd w:val="clear" w:color="auto" w:fill="auto"/>
            <w:noWrap/>
            <w:vAlign w:val="center"/>
          </w:tcPr>
          <w:p w14:paraId="44454F1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Bombella</w:t>
            </w:r>
          </w:p>
        </w:tc>
        <w:tc>
          <w:tcPr>
            <w:tcW w:w="502" w:type="pct"/>
            <w:shd w:val="clear" w:color="auto" w:fill="auto"/>
            <w:noWrap/>
            <w:vAlign w:val="center"/>
          </w:tcPr>
          <w:p w14:paraId="31F91AA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1.20E-01</w:t>
            </w:r>
          </w:p>
        </w:tc>
        <w:tc>
          <w:tcPr>
            <w:tcW w:w="626" w:type="pct"/>
            <w:shd w:val="clear" w:color="auto" w:fill="auto"/>
            <w:noWrap/>
            <w:vAlign w:val="center"/>
          </w:tcPr>
          <w:p w14:paraId="3C80299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9.30E-03</w:t>
            </w:r>
          </w:p>
        </w:tc>
        <w:tc>
          <w:tcPr>
            <w:tcW w:w="502" w:type="pct"/>
            <w:shd w:val="clear" w:color="auto" w:fill="auto"/>
            <w:noWrap/>
            <w:vAlign w:val="center"/>
          </w:tcPr>
          <w:p w14:paraId="1BC89D8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5.57E-02</w:t>
            </w:r>
          </w:p>
        </w:tc>
        <w:tc>
          <w:tcPr>
            <w:tcW w:w="502" w:type="pct"/>
            <w:shd w:val="clear" w:color="auto" w:fill="auto"/>
            <w:noWrap/>
            <w:vAlign w:val="center"/>
          </w:tcPr>
          <w:p w14:paraId="7A4F76A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2.29E-01</w:t>
            </w:r>
          </w:p>
        </w:tc>
        <w:tc>
          <w:tcPr>
            <w:tcW w:w="502" w:type="pct"/>
            <w:shd w:val="clear" w:color="auto" w:fill="auto"/>
            <w:noWrap/>
            <w:vAlign w:val="center"/>
          </w:tcPr>
          <w:p w14:paraId="5587596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8.79E-03</w:t>
            </w:r>
          </w:p>
        </w:tc>
        <w:tc>
          <w:tcPr>
            <w:tcW w:w="502" w:type="pct"/>
            <w:shd w:val="clear" w:color="auto" w:fill="auto"/>
            <w:noWrap/>
            <w:vAlign w:val="center"/>
          </w:tcPr>
          <w:p w14:paraId="447EA18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5.41E-02</w:t>
            </w:r>
          </w:p>
        </w:tc>
        <w:tc>
          <w:tcPr>
            <w:tcW w:w="457" w:type="pct"/>
            <w:shd w:val="clear" w:color="auto" w:fill="auto"/>
            <w:noWrap/>
            <w:vAlign w:val="center"/>
          </w:tcPr>
          <w:p w14:paraId="4906DC2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0.146</w:t>
            </w:r>
          </w:p>
        </w:tc>
        <w:tc>
          <w:tcPr>
            <w:tcW w:w="446" w:type="pct"/>
            <w:shd w:val="clear" w:color="auto" w:fill="auto"/>
            <w:noWrap/>
            <w:vAlign w:val="center"/>
          </w:tcPr>
          <w:p w14:paraId="2739B66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0.693</w:t>
            </w:r>
          </w:p>
        </w:tc>
      </w:tr>
      <w:tr w:rsidR="00E545BD" w14:paraId="04F99688" w14:textId="77777777">
        <w:trPr>
          <w:cantSplit/>
        </w:trPr>
        <w:tc>
          <w:tcPr>
            <w:tcW w:w="957" w:type="pct"/>
            <w:shd w:val="clear" w:color="auto" w:fill="auto"/>
            <w:noWrap/>
            <w:vAlign w:val="center"/>
          </w:tcPr>
          <w:p w14:paraId="44ADE94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Serratia</w:t>
            </w:r>
          </w:p>
        </w:tc>
        <w:tc>
          <w:tcPr>
            <w:tcW w:w="502" w:type="pct"/>
            <w:shd w:val="clear" w:color="auto" w:fill="auto"/>
            <w:noWrap/>
            <w:vAlign w:val="center"/>
          </w:tcPr>
          <w:p w14:paraId="5EDC387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2.46E-04</w:t>
            </w:r>
          </w:p>
        </w:tc>
        <w:tc>
          <w:tcPr>
            <w:tcW w:w="626" w:type="pct"/>
            <w:shd w:val="clear" w:color="auto" w:fill="auto"/>
            <w:noWrap/>
            <w:vAlign w:val="center"/>
          </w:tcPr>
          <w:p w14:paraId="416F12F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1.11E-07</w:t>
            </w:r>
          </w:p>
        </w:tc>
        <w:tc>
          <w:tcPr>
            <w:tcW w:w="502" w:type="pct"/>
            <w:shd w:val="clear" w:color="auto" w:fill="auto"/>
            <w:noWrap/>
            <w:vAlign w:val="center"/>
          </w:tcPr>
          <w:p w14:paraId="5D381AA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1.92E-04</w:t>
            </w:r>
          </w:p>
        </w:tc>
        <w:tc>
          <w:tcPr>
            <w:tcW w:w="502" w:type="pct"/>
            <w:shd w:val="clear" w:color="auto" w:fill="auto"/>
            <w:noWrap/>
            <w:vAlign w:val="center"/>
          </w:tcPr>
          <w:p w14:paraId="4C63289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1.57E-05</w:t>
            </w:r>
          </w:p>
        </w:tc>
        <w:tc>
          <w:tcPr>
            <w:tcW w:w="502" w:type="pct"/>
            <w:shd w:val="clear" w:color="auto" w:fill="auto"/>
            <w:noWrap/>
            <w:vAlign w:val="center"/>
          </w:tcPr>
          <w:p w14:paraId="131A3F3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7.38E-10</w:t>
            </w:r>
          </w:p>
        </w:tc>
        <w:tc>
          <w:tcPr>
            <w:tcW w:w="502" w:type="pct"/>
            <w:shd w:val="clear" w:color="auto" w:fill="auto"/>
            <w:noWrap/>
            <w:vAlign w:val="center"/>
          </w:tcPr>
          <w:p w14:paraId="70F7161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1.57E-05</w:t>
            </w:r>
          </w:p>
        </w:tc>
        <w:tc>
          <w:tcPr>
            <w:tcW w:w="457" w:type="pct"/>
            <w:shd w:val="clear" w:color="auto" w:fill="auto"/>
            <w:noWrap/>
            <w:vAlign w:val="center"/>
          </w:tcPr>
          <w:p w14:paraId="521646C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0.173</w:t>
            </w:r>
          </w:p>
        </w:tc>
        <w:tc>
          <w:tcPr>
            <w:tcW w:w="446" w:type="pct"/>
            <w:shd w:val="clear" w:color="auto" w:fill="auto"/>
            <w:noWrap/>
            <w:vAlign w:val="center"/>
          </w:tcPr>
          <w:p w14:paraId="3BA6B1A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0.693</w:t>
            </w:r>
          </w:p>
        </w:tc>
      </w:tr>
      <w:tr w:rsidR="00E545BD" w14:paraId="57ACE1C8" w14:textId="77777777">
        <w:trPr>
          <w:cantSplit/>
        </w:trPr>
        <w:tc>
          <w:tcPr>
            <w:tcW w:w="957" w:type="pct"/>
            <w:shd w:val="clear" w:color="auto" w:fill="auto"/>
            <w:noWrap/>
            <w:vAlign w:val="center"/>
          </w:tcPr>
          <w:p w14:paraId="76108A7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Bifidobacterium</w:t>
            </w:r>
          </w:p>
        </w:tc>
        <w:tc>
          <w:tcPr>
            <w:tcW w:w="502" w:type="pct"/>
            <w:shd w:val="clear" w:color="auto" w:fill="auto"/>
            <w:noWrap/>
            <w:vAlign w:val="center"/>
          </w:tcPr>
          <w:p w14:paraId="739DC84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4.39E-02</w:t>
            </w:r>
          </w:p>
        </w:tc>
        <w:tc>
          <w:tcPr>
            <w:tcW w:w="626" w:type="pct"/>
            <w:shd w:val="clear" w:color="auto" w:fill="auto"/>
            <w:noWrap/>
            <w:vAlign w:val="center"/>
          </w:tcPr>
          <w:p w14:paraId="071866B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4.67E-04</w:t>
            </w:r>
          </w:p>
        </w:tc>
        <w:tc>
          <w:tcPr>
            <w:tcW w:w="502" w:type="pct"/>
            <w:shd w:val="clear" w:color="auto" w:fill="auto"/>
            <w:noWrap/>
            <w:vAlign w:val="center"/>
          </w:tcPr>
          <w:p w14:paraId="4E29531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1.25E-02</w:t>
            </w:r>
          </w:p>
        </w:tc>
        <w:tc>
          <w:tcPr>
            <w:tcW w:w="502" w:type="pct"/>
            <w:shd w:val="clear" w:color="auto" w:fill="auto"/>
            <w:noWrap/>
            <w:vAlign w:val="center"/>
          </w:tcPr>
          <w:p w14:paraId="2266A18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2.86E-02</w:t>
            </w:r>
          </w:p>
        </w:tc>
        <w:tc>
          <w:tcPr>
            <w:tcW w:w="502" w:type="pct"/>
            <w:shd w:val="clear" w:color="auto" w:fill="auto"/>
            <w:noWrap/>
            <w:vAlign w:val="center"/>
          </w:tcPr>
          <w:p w14:paraId="564FAD0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8.54E-05</w:t>
            </w:r>
          </w:p>
        </w:tc>
        <w:tc>
          <w:tcPr>
            <w:tcW w:w="502" w:type="pct"/>
            <w:shd w:val="clear" w:color="auto" w:fill="auto"/>
            <w:noWrap/>
            <w:vAlign w:val="center"/>
          </w:tcPr>
          <w:p w14:paraId="49ACEDF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5.34E-03</w:t>
            </w:r>
          </w:p>
        </w:tc>
        <w:tc>
          <w:tcPr>
            <w:tcW w:w="457" w:type="pct"/>
            <w:shd w:val="clear" w:color="auto" w:fill="auto"/>
            <w:noWrap/>
            <w:vAlign w:val="center"/>
          </w:tcPr>
          <w:p w14:paraId="0A31ADB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0.222</w:t>
            </w:r>
          </w:p>
        </w:tc>
        <w:tc>
          <w:tcPr>
            <w:tcW w:w="446" w:type="pct"/>
            <w:shd w:val="clear" w:color="auto" w:fill="auto"/>
            <w:noWrap/>
            <w:vAlign w:val="center"/>
          </w:tcPr>
          <w:p w14:paraId="2EE30E6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0.760</w:t>
            </w:r>
          </w:p>
        </w:tc>
      </w:tr>
      <w:tr w:rsidR="00E545BD" w14:paraId="6D59AB9A" w14:textId="77777777">
        <w:trPr>
          <w:cantSplit/>
        </w:trPr>
        <w:tc>
          <w:tcPr>
            <w:tcW w:w="957" w:type="pct"/>
            <w:shd w:val="clear" w:color="auto" w:fill="auto"/>
            <w:noWrap/>
            <w:vAlign w:val="center"/>
          </w:tcPr>
          <w:p w14:paraId="1E5E975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Tatumella</w:t>
            </w:r>
          </w:p>
        </w:tc>
        <w:tc>
          <w:tcPr>
            <w:tcW w:w="502" w:type="pct"/>
            <w:shd w:val="clear" w:color="auto" w:fill="auto"/>
            <w:noWrap/>
            <w:vAlign w:val="center"/>
          </w:tcPr>
          <w:p w14:paraId="2DE19F3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2.17E-05</w:t>
            </w:r>
          </w:p>
        </w:tc>
        <w:tc>
          <w:tcPr>
            <w:tcW w:w="626" w:type="pct"/>
            <w:shd w:val="clear" w:color="auto" w:fill="auto"/>
            <w:noWrap/>
            <w:vAlign w:val="center"/>
          </w:tcPr>
          <w:p w14:paraId="43A6691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3.54E-10</w:t>
            </w:r>
          </w:p>
        </w:tc>
        <w:tc>
          <w:tcPr>
            <w:tcW w:w="502" w:type="pct"/>
            <w:shd w:val="clear" w:color="auto" w:fill="auto"/>
            <w:noWrap/>
            <w:vAlign w:val="center"/>
          </w:tcPr>
          <w:p w14:paraId="621B265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1.09E-05</w:t>
            </w:r>
          </w:p>
        </w:tc>
        <w:tc>
          <w:tcPr>
            <w:tcW w:w="502" w:type="pct"/>
            <w:shd w:val="clear" w:color="auto" w:fill="auto"/>
            <w:noWrap/>
            <w:vAlign w:val="center"/>
          </w:tcPr>
          <w:p w14:paraId="469BE42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2.01E-03</w:t>
            </w:r>
          </w:p>
        </w:tc>
        <w:tc>
          <w:tcPr>
            <w:tcW w:w="502" w:type="pct"/>
            <w:shd w:val="clear" w:color="auto" w:fill="auto"/>
            <w:noWrap/>
            <w:vAlign w:val="center"/>
          </w:tcPr>
          <w:p w14:paraId="658B82C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1.02E-05</w:t>
            </w:r>
          </w:p>
        </w:tc>
        <w:tc>
          <w:tcPr>
            <w:tcW w:w="502" w:type="pct"/>
            <w:shd w:val="clear" w:color="auto" w:fill="auto"/>
            <w:noWrap/>
            <w:vAlign w:val="center"/>
          </w:tcPr>
          <w:p w14:paraId="34240BD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1.85E-03</w:t>
            </w:r>
          </w:p>
        </w:tc>
        <w:tc>
          <w:tcPr>
            <w:tcW w:w="457" w:type="pct"/>
            <w:shd w:val="clear" w:color="auto" w:fill="auto"/>
            <w:noWrap/>
            <w:vAlign w:val="center"/>
          </w:tcPr>
          <w:p w14:paraId="65E810B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0.281</w:t>
            </w:r>
          </w:p>
        </w:tc>
        <w:tc>
          <w:tcPr>
            <w:tcW w:w="446" w:type="pct"/>
            <w:shd w:val="clear" w:color="auto" w:fill="auto"/>
            <w:noWrap/>
            <w:vAlign w:val="center"/>
          </w:tcPr>
          <w:p w14:paraId="12D76C1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0.843</w:t>
            </w:r>
          </w:p>
        </w:tc>
      </w:tr>
      <w:tr w:rsidR="00E545BD" w14:paraId="1A20572C" w14:textId="77777777">
        <w:trPr>
          <w:cantSplit/>
        </w:trPr>
        <w:tc>
          <w:tcPr>
            <w:tcW w:w="957" w:type="pct"/>
            <w:shd w:val="clear" w:color="auto" w:fill="auto"/>
            <w:noWrap/>
            <w:vAlign w:val="center"/>
          </w:tcPr>
          <w:p w14:paraId="2419349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Sebaldella</w:t>
            </w:r>
          </w:p>
        </w:tc>
        <w:tc>
          <w:tcPr>
            <w:tcW w:w="502" w:type="pct"/>
            <w:shd w:val="clear" w:color="auto" w:fill="auto"/>
            <w:noWrap/>
            <w:vAlign w:val="center"/>
          </w:tcPr>
          <w:p w14:paraId="7602A82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1.09E-05</w:t>
            </w:r>
          </w:p>
        </w:tc>
        <w:tc>
          <w:tcPr>
            <w:tcW w:w="626" w:type="pct"/>
            <w:shd w:val="clear" w:color="auto" w:fill="auto"/>
            <w:noWrap/>
            <w:vAlign w:val="center"/>
          </w:tcPr>
          <w:p w14:paraId="5EFA5F5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8.84E-11</w:t>
            </w:r>
          </w:p>
        </w:tc>
        <w:tc>
          <w:tcPr>
            <w:tcW w:w="502" w:type="pct"/>
            <w:shd w:val="clear" w:color="auto" w:fill="auto"/>
            <w:noWrap/>
            <w:vAlign w:val="center"/>
          </w:tcPr>
          <w:p w14:paraId="4629B32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5.43E-06</w:t>
            </w:r>
          </w:p>
        </w:tc>
        <w:tc>
          <w:tcPr>
            <w:tcW w:w="502" w:type="pct"/>
            <w:shd w:val="clear" w:color="auto" w:fill="auto"/>
            <w:noWrap/>
            <w:vAlign w:val="center"/>
          </w:tcPr>
          <w:p w14:paraId="48C9B6E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1.77E-02</w:t>
            </w:r>
          </w:p>
        </w:tc>
        <w:tc>
          <w:tcPr>
            <w:tcW w:w="502" w:type="pct"/>
            <w:shd w:val="clear" w:color="auto" w:fill="auto"/>
            <w:noWrap/>
            <w:vAlign w:val="center"/>
          </w:tcPr>
          <w:p w14:paraId="7D79B0E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9.42E-04</w:t>
            </w:r>
          </w:p>
        </w:tc>
        <w:tc>
          <w:tcPr>
            <w:tcW w:w="502" w:type="pct"/>
            <w:shd w:val="clear" w:color="auto" w:fill="auto"/>
            <w:noWrap/>
            <w:vAlign w:val="center"/>
          </w:tcPr>
          <w:p w14:paraId="4085501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1.77E-02</w:t>
            </w:r>
          </w:p>
        </w:tc>
        <w:tc>
          <w:tcPr>
            <w:tcW w:w="457" w:type="pct"/>
            <w:shd w:val="clear" w:color="auto" w:fill="auto"/>
            <w:noWrap/>
            <w:vAlign w:val="center"/>
          </w:tcPr>
          <w:p w14:paraId="555F1E1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0.376</w:t>
            </w:r>
          </w:p>
        </w:tc>
        <w:tc>
          <w:tcPr>
            <w:tcW w:w="446" w:type="pct"/>
            <w:shd w:val="clear" w:color="auto" w:fill="auto"/>
            <w:noWrap/>
            <w:vAlign w:val="center"/>
          </w:tcPr>
          <w:p w14:paraId="3D12ED2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0.895</w:t>
            </w:r>
          </w:p>
        </w:tc>
      </w:tr>
      <w:tr w:rsidR="00E545BD" w14:paraId="38483412" w14:textId="77777777">
        <w:trPr>
          <w:cantSplit/>
        </w:trPr>
        <w:tc>
          <w:tcPr>
            <w:tcW w:w="957" w:type="pct"/>
            <w:shd w:val="clear" w:color="auto" w:fill="auto"/>
            <w:noWrap/>
            <w:vAlign w:val="center"/>
          </w:tcPr>
          <w:p w14:paraId="65BCE55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Pseudomonas</w:t>
            </w:r>
          </w:p>
        </w:tc>
        <w:tc>
          <w:tcPr>
            <w:tcW w:w="502" w:type="pct"/>
            <w:shd w:val="clear" w:color="auto" w:fill="auto"/>
            <w:noWrap/>
            <w:vAlign w:val="center"/>
          </w:tcPr>
          <w:p w14:paraId="1AB6F07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5.15E-03</w:t>
            </w:r>
          </w:p>
        </w:tc>
        <w:tc>
          <w:tcPr>
            <w:tcW w:w="626" w:type="pct"/>
            <w:shd w:val="clear" w:color="auto" w:fill="auto"/>
            <w:noWrap/>
            <w:vAlign w:val="center"/>
          </w:tcPr>
          <w:p w14:paraId="7734692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7.91E-05</w:t>
            </w:r>
          </w:p>
        </w:tc>
        <w:tc>
          <w:tcPr>
            <w:tcW w:w="502" w:type="pct"/>
            <w:shd w:val="clear" w:color="auto" w:fill="auto"/>
            <w:noWrap/>
            <w:vAlign w:val="center"/>
          </w:tcPr>
          <w:p w14:paraId="30B338D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5.14E-03</w:t>
            </w:r>
          </w:p>
        </w:tc>
        <w:tc>
          <w:tcPr>
            <w:tcW w:w="502" w:type="pct"/>
            <w:shd w:val="clear" w:color="auto" w:fill="auto"/>
            <w:noWrap/>
            <w:vAlign w:val="center"/>
          </w:tcPr>
          <w:p w14:paraId="6699509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2.99E-05</w:t>
            </w:r>
          </w:p>
        </w:tc>
        <w:tc>
          <w:tcPr>
            <w:tcW w:w="502" w:type="pct"/>
            <w:shd w:val="clear" w:color="auto" w:fill="auto"/>
            <w:noWrap/>
            <w:vAlign w:val="center"/>
          </w:tcPr>
          <w:p w14:paraId="22B4EC8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1.53E-09</w:t>
            </w:r>
          </w:p>
        </w:tc>
        <w:tc>
          <w:tcPr>
            <w:tcW w:w="502" w:type="pct"/>
            <w:shd w:val="clear" w:color="auto" w:fill="auto"/>
            <w:noWrap/>
            <w:vAlign w:val="center"/>
          </w:tcPr>
          <w:p w14:paraId="11E2915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2.26E-05</w:t>
            </w:r>
          </w:p>
        </w:tc>
        <w:tc>
          <w:tcPr>
            <w:tcW w:w="457" w:type="pct"/>
            <w:shd w:val="clear" w:color="auto" w:fill="auto"/>
            <w:noWrap/>
            <w:vAlign w:val="center"/>
          </w:tcPr>
          <w:p w14:paraId="3BEEAD7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0.389</w:t>
            </w:r>
          </w:p>
        </w:tc>
        <w:tc>
          <w:tcPr>
            <w:tcW w:w="446" w:type="pct"/>
            <w:shd w:val="clear" w:color="auto" w:fill="auto"/>
            <w:noWrap/>
            <w:vAlign w:val="center"/>
          </w:tcPr>
          <w:p w14:paraId="4E80A50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0.895</w:t>
            </w:r>
          </w:p>
        </w:tc>
      </w:tr>
      <w:tr w:rsidR="00E545BD" w14:paraId="7ED9BCA0" w14:textId="77777777">
        <w:trPr>
          <w:cantSplit/>
        </w:trPr>
        <w:tc>
          <w:tcPr>
            <w:tcW w:w="957" w:type="pct"/>
            <w:shd w:val="clear" w:color="auto" w:fill="auto"/>
            <w:noWrap/>
            <w:vAlign w:val="center"/>
          </w:tcPr>
          <w:p w14:paraId="45025C4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Klebsiella</w:t>
            </w:r>
          </w:p>
        </w:tc>
        <w:tc>
          <w:tcPr>
            <w:tcW w:w="502" w:type="pct"/>
            <w:shd w:val="clear" w:color="auto" w:fill="auto"/>
            <w:noWrap/>
            <w:vAlign w:val="center"/>
          </w:tcPr>
          <w:p w14:paraId="069BAD9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6.33E-03</w:t>
            </w:r>
          </w:p>
        </w:tc>
        <w:tc>
          <w:tcPr>
            <w:tcW w:w="626" w:type="pct"/>
            <w:shd w:val="clear" w:color="auto" w:fill="auto"/>
            <w:noWrap/>
            <w:vAlign w:val="center"/>
          </w:tcPr>
          <w:p w14:paraId="1D5E8B5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2.12E-05</w:t>
            </w:r>
          </w:p>
        </w:tc>
        <w:tc>
          <w:tcPr>
            <w:tcW w:w="502" w:type="pct"/>
            <w:shd w:val="clear" w:color="auto" w:fill="auto"/>
            <w:noWrap/>
            <w:vAlign w:val="center"/>
          </w:tcPr>
          <w:p w14:paraId="4F143F2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2.66E-03</w:t>
            </w:r>
          </w:p>
        </w:tc>
        <w:tc>
          <w:tcPr>
            <w:tcW w:w="502" w:type="pct"/>
            <w:shd w:val="clear" w:color="auto" w:fill="auto"/>
            <w:noWrap/>
            <w:vAlign w:val="center"/>
          </w:tcPr>
          <w:p w14:paraId="56C79DF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6.64E-02</w:t>
            </w:r>
          </w:p>
        </w:tc>
        <w:tc>
          <w:tcPr>
            <w:tcW w:w="502" w:type="pct"/>
            <w:shd w:val="clear" w:color="auto" w:fill="auto"/>
            <w:noWrap/>
            <w:vAlign w:val="center"/>
          </w:tcPr>
          <w:p w14:paraId="43052FE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1.12E-02</w:t>
            </w:r>
          </w:p>
        </w:tc>
        <w:tc>
          <w:tcPr>
            <w:tcW w:w="502" w:type="pct"/>
            <w:shd w:val="clear" w:color="auto" w:fill="auto"/>
            <w:noWrap/>
            <w:vAlign w:val="center"/>
          </w:tcPr>
          <w:p w14:paraId="390AA85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6.10E-02</w:t>
            </w:r>
          </w:p>
        </w:tc>
        <w:tc>
          <w:tcPr>
            <w:tcW w:w="457" w:type="pct"/>
            <w:shd w:val="clear" w:color="auto" w:fill="auto"/>
            <w:noWrap/>
            <w:vAlign w:val="center"/>
          </w:tcPr>
          <w:p w14:paraId="68E84CF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0.436</w:t>
            </w:r>
          </w:p>
        </w:tc>
        <w:tc>
          <w:tcPr>
            <w:tcW w:w="446" w:type="pct"/>
            <w:shd w:val="clear" w:color="auto" w:fill="auto"/>
            <w:noWrap/>
            <w:vAlign w:val="center"/>
          </w:tcPr>
          <w:p w14:paraId="32DDB79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0.895</w:t>
            </w:r>
          </w:p>
        </w:tc>
      </w:tr>
      <w:tr w:rsidR="00E545BD" w14:paraId="344F735E" w14:textId="77777777">
        <w:trPr>
          <w:cantSplit/>
        </w:trPr>
        <w:tc>
          <w:tcPr>
            <w:tcW w:w="957" w:type="pct"/>
            <w:shd w:val="clear" w:color="auto" w:fill="auto"/>
            <w:noWrap/>
            <w:vAlign w:val="center"/>
          </w:tcPr>
          <w:p w14:paraId="022647F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Enterobacter</w:t>
            </w:r>
          </w:p>
        </w:tc>
        <w:tc>
          <w:tcPr>
            <w:tcW w:w="502" w:type="pct"/>
            <w:shd w:val="clear" w:color="auto" w:fill="auto"/>
            <w:noWrap/>
            <w:vAlign w:val="center"/>
          </w:tcPr>
          <w:p w14:paraId="11A4136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2.59E-03</w:t>
            </w:r>
          </w:p>
        </w:tc>
        <w:tc>
          <w:tcPr>
            <w:tcW w:w="626" w:type="pct"/>
            <w:shd w:val="clear" w:color="auto" w:fill="auto"/>
            <w:noWrap/>
            <w:vAlign w:val="center"/>
          </w:tcPr>
          <w:p w14:paraId="5E89C24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2.00E-05</w:t>
            </w:r>
          </w:p>
        </w:tc>
        <w:tc>
          <w:tcPr>
            <w:tcW w:w="502" w:type="pct"/>
            <w:shd w:val="clear" w:color="auto" w:fill="auto"/>
            <w:noWrap/>
            <w:vAlign w:val="center"/>
          </w:tcPr>
          <w:p w14:paraId="65EFA09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2.58E-03</w:t>
            </w:r>
          </w:p>
        </w:tc>
        <w:tc>
          <w:tcPr>
            <w:tcW w:w="502" w:type="pct"/>
            <w:shd w:val="clear" w:color="auto" w:fill="auto"/>
            <w:noWrap/>
            <w:vAlign w:val="center"/>
          </w:tcPr>
          <w:p w14:paraId="34F0CFE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6.91E-05</w:t>
            </w:r>
          </w:p>
        </w:tc>
        <w:tc>
          <w:tcPr>
            <w:tcW w:w="502" w:type="pct"/>
            <w:shd w:val="clear" w:color="auto" w:fill="auto"/>
            <w:noWrap/>
            <w:vAlign w:val="center"/>
          </w:tcPr>
          <w:p w14:paraId="1564548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8.81E-09</w:t>
            </w:r>
          </w:p>
        </w:tc>
        <w:tc>
          <w:tcPr>
            <w:tcW w:w="502" w:type="pct"/>
            <w:shd w:val="clear" w:color="auto" w:fill="auto"/>
            <w:noWrap/>
            <w:vAlign w:val="center"/>
          </w:tcPr>
          <w:p w14:paraId="450B1B0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5.42E-05</w:t>
            </w:r>
          </w:p>
        </w:tc>
        <w:tc>
          <w:tcPr>
            <w:tcW w:w="457" w:type="pct"/>
            <w:shd w:val="clear" w:color="auto" w:fill="auto"/>
            <w:noWrap/>
            <w:vAlign w:val="center"/>
          </w:tcPr>
          <w:p w14:paraId="5617C10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color w:val="000000"/>
                <w:kern w:val="0"/>
                <w:sz w:val="16"/>
                <w:szCs w:val="16"/>
              </w:rPr>
              <w:t>0.447</w:t>
            </w:r>
          </w:p>
        </w:tc>
        <w:tc>
          <w:tcPr>
            <w:tcW w:w="446" w:type="pct"/>
            <w:shd w:val="clear" w:color="auto" w:fill="auto"/>
            <w:noWrap/>
            <w:vAlign w:val="center"/>
          </w:tcPr>
          <w:p w14:paraId="6855880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0.895</w:t>
            </w:r>
          </w:p>
        </w:tc>
      </w:tr>
      <w:tr w:rsidR="00E545BD" w14:paraId="6482C603" w14:textId="77777777">
        <w:trPr>
          <w:cantSplit/>
        </w:trPr>
        <w:tc>
          <w:tcPr>
            <w:tcW w:w="957" w:type="pct"/>
            <w:shd w:val="clear" w:color="auto" w:fill="auto"/>
            <w:noWrap/>
            <w:vAlign w:val="center"/>
          </w:tcPr>
          <w:p w14:paraId="6709B14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Salmonella</w:t>
            </w:r>
          </w:p>
        </w:tc>
        <w:tc>
          <w:tcPr>
            <w:tcW w:w="502" w:type="pct"/>
            <w:shd w:val="clear" w:color="auto" w:fill="auto"/>
            <w:noWrap/>
            <w:vAlign w:val="center"/>
          </w:tcPr>
          <w:p w14:paraId="79E3636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1.24E-04</w:t>
            </w:r>
          </w:p>
        </w:tc>
        <w:tc>
          <w:tcPr>
            <w:tcW w:w="626" w:type="pct"/>
            <w:shd w:val="clear" w:color="auto" w:fill="auto"/>
            <w:noWrap/>
            <w:vAlign w:val="center"/>
          </w:tcPr>
          <w:p w14:paraId="236992D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4.60E-08</w:t>
            </w:r>
          </w:p>
        </w:tc>
        <w:tc>
          <w:tcPr>
            <w:tcW w:w="502" w:type="pct"/>
            <w:shd w:val="clear" w:color="auto" w:fill="auto"/>
            <w:noWrap/>
            <w:vAlign w:val="center"/>
          </w:tcPr>
          <w:p w14:paraId="2432A73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1.24E-04</w:t>
            </w:r>
          </w:p>
        </w:tc>
        <w:tc>
          <w:tcPr>
            <w:tcW w:w="502" w:type="pct"/>
            <w:shd w:val="clear" w:color="auto" w:fill="auto"/>
            <w:noWrap/>
            <w:vAlign w:val="center"/>
          </w:tcPr>
          <w:p w14:paraId="46456E1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7.33E-06</w:t>
            </w:r>
          </w:p>
        </w:tc>
        <w:tc>
          <w:tcPr>
            <w:tcW w:w="502" w:type="pct"/>
            <w:shd w:val="clear" w:color="auto" w:fill="auto"/>
            <w:noWrap/>
            <w:vAlign w:val="center"/>
          </w:tcPr>
          <w:p w14:paraId="709CB63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1.61E-10</w:t>
            </w:r>
          </w:p>
        </w:tc>
        <w:tc>
          <w:tcPr>
            <w:tcW w:w="502" w:type="pct"/>
            <w:shd w:val="clear" w:color="auto" w:fill="auto"/>
            <w:noWrap/>
            <w:vAlign w:val="center"/>
          </w:tcPr>
          <w:p w14:paraId="4707BB6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7.33E-06</w:t>
            </w:r>
          </w:p>
        </w:tc>
        <w:tc>
          <w:tcPr>
            <w:tcW w:w="457" w:type="pct"/>
            <w:shd w:val="clear" w:color="auto" w:fill="auto"/>
            <w:noWrap/>
            <w:vAlign w:val="center"/>
          </w:tcPr>
          <w:p w14:paraId="0EADC48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0.526</w:t>
            </w:r>
          </w:p>
        </w:tc>
        <w:tc>
          <w:tcPr>
            <w:tcW w:w="446" w:type="pct"/>
            <w:shd w:val="clear" w:color="auto" w:fill="auto"/>
            <w:noWrap/>
            <w:vAlign w:val="center"/>
          </w:tcPr>
          <w:p w14:paraId="3B591B8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0.909</w:t>
            </w:r>
          </w:p>
        </w:tc>
      </w:tr>
      <w:tr w:rsidR="00E545BD" w14:paraId="60C09511" w14:textId="77777777">
        <w:trPr>
          <w:cantSplit/>
        </w:trPr>
        <w:tc>
          <w:tcPr>
            <w:tcW w:w="957" w:type="pct"/>
            <w:shd w:val="clear" w:color="auto" w:fill="auto"/>
            <w:noWrap/>
            <w:vAlign w:val="center"/>
          </w:tcPr>
          <w:p w14:paraId="07F3607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Snodgrassella</w:t>
            </w:r>
          </w:p>
        </w:tc>
        <w:tc>
          <w:tcPr>
            <w:tcW w:w="502" w:type="pct"/>
            <w:shd w:val="clear" w:color="auto" w:fill="auto"/>
            <w:noWrap/>
            <w:vAlign w:val="center"/>
          </w:tcPr>
          <w:p w14:paraId="1EC8AD5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8.25E-02</w:t>
            </w:r>
          </w:p>
        </w:tc>
        <w:tc>
          <w:tcPr>
            <w:tcW w:w="626" w:type="pct"/>
            <w:shd w:val="clear" w:color="auto" w:fill="auto"/>
            <w:noWrap/>
            <w:vAlign w:val="center"/>
          </w:tcPr>
          <w:p w14:paraId="13AEC2F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1.97E-04</w:t>
            </w:r>
          </w:p>
        </w:tc>
        <w:tc>
          <w:tcPr>
            <w:tcW w:w="502" w:type="pct"/>
            <w:shd w:val="clear" w:color="auto" w:fill="auto"/>
            <w:noWrap/>
            <w:vAlign w:val="center"/>
          </w:tcPr>
          <w:p w14:paraId="327A47D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8.10E-03</w:t>
            </w:r>
          </w:p>
        </w:tc>
        <w:tc>
          <w:tcPr>
            <w:tcW w:w="502" w:type="pct"/>
            <w:shd w:val="clear" w:color="auto" w:fill="auto"/>
            <w:noWrap/>
            <w:vAlign w:val="center"/>
          </w:tcPr>
          <w:p w14:paraId="1822A8D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6.77E-02</w:t>
            </w:r>
          </w:p>
        </w:tc>
        <w:tc>
          <w:tcPr>
            <w:tcW w:w="502" w:type="pct"/>
            <w:shd w:val="clear" w:color="auto" w:fill="auto"/>
            <w:noWrap/>
            <w:vAlign w:val="center"/>
          </w:tcPr>
          <w:p w14:paraId="04B53B7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5.82E-04</w:t>
            </w:r>
          </w:p>
        </w:tc>
        <w:tc>
          <w:tcPr>
            <w:tcW w:w="502" w:type="pct"/>
            <w:shd w:val="clear" w:color="auto" w:fill="auto"/>
            <w:noWrap/>
            <w:vAlign w:val="center"/>
          </w:tcPr>
          <w:p w14:paraId="37B736D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1.39E-02</w:t>
            </w:r>
          </w:p>
        </w:tc>
        <w:tc>
          <w:tcPr>
            <w:tcW w:w="457" w:type="pct"/>
            <w:shd w:val="clear" w:color="auto" w:fill="auto"/>
            <w:noWrap/>
            <w:vAlign w:val="center"/>
          </w:tcPr>
          <w:p w14:paraId="0AC0DF6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0.553</w:t>
            </w:r>
          </w:p>
        </w:tc>
        <w:tc>
          <w:tcPr>
            <w:tcW w:w="446" w:type="pct"/>
            <w:shd w:val="clear" w:color="auto" w:fill="auto"/>
            <w:noWrap/>
            <w:vAlign w:val="center"/>
          </w:tcPr>
          <w:p w14:paraId="24475CD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0.909</w:t>
            </w:r>
          </w:p>
        </w:tc>
      </w:tr>
      <w:tr w:rsidR="00E545BD" w14:paraId="097C78BA" w14:textId="77777777">
        <w:trPr>
          <w:cantSplit/>
        </w:trPr>
        <w:tc>
          <w:tcPr>
            <w:tcW w:w="957" w:type="pct"/>
            <w:shd w:val="clear" w:color="auto" w:fill="auto"/>
            <w:noWrap/>
            <w:vAlign w:val="center"/>
          </w:tcPr>
          <w:p w14:paraId="5723908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Dysgonomonas</w:t>
            </w:r>
          </w:p>
        </w:tc>
        <w:tc>
          <w:tcPr>
            <w:tcW w:w="502" w:type="pct"/>
            <w:shd w:val="clear" w:color="auto" w:fill="auto"/>
            <w:noWrap/>
            <w:vAlign w:val="center"/>
          </w:tcPr>
          <w:p w14:paraId="0A6C85B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6.17E-03</w:t>
            </w:r>
          </w:p>
        </w:tc>
        <w:tc>
          <w:tcPr>
            <w:tcW w:w="626" w:type="pct"/>
            <w:shd w:val="clear" w:color="auto" w:fill="auto"/>
            <w:noWrap/>
            <w:vAlign w:val="center"/>
          </w:tcPr>
          <w:p w14:paraId="00520B2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6.81E-05</w:t>
            </w:r>
          </w:p>
        </w:tc>
        <w:tc>
          <w:tcPr>
            <w:tcW w:w="502" w:type="pct"/>
            <w:shd w:val="clear" w:color="auto" w:fill="auto"/>
            <w:noWrap/>
            <w:vAlign w:val="center"/>
          </w:tcPr>
          <w:p w14:paraId="6681C86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4.77E-03</w:t>
            </w:r>
          </w:p>
        </w:tc>
        <w:tc>
          <w:tcPr>
            <w:tcW w:w="502" w:type="pct"/>
            <w:shd w:val="clear" w:color="auto" w:fill="auto"/>
            <w:noWrap/>
            <w:vAlign w:val="center"/>
          </w:tcPr>
          <w:p w14:paraId="1BF2FCD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1.10E-02</w:t>
            </w:r>
          </w:p>
        </w:tc>
        <w:tc>
          <w:tcPr>
            <w:tcW w:w="502" w:type="pct"/>
            <w:shd w:val="clear" w:color="auto" w:fill="auto"/>
            <w:noWrap/>
            <w:vAlign w:val="center"/>
          </w:tcPr>
          <w:p w14:paraId="53DA233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3.43E-05</w:t>
            </w:r>
          </w:p>
        </w:tc>
        <w:tc>
          <w:tcPr>
            <w:tcW w:w="502" w:type="pct"/>
            <w:shd w:val="clear" w:color="auto" w:fill="auto"/>
            <w:noWrap/>
            <w:vAlign w:val="center"/>
          </w:tcPr>
          <w:p w14:paraId="7285B26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3.38E-03</w:t>
            </w:r>
          </w:p>
        </w:tc>
        <w:tc>
          <w:tcPr>
            <w:tcW w:w="457" w:type="pct"/>
            <w:shd w:val="clear" w:color="auto" w:fill="auto"/>
            <w:noWrap/>
            <w:vAlign w:val="center"/>
          </w:tcPr>
          <w:p w14:paraId="0E1AB0F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0.606</w:t>
            </w:r>
          </w:p>
        </w:tc>
        <w:tc>
          <w:tcPr>
            <w:tcW w:w="446" w:type="pct"/>
            <w:shd w:val="clear" w:color="auto" w:fill="auto"/>
            <w:noWrap/>
            <w:vAlign w:val="center"/>
          </w:tcPr>
          <w:p w14:paraId="3104354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0.909</w:t>
            </w:r>
          </w:p>
        </w:tc>
      </w:tr>
      <w:tr w:rsidR="00E545BD" w14:paraId="49CDDE8D" w14:textId="77777777">
        <w:trPr>
          <w:cantSplit/>
        </w:trPr>
        <w:tc>
          <w:tcPr>
            <w:tcW w:w="957" w:type="pct"/>
            <w:shd w:val="clear" w:color="auto" w:fill="auto"/>
            <w:noWrap/>
            <w:vAlign w:val="center"/>
          </w:tcPr>
          <w:p w14:paraId="0730373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Panax_ginseng</w:t>
            </w:r>
          </w:p>
        </w:tc>
        <w:tc>
          <w:tcPr>
            <w:tcW w:w="502" w:type="pct"/>
            <w:shd w:val="clear" w:color="auto" w:fill="auto"/>
            <w:noWrap/>
            <w:vAlign w:val="center"/>
          </w:tcPr>
          <w:p w14:paraId="5FC1E81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5.40E-06</w:t>
            </w:r>
          </w:p>
        </w:tc>
        <w:tc>
          <w:tcPr>
            <w:tcW w:w="626" w:type="pct"/>
            <w:shd w:val="clear" w:color="auto" w:fill="auto"/>
            <w:noWrap/>
            <w:vAlign w:val="center"/>
          </w:tcPr>
          <w:p w14:paraId="2CF1379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8.75E-11</w:t>
            </w:r>
          </w:p>
        </w:tc>
        <w:tc>
          <w:tcPr>
            <w:tcW w:w="502" w:type="pct"/>
            <w:shd w:val="clear" w:color="auto" w:fill="auto"/>
            <w:noWrap/>
            <w:vAlign w:val="center"/>
          </w:tcPr>
          <w:p w14:paraId="3CEE33A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5.40E-06</w:t>
            </w:r>
          </w:p>
        </w:tc>
        <w:tc>
          <w:tcPr>
            <w:tcW w:w="502" w:type="pct"/>
            <w:shd w:val="clear" w:color="auto" w:fill="auto"/>
            <w:noWrap/>
            <w:vAlign w:val="center"/>
          </w:tcPr>
          <w:p w14:paraId="1941914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1.57E-05</w:t>
            </w:r>
          </w:p>
        </w:tc>
        <w:tc>
          <w:tcPr>
            <w:tcW w:w="502" w:type="pct"/>
            <w:shd w:val="clear" w:color="auto" w:fill="auto"/>
            <w:noWrap/>
            <w:vAlign w:val="center"/>
          </w:tcPr>
          <w:p w14:paraId="036EF5F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7.38E-10</w:t>
            </w:r>
          </w:p>
        </w:tc>
        <w:tc>
          <w:tcPr>
            <w:tcW w:w="502" w:type="pct"/>
            <w:shd w:val="clear" w:color="auto" w:fill="auto"/>
            <w:noWrap/>
            <w:vAlign w:val="center"/>
          </w:tcPr>
          <w:p w14:paraId="52DE957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1.57E-05</w:t>
            </w:r>
          </w:p>
        </w:tc>
        <w:tc>
          <w:tcPr>
            <w:tcW w:w="457" w:type="pct"/>
            <w:shd w:val="clear" w:color="auto" w:fill="auto"/>
            <w:noWrap/>
            <w:vAlign w:val="center"/>
          </w:tcPr>
          <w:p w14:paraId="4017D6E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0.705</w:t>
            </w:r>
          </w:p>
        </w:tc>
        <w:tc>
          <w:tcPr>
            <w:tcW w:w="446" w:type="pct"/>
            <w:shd w:val="clear" w:color="auto" w:fill="auto"/>
            <w:noWrap/>
            <w:vAlign w:val="center"/>
          </w:tcPr>
          <w:p w14:paraId="6D9D623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r w:rsidR="00E545BD" w14:paraId="1BFA5201" w14:textId="77777777">
        <w:trPr>
          <w:cantSplit/>
        </w:trPr>
        <w:tc>
          <w:tcPr>
            <w:tcW w:w="957" w:type="pct"/>
            <w:shd w:val="clear" w:color="auto" w:fill="auto"/>
            <w:noWrap/>
            <w:vAlign w:val="center"/>
          </w:tcPr>
          <w:p w14:paraId="79DFA9C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Atopobium</w:t>
            </w:r>
          </w:p>
        </w:tc>
        <w:tc>
          <w:tcPr>
            <w:tcW w:w="502" w:type="pct"/>
            <w:shd w:val="clear" w:color="auto" w:fill="auto"/>
            <w:noWrap/>
            <w:vAlign w:val="center"/>
          </w:tcPr>
          <w:p w14:paraId="1480257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6.52E-03</w:t>
            </w:r>
          </w:p>
        </w:tc>
        <w:tc>
          <w:tcPr>
            <w:tcW w:w="626" w:type="pct"/>
            <w:shd w:val="clear" w:color="auto" w:fill="auto"/>
            <w:noWrap/>
            <w:vAlign w:val="center"/>
          </w:tcPr>
          <w:p w14:paraId="132ACDE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2.44E-06</w:t>
            </w:r>
          </w:p>
        </w:tc>
        <w:tc>
          <w:tcPr>
            <w:tcW w:w="502" w:type="pct"/>
            <w:shd w:val="clear" w:color="auto" w:fill="auto"/>
            <w:noWrap/>
            <w:vAlign w:val="center"/>
          </w:tcPr>
          <w:p w14:paraId="6C29F82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9.03E-04</w:t>
            </w:r>
          </w:p>
        </w:tc>
        <w:tc>
          <w:tcPr>
            <w:tcW w:w="502" w:type="pct"/>
            <w:shd w:val="clear" w:color="auto" w:fill="auto"/>
            <w:noWrap/>
            <w:vAlign w:val="center"/>
          </w:tcPr>
          <w:p w14:paraId="2122A75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5.85E-03</w:t>
            </w:r>
          </w:p>
        </w:tc>
        <w:tc>
          <w:tcPr>
            <w:tcW w:w="502" w:type="pct"/>
            <w:shd w:val="clear" w:color="auto" w:fill="auto"/>
            <w:noWrap/>
            <w:vAlign w:val="center"/>
          </w:tcPr>
          <w:p w14:paraId="497AC27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1.53E-06</w:t>
            </w:r>
          </w:p>
        </w:tc>
        <w:tc>
          <w:tcPr>
            <w:tcW w:w="502" w:type="pct"/>
            <w:shd w:val="clear" w:color="auto" w:fill="auto"/>
            <w:noWrap/>
            <w:vAlign w:val="center"/>
          </w:tcPr>
          <w:p w14:paraId="0582635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7.15E-04</w:t>
            </w:r>
          </w:p>
        </w:tc>
        <w:tc>
          <w:tcPr>
            <w:tcW w:w="457" w:type="pct"/>
            <w:shd w:val="clear" w:color="auto" w:fill="auto"/>
            <w:noWrap/>
            <w:vAlign w:val="center"/>
          </w:tcPr>
          <w:p w14:paraId="76299E8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0.747</w:t>
            </w:r>
          </w:p>
        </w:tc>
        <w:tc>
          <w:tcPr>
            <w:tcW w:w="446" w:type="pct"/>
            <w:shd w:val="clear" w:color="auto" w:fill="auto"/>
            <w:noWrap/>
            <w:vAlign w:val="center"/>
          </w:tcPr>
          <w:p w14:paraId="35B2808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r w:rsidR="00E545BD" w14:paraId="0275F154" w14:textId="77777777">
        <w:trPr>
          <w:cantSplit/>
        </w:trPr>
        <w:tc>
          <w:tcPr>
            <w:tcW w:w="957" w:type="pct"/>
            <w:shd w:val="clear" w:color="auto" w:fill="auto"/>
            <w:noWrap/>
            <w:vAlign w:val="center"/>
          </w:tcPr>
          <w:p w14:paraId="6D28AD5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Pectinatus</w:t>
            </w:r>
          </w:p>
        </w:tc>
        <w:tc>
          <w:tcPr>
            <w:tcW w:w="502" w:type="pct"/>
            <w:shd w:val="clear" w:color="auto" w:fill="auto"/>
            <w:noWrap/>
            <w:vAlign w:val="center"/>
          </w:tcPr>
          <w:p w14:paraId="4C8F505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2.23E-01</w:t>
            </w:r>
          </w:p>
        </w:tc>
        <w:tc>
          <w:tcPr>
            <w:tcW w:w="626" w:type="pct"/>
            <w:shd w:val="clear" w:color="auto" w:fill="auto"/>
            <w:noWrap/>
            <w:vAlign w:val="center"/>
          </w:tcPr>
          <w:p w14:paraId="310A73D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6.33E-03</w:t>
            </w:r>
          </w:p>
        </w:tc>
        <w:tc>
          <w:tcPr>
            <w:tcW w:w="502" w:type="pct"/>
            <w:shd w:val="clear" w:color="auto" w:fill="auto"/>
            <w:noWrap/>
            <w:vAlign w:val="center"/>
          </w:tcPr>
          <w:p w14:paraId="790C106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4.59E-02</w:t>
            </w:r>
          </w:p>
        </w:tc>
        <w:tc>
          <w:tcPr>
            <w:tcW w:w="502" w:type="pct"/>
            <w:shd w:val="clear" w:color="auto" w:fill="auto"/>
            <w:noWrap/>
            <w:vAlign w:val="center"/>
          </w:tcPr>
          <w:p w14:paraId="5EDED3F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1.91E-01</w:t>
            </w:r>
          </w:p>
        </w:tc>
        <w:tc>
          <w:tcPr>
            <w:tcW w:w="502" w:type="pct"/>
            <w:shd w:val="clear" w:color="auto" w:fill="auto"/>
            <w:noWrap/>
            <w:vAlign w:val="center"/>
          </w:tcPr>
          <w:p w14:paraId="2577087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3.55E-03</w:t>
            </w:r>
          </w:p>
        </w:tc>
        <w:tc>
          <w:tcPr>
            <w:tcW w:w="502" w:type="pct"/>
            <w:shd w:val="clear" w:color="auto" w:fill="auto"/>
            <w:noWrap/>
            <w:vAlign w:val="center"/>
          </w:tcPr>
          <w:p w14:paraId="628BC31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3.44E-02</w:t>
            </w:r>
          </w:p>
        </w:tc>
        <w:tc>
          <w:tcPr>
            <w:tcW w:w="457" w:type="pct"/>
            <w:shd w:val="clear" w:color="auto" w:fill="auto"/>
            <w:noWrap/>
            <w:vAlign w:val="center"/>
          </w:tcPr>
          <w:p w14:paraId="26C86D1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0.758</w:t>
            </w:r>
          </w:p>
        </w:tc>
        <w:tc>
          <w:tcPr>
            <w:tcW w:w="446" w:type="pct"/>
            <w:shd w:val="clear" w:color="auto" w:fill="auto"/>
            <w:noWrap/>
            <w:vAlign w:val="center"/>
          </w:tcPr>
          <w:p w14:paraId="720D475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r w:rsidR="00E545BD" w14:paraId="5682ABA6" w14:textId="77777777">
        <w:trPr>
          <w:cantSplit/>
        </w:trPr>
        <w:tc>
          <w:tcPr>
            <w:tcW w:w="957" w:type="pct"/>
            <w:shd w:val="clear" w:color="auto" w:fill="auto"/>
            <w:noWrap/>
            <w:vAlign w:val="center"/>
          </w:tcPr>
          <w:p w14:paraId="01B7E39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Aeromonas</w:t>
            </w:r>
          </w:p>
        </w:tc>
        <w:tc>
          <w:tcPr>
            <w:tcW w:w="502" w:type="pct"/>
            <w:shd w:val="clear" w:color="auto" w:fill="auto"/>
            <w:noWrap/>
            <w:vAlign w:val="center"/>
          </w:tcPr>
          <w:p w14:paraId="06A28A3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8.35E-03</w:t>
            </w:r>
          </w:p>
        </w:tc>
        <w:tc>
          <w:tcPr>
            <w:tcW w:w="626" w:type="pct"/>
            <w:shd w:val="clear" w:color="auto" w:fill="auto"/>
            <w:noWrap/>
            <w:vAlign w:val="center"/>
          </w:tcPr>
          <w:p w14:paraId="249D74E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1.66E-04</w:t>
            </w:r>
          </w:p>
        </w:tc>
        <w:tc>
          <w:tcPr>
            <w:tcW w:w="502" w:type="pct"/>
            <w:shd w:val="clear" w:color="auto" w:fill="auto"/>
            <w:noWrap/>
            <w:vAlign w:val="center"/>
          </w:tcPr>
          <w:p w14:paraId="479BCAE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7.44E-03</w:t>
            </w:r>
          </w:p>
        </w:tc>
        <w:tc>
          <w:tcPr>
            <w:tcW w:w="502" w:type="pct"/>
            <w:shd w:val="clear" w:color="auto" w:fill="auto"/>
            <w:noWrap/>
            <w:vAlign w:val="center"/>
          </w:tcPr>
          <w:p w14:paraId="3EC4F1E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4.85E-03</w:t>
            </w:r>
          </w:p>
        </w:tc>
        <w:tc>
          <w:tcPr>
            <w:tcW w:w="502" w:type="pct"/>
            <w:shd w:val="clear" w:color="auto" w:fill="auto"/>
            <w:noWrap/>
            <w:vAlign w:val="center"/>
          </w:tcPr>
          <w:p w14:paraId="248005A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3.45E-06</w:t>
            </w:r>
          </w:p>
        </w:tc>
        <w:tc>
          <w:tcPr>
            <w:tcW w:w="502" w:type="pct"/>
            <w:shd w:val="clear" w:color="auto" w:fill="auto"/>
            <w:noWrap/>
            <w:vAlign w:val="center"/>
          </w:tcPr>
          <w:p w14:paraId="5E64B08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1.07E-03</w:t>
            </w:r>
          </w:p>
        </w:tc>
        <w:tc>
          <w:tcPr>
            <w:tcW w:w="457" w:type="pct"/>
            <w:shd w:val="clear" w:color="auto" w:fill="auto"/>
            <w:noWrap/>
            <w:vAlign w:val="center"/>
          </w:tcPr>
          <w:p w14:paraId="57D4157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0.798</w:t>
            </w:r>
          </w:p>
        </w:tc>
        <w:tc>
          <w:tcPr>
            <w:tcW w:w="446" w:type="pct"/>
            <w:shd w:val="clear" w:color="auto" w:fill="auto"/>
            <w:noWrap/>
            <w:vAlign w:val="center"/>
          </w:tcPr>
          <w:p w14:paraId="7E4920F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r w:rsidR="00E545BD" w14:paraId="1A829156" w14:textId="77777777">
        <w:trPr>
          <w:cantSplit/>
        </w:trPr>
        <w:tc>
          <w:tcPr>
            <w:tcW w:w="957" w:type="pct"/>
            <w:shd w:val="clear" w:color="auto" w:fill="auto"/>
            <w:noWrap/>
            <w:vAlign w:val="center"/>
          </w:tcPr>
          <w:p w14:paraId="6DFFEC5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Gilliamella</w:t>
            </w:r>
          </w:p>
        </w:tc>
        <w:tc>
          <w:tcPr>
            <w:tcW w:w="502" w:type="pct"/>
            <w:shd w:val="clear" w:color="auto" w:fill="auto"/>
            <w:noWrap/>
            <w:vAlign w:val="center"/>
          </w:tcPr>
          <w:p w14:paraId="0E1A1102"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1.13E-01</w:t>
            </w:r>
          </w:p>
        </w:tc>
        <w:tc>
          <w:tcPr>
            <w:tcW w:w="626" w:type="pct"/>
            <w:shd w:val="clear" w:color="auto" w:fill="auto"/>
            <w:noWrap/>
            <w:vAlign w:val="center"/>
          </w:tcPr>
          <w:p w14:paraId="190B401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2.45E-03</w:t>
            </w:r>
          </w:p>
        </w:tc>
        <w:tc>
          <w:tcPr>
            <w:tcW w:w="502" w:type="pct"/>
            <w:shd w:val="clear" w:color="auto" w:fill="auto"/>
            <w:noWrap/>
            <w:vAlign w:val="center"/>
          </w:tcPr>
          <w:p w14:paraId="5FA654F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2.86E-02</w:t>
            </w:r>
          </w:p>
        </w:tc>
        <w:tc>
          <w:tcPr>
            <w:tcW w:w="502" w:type="pct"/>
            <w:shd w:val="clear" w:color="auto" w:fill="auto"/>
            <w:noWrap/>
            <w:vAlign w:val="center"/>
          </w:tcPr>
          <w:p w14:paraId="0B16AB2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1.03E-01</w:t>
            </w:r>
          </w:p>
        </w:tc>
        <w:tc>
          <w:tcPr>
            <w:tcW w:w="502" w:type="pct"/>
            <w:shd w:val="clear" w:color="auto" w:fill="auto"/>
            <w:noWrap/>
            <w:vAlign w:val="center"/>
          </w:tcPr>
          <w:p w14:paraId="7FB0B0B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2.51E-03</w:t>
            </w:r>
          </w:p>
        </w:tc>
        <w:tc>
          <w:tcPr>
            <w:tcW w:w="502" w:type="pct"/>
            <w:shd w:val="clear" w:color="auto" w:fill="auto"/>
            <w:noWrap/>
            <w:vAlign w:val="center"/>
          </w:tcPr>
          <w:p w14:paraId="3878232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2.89E-02</w:t>
            </w:r>
          </w:p>
        </w:tc>
        <w:tc>
          <w:tcPr>
            <w:tcW w:w="457" w:type="pct"/>
            <w:shd w:val="clear" w:color="auto" w:fill="auto"/>
            <w:noWrap/>
            <w:vAlign w:val="center"/>
          </w:tcPr>
          <w:p w14:paraId="73E8DAA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0.877</w:t>
            </w:r>
          </w:p>
        </w:tc>
        <w:tc>
          <w:tcPr>
            <w:tcW w:w="446" w:type="pct"/>
            <w:shd w:val="clear" w:color="auto" w:fill="auto"/>
            <w:noWrap/>
            <w:vAlign w:val="center"/>
          </w:tcPr>
          <w:p w14:paraId="4718B91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r w:rsidR="00E545BD" w14:paraId="459284CD" w14:textId="77777777">
        <w:trPr>
          <w:cantSplit/>
        </w:trPr>
        <w:tc>
          <w:tcPr>
            <w:tcW w:w="957" w:type="pct"/>
            <w:shd w:val="clear" w:color="auto" w:fill="auto"/>
            <w:noWrap/>
            <w:vAlign w:val="center"/>
          </w:tcPr>
          <w:p w14:paraId="1E0E572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Bartonella</w:t>
            </w:r>
          </w:p>
        </w:tc>
        <w:tc>
          <w:tcPr>
            <w:tcW w:w="502" w:type="pct"/>
            <w:shd w:val="clear" w:color="auto" w:fill="auto"/>
            <w:noWrap/>
            <w:vAlign w:val="center"/>
          </w:tcPr>
          <w:p w14:paraId="27313A0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3.10E-02</w:t>
            </w:r>
          </w:p>
        </w:tc>
        <w:tc>
          <w:tcPr>
            <w:tcW w:w="626" w:type="pct"/>
            <w:shd w:val="clear" w:color="auto" w:fill="auto"/>
            <w:noWrap/>
            <w:vAlign w:val="center"/>
          </w:tcPr>
          <w:p w14:paraId="268BB207"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1.47E-03</w:t>
            </w:r>
          </w:p>
        </w:tc>
        <w:tc>
          <w:tcPr>
            <w:tcW w:w="502" w:type="pct"/>
            <w:shd w:val="clear" w:color="auto" w:fill="auto"/>
            <w:noWrap/>
            <w:vAlign w:val="center"/>
          </w:tcPr>
          <w:p w14:paraId="583972B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2.21E-02</w:t>
            </w:r>
          </w:p>
        </w:tc>
        <w:tc>
          <w:tcPr>
            <w:tcW w:w="502" w:type="pct"/>
            <w:shd w:val="clear" w:color="auto" w:fill="auto"/>
            <w:noWrap/>
            <w:vAlign w:val="center"/>
          </w:tcPr>
          <w:p w14:paraId="2EF2847D"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4.03E-02</w:t>
            </w:r>
          </w:p>
        </w:tc>
        <w:tc>
          <w:tcPr>
            <w:tcW w:w="502" w:type="pct"/>
            <w:shd w:val="clear" w:color="auto" w:fill="auto"/>
            <w:noWrap/>
            <w:vAlign w:val="center"/>
          </w:tcPr>
          <w:p w14:paraId="28D1771E"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2.72E-03</w:t>
            </w:r>
          </w:p>
        </w:tc>
        <w:tc>
          <w:tcPr>
            <w:tcW w:w="502" w:type="pct"/>
            <w:shd w:val="clear" w:color="auto" w:fill="auto"/>
            <w:noWrap/>
            <w:vAlign w:val="center"/>
          </w:tcPr>
          <w:p w14:paraId="06D38D3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3.01E-02</w:t>
            </w:r>
          </w:p>
        </w:tc>
        <w:tc>
          <w:tcPr>
            <w:tcW w:w="457" w:type="pct"/>
            <w:shd w:val="clear" w:color="auto" w:fill="auto"/>
            <w:noWrap/>
            <w:vAlign w:val="center"/>
          </w:tcPr>
          <w:p w14:paraId="7CDD769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0.881</w:t>
            </w:r>
          </w:p>
        </w:tc>
        <w:tc>
          <w:tcPr>
            <w:tcW w:w="446" w:type="pct"/>
            <w:shd w:val="clear" w:color="auto" w:fill="auto"/>
            <w:noWrap/>
            <w:vAlign w:val="center"/>
          </w:tcPr>
          <w:p w14:paraId="571B18C8"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r w:rsidR="00E545BD" w14:paraId="605E3975" w14:textId="77777777">
        <w:trPr>
          <w:cantSplit/>
        </w:trPr>
        <w:tc>
          <w:tcPr>
            <w:tcW w:w="957" w:type="pct"/>
            <w:shd w:val="clear" w:color="auto" w:fill="auto"/>
            <w:noWrap/>
            <w:vAlign w:val="center"/>
          </w:tcPr>
          <w:p w14:paraId="20FD85A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Escherichia-Shigella</w:t>
            </w:r>
          </w:p>
        </w:tc>
        <w:tc>
          <w:tcPr>
            <w:tcW w:w="502" w:type="pct"/>
            <w:shd w:val="clear" w:color="auto" w:fill="auto"/>
            <w:noWrap/>
            <w:vAlign w:val="center"/>
          </w:tcPr>
          <w:p w14:paraId="38FC9DE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4.59E-02</w:t>
            </w:r>
          </w:p>
        </w:tc>
        <w:tc>
          <w:tcPr>
            <w:tcW w:w="626" w:type="pct"/>
            <w:shd w:val="clear" w:color="auto" w:fill="auto"/>
            <w:noWrap/>
            <w:vAlign w:val="center"/>
          </w:tcPr>
          <w:p w14:paraId="4E4258AB"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2.51E-03</w:t>
            </w:r>
          </w:p>
        </w:tc>
        <w:tc>
          <w:tcPr>
            <w:tcW w:w="502" w:type="pct"/>
            <w:shd w:val="clear" w:color="auto" w:fill="auto"/>
            <w:noWrap/>
            <w:vAlign w:val="center"/>
          </w:tcPr>
          <w:p w14:paraId="6250895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2.89E-02</w:t>
            </w:r>
          </w:p>
        </w:tc>
        <w:tc>
          <w:tcPr>
            <w:tcW w:w="502" w:type="pct"/>
            <w:shd w:val="clear" w:color="auto" w:fill="auto"/>
            <w:noWrap/>
            <w:vAlign w:val="center"/>
          </w:tcPr>
          <w:p w14:paraId="46B193B0"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3.91E-02</w:t>
            </w:r>
          </w:p>
        </w:tc>
        <w:tc>
          <w:tcPr>
            <w:tcW w:w="502" w:type="pct"/>
            <w:shd w:val="clear" w:color="auto" w:fill="auto"/>
            <w:noWrap/>
            <w:vAlign w:val="center"/>
          </w:tcPr>
          <w:p w14:paraId="257BB2E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4.15E-03</w:t>
            </w:r>
          </w:p>
        </w:tc>
        <w:tc>
          <w:tcPr>
            <w:tcW w:w="502" w:type="pct"/>
            <w:shd w:val="clear" w:color="auto" w:fill="auto"/>
            <w:noWrap/>
            <w:vAlign w:val="center"/>
          </w:tcPr>
          <w:p w14:paraId="158B64AC"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3.72E-02</w:t>
            </w:r>
          </w:p>
        </w:tc>
        <w:tc>
          <w:tcPr>
            <w:tcW w:w="457" w:type="pct"/>
            <w:shd w:val="clear" w:color="auto" w:fill="auto"/>
            <w:noWrap/>
            <w:vAlign w:val="center"/>
          </w:tcPr>
          <w:p w14:paraId="1FA1CDAA"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0.927</w:t>
            </w:r>
          </w:p>
        </w:tc>
        <w:tc>
          <w:tcPr>
            <w:tcW w:w="446" w:type="pct"/>
            <w:shd w:val="clear" w:color="auto" w:fill="auto"/>
            <w:noWrap/>
            <w:vAlign w:val="center"/>
          </w:tcPr>
          <w:p w14:paraId="1D5BA88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r w:rsidR="00E545BD" w14:paraId="0D3926DC" w14:textId="77777777">
        <w:trPr>
          <w:cantSplit/>
        </w:trPr>
        <w:tc>
          <w:tcPr>
            <w:tcW w:w="957" w:type="pct"/>
            <w:tcBorders>
              <w:bottom w:val="single" w:sz="4" w:space="0" w:color="auto"/>
            </w:tcBorders>
            <w:shd w:val="clear" w:color="auto" w:fill="auto"/>
            <w:noWrap/>
            <w:vAlign w:val="center"/>
          </w:tcPr>
          <w:p w14:paraId="19CF3099"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Fructobacillus</w:t>
            </w:r>
          </w:p>
        </w:tc>
        <w:tc>
          <w:tcPr>
            <w:tcW w:w="502" w:type="pct"/>
            <w:tcBorders>
              <w:bottom w:val="single" w:sz="4" w:space="0" w:color="auto"/>
            </w:tcBorders>
            <w:shd w:val="clear" w:color="auto" w:fill="auto"/>
            <w:noWrap/>
            <w:vAlign w:val="center"/>
          </w:tcPr>
          <w:p w14:paraId="3C88110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2.01E-02</w:t>
            </w:r>
          </w:p>
        </w:tc>
        <w:tc>
          <w:tcPr>
            <w:tcW w:w="626" w:type="pct"/>
            <w:tcBorders>
              <w:bottom w:val="single" w:sz="4" w:space="0" w:color="auto"/>
            </w:tcBorders>
            <w:shd w:val="clear" w:color="auto" w:fill="auto"/>
            <w:noWrap/>
            <w:vAlign w:val="center"/>
          </w:tcPr>
          <w:p w14:paraId="4B033E1F"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2.72E-04</w:t>
            </w:r>
          </w:p>
        </w:tc>
        <w:tc>
          <w:tcPr>
            <w:tcW w:w="502" w:type="pct"/>
            <w:tcBorders>
              <w:bottom w:val="single" w:sz="4" w:space="0" w:color="auto"/>
            </w:tcBorders>
            <w:shd w:val="clear" w:color="auto" w:fill="auto"/>
            <w:noWrap/>
            <w:vAlign w:val="center"/>
          </w:tcPr>
          <w:p w14:paraId="567304A6"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9.53E-03</w:t>
            </w:r>
          </w:p>
        </w:tc>
        <w:tc>
          <w:tcPr>
            <w:tcW w:w="502" w:type="pct"/>
            <w:tcBorders>
              <w:bottom w:val="single" w:sz="4" w:space="0" w:color="auto"/>
            </w:tcBorders>
            <w:shd w:val="clear" w:color="auto" w:fill="auto"/>
            <w:noWrap/>
            <w:vAlign w:val="center"/>
          </w:tcPr>
          <w:p w14:paraId="158648E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2.15E-02</w:t>
            </w:r>
          </w:p>
        </w:tc>
        <w:tc>
          <w:tcPr>
            <w:tcW w:w="502" w:type="pct"/>
            <w:tcBorders>
              <w:bottom w:val="single" w:sz="4" w:space="0" w:color="auto"/>
            </w:tcBorders>
            <w:shd w:val="clear" w:color="auto" w:fill="auto"/>
            <w:noWrap/>
            <w:vAlign w:val="center"/>
          </w:tcPr>
          <w:p w14:paraId="5BA744F1"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4.67E-04</w:t>
            </w:r>
          </w:p>
        </w:tc>
        <w:tc>
          <w:tcPr>
            <w:tcW w:w="502" w:type="pct"/>
            <w:tcBorders>
              <w:bottom w:val="single" w:sz="4" w:space="0" w:color="auto"/>
            </w:tcBorders>
            <w:shd w:val="clear" w:color="auto" w:fill="auto"/>
            <w:noWrap/>
            <w:vAlign w:val="center"/>
          </w:tcPr>
          <w:p w14:paraId="3B0CC3E4"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1.25E-02</w:t>
            </w:r>
          </w:p>
        </w:tc>
        <w:tc>
          <w:tcPr>
            <w:tcW w:w="457" w:type="pct"/>
            <w:tcBorders>
              <w:bottom w:val="single" w:sz="4" w:space="0" w:color="auto"/>
            </w:tcBorders>
            <w:shd w:val="clear" w:color="auto" w:fill="auto"/>
            <w:noWrap/>
            <w:vAlign w:val="center"/>
          </w:tcPr>
          <w:p w14:paraId="73C3E2B5"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c>
          <w:tcPr>
            <w:tcW w:w="446" w:type="pct"/>
            <w:tcBorders>
              <w:bottom w:val="single" w:sz="4" w:space="0" w:color="auto"/>
            </w:tcBorders>
            <w:shd w:val="clear" w:color="auto" w:fill="auto"/>
            <w:noWrap/>
            <w:vAlign w:val="center"/>
          </w:tcPr>
          <w:p w14:paraId="3CDD34A3" w14:textId="77777777" w:rsidR="00E545BD" w:rsidRDefault="00000000">
            <w:pPr>
              <w:widowControl/>
              <w:adjustRightInd w:val="0"/>
              <w:snapToGrid w:val="0"/>
              <w:spacing w:line="240" w:lineRule="exac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0.943</w:t>
            </w:r>
          </w:p>
        </w:tc>
      </w:tr>
    </w:tbl>
    <w:p w14:paraId="64949100" w14:textId="77777777" w:rsidR="00E545BD" w:rsidRDefault="00000000">
      <w:pPr>
        <w:widowControl/>
        <w:jc w:val="left"/>
        <w:rPr>
          <w:rFonts w:ascii="Times New Roman" w:hAnsi="Times New Roman"/>
          <w:b/>
          <w:sz w:val="22"/>
          <w:szCs w:val="22"/>
        </w:rPr>
      </w:pPr>
      <w:r>
        <w:rPr>
          <w:rFonts w:ascii="Times New Roman" w:eastAsia="SimSun" w:hAnsi="Times New Roman" w:cs="Times New Roman" w:hint="eastAsia"/>
          <w:color w:val="000000"/>
          <w:kern w:val="0"/>
          <w:sz w:val="16"/>
          <w:szCs w:val="16"/>
        </w:rPr>
        <w:t>Note: P value less than 0.05 means significant difference. C (Control) VS TA (</w:t>
      </w:r>
      <w:bookmarkStart w:id="4" w:name="OLE_LINK6"/>
      <w:r>
        <w:rPr>
          <w:rFonts w:ascii="Times New Roman" w:eastAsia="SimSun" w:hAnsi="Times New Roman" w:cs="Times New Roman" w:hint="eastAsia"/>
          <w:color w:val="000000"/>
          <w:kern w:val="0"/>
          <w:sz w:val="16"/>
          <w:szCs w:val="16"/>
        </w:rPr>
        <w:t>acetamiprid treated</w:t>
      </w:r>
      <w:bookmarkEnd w:id="4"/>
      <w:r>
        <w:rPr>
          <w:rFonts w:ascii="Times New Roman" w:eastAsia="SimSun" w:hAnsi="Times New Roman" w:cs="Times New Roman" w:hint="eastAsia"/>
          <w:color w:val="000000"/>
          <w:kern w:val="0"/>
          <w:sz w:val="16"/>
          <w:szCs w:val="16"/>
        </w:rPr>
        <w:t>).</w:t>
      </w:r>
    </w:p>
    <w:p w14:paraId="328B86FD" w14:textId="77777777" w:rsidR="00E545BD" w:rsidRDefault="00E545BD">
      <w:pPr>
        <w:widowControl/>
        <w:jc w:val="left"/>
        <w:rPr>
          <w:rFonts w:ascii="Times New Roman" w:hAnsi="Times New Roman"/>
          <w:sz w:val="22"/>
          <w:szCs w:val="22"/>
        </w:rPr>
      </w:pPr>
    </w:p>
    <w:p w14:paraId="2DC67785" w14:textId="77777777" w:rsidR="00E545BD" w:rsidRDefault="00000000">
      <w:pPr>
        <w:widowControl/>
        <w:jc w:val="left"/>
        <w:rPr>
          <w:rFonts w:ascii="Times New Roman" w:hAnsi="Times New Roman"/>
          <w:sz w:val="22"/>
          <w:szCs w:val="22"/>
        </w:rPr>
      </w:pPr>
      <w:r>
        <w:rPr>
          <w:rFonts w:ascii="Times New Roman" w:hAnsi="Times New Roman" w:hint="eastAsia"/>
          <w:sz w:val="22"/>
          <w:szCs w:val="22"/>
        </w:rPr>
        <w:t>Table S7 Metastats statistical result at class taxonomy level of gut fungal microbiota</w:t>
      </w:r>
    </w:p>
    <w:tbl>
      <w:tblPr>
        <w:tblW w:w="0" w:type="auto"/>
        <w:tblLook w:val="04A0" w:firstRow="1" w:lastRow="0" w:firstColumn="1" w:lastColumn="0" w:noHBand="0" w:noVBand="1"/>
      </w:tblPr>
      <w:tblGrid>
        <w:gridCol w:w="1638"/>
        <w:gridCol w:w="844"/>
        <w:gridCol w:w="844"/>
        <w:gridCol w:w="844"/>
        <w:gridCol w:w="844"/>
        <w:gridCol w:w="844"/>
        <w:gridCol w:w="844"/>
        <w:gridCol w:w="692"/>
        <w:gridCol w:w="719"/>
      </w:tblGrid>
      <w:tr w:rsidR="00E545BD" w14:paraId="3C5712A7" w14:textId="77777777">
        <w:trPr>
          <w:cantSplit/>
        </w:trPr>
        <w:tc>
          <w:tcPr>
            <w:tcW w:w="0" w:type="auto"/>
            <w:tcBorders>
              <w:top w:val="single" w:sz="4" w:space="0" w:color="auto"/>
              <w:left w:val="nil"/>
              <w:bottom w:val="single" w:sz="4" w:space="0" w:color="auto"/>
              <w:right w:val="nil"/>
            </w:tcBorders>
            <w:shd w:val="clear" w:color="auto" w:fill="auto"/>
            <w:noWrap/>
            <w:vAlign w:val="center"/>
          </w:tcPr>
          <w:p w14:paraId="31E3FA7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class</w:t>
            </w:r>
          </w:p>
        </w:tc>
        <w:tc>
          <w:tcPr>
            <w:tcW w:w="0" w:type="auto"/>
            <w:tcBorders>
              <w:top w:val="single" w:sz="4" w:space="0" w:color="auto"/>
              <w:left w:val="nil"/>
              <w:bottom w:val="single" w:sz="4" w:space="0" w:color="auto"/>
              <w:right w:val="nil"/>
            </w:tcBorders>
            <w:shd w:val="clear" w:color="auto" w:fill="auto"/>
            <w:noWrap/>
            <w:vAlign w:val="center"/>
          </w:tcPr>
          <w:p w14:paraId="120C763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Mean(C)</w:t>
            </w:r>
          </w:p>
        </w:tc>
        <w:tc>
          <w:tcPr>
            <w:tcW w:w="0" w:type="auto"/>
            <w:tcBorders>
              <w:top w:val="single" w:sz="4" w:space="0" w:color="auto"/>
              <w:left w:val="nil"/>
              <w:bottom w:val="single" w:sz="4" w:space="0" w:color="auto"/>
              <w:right w:val="nil"/>
            </w:tcBorders>
            <w:shd w:val="clear" w:color="auto" w:fill="auto"/>
            <w:noWrap/>
            <w:vAlign w:val="center"/>
          </w:tcPr>
          <w:p w14:paraId="031F93F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6D7C33D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w:t>
            </w:r>
          </w:p>
        </w:tc>
        <w:tc>
          <w:tcPr>
            <w:tcW w:w="0" w:type="auto"/>
            <w:tcBorders>
              <w:top w:val="single" w:sz="4" w:space="0" w:color="auto"/>
              <w:left w:val="nil"/>
              <w:bottom w:val="single" w:sz="4" w:space="0" w:color="auto"/>
              <w:right w:val="nil"/>
            </w:tcBorders>
            <w:shd w:val="clear" w:color="auto" w:fill="auto"/>
            <w:noWrap/>
            <w:vAlign w:val="center"/>
          </w:tcPr>
          <w:p w14:paraId="50DE638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7E9E06E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w:t>
            </w:r>
          </w:p>
        </w:tc>
        <w:tc>
          <w:tcPr>
            <w:tcW w:w="0" w:type="auto"/>
            <w:tcBorders>
              <w:top w:val="single" w:sz="4" w:space="0" w:color="auto"/>
              <w:left w:val="nil"/>
              <w:bottom w:val="single" w:sz="4" w:space="0" w:color="auto"/>
              <w:right w:val="nil"/>
            </w:tcBorders>
            <w:shd w:val="clear" w:color="auto" w:fill="auto"/>
            <w:noWrap/>
            <w:vAlign w:val="center"/>
          </w:tcPr>
          <w:p w14:paraId="0F7B3D8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05F4690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0" w:type="auto"/>
            <w:tcBorders>
              <w:top w:val="single" w:sz="4" w:space="0" w:color="auto"/>
              <w:left w:val="nil"/>
              <w:bottom w:val="single" w:sz="4" w:space="0" w:color="auto"/>
              <w:right w:val="nil"/>
            </w:tcBorders>
            <w:shd w:val="clear" w:color="auto" w:fill="auto"/>
            <w:noWrap/>
            <w:vAlign w:val="center"/>
          </w:tcPr>
          <w:p w14:paraId="0C6E8E4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08553E5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0" w:type="auto"/>
            <w:tcBorders>
              <w:top w:val="single" w:sz="4" w:space="0" w:color="auto"/>
              <w:left w:val="nil"/>
              <w:bottom w:val="single" w:sz="4" w:space="0" w:color="auto"/>
              <w:right w:val="nil"/>
            </w:tcBorders>
            <w:shd w:val="clear" w:color="auto" w:fill="auto"/>
            <w:noWrap/>
            <w:vAlign w:val="center"/>
          </w:tcPr>
          <w:p w14:paraId="494575C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08C556C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0" w:type="auto"/>
            <w:tcBorders>
              <w:top w:val="single" w:sz="4" w:space="0" w:color="auto"/>
              <w:left w:val="nil"/>
              <w:bottom w:val="single" w:sz="4" w:space="0" w:color="auto"/>
              <w:right w:val="nil"/>
            </w:tcBorders>
            <w:shd w:val="clear" w:color="auto" w:fill="auto"/>
            <w:noWrap/>
            <w:vAlign w:val="center"/>
          </w:tcPr>
          <w:p w14:paraId="159DC15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 value</w:t>
            </w:r>
          </w:p>
        </w:tc>
        <w:tc>
          <w:tcPr>
            <w:tcW w:w="0" w:type="auto"/>
            <w:tcBorders>
              <w:top w:val="single" w:sz="4" w:space="0" w:color="auto"/>
              <w:left w:val="nil"/>
              <w:bottom w:val="single" w:sz="4" w:space="0" w:color="auto"/>
              <w:right w:val="nil"/>
            </w:tcBorders>
            <w:shd w:val="clear" w:color="auto" w:fill="auto"/>
            <w:noWrap/>
            <w:vAlign w:val="center"/>
          </w:tcPr>
          <w:p w14:paraId="600F0C4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Q value</w:t>
            </w:r>
          </w:p>
        </w:tc>
      </w:tr>
      <w:tr w:rsidR="00E545BD" w14:paraId="30CA43E1" w14:textId="77777777">
        <w:trPr>
          <w:cantSplit/>
        </w:trPr>
        <w:tc>
          <w:tcPr>
            <w:tcW w:w="0" w:type="auto"/>
            <w:tcBorders>
              <w:top w:val="single" w:sz="4" w:space="0" w:color="auto"/>
              <w:left w:val="nil"/>
              <w:bottom w:val="nil"/>
              <w:right w:val="nil"/>
            </w:tcBorders>
            <w:shd w:val="clear" w:color="auto" w:fill="auto"/>
            <w:noWrap/>
            <w:vAlign w:val="center"/>
          </w:tcPr>
          <w:p w14:paraId="73736B1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Saccharomycetes</w:t>
            </w:r>
          </w:p>
        </w:tc>
        <w:tc>
          <w:tcPr>
            <w:tcW w:w="0" w:type="auto"/>
            <w:tcBorders>
              <w:top w:val="single" w:sz="4" w:space="0" w:color="auto"/>
              <w:left w:val="nil"/>
              <w:bottom w:val="nil"/>
              <w:right w:val="nil"/>
            </w:tcBorders>
            <w:shd w:val="clear" w:color="auto" w:fill="auto"/>
            <w:noWrap/>
            <w:vAlign w:val="center"/>
          </w:tcPr>
          <w:p w14:paraId="2DE0CDD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1.46E-01</w:t>
            </w:r>
          </w:p>
        </w:tc>
        <w:tc>
          <w:tcPr>
            <w:tcW w:w="0" w:type="auto"/>
            <w:tcBorders>
              <w:top w:val="single" w:sz="4" w:space="0" w:color="auto"/>
              <w:left w:val="nil"/>
              <w:bottom w:val="nil"/>
              <w:right w:val="nil"/>
            </w:tcBorders>
            <w:shd w:val="clear" w:color="auto" w:fill="auto"/>
            <w:noWrap/>
            <w:vAlign w:val="center"/>
          </w:tcPr>
          <w:p w14:paraId="2446763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3.18E-02</w:t>
            </w:r>
          </w:p>
        </w:tc>
        <w:tc>
          <w:tcPr>
            <w:tcW w:w="0" w:type="auto"/>
            <w:tcBorders>
              <w:top w:val="single" w:sz="4" w:space="0" w:color="auto"/>
              <w:left w:val="nil"/>
              <w:bottom w:val="nil"/>
              <w:right w:val="nil"/>
            </w:tcBorders>
            <w:shd w:val="clear" w:color="auto" w:fill="auto"/>
            <w:noWrap/>
            <w:vAlign w:val="center"/>
          </w:tcPr>
          <w:p w14:paraId="3E32218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1.03E-01</w:t>
            </w:r>
          </w:p>
        </w:tc>
        <w:tc>
          <w:tcPr>
            <w:tcW w:w="0" w:type="auto"/>
            <w:tcBorders>
              <w:top w:val="single" w:sz="4" w:space="0" w:color="auto"/>
              <w:left w:val="nil"/>
              <w:bottom w:val="nil"/>
              <w:right w:val="nil"/>
            </w:tcBorders>
            <w:shd w:val="clear" w:color="auto" w:fill="auto"/>
            <w:noWrap/>
            <w:vAlign w:val="center"/>
          </w:tcPr>
          <w:p w14:paraId="243C1F9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3.90E-01</w:t>
            </w:r>
          </w:p>
        </w:tc>
        <w:tc>
          <w:tcPr>
            <w:tcW w:w="0" w:type="auto"/>
            <w:tcBorders>
              <w:top w:val="single" w:sz="4" w:space="0" w:color="auto"/>
              <w:left w:val="nil"/>
              <w:bottom w:val="nil"/>
              <w:right w:val="nil"/>
            </w:tcBorders>
            <w:shd w:val="clear" w:color="auto" w:fill="auto"/>
            <w:noWrap/>
            <w:vAlign w:val="center"/>
          </w:tcPr>
          <w:p w14:paraId="3193BF0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3.94E-03</w:t>
            </w:r>
          </w:p>
        </w:tc>
        <w:tc>
          <w:tcPr>
            <w:tcW w:w="0" w:type="auto"/>
            <w:tcBorders>
              <w:top w:val="single" w:sz="4" w:space="0" w:color="auto"/>
              <w:left w:val="nil"/>
              <w:bottom w:val="nil"/>
              <w:right w:val="nil"/>
            </w:tcBorders>
            <w:shd w:val="clear" w:color="auto" w:fill="auto"/>
            <w:noWrap/>
            <w:vAlign w:val="center"/>
          </w:tcPr>
          <w:p w14:paraId="0C13BEE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3.62E-02</w:t>
            </w:r>
          </w:p>
        </w:tc>
        <w:tc>
          <w:tcPr>
            <w:tcW w:w="0" w:type="auto"/>
            <w:tcBorders>
              <w:top w:val="single" w:sz="4" w:space="0" w:color="auto"/>
              <w:left w:val="nil"/>
              <w:bottom w:val="nil"/>
              <w:right w:val="nil"/>
            </w:tcBorders>
            <w:shd w:val="clear" w:color="auto" w:fill="auto"/>
            <w:noWrap/>
            <w:vAlign w:val="center"/>
          </w:tcPr>
          <w:p w14:paraId="6C8FF54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0.021</w:t>
            </w:r>
          </w:p>
        </w:tc>
        <w:tc>
          <w:tcPr>
            <w:tcW w:w="0" w:type="auto"/>
            <w:tcBorders>
              <w:top w:val="single" w:sz="4" w:space="0" w:color="auto"/>
              <w:left w:val="nil"/>
              <w:bottom w:val="nil"/>
              <w:right w:val="nil"/>
            </w:tcBorders>
            <w:shd w:val="clear" w:color="auto" w:fill="auto"/>
            <w:noWrap/>
            <w:vAlign w:val="center"/>
          </w:tcPr>
          <w:p w14:paraId="69C11ED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0.325</w:t>
            </w:r>
          </w:p>
        </w:tc>
      </w:tr>
      <w:tr w:rsidR="00E545BD" w14:paraId="60ED82BF" w14:textId="77777777">
        <w:trPr>
          <w:cantSplit/>
        </w:trPr>
        <w:tc>
          <w:tcPr>
            <w:tcW w:w="0" w:type="auto"/>
            <w:tcBorders>
              <w:top w:val="nil"/>
              <w:left w:val="nil"/>
              <w:bottom w:val="nil"/>
              <w:right w:val="nil"/>
            </w:tcBorders>
            <w:shd w:val="clear" w:color="auto" w:fill="auto"/>
            <w:noWrap/>
            <w:vAlign w:val="center"/>
          </w:tcPr>
          <w:p w14:paraId="5A9AD3A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Eurotiomycetes</w:t>
            </w:r>
          </w:p>
        </w:tc>
        <w:tc>
          <w:tcPr>
            <w:tcW w:w="0" w:type="auto"/>
            <w:tcBorders>
              <w:top w:val="nil"/>
              <w:left w:val="nil"/>
              <w:bottom w:val="nil"/>
              <w:right w:val="nil"/>
            </w:tcBorders>
            <w:shd w:val="clear" w:color="auto" w:fill="auto"/>
            <w:noWrap/>
            <w:vAlign w:val="center"/>
          </w:tcPr>
          <w:p w14:paraId="00B74B8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4.48E-02</w:t>
            </w:r>
          </w:p>
        </w:tc>
        <w:tc>
          <w:tcPr>
            <w:tcW w:w="0" w:type="auto"/>
            <w:tcBorders>
              <w:top w:val="nil"/>
              <w:left w:val="nil"/>
              <w:bottom w:val="nil"/>
              <w:right w:val="nil"/>
            </w:tcBorders>
            <w:shd w:val="clear" w:color="auto" w:fill="auto"/>
            <w:noWrap/>
            <w:vAlign w:val="center"/>
          </w:tcPr>
          <w:p w14:paraId="12D9059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1.03E-03</w:t>
            </w:r>
          </w:p>
        </w:tc>
        <w:tc>
          <w:tcPr>
            <w:tcW w:w="0" w:type="auto"/>
            <w:tcBorders>
              <w:top w:val="nil"/>
              <w:left w:val="nil"/>
              <w:bottom w:val="nil"/>
              <w:right w:val="nil"/>
            </w:tcBorders>
            <w:shd w:val="clear" w:color="auto" w:fill="auto"/>
            <w:noWrap/>
            <w:vAlign w:val="center"/>
          </w:tcPr>
          <w:p w14:paraId="2AB7FDE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1.85E-02</w:t>
            </w:r>
          </w:p>
        </w:tc>
        <w:tc>
          <w:tcPr>
            <w:tcW w:w="0" w:type="auto"/>
            <w:tcBorders>
              <w:top w:val="nil"/>
              <w:left w:val="nil"/>
              <w:bottom w:val="nil"/>
              <w:right w:val="nil"/>
            </w:tcBorders>
            <w:shd w:val="clear" w:color="auto" w:fill="auto"/>
            <w:noWrap/>
            <w:vAlign w:val="center"/>
          </w:tcPr>
          <w:p w14:paraId="6F950F1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1.19E-01</w:t>
            </w:r>
          </w:p>
        </w:tc>
        <w:tc>
          <w:tcPr>
            <w:tcW w:w="0" w:type="auto"/>
            <w:tcBorders>
              <w:top w:val="nil"/>
              <w:left w:val="nil"/>
              <w:bottom w:val="nil"/>
              <w:right w:val="nil"/>
            </w:tcBorders>
            <w:shd w:val="clear" w:color="auto" w:fill="auto"/>
            <w:noWrap/>
            <w:vAlign w:val="center"/>
          </w:tcPr>
          <w:p w14:paraId="4470474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2.41E-03</w:t>
            </w:r>
          </w:p>
        </w:tc>
        <w:tc>
          <w:tcPr>
            <w:tcW w:w="0" w:type="auto"/>
            <w:tcBorders>
              <w:top w:val="nil"/>
              <w:left w:val="nil"/>
              <w:bottom w:val="nil"/>
              <w:right w:val="nil"/>
            </w:tcBorders>
            <w:shd w:val="clear" w:color="auto" w:fill="auto"/>
            <w:noWrap/>
            <w:vAlign w:val="center"/>
          </w:tcPr>
          <w:p w14:paraId="226B11F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2.83E-02</w:t>
            </w:r>
          </w:p>
        </w:tc>
        <w:tc>
          <w:tcPr>
            <w:tcW w:w="0" w:type="auto"/>
            <w:tcBorders>
              <w:top w:val="nil"/>
              <w:left w:val="nil"/>
              <w:bottom w:val="nil"/>
              <w:right w:val="nil"/>
            </w:tcBorders>
            <w:shd w:val="clear" w:color="auto" w:fill="auto"/>
            <w:noWrap/>
            <w:vAlign w:val="center"/>
          </w:tcPr>
          <w:p w14:paraId="009BDEE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0.026</w:t>
            </w:r>
          </w:p>
        </w:tc>
        <w:tc>
          <w:tcPr>
            <w:tcW w:w="0" w:type="auto"/>
            <w:tcBorders>
              <w:top w:val="nil"/>
              <w:left w:val="nil"/>
              <w:bottom w:val="nil"/>
              <w:right w:val="nil"/>
            </w:tcBorders>
            <w:shd w:val="clear" w:color="auto" w:fill="auto"/>
            <w:noWrap/>
            <w:vAlign w:val="center"/>
          </w:tcPr>
          <w:p w14:paraId="76C439E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0.325</w:t>
            </w:r>
          </w:p>
        </w:tc>
      </w:tr>
      <w:tr w:rsidR="00E545BD" w14:paraId="1E0A1DC3" w14:textId="77777777">
        <w:trPr>
          <w:cantSplit/>
        </w:trPr>
        <w:tc>
          <w:tcPr>
            <w:tcW w:w="0" w:type="auto"/>
            <w:tcBorders>
              <w:top w:val="nil"/>
              <w:left w:val="nil"/>
              <w:bottom w:val="nil"/>
              <w:right w:val="nil"/>
            </w:tcBorders>
            <w:shd w:val="clear" w:color="auto" w:fill="auto"/>
            <w:noWrap/>
            <w:vAlign w:val="center"/>
          </w:tcPr>
          <w:p w14:paraId="12BDB12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Chytridiomycetes</w:t>
            </w:r>
          </w:p>
        </w:tc>
        <w:tc>
          <w:tcPr>
            <w:tcW w:w="0" w:type="auto"/>
            <w:tcBorders>
              <w:top w:val="nil"/>
              <w:left w:val="nil"/>
              <w:bottom w:val="nil"/>
              <w:right w:val="nil"/>
            </w:tcBorders>
            <w:shd w:val="clear" w:color="auto" w:fill="auto"/>
            <w:noWrap/>
            <w:vAlign w:val="center"/>
          </w:tcPr>
          <w:p w14:paraId="12410D5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2.34E-04</w:t>
            </w:r>
          </w:p>
        </w:tc>
        <w:tc>
          <w:tcPr>
            <w:tcW w:w="0" w:type="auto"/>
            <w:tcBorders>
              <w:top w:val="nil"/>
              <w:left w:val="nil"/>
              <w:bottom w:val="nil"/>
              <w:right w:val="nil"/>
            </w:tcBorders>
            <w:shd w:val="clear" w:color="auto" w:fill="auto"/>
            <w:noWrap/>
            <w:vAlign w:val="center"/>
          </w:tcPr>
          <w:p w14:paraId="64AA827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4.89E-08</w:t>
            </w:r>
          </w:p>
        </w:tc>
        <w:tc>
          <w:tcPr>
            <w:tcW w:w="0" w:type="auto"/>
            <w:tcBorders>
              <w:top w:val="nil"/>
              <w:left w:val="nil"/>
              <w:bottom w:val="nil"/>
              <w:right w:val="nil"/>
            </w:tcBorders>
            <w:shd w:val="clear" w:color="auto" w:fill="auto"/>
            <w:noWrap/>
            <w:vAlign w:val="center"/>
          </w:tcPr>
          <w:p w14:paraId="7C5C460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1.28E-04</w:t>
            </w:r>
          </w:p>
        </w:tc>
        <w:tc>
          <w:tcPr>
            <w:tcW w:w="0" w:type="auto"/>
            <w:tcBorders>
              <w:top w:val="nil"/>
              <w:left w:val="nil"/>
              <w:bottom w:val="nil"/>
              <w:right w:val="nil"/>
            </w:tcBorders>
            <w:shd w:val="clear" w:color="auto" w:fill="auto"/>
            <w:noWrap/>
            <w:vAlign w:val="center"/>
          </w:tcPr>
          <w:p w14:paraId="7AF868B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5.34E-05</w:t>
            </w:r>
          </w:p>
        </w:tc>
        <w:tc>
          <w:tcPr>
            <w:tcW w:w="0" w:type="auto"/>
            <w:tcBorders>
              <w:top w:val="nil"/>
              <w:left w:val="nil"/>
              <w:bottom w:val="nil"/>
              <w:right w:val="nil"/>
            </w:tcBorders>
            <w:shd w:val="clear" w:color="auto" w:fill="auto"/>
            <w:noWrap/>
            <w:vAlign w:val="center"/>
          </w:tcPr>
          <w:p w14:paraId="26D6286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2.29E-09</w:t>
            </w:r>
          </w:p>
        </w:tc>
        <w:tc>
          <w:tcPr>
            <w:tcW w:w="0" w:type="auto"/>
            <w:tcBorders>
              <w:top w:val="nil"/>
              <w:left w:val="nil"/>
              <w:bottom w:val="nil"/>
              <w:right w:val="nil"/>
            </w:tcBorders>
            <w:shd w:val="clear" w:color="auto" w:fill="auto"/>
            <w:noWrap/>
            <w:vAlign w:val="center"/>
          </w:tcPr>
          <w:p w14:paraId="00D8848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2.76E-05</w:t>
            </w:r>
          </w:p>
        </w:tc>
        <w:tc>
          <w:tcPr>
            <w:tcW w:w="0" w:type="auto"/>
            <w:tcBorders>
              <w:top w:val="nil"/>
              <w:left w:val="nil"/>
              <w:bottom w:val="nil"/>
              <w:right w:val="nil"/>
            </w:tcBorders>
            <w:shd w:val="clear" w:color="auto" w:fill="auto"/>
            <w:noWrap/>
            <w:vAlign w:val="center"/>
          </w:tcPr>
          <w:p w14:paraId="0D61271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0.119</w:t>
            </w:r>
          </w:p>
        </w:tc>
        <w:tc>
          <w:tcPr>
            <w:tcW w:w="0" w:type="auto"/>
            <w:tcBorders>
              <w:top w:val="nil"/>
              <w:left w:val="nil"/>
              <w:bottom w:val="nil"/>
              <w:right w:val="nil"/>
            </w:tcBorders>
            <w:shd w:val="clear" w:color="auto" w:fill="auto"/>
            <w:noWrap/>
            <w:vAlign w:val="center"/>
          </w:tcPr>
          <w:p w14:paraId="632503A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0.864</w:t>
            </w:r>
          </w:p>
        </w:tc>
      </w:tr>
      <w:tr w:rsidR="00E545BD" w14:paraId="55CBF9E8" w14:textId="77777777">
        <w:trPr>
          <w:cantSplit/>
        </w:trPr>
        <w:tc>
          <w:tcPr>
            <w:tcW w:w="0" w:type="auto"/>
            <w:tcBorders>
              <w:top w:val="nil"/>
              <w:left w:val="nil"/>
              <w:bottom w:val="nil"/>
              <w:right w:val="nil"/>
            </w:tcBorders>
            <w:shd w:val="clear" w:color="auto" w:fill="auto"/>
            <w:noWrap/>
            <w:vAlign w:val="center"/>
          </w:tcPr>
          <w:p w14:paraId="052475D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Tremellomycetes</w:t>
            </w:r>
          </w:p>
        </w:tc>
        <w:tc>
          <w:tcPr>
            <w:tcW w:w="0" w:type="auto"/>
            <w:tcBorders>
              <w:top w:val="nil"/>
              <w:left w:val="nil"/>
              <w:bottom w:val="nil"/>
              <w:right w:val="nil"/>
            </w:tcBorders>
            <w:shd w:val="clear" w:color="auto" w:fill="auto"/>
            <w:noWrap/>
            <w:vAlign w:val="center"/>
          </w:tcPr>
          <w:p w14:paraId="62C9953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2.49E-02</w:t>
            </w:r>
          </w:p>
        </w:tc>
        <w:tc>
          <w:tcPr>
            <w:tcW w:w="0" w:type="auto"/>
            <w:tcBorders>
              <w:top w:val="nil"/>
              <w:left w:val="nil"/>
              <w:bottom w:val="nil"/>
              <w:right w:val="nil"/>
            </w:tcBorders>
            <w:shd w:val="clear" w:color="auto" w:fill="auto"/>
            <w:noWrap/>
            <w:vAlign w:val="center"/>
          </w:tcPr>
          <w:p w14:paraId="6A6D5BB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2.20E-04</w:t>
            </w:r>
          </w:p>
        </w:tc>
        <w:tc>
          <w:tcPr>
            <w:tcW w:w="0" w:type="auto"/>
            <w:tcBorders>
              <w:top w:val="nil"/>
              <w:left w:val="nil"/>
              <w:bottom w:val="nil"/>
              <w:right w:val="nil"/>
            </w:tcBorders>
            <w:shd w:val="clear" w:color="auto" w:fill="auto"/>
            <w:noWrap/>
            <w:vAlign w:val="center"/>
          </w:tcPr>
          <w:p w14:paraId="0063FF9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8.56E-03</w:t>
            </w:r>
          </w:p>
        </w:tc>
        <w:tc>
          <w:tcPr>
            <w:tcW w:w="0" w:type="auto"/>
            <w:tcBorders>
              <w:top w:val="nil"/>
              <w:left w:val="nil"/>
              <w:bottom w:val="nil"/>
              <w:right w:val="nil"/>
            </w:tcBorders>
            <w:shd w:val="clear" w:color="auto" w:fill="auto"/>
            <w:noWrap/>
            <w:vAlign w:val="center"/>
          </w:tcPr>
          <w:p w14:paraId="1751906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1.43E-02</w:t>
            </w:r>
          </w:p>
        </w:tc>
        <w:tc>
          <w:tcPr>
            <w:tcW w:w="0" w:type="auto"/>
            <w:tcBorders>
              <w:top w:val="nil"/>
              <w:left w:val="nil"/>
              <w:bottom w:val="nil"/>
              <w:right w:val="nil"/>
            </w:tcBorders>
            <w:shd w:val="clear" w:color="auto" w:fill="auto"/>
            <w:noWrap/>
            <w:vAlign w:val="center"/>
          </w:tcPr>
          <w:p w14:paraId="2F1DE15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6.20E-06</w:t>
            </w:r>
          </w:p>
        </w:tc>
        <w:tc>
          <w:tcPr>
            <w:tcW w:w="0" w:type="auto"/>
            <w:tcBorders>
              <w:top w:val="nil"/>
              <w:left w:val="nil"/>
              <w:bottom w:val="nil"/>
              <w:right w:val="nil"/>
            </w:tcBorders>
            <w:shd w:val="clear" w:color="auto" w:fill="auto"/>
            <w:noWrap/>
            <w:vAlign w:val="center"/>
          </w:tcPr>
          <w:p w14:paraId="285A9C9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1.44E-03</w:t>
            </w:r>
          </w:p>
        </w:tc>
        <w:tc>
          <w:tcPr>
            <w:tcW w:w="0" w:type="auto"/>
            <w:tcBorders>
              <w:top w:val="nil"/>
              <w:left w:val="nil"/>
              <w:bottom w:val="nil"/>
              <w:right w:val="nil"/>
            </w:tcBorders>
            <w:shd w:val="clear" w:color="auto" w:fill="auto"/>
            <w:noWrap/>
            <w:vAlign w:val="center"/>
          </w:tcPr>
          <w:p w14:paraId="3736B5B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0.173</w:t>
            </w:r>
          </w:p>
        </w:tc>
        <w:tc>
          <w:tcPr>
            <w:tcW w:w="0" w:type="auto"/>
            <w:tcBorders>
              <w:top w:val="nil"/>
              <w:left w:val="nil"/>
              <w:bottom w:val="nil"/>
              <w:right w:val="nil"/>
            </w:tcBorders>
            <w:shd w:val="clear" w:color="auto" w:fill="auto"/>
            <w:noWrap/>
            <w:vAlign w:val="center"/>
          </w:tcPr>
          <w:p w14:paraId="48E6B57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0.864</w:t>
            </w:r>
          </w:p>
        </w:tc>
      </w:tr>
      <w:tr w:rsidR="00E545BD" w14:paraId="093F248A" w14:textId="77777777">
        <w:trPr>
          <w:cantSplit/>
        </w:trPr>
        <w:tc>
          <w:tcPr>
            <w:tcW w:w="0" w:type="auto"/>
            <w:tcBorders>
              <w:top w:val="nil"/>
              <w:left w:val="nil"/>
              <w:bottom w:val="nil"/>
              <w:right w:val="nil"/>
            </w:tcBorders>
            <w:shd w:val="clear" w:color="auto" w:fill="auto"/>
            <w:noWrap/>
            <w:vAlign w:val="center"/>
          </w:tcPr>
          <w:p w14:paraId="0D3F202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Olpidiomycetes</w:t>
            </w:r>
          </w:p>
        </w:tc>
        <w:tc>
          <w:tcPr>
            <w:tcW w:w="0" w:type="auto"/>
            <w:tcBorders>
              <w:top w:val="nil"/>
              <w:left w:val="nil"/>
              <w:bottom w:val="nil"/>
              <w:right w:val="nil"/>
            </w:tcBorders>
            <w:shd w:val="clear" w:color="auto" w:fill="auto"/>
            <w:noWrap/>
            <w:vAlign w:val="center"/>
          </w:tcPr>
          <w:p w14:paraId="49C1876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3.31E-04</w:t>
            </w:r>
          </w:p>
        </w:tc>
        <w:tc>
          <w:tcPr>
            <w:tcW w:w="0" w:type="auto"/>
            <w:tcBorders>
              <w:top w:val="nil"/>
              <w:left w:val="nil"/>
              <w:bottom w:val="nil"/>
              <w:right w:val="nil"/>
            </w:tcBorders>
            <w:shd w:val="clear" w:color="auto" w:fill="auto"/>
            <w:noWrap/>
            <w:vAlign w:val="center"/>
          </w:tcPr>
          <w:p w14:paraId="20756C3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2.88E-07</w:t>
            </w:r>
          </w:p>
        </w:tc>
        <w:tc>
          <w:tcPr>
            <w:tcW w:w="0" w:type="auto"/>
            <w:tcBorders>
              <w:top w:val="nil"/>
              <w:left w:val="nil"/>
              <w:bottom w:val="nil"/>
              <w:right w:val="nil"/>
            </w:tcBorders>
            <w:shd w:val="clear" w:color="auto" w:fill="auto"/>
            <w:noWrap/>
            <w:vAlign w:val="center"/>
          </w:tcPr>
          <w:p w14:paraId="53C4567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3.10E-04</w:t>
            </w:r>
          </w:p>
        </w:tc>
        <w:tc>
          <w:tcPr>
            <w:tcW w:w="0" w:type="auto"/>
            <w:tcBorders>
              <w:top w:val="nil"/>
              <w:left w:val="nil"/>
              <w:bottom w:val="nil"/>
              <w:right w:val="nil"/>
            </w:tcBorders>
            <w:shd w:val="clear" w:color="auto" w:fill="auto"/>
            <w:noWrap/>
            <w:vAlign w:val="center"/>
          </w:tcPr>
          <w:p w14:paraId="2E36C63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8.92E-06</w:t>
            </w:r>
          </w:p>
        </w:tc>
        <w:tc>
          <w:tcPr>
            <w:tcW w:w="0" w:type="auto"/>
            <w:tcBorders>
              <w:top w:val="nil"/>
              <w:left w:val="nil"/>
              <w:bottom w:val="nil"/>
              <w:right w:val="nil"/>
            </w:tcBorders>
            <w:shd w:val="clear" w:color="auto" w:fill="auto"/>
            <w:noWrap/>
            <w:vAlign w:val="center"/>
          </w:tcPr>
          <w:p w14:paraId="065EE66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5.97E-11</w:t>
            </w:r>
          </w:p>
        </w:tc>
        <w:tc>
          <w:tcPr>
            <w:tcW w:w="0" w:type="auto"/>
            <w:tcBorders>
              <w:top w:val="nil"/>
              <w:left w:val="nil"/>
              <w:bottom w:val="nil"/>
              <w:right w:val="nil"/>
            </w:tcBorders>
            <w:shd w:val="clear" w:color="auto" w:fill="auto"/>
            <w:noWrap/>
            <w:vAlign w:val="center"/>
          </w:tcPr>
          <w:p w14:paraId="01BAB12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4.46E-06</w:t>
            </w:r>
          </w:p>
        </w:tc>
        <w:tc>
          <w:tcPr>
            <w:tcW w:w="0" w:type="auto"/>
            <w:tcBorders>
              <w:top w:val="nil"/>
              <w:left w:val="nil"/>
              <w:bottom w:val="nil"/>
              <w:right w:val="nil"/>
            </w:tcBorders>
            <w:shd w:val="clear" w:color="auto" w:fill="auto"/>
            <w:noWrap/>
            <w:vAlign w:val="center"/>
          </w:tcPr>
          <w:p w14:paraId="722AD89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0.268</w:t>
            </w:r>
          </w:p>
        </w:tc>
        <w:tc>
          <w:tcPr>
            <w:tcW w:w="0" w:type="auto"/>
            <w:tcBorders>
              <w:top w:val="nil"/>
              <w:left w:val="nil"/>
              <w:bottom w:val="nil"/>
              <w:right w:val="nil"/>
            </w:tcBorders>
            <w:shd w:val="clear" w:color="auto" w:fill="auto"/>
            <w:noWrap/>
            <w:vAlign w:val="center"/>
          </w:tcPr>
          <w:p w14:paraId="70C323B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0.864</w:t>
            </w:r>
          </w:p>
        </w:tc>
      </w:tr>
      <w:tr w:rsidR="00E545BD" w14:paraId="699D1A08" w14:textId="77777777">
        <w:trPr>
          <w:cantSplit/>
        </w:trPr>
        <w:tc>
          <w:tcPr>
            <w:tcW w:w="0" w:type="auto"/>
            <w:tcBorders>
              <w:top w:val="nil"/>
              <w:left w:val="nil"/>
              <w:bottom w:val="nil"/>
              <w:right w:val="nil"/>
            </w:tcBorders>
            <w:shd w:val="clear" w:color="auto" w:fill="auto"/>
            <w:noWrap/>
            <w:vAlign w:val="center"/>
          </w:tcPr>
          <w:p w14:paraId="566986F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Mucoromycetes</w:t>
            </w:r>
          </w:p>
        </w:tc>
        <w:tc>
          <w:tcPr>
            <w:tcW w:w="0" w:type="auto"/>
            <w:tcBorders>
              <w:top w:val="nil"/>
              <w:left w:val="nil"/>
              <w:bottom w:val="nil"/>
              <w:right w:val="nil"/>
            </w:tcBorders>
            <w:shd w:val="clear" w:color="auto" w:fill="auto"/>
            <w:noWrap/>
            <w:vAlign w:val="center"/>
          </w:tcPr>
          <w:p w14:paraId="296C955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45AA06F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26DB16B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E0244A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1.32E-03</w:t>
            </w:r>
          </w:p>
        </w:tc>
        <w:tc>
          <w:tcPr>
            <w:tcW w:w="0" w:type="auto"/>
            <w:tcBorders>
              <w:top w:val="nil"/>
              <w:left w:val="nil"/>
              <w:bottom w:val="nil"/>
              <w:right w:val="nil"/>
            </w:tcBorders>
            <w:shd w:val="clear" w:color="auto" w:fill="auto"/>
            <w:noWrap/>
            <w:vAlign w:val="center"/>
          </w:tcPr>
          <w:p w14:paraId="781108B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5.25E-06</w:t>
            </w:r>
          </w:p>
        </w:tc>
        <w:tc>
          <w:tcPr>
            <w:tcW w:w="0" w:type="auto"/>
            <w:tcBorders>
              <w:top w:val="nil"/>
              <w:left w:val="nil"/>
              <w:bottom w:val="nil"/>
              <w:right w:val="nil"/>
            </w:tcBorders>
            <w:shd w:val="clear" w:color="auto" w:fill="auto"/>
            <w:noWrap/>
            <w:vAlign w:val="center"/>
          </w:tcPr>
          <w:p w14:paraId="4088685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1.32E-03</w:t>
            </w:r>
          </w:p>
        </w:tc>
        <w:tc>
          <w:tcPr>
            <w:tcW w:w="0" w:type="auto"/>
            <w:tcBorders>
              <w:top w:val="nil"/>
              <w:left w:val="nil"/>
              <w:bottom w:val="nil"/>
              <w:right w:val="nil"/>
            </w:tcBorders>
            <w:shd w:val="clear" w:color="auto" w:fill="auto"/>
            <w:noWrap/>
            <w:vAlign w:val="center"/>
          </w:tcPr>
          <w:p w14:paraId="4C16AD7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0.345</w:t>
            </w:r>
          </w:p>
        </w:tc>
        <w:tc>
          <w:tcPr>
            <w:tcW w:w="0" w:type="auto"/>
            <w:tcBorders>
              <w:top w:val="nil"/>
              <w:left w:val="nil"/>
              <w:bottom w:val="nil"/>
              <w:right w:val="nil"/>
            </w:tcBorders>
            <w:shd w:val="clear" w:color="auto" w:fill="auto"/>
            <w:noWrap/>
            <w:vAlign w:val="center"/>
          </w:tcPr>
          <w:p w14:paraId="1D087C8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0.864</w:t>
            </w:r>
          </w:p>
        </w:tc>
      </w:tr>
      <w:tr w:rsidR="00E545BD" w14:paraId="78ABE6E4" w14:textId="77777777">
        <w:trPr>
          <w:cantSplit/>
        </w:trPr>
        <w:tc>
          <w:tcPr>
            <w:tcW w:w="0" w:type="auto"/>
            <w:tcBorders>
              <w:top w:val="nil"/>
              <w:left w:val="nil"/>
              <w:bottom w:val="nil"/>
              <w:right w:val="nil"/>
            </w:tcBorders>
            <w:shd w:val="clear" w:color="auto" w:fill="auto"/>
            <w:noWrap/>
            <w:vAlign w:val="center"/>
          </w:tcPr>
          <w:p w14:paraId="4AFC957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Orbiliomycetes</w:t>
            </w:r>
          </w:p>
        </w:tc>
        <w:tc>
          <w:tcPr>
            <w:tcW w:w="0" w:type="auto"/>
            <w:tcBorders>
              <w:top w:val="nil"/>
              <w:left w:val="nil"/>
              <w:bottom w:val="nil"/>
              <w:right w:val="nil"/>
            </w:tcBorders>
            <w:shd w:val="clear" w:color="auto" w:fill="auto"/>
            <w:noWrap/>
            <w:vAlign w:val="center"/>
          </w:tcPr>
          <w:p w14:paraId="56FE2FD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2.56E-04</w:t>
            </w:r>
          </w:p>
        </w:tc>
        <w:tc>
          <w:tcPr>
            <w:tcW w:w="0" w:type="auto"/>
            <w:tcBorders>
              <w:top w:val="nil"/>
              <w:left w:val="nil"/>
              <w:bottom w:val="nil"/>
              <w:right w:val="nil"/>
            </w:tcBorders>
            <w:shd w:val="clear" w:color="auto" w:fill="auto"/>
            <w:noWrap/>
            <w:vAlign w:val="center"/>
          </w:tcPr>
          <w:p w14:paraId="707F68B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1.97E-07</w:t>
            </w:r>
          </w:p>
        </w:tc>
        <w:tc>
          <w:tcPr>
            <w:tcW w:w="0" w:type="auto"/>
            <w:tcBorders>
              <w:top w:val="nil"/>
              <w:left w:val="nil"/>
              <w:bottom w:val="nil"/>
              <w:right w:val="nil"/>
            </w:tcBorders>
            <w:shd w:val="clear" w:color="auto" w:fill="auto"/>
            <w:noWrap/>
            <w:vAlign w:val="center"/>
          </w:tcPr>
          <w:p w14:paraId="62E0DAC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2.56E-04</w:t>
            </w:r>
          </w:p>
        </w:tc>
        <w:tc>
          <w:tcPr>
            <w:tcW w:w="0" w:type="auto"/>
            <w:tcBorders>
              <w:top w:val="nil"/>
              <w:left w:val="nil"/>
              <w:bottom w:val="nil"/>
              <w:right w:val="nil"/>
            </w:tcBorders>
            <w:shd w:val="clear" w:color="auto" w:fill="auto"/>
            <w:noWrap/>
            <w:vAlign w:val="center"/>
          </w:tcPr>
          <w:p w14:paraId="67358A8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0C0FA05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4E87719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D1D7FF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0.345</w:t>
            </w:r>
          </w:p>
        </w:tc>
        <w:tc>
          <w:tcPr>
            <w:tcW w:w="0" w:type="auto"/>
            <w:tcBorders>
              <w:top w:val="nil"/>
              <w:left w:val="nil"/>
              <w:bottom w:val="nil"/>
              <w:right w:val="nil"/>
            </w:tcBorders>
            <w:shd w:val="clear" w:color="auto" w:fill="auto"/>
            <w:noWrap/>
            <w:vAlign w:val="center"/>
          </w:tcPr>
          <w:p w14:paraId="2FC376A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0.864</w:t>
            </w:r>
          </w:p>
        </w:tc>
      </w:tr>
      <w:tr w:rsidR="00E545BD" w14:paraId="58A2CD30" w14:textId="77777777">
        <w:trPr>
          <w:cantSplit/>
        </w:trPr>
        <w:tc>
          <w:tcPr>
            <w:tcW w:w="0" w:type="auto"/>
            <w:tcBorders>
              <w:top w:val="nil"/>
              <w:left w:val="nil"/>
              <w:bottom w:val="nil"/>
              <w:right w:val="nil"/>
            </w:tcBorders>
            <w:shd w:val="clear" w:color="auto" w:fill="auto"/>
            <w:noWrap/>
            <w:vAlign w:val="center"/>
          </w:tcPr>
          <w:p w14:paraId="75C5AD3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Ustilaginomycetes</w:t>
            </w:r>
          </w:p>
        </w:tc>
        <w:tc>
          <w:tcPr>
            <w:tcW w:w="0" w:type="auto"/>
            <w:tcBorders>
              <w:top w:val="nil"/>
              <w:left w:val="nil"/>
              <w:bottom w:val="nil"/>
              <w:right w:val="nil"/>
            </w:tcBorders>
            <w:shd w:val="clear" w:color="auto" w:fill="auto"/>
            <w:noWrap/>
            <w:vAlign w:val="center"/>
          </w:tcPr>
          <w:p w14:paraId="3B920E1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6D33416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625FE27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1380640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3.68E-04</w:t>
            </w:r>
          </w:p>
        </w:tc>
        <w:tc>
          <w:tcPr>
            <w:tcW w:w="0" w:type="auto"/>
            <w:tcBorders>
              <w:top w:val="nil"/>
              <w:left w:val="nil"/>
              <w:bottom w:val="nil"/>
              <w:right w:val="nil"/>
            </w:tcBorders>
            <w:shd w:val="clear" w:color="auto" w:fill="auto"/>
            <w:noWrap/>
            <w:vAlign w:val="center"/>
          </w:tcPr>
          <w:p w14:paraId="3F89FDC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4.07E-07</w:t>
            </w:r>
          </w:p>
        </w:tc>
        <w:tc>
          <w:tcPr>
            <w:tcW w:w="0" w:type="auto"/>
            <w:tcBorders>
              <w:top w:val="nil"/>
              <w:left w:val="nil"/>
              <w:bottom w:val="nil"/>
              <w:right w:val="nil"/>
            </w:tcBorders>
            <w:shd w:val="clear" w:color="auto" w:fill="auto"/>
            <w:noWrap/>
            <w:vAlign w:val="center"/>
          </w:tcPr>
          <w:p w14:paraId="2BD91BE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3.68E-04</w:t>
            </w:r>
          </w:p>
        </w:tc>
        <w:tc>
          <w:tcPr>
            <w:tcW w:w="0" w:type="auto"/>
            <w:tcBorders>
              <w:top w:val="nil"/>
              <w:left w:val="nil"/>
              <w:bottom w:val="nil"/>
              <w:right w:val="nil"/>
            </w:tcBorders>
            <w:shd w:val="clear" w:color="auto" w:fill="auto"/>
            <w:noWrap/>
            <w:vAlign w:val="center"/>
          </w:tcPr>
          <w:p w14:paraId="43101C4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0.345</w:t>
            </w:r>
          </w:p>
        </w:tc>
        <w:tc>
          <w:tcPr>
            <w:tcW w:w="0" w:type="auto"/>
            <w:tcBorders>
              <w:top w:val="nil"/>
              <w:left w:val="nil"/>
              <w:bottom w:val="nil"/>
              <w:right w:val="nil"/>
            </w:tcBorders>
            <w:shd w:val="clear" w:color="auto" w:fill="auto"/>
            <w:noWrap/>
            <w:vAlign w:val="center"/>
          </w:tcPr>
          <w:p w14:paraId="5C197B7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0.864</w:t>
            </w:r>
          </w:p>
        </w:tc>
      </w:tr>
      <w:tr w:rsidR="00E545BD" w14:paraId="13F4DC17" w14:textId="77777777">
        <w:trPr>
          <w:cantSplit/>
        </w:trPr>
        <w:tc>
          <w:tcPr>
            <w:tcW w:w="0" w:type="auto"/>
            <w:tcBorders>
              <w:top w:val="nil"/>
              <w:left w:val="nil"/>
              <w:bottom w:val="nil"/>
              <w:right w:val="nil"/>
            </w:tcBorders>
            <w:shd w:val="clear" w:color="auto" w:fill="auto"/>
            <w:noWrap/>
            <w:vAlign w:val="center"/>
          </w:tcPr>
          <w:p w14:paraId="78A68A6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Wallemiomycetes</w:t>
            </w:r>
          </w:p>
        </w:tc>
        <w:tc>
          <w:tcPr>
            <w:tcW w:w="0" w:type="auto"/>
            <w:tcBorders>
              <w:top w:val="nil"/>
              <w:left w:val="nil"/>
              <w:bottom w:val="nil"/>
              <w:right w:val="nil"/>
            </w:tcBorders>
            <w:shd w:val="clear" w:color="auto" w:fill="auto"/>
            <w:noWrap/>
            <w:vAlign w:val="center"/>
          </w:tcPr>
          <w:p w14:paraId="28191ED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66C1BEA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1BBF99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1363D9E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1.64E-03</w:t>
            </w:r>
          </w:p>
        </w:tc>
        <w:tc>
          <w:tcPr>
            <w:tcW w:w="0" w:type="auto"/>
            <w:tcBorders>
              <w:top w:val="nil"/>
              <w:left w:val="nil"/>
              <w:bottom w:val="nil"/>
              <w:right w:val="nil"/>
            </w:tcBorders>
            <w:shd w:val="clear" w:color="auto" w:fill="auto"/>
            <w:noWrap/>
            <w:vAlign w:val="center"/>
          </w:tcPr>
          <w:p w14:paraId="78ABFD0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8.05E-06</w:t>
            </w:r>
          </w:p>
        </w:tc>
        <w:tc>
          <w:tcPr>
            <w:tcW w:w="0" w:type="auto"/>
            <w:tcBorders>
              <w:top w:val="nil"/>
              <w:left w:val="nil"/>
              <w:bottom w:val="nil"/>
              <w:right w:val="nil"/>
            </w:tcBorders>
            <w:shd w:val="clear" w:color="auto" w:fill="auto"/>
            <w:noWrap/>
            <w:vAlign w:val="center"/>
          </w:tcPr>
          <w:p w14:paraId="79182FD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1.64E-03</w:t>
            </w:r>
          </w:p>
        </w:tc>
        <w:tc>
          <w:tcPr>
            <w:tcW w:w="0" w:type="auto"/>
            <w:tcBorders>
              <w:top w:val="nil"/>
              <w:left w:val="nil"/>
              <w:bottom w:val="nil"/>
              <w:right w:val="nil"/>
            </w:tcBorders>
            <w:shd w:val="clear" w:color="auto" w:fill="auto"/>
            <w:noWrap/>
            <w:vAlign w:val="center"/>
          </w:tcPr>
          <w:p w14:paraId="2FF0540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0.345</w:t>
            </w:r>
          </w:p>
        </w:tc>
        <w:tc>
          <w:tcPr>
            <w:tcW w:w="0" w:type="auto"/>
            <w:tcBorders>
              <w:top w:val="nil"/>
              <w:left w:val="nil"/>
              <w:bottom w:val="nil"/>
              <w:right w:val="nil"/>
            </w:tcBorders>
            <w:shd w:val="clear" w:color="auto" w:fill="auto"/>
            <w:noWrap/>
            <w:vAlign w:val="center"/>
          </w:tcPr>
          <w:p w14:paraId="31D3587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0.864</w:t>
            </w:r>
          </w:p>
        </w:tc>
      </w:tr>
      <w:tr w:rsidR="00E545BD" w14:paraId="7365A99B" w14:textId="77777777">
        <w:trPr>
          <w:cantSplit/>
        </w:trPr>
        <w:tc>
          <w:tcPr>
            <w:tcW w:w="0" w:type="auto"/>
            <w:tcBorders>
              <w:top w:val="nil"/>
              <w:left w:val="nil"/>
              <w:bottom w:val="nil"/>
              <w:right w:val="nil"/>
            </w:tcBorders>
            <w:shd w:val="clear" w:color="auto" w:fill="auto"/>
            <w:noWrap/>
            <w:vAlign w:val="center"/>
          </w:tcPr>
          <w:p w14:paraId="33AC2D8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Agaricostilbomycetes</w:t>
            </w:r>
          </w:p>
        </w:tc>
        <w:tc>
          <w:tcPr>
            <w:tcW w:w="0" w:type="auto"/>
            <w:tcBorders>
              <w:top w:val="nil"/>
              <w:left w:val="nil"/>
              <w:bottom w:val="nil"/>
              <w:right w:val="nil"/>
            </w:tcBorders>
            <w:shd w:val="clear" w:color="auto" w:fill="auto"/>
            <w:noWrap/>
            <w:vAlign w:val="center"/>
          </w:tcPr>
          <w:p w14:paraId="6F5C7A3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7.63E-04</w:t>
            </w:r>
          </w:p>
        </w:tc>
        <w:tc>
          <w:tcPr>
            <w:tcW w:w="0" w:type="auto"/>
            <w:tcBorders>
              <w:top w:val="nil"/>
              <w:left w:val="nil"/>
              <w:bottom w:val="nil"/>
              <w:right w:val="nil"/>
            </w:tcBorders>
            <w:shd w:val="clear" w:color="auto" w:fill="auto"/>
            <w:noWrap/>
            <w:vAlign w:val="center"/>
          </w:tcPr>
          <w:p w14:paraId="49C8D9A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1.74E-06</w:t>
            </w:r>
          </w:p>
        </w:tc>
        <w:tc>
          <w:tcPr>
            <w:tcW w:w="0" w:type="auto"/>
            <w:tcBorders>
              <w:top w:val="nil"/>
              <w:left w:val="nil"/>
              <w:bottom w:val="nil"/>
              <w:right w:val="nil"/>
            </w:tcBorders>
            <w:shd w:val="clear" w:color="auto" w:fill="auto"/>
            <w:noWrap/>
            <w:vAlign w:val="center"/>
          </w:tcPr>
          <w:p w14:paraId="3952E7D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7.63E-04</w:t>
            </w:r>
          </w:p>
        </w:tc>
        <w:tc>
          <w:tcPr>
            <w:tcW w:w="0" w:type="auto"/>
            <w:tcBorders>
              <w:top w:val="nil"/>
              <w:left w:val="nil"/>
              <w:bottom w:val="nil"/>
              <w:right w:val="nil"/>
            </w:tcBorders>
            <w:shd w:val="clear" w:color="auto" w:fill="auto"/>
            <w:noWrap/>
            <w:vAlign w:val="center"/>
          </w:tcPr>
          <w:p w14:paraId="3C95B6F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4.50E-06</w:t>
            </w:r>
          </w:p>
        </w:tc>
        <w:tc>
          <w:tcPr>
            <w:tcW w:w="0" w:type="auto"/>
            <w:tcBorders>
              <w:top w:val="nil"/>
              <w:left w:val="nil"/>
              <w:bottom w:val="nil"/>
              <w:right w:val="nil"/>
            </w:tcBorders>
            <w:shd w:val="clear" w:color="auto" w:fill="auto"/>
            <w:noWrap/>
            <w:vAlign w:val="center"/>
          </w:tcPr>
          <w:p w14:paraId="569A007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6.08E-11</w:t>
            </w:r>
          </w:p>
        </w:tc>
        <w:tc>
          <w:tcPr>
            <w:tcW w:w="0" w:type="auto"/>
            <w:tcBorders>
              <w:top w:val="nil"/>
              <w:left w:val="nil"/>
              <w:bottom w:val="nil"/>
              <w:right w:val="nil"/>
            </w:tcBorders>
            <w:shd w:val="clear" w:color="auto" w:fill="auto"/>
            <w:noWrap/>
            <w:vAlign w:val="center"/>
          </w:tcPr>
          <w:p w14:paraId="6D10DF6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4.50E-06</w:t>
            </w:r>
          </w:p>
        </w:tc>
        <w:tc>
          <w:tcPr>
            <w:tcW w:w="0" w:type="auto"/>
            <w:tcBorders>
              <w:top w:val="nil"/>
              <w:left w:val="nil"/>
              <w:bottom w:val="nil"/>
              <w:right w:val="nil"/>
            </w:tcBorders>
            <w:shd w:val="clear" w:color="auto" w:fill="auto"/>
            <w:noWrap/>
            <w:vAlign w:val="center"/>
          </w:tcPr>
          <w:p w14:paraId="3B5723C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0.525</w:t>
            </w:r>
          </w:p>
        </w:tc>
        <w:tc>
          <w:tcPr>
            <w:tcW w:w="0" w:type="auto"/>
            <w:tcBorders>
              <w:top w:val="nil"/>
              <w:left w:val="nil"/>
              <w:bottom w:val="nil"/>
              <w:right w:val="nil"/>
            </w:tcBorders>
            <w:shd w:val="clear" w:color="auto" w:fill="auto"/>
            <w:noWrap/>
            <w:vAlign w:val="center"/>
          </w:tcPr>
          <w:p w14:paraId="1905179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40665732" w14:textId="77777777">
        <w:trPr>
          <w:cantSplit/>
        </w:trPr>
        <w:tc>
          <w:tcPr>
            <w:tcW w:w="0" w:type="auto"/>
            <w:tcBorders>
              <w:top w:val="nil"/>
              <w:left w:val="nil"/>
              <w:bottom w:val="nil"/>
              <w:right w:val="nil"/>
            </w:tcBorders>
            <w:shd w:val="clear" w:color="auto" w:fill="auto"/>
            <w:noWrap/>
            <w:vAlign w:val="center"/>
          </w:tcPr>
          <w:p w14:paraId="1E28854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Archaeosporomycetes</w:t>
            </w:r>
          </w:p>
        </w:tc>
        <w:tc>
          <w:tcPr>
            <w:tcW w:w="0" w:type="auto"/>
            <w:tcBorders>
              <w:top w:val="nil"/>
              <w:left w:val="nil"/>
              <w:bottom w:val="nil"/>
              <w:right w:val="nil"/>
            </w:tcBorders>
            <w:shd w:val="clear" w:color="auto" w:fill="auto"/>
            <w:noWrap/>
            <w:vAlign w:val="center"/>
          </w:tcPr>
          <w:p w14:paraId="138E239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4.59E-06</w:t>
            </w:r>
          </w:p>
        </w:tc>
        <w:tc>
          <w:tcPr>
            <w:tcW w:w="0" w:type="auto"/>
            <w:tcBorders>
              <w:top w:val="nil"/>
              <w:left w:val="nil"/>
              <w:bottom w:val="nil"/>
              <w:right w:val="nil"/>
            </w:tcBorders>
            <w:shd w:val="clear" w:color="auto" w:fill="auto"/>
            <w:noWrap/>
            <w:vAlign w:val="center"/>
          </w:tcPr>
          <w:p w14:paraId="4EF89BD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6.33E-11</w:t>
            </w:r>
          </w:p>
        </w:tc>
        <w:tc>
          <w:tcPr>
            <w:tcW w:w="0" w:type="auto"/>
            <w:tcBorders>
              <w:top w:val="nil"/>
              <w:left w:val="nil"/>
              <w:bottom w:val="nil"/>
              <w:right w:val="nil"/>
            </w:tcBorders>
            <w:shd w:val="clear" w:color="auto" w:fill="auto"/>
            <w:noWrap/>
            <w:vAlign w:val="center"/>
          </w:tcPr>
          <w:p w14:paraId="3280741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4.59E-06</w:t>
            </w:r>
          </w:p>
        </w:tc>
        <w:tc>
          <w:tcPr>
            <w:tcW w:w="0" w:type="auto"/>
            <w:tcBorders>
              <w:top w:val="nil"/>
              <w:left w:val="nil"/>
              <w:bottom w:val="nil"/>
              <w:right w:val="nil"/>
            </w:tcBorders>
            <w:shd w:val="clear" w:color="auto" w:fill="auto"/>
            <w:noWrap/>
            <w:vAlign w:val="center"/>
          </w:tcPr>
          <w:p w14:paraId="04F21AB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6.44E-04</w:t>
            </w:r>
          </w:p>
        </w:tc>
        <w:tc>
          <w:tcPr>
            <w:tcW w:w="0" w:type="auto"/>
            <w:tcBorders>
              <w:top w:val="nil"/>
              <w:left w:val="nil"/>
              <w:bottom w:val="nil"/>
              <w:right w:val="nil"/>
            </w:tcBorders>
            <w:shd w:val="clear" w:color="auto" w:fill="auto"/>
            <w:noWrap/>
            <w:vAlign w:val="center"/>
          </w:tcPr>
          <w:p w14:paraId="56F7336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1.24E-06</w:t>
            </w:r>
          </w:p>
        </w:tc>
        <w:tc>
          <w:tcPr>
            <w:tcW w:w="0" w:type="auto"/>
            <w:tcBorders>
              <w:top w:val="nil"/>
              <w:left w:val="nil"/>
              <w:bottom w:val="nil"/>
              <w:right w:val="nil"/>
            </w:tcBorders>
            <w:shd w:val="clear" w:color="auto" w:fill="auto"/>
            <w:noWrap/>
            <w:vAlign w:val="center"/>
          </w:tcPr>
          <w:p w14:paraId="647B98E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6.44E-04</w:t>
            </w:r>
          </w:p>
        </w:tc>
        <w:tc>
          <w:tcPr>
            <w:tcW w:w="0" w:type="auto"/>
            <w:tcBorders>
              <w:top w:val="nil"/>
              <w:left w:val="nil"/>
              <w:bottom w:val="nil"/>
              <w:right w:val="nil"/>
            </w:tcBorders>
            <w:shd w:val="clear" w:color="auto" w:fill="auto"/>
            <w:noWrap/>
            <w:vAlign w:val="center"/>
          </w:tcPr>
          <w:p w14:paraId="74A5053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0.550</w:t>
            </w:r>
          </w:p>
        </w:tc>
        <w:tc>
          <w:tcPr>
            <w:tcW w:w="0" w:type="auto"/>
            <w:tcBorders>
              <w:top w:val="nil"/>
              <w:left w:val="nil"/>
              <w:bottom w:val="nil"/>
              <w:right w:val="nil"/>
            </w:tcBorders>
            <w:shd w:val="clear" w:color="auto" w:fill="auto"/>
            <w:noWrap/>
            <w:vAlign w:val="center"/>
          </w:tcPr>
          <w:p w14:paraId="79C61D7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6A9D3C62" w14:textId="77777777">
        <w:trPr>
          <w:cantSplit/>
        </w:trPr>
        <w:tc>
          <w:tcPr>
            <w:tcW w:w="0" w:type="auto"/>
            <w:tcBorders>
              <w:top w:val="nil"/>
              <w:left w:val="nil"/>
              <w:bottom w:val="nil"/>
              <w:right w:val="nil"/>
            </w:tcBorders>
            <w:shd w:val="clear" w:color="auto" w:fill="auto"/>
            <w:noWrap/>
            <w:vAlign w:val="center"/>
          </w:tcPr>
          <w:p w14:paraId="312BECB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Pezizomycetes</w:t>
            </w:r>
          </w:p>
        </w:tc>
        <w:tc>
          <w:tcPr>
            <w:tcW w:w="0" w:type="auto"/>
            <w:tcBorders>
              <w:top w:val="nil"/>
              <w:left w:val="nil"/>
              <w:bottom w:val="nil"/>
              <w:right w:val="nil"/>
            </w:tcBorders>
            <w:shd w:val="clear" w:color="auto" w:fill="auto"/>
            <w:noWrap/>
            <w:vAlign w:val="center"/>
          </w:tcPr>
          <w:p w14:paraId="7D24C9E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9.56E-06</w:t>
            </w:r>
          </w:p>
        </w:tc>
        <w:tc>
          <w:tcPr>
            <w:tcW w:w="0" w:type="auto"/>
            <w:tcBorders>
              <w:top w:val="nil"/>
              <w:left w:val="nil"/>
              <w:bottom w:val="nil"/>
              <w:right w:val="nil"/>
            </w:tcBorders>
            <w:shd w:val="clear" w:color="auto" w:fill="auto"/>
            <w:noWrap/>
            <w:vAlign w:val="center"/>
          </w:tcPr>
          <w:p w14:paraId="076256D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2.74E-10</w:t>
            </w:r>
          </w:p>
        </w:tc>
        <w:tc>
          <w:tcPr>
            <w:tcW w:w="0" w:type="auto"/>
            <w:tcBorders>
              <w:top w:val="nil"/>
              <w:left w:val="nil"/>
              <w:bottom w:val="nil"/>
              <w:right w:val="nil"/>
            </w:tcBorders>
            <w:shd w:val="clear" w:color="auto" w:fill="auto"/>
            <w:noWrap/>
            <w:vAlign w:val="center"/>
          </w:tcPr>
          <w:p w14:paraId="62AA71A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9.56E-06</w:t>
            </w:r>
          </w:p>
        </w:tc>
        <w:tc>
          <w:tcPr>
            <w:tcW w:w="0" w:type="auto"/>
            <w:tcBorders>
              <w:top w:val="nil"/>
              <w:left w:val="nil"/>
              <w:bottom w:val="nil"/>
              <w:right w:val="nil"/>
            </w:tcBorders>
            <w:shd w:val="clear" w:color="auto" w:fill="auto"/>
            <w:noWrap/>
            <w:vAlign w:val="center"/>
          </w:tcPr>
          <w:p w14:paraId="3FD74E6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6.30E-04</w:t>
            </w:r>
          </w:p>
        </w:tc>
        <w:tc>
          <w:tcPr>
            <w:tcW w:w="0" w:type="auto"/>
            <w:tcBorders>
              <w:top w:val="nil"/>
              <w:left w:val="nil"/>
              <w:bottom w:val="nil"/>
              <w:right w:val="nil"/>
            </w:tcBorders>
            <w:shd w:val="clear" w:color="auto" w:fill="auto"/>
            <w:noWrap/>
            <w:vAlign w:val="center"/>
          </w:tcPr>
          <w:p w14:paraId="41E71EA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1.19E-06</w:t>
            </w:r>
          </w:p>
        </w:tc>
        <w:tc>
          <w:tcPr>
            <w:tcW w:w="0" w:type="auto"/>
            <w:tcBorders>
              <w:top w:val="nil"/>
              <w:left w:val="nil"/>
              <w:bottom w:val="nil"/>
              <w:right w:val="nil"/>
            </w:tcBorders>
            <w:shd w:val="clear" w:color="auto" w:fill="auto"/>
            <w:noWrap/>
            <w:vAlign w:val="center"/>
          </w:tcPr>
          <w:p w14:paraId="5A90D69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6.30E-04</w:t>
            </w:r>
          </w:p>
        </w:tc>
        <w:tc>
          <w:tcPr>
            <w:tcW w:w="0" w:type="auto"/>
            <w:tcBorders>
              <w:top w:val="nil"/>
              <w:left w:val="nil"/>
              <w:bottom w:val="nil"/>
              <w:right w:val="nil"/>
            </w:tcBorders>
            <w:shd w:val="clear" w:color="auto" w:fill="auto"/>
            <w:noWrap/>
            <w:vAlign w:val="center"/>
          </w:tcPr>
          <w:p w14:paraId="0184855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0.582</w:t>
            </w:r>
          </w:p>
        </w:tc>
        <w:tc>
          <w:tcPr>
            <w:tcW w:w="0" w:type="auto"/>
            <w:tcBorders>
              <w:top w:val="nil"/>
              <w:left w:val="nil"/>
              <w:bottom w:val="nil"/>
              <w:right w:val="nil"/>
            </w:tcBorders>
            <w:shd w:val="clear" w:color="auto" w:fill="auto"/>
            <w:noWrap/>
            <w:vAlign w:val="center"/>
          </w:tcPr>
          <w:p w14:paraId="53FB4BF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3C679561" w14:textId="77777777">
        <w:trPr>
          <w:cantSplit/>
        </w:trPr>
        <w:tc>
          <w:tcPr>
            <w:tcW w:w="0" w:type="auto"/>
            <w:tcBorders>
              <w:top w:val="nil"/>
              <w:left w:val="nil"/>
              <w:bottom w:val="nil"/>
              <w:right w:val="nil"/>
            </w:tcBorders>
            <w:shd w:val="clear" w:color="auto" w:fill="auto"/>
            <w:noWrap/>
            <w:vAlign w:val="center"/>
          </w:tcPr>
          <w:p w14:paraId="2D226D1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GS35</w:t>
            </w:r>
          </w:p>
        </w:tc>
        <w:tc>
          <w:tcPr>
            <w:tcW w:w="0" w:type="auto"/>
            <w:tcBorders>
              <w:top w:val="nil"/>
              <w:left w:val="nil"/>
              <w:bottom w:val="nil"/>
              <w:right w:val="nil"/>
            </w:tcBorders>
            <w:shd w:val="clear" w:color="auto" w:fill="auto"/>
            <w:noWrap/>
            <w:vAlign w:val="center"/>
          </w:tcPr>
          <w:p w14:paraId="1CC0F8D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1.32E-03</w:t>
            </w:r>
          </w:p>
        </w:tc>
        <w:tc>
          <w:tcPr>
            <w:tcW w:w="0" w:type="auto"/>
            <w:tcBorders>
              <w:top w:val="nil"/>
              <w:left w:val="nil"/>
              <w:bottom w:val="nil"/>
              <w:right w:val="nil"/>
            </w:tcBorders>
            <w:shd w:val="clear" w:color="auto" w:fill="auto"/>
            <w:noWrap/>
            <w:vAlign w:val="center"/>
          </w:tcPr>
          <w:p w14:paraId="3217C50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2.73E-06</w:t>
            </w:r>
          </w:p>
        </w:tc>
        <w:tc>
          <w:tcPr>
            <w:tcW w:w="0" w:type="auto"/>
            <w:tcBorders>
              <w:top w:val="nil"/>
              <w:left w:val="nil"/>
              <w:bottom w:val="nil"/>
              <w:right w:val="nil"/>
            </w:tcBorders>
            <w:shd w:val="clear" w:color="auto" w:fill="auto"/>
            <w:noWrap/>
            <w:vAlign w:val="center"/>
          </w:tcPr>
          <w:p w14:paraId="54EF2EE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9.54E-04</w:t>
            </w:r>
          </w:p>
        </w:tc>
        <w:tc>
          <w:tcPr>
            <w:tcW w:w="0" w:type="auto"/>
            <w:tcBorders>
              <w:top w:val="nil"/>
              <w:left w:val="nil"/>
              <w:bottom w:val="nil"/>
              <w:right w:val="nil"/>
            </w:tcBorders>
            <w:shd w:val="clear" w:color="auto" w:fill="auto"/>
            <w:noWrap/>
            <w:vAlign w:val="center"/>
          </w:tcPr>
          <w:p w14:paraId="76E65F8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3.80E-04</w:t>
            </w:r>
          </w:p>
        </w:tc>
        <w:tc>
          <w:tcPr>
            <w:tcW w:w="0" w:type="auto"/>
            <w:tcBorders>
              <w:top w:val="nil"/>
              <w:left w:val="nil"/>
              <w:bottom w:val="nil"/>
              <w:right w:val="nil"/>
            </w:tcBorders>
            <w:shd w:val="clear" w:color="auto" w:fill="auto"/>
            <w:noWrap/>
            <w:vAlign w:val="center"/>
          </w:tcPr>
          <w:p w14:paraId="7EECA10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1.11E-08</w:t>
            </w:r>
          </w:p>
        </w:tc>
        <w:tc>
          <w:tcPr>
            <w:tcW w:w="0" w:type="auto"/>
            <w:tcBorders>
              <w:top w:val="nil"/>
              <w:left w:val="nil"/>
              <w:bottom w:val="nil"/>
              <w:right w:val="nil"/>
            </w:tcBorders>
            <w:shd w:val="clear" w:color="auto" w:fill="auto"/>
            <w:noWrap/>
            <w:vAlign w:val="center"/>
          </w:tcPr>
          <w:p w14:paraId="56EB613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6.08E-05</w:t>
            </w:r>
          </w:p>
        </w:tc>
        <w:tc>
          <w:tcPr>
            <w:tcW w:w="0" w:type="auto"/>
            <w:tcBorders>
              <w:top w:val="nil"/>
              <w:left w:val="nil"/>
              <w:bottom w:val="nil"/>
              <w:right w:val="nil"/>
            </w:tcBorders>
            <w:shd w:val="clear" w:color="auto" w:fill="auto"/>
            <w:noWrap/>
            <w:vAlign w:val="center"/>
          </w:tcPr>
          <w:p w14:paraId="1EFE423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0.608</w:t>
            </w:r>
          </w:p>
        </w:tc>
        <w:tc>
          <w:tcPr>
            <w:tcW w:w="0" w:type="auto"/>
            <w:tcBorders>
              <w:top w:val="nil"/>
              <w:left w:val="nil"/>
              <w:bottom w:val="nil"/>
              <w:right w:val="nil"/>
            </w:tcBorders>
            <w:shd w:val="clear" w:color="auto" w:fill="auto"/>
            <w:noWrap/>
            <w:vAlign w:val="center"/>
          </w:tcPr>
          <w:p w14:paraId="1B3E344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52C898F2" w14:textId="77777777">
        <w:trPr>
          <w:cantSplit/>
        </w:trPr>
        <w:tc>
          <w:tcPr>
            <w:tcW w:w="0" w:type="auto"/>
            <w:tcBorders>
              <w:top w:val="nil"/>
              <w:left w:val="nil"/>
              <w:bottom w:val="nil"/>
              <w:right w:val="nil"/>
            </w:tcBorders>
            <w:shd w:val="clear" w:color="auto" w:fill="auto"/>
            <w:noWrap/>
            <w:vAlign w:val="center"/>
          </w:tcPr>
          <w:p w14:paraId="6CDA761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Malasseziomycetes</w:t>
            </w:r>
          </w:p>
        </w:tc>
        <w:tc>
          <w:tcPr>
            <w:tcW w:w="0" w:type="auto"/>
            <w:tcBorders>
              <w:top w:val="nil"/>
              <w:left w:val="nil"/>
              <w:bottom w:val="nil"/>
              <w:right w:val="nil"/>
            </w:tcBorders>
            <w:shd w:val="clear" w:color="auto" w:fill="auto"/>
            <w:noWrap/>
            <w:vAlign w:val="center"/>
          </w:tcPr>
          <w:p w14:paraId="13F03D2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4.69E-03</w:t>
            </w:r>
          </w:p>
        </w:tc>
        <w:tc>
          <w:tcPr>
            <w:tcW w:w="0" w:type="auto"/>
            <w:tcBorders>
              <w:top w:val="nil"/>
              <w:left w:val="nil"/>
              <w:bottom w:val="nil"/>
              <w:right w:val="nil"/>
            </w:tcBorders>
            <w:shd w:val="clear" w:color="auto" w:fill="auto"/>
            <w:noWrap/>
            <w:vAlign w:val="center"/>
          </w:tcPr>
          <w:p w14:paraId="0265AB1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6.24E-05</w:t>
            </w:r>
          </w:p>
        </w:tc>
        <w:tc>
          <w:tcPr>
            <w:tcW w:w="0" w:type="auto"/>
            <w:tcBorders>
              <w:top w:val="nil"/>
              <w:left w:val="nil"/>
              <w:bottom w:val="nil"/>
              <w:right w:val="nil"/>
            </w:tcBorders>
            <w:shd w:val="clear" w:color="auto" w:fill="auto"/>
            <w:noWrap/>
            <w:vAlign w:val="center"/>
          </w:tcPr>
          <w:p w14:paraId="1161B9F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4.56E-03</w:t>
            </w:r>
          </w:p>
        </w:tc>
        <w:tc>
          <w:tcPr>
            <w:tcW w:w="0" w:type="auto"/>
            <w:tcBorders>
              <w:top w:val="nil"/>
              <w:left w:val="nil"/>
              <w:bottom w:val="nil"/>
              <w:right w:val="nil"/>
            </w:tcBorders>
            <w:shd w:val="clear" w:color="auto" w:fill="auto"/>
            <w:noWrap/>
            <w:vAlign w:val="center"/>
          </w:tcPr>
          <w:p w14:paraId="6D2746E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1.13E-03</w:t>
            </w:r>
          </w:p>
        </w:tc>
        <w:tc>
          <w:tcPr>
            <w:tcW w:w="0" w:type="auto"/>
            <w:tcBorders>
              <w:top w:val="nil"/>
              <w:left w:val="nil"/>
              <w:bottom w:val="nil"/>
              <w:right w:val="nil"/>
            </w:tcBorders>
            <w:shd w:val="clear" w:color="auto" w:fill="auto"/>
            <w:noWrap/>
            <w:vAlign w:val="center"/>
          </w:tcPr>
          <w:p w14:paraId="16D8733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2.06E-07</w:t>
            </w:r>
          </w:p>
        </w:tc>
        <w:tc>
          <w:tcPr>
            <w:tcW w:w="0" w:type="auto"/>
            <w:tcBorders>
              <w:top w:val="nil"/>
              <w:left w:val="nil"/>
              <w:bottom w:val="nil"/>
              <w:right w:val="nil"/>
            </w:tcBorders>
            <w:shd w:val="clear" w:color="auto" w:fill="auto"/>
            <w:noWrap/>
            <w:vAlign w:val="center"/>
          </w:tcPr>
          <w:p w14:paraId="08C9210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2.62E-04</w:t>
            </w:r>
          </w:p>
        </w:tc>
        <w:tc>
          <w:tcPr>
            <w:tcW w:w="0" w:type="auto"/>
            <w:tcBorders>
              <w:top w:val="nil"/>
              <w:left w:val="nil"/>
              <w:bottom w:val="nil"/>
              <w:right w:val="nil"/>
            </w:tcBorders>
            <w:shd w:val="clear" w:color="auto" w:fill="auto"/>
            <w:noWrap/>
            <w:vAlign w:val="center"/>
          </w:tcPr>
          <w:p w14:paraId="2705FDA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0.697</w:t>
            </w:r>
          </w:p>
        </w:tc>
        <w:tc>
          <w:tcPr>
            <w:tcW w:w="0" w:type="auto"/>
            <w:tcBorders>
              <w:top w:val="nil"/>
              <w:left w:val="nil"/>
              <w:bottom w:val="nil"/>
              <w:right w:val="nil"/>
            </w:tcBorders>
            <w:shd w:val="clear" w:color="auto" w:fill="auto"/>
            <w:noWrap/>
            <w:vAlign w:val="center"/>
          </w:tcPr>
          <w:p w14:paraId="2BE0311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1F70FB7B" w14:textId="77777777">
        <w:trPr>
          <w:cantSplit/>
        </w:trPr>
        <w:tc>
          <w:tcPr>
            <w:tcW w:w="0" w:type="auto"/>
            <w:tcBorders>
              <w:top w:val="nil"/>
              <w:left w:val="nil"/>
              <w:bottom w:val="nil"/>
              <w:right w:val="nil"/>
            </w:tcBorders>
            <w:shd w:val="clear" w:color="auto" w:fill="auto"/>
            <w:noWrap/>
            <w:vAlign w:val="center"/>
          </w:tcPr>
          <w:p w14:paraId="74A0685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Agaricomycetes</w:t>
            </w:r>
          </w:p>
        </w:tc>
        <w:tc>
          <w:tcPr>
            <w:tcW w:w="0" w:type="auto"/>
            <w:tcBorders>
              <w:top w:val="nil"/>
              <w:left w:val="nil"/>
              <w:bottom w:val="nil"/>
              <w:right w:val="nil"/>
            </w:tcBorders>
            <w:shd w:val="clear" w:color="auto" w:fill="auto"/>
            <w:noWrap/>
            <w:vAlign w:val="center"/>
          </w:tcPr>
          <w:p w14:paraId="48CF7EB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1.48E-01</w:t>
            </w:r>
          </w:p>
        </w:tc>
        <w:tc>
          <w:tcPr>
            <w:tcW w:w="0" w:type="auto"/>
            <w:tcBorders>
              <w:top w:val="nil"/>
              <w:left w:val="nil"/>
              <w:bottom w:val="nil"/>
              <w:right w:val="nil"/>
            </w:tcBorders>
            <w:shd w:val="clear" w:color="auto" w:fill="auto"/>
            <w:noWrap/>
            <w:vAlign w:val="center"/>
          </w:tcPr>
          <w:p w14:paraId="5B3CF37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1.49E-02</w:t>
            </w:r>
          </w:p>
        </w:tc>
        <w:tc>
          <w:tcPr>
            <w:tcW w:w="0" w:type="auto"/>
            <w:tcBorders>
              <w:top w:val="nil"/>
              <w:left w:val="nil"/>
              <w:bottom w:val="nil"/>
              <w:right w:val="nil"/>
            </w:tcBorders>
            <w:shd w:val="clear" w:color="auto" w:fill="auto"/>
            <w:noWrap/>
            <w:vAlign w:val="center"/>
          </w:tcPr>
          <w:p w14:paraId="4C54226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7.05E-02</w:t>
            </w:r>
          </w:p>
        </w:tc>
        <w:tc>
          <w:tcPr>
            <w:tcW w:w="0" w:type="auto"/>
            <w:tcBorders>
              <w:top w:val="nil"/>
              <w:left w:val="nil"/>
              <w:bottom w:val="nil"/>
              <w:right w:val="nil"/>
            </w:tcBorders>
            <w:shd w:val="clear" w:color="auto" w:fill="auto"/>
            <w:noWrap/>
            <w:vAlign w:val="center"/>
          </w:tcPr>
          <w:p w14:paraId="52B86F8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9.80E-02</w:t>
            </w:r>
          </w:p>
        </w:tc>
        <w:tc>
          <w:tcPr>
            <w:tcW w:w="0" w:type="auto"/>
            <w:tcBorders>
              <w:top w:val="nil"/>
              <w:left w:val="nil"/>
              <w:bottom w:val="nil"/>
              <w:right w:val="nil"/>
            </w:tcBorders>
            <w:shd w:val="clear" w:color="auto" w:fill="auto"/>
            <w:noWrap/>
            <w:vAlign w:val="center"/>
          </w:tcPr>
          <w:p w14:paraId="089C85E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2.06E-06</w:t>
            </w:r>
          </w:p>
        </w:tc>
        <w:tc>
          <w:tcPr>
            <w:tcW w:w="0" w:type="auto"/>
            <w:tcBorders>
              <w:top w:val="nil"/>
              <w:left w:val="nil"/>
              <w:bottom w:val="nil"/>
              <w:right w:val="nil"/>
            </w:tcBorders>
            <w:shd w:val="clear" w:color="auto" w:fill="auto"/>
            <w:noWrap/>
            <w:vAlign w:val="center"/>
          </w:tcPr>
          <w:p w14:paraId="77C90D2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8.28E-04</w:t>
            </w:r>
          </w:p>
        </w:tc>
        <w:tc>
          <w:tcPr>
            <w:tcW w:w="0" w:type="auto"/>
            <w:tcBorders>
              <w:top w:val="nil"/>
              <w:left w:val="nil"/>
              <w:bottom w:val="nil"/>
              <w:right w:val="nil"/>
            </w:tcBorders>
            <w:shd w:val="clear" w:color="auto" w:fill="auto"/>
            <w:noWrap/>
            <w:vAlign w:val="center"/>
          </w:tcPr>
          <w:p w14:paraId="7709CFF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0.719</w:t>
            </w:r>
          </w:p>
        </w:tc>
        <w:tc>
          <w:tcPr>
            <w:tcW w:w="0" w:type="auto"/>
            <w:tcBorders>
              <w:top w:val="nil"/>
              <w:left w:val="nil"/>
              <w:bottom w:val="nil"/>
              <w:right w:val="nil"/>
            </w:tcBorders>
            <w:shd w:val="clear" w:color="auto" w:fill="auto"/>
            <w:noWrap/>
            <w:vAlign w:val="center"/>
          </w:tcPr>
          <w:p w14:paraId="4E7CA91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367CE14A" w14:textId="77777777">
        <w:trPr>
          <w:cantSplit/>
        </w:trPr>
        <w:tc>
          <w:tcPr>
            <w:tcW w:w="0" w:type="auto"/>
            <w:tcBorders>
              <w:top w:val="nil"/>
              <w:left w:val="nil"/>
              <w:bottom w:val="nil"/>
              <w:right w:val="nil"/>
            </w:tcBorders>
            <w:shd w:val="clear" w:color="auto" w:fill="auto"/>
            <w:noWrap/>
            <w:vAlign w:val="center"/>
          </w:tcPr>
          <w:p w14:paraId="4C6C62C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Mortierellomycetes</w:t>
            </w:r>
          </w:p>
        </w:tc>
        <w:tc>
          <w:tcPr>
            <w:tcW w:w="0" w:type="auto"/>
            <w:tcBorders>
              <w:top w:val="nil"/>
              <w:left w:val="nil"/>
              <w:bottom w:val="nil"/>
              <w:right w:val="nil"/>
            </w:tcBorders>
            <w:shd w:val="clear" w:color="auto" w:fill="auto"/>
            <w:noWrap/>
            <w:vAlign w:val="center"/>
          </w:tcPr>
          <w:p w14:paraId="7515E52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1.34E-02</w:t>
            </w:r>
          </w:p>
        </w:tc>
        <w:tc>
          <w:tcPr>
            <w:tcW w:w="0" w:type="auto"/>
            <w:tcBorders>
              <w:top w:val="nil"/>
              <w:left w:val="nil"/>
              <w:bottom w:val="nil"/>
              <w:right w:val="nil"/>
            </w:tcBorders>
            <w:shd w:val="clear" w:color="auto" w:fill="auto"/>
            <w:noWrap/>
            <w:vAlign w:val="center"/>
          </w:tcPr>
          <w:p w14:paraId="6405BF5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9.20E-05</w:t>
            </w:r>
          </w:p>
        </w:tc>
        <w:tc>
          <w:tcPr>
            <w:tcW w:w="0" w:type="auto"/>
            <w:tcBorders>
              <w:top w:val="nil"/>
              <w:left w:val="nil"/>
              <w:bottom w:val="nil"/>
              <w:right w:val="nil"/>
            </w:tcBorders>
            <w:shd w:val="clear" w:color="auto" w:fill="auto"/>
            <w:noWrap/>
            <w:vAlign w:val="center"/>
          </w:tcPr>
          <w:p w14:paraId="4B8B790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5.54E-03</w:t>
            </w:r>
          </w:p>
        </w:tc>
        <w:tc>
          <w:tcPr>
            <w:tcW w:w="0" w:type="auto"/>
            <w:tcBorders>
              <w:top w:val="nil"/>
              <w:left w:val="nil"/>
              <w:bottom w:val="nil"/>
              <w:right w:val="nil"/>
            </w:tcBorders>
            <w:shd w:val="clear" w:color="auto" w:fill="auto"/>
            <w:noWrap/>
            <w:vAlign w:val="center"/>
          </w:tcPr>
          <w:p w14:paraId="40AFC3E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2.07E-02</w:t>
            </w:r>
          </w:p>
        </w:tc>
        <w:tc>
          <w:tcPr>
            <w:tcW w:w="0" w:type="auto"/>
            <w:tcBorders>
              <w:top w:val="nil"/>
              <w:left w:val="nil"/>
              <w:bottom w:val="nil"/>
              <w:right w:val="nil"/>
            </w:tcBorders>
            <w:shd w:val="clear" w:color="auto" w:fill="auto"/>
            <w:noWrap/>
            <w:vAlign w:val="center"/>
          </w:tcPr>
          <w:p w14:paraId="31FA9EF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2.74E-04</w:t>
            </w:r>
          </w:p>
        </w:tc>
        <w:tc>
          <w:tcPr>
            <w:tcW w:w="0" w:type="auto"/>
            <w:tcBorders>
              <w:top w:val="nil"/>
              <w:left w:val="nil"/>
              <w:bottom w:val="nil"/>
              <w:right w:val="nil"/>
            </w:tcBorders>
            <w:shd w:val="clear" w:color="auto" w:fill="auto"/>
            <w:noWrap/>
            <w:vAlign w:val="center"/>
          </w:tcPr>
          <w:p w14:paraId="76B1A98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9.56E-03</w:t>
            </w:r>
          </w:p>
        </w:tc>
        <w:tc>
          <w:tcPr>
            <w:tcW w:w="0" w:type="auto"/>
            <w:tcBorders>
              <w:top w:val="nil"/>
              <w:left w:val="nil"/>
              <w:bottom w:val="nil"/>
              <w:right w:val="nil"/>
            </w:tcBorders>
            <w:shd w:val="clear" w:color="auto" w:fill="auto"/>
            <w:noWrap/>
            <w:vAlign w:val="center"/>
          </w:tcPr>
          <w:p w14:paraId="18C239B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0.728</w:t>
            </w:r>
          </w:p>
        </w:tc>
        <w:tc>
          <w:tcPr>
            <w:tcW w:w="0" w:type="auto"/>
            <w:tcBorders>
              <w:top w:val="nil"/>
              <w:left w:val="nil"/>
              <w:bottom w:val="nil"/>
              <w:right w:val="nil"/>
            </w:tcBorders>
            <w:shd w:val="clear" w:color="auto" w:fill="auto"/>
            <w:noWrap/>
            <w:vAlign w:val="center"/>
          </w:tcPr>
          <w:p w14:paraId="6E2C59C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20D726AD" w14:textId="77777777">
        <w:trPr>
          <w:cantSplit/>
        </w:trPr>
        <w:tc>
          <w:tcPr>
            <w:tcW w:w="0" w:type="auto"/>
            <w:tcBorders>
              <w:top w:val="nil"/>
              <w:left w:val="nil"/>
              <w:bottom w:val="nil"/>
              <w:right w:val="nil"/>
            </w:tcBorders>
            <w:shd w:val="clear" w:color="auto" w:fill="auto"/>
            <w:noWrap/>
            <w:vAlign w:val="center"/>
          </w:tcPr>
          <w:p w14:paraId="6FDB9E2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Microbotryomycetes</w:t>
            </w:r>
          </w:p>
        </w:tc>
        <w:tc>
          <w:tcPr>
            <w:tcW w:w="0" w:type="auto"/>
            <w:tcBorders>
              <w:top w:val="nil"/>
              <w:left w:val="nil"/>
              <w:bottom w:val="nil"/>
              <w:right w:val="nil"/>
            </w:tcBorders>
            <w:shd w:val="clear" w:color="auto" w:fill="auto"/>
            <w:noWrap/>
            <w:vAlign w:val="center"/>
          </w:tcPr>
          <w:p w14:paraId="574E7EC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4.05E-03</w:t>
            </w:r>
          </w:p>
        </w:tc>
        <w:tc>
          <w:tcPr>
            <w:tcW w:w="0" w:type="auto"/>
            <w:tcBorders>
              <w:top w:val="nil"/>
              <w:left w:val="nil"/>
              <w:bottom w:val="nil"/>
              <w:right w:val="nil"/>
            </w:tcBorders>
            <w:shd w:val="clear" w:color="auto" w:fill="auto"/>
            <w:noWrap/>
            <w:vAlign w:val="center"/>
          </w:tcPr>
          <w:p w14:paraId="79627F0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2.90E-05</w:t>
            </w:r>
          </w:p>
        </w:tc>
        <w:tc>
          <w:tcPr>
            <w:tcW w:w="0" w:type="auto"/>
            <w:tcBorders>
              <w:top w:val="nil"/>
              <w:left w:val="nil"/>
              <w:bottom w:val="nil"/>
              <w:right w:val="nil"/>
            </w:tcBorders>
            <w:shd w:val="clear" w:color="auto" w:fill="auto"/>
            <w:noWrap/>
            <w:vAlign w:val="center"/>
          </w:tcPr>
          <w:p w14:paraId="52AFBDC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3.11E-03</w:t>
            </w:r>
          </w:p>
        </w:tc>
        <w:tc>
          <w:tcPr>
            <w:tcW w:w="0" w:type="auto"/>
            <w:tcBorders>
              <w:top w:val="nil"/>
              <w:left w:val="nil"/>
              <w:bottom w:val="nil"/>
              <w:right w:val="nil"/>
            </w:tcBorders>
            <w:shd w:val="clear" w:color="auto" w:fill="auto"/>
            <w:noWrap/>
            <w:vAlign w:val="center"/>
          </w:tcPr>
          <w:p w14:paraId="3B1068E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6.60E-03</w:t>
            </w:r>
          </w:p>
        </w:tc>
        <w:tc>
          <w:tcPr>
            <w:tcW w:w="0" w:type="auto"/>
            <w:tcBorders>
              <w:top w:val="nil"/>
              <w:left w:val="nil"/>
              <w:bottom w:val="nil"/>
              <w:right w:val="nil"/>
            </w:tcBorders>
            <w:shd w:val="clear" w:color="auto" w:fill="auto"/>
            <w:noWrap/>
            <w:vAlign w:val="center"/>
          </w:tcPr>
          <w:p w14:paraId="7F95A8E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2.30E-05</w:t>
            </w:r>
          </w:p>
        </w:tc>
        <w:tc>
          <w:tcPr>
            <w:tcW w:w="0" w:type="auto"/>
            <w:tcBorders>
              <w:top w:val="nil"/>
              <w:left w:val="nil"/>
              <w:bottom w:val="nil"/>
              <w:right w:val="nil"/>
            </w:tcBorders>
            <w:shd w:val="clear" w:color="auto" w:fill="auto"/>
            <w:noWrap/>
            <w:vAlign w:val="center"/>
          </w:tcPr>
          <w:p w14:paraId="2B7CB1B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2.77E-03</w:t>
            </w:r>
          </w:p>
        </w:tc>
        <w:tc>
          <w:tcPr>
            <w:tcW w:w="0" w:type="auto"/>
            <w:tcBorders>
              <w:top w:val="nil"/>
              <w:left w:val="nil"/>
              <w:bottom w:val="nil"/>
              <w:right w:val="nil"/>
            </w:tcBorders>
            <w:shd w:val="clear" w:color="auto" w:fill="auto"/>
            <w:noWrap/>
            <w:vAlign w:val="center"/>
          </w:tcPr>
          <w:p w14:paraId="69BA2AD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0.745</w:t>
            </w:r>
          </w:p>
        </w:tc>
        <w:tc>
          <w:tcPr>
            <w:tcW w:w="0" w:type="auto"/>
            <w:tcBorders>
              <w:top w:val="nil"/>
              <w:left w:val="nil"/>
              <w:bottom w:val="nil"/>
              <w:right w:val="nil"/>
            </w:tcBorders>
            <w:shd w:val="clear" w:color="auto" w:fill="auto"/>
            <w:noWrap/>
            <w:vAlign w:val="center"/>
          </w:tcPr>
          <w:p w14:paraId="260B76B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0E488092" w14:textId="77777777">
        <w:trPr>
          <w:cantSplit/>
        </w:trPr>
        <w:tc>
          <w:tcPr>
            <w:tcW w:w="0" w:type="auto"/>
            <w:tcBorders>
              <w:top w:val="nil"/>
              <w:left w:val="nil"/>
              <w:bottom w:val="nil"/>
              <w:right w:val="nil"/>
            </w:tcBorders>
            <w:shd w:val="clear" w:color="auto" w:fill="auto"/>
            <w:noWrap/>
            <w:vAlign w:val="center"/>
          </w:tcPr>
          <w:p w14:paraId="78F3718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Leotiomycetes</w:t>
            </w:r>
          </w:p>
        </w:tc>
        <w:tc>
          <w:tcPr>
            <w:tcW w:w="0" w:type="auto"/>
            <w:tcBorders>
              <w:top w:val="nil"/>
              <w:left w:val="nil"/>
              <w:bottom w:val="nil"/>
              <w:right w:val="nil"/>
            </w:tcBorders>
            <w:shd w:val="clear" w:color="auto" w:fill="auto"/>
            <w:noWrap/>
            <w:vAlign w:val="center"/>
          </w:tcPr>
          <w:p w14:paraId="2E57D24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3.14E-02</w:t>
            </w:r>
          </w:p>
        </w:tc>
        <w:tc>
          <w:tcPr>
            <w:tcW w:w="0" w:type="auto"/>
            <w:tcBorders>
              <w:top w:val="nil"/>
              <w:left w:val="nil"/>
              <w:bottom w:val="nil"/>
              <w:right w:val="nil"/>
            </w:tcBorders>
            <w:shd w:val="clear" w:color="auto" w:fill="auto"/>
            <w:noWrap/>
            <w:vAlign w:val="center"/>
          </w:tcPr>
          <w:p w14:paraId="7A2A3C6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5.55E-04</w:t>
            </w:r>
          </w:p>
        </w:tc>
        <w:tc>
          <w:tcPr>
            <w:tcW w:w="0" w:type="auto"/>
            <w:tcBorders>
              <w:top w:val="nil"/>
              <w:left w:val="nil"/>
              <w:bottom w:val="nil"/>
              <w:right w:val="nil"/>
            </w:tcBorders>
            <w:shd w:val="clear" w:color="auto" w:fill="auto"/>
            <w:noWrap/>
            <w:vAlign w:val="center"/>
          </w:tcPr>
          <w:p w14:paraId="415C93D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1.36E-02</w:t>
            </w:r>
          </w:p>
        </w:tc>
        <w:tc>
          <w:tcPr>
            <w:tcW w:w="0" w:type="auto"/>
            <w:tcBorders>
              <w:top w:val="nil"/>
              <w:left w:val="nil"/>
              <w:bottom w:val="nil"/>
              <w:right w:val="nil"/>
            </w:tcBorders>
            <w:shd w:val="clear" w:color="auto" w:fill="auto"/>
            <w:noWrap/>
            <w:vAlign w:val="center"/>
          </w:tcPr>
          <w:p w14:paraId="179F5C3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2.38E-02</w:t>
            </w:r>
          </w:p>
        </w:tc>
        <w:tc>
          <w:tcPr>
            <w:tcW w:w="0" w:type="auto"/>
            <w:tcBorders>
              <w:top w:val="nil"/>
              <w:left w:val="nil"/>
              <w:bottom w:val="nil"/>
              <w:right w:val="nil"/>
            </w:tcBorders>
            <w:shd w:val="clear" w:color="auto" w:fill="auto"/>
            <w:noWrap/>
            <w:vAlign w:val="center"/>
          </w:tcPr>
          <w:p w14:paraId="57A1990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9.55E-06</w:t>
            </w:r>
          </w:p>
        </w:tc>
        <w:tc>
          <w:tcPr>
            <w:tcW w:w="0" w:type="auto"/>
            <w:tcBorders>
              <w:top w:val="nil"/>
              <w:left w:val="nil"/>
              <w:bottom w:val="nil"/>
              <w:right w:val="nil"/>
            </w:tcBorders>
            <w:shd w:val="clear" w:color="auto" w:fill="auto"/>
            <w:noWrap/>
            <w:vAlign w:val="center"/>
          </w:tcPr>
          <w:p w14:paraId="6D785C5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1.78E-03</w:t>
            </w:r>
          </w:p>
        </w:tc>
        <w:tc>
          <w:tcPr>
            <w:tcW w:w="0" w:type="auto"/>
            <w:tcBorders>
              <w:top w:val="nil"/>
              <w:left w:val="nil"/>
              <w:bottom w:val="nil"/>
              <w:right w:val="nil"/>
            </w:tcBorders>
            <w:shd w:val="clear" w:color="auto" w:fill="auto"/>
            <w:noWrap/>
            <w:vAlign w:val="center"/>
          </w:tcPr>
          <w:p w14:paraId="3D7C25D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0.774</w:t>
            </w:r>
          </w:p>
        </w:tc>
        <w:tc>
          <w:tcPr>
            <w:tcW w:w="0" w:type="auto"/>
            <w:tcBorders>
              <w:top w:val="nil"/>
              <w:left w:val="nil"/>
              <w:bottom w:val="nil"/>
              <w:right w:val="nil"/>
            </w:tcBorders>
            <w:shd w:val="clear" w:color="auto" w:fill="auto"/>
            <w:noWrap/>
            <w:vAlign w:val="center"/>
          </w:tcPr>
          <w:p w14:paraId="5EC3881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6A824A5C" w14:textId="77777777">
        <w:trPr>
          <w:cantSplit/>
        </w:trPr>
        <w:tc>
          <w:tcPr>
            <w:tcW w:w="0" w:type="auto"/>
            <w:tcBorders>
              <w:top w:val="nil"/>
              <w:left w:val="nil"/>
              <w:bottom w:val="nil"/>
              <w:right w:val="nil"/>
            </w:tcBorders>
            <w:shd w:val="clear" w:color="auto" w:fill="auto"/>
            <w:noWrap/>
            <w:vAlign w:val="center"/>
          </w:tcPr>
          <w:p w14:paraId="0E792CF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Sordariomycetes</w:t>
            </w:r>
          </w:p>
        </w:tc>
        <w:tc>
          <w:tcPr>
            <w:tcW w:w="0" w:type="auto"/>
            <w:tcBorders>
              <w:top w:val="nil"/>
              <w:left w:val="nil"/>
              <w:bottom w:val="nil"/>
              <w:right w:val="nil"/>
            </w:tcBorders>
            <w:shd w:val="clear" w:color="auto" w:fill="auto"/>
            <w:noWrap/>
            <w:vAlign w:val="center"/>
          </w:tcPr>
          <w:p w14:paraId="59BDF37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1.98E-01</w:t>
            </w:r>
          </w:p>
        </w:tc>
        <w:tc>
          <w:tcPr>
            <w:tcW w:w="0" w:type="auto"/>
            <w:tcBorders>
              <w:top w:val="nil"/>
              <w:left w:val="nil"/>
              <w:bottom w:val="nil"/>
              <w:right w:val="nil"/>
            </w:tcBorders>
            <w:shd w:val="clear" w:color="auto" w:fill="auto"/>
            <w:noWrap/>
            <w:vAlign w:val="center"/>
          </w:tcPr>
          <w:p w14:paraId="6731F4D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2.24E-02</w:t>
            </w:r>
          </w:p>
        </w:tc>
        <w:tc>
          <w:tcPr>
            <w:tcW w:w="0" w:type="auto"/>
            <w:tcBorders>
              <w:top w:val="nil"/>
              <w:left w:val="nil"/>
              <w:bottom w:val="nil"/>
              <w:right w:val="nil"/>
            </w:tcBorders>
            <w:shd w:val="clear" w:color="auto" w:fill="auto"/>
            <w:noWrap/>
            <w:vAlign w:val="center"/>
          </w:tcPr>
          <w:p w14:paraId="028BE44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8.64E-02</w:t>
            </w:r>
          </w:p>
        </w:tc>
        <w:tc>
          <w:tcPr>
            <w:tcW w:w="0" w:type="auto"/>
            <w:tcBorders>
              <w:top w:val="nil"/>
              <w:left w:val="nil"/>
              <w:bottom w:val="nil"/>
              <w:right w:val="nil"/>
            </w:tcBorders>
            <w:shd w:val="clear" w:color="auto" w:fill="auto"/>
            <w:noWrap/>
            <w:vAlign w:val="center"/>
          </w:tcPr>
          <w:p w14:paraId="4BC16CC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1.51E-01</w:t>
            </w:r>
          </w:p>
        </w:tc>
        <w:tc>
          <w:tcPr>
            <w:tcW w:w="0" w:type="auto"/>
            <w:tcBorders>
              <w:top w:val="nil"/>
              <w:left w:val="nil"/>
              <w:bottom w:val="nil"/>
              <w:right w:val="nil"/>
            </w:tcBorders>
            <w:shd w:val="clear" w:color="auto" w:fill="auto"/>
            <w:noWrap/>
            <w:vAlign w:val="center"/>
          </w:tcPr>
          <w:p w14:paraId="567616B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1.17E-04</w:t>
            </w:r>
          </w:p>
        </w:tc>
        <w:tc>
          <w:tcPr>
            <w:tcW w:w="0" w:type="auto"/>
            <w:tcBorders>
              <w:top w:val="nil"/>
              <w:left w:val="nil"/>
              <w:bottom w:val="nil"/>
              <w:right w:val="nil"/>
            </w:tcBorders>
            <w:shd w:val="clear" w:color="auto" w:fill="auto"/>
            <w:noWrap/>
            <w:vAlign w:val="center"/>
          </w:tcPr>
          <w:p w14:paraId="0B52127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6.24E-03</w:t>
            </w:r>
          </w:p>
        </w:tc>
        <w:tc>
          <w:tcPr>
            <w:tcW w:w="0" w:type="auto"/>
            <w:tcBorders>
              <w:top w:val="nil"/>
              <w:left w:val="nil"/>
              <w:bottom w:val="nil"/>
              <w:right w:val="nil"/>
            </w:tcBorders>
            <w:shd w:val="clear" w:color="auto" w:fill="auto"/>
            <w:noWrap/>
            <w:vAlign w:val="center"/>
          </w:tcPr>
          <w:p w14:paraId="669C457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0.779</w:t>
            </w:r>
          </w:p>
        </w:tc>
        <w:tc>
          <w:tcPr>
            <w:tcW w:w="0" w:type="auto"/>
            <w:tcBorders>
              <w:top w:val="nil"/>
              <w:left w:val="nil"/>
              <w:bottom w:val="nil"/>
              <w:right w:val="nil"/>
            </w:tcBorders>
            <w:shd w:val="clear" w:color="auto" w:fill="auto"/>
            <w:noWrap/>
            <w:vAlign w:val="center"/>
          </w:tcPr>
          <w:p w14:paraId="1421A9F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0.974</w:t>
            </w:r>
          </w:p>
        </w:tc>
      </w:tr>
      <w:tr w:rsidR="00E545BD" w14:paraId="1011E5F8" w14:textId="77777777">
        <w:trPr>
          <w:cantSplit/>
        </w:trPr>
        <w:tc>
          <w:tcPr>
            <w:tcW w:w="0" w:type="auto"/>
            <w:tcBorders>
              <w:top w:val="nil"/>
              <w:left w:val="nil"/>
              <w:bottom w:val="nil"/>
              <w:right w:val="nil"/>
            </w:tcBorders>
            <w:shd w:val="clear" w:color="auto" w:fill="auto"/>
            <w:noWrap/>
            <w:vAlign w:val="center"/>
          </w:tcPr>
          <w:p w14:paraId="236B9F4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Dothideomycetes</w:t>
            </w:r>
          </w:p>
        </w:tc>
        <w:tc>
          <w:tcPr>
            <w:tcW w:w="0" w:type="auto"/>
            <w:tcBorders>
              <w:top w:val="nil"/>
              <w:left w:val="nil"/>
              <w:bottom w:val="nil"/>
              <w:right w:val="nil"/>
            </w:tcBorders>
            <w:shd w:val="clear" w:color="auto" w:fill="auto"/>
            <w:noWrap/>
            <w:vAlign w:val="center"/>
          </w:tcPr>
          <w:p w14:paraId="72C9A02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2.93E-02</w:t>
            </w:r>
          </w:p>
        </w:tc>
        <w:tc>
          <w:tcPr>
            <w:tcW w:w="0" w:type="auto"/>
            <w:tcBorders>
              <w:top w:val="nil"/>
              <w:left w:val="nil"/>
              <w:bottom w:val="nil"/>
              <w:right w:val="nil"/>
            </w:tcBorders>
            <w:shd w:val="clear" w:color="auto" w:fill="auto"/>
            <w:noWrap/>
            <w:vAlign w:val="center"/>
          </w:tcPr>
          <w:p w14:paraId="3C112D8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1.07E-03</w:t>
            </w:r>
          </w:p>
        </w:tc>
        <w:tc>
          <w:tcPr>
            <w:tcW w:w="0" w:type="auto"/>
            <w:tcBorders>
              <w:top w:val="nil"/>
              <w:left w:val="nil"/>
              <w:bottom w:val="nil"/>
              <w:right w:val="nil"/>
            </w:tcBorders>
            <w:shd w:val="clear" w:color="auto" w:fill="auto"/>
            <w:noWrap/>
            <w:vAlign w:val="center"/>
          </w:tcPr>
          <w:p w14:paraId="7A0CE44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1.89E-02</w:t>
            </w:r>
          </w:p>
        </w:tc>
        <w:tc>
          <w:tcPr>
            <w:tcW w:w="0" w:type="auto"/>
            <w:tcBorders>
              <w:top w:val="nil"/>
              <w:left w:val="nil"/>
              <w:bottom w:val="nil"/>
              <w:right w:val="nil"/>
            </w:tcBorders>
            <w:shd w:val="clear" w:color="auto" w:fill="auto"/>
            <w:noWrap/>
            <w:vAlign w:val="center"/>
          </w:tcPr>
          <w:p w14:paraId="5B9DFC7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3.80E-02</w:t>
            </w:r>
          </w:p>
        </w:tc>
        <w:tc>
          <w:tcPr>
            <w:tcW w:w="0" w:type="auto"/>
            <w:tcBorders>
              <w:top w:val="nil"/>
              <w:left w:val="nil"/>
              <w:bottom w:val="nil"/>
              <w:right w:val="nil"/>
            </w:tcBorders>
            <w:shd w:val="clear" w:color="auto" w:fill="auto"/>
            <w:noWrap/>
            <w:vAlign w:val="center"/>
          </w:tcPr>
          <w:p w14:paraId="56EA38B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1.92E-03</w:t>
            </w:r>
          </w:p>
        </w:tc>
        <w:tc>
          <w:tcPr>
            <w:tcW w:w="0" w:type="auto"/>
            <w:tcBorders>
              <w:top w:val="nil"/>
              <w:left w:val="nil"/>
              <w:bottom w:val="nil"/>
              <w:right w:val="nil"/>
            </w:tcBorders>
            <w:shd w:val="clear" w:color="auto" w:fill="auto"/>
            <w:noWrap/>
            <w:vAlign w:val="center"/>
          </w:tcPr>
          <w:p w14:paraId="728EB12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2.53E-02</w:t>
            </w:r>
          </w:p>
        </w:tc>
        <w:tc>
          <w:tcPr>
            <w:tcW w:w="0" w:type="auto"/>
            <w:tcBorders>
              <w:top w:val="nil"/>
              <w:left w:val="nil"/>
              <w:bottom w:val="nil"/>
              <w:right w:val="nil"/>
            </w:tcBorders>
            <w:shd w:val="clear" w:color="auto" w:fill="auto"/>
            <w:noWrap/>
            <w:vAlign w:val="center"/>
          </w:tcPr>
          <w:p w14:paraId="672E010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0.865</w:t>
            </w:r>
          </w:p>
        </w:tc>
        <w:tc>
          <w:tcPr>
            <w:tcW w:w="0" w:type="auto"/>
            <w:tcBorders>
              <w:top w:val="nil"/>
              <w:left w:val="nil"/>
              <w:bottom w:val="nil"/>
              <w:right w:val="nil"/>
            </w:tcBorders>
            <w:shd w:val="clear" w:color="auto" w:fill="auto"/>
            <w:noWrap/>
            <w:vAlign w:val="center"/>
          </w:tcPr>
          <w:p w14:paraId="6AE937E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0.987</w:t>
            </w:r>
          </w:p>
        </w:tc>
      </w:tr>
      <w:tr w:rsidR="00E545BD" w14:paraId="15110F3D" w14:textId="77777777">
        <w:trPr>
          <w:cantSplit/>
        </w:trPr>
        <w:tc>
          <w:tcPr>
            <w:tcW w:w="0" w:type="auto"/>
            <w:tcBorders>
              <w:top w:val="nil"/>
              <w:left w:val="nil"/>
              <w:bottom w:val="nil"/>
              <w:right w:val="nil"/>
            </w:tcBorders>
            <w:shd w:val="clear" w:color="auto" w:fill="auto"/>
            <w:noWrap/>
            <w:vAlign w:val="center"/>
          </w:tcPr>
          <w:p w14:paraId="19B0212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Rhizophydiomycetes</w:t>
            </w:r>
          </w:p>
        </w:tc>
        <w:tc>
          <w:tcPr>
            <w:tcW w:w="0" w:type="auto"/>
            <w:tcBorders>
              <w:top w:val="nil"/>
              <w:left w:val="nil"/>
              <w:bottom w:val="nil"/>
              <w:right w:val="nil"/>
            </w:tcBorders>
            <w:shd w:val="clear" w:color="auto" w:fill="auto"/>
            <w:noWrap/>
            <w:vAlign w:val="center"/>
          </w:tcPr>
          <w:p w14:paraId="14F4A8A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2.65E-03</w:t>
            </w:r>
          </w:p>
        </w:tc>
        <w:tc>
          <w:tcPr>
            <w:tcW w:w="0" w:type="auto"/>
            <w:tcBorders>
              <w:top w:val="nil"/>
              <w:left w:val="nil"/>
              <w:bottom w:val="nil"/>
              <w:right w:val="nil"/>
            </w:tcBorders>
            <w:shd w:val="clear" w:color="auto" w:fill="auto"/>
            <w:noWrap/>
            <w:vAlign w:val="center"/>
          </w:tcPr>
          <w:p w14:paraId="08F65C6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4.27E-06</w:t>
            </w:r>
          </w:p>
        </w:tc>
        <w:tc>
          <w:tcPr>
            <w:tcW w:w="0" w:type="auto"/>
            <w:tcBorders>
              <w:top w:val="nil"/>
              <w:left w:val="nil"/>
              <w:bottom w:val="nil"/>
              <w:right w:val="nil"/>
            </w:tcBorders>
            <w:shd w:val="clear" w:color="auto" w:fill="auto"/>
            <w:noWrap/>
            <w:vAlign w:val="center"/>
          </w:tcPr>
          <w:p w14:paraId="6E4346B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1.19E-03</w:t>
            </w:r>
          </w:p>
        </w:tc>
        <w:tc>
          <w:tcPr>
            <w:tcW w:w="0" w:type="auto"/>
            <w:tcBorders>
              <w:top w:val="nil"/>
              <w:left w:val="nil"/>
              <w:bottom w:val="nil"/>
              <w:right w:val="nil"/>
            </w:tcBorders>
            <w:shd w:val="clear" w:color="auto" w:fill="auto"/>
            <w:noWrap/>
            <w:vAlign w:val="center"/>
          </w:tcPr>
          <w:p w14:paraId="25FD956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2.19E-03</w:t>
            </w:r>
          </w:p>
        </w:tc>
        <w:tc>
          <w:tcPr>
            <w:tcW w:w="0" w:type="auto"/>
            <w:tcBorders>
              <w:top w:val="nil"/>
              <w:left w:val="nil"/>
              <w:bottom w:val="nil"/>
              <w:right w:val="nil"/>
            </w:tcBorders>
            <w:shd w:val="clear" w:color="auto" w:fill="auto"/>
            <w:noWrap/>
            <w:vAlign w:val="center"/>
          </w:tcPr>
          <w:p w14:paraId="0C597B0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9.18E-06</w:t>
            </w:r>
          </w:p>
        </w:tc>
        <w:tc>
          <w:tcPr>
            <w:tcW w:w="0" w:type="auto"/>
            <w:tcBorders>
              <w:top w:val="nil"/>
              <w:left w:val="nil"/>
              <w:bottom w:val="nil"/>
              <w:right w:val="nil"/>
            </w:tcBorders>
            <w:shd w:val="clear" w:color="auto" w:fill="auto"/>
            <w:noWrap/>
            <w:vAlign w:val="center"/>
          </w:tcPr>
          <w:p w14:paraId="5FD21AA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1.75E-03</w:t>
            </w:r>
          </w:p>
        </w:tc>
        <w:tc>
          <w:tcPr>
            <w:tcW w:w="0" w:type="auto"/>
            <w:tcBorders>
              <w:top w:val="nil"/>
              <w:left w:val="nil"/>
              <w:bottom w:val="nil"/>
              <w:right w:val="nil"/>
            </w:tcBorders>
            <w:shd w:val="clear" w:color="auto" w:fill="auto"/>
            <w:noWrap/>
            <w:vAlign w:val="center"/>
          </w:tcPr>
          <w:p w14:paraId="1A565C3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0.883</w:t>
            </w:r>
          </w:p>
        </w:tc>
        <w:tc>
          <w:tcPr>
            <w:tcW w:w="0" w:type="auto"/>
            <w:tcBorders>
              <w:top w:val="nil"/>
              <w:left w:val="nil"/>
              <w:bottom w:val="nil"/>
              <w:right w:val="nil"/>
            </w:tcBorders>
            <w:shd w:val="clear" w:color="auto" w:fill="auto"/>
            <w:noWrap/>
            <w:vAlign w:val="center"/>
          </w:tcPr>
          <w:p w14:paraId="7E1C0C4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0.987</w:t>
            </w:r>
          </w:p>
        </w:tc>
      </w:tr>
      <w:tr w:rsidR="00E545BD" w14:paraId="6E8CBE22" w14:textId="77777777">
        <w:trPr>
          <w:cantSplit/>
        </w:trPr>
        <w:tc>
          <w:tcPr>
            <w:tcW w:w="0" w:type="auto"/>
            <w:tcBorders>
              <w:top w:val="nil"/>
              <w:left w:val="nil"/>
              <w:bottom w:val="single" w:sz="4" w:space="0" w:color="auto"/>
              <w:right w:val="nil"/>
            </w:tcBorders>
            <w:shd w:val="clear" w:color="auto" w:fill="auto"/>
            <w:noWrap/>
            <w:vAlign w:val="center"/>
          </w:tcPr>
          <w:p w14:paraId="4A82573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Cystobasidiomycetes</w:t>
            </w:r>
          </w:p>
        </w:tc>
        <w:tc>
          <w:tcPr>
            <w:tcW w:w="0" w:type="auto"/>
            <w:tcBorders>
              <w:top w:val="nil"/>
              <w:left w:val="nil"/>
              <w:bottom w:val="single" w:sz="4" w:space="0" w:color="auto"/>
              <w:right w:val="nil"/>
            </w:tcBorders>
            <w:shd w:val="clear" w:color="auto" w:fill="auto"/>
            <w:noWrap/>
            <w:vAlign w:val="center"/>
          </w:tcPr>
          <w:p w14:paraId="05590B2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6.98E-04</w:t>
            </w:r>
          </w:p>
        </w:tc>
        <w:tc>
          <w:tcPr>
            <w:tcW w:w="0" w:type="auto"/>
            <w:tcBorders>
              <w:top w:val="nil"/>
              <w:left w:val="nil"/>
              <w:bottom w:val="single" w:sz="4" w:space="0" w:color="auto"/>
              <w:right w:val="nil"/>
            </w:tcBorders>
            <w:shd w:val="clear" w:color="auto" w:fill="auto"/>
            <w:noWrap/>
            <w:vAlign w:val="center"/>
          </w:tcPr>
          <w:p w14:paraId="440DFB7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1.46E-06</w:t>
            </w:r>
          </w:p>
        </w:tc>
        <w:tc>
          <w:tcPr>
            <w:tcW w:w="0" w:type="auto"/>
            <w:tcBorders>
              <w:top w:val="nil"/>
              <w:left w:val="nil"/>
              <w:bottom w:val="single" w:sz="4" w:space="0" w:color="auto"/>
              <w:right w:val="nil"/>
            </w:tcBorders>
            <w:shd w:val="clear" w:color="auto" w:fill="auto"/>
            <w:noWrap/>
            <w:vAlign w:val="center"/>
          </w:tcPr>
          <w:p w14:paraId="6775AAD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6.98E-04</w:t>
            </w:r>
          </w:p>
        </w:tc>
        <w:tc>
          <w:tcPr>
            <w:tcW w:w="0" w:type="auto"/>
            <w:tcBorders>
              <w:top w:val="nil"/>
              <w:left w:val="nil"/>
              <w:bottom w:val="single" w:sz="4" w:space="0" w:color="auto"/>
              <w:right w:val="nil"/>
            </w:tcBorders>
            <w:shd w:val="clear" w:color="auto" w:fill="auto"/>
            <w:noWrap/>
            <w:vAlign w:val="center"/>
          </w:tcPr>
          <w:p w14:paraId="282828C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8.55E-04</w:t>
            </w:r>
          </w:p>
        </w:tc>
        <w:tc>
          <w:tcPr>
            <w:tcW w:w="0" w:type="auto"/>
            <w:tcBorders>
              <w:top w:val="nil"/>
              <w:left w:val="nil"/>
              <w:bottom w:val="single" w:sz="4" w:space="0" w:color="auto"/>
              <w:right w:val="nil"/>
            </w:tcBorders>
            <w:shd w:val="clear" w:color="auto" w:fill="auto"/>
            <w:noWrap/>
            <w:vAlign w:val="center"/>
          </w:tcPr>
          <w:p w14:paraId="27B0AA3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2.19E-06</w:t>
            </w:r>
          </w:p>
        </w:tc>
        <w:tc>
          <w:tcPr>
            <w:tcW w:w="0" w:type="auto"/>
            <w:tcBorders>
              <w:top w:val="nil"/>
              <w:left w:val="nil"/>
              <w:bottom w:val="single" w:sz="4" w:space="0" w:color="auto"/>
              <w:right w:val="nil"/>
            </w:tcBorders>
            <w:shd w:val="clear" w:color="auto" w:fill="auto"/>
            <w:noWrap/>
            <w:vAlign w:val="center"/>
          </w:tcPr>
          <w:p w14:paraId="3F7DDC1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8.55E-04</w:t>
            </w:r>
          </w:p>
        </w:tc>
        <w:tc>
          <w:tcPr>
            <w:tcW w:w="0" w:type="auto"/>
            <w:tcBorders>
              <w:top w:val="nil"/>
              <w:left w:val="nil"/>
              <w:bottom w:val="single" w:sz="4" w:space="0" w:color="auto"/>
              <w:right w:val="nil"/>
            </w:tcBorders>
            <w:shd w:val="clear" w:color="auto" w:fill="auto"/>
            <w:noWrap/>
            <w:vAlign w:val="center"/>
          </w:tcPr>
          <w:p w14:paraId="5A7214D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0.908</w:t>
            </w:r>
          </w:p>
        </w:tc>
        <w:tc>
          <w:tcPr>
            <w:tcW w:w="0" w:type="auto"/>
            <w:tcBorders>
              <w:top w:val="nil"/>
              <w:left w:val="nil"/>
              <w:bottom w:val="single" w:sz="4" w:space="0" w:color="auto"/>
              <w:right w:val="nil"/>
            </w:tcBorders>
            <w:shd w:val="clear" w:color="auto" w:fill="auto"/>
            <w:noWrap/>
            <w:vAlign w:val="center"/>
          </w:tcPr>
          <w:p w14:paraId="65970AF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0.987</w:t>
            </w:r>
          </w:p>
        </w:tc>
      </w:tr>
    </w:tbl>
    <w:p w14:paraId="286709BA" w14:textId="77777777" w:rsidR="00E545BD" w:rsidRDefault="00000000">
      <w:pPr>
        <w:widowControl/>
        <w:jc w:val="left"/>
        <w:rPr>
          <w:rFonts w:ascii="Times New Roman" w:hAnsi="Times New Roman"/>
          <w:b/>
          <w:sz w:val="22"/>
          <w:szCs w:val="22"/>
        </w:rPr>
      </w:pPr>
      <w:r>
        <w:rPr>
          <w:rFonts w:ascii="Times New Roman" w:eastAsia="SimSun" w:hAnsi="Times New Roman" w:cs="Times New Roman" w:hint="eastAsia"/>
          <w:color w:val="000000"/>
          <w:kern w:val="0"/>
          <w:sz w:val="16"/>
          <w:szCs w:val="16"/>
        </w:rPr>
        <w:t>Note: P value less than 0.05 means significant difference. C (Control) VS TA (acetamiprid treated).</w:t>
      </w:r>
    </w:p>
    <w:p w14:paraId="13ECE34A" w14:textId="77777777" w:rsidR="00E545BD" w:rsidRDefault="00E545BD">
      <w:pPr>
        <w:widowControl/>
        <w:adjustRightInd w:val="0"/>
        <w:snapToGrid w:val="0"/>
        <w:spacing w:line="276" w:lineRule="auto"/>
        <w:jc w:val="left"/>
        <w:rPr>
          <w:rFonts w:ascii="Times New Roman" w:eastAsia="SimSun" w:hAnsi="Times New Roman" w:cs="Times New Roman"/>
          <w:color w:val="000000"/>
          <w:kern w:val="0"/>
          <w:sz w:val="16"/>
          <w:szCs w:val="16"/>
        </w:rPr>
      </w:pPr>
    </w:p>
    <w:p w14:paraId="01D842A3" w14:textId="77777777" w:rsidR="00E545BD" w:rsidRDefault="00000000">
      <w:pPr>
        <w:widowControl/>
        <w:jc w:val="left"/>
        <w:rPr>
          <w:rFonts w:ascii="Times New Roman" w:hAnsi="Times New Roman"/>
          <w:sz w:val="22"/>
          <w:szCs w:val="22"/>
        </w:rPr>
      </w:pPr>
      <w:r>
        <w:rPr>
          <w:rFonts w:ascii="Times New Roman" w:hAnsi="Times New Roman" w:hint="eastAsia"/>
          <w:sz w:val="22"/>
          <w:szCs w:val="22"/>
        </w:rPr>
        <w:lastRenderedPageBreak/>
        <w:t>Table S8 Metastats statistical result at class taxonomy level of gut fungal microbiota</w:t>
      </w:r>
    </w:p>
    <w:tbl>
      <w:tblPr>
        <w:tblW w:w="0" w:type="auto"/>
        <w:tblLook w:val="04A0" w:firstRow="1" w:lastRow="0" w:firstColumn="1" w:lastColumn="0" w:noHBand="0" w:noVBand="1"/>
      </w:tblPr>
      <w:tblGrid>
        <w:gridCol w:w="1638"/>
        <w:gridCol w:w="844"/>
        <w:gridCol w:w="844"/>
        <w:gridCol w:w="844"/>
        <w:gridCol w:w="844"/>
        <w:gridCol w:w="844"/>
        <w:gridCol w:w="844"/>
        <w:gridCol w:w="692"/>
        <w:gridCol w:w="719"/>
      </w:tblGrid>
      <w:tr w:rsidR="00E545BD" w14:paraId="1574C7C8" w14:textId="77777777">
        <w:tc>
          <w:tcPr>
            <w:tcW w:w="0" w:type="auto"/>
            <w:tcBorders>
              <w:top w:val="single" w:sz="4" w:space="0" w:color="auto"/>
              <w:left w:val="nil"/>
              <w:bottom w:val="single" w:sz="4" w:space="0" w:color="auto"/>
              <w:right w:val="nil"/>
            </w:tcBorders>
            <w:shd w:val="clear" w:color="auto" w:fill="auto"/>
            <w:noWrap/>
            <w:vAlign w:val="center"/>
          </w:tcPr>
          <w:p w14:paraId="608115E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class</w:t>
            </w:r>
          </w:p>
        </w:tc>
        <w:tc>
          <w:tcPr>
            <w:tcW w:w="0" w:type="auto"/>
            <w:tcBorders>
              <w:top w:val="single" w:sz="4" w:space="0" w:color="auto"/>
              <w:left w:val="nil"/>
              <w:bottom w:val="single" w:sz="4" w:space="0" w:color="auto"/>
              <w:right w:val="nil"/>
            </w:tcBorders>
            <w:shd w:val="clear" w:color="auto" w:fill="auto"/>
            <w:noWrap/>
            <w:vAlign w:val="center"/>
          </w:tcPr>
          <w:p w14:paraId="5331D24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395BCCD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0" w:type="auto"/>
            <w:tcBorders>
              <w:top w:val="single" w:sz="4" w:space="0" w:color="auto"/>
              <w:left w:val="nil"/>
              <w:bottom w:val="single" w:sz="4" w:space="0" w:color="auto"/>
              <w:right w:val="nil"/>
            </w:tcBorders>
            <w:shd w:val="clear" w:color="auto" w:fill="auto"/>
            <w:noWrap/>
            <w:vAlign w:val="center"/>
          </w:tcPr>
          <w:p w14:paraId="11CE746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3853750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0" w:type="auto"/>
            <w:tcBorders>
              <w:top w:val="single" w:sz="4" w:space="0" w:color="auto"/>
              <w:left w:val="nil"/>
              <w:bottom w:val="single" w:sz="4" w:space="0" w:color="auto"/>
              <w:right w:val="nil"/>
            </w:tcBorders>
            <w:shd w:val="clear" w:color="auto" w:fill="auto"/>
            <w:noWrap/>
            <w:vAlign w:val="center"/>
          </w:tcPr>
          <w:p w14:paraId="74BD1B1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15C5AFE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(TA)</w:t>
            </w:r>
          </w:p>
        </w:tc>
        <w:tc>
          <w:tcPr>
            <w:tcW w:w="0" w:type="auto"/>
            <w:tcBorders>
              <w:top w:val="single" w:sz="4" w:space="0" w:color="auto"/>
              <w:left w:val="nil"/>
              <w:bottom w:val="single" w:sz="4" w:space="0" w:color="auto"/>
              <w:right w:val="nil"/>
            </w:tcBorders>
            <w:shd w:val="clear" w:color="auto" w:fill="auto"/>
            <w:noWrap/>
            <w:vAlign w:val="center"/>
          </w:tcPr>
          <w:p w14:paraId="5BFAFE1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46F3E21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left w:val="nil"/>
              <w:bottom w:val="single" w:sz="4" w:space="0" w:color="auto"/>
              <w:right w:val="nil"/>
            </w:tcBorders>
            <w:shd w:val="clear" w:color="auto" w:fill="auto"/>
            <w:noWrap/>
            <w:vAlign w:val="center"/>
          </w:tcPr>
          <w:p w14:paraId="1535B61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489693F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left w:val="nil"/>
              <w:bottom w:val="single" w:sz="4" w:space="0" w:color="auto"/>
              <w:right w:val="nil"/>
            </w:tcBorders>
            <w:shd w:val="clear" w:color="auto" w:fill="auto"/>
            <w:noWrap/>
            <w:vAlign w:val="center"/>
          </w:tcPr>
          <w:p w14:paraId="53B7A39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470B42B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left w:val="nil"/>
              <w:bottom w:val="single" w:sz="4" w:space="0" w:color="auto"/>
              <w:right w:val="nil"/>
            </w:tcBorders>
            <w:shd w:val="clear" w:color="auto" w:fill="auto"/>
            <w:noWrap/>
            <w:vAlign w:val="center"/>
          </w:tcPr>
          <w:p w14:paraId="160BAAD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 value</w:t>
            </w:r>
          </w:p>
        </w:tc>
        <w:tc>
          <w:tcPr>
            <w:tcW w:w="0" w:type="auto"/>
            <w:tcBorders>
              <w:top w:val="single" w:sz="4" w:space="0" w:color="auto"/>
              <w:left w:val="nil"/>
              <w:bottom w:val="single" w:sz="4" w:space="0" w:color="auto"/>
              <w:right w:val="nil"/>
            </w:tcBorders>
            <w:shd w:val="clear" w:color="auto" w:fill="auto"/>
            <w:noWrap/>
            <w:vAlign w:val="center"/>
          </w:tcPr>
          <w:p w14:paraId="58A6E38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Q value</w:t>
            </w:r>
          </w:p>
        </w:tc>
      </w:tr>
      <w:tr w:rsidR="00E545BD" w14:paraId="08A1026E" w14:textId="77777777">
        <w:tc>
          <w:tcPr>
            <w:tcW w:w="0" w:type="auto"/>
            <w:tcBorders>
              <w:top w:val="single" w:sz="4" w:space="0" w:color="auto"/>
              <w:left w:val="nil"/>
              <w:bottom w:val="nil"/>
              <w:right w:val="nil"/>
            </w:tcBorders>
            <w:shd w:val="clear" w:color="auto" w:fill="auto"/>
            <w:noWrap/>
            <w:vAlign w:val="center"/>
          </w:tcPr>
          <w:p w14:paraId="3C210D8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Malasseziomycetes</w:t>
            </w:r>
          </w:p>
        </w:tc>
        <w:tc>
          <w:tcPr>
            <w:tcW w:w="0" w:type="auto"/>
            <w:tcBorders>
              <w:top w:val="single" w:sz="4" w:space="0" w:color="auto"/>
              <w:left w:val="nil"/>
              <w:bottom w:val="nil"/>
              <w:right w:val="nil"/>
            </w:tcBorders>
            <w:shd w:val="clear" w:color="auto" w:fill="auto"/>
            <w:noWrap/>
            <w:vAlign w:val="center"/>
          </w:tcPr>
          <w:p w14:paraId="5B111E5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1.13E-03</w:t>
            </w:r>
          </w:p>
        </w:tc>
        <w:tc>
          <w:tcPr>
            <w:tcW w:w="0" w:type="auto"/>
            <w:tcBorders>
              <w:top w:val="single" w:sz="4" w:space="0" w:color="auto"/>
              <w:left w:val="nil"/>
              <w:bottom w:val="nil"/>
              <w:right w:val="nil"/>
            </w:tcBorders>
            <w:shd w:val="clear" w:color="auto" w:fill="auto"/>
            <w:noWrap/>
            <w:vAlign w:val="center"/>
          </w:tcPr>
          <w:p w14:paraId="3AC65DE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2.06E-07</w:t>
            </w:r>
          </w:p>
        </w:tc>
        <w:tc>
          <w:tcPr>
            <w:tcW w:w="0" w:type="auto"/>
            <w:tcBorders>
              <w:top w:val="single" w:sz="4" w:space="0" w:color="auto"/>
              <w:left w:val="nil"/>
              <w:bottom w:val="nil"/>
              <w:right w:val="nil"/>
            </w:tcBorders>
            <w:shd w:val="clear" w:color="auto" w:fill="auto"/>
            <w:noWrap/>
            <w:vAlign w:val="center"/>
          </w:tcPr>
          <w:p w14:paraId="670C4BE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2.62E-04</w:t>
            </w:r>
          </w:p>
        </w:tc>
        <w:tc>
          <w:tcPr>
            <w:tcW w:w="0" w:type="auto"/>
            <w:tcBorders>
              <w:top w:val="single" w:sz="4" w:space="0" w:color="auto"/>
              <w:left w:val="nil"/>
              <w:bottom w:val="nil"/>
              <w:right w:val="nil"/>
            </w:tcBorders>
            <w:shd w:val="clear" w:color="auto" w:fill="auto"/>
            <w:noWrap/>
            <w:vAlign w:val="center"/>
          </w:tcPr>
          <w:p w14:paraId="5DC84AC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6.96E-05</w:t>
            </w:r>
          </w:p>
        </w:tc>
        <w:tc>
          <w:tcPr>
            <w:tcW w:w="0" w:type="auto"/>
            <w:tcBorders>
              <w:top w:val="single" w:sz="4" w:space="0" w:color="auto"/>
              <w:left w:val="nil"/>
              <w:bottom w:val="nil"/>
              <w:right w:val="nil"/>
            </w:tcBorders>
            <w:shd w:val="clear" w:color="auto" w:fill="auto"/>
            <w:noWrap/>
            <w:vAlign w:val="center"/>
          </w:tcPr>
          <w:p w14:paraId="67E9DC8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3.02E-09</w:t>
            </w:r>
          </w:p>
        </w:tc>
        <w:tc>
          <w:tcPr>
            <w:tcW w:w="0" w:type="auto"/>
            <w:tcBorders>
              <w:top w:val="single" w:sz="4" w:space="0" w:color="auto"/>
              <w:left w:val="nil"/>
              <w:bottom w:val="nil"/>
              <w:right w:val="nil"/>
            </w:tcBorders>
            <w:shd w:val="clear" w:color="auto" w:fill="auto"/>
            <w:noWrap/>
            <w:vAlign w:val="center"/>
          </w:tcPr>
          <w:p w14:paraId="11BD38C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3.17E-05</w:t>
            </w:r>
          </w:p>
        </w:tc>
        <w:tc>
          <w:tcPr>
            <w:tcW w:w="0" w:type="auto"/>
            <w:tcBorders>
              <w:top w:val="single" w:sz="4" w:space="0" w:color="auto"/>
              <w:left w:val="nil"/>
              <w:bottom w:val="nil"/>
              <w:right w:val="nil"/>
            </w:tcBorders>
            <w:shd w:val="clear" w:color="auto" w:fill="auto"/>
            <w:noWrap/>
            <w:vAlign w:val="center"/>
          </w:tcPr>
          <w:p w14:paraId="2336E93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0.005</w:t>
            </w:r>
          </w:p>
        </w:tc>
        <w:tc>
          <w:tcPr>
            <w:tcW w:w="0" w:type="auto"/>
            <w:tcBorders>
              <w:top w:val="single" w:sz="4" w:space="0" w:color="auto"/>
              <w:left w:val="nil"/>
              <w:bottom w:val="nil"/>
              <w:right w:val="nil"/>
            </w:tcBorders>
            <w:shd w:val="clear" w:color="auto" w:fill="auto"/>
            <w:noWrap/>
            <w:vAlign w:val="center"/>
          </w:tcPr>
          <w:p w14:paraId="0C9D465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0.119</w:t>
            </w:r>
          </w:p>
        </w:tc>
      </w:tr>
      <w:tr w:rsidR="00E545BD" w14:paraId="20925026" w14:textId="77777777">
        <w:tc>
          <w:tcPr>
            <w:tcW w:w="0" w:type="auto"/>
            <w:tcBorders>
              <w:top w:val="nil"/>
              <w:left w:val="nil"/>
              <w:bottom w:val="nil"/>
              <w:right w:val="nil"/>
            </w:tcBorders>
            <w:shd w:val="clear" w:color="auto" w:fill="auto"/>
            <w:noWrap/>
            <w:vAlign w:val="center"/>
          </w:tcPr>
          <w:p w14:paraId="23E6E29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Chytridiomycetes</w:t>
            </w:r>
          </w:p>
        </w:tc>
        <w:tc>
          <w:tcPr>
            <w:tcW w:w="0" w:type="auto"/>
            <w:tcBorders>
              <w:top w:val="nil"/>
              <w:left w:val="nil"/>
              <w:bottom w:val="nil"/>
              <w:right w:val="nil"/>
            </w:tcBorders>
            <w:shd w:val="clear" w:color="auto" w:fill="auto"/>
            <w:noWrap/>
            <w:vAlign w:val="center"/>
          </w:tcPr>
          <w:p w14:paraId="6B90AB2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5.34E-05</w:t>
            </w:r>
          </w:p>
        </w:tc>
        <w:tc>
          <w:tcPr>
            <w:tcW w:w="0" w:type="auto"/>
            <w:tcBorders>
              <w:top w:val="nil"/>
              <w:left w:val="nil"/>
              <w:bottom w:val="nil"/>
              <w:right w:val="nil"/>
            </w:tcBorders>
            <w:shd w:val="clear" w:color="auto" w:fill="auto"/>
            <w:noWrap/>
            <w:vAlign w:val="center"/>
          </w:tcPr>
          <w:p w14:paraId="2801E1C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2.29E-09</w:t>
            </w:r>
          </w:p>
        </w:tc>
        <w:tc>
          <w:tcPr>
            <w:tcW w:w="0" w:type="auto"/>
            <w:tcBorders>
              <w:top w:val="nil"/>
              <w:left w:val="nil"/>
              <w:bottom w:val="nil"/>
              <w:right w:val="nil"/>
            </w:tcBorders>
            <w:shd w:val="clear" w:color="auto" w:fill="auto"/>
            <w:noWrap/>
            <w:vAlign w:val="center"/>
          </w:tcPr>
          <w:p w14:paraId="6B3EC87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2.76E-05</w:t>
            </w:r>
          </w:p>
        </w:tc>
        <w:tc>
          <w:tcPr>
            <w:tcW w:w="0" w:type="auto"/>
            <w:tcBorders>
              <w:top w:val="nil"/>
              <w:left w:val="nil"/>
              <w:bottom w:val="nil"/>
              <w:right w:val="nil"/>
            </w:tcBorders>
            <w:shd w:val="clear" w:color="auto" w:fill="auto"/>
            <w:noWrap/>
            <w:vAlign w:val="center"/>
          </w:tcPr>
          <w:p w14:paraId="629E244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1.90E-04</w:t>
            </w:r>
          </w:p>
        </w:tc>
        <w:tc>
          <w:tcPr>
            <w:tcW w:w="0" w:type="auto"/>
            <w:tcBorders>
              <w:top w:val="nil"/>
              <w:left w:val="nil"/>
              <w:bottom w:val="nil"/>
              <w:right w:val="nil"/>
            </w:tcBorders>
            <w:shd w:val="clear" w:color="auto" w:fill="auto"/>
            <w:noWrap/>
            <w:vAlign w:val="center"/>
          </w:tcPr>
          <w:p w14:paraId="67E35D2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1.52E-09</w:t>
            </w:r>
          </w:p>
        </w:tc>
        <w:tc>
          <w:tcPr>
            <w:tcW w:w="0" w:type="auto"/>
            <w:tcBorders>
              <w:top w:val="nil"/>
              <w:left w:val="nil"/>
              <w:bottom w:val="nil"/>
              <w:right w:val="nil"/>
            </w:tcBorders>
            <w:shd w:val="clear" w:color="auto" w:fill="auto"/>
            <w:noWrap/>
            <w:vAlign w:val="center"/>
          </w:tcPr>
          <w:p w14:paraId="1878E64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2.25E-05</w:t>
            </w:r>
          </w:p>
        </w:tc>
        <w:tc>
          <w:tcPr>
            <w:tcW w:w="0" w:type="auto"/>
            <w:tcBorders>
              <w:top w:val="nil"/>
              <w:left w:val="nil"/>
              <w:bottom w:val="nil"/>
              <w:right w:val="nil"/>
            </w:tcBorders>
            <w:shd w:val="clear" w:color="auto" w:fill="auto"/>
            <w:noWrap/>
            <w:vAlign w:val="center"/>
          </w:tcPr>
          <w:p w14:paraId="7126EE1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0.010</w:t>
            </w:r>
          </w:p>
        </w:tc>
        <w:tc>
          <w:tcPr>
            <w:tcW w:w="0" w:type="auto"/>
            <w:tcBorders>
              <w:top w:val="nil"/>
              <w:left w:val="nil"/>
              <w:bottom w:val="nil"/>
              <w:right w:val="nil"/>
            </w:tcBorders>
            <w:shd w:val="clear" w:color="auto" w:fill="auto"/>
            <w:noWrap/>
            <w:vAlign w:val="center"/>
          </w:tcPr>
          <w:p w14:paraId="7D898A7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0.119</w:t>
            </w:r>
          </w:p>
        </w:tc>
      </w:tr>
      <w:tr w:rsidR="00E545BD" w14:paraId="7900A877" w14:textId="77777777">
        <w:tc>
          <w:tcPr>
            <w:tcW w:w="0" w:type="auto"/>
            <w:tcBorders>
              <w:top w:val="nil"/>
              <w:left w:val="nil"/>
              <w:bottom w:val="nil"/>
              <w:right w:val="nil"/>
            </w:tcBorders>
            <w:shd w:val="clear" w:color="auto" w:fill="auto"/>
            <w:noWrap/>
            <w:vAlign w:val="center"/>
          </w:tcPr>
          <w:p w14:paraId="281995F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Leotiomycetes</w:t>
            </w:r>
          </w:p>
        </w:tc>
        <w:tc>
          <w:tcPr>
            <w:tcW w:w="0" w:type="auto"/>
            <w:tcBorders>
              <w:top w:val="nil"/>
              <w:left w:val="nil"/>
              <w:bottom w:val="nil"/>
              <w:right w:val="nil"/>
            </w:tcBorders>
            <w:shd w:val="clear" w:color="auto" w:fill="auto"/>
            <w:noWrap/>
            <w:vAlign w:val="center"/>
          </w:tcPr>
          <w:p w14:paraId="789A647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2.38E-02</w:t>
            </w:r>
          </w:p>
        </w:tc>
        <w:tc>
          <w:tcPr>
            <w:tcW w:w="0" w:type="auto"/>
            <w:tcBorders>
              <w:top w:val="nil"/>
              <w:left w:val="nil"/>
              <w:bottom w:val="nil"/>
              <w:right w:val="nil"/>
            </w:tcBorders>
            <w:shd w:val="clear" w:color="auto" w:fill="auto"/>
            <w:noWrap/>
            <w:vAlign w:val="center"/>
          </w:tcPr>
          <w:p w14:paraId="560C22B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9.55E-06</w:t>
            </w:r>
          </w:p>
        </w:tc>
        <w:tc>
          <w:tcPr>
            <w:tcW w:w="0" w:type="auto"/>
            <w:tcBorders>
              <w:top w:val="nil"/>
              <w:left w:val="nil"/>
              <w:bottom w:val="nil"/>
              <w:right w:val="nil"/>
            </w:tcBorders>
            <w:shd w:val="clear" w:color="auto" w:fill="auto"/>
            <w:noWrap/>
            <w:vAlign w:val="center"/>
          </w:tcPr>
          <w:p w14:paraId="2A9D5E7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1.78E-03</w:t>
            </w:r>
          </w:p>
        </w:tc>
        <w:tc>
          <w:tcPr>
            <w:tcW w:w="0" w:type="auto"/>
            <w:tcBorders>
              <w:top w:val="nil"/>
              <w:left w:val="nil"/>
              <w:bottom w:val="nil"/>
              <w:right w:val="nil"/>
            </w:tcBorders>
            <w:shd w:val="clear" w:color="auto" w:fill="auto"/>
            <w:noWrap/>
            <w:vAlign w:val="center"/>
          </w:tcPr>
          <w:p w14:paraId="723EB33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1.44E-02</w:t>
            </w:r>
          </w:p>
        </w:tc>
        <w:tc>
          <w:tcPr>
            <w:tcW w:w="0" w:type="auto"/>
            <w:tcBorders>
              <w:top w:val="nil"/>
              <w:left w:val="nil"/>
              <w:bottom w:val="nil"/>
              <w:right w:val="nil"/>
            </w:tcBorders>
            <w:shd w:val="clear" w:color="auto" w:fill="auto"/>
            <w:noWrap/>
            <w:vAlign w:val="center"/>
          </w:tcPr>
          <w:p w14:paraId="6A6EC5C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1.34E-05</w:t>
            </w:r>
          </w:p>
        </w:tc>
        <w:tc>
          <w:tcPr>
            <w:tcW w:w="0" w:type="auto"/>
            <w:tcBorders>
              <w:top w:val="nil"/>
              <w:left w:val="nil"/>
              <w:bottom w:val="nil"/>
              <w:right w:val="nil"/>
            </w:tcBorders>
            <w:shd w:val="clear" w:color="auto" w:fill="auto"/>
            <w:noWrap/>
            <w:vAlign w:val="center"/>
          </w:tcPr>
          <w:p w14:paraId="36A58FE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2.11E-03</w:t>
            </w:r>
          </w:p>
        </w:tc>
        <w:tc>
          <w:tcPr>
            <w:tcW w:w="0" w:type="auto"/>
            <w:tcBorders>
              <w:top w:val="nil"/>
              <w:left w:val="nil"/>
              <w:bottom w:val="nil"/>
              <w:right w:val="nil"/>
            </w:tcBorders>
            <w:shd w:val="clear" w:color="auto" w:fill="auto"/>
            <w:noWrap/>
            <w:vAlign w:val="center"/>
          </w:tcPr>
          <w:p w14:paraId="088E3E0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0.014</w:t>
            </w:r>
          </w:p>
        </w:tc>
        <w:tc>
          <w:tcPr>
            <w:tcW w:w="0" w:type="auto"/>
            <w:tcBorders>
              <w:top w:val="nil"/>
              <w:left w:val="nil"/>
              <w:bottom w:val="nil"/>
              <w:right w:val="nil"/>
            </w:tcBorders>
            <w:shd w:val="clear" w:color="auto" w:fill="auto"/>
            <w:noWrap/>
            <w:vAlign w:val="center"/>
          </w:tcPr>
          <w:p w14:paraId="53EE535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0.119</w:t>
            </w:r>
          </w:p>
        </w:tc>
      </w:tr>
      <w:tr w:rsidR="00E545BD" w14:paraId="46F5014A" w14:textId="77777777">
        <w:tc>
          <w:tcPr>
            <w:tcW w:w="0" w:type="auto"/>
            <w:tcBorders>
              <w:top w:val="nil"/>
              <w:left w:val="nil"/>
              <w:bottom w:val="nil"/>
              <w:right w:val="nil"/>
            </w:tcBorders>
            <w:shd w:val="clear" w:color="auto" w:fill="auto"/>
            <w:noWrap/>
            <w:vAlign w:val="center"/>
          </w:tcPr>
          <w:p w14:paraId="294BD85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Eurotiomycetes</w:t>
            </w:r>
          </w:p>
        </w:tc>
        <w:tc>
          <w:tcPr>
            <w:tcW w:w="0" w:type="auto"/>
            <w:tcBorders>
              <w:top w:val="nil"/>
              <w:left w:val="nil"/>
              <w:bottom w:val="nil"/>
              <w:right w:val="nil"/>
            </w:tcBorders>
            <w:shd w:val="clear" w:color="auto" w:fill="auto"/>
            <w:noWrap/>
            <w:vAlign w:val="center"/>
          </w:tcPr>
          <w:p w14:paraId="5DB745D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1.19E-01</w:t>
            </w:r>
          </w:p>
        </w:tc>
        <w:tc>
          <w:tcPr>
            <w:tcW w:w="0" w:type="auto"/>
            <w:tcBorders>
              <w:top w:val="nil"/>
              <w:left w:val="nil"/>
              <w:bottom w:val="nil"/>
              <w:right w:val="nil"/>
            </w:tcBorders>
            <w:shd w:val="clear" w:color="auto" w:fill="auto"/>
            <w:noWrap/>
            <w:vAlign w:val="center"/>
          </w:tcPr>
          <w:p w14:paraId="5B001B5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2.41E-03</w:t>
            </w:r>
          </w:p>
        </w:tc>
        <w:tc>
          <w:tcPr>
            <w:tcW w:w="0" w:type="auto"/>
            <w:tcBorders>
              <w:top w:val="nil"/>
              <w:left w:val="nil"/>
              <w:bottom w:val="nil"/>
              <w:right w:val="nil"/>
            </w:tcBorders>
            <w:shd w:val="clear" w:color="auto" w:fill="auto"/>
            <w:noWrap/>
            <w:vAlign w:val="center"/>
          </w:tcPr>
          <w:p w14:paraId="2E2562D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2.83E-02</w:t>
            </w:r>
          </w:p>
        </w:tc>
        <w:tc>
          <w:tcPr>
            <w:tcW w:w="0" w:type="auto"/>
            <w:tcBorders>
              <w:top w:val="nil"/>
              <w:left w:val="nil"/>
              <w:bottom w:val="nil"/>
              <w:right w:val="nil"/>
            </w:tcBorders>
            <w:shd w:val="clear" w:color="auto" w:fill="auto"/>
            <w:noWrap/>
            <w:vAlign w:val="center"/>
          </w:tcPr>
          <w:p w14:paraId="6B4EDA6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2.72E-02</w:t>
            </w:r>
          </w:p>
        </w:tc>
        <w:tc>
          <w:tcPr>
            <w:tcW w:w="0" w:type="auto"/>
            <w:tcBorders>
              <w:top w:val="nil"/>
              <w:left w:val="nil"/>
              <w:bottom w:val="nil"/>
              <w:right w:val="nil"/>
            </w:tcBorders>
            <w:shd w:val="clear" w:color="auto" w:fill="auto"/>
            <w:noWrap/>
            <w:vAlign w:val="center"/>
          </w:tcPr>
          <w:p w14:paraId="4B1E8A7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5.68E-05</w:t>
            </w:r>
          </w:p>
        </w:tc>
        <w:tc>
          <w:tcPr>
            <w:tcW w:w="0" w:type="auto"/>
            <w:tcBorders>
              <w:top w:val="nil"/>
              <w:left w:val="nil"/>
              <w:bottom w:val="nil"/>
              <w:right w:val="nil"/>
            </w:tcBorders>
            <w:shd w:val="clear" w:color="auto" w:fill="auto"/>
            <w:noWrap/>
            <w:vAlign w:val="center"/>
          </w:tcPr>
          <w:p w14:paraId="6DB4109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4.35E-03</w:t>
            </w:r>
          </w:p>
        </w:tc>
        <w:tc>
          <w:tcPr>
            <w:tcW w:w="0" w:type="auto"/>
            <w:tcBorders>
              <w:top w:val="nil"/>
              <w:left w:val="nil"/>
              <w:bottom w:val="nil"/>
              <w:right w:val="nil"/>
            </w:tcBorders>
            <w:shd w:val="clear" w:color="auto" w:fill="auto"/>
            <w:noWrap/>
            <w:vAlign w:val="center"/>
          </w:tcPr>
          <w:p w14:paraId="2FEC49C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0.024</w:t>
            </w:r>
          </w:p>
        </w:tc>
        <w:tc>
          <w:tcPr>
            <w:tcW w:w="0" w:type="auto"/>
            <w:tcBorders>
              <w:top w:val="nil"/>
              <w:left w:val="nil"/>
              <w:bottom w:val="nil"/>
              <w:right w:val="nil"/>
            </w:tcBorders>
            <w:shd w:val="clear" w:color="auto" w:fill="auto"/>
            <w:noWrap/>
            <w:vAlign w:val="center"/>
          </w:tcPr>
          <w:p w14:paraId="16D6BBF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0.119</w:t>
            </w:r>
          </w:p>
        </w:tc>
      </w:tr>
      <w:tr w:rsidR="00E545BD" w14:paraId="2E28870F" w14:textId="77777777">
        <w:tc>
          <w:tcPr>
            <w:tcW w:w="0" w:type="auto"/>
            <w:tcBorders>
              <w:top w:val="nil"/>
              <w:left w:val="nil"/>
              <w:bottom w:val="nil"/>
              <w:right w:val="nil"/>
            </w:tcBorders>
            <w:shd w:val="clear" w:color="auto" w:fill="auto"/>
            <w:noWrap/>
            <w:vAlign w:val="center"/>
          </w:tcPr>
          <w:p w14:paraId="403F4D9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Microbotryomycetes</w:t>
            </w:r>
          </w:p>
        </w:tc>
        <w:tc>
          <w:tcPr>
            <w:tcW w:w="0" w:type="auto"/>
            <w:tcBorders>
              <w:top w:val="nil"/>
              <w:left w:val="nil"/>
              <w:bottom w:val="nil"/>
              <w:right w:val="nil"/>
            </w:tcBorders>
            <w:shd w:val="clear" w:color="auto" w:fill="auto"/>
            <w:noWrap/>
            <w:vAlign w:val="center"/>
          </w:tcPr>
          <w:p w14:paraId="578FC42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6.60E-03</w:t>
            </w:r>
          </w:p>
        </w:tc>
        <w:tc>
          <w:tcPr>
            <w:tcW w:w="0" w:type="auto"/>
            <w:tcBorders>
              <w:top w:val="nil"/>
              <w:left w:val="nil"/>
              <w:bottom w:val="nil"/>
              <w:right w:val="nil"/>
            </w:tcBorders>
            <w:shd w:val="clear" w:color="auto" w:fill="auto"/>
            <w:noWrap/>
            <w:vAlign w:val="center"/>
          </w:tcPr>
          <w:p w14:paraId="4164545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2.30E-05</w:t>
            </w:r>
          </w:p>
        </w:tc>
        <w:tc>
          <w:tcPr>
            <w:tcW w:w="0" w:type="auto"/>
            <w:tcBorders>
              <w:top w:val="nil"/>
              <w:left w:val="nil"/>
              <w:bottom w:val="nil"/>
              <w:right w:val="nil"/>
            </w:tcBorders>
            <w:shd w:val="clear" w:color="auto" w:fill="auto"/>
            <w:noWrap/>
            <w:vAlign w:val="center"/>
          </w:tcPr>
          <w:p w14:paraId="4104A7C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2.77E-03</w:t>
            </w:r>
          </w:p>
        </w:tc>
        <w:tc>
          <w:tcPr>
            <w:tcW w:w="0" w:type="auto"/>
            <w:tcBorders>
              <w:top w:val="nil"/>
              <w:left w:val="nil"/>
              <w:bottom w:val="nil"/>
              <w:right w:val="nil"/>
            </w:tcBorders>
            <w:shd w:val="clear" w:color="auto" w:fill="auto"/>
            <w:noWrap/>
            <w:vAlign w:val="center"/>
          </w:tcPr>
          <w:p w14:paraId="6AA682F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1.42E-04</w:t>
            </w:r>
          </w:p>
        </w:tc>
        <w:tc>
          <w:tcPr>
            <w:tcW w:w="0" w:type="auto"/>
            <w:tcBorders>
              <w:top w:val="nil"/>
              <w:left w:val="nil"/>
              <w:bottom w:val="nil"/>
              <w:right w:val="nil"/>
            </w:tcBorders>
            <w:shd w:val="clear" w:color="auto" w:fill="auto"/>
            <w:noWrap/>
            <w:vAlign w:val="center"/>
          </w:tcPr>
          <w:p w14:paraId="10FC3F7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1.79E-08</w:t>
            </w:r>
          </w:p>
        </w:tc>
        <w:tc>
          <w:tcPr>
            <w:tcW w:w="0" w:type="auto"/>
            <w:tcBorders>
              <w:top w:val="nil"/>
              <w:left w:val="nil"/>
              <w:bottom w:val="nil"/>
              <w:right w:val="nil"/>
            </w:tcBorders>
            <w:shd w:val="clear" w:color="auto" w:fill="auto"/>
            <w:noWrap/>
            <w:vAlign w:val="center"/>
          </w:tcPr>
          <w:p w14:paraId="381B6F0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7.73E-05</w:t>
            </w:r>
          </w:p>
        </w:tc>
        <w:tc>
          <w:tcPr>
            <w:tcW w:w="0" w:type="auto"/>
            <w:tcBorders>
              <w:top w:val="nil"/>
              <w:left w:val="nil"/>
              <w:bottom w:val="nil"/>
              <w:right w:val="nil"/>
            </w:tcBorders>
            <w:shd w:val="clear" w:color="auto" w:fill="auto"/>
            <w:noWrap/>
            <w:vAlign w:val="center"/>
          </w:tcPr>
          <w:p w14:paraId="0F7E4AB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0.045</w:t>
            </w:r>
          </w:p>
        </w:tc>
        <w:tc>
          <w:tcPr>
            <w:tcW w:w="0" w:type="auto"/>
            <w:tcBorders>
              <w:top w:val="nil"/>
              <w:left w:val="nil"/>
              <w:bottom w:val="nil"/>
              <w:right w:val="nil"/>
            </w:tcBorders>
            <w:shd w:val="clear" w:color="auto" w:fill="auto"/>
            <w:noWrap/>
            <w:vAlign w:val="center"/>
          </w:tcPr>
          <w:p w14:paraId="7B05F22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0.178</w:t>
            </w:r>
          </w:p>
        </w:tc>
      </w:tr>
      <w:tr w:rsidR="00E545BD" w14:paraId="4F5DD9EC" w14:textId="77777777">
        <w:tc>
          <w:tcPr>
            <w:tcW w:w="0" w:type="auto"/>
            <w:tcBorders>
              <w:top w:val="nil"/>
              <w:left w:val="nil"/>
              <w:bottom w:val="nil"/>
              <w:right w:val="nil"/>
            </w:tcBorders>
            <w:shd w:val="clear" w:color="auto" w:fill="auto"/>
            <w:noWrap/>
            <w:vAlign w:val="center"/>
          </w:tcPr>
          <w:p w14:paraId="63D214B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Sordariomycetes</w:t>
            </w:r>
          </w:p>
        </w:tc>
        <w:tc>
          <w:tcPr>
            <w:tcW w:w="0" w:type="auto"/>
            <w:tcBorders>
              <w:top w:val="nil"/>
              <w:left w:val="nil"/>
              <w:bottom w:val="nil"/>
              <w:right w:val="nil"/>
            </w:tcBorders>
            <w:shd w:val="clear" w:color="auto" w:fill="auto"/>
            <w:noWrap/>
            <w:vAlign w:val="center"/>
          </w:tcPr>
          <w:p w14:paraId="0D71177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1.51E-01</w:t>
            </w:r>
          </w:p>
        </w:tc>
        <w:tc>
          <w:tcPr>
            <w:tcW w:w="0" w:type="auto"/>
            <w:tcBorders>
              <w:top w:val="nil"/>
              <w:left w:val="nil"/>
              <w:bottom w:val="nil"/>
              <w:right w:val="nil"/>
            </w:tcBorders>
            <w:shd w:val="clear" w:color="auto" w:fill="auto"/>
            <w:noWrap/>
            <w:vAlign w:val="center"/>
          </w:tcPr>
          <w:p w14:paraId="469DA3B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1.17E-04</w:t>
            </w:r>
          </w:p>
        </w:tc>
        <w:tc>
          <w:tcPr>
            <w:tcW w:w="0" w:type="auto"/>
            <w:tcBorders>
              <w:top w:val="nil"/>
              <w:left w:val="nil"/>
              <w:bottom w:val="nil"/>
              <w:right w:val="nil"/>
            </w:tcBorders>
            <w:shd w:val="clear" w:color="auto" w:fill="auto"/>
            <w:noWrap/>
            <w:vAlign w:val="center"/>
          </w:tcPr>
          <w:p w14:paraId="289E96D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6.24E-03</w:t>
            </w:r>
          </w:p>
        </w:tc>
        <w:tc>
          <w:tcPr>
            <w:tcW w:w="0" w:type="auto"/>
            <w:tcBorders>
              <w:top w:val="nil"/>
              <w:left w:val="nil"/>
              <w:bottom w:val="nil"/>
              <w:right w:val="nil"/>
            </w:tcBorders>
            <w:shd w:val="clear" w:color="auto" w:fill="auto"/>
            <w:noWrap/>
            <w:vAlign w:val="center"/>
          </w:tcPr>
          <w:p w14:paraId="670EB85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1.18E-01</w:t>
            </w:r>
          </w:p>
        </w:tc>
        <w:tc>
          <w:tcPr>
            <w:tcW w:w="0" w:type="auto"/>
            <w:tcBorders>
              <w:top w:val="nil"/>
              <w:left w:val="nil"/>
              <w:bottom w:val="nil"/>
              <w:right w:val="nil"/>
            </w:tcBorders>
            <w:shd w:val="clear" w:color="auto" w:fill="auto"/>
            <w:noWrap/>
            <w:vAlign w:val="center"/>
          </w:tcPr>
          <w:p w14:paraId="3AC388F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5.94E-04</w:t>
            </w:r>
          </w:p>
        </w:tc>
        <w:tc>
          <w:tcPr>
            <w:tcW w:w="0" w:type="auto"/>
            <w:tcBorders>
              <w:top w:val="nil"/>
              <w:left w:val="nil"/>
              <w:bottom w:val="nil"/>
              <w:right w:val="nil"/>
            </w:tcBorders>
            <w:shd w:val="clear" w:color="auto" w:fill="auto"/>
            <w:noWrap/>
            <w:vAlign w:val="center"/>
          </w:tcPr>
          <w:p w14:paraId="7A6A935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1.41E-02</w:t>
            </w:r>
          </w:p>
        </w:tc>
        <w:tc>
          <w:tcPr>
            <w:tcW w:w="0" w:type="auto"/>
            <w:tcBorders>
              <w:top w:val="nil"/>
              <w:left w:val="nil"/>
              <w:bottom w:val="nil"/>
              <w:right w:val="nil"/>
            </w:tcBorders>
            <w:shd w:val="clear" w:color="auto" w:fill="auto"/>
            <w:noWrap/>
            <w:vAlign w:val="center"/>
          </w:tcPr>
          <w:p w14:paraId="65A37D7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0.050</w:t>
            </w:r>
          </w:p>
        </w:tc>
        <w:tc>
          <w:tcPr>
            <w:tcW w:w="0" w:type="auto"/>
            <w:tcBorders>
              <w:top w:val="nil"/>
              <w:left w:val="nil"/>
              <w:bottom w:val="nil"/>
              <w:right w:val="nil"/>
            </w:tcBorders>
            <w:shd w:val="clear" w:color="auto" w:fill="auto"/>
            <w:noWrap/>
            <w:vAlign w:val="center"/>
          </w:tcPr>
          <w:p w14:paraId="4C11510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0.178</w:t>
            </w:r>
          </w:p>
        </w:tc>
      </w:tr>
      <w:tr w:rsidR="00E545BD" w14:paraId="4B86ED13" w14:textId="77777777">
        <w:tc>
          <w:tcPr>
            <w:tcW w:w="0" w:type="auto"/>
            <w:tcBorders>
              <w:top w:val="nil"/>
              <w:left w:val="nil"/>
              <w:bottom w:val="nil"/>
              <w:right w:val="nil"/>
            </w:tcBorders>
            <w:shd w:val="clear" w:color="auto" w:fill="auto"/>
            <w:noWrap/>
            <w:vAlign w:val="center"/>
          </w:tcPr>
          <w:p w14:paraId="5E7E19E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Archaeorhizomycetes</w:t>
            </w:r>
          </w:p>
        </w:tc>
        <w:tc>
          <w:tcPr>
            <w:tcW w:w="0" w:type="auto"/>
            <w:tcBorders>
              <w:top w:val="nil"/>
              <w:left w:val="nil"/>
              <w:bottom w:val="nil"/>
              <w:right w:val="nil"/>
            </w:tcBorders>
            <w:shd w:val="clear" w:color="auto" w:fill="auto"/>
            <w:noWrap/>
            <w:vAlign w:val="center"/>
          </w:tcPr>
          <w:p w14:paraId="26B4DE0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03B793D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4AF169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C01776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2.87E-04</w:t>
            </w:r>
          </w:p>
        </w:tc>
        <w:tc>
          <w:tcPr>
            <w:tcW w:w="0" w:type="auto"/>
            <w:tcBorders>
              <w:top w:val="nil"/>
              <w:left w:val="nil"/>
              <w:bottom w:val="nil"/>
              <w:right w:val="nil"/>
            </w:tcBorders>
            <w:shd w:val="clear" w:color="auto" w:fill="auto"/>
            <w:noWrap/>
            <w:vAlign w:val="center"/>
          </w:tcPr>
          <w:p w14:paraId="1F4E127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6.23E-08</w:t>
            </w:r>
          </w:p>
        </w:tc>
        <w:tc>
          <w:tcPr>
            <w:tcW w:w="0" w:type="auto"/>
            <w:tcBorders>
              <w:top w:val="nil"/>
              <w:left w:val="nil"/>
              <w:bottom w:val="nil"/>
              <w:right w:val="nil"/>
            </w:tcBorders>
            <w:shd w:val="clear" w:color="auto" w:fill="auto"/>
            <w:noWrap/>
            <w:vAlign w:val="center"/>
          </w:tcPr>
          <w:p w14:paraId="11264E1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1.44E-04</w:t>
            </w:r>
          </w:p>
        </w:tc>
        <w:tc>
          <w:tcPr>
            <w:tcW w:w="0" w:type="auto"/>
            <w:tcBorders>
              <w:top w:val="nil"/>
              <w:left w:val="nil"/>
              <w:bottom w:val="nil"/>
              <w:right w:val="nil"/>
            </w:tcBorders>
            <w:shd w:val="clear" w:color="auto" w:fill="auto"/>
            <w:noWrap/>
            <w:vAlign w:val="center"/>
          </w:tcPr>
          <w:p w14:paraId="058ECEC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0.058</w:t>
            </w:r>
          </w:p>
        </w:tc>
        <w:tc>
          <w:tcPr>
            <w:tcW w:w="0" w:type="auto"/>
            <w:tcBorders>
              <w:top w:val="nil"/>
              <w:left w:val="nil"/>
              <w:bottom w:val="nil"/>
              <w:right w:val="nil"/>
            </w:tcBorders>
            <w:shd w:val="clear" w:color="auto" w:fill="auto"/>
            <w:noWrap/>
            <w:vAlign w:val="center"/>
          </w:tcPr>
          <w:p w14:paraId="529F7CE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0.182</w:t>
            </w:r>
          </w:p>
        </w:tc>
      </w:tr>
      <w:tr w:rsidR="00E545BD" w14:paraId="721D4C0E" w14:textId="77777777">
        <w:tc>
          <w:tcPr>
            <w:tcW w:w="0" w:type="auto"/>
            <w:tcBorders>
              <w:top w:val="nil"/>
              <w:left w:val="nil"/>
              <w:bottom w:val="nil"/>
              <w:right w:val="nil"/>
            </w:tcBorders>
            <w:shd w:val="clear" w:color="auto" w:fill="auto"/>
            <w:noWrap/>
            <w:vAlign w:val="center"/>
          </w:tcPr>
          <w:p w14:paraId="1241DF3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Agaricostilbomycetes</w:t>
            </w:r>
          </w:p>
        </w:tc>
        <w:tc>
          <w:tcPr>
            <w:tcW w:w="0" w:type="auto"/>
            <w:tcBorders>
              <w:top w:val="nil"/>
              <w:left w:val="nil"/>
              <w:bottom w:val="nil"/>
              <w:right w:val="nil"/>
            </w:tcBorders>
            <w:shd w:val="clear" w:color="auto" w:fill="auto"/>
            <w:noWrap/>
            <w:vAlign w:val="center"/>
          </w:tcPr>
          <w:p w14:paraId="041D681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4.50E-06</w:t>
            </w:r>
          </w:p>
        </w:tc>
        <w:tc>
          <w:tcPr>
            <w:tcW w:w="0" w:type="auto"/>
            <w:tcBorders>
              <w:top w:val="nil"/>
              <w:left w:val="nil"/>
              <w:bottom w:val="nil"/>
              <w:right w:val="nil"/>
            </w:tcBorders>
            <w:shd w:val="clear" w:color="auto" w:fill="auto"/>
            <w:noWrap/>
            <w:vAlign w:val="center"/>
          </w:tcPr>
          <w:p w14:paraId="772E569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6.08E-11</w:t>
            </w:r>
          </w:p>
        </w:tc>
        <w:tc>
          <w:tcPr>
            <w:tcW w:w="0" w:type="auto"/>
            <w:tcBorders>
              <w:top w:val="nil"/>
              <w:left w:val="nil"/>
              <w:bottom w:val="nil"/>
              <w:right w:val="nil"/>
            </w:tcBorders>
            <w:shd w:val="clear" w:color="auto" w:fill="auto"/>
            <w:noWrap/>
            <w:vAlign w:val="center"/>
          </w:tcPr>
          <w:p w14:paraId="47BE1B0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4.50E-06</w:t>
            </w:r>
          </w:p>
        </w:tc>
        <w:tc>
          <w:tcPr>
            <w:tcW w:w="0" w:type="auto"/>
            <w:tcBorders>
              <w:top w:val="nil"/>
              <w:left w:val="nil"/>
              <w:bottom w:val="nil"/>
              <w:right w:val="nil"/>
            </w:tcBorders>
            <w:shd w:val="clear" w:color="auto" w:fill="auto"/>
            <w:noWrap/>
            <w:vAlign w:val="center"/>
          </w:tcPr>
          <w:p w14:paraId="631FD2C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3.34E-04</w:t>
            </w:r>
          </w:p>
        </w:tc>
        <w:tc>
          <w:tcPr>
            <w:tcW w:w="0" w:type="auto"/>
            <w:tcBorders>
              <w:top w:val="nil"/>
              <w:left w:val="nil"/>
              <w:bottom w:val="nil"/>
              <w:right w:val="nil"/>
            </w:tcBorders>
            <w:shd w:val="clear" w:color="auto" w:fill="auto"/>
            <w:noWrap/>
            <w:vAlign w:val="center"/>
          </w:tcPr>
          <w:p w14:paraId="56E50F9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9.65E-08</w:t>
            </w:r>
          </w:p>
        </w:tc>
        <w:tc>
          <w:tcPr>
            <w:tcW w:w="0" w:type="auto"/>
            <w:tcBorders>
              <w:top w:val="nil"/>
              <w:left w:val="nil"/>
              <w:bottom w:val="nil"/>
              <w:right w:val="nil"/>
            </w:tcBorders>
            <w:shd w:val="clear" w:color="auto" w:fill="auto"/>
            <w:noWrap/>
            <w:vAlign w:val="center"/>
          </w:tcPr>
          <w:p w14:paraId="2C9375F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1.79E-04</w:t>
            </w:r>
          </w:p>
        </w:tc>
        <w:tc>
          <w:tcPr>
            <w:tcW w:w="0" w:type="auto"/>
            <w:tcBorders>
              <w:top w:val="nil"/>
              <w:left w:val="nil"/>
              <w:bottom w:val="nil"/>
              <w:right w:val="nil"/>
            </w:tcBorders>
            <w:shd w:val="clear" w:color="auto" w:fill="auto"/>
            <w:noWrap/>
            <w:vAlign w:val="center"/>
          </w:tcPr>
          <w:p w14:paraId="3021260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0.085</w:t>
            </w:r>
          </w:p>
        </w:tc>
        <w:tc>
          <w:tcPr>
            <w:tcW w:w="0" w:type="auto"/>
            <w:tcBorders>
              <w:top w:val="nil"/>
              <w:left w:val="nil"/>
              <w:bottom w:val="nil"/>
              <w:right w:val="nil"/>
            </w:tcBorders>
            <w:shd w:val="clear" w:color="auto" w:fill="auto"/>
            <w:noWrap/>
            <w:vAlign w:val="center"/>
          </w:tcPr>
          <w:p w14:paraId="02BB9A5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0.236</w:t>
            </w:r>
          </w:p>
        </w:tc>
      </w:tr>
      <w:tr w:rsidR="00E545BD" w14:paraId="641F798C" w14:textId="77777777">
        <w:tc>
          <w:tcPr>
            <w:tcW w:w="0" w:type="auto"/>
            <w:tcBorders>
              <w:top w:val="nil"/>
              <w:left w:val="nil"/>
              <w:bottom w:val="nil"/>
              <w:right w:val="nil"/>
            </w:tcBorders>
            <w:shd w:val="clear" w:color="auto" w:fill="auto"/>
            <w:noWrap/>
            <w:vAlign w:val="center"/>
          </w:tcPr>
          <w:p w14:paraId="68FB9B5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Mortierellomycetes</w:t>
            </w:r>
          </w:p>
        </w:tc>
        <w:tc>
          <w:tcPr>
            <w:tcW w:w="0" w:type="auto"/>
            <w:tcBorders>
              <w:top w:val="nil"/>
              <w:left w:val="nil"/>
              <w:bottom w:val="nil"/>
              <w:right w:val="nil"/>
            </w:tcBorders>
            <w:shd w:val="clear" w:color="auto" w:fill="auto"/>
            <w:noWrap/>
            <w:vAlign w:val="center"/>
          </w:tcPr>
          <w:p w14:paraId="17842D4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2.07E-02</w:t>
            </w:r>
          </w:p>
        </w:tc>
        <w:tc>
          <w:tcPr>
            <w:tcW w:w="0" w:type="auto"/>
            <w:tcBorders>
              <w:top w:val="nil"/>
              <w:left w:val="nil"/>
              <w:bottom w:val="nil"/>
              <w:right w:val="nil"/>
            </w:tcBorders>
            <w:shd w:val="clear" w:color="auto" w:fill="auto"/>
            <w:noWrap/>
            <w:vAlign w:val="center"/>
          </w:tcPr>
          <w:p w14:paraId="44CAE01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2.74E-04</w:t>
            </w:r>
          </w:p>
        </w:tc>
        <w:tc>
          <w:tcPr>
            <w:tcW w:w="0" w:type="auto"/>
            <w:tcBorders>
              <w:top w:val="nil"/>
              <w:left w:val="nil"/>
              <w:bottom w:val="nil"/>
              <w:right w:val="nil"/>
            </w:tcBorders>
            <w:shd w:val="clear" w:color="auto" w:fill="auto"/>
            <w:noWrap/>
            <w:vAlign w:val="center"/>
          </w:tcPr>
          <w:p w14:paraId="36042C5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9.56E-03</w:t>
            </w:r>
          </w:p>
        </w:tc>
        <w:tc>
          <w:tcPr>
            <w:tcW w:w="0" w:type="auto"/>
            <w:tcBorders>
              <w:top w:val="nil"/>
              <w:left w:val="nil"/>
              <w:bottom w:val="nil"/>
              <w:right w:val="nil"/>
            </w:tcBorders>
            <w:shd w:val="clear" w:color="auto" w:fill="auto"/>
            <w:noWrap/>
            <w:vAlign w:val="center"/>
          </w:tcPr>
          <w:p w14:paraId="59252EB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5.88E-03</w:t>
            </w:r>
          </w:p>
        </w:tc>
        <w:tc>
          <w:tcPr>
            <w:tcW w:w="0" w:type="auto"/>
            <w:tcBorders>
              <w:top w:val="nil"/>
              <w:left w:val="nil"/>
              <w:bottom w:val="nil"/>
              <w:right w:val="nil"/>
            </w:tcBorders>
            <w:shd w:val="clear" w:color="auto" w:fill="auto"/>
            <w:noWrap/>
            <w:vAlign w:val="center"/>
          </w:tcPr>
          <w:p w14:paraId="027CFB2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1.96E-06</w:t>
            </w:r>
          </w:p>
        </w:tc>
        <w:tc>
          <w:tcPr>
            <w:tcW w:w="0" w:type="auto"/>
            <w:tcBorders>
              <w:top w:val="nil"/>
              <w:left w:val="nil"/>
              <w:bottom w:val="nil"/>
              <w:right w:val="nil"/>
            </w:tcBorders>
            <w:shd w:val="clear" w:color="auto" w:fill="auto"/>
            <w:noWrap/>
            <w:vAlign w:val="center"/>
          </w:tcPr>
          <w:p w14:paraId="0FBC635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8.08E-04</w:t>
            </w:r>
          </w:p>
        </w:tc>
        <w:tc>
          <w:tcPr>
            <w:tcW w:w="0" w:type="auto"/>
            <w:tcBorders>
              <w:top w:val="nil"/>
              <w:left w:val="nil"/>
              <w:bottom w:val="nil"/>
              <w:right w:val="nil"/>
            </w:tcBorders>
            <w:shd w:val="clear" w:color="auto" w:fill="auto"/>
            <w:noWrap/>
            <w:vAlign w:val="center"/>
          </w:tcPr>
          <w:p w14:paraId="493A9A8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0.117</w:t>
            </w:r>
          </w:p>
        </w:tc>
        <w:tc>
          <w:tcPr>
            <w:tcW w:w="0" w:type="auto"/>
            <w:tcBorders>
              <w:top w:val="nil"/>
              <w:left w:val="nil"/>
              <w:bottom w:val="nil"/>
              <w:right w:val="nil"/>
            </w:tcBorders>
            <w:shd w:val="clear" w:color="auto" w:fill="auto"/>
            <w:noWrap/>
            <w:vAlign w:val="center"/>
          </w:tcPr>
          <w:p w14:paraId="6846184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0.292</w:t>
            </w:r>
          </w:p>
        </w:tc>
      </w:tr>
      <w:tr w:rsidR="00E545BD" w14:paraId="383815D5" w14:textId="77777777">
        <w:tc>
          <w:tcPr>
            <w:tcW w:w="0" w:type="auto"/>
            <w:tcBorders>
              <w:top w:val="nil"/>
              <w:left w:val="nil"/>
              <w:bottom w:val="nil"/>
              <w:right w:val="nil"/>
            </w:tcBorders>
            <w:shd w:val="clear" w:color="auto" w:fill="auto"/>
            <w:noWrap/>
            <w:vAlign w:val="center"/>
          </w:tcPr>
          <w:p w14:paraId="2686CA7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GS35</w:t>
            </w:r>
          </w:p>
        </w:tc>
        <w:tc>
          <w:tcPr>
            <w:tcW w:w="0" w:type="auto"/>
            <w:tcBorders>
              <w:top w:val="nil"/>
              <w:left w:val="nil"/>
              <w:bottom w:val="nil"/>
              <w:right w:val="nil"/>
            </w:tcBorders>
            <w:shd w:val="clear" w:color="auto" w:fill="auto"/>
            <w:noWrap/>
            <w:vAlign w:val="center"/>
          </w:tcPr>
          <w:p w14:paraId="1C11686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3.80E-04</w:t>
            </w:r>
          </w:p>
        </w:tc>
        <w:tc>
          <w:tcPr>
            <w:tcW w:w="0" w:type="auto"/>
            <w:tcBorders>
              <w:top w:val="nil"/>
              <w:left w:val="nil"/>
              <w:bottom w:val="nil"/>
              <w:right w:val="nil"/>
            </w:tcBorders>
            <w:shd w:val="clear" w:color="auto" w:fill="auto"/>
            <w:noWrap/>
            <w:vAlign w:val="center"/>
          </w:tcPr>
          <w:p w14:paraId="62DF345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1.11E-08</w:t>
            </w:r>
          </w:p>
        </w:tc>
        <w:tc>
          <w:tcPr>
            <w:tcW w:w="0" w:type="auto"/>
            <w:tcBorders>
              <w:top w:val="nil"/>
              <w:left w:val="nil"/>
              <w:bottom w:val="nil"/>
              <w:right w:val="nil"/>
            </w:tcBorders>
            <w:shd w:val="clear" w:color="auto" w:fill="auto"/>
            <w:noWrap/>
            <w:vAlign w:val="center"/>
          </w:tcPr>
          <w:p w14:paraId="27E7262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6.08E-05</w:t>
            </w:r>
          </w:p>
        </w:tc>
        <w:tc>
          <w:tcPr>
            <w:tcW w:w="0" w:type="auto"/>
            <w:tcBorders>
              <w:top w:val="nil"/>
              <w:left w:val="nil"/>
              <w:bottom w:val="nil"/>
              <w:right w:val="nil"/>
            </w:tcBorders>
            <w:shd w:val="clear" w:color="auto" w:fill="auto"/>
            <w:noWrap/>
            <w:vAlign w:val="center"/>
          </w:tcPr>
          <w:p w14:paraId="69AE688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5.72E-04</w:t>
            </w:r>
          </w:p>
        </w:tc>
        <w:tc>
          <w:tcPr>
            <w:tcW w:w="0" w:type="auto"/>
            <w:tcBorders>
              <w:top w:val="nil"/>
              <w:left w:val="nil"/>
              <w:bottom w:val="nil"/>
              <w:right w:val="nil"/>
            </w:tcBorders>
            <w:shd w:val="clear" w:color="auto" w:fill="auto"/>
            <w:noWrap/>
            <w:vAlign w:val="center"/>
          </w:tcPr>
          <w:p w14:paraId="62ECC0C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5.76E-08</w:t>
            </w:r>
          </w:p>
        </w:tc>
        <w:tc>
          <w:tcPr>
            <w:tcW w:w="0" w:type="auto"/>
            <w:tcBorders>
              <w:top w:val="nil"/>
              <w:left w:val="nil"/>
              <w:bottom w:val="nil"/>
              <w:right w:val="nil"/>
            </w:tcBorders>
            <w:shd w:val="clear" w:color="auto" w:fill="auto"/>
            <w:noWrap/>
            <w:vAlign w:val="center"/>
          </w:tcPr>
          <w:p w14:paraId="2FACAC4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1.39E-04</w:t>
            </w:r>
          </w:p>
        </w:tc>
        <w:tc>
          <w:tcPr>
            <w:tcW w:w="0" w:type="auto"/>
            <w:tcBorders>
              <w:top w:val="nil"/>
              <w:left w:val="nil"/>
              <w:bottom w:val="nil"/>
              <w:right w:val="nil"/>
            </w:tcBorders>
            <w:shd w:val="clear" w:color="auto" w:fill="auto"/>
            <w:noWrap/>
            <w:vAlign w:val="center"/>
          </w:tcPr>
          <w:p w14:paraId="0E59B75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0.156</w:t>
            </w:r>
          </w:p>
        </w:tc>
        <w:tc>
          <w:tcPr>
            <w:tcW w:w="0" w:type="auto"/>
            <w:tcBorders>
              <w:top w:val="nil"/>
              <w:left w:val="nil"/>
              <w:bottom w:val="nil"/>
              <w:right w:val="nil"/>
            </w:tcBorders>
            <w:shd w:val="clear" w:color="auto" w:fill="auto"/>
            <w:noWrap/>
            <w:vAlign w:val="center"/>
          </w:tcPr>
          <w:p w14:paraId="22DA9FF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0.354</w:t>
            </w:r>
          </w:p>
        </w:tc>
      </w:tr>
      <w:tr w:rsidR="00E545BD" w14:paraId="1916B2B4" w14:textId="77777777">
        <w:tc>
          <w:tcPr>
            <w:tcW w:w="0" w:type="auto"/>
            <w:tcBorders>
              <w:top w:val="nil"/>
              <w:left w:val="nil"/>
              <w:bottom w:val="nil"/>
              <w:right w:val="nil"/>
            </w:tcBorders>
            <w:shd w:val="clear" w:color="auto" w:fill="auto"/>
            <w:noWrap/>
            <w:vAlign w:val="center"/>
          </w:tcPr>
          <w:p w14:paraId="5AAA685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Dothideomycetes</w:t>
            </w:r>
          </w:p>
        </w:tc>
        <w:tc>
          <w:tcPr>
            <w:tcW w:w="0" w:type="auto"/>
            <w:tcBorders>
              <w:top w:val="nil"/>
              <w:left w:val="nil"/>
              <w:bottom w:val="nil"/>
              <w:right w:val="nil"/>
            </w:tcBorders>
            <w:shd w:val="clear" w:color="auto" w:fill="auto"/>
            <w:noWrap/>
            <w:vAlign w:val="center"/>
          </w:tcPr>
          <w:p w14:paraId="5670C06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3.80E-02</w:t>
            </w:r>
          </w:p>
        </w:tc>
        <w:tc>
          <w:tcPr>
            <w:tcW w:w="0" w:type="auto"/>
            <w:tcBorders>
              <w:top w:val="nil"/>
              <w:left w:val="nil"/>
              <w:bottom w:val="nil"/>
              <w:right w:val="nil"/>
            </w:tcBorders>
            <w:shd w:val="clear" w:color="auto" w:fill="auto"/>
            <w:noWrap/>
            <w:vAlign w:val="center"/>
          </w:tcPr>
          <w:p w14:paraId="3E91BBC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1.92E-03</w:t>
            </w:r>
          </w:p>
        </w:tc>
        <w:tc>
          <w:tcPr>
            <w:tcW w:w="0" w:type="auto"/>
            <w:tcBorders>
              <w:top w:val="nil"/>
              <w:left w:val="nil"/>
              <w:bottom w:val="nil"/>
              <w:right w:val="nil"/>
            </w:tcBorders>
            <w:shd w:val="clear" w:color="auto" w:fill="auto"/>
            <w:noWrap/>
            <w:vAlign w:val="center"/>
          </w:tcPr>
          <w:p w14:paraId="77DDC05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2.53E-02</w:t>
            </w:r>
          </w:p>
        </w:tc>
        <w:tc>
          <w:tcPr>
            <w:tcW w:w="0" w:type="auto"/>
            <w:tcBorders>
              <w:top w:val="nil"/>
              <w:left w:val="nil"/>
              <w:bottom w:val="nil"/>
              <w:right w:val="nil"/>
            </w:tcBorders>
            <w:shd w:val="clear" w:color="auto" w:fill="auto"/>
            <w:noWrap/>
            <w:vAlign w:val="center"/>
          </w:tcPr>
          <w:p w14:paraId="1129D8C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8.48E-03</w:t>
            </w:r>
          </w:p>
        </w:tc>
        <w:tc>
          <w:tcPr>
            <w:tcW w:w="0" w:type="auto"/>
            <w:tcBorders>
              <w:top w:val="nil"/>
              <w:left w:val="nil"/>
              <w:bottom w:val="nil"/>
              <w:right w:val="nil"/>
            </w:tcBorders>
            <w:shd w:val="clear" w:color="auto" w:fill="auto"/>
            <w:noWrap/>
            <w:vAlign w:val="center"/>
          </w:tcPr>
          <w:p w14:paraId="0D6D084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1.43E-05</w:t>
            </w:r>
          </w:p>
        </w:tc>
        <w:tc>
          <w:tcPr>
            <w:tcW w:w="0" w:type="auto"/>
            <w:tcBorders>
              <w:top w:val="nil"/>
              <w:left w:val="nil"/>
              <w:bottom w:val="nil"/>
              <w:right w:val="nil"/>
            </w:tcBorders>
            <w:shd w:val="clear" w:color="auto" w:fill="auto"/>
            <w:noWrap/>
            <w:vAlign w:val="center"/>
          </w:tcPr>
          <w:p w14:paraId="2AE467E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2.18E-03</w:t>
            </w:r>
          </w:p>
        </w:tc>
        <w:tc>
          <w:tcPr>
            <w:tcW w:w="0" w:type="auto"/>
            <w:tcBorders>
              <w:top w:val="nil"/>
              <w:left w:val="nil"/>
              <w:bottom w:val="nil"/>
              <w:right w:val="nil"/>
            </w:tcBorders>
            <w:shd w:val="clear" w:color="auto" w:fill="auto"/>
            <w:noWrap/>
            <w:vAlign w:val="center"/>
          </w:tcPr>
          <w:p w14:paraId="17732BB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0.199</w:t>
            </w:r>
          </w:p>
        </w:tc>
        <w:tc>
          <w:tcPr>
            <w:tcW w:w="0" w:type="auto"/>
            <w:tcBorders>
              <w:top w:val="nil"/>
              <w:left w:val="nil"/>
              <w:bottom w:val="nil"/>
              <w:right w:val="nil"/>
            </w:tcBorders>
            <w:shd w:val="clear" w:color="auto" w:fill="auto"/>
            <w:noWrap/>
            <w:vAlign w:val="center"/>
          </w:tcPr>
          <w:p w14:paraId="3861C03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0.393</w:t>
            </w:r>
          </w:p>
        </w:tc>
      </w:tr>
      <w:tr w:rsidR="00E545BD" w14:paraId="1090B4AF" w14:textId="77777777">
        <w:tc>
          <w:tcPr>
            <w:tcW w:w="0" w:type="auto"/>
            <w:tcBorders>
              <w:top w:val="nil"/>
              <w:left w:val="nil"/>
              <w:bottom w:val="nil"/>
              <w:right w:val="nil"/>
            </w:tcBorders>
            <w:shd w:val="clear" w:color="auto" w:fill="auto"/>
            <w:noWrap/>
            <w:vAlign w:val="center"/>
          </w:tcPr>
          <w:p w14:paraId="16D25EE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Tremellomycetes</w:t>
            </w:r>
          </w:p>
        </w:tc>
        <w:tc>
          <w:tcPr>
            <w:tcW w:w="0" w:type="auto"/>
            <w:tcBorders>
              <w:top w:val="nil"/>
              <w:left w:val="nil"/>
              <w:bottom w:val="nil"/>
              <w:right w:val="nil"/>
            </w:tcBorders>
            <w:shd w:val="clear" w:color="auto" w:fill="auto"/>
            <w:noWrap/>
            <w:vAlign w:val="center"/>
          </w:tcPr>
          <w:p w14:paraId="1F8EE67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1.43E-02</w:t>
            </w:r>
          </w:p>
        </w:tc>
        <w:tc>
          <w:tcPr>
            <w:tcW w:w="0" w:type="auto"/>
            <w:tcBorders>
              <w:top w:val="nil"/>
              <w:left w:val="nil"/>
              <w:bottom w:val="nil"/>
              <w:right w:val="nil"/>
            </w:tcBorders>
            <w:shd w:val="clear" w:color="auto" w:fill="auto"/>
            <w:noWrap/>
            <w:vAlign w:val="center"/>
          </w:tcPr>
          <w:p w14:paraId="482CE97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6.20E-06</w:t>
            </w:r>
          </w:p>
        </w:tc>
        <w:tc>
          <w:tcPr>
            <w:tcW w:w="0" w:type="auto"/>
            <w:tcBorders>
              <w:top w:val="nil"/>
              <w:left w:val="nil"/>
              <w:bottom w:val="nil"/>
              <w:right w:val="nil"/>
            </w:tcBorders>
            <w:shd w:val="clear" w:color="auto" w:fill="auto"/>
            <w:noWrap/>
            <w:vAlign w:val="center"/>
          </w:tcPr>
          <w:p w14:paraId="7E05E3A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1.44E-03</w:t>
            </w:r>
          </w:p>
        </w:tc>
        <w:tc>
          <w:tcPr>
            <w:tcW w:w="0" w:type="auto"/>
            <w:tcBorders>
              <w:top w:val="nil"/>
              <w:left w:val="nil"/>
              <w:bottom w:val="nil"/>
              <w:right w:val="nil"/>
            </w:tcBorders>
            <w:shd w:val="clear" w:color="auto" w:fill="auto"/>
            <w:noWrap/>
            <w:vAlign w:val="center"/>
          </w:tcPr>
          <w:p w14:paraId="42FA906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1.10E-02</w:t>
            </w:r>
          </w:p>
        </w:tc>
        <w:tc>
          <w:tcPr>
            <w:tcW w:w="0" w:type="auto"/>
            <w:tcBorders>
              <w:top w:val="nil"/>
              <w:left w:val="nil"/>
              <w:bottom w:val="nil"/>
              <w:right w:val="nil"/>
            </w:tcBorders>
            <w:shd w:val="clear" w:color="auto" w:fill="auto"/>
            <w:noWrap/>
            <w:vAlign w:val="center"/>
          </w:tcPr>
          <w:p w14:paraId="21835FA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1.84E-05</w:t>
            </w:r>
          </w:p>
        </w:tc>
        <w:tc>
          <w:tcPr>
            <w:tcW w:w="0" w:type="auto"/>
            <w:tcBorders>
              <w:top w:val="nil"/>
              <w:left w:val="nil"/>
              <w:bottom w:val="nil"/>
              <w:right w:val="nil"/>
            </w:tcBorders>
            <w:shd w:val="clear" w:color="auto" w:fill="auto"/>
            <w:noWrap/>
            <w:vAlign w:val="center"/>
          </w:tcPr>
          <w:p w14:paraId="47F9F43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2.48E-03</w:t>
            </w:r>
          </w:p>
        </w:tc>
        <w:tc>
          <w:tcPr>
            <w:tcW w:w="0" w:type="auto"/>
            <w:tcBorders>
              <w:top w:val="nil"/>
              <w:left w:val="nil"/>
              <w:bottom w:val="nil"/>
              <w:right w:val="nil"/>
            </w:tcBorders>
            <w:shd w:val="clear" w:color="auto" w:fill="auto"/>
            <w:noWrap/>
            <w:vAlign w:val="center"/>
          </w:tcPr>
          <w:p w14:paraId="5B19EA2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0.204</w:t>
            </w:r>
          </w:p>
        </w:tc>
        <w:tc>
          <w:tcPr>
            <w:tcW w:w="0" w:type="auto"/>
            <w:tcBorders>
              <w:top w:val="nil"/>
              <w:left w:val="nil"/>
              <w:bottom w:val="nil"/>
              <w:right w:val="nil"/>
            </w:tcBorders>
            <w:shd w:val="clear" w:color="auto" w:fill="auto"/>
            <w:noWrap/>
            <w:vAlign w:val="center"/>
          </w:tcPr>
          <w:p w14:paraId="0C3962D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0.393</w:t>
            </w:r>
          </w:p>
        </w:tc>
      </w:tr>
      <w:tr w:rsidR="00E545BD" w14:paraId="3FA3DD91" w14:textId="77777777">
        <w:tc>
          <w:tcPr>
            <w:tcW w:w="0" w:type="auto"/>
            <w:tcBorders>
              <w:top w:val="nil"/>
              <w:left w:val="nil"/>
              <w:bottom w:val="nil"/>
              <w:right w:val="nil"/>
            </w:tcBorders>
            <w:shd w:val="clear" w:color="auto" w:fill="auto"/>
            <w:noWrap/>
            <w:vAlign w:val="center"/>
          </w:tcPr>
          <w:p w14:paraId="1A705F5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Archaeosporomycetes</w:t>
            </w:r>
          </w:p>
        </w:tc>
        <w:tc>
          <w:tcPr>
            <w:tcW w:w="0" w:type="auto"/>
            <w:tcBorders>
              <w:top w:val="nil"/>
              <w:left w:val="nil"/>
              <w:bottom w:val="nil"/>
              <w:right w:val="nil"/>
            </w:tcBorders>
            <w:shd w:val="clear" w:color="auto" w:fill="auto"/>
            <w:noWrap/>
            <w:vAlign w:val="center"/>
          </w:tcPr>
          <w:p w14:paraId="640738B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6.44E-04</w:t>
            </w:r>
          </w:p>
        </w:tc>
        <w:tc>
          <w:tcPr>
            <w:tcW w:w="0" w:type="auto"/>
            <w:tcBorders>
              <w:top w:val="nil"/>
              <w:left w:val="nil"/>
              <w:bottom w:val="nil"/>
              <w:right w:val="nil"/>
            </w:tcBorders>
            <w:shd w:val="clear" w:color="auto" w:fill="auto"/>
            <w:noWrap/>
            <w:vAlign w:val="center"/>
          </w:tcPr>
          <w:p w14:paraId="0416CA3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1.24E-06</w:t>
            </w:r>
          </w:p>
        </w:tc>
        <w:tc>
          <w:tcPr>
            <w:tcW w:w="0" w:type="auto"/>
            <w:tcBorders>
              <w:top w:val="nil"/>
              <w:left w:val="nil"/>
              <w:bottom w:val="nil"/>
              <w:right w:val="nil"/>
            </w:tcBorders>
            <w:shd w:val="clear" w:color="auto" w:fill="auto"/>
            <w:noWrap/>
            <w:vAlign w:val="center"/>
          </w:tcPr>
          <w:p w14:paraId="7957CF9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6.44E-04</w:t>
            </w:r>
          </w:p>
        </w:tc>
        <w:tc>
          <w:tcPr>
            <w:tcW w:w="0" w:type="auto"/>
            <w:tcBorders>
              <w:top w:val="nil"/>
              <w:left w:val="nil"/>
              <w:bottom w:val="nil"/>
              <w:right w:val="nil"/>
            </w:tcBorders>
            <w:shd w:val="clear" w:color="auto" w:fill="auto"/>
            <w:noWrap/>
            <w:vAlign w:val="center"/>
          </w:tcPr>
          <w:p w14:paraId="38C364C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AFE755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4EE79FC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26E8AE9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0.306</w:t>
            </w:r>
          </w:p>
        </w:tc>
        <w:tc>
          <w:tcPr>
            <w:tcW w:w="0" w:type="auto"/>
            <w:tcBorders>
              <w:top w:val="nil"/>
              <w:left w:val="nil"/>
              <w:bottom w:val="nil"/>
              <w:right w:val="nil"/>
            </w:tcBorders>
            <w:shd w:val="clear" w:color="auto" w:fill="auto"/>
            <w:noWrap/>
            <w:vAlign w:val="center"/>
          </w:tcPr>
          <w:p w14:paraId="477DC96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0.403</w:t>
            </w:r>
          </w:p>
        </w:tc>
      </w:tr>
      <w:tr w:rsidR="00E545BD" w14:paraId="44D8008A" w14:textId="77777777">
        <w:tc>
          <w:tcPr>
            <w:tcW w:w="0" w:type="auto"/>
            <w:tcBorders>
              <w:top w:val="nil"/>
              <w:left w:val="nil"/>
              <w:bottom w:val="nil"/>
              <w:right w:val="nil"/>
            </w:tcBorders>
            <w:shd w:val="clear" w:color="auto" w:fill="auto"/>
            <w:noWrap/>
            <w:vAlign w:val="center"/>
          </w:tcPr>
          <w:p w14:paraId="0C77CE2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Cystobasidiomycetes</w:t>
            </w:r>
          </w:p>
        </w:tc>
        <w:tc>
          <w:tcPr>
            <w:tcW w:w="0" w:type="auto"/>
            <w:tcBorders>
              <w:top w:val="nil"/>
              <w:left w:val="nil"/>
              <w:bottom w:val="nil"/>
              <w:right w:val="nil"/>
            </w:tcBorders>
            <w:shd w:val="clear" w:color="auto" w:fill="auto"/>
            <w:noWrap/>
            <w:vAlign w:val="center"/>
          </w:tcPr>
          <w:p w14:paraId="6B2C9D2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8.55E-04</w:t>
            </w:r>
          </w:p>
        </w:tc>
        <w:tc>
          <w:tcPr>
            <w:tcW w:w="0" w:type="auto"/>
            <w:tcBorders>
              <w:top w:val="nil"/>
              <w:left w:val="nil"/>
              <w:bottom w:val="nil"/>
              <w:right w:val="nil"/>
            </w:tcBorders>
            <w:shd w:val="clear" w:color="auto" w:fill="auto"/>
            <w:noWrap/>
            <w:vAlign w:val="center"/>
          </w:tcPr>
          <w:p w14:paraId="299521E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2.19E-06</w:t>
            </w:r>
          </w:p>
        </w:tc>
        <w:tc>
          <w:tcPr>
            <w:tcW w:w="0" w:type="auto"/>
            <w:tcBorders>
              <w:top w:val="nil"/>
              <w:left w:val="nil"/>
              <w:bottom w:val="nil"/>
              <w:right w:val="nil"/>
            </w:tcBorders>
            <w:shd w:val="clear" w:color="auto" w:fill="auto"/>
            <w:noWrap/>
            <w:vAlign w:val="center"/>
          </w:tcPr>
          <w:p w14:paraId="5943759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8.55E-04</w:t>
            </w:r>
          </w:p>
        </w:tc>
        <w:tc>
          <w:tcPr>
            <w:tcW w:w="0" w:type="auto"/>
            <w:tcBorders>
              <w:top w:val="nil"/>
              <w:left w:val="nil"/>
              <w:bottom w:val="nil"/>
              <w:right w:val="nil"/>
            </w:tcBorders>
            <w:shd w:val="clear" w:color="auto" w:fill="auto"/>
            <w:noWrap/>
            <w:vAlign w:val="center"/>
          </w:tcPr>
          <w:p w14:paraId="0C03CCD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08D5646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7D790A7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27939C0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0.306</w:t>
            </w:r>
          </w:p>
        </w:tc>
        <w:tc>
          <w:tcPr>
            <w:tcW w:w="0" w:type="auto"/>
            <w:tcBorders>
              <w:top w:val="nil"/>
              <w:left w:val="nil"/>
              <w:bottom w:val="nil"/>
              <w:right w:val="nil"/>
            </w:tcBorders>
            <w:shd w:val="clear" w:color="auto" w:fill="auto"/>
            <w:noWrap/>
            <w:vAlign w:val="center"/>
          </w:tcPr>
          <w:p w14:paraId="64D46FF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0.403</w:t>
            </w:r>
          </w:p>
        </w:tc>
      </w:tr>
      <w:tr w:rsidR="00E545BD" w14:paraId="579F8FCE" w14:textId="77777777">
        <w:tc>
          <w:tcPr>
            <w:tcW w:w="0" w:type="auto"/>
            <w:tcBorders>
              <w:top w:val="nil"/>
              <w:left w:val="nil"/>
              <w:bottom w:val="nil"/>
              <w:right w:val="nil"/>
            </w:tcBorders>
            <w:shd w:val="clear" w:color="auto" w:fill="auto"/>
            <w:noWrap/>
            <w:vAlign w:val="center"/>
          </w:tcPr>
          <w:p w14:paraId="2D99959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Mucoromycetes</w:t>
            </w:r>
          </w:p>
        </w:tc>
        <w:tc>
          <w:tcPr>
            <w:tcW w:w="0" w:type="auto"/>
            <w:tcBorders>
              <w:top w:val="nil"/>
              <w:left w:val="nil"/>
              <w:bottom w:val="nil"/>
              <w:right w:val="nil"/>
            </w:tcBorders>
            <w:shd w:val="clear" w:color="auto" w:fill="auto"/>
            <w:noWrap/>
            <w:vAlign w:val="center"/>
          </w:tcPr>
          <w:p w14:paraId="780D559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1.32E-03</w:t>
            </w:r>
          </w:p>
        </w:tc>
        <w:tc>
          <w:tcPr>
            <w:tcW w:w="0" w:type="auto"/>
            <w:tcBorders>
              <w:top w:val="nil"/>
              <w:left w:val="nil"/>
              <w:bottom w:val="nil"/>
              <w:right w:val="nil"/>
            </w:tcBorders>
            <w:shd w:val="clear" w:color="auto" w:fill="auto"/>
            <w:noWrap/>
            <w:vAlign w:val="center"/>
          </w:tcPr>
          <w:p w14:paraId="32996C7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5.25E-06</w:t>
            </w:r>
          </w:p>
        </w:tc>
        <w:tc>
          <w:tcPr>
            <w:tcW w:w="0" w:type="auto"/>
            <w:tcBorders>
              <w:top w:val="nil"/>
              <w:left w:val="nil"/>
              <w:bottom w:val="nil"/>
              <w:right w:val="nil"/>
            </w:tcBorders>
            <w:shd w:val="clear" w:color="auto" w:fill="auto"/>
            <w:noWrap/>
            <w:vAlign w:val="center"/>
          </w:tcPr>
          <w:p w14:paraId="42E3707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1.32E-03</w:t>
            </w:r>
          </w:p>
        </w:tc>
        <w:tc>
          <w:tcPr>
            <w:tcW w:w="0" w:type="auto"/>
            <w:tcBorders>
              <w:top w:val="nil"/>
              <w:left w:val="nil"/>
              <w:bottom w:val="nil"/>
              <w:right w:val="nil"/>
            </w:tcBorders>
            <w:shd w:val="clear" w:color="auto" w:fill="auto"/>
            <w:noWrap/>
            <w:vAlign w:val="center"/>
          </w:tcPr>
          <w:p w14:paraId="2A5D7D0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5F91AD6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72B58BE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9C3F33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0.306</w:t>
            </w:r>
          </w:p>
        </w:tc>
        <w:tc>
          <w:tcPr>
            <w:tcW w:w="0" w:type="auto"/>
            <w:tcBorders>
              <w:top w:val="nil"/>
              <w:left w:val="nil"/>
              <w:bottom w:val="nil"/>
              <w:right w:val="nil"/>
            </w:tcBorders>
            <w:shd w:val="clear" w:color="auto" w:fill="auto"/>
            <w:noWrap/>
            <w:vAlign w:val="center"/>
          </w:tcPr>
          <w:p w14:paraId="2D56023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0.403</w:t>
            </w:r>
          </w:p>
        </w:tc>
      </w:tr>
      <w:tr w:rsidR="00E545BD" w14:paraId="52F638ED" w14:textId="77777777">
        <w:tc>
          <w:tcPr>
            <w:tcW w:w="0" w:type="auto"/>
            <w:tcBorders>
              <w:top w:val="nil"/>
              <w:left w:val="nil"/>
              <w:bottom w:val="nil"/>
              <w:right w:val="nil"/>
            </w:tcBorders>
            <w:shd w:val="clear" w:color="auto" w:fill="auto"/>
            <w:noWrap/>
            <w:vAlign w:val="center"/>
          </w:tcPr>
          <w:p w14:paraId="1F5CC8E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Pezizomycetes</w:t>
            </w:r>
          </w:p>
        </w:tc>
        <w:tc>
          <w:tcPr>
            <w:tcW w:w="0" w:type="auto"/>
            <w:tcBorders>
              <w:top w:val="nil"/>
              <w:left w:val="nil"/>
              <w:bottom w:val="nil"/>
              <w:right w:val="nil"/>
            </w:tcBorders>
            <w:shd w:val="clear" w:color="auto" w:fill="auto"/>
            <w:noWrap/>
            <w:vAlign w:val="center"/>
          </w:tcPr>
          <w:p w14:paraId="4593EB1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6.30E-04</w:t>
            </w:r>
          </w:p>
        </w:tc>
        <w:tc>
          <w:tcPr>
            <w:tcW w:w="0" w:type="auto"/>
            <w:tcBorders>
              <w:top w:val="nil"/>
              <w:left w:val="nil"/>
              <w:bottom w:val="nil"/>
              <w:right w:val="nil"/>
            </w:tcBorders>
            <w:shd w:val="clear" w:color="auto" w:fill="auto"/>
            <w:noWrap/>
            <w:vAlign w:val="center"/>
          </w:tcPr>
          <w:p w14:paraId="56AE621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1.19E-06</w:t>
            </w:r>
          </w:p>
        </w:tc>
        <w:tc>
          <w:tcPr>
            <w:tcW w:w="0" w:type="auto"/>
            <w:tcBorders>
              <w:top w:val="nil"/>
              <w:left w:val="nil"/>
              <w:bottom w:val="nil"/>
              <w:right w:val="nil"/>
            </w:tcBorders>
            <w:shd w:val="clear" w:color="auto" w:fill="auto"/>
            <w:noWrap/>
            <w:vAlign w:val="center"/>
          </w:tcPr>
          <w:p w14:paraId="7AF4ED0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6.30E-04</w:t>
            </w:r>
          </w:p>
        </w:tc>
        <w:tc>
          <w:tcPr>
            <w:tcW w:w="0" w:type="auto"/>
            <w:tcBorders>
              <w:top w:val="nil"/>
              <w:left w:val="nil"/>
              <w:bottom w:val="nil"/>
              <w:right w:val="nil"/>
            </w:tcBorders>
            <w:shd w:val="clear" w:color="auto" w:fill="auto"/>
            <w:noWrap/>
            <w:vAlign w:val="center"/>
          </w:tcPr>
          <w:p w14:paraId="21372BD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5C99DDC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15DCF840"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592C7F7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0.306</w:t>
            </w:r>
          </w:p>
        </w:tc>
        <w:tc>
          <w:tcPr>
            <w:tcW w:w="0" w:type="auto"/>
            <w:tcBorders>
              <w:top w:val="nil"/>
              <w:left w:val="nil"/>
              <w:bottom w:val="nil"/>
              <w:right w:val="nil"/>
            </w:tcBorders>
            <w:shd w:val="clear" w:color="auto" w:fill="auto"/>
            <w:noWrap/>
            <w:vAlign w:val="center"/>
          </w:tcPr>
          <w:p w14:paraId="1B24199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0.403</w:t>
            </w:r>
          </w:p>
        </w:tc>
      </w:tr>
      <w:tr w:rsidR="00E545BD" w14:paraId="74019674" w14:textId="77777777">
        <w:tc>
          <w:tcPr>
            <w:tcW w:w="0" w:type="auto"/>
            <w:tcBorders>
              <w:top w:val="nil"/>
              <w:left w:val="nil"/>
              <w:bottom w:val="nil"/>
              <w:right w:val="nil"/>
            </w:tcBorders>
            <w:shd w:val="clear" w:color="auto" w:fill="auto"/>
            <w:noWrap/>
            <w:vAlign w:val="center"/>
          </w:tcPr>
          <w:p w14:paraId="4AF2C71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Ustilaginomycetes</w:t>
            </w:r>
          </w:p>
        </w:tc>
        <w:tc>
          <w:tcPr>
            <w:tcW w:w="0" w:type="auto"/>
            <w:tcBorders>
              <w:top w:val="nil"/>
              <w:left w:val="nil"/>
              <w:bottom w:val="nil"/>
              <w:right w:val="nil"/>
            </w:tcBorders>
            <w:shd w:val="clear" w:color="auto" w:fill="auto"/>
            <w:noWrap/>
            <w:vAlign w:val="center"/>
          </w:tcPr>
          <w:p w14:paraId="5ECCCC3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3.68E-04</w:t>
            </w:r>
          </w:p>
        </w:tc>
        <w:tc>
          <w:tcPr>
            <w:tcW w:w="0" w:type="auto"/>
            <w:tcBorders>
              <w:top w:val="nil"/>
              <w:left w:val="nil"/>
              <w:bottom w:val="nil"/>
              <w:right w:val="nil"/>
            </w:tcBorders>
            <w:shd w:val="clear" w:color="auto" w:fill="auto"/>
            <w:noWrap/>
            <w:vAlign w:val="center"/>
          </w:tcPr>
          <w:p w14:paraId="71C44F4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4.07E-07</w:t>
            </w:r>
          </w:p>
        </w:tc>
        <w:tc>
          <w:tcPr>
            <w:tcW w:w="0" w:type="auto"/>
            <w:tcBorders>
              <w:top w:val="nil"/>
              <w:left w:val="nil"/>
              <w:bottom w:val="nil"/>
              <w:right w:val="nil"/>
            </w:tcBorders>
            <w:shd w:val="clear" w:color="auto" w:fill="auto"/>
            <w:noWrap/>
            <w:vAlign w:val="center"/>
          </w:tcPr>
          <w:p w14:paraId="132207B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3.68E-04</w:t>
            </w:r>
          </w:p>
        </w:tc>
        <w:tc>
          <w:tcPr>
            <w:tcW w:w="0" w:type="auto"/>
            <w:tcBorders>
              <w:top w:val="nil"/>
              <w:left w:val="nil"/>
              <w:bottom w:val="nil"/>
              <w:right w:val="nil"/>
            </w:tcBorders>
            <w:shd w:val="clear" w:color="auto" w:fill="auto"/>
            <w:noWrap/>
            <w:vAlign w:val="center"/>
          </w:tcPr>
          <w:p w14:paraId="1B8F0F3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5A475DA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7EE019F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765029A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0.306</w:t>
            </w:r>
          </w:p>
        </w:tc>
        <w:tc>
          <w:tcPr>
            <w:tcW w:w="0" w:type="auto"/>
            <w:tcBorders>
              <w:top w:val="nil"/>
              <w:left w:val="nil"/>
              <w:bottom w:val="nil"/>
              <w:right w:val="nil"/>
            </w:tcBorders>
            <w:shd w:val="clear" w:color="auto" w:fill="auto"/>
            <w:noWrap/>
            <w:vAlign w:val="center"/>
          </w:tcPr>
          <w:p w14:paraId="7C5C179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0.403</w:t>
            </w:r>
          </w:p>
        </w:tc>
      </w:tr>
      <w:tr w:rsidR="00E545BD" w14:paraId="18EAD4DC" w14:textId="77777777">
        <w:tc>
          <w:tcPr>
            <w:tcW w:w="0" w:type="auto"/>
            <w:tcBorders>
              <w:top w:val="nil"/>
              <w:left w:val="nil"/>
              <w:bottom w:val="nil"/>
              <w:right w:val="nil"/>
            </w:tcBorders>
            <w:shd w:val="clear" w:color="auto" w:fill="auto"/>
            <w:noWrap/>
            <w:vAlign w:val="center"/>
          </w:tcPr>
          <w:p w14:paraId="7BF5CC8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Wallemiomycetes</w:t>
            </w:r>
          </w:p>
        </w:tc>
        <w:tc>
          <w:tcPr>
            <w:tcW w:w="0" w:type="auto"/>
            <w:tcBorders>
              <w:top w:val="nil"/>
              <w:left w:val="nil"/>
              <w:bottom w:val="nil"/>
              <w:right w:val="nil"/>
            </w:tcBorders>
            <w:shd w:val="clear" w:color="auto" w:fill="auto"/>
            <w:noWrap/>
            <w:vAlign w:val="center"/>
          </w:tcPr>
          <w:p w14:paraId="1FB583D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1.64E-03</w:t>
            </w:r>
          </w:p>
        </w:tc>
        <w:tc>
          <w:tcPr>
            <w:tcW w:w="0" w:type="auto"/>
            <w:tcBorders>
              <w:top w:val="nil"/>
              <w:left w:val="nil"/>
              <w:bottom w:val="nil"/>
              <w:right w:val="nil"/>
            </w:tcBorders>
            <w:shd w:val="clear" w:color="auto" w:fill="auto"/>
            <w:noWrap/>
            <w:vAlign w:val="center"/>
          </w:tcPr>
          <w:p w14:paraId="119056C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8.05E-06</w:t>
            </w:r>
          </w:p>
        </w:tc>
        <w:tc>
          <w:tcPr>
            <w:tcW w:w="0" w:type="auto"/>
            <w:tcBorders>
              <w:top w:val="nil"/>
              <w:left w:val="nil"/>
              <w:bottom w:val="nil"/>
              <w:right w:val="nil"/>
            </w:tcBorders>
            <w:shd w:val="clear" w:color="auto" w:fill="auto"/>
            <w:noWrap/>
            <w:vAlign w:val="center"/>
          </w:tcPr>
          <w:p w14:paraId="695DF18C"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1.64E-03</w:t>
            </w:r>
          </w:p>
        </w:tc>
        <w:tc>
          <w:tcPr>
            <w:tcW w:w="0" w:type="auto"/>
            <w:tcBorders>
              <w:top w:val="nil"/>
              <w:left w:val="nil"/>
              <w:bottom w:val="nil"/>
              <w:right w:val="nil"/>
            </w:tcBorders>
            <w:shd w:val="clear" w:color="auto" w:fill="auto"/>
            <w:noWrap/>
            <w:vAlign w:val="center"/>
          </w:tcPr>
          <w:p w14:paraId="54087F3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65056EB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1C76625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04A76BF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0.306</w:t>
            </w:r>
          </w:p>
        </w:tc>
        <w:tc>
          <w:tcPr>
            <w:tcW w:w="0" w:type="auto"/>
            <w:tcBorders>
              <w:top w:val="nil"/>
              <w:left w:val="nil"/>
              <w:bottom w:val="nil"/>
              <w:right w:val="nil"/>
            </w:tcBorders>
            <w:shd w:val="clear" w:color="auto" w:fill="auto"/>
            <w:noWrap/>
            <w:vAlign w:val="center"/>
          </w:tcPr>
          <w:p w14:paraId="25E68E3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0.403</w:t>
            </w:r>
          </w:p>
        </w:tc>
      </w:tr>
      <w:tr w:rsidR="00E545BD" w14:paraId="60597A0F" w14:textId="77777777">
        <w:tc>
          <w:tcPr>
            <w:tcW w:w="0" w:type="auto"/>
            <w:tcBorders>
              <w:top w:val="nil"/>
              <w:left w:val="nil"/>
              <w:bottom w:val="nil"/>
              <w:right w:val="nil"/>
            </w:tcBorders>
            <w:shd w:val="clear" w:color="auto" w:fill="auto"/>
            <w:noWrap/>
            <w:vAlign w:val="center"/>
          </w:tcPr>
          <w:p w14:paraId="03F4BF9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Agaricomycetes</w:t>
            </w:r>
          </w:p>
        </w:tc>
        <w:tc>
          <w:tcPr>
            <w:tcW w:w="0" w:type="auto"/>
            <w:tcBorders>
              <w:top w:val="nil"/>
              <w:left w:val="nil"/>
              <w:bottom w:val="nil"/>
              <w:right w:val="nil"/>
            </w:tcBorders>
            <w:shd w:val="clear" w:color="auto" w:fill="auto"/>
            <w:noWrap/>
            <w:vAlign w:val="center"/>
          </w:tcPr>
          <w:p w14:paraId="5F6691C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9.80E-02</w:t>
            </w:r>
          </w:p>
        </w:tc>
        <w:tc>
          <w:tcPr>
            <w:tcW w:w="0" w:type="auto"/>
            <w:tcBorders>
              <w:top w:val="nil"/>
              <w:left w:val="nil"/>
              <w:bottom w:val="nil"/>
              <w:right w:val="nil"/>
            </w:tcBorders>
            <w:shd w:val="clear" w:color="auto" w:fill="auto"/>
            <w:noWrap/>
            <w:vAlign w:val="center"/>
          </w:tcPr>
          <w:p w14:paraId="7CF3EA5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2.06E-06</w:t>
            </w:r>
          </w:p>
        </w:tc>
        <w:tc>
          <w:tcPr>
            <w:tcW w:w="0" w:type="auto"/>
            <w:tcBorders>
              <w:top w:val="nil"/>
              <w:left w:val="nil"/>
              <w:bottom w:val="nil"/>
              <w:right w:val="nil"/>
            </w:tcBorders>
            <w:shd w:val="clear" w:color="auto" w:fill="auto"/>
            <w:noWrap/>
            <w:vAlign w:val="center"/>
          </w:tcPr>
          <w:p w14:paraId="34720464"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8.28E-04</w:t>
            </w:r>
          </w:p>
        </w:tc>
        <w:tc>
          <w:tcPr>
            <w:tcW w:w="0" w:type="auto"/>
            <w:tcBorders>
              <w:top w:val="nil"/>
              <w:left w:val="nil"/>
              <w:bottom w:val="nil"/>
              <w:right w:val="nil"/>
            </w:tcBorders>
            <w:shd w:val="clear" w:color="auto" w:fill="auto"/>
            <w:noWrap/>
            <w:vAlign w:val="center"/>
          </w:tcPr>
          <w:p w14:paraId="151F42A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3.02E-01</w:t>
            </w:r>
          </w:p>
        </w:tc>
        <w:tc>
          <w:tcPr>
            <w:tcW w:w="0" w:type="auto"/>
            <w:tcBorders>
              <w:top w:val="nil"/>
              <w:left w:val="nil"/>
              <w:bottom w:val="nil"/>
              <w:right w:val="nil"/>
            </w:tcBorders>
            <w:shd w:val="clear" w:color="auto" w:fill="auto"/>
            <w:noWrap/>
            <w:vAlign w:val="center"/>
          </w:tcPr>
          <w:p w14:paraId="6B4DB23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1.52E-01</w:t>
            </w:r>
          </w:p>
        </w:tc>
        <w:tc>
          <w:tcPr>
            <w:tcW w:w="0" w:type="auto"/>
            <w:tcBorders>
              <w:top w:val="nil"/>
              <w:left w:val="nil"/>
              <w:bottom w:val="nil"/>
              <w:right w:val="nil"/>
            </w:tcBorders>
            <w:shd w:val="clear" w:color="auto" w:fill="auto"/>
            <w:noWrap/>
            <w:vAlign w:val="center"/>
          </w:tcPr>
          <w:p w14:paraId="1EBB2A9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2.25E-01</w:t>
            </w:r>
          </w:p>
        </w:tc>
        <w:tc>
          <w:tcPr>
            <w:tcW w:w="0" w:type="auto"/>
            <w:tcBorders>
              <w:top w:val="nil"/>
              <w:left w:val="nil"/>
              <w:bottom w:val="nil"/>
              <w:right w:val="nil"/>
            </w:tcBorders>
            <w:shd w:val="clear" w:color="auto" w:fill="auto"/>
            <w:noWrap/>
            <w:vAlign w:val="center"/>
          </w:tcPr>
          <w:p w14:paraId="0D5CF23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0.595</w:t>
            </w:r>
          </w:p>
        </w:tc>
        <w:tc>
          <w:tcPr>
            <w:tcW w:w="0" w:type="auto"/>
            <w:tcBorders>
              <w:top w:val="nil"/>
              <w:left w:val="nil"/>
              <w:bottom w:val="nil"/>
              <w:right w:val="nil"/>
            </w:tcBorders>
            <w:shd w:val="clear" w:color="auto" w:fill="auto"/>
            <w:noWrap/>
            <w:vAlign w:val="center"/>
          </w:tcPr>
          <w:p w14:paraId="41C5E7C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0.723</w:t>
            </w:r>
          </w:p>
        </w:tc>
      </w:tr>
      <w:tr w:rsidR="00E545BD" w14:paraId="0B09103C" w14:textId="77777777">
        <w:tc>
          <w:tcPr>
            <w:tcW w:w="0" w:type="auto"/>
            <w:tcBorders>
              <w:top w:val="nil"/>
              <w:left w:val="nil"/>
              <w:bottom w:val="nil"/>
              <w:right w:val="nil"/>
            </w:tcBorders>
            <w:shd w:val="clear" w:color="auto" w:fill="auto"/>
            <w:noWrap/>
            <w:vAlign w:val="center"/>
          </w:tcPr>
          <w:p w14:paraId="63AC773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Rhizophydiomycetes</w:t>
            </w:r>
          </w:p>
        </w:tc>
        <w:tc>
          <w:tcPr>
            <w:tcW w:w="0" w:type="auto"/>
            <w:tcBorders>
              <w:top w:val="nil"/>
              <w:left w:val="nil"/>
              <w:bottom w:val="nil"/>
              <w:right w:val="nil"/>
            </w:tcBorders>
            <w:shd w:val="clear" w:color="auto" w:fill="auto"/>
            <w:noWrap/>
            <w:vAlign w:val="center"/>
          </w:tcPr>
          <w:p w14:paraId="6A65D2F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2.19E-03</w:t>
            </w:r>
          </w:p>
        </w:tc>
        <w:tc>
          <w:tcPr>
            <w:tcW w:w="0" w:type="auto"/>
            <w:tcBorders>
              <w:top w:val="nil"/>
              <w:left w:val="nil"/>
              <w:bottom w:val="nil"/>
              <w:right w:val="nil"/>
            </w:tcBorders>
            <w:shd w:val="clear" w:color="auto" w:fill="auto"/>
            <w:noWrap/>
            <w:vAlign w:val="center"/>
          </w:tcPr>
          <w:p w14:paraId="5F5C309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9.18E-06</w:t>
            </w:r>
          </w:p>
        </w:tc>
        <w:tc>
          <w:tcPr>
            <w:tcW w:w="0" w:type="auto"/>
            <w:tcBorders>
              <w:top w:val="nil"/>
              <w:left w:val="nil"/>
              <w:bottom w:val="nil"/>
              <w:right w:val="nil"/>
            </w:tcBorders>
            <w:shd w:val="clear" w:color="auto" w:fill="auto"/>
            <w:noWrap/>
            <w:vAlign w:val="center"/>
          </w:tcPr>
          <w:p w14:paraId="6EC0F448"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1.75E-03</w:t>
            </w:r>
          </w:p>
        </w:tc>
        <w:tc>
          <w:tcPr>
            <w:tcW w:w="0" w:type="auto"/>
            <w:tcBorders>
              <w:top w:val="nil"/>
              <w:left w:val="nil"/>
              <w:bottom w:val="nil"/>
              <w:right w:val="nil"/>
            </w:tcBorders>
            <w:shd w:val="clear" w:color="auto" w:fill="auto"/>
            <w:noWrap/>
            <w:vAlign w:val="center"/>
          </w:tcPr>
          <w:p w14:paraId="7B686FC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6.31E-04</w:t>
            </w:r>
          </w:p>
        </w:tc>
        <w:tc>
          <w:tcPr>
            <w:tcW w:w="0" w:type="auto"/>
            <w:tcBorders>
              <w:top w:val="nil"/>
              <w:left w:val="nil"/>
              <w:bottom w:val="nil"/>
              <w:right w:val="nil"/>
            </w:tcBorders>
            <w:shd w:val="clear" w:color="auto" w:fill="auto"/>
            <w:noWrap/>
            <w:vAlign w:val="center"/>
          </w:tcPr>
          <w:p w14:paraId="70952EC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1.33E-07</w:t>
            </w:r>
          </w:p>
        </w:tc>
        <w:tc>
          <w:tcPr>
            <w:tcW w:w="0" w:type="auto"/>
            <w:tcBorders>
              <w:top w:val="nil"/>
              <w:left w:val="nil"/>
              <w:bottom w:val="nil"/>
              <w:right w:val="nil"/>
            </w:tcBorders>
            <w:shd w:val="clear" w:color="auto" w:fill="auto"/>
            <w:noWrap/>
            <w:vAlign w:val="center"/>
          </w:tcPr>
          <w:p w14:paraId="2630BAD9"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2.11E-04</w:t>
            </w:r>
          </w:p>
        </w:tc>
        <w:tc>
          <w:tcPr>
            <w:tcW w:w="0" w:type="auto"/>
            <w:tcBorders>
              <w:top w:val="nil"/>
              <w:left w:val="nil"/>
              <w:bottom w:val="nil"/>
              <w:right w:val="nil"/>
            </w:tcBorders>
            <w:shd w:val="clear" w:color="auto" w:fill="auto"/>
            <w:noWrap/>
            <w:vAlign w:val="center"/>
          </w:tcPr>
          <w:p w14:paraId="367CEAF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0.607</w:t>
            </w:r>
          </w:p>
        </w:tc>
        <w:tc>
          <w:tcPr>
            <w:tcW w:w="0" w:type="auto"/>
            <w:tcBorders>
              <w:top w:val="nil"/>
              <w:left w:val="nil"/>
              <w:bottom w:val="nil"/>
              <w:right w:val="nil"/>
            </w:tcBorders>
            <w:shd w:val="clear" w:color="auto" w:fill="auto"/>
            <w:noWrap/>
            <w:vAlign w:val="center"/>
          </w:tcPr>
          <w:p w14:paraId="714F51F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0.723</w:t>
            </w:r>
          </w:p>
        </w:tc>
      </w:tr>
      <w:tr w:rsidR="00E545BD" w14:paraId="17CEFF94" w14:textId="77777777">
        <w:tc>
          <w:tcPr>
            <w:tcW w:w="0" w:type="auto"/>
            <w:tcBorders>
              <w:top w:val="nil"/>
              <w:left w:val="nil"/>
              <w:right w:val="nil"/>
            </w:tcBorders>
            <w:shd w:val="clear" w:color="auto" w:fill="auto"/>
            <w:noWrap/>
            <w:vAlign w:val="center"/>
          </w:tcPr>
          <w:p w14:paraId="75C07F9F"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Olpidiomycetes</w:t>
            </w:r>
          </w:p>
        </w:tc>
        <w:tc>
          <w:tcPr>
            <w:tcW w:w="0" w:type="auto"/>
            <w:tcBorders>
              <w:top w:val="nil"/>
              <w:left w:val="nil"/>
              <w:right w:val="nil"/>
            </w:tcBorders>
            <w:shd w:val="clear" w:color="auto" w:fill="auto"/>
            <w:noWrap/>
            <w:vAlign w:val="center"/>
          </w:tcPr>
          <w:p w14:paraId="74ECEEF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8.92E-06</w:t>
            </w:r>
          </w:p>
        </w:tc>
        <w:tc>
          <w:tcPr>
            <w:tcW w:w="0" w:type="auto"/>
            <w:tcBorders>
              <w:top w:val="nil"/>
              <w:left w:val="nil"/>
              <w:right w:val="nil"/>
            </w:tcBorders>
            <w:shd w:val="clear" w:color="auto" w:fill="auto"/>
            <w:noWrap/>
            <w:vAlign w:val="center"/>
          </w:tcPr>
          <w:p w14:paraId="4097A13E"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5.97E-11</w:t>
            </w:r>
          </w:p>
        </w:tc>
        <w:tc>
          <w:tcPr>
            <w:tcW w:w="0" w:type="auto"/>
            <w:tcBorders>
              <w:top w:val="nil"/>
              <w:left w:val="nil"/>
              <w:right w:val="nil"/>
            </w:tcBorders>
            <w:shd w:val="clear" w:color="auto" w:fill="auto"/>
            <w:noWrap/>
            <w:vAlign w:val="center"/>
          </w:tcPr>
          <w:p w14:paraId="14118D9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4.46E-06</w:t>
            </w:r>
          </w:p>
        </w:tc>
        <w:tc>
          <w:tcPr>
            <w:tcW w:w="0" w:type="auto"/>
            <w:tcBorders>
              <w:top w:val="nil"/>
              <w:left w:val="nil"/>
              <w:right w:val="nil"/>
            </w:tcBorders>
            <w:shd w:val="clear" w:color="auto" w:fill="auto"/>
            <w:noWrap/>
            <w:vAlign w:val="center"/>
          </w:tcPr>
          <w:p w14:paraId="0071609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6.20E-05</w:t>
            </w:r>
          </w:p>
        </w:tc>
        <w:tc>
          <w:tcPr>
            <w:tcW w:w="0" w:type="auto"/>
            <w:tcBorders>
              <w:top w:val="nil"/>
              <w:left w:val="nil"/>
              <w:right w:val="nil"/>
            </w:tcBorders>
            <w:shd w:val="clear" w:color="auto" w:fill="auto"/>
            <w:noWrap/>
            <w:vAlign w:val="center"/>
          </w:tcPr>
          <w:p w14:paraId="1893B4C3"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1.15E-08</w:t>
            </w:r>
          </w:p>
        </w:tc>
        <w:tc>
          <w:tcPr>
            <w:tcW w:w="0" w:type="auto"/>
            <w:tcBorders>
              <w:top w:val="nil"/>
              <w:left w:val="nil"/>
              <w:right w:val="nil"/>
            </w:tcBorders>
            <w:shd w:val="clear" w:color="auto" w:fill="auto"/>
            <w:noWrap/>
            <w:vAlign w:val="center"/>
          </w:tcPr>
          <w:p w14:paraId="758A54E2"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6.20E-05</w:t>
            </w:r>
          </w:p>
        </w:tc>
        <w:tc>
          <w:tcPr>
            <w:tcW w:w="0" w:type="auto"/>
            <w:tcBorders>
              <w:top w:val="nil"/>
              <w:left w:val="nil"/>
              <w:right w:val="nil"/>
            </w:tcBorders>
            <w:shd w:val="clear" w:color="auto" w:fill="auto"/>
            <w:noWrap/>
            <w:vAlign w:val="center"/>
          </w:tcPr>
          <w:p w14:paraId="56E768B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0.644</w:t>
            </w:r>
          </w:p>
        </w:tc>
        <w:tc>
          <w:tcPr>
            <w:tcW w:w="0" w:type="auto"/>
            <w:tcBorders>
              <w:top w:val="nil"/>
              <w:left w:val="nil"/>
              <w:right w:val="nil"/>
            </w:tcBorders>
            <w:shd w:val="clear" w:color="auto" w:fill="auto"/>
            <w:noWrap/>
            <w:vAlign w:val="center"/>
          </w:tcPr>
          <w:p w14:paraId="06A8E111"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0.732</w:t>
            </w:r>
          </w:p>
        </w:tc>
      </w:tr>
      <w:tr w:rsidR="00E545BD" w14:paraId="7DF6D6F0" w14:textId="77777777">
        <w:tc>
          <w:tcPr>
            <w:tcW w:w="0" w:type="auto"/>
            <w:tcBorders>
              <w:top w:val="nil"/>
              <w:left w:val="nil"/>
              <w:bottom w:val="single" w:sz="4" w:space="0" w:color="auto"/>
              <w:right w:val="nil"/>
            </w:tcBorders>
            <w:shd w:val="clear" w:color="auto" w:fill="auto"/>
            <w:noWrap/>
            <w:vAlign w:val="center"/>
          </w:tcPr>
          <w:p w14:paraId="7B2F7F4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Saccharomycetes</w:t>
            </w:r>
          </w:p>
        </w:tc>
        <w:tc>
          <w:tcPr>
            <w:tcW w:w="0" w:type="auto"/>
            <w:tcBorders>
              <w:top w:val="nil"/>
              <w:left w:val="nil"/>
              <w:bottom w:val="single" w:sz="4" w:space="0" w:color="auto"/>
              <w:right w:val="nil"/>
            </w:tcBorders>
            <w:shd w:val="clear" w:color="auto" w:fill="auto"/>
            <w:noWrap/>
            <w:vAlign w:val="center"/>
          </w:tcPr>
          <w:p w14:paraId="683358BB"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3.90E-01</w:t>
            </w:r>
          </w:p>
        </w:tc>
        <w:tc>
          <w:tcPr>
            <w:tcW w:w="0" w:type="auto"/>
            <w:tcBorders>
              <w:top w:val="nil"/>
              <w:left w:val="nil"/>
              <w:bottom w:val="single" w:sz="4" w:space="0" w:color="auto"/>
              <w:right w:val="nil"/>
            </w:tcBorders>
            <w:shd w:val="clear" w:color="auto" w:fill="auto"/>
            <w:noWrap/>
            <w:vAlign w:val="center"/>
          </w:tcPr>
          <w:p w14:paraId="14DFDAC6"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3.94E-03</w:t>
            </w:r>
          </w:p>
        </w:tc>
        <w:tc>
          <w:tcPr>
            <w:tcW w:w="0" w:type="auto"/>
            <w:tcBorders>
              <w:top w:val="nil"/>
              <w:left w:val="nil"/>
              <w:bottom w:val="single" w:sz="4" w:space="0" w:color="auto"/>
              <w:right w:val="nil"/>
            </w:tcBorders>
            <w:shd w:val="clear" w:color="auto" w:fill="auto"/>
            <w:noWrap/>
            <w:vAlign w:val="center"/>
          </w:tcPr>
          <w:p w14:paraId="6AD8936D"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3.62E-02</w:t>
            </w:r>
          </w:p>
        </w:tc>
        <w:tc>
          <w:tcPr>
            <w:tcW w:w="0" w:type="auto"/>
            <w:tcBorders>
              <w:top w:val="nil"/>
              <w:left w:val="nil"/>
              <w:bottom w:val="single" w:sz="4" w:space="0" w:color="auto"/>
              <w:right w:val="nil"/>
            </w:tcBorders>
            <w:shd w:val="clear" w:color="auto" w:fill="auto"/>
            <w:noWrap/>
            <w:vAlign w:val="center"/>
          </w:tcPr>
          <w:p w14:paraId="119CB0F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4.56E-01</w:t>
            </w:r>
          </w:p>
        </w:tc>
        <w:tc>
          <w:tcPr>
            <w:tcW w:w="0" w:type="auto"/>
            <w:tcBorders>
              <w:top w:val="nil"/>
              <w:left w:val="nil"/>
              <w:bottom w:val="single" w:sz="4" w:space="0" w:color="auto"/>
              <w:right w:val="nil"/>
            </w:tcBorders>
            <w:shd w:val="clear" w:color="auto" w:fill="auto"/>
            <w:noWrap/>
            <w:vAlign w:val="center"/>
          </w:tcPr>
          <w:p w14:paraId="433DAAA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1.37E-01</w:t>
            </w:r>
          </w:p>
        </w:tc>
        <w:tc>
          <w:tcPr>
            <w:tcW w:w="0" w:type="auto"/>
            <w:tcBorders>
              <w:top w:val="nil"/>
              <w:left w:val="nil"/>
              <w:bottom w:val="single" w:sz="4" w:space="0" w:color="auto"/>
              <w:right w:val="nil"/>
            </w:tcBorders>
            <w:shd w:val="clear" w:color="auto" w:fill="auto"/>
            <w:noWrap/>
            <w:vAlign w:val="center"/>
          </w:tcPr>
          <w:p w14:paraId="2FC8A7FA"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2.14E-01</w:t>
            </w:r>
          </w:p>
        </w:tc>
        <w:tc>
          <w:tcPr>
            <w:tcW w:w="0" w:type="auto"/>
            <w:tcBorders>
              <w:top w:val="nil"/>
              <w:left w:val="nil"/>
              <w:bottom w:val="single" w:sz="4" w:space="0" w:color="auto"/>
              <w:right w:val="nil"/>
            </w:tcBorders>
            <w:shd w:val="clear" w:color="auto" w:fill="auto"/>
            <w:noWrap/>
            <w:vAlign w:val="center"/>
          </w:tcPr>
          <w:p w14:paraId="3FE0FD75"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0.802</w:t>
            </w:r>
          </w:p>
        </w:tc>
        <w:tc>
          <w:tcPr>
            <w:tcW w:w="0" w:type="auto"/>
            <w:tcBorders>
              <w:top w:val="nil"/>
              <w:left w:val="nil"/>
              <w:bottom w:val="single" w:sz="4" w:space="0" w:color="auto"/>
              <w:right w:val="nil"/>
            </w:tcBorders>
            <w:shd w:val="clear" w:color="auto" w:fill="auto"/>
            <w:noWrap/>
            <w:vAlign w:val="center"/>
          </w:tcPr>
          <w:p w14:paraId="356850F7" w14:textId="77777777" w:rsidR="00E545BD" w:rsidRDefault="00000000">
            <w:pPr>
              <w:widowControl/>
              <w:adjustRightInd w:val="0"/>
              <w:snapToGrid w:val="0"/>
              <w:spacing w:line="240" w:lineRule="atLeast"/>
              <w:jc w:val="center"/>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0.872</w:t>
            </w:r>
          </w:p>
        </w:tc>
      </w:tr>
    </w:tbl>
    <w:p w14:paraId="01A0B2C5" w14:textId="77777777" w:rsidR="00E545BD" w:rsidRDefault="00000000">
      <w:pPr>
        <w:widowControl/>
        <w:adjustRightInd w:val="0"/>
        <w:snapToGrid w:val="0"/>
        <w:spacing w:line="276" w:lineRule="auto"/>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Note: P value less than 0.05 means significant difference. TA (acetamiprid treated) VS TDA (difenoconazole + acetamiprid treated).</w:t>
      </w:r>
    </w:p>
    <w:p w14:paraId="0CF6F388" w14:textId="77777777" w:rsidR="00E545BD" w:rsidRDefault="00E545BD">
      <w:pPr>
        <w:widowControl/>
        <w:jc w:val="left"/>
        <w:rPr>
          <w:rFonts w:ascii="Times New Roman" w:hAnsi="Times New Roman"/>
          <w:sz w:val="22"/>
          <w:szCs w:val="22"/>
        </w:rPr>
      </w:pPr>
    </w:p>
    <w:p w14:paraId="78E95237" w14:textId="77777777" w:rsidR="00E545BD" w:rsidRDefault="00E545BD">
      <w:pPr>
        <w:widowControl/>
        <w:jc w:val="left"/>
        <w:rPr>
          <w:rFonts w:ascii="Times New Roman" w:hAnsi="Times New Roman"/>
          <w:sz w:val="22"/>
          <w:szCs w:val="22"/>
        </w:rPr>
      </w:pPr>
    </w:p>
    <w:p w14:paraId="2A03FAF6" w14:textId="77777777" w:rsidR="00E545BD" w:rsidRDefault="00000000">
      <w:pPr>
        <w:widowControl/>
        <w:jc w:val="left"/>
        <w:rPr>
          <w:rFonts w:ascii="Times New Roman" w:hAnsi="Times New Roman"/>
          <w:sz w:val="22"/>
          <w:szCs w:val="22"/>
        </w:rPr>
      </w:pPr>
      <w:r>
        <w:rPr>
          <w:rFonts w:ascii="Times New Roman" w:hAnsi="Times New Roman" w:hint="eastAsia"/>
          <w:sz w:val="22"/>
          <w:szCs w:val="22"/>
        </w:rPr>
        <w:t>Table S9 Metastats statistical result at class taxonomy level of gut fungal microbiota</w:t>
      </w:r>
    </w:p>
    <w:tbl>
      <w:tblPr>
        <w:tblW w:w="0" w:type="auto"/>
        <w:tblLook w:val="04A0" w:firstRow="1" w:lastRow="0" w:firstColumn="1" w:lastColumn="0" w:noHBand="0" w:noVBand="1"/>
      </w:tblPr>
      <w:tblGrid>
        <w:gridCol w:w="1638"/>
        <w:gridCol w:w="808"/>
        <w:gridCol w:w="808"/>
        <w:gridCol w:w="808"/>
        <w:gridCol w:w="844"/>
        <w:gridCol w:w="844"/>
        <w:gridCol w:w="844"/>
        <w:gridCol w:w="692"/>
        <w:gridCol w:w="719"/>
      </w:tblGrid>
      <w:tr w:rsidR="00E545BD" w14:paraId="6FBBD184" w14:textId="77777777">
        <w:tc>
          <w:tcPr>
            <w:tcW w:w="0" w:type="auto"/>
            <w:tcBorders>
              <w:top w:val="single" w:sz="4" w:space="0" w:color="auto"/>
              <w:left w:val="nil"/>
              <w:bottom w:val="single" w:sz="4" w:space="0" w:color="auto"/>
              <w:right w:val="nil"/>
            </w:tcBorders>
            <w:shd w:val="clear" w:color="auto" w:fill="auto"/>
            <w:noWrap/>
            <w:vAlign w:val="center"/>
          </w:tcPr>
          <w:p w14:paraId="75BF6BAE"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class</w:t>
            </w:r>
          </w:p>
        </w:tc>
        <w:tc>
          <w:tcPr>
            <w:tcW w:w="0" w:type="auto"/>
            <w:tcBorders>
              <w:top w:val="single" w:sz="4" w:space="0" w:color="auto"/>
              <w:left w:val="nil"/>
              <w:bottom w:val="single" w:sz="4" w:space="0" w:color="auto"/>
              <w:right w:val="nil"/>
            </w:tcBorders>
            <w:shd w:val="clear" w:color="auto" w:fill="auto"/>
            <w:noWrap/>
            <w:vAlign w:val="center"/>
          </w:tcPr>
          <w:p w14:paraId="4B92FAE1"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60AF6F90"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w:t>
            </w:r>
          </w:p>
        </w:tc>
        <w:tc>
          <w:tcPr>
            <w:tcW w:w="0" w:type="auto"/>
            <w:tcBorders>
              <w:top w:val="single" w:sz="4" w:space="0" w:color="auto"/>
              <w:left w:val="nil"/>
              <w:bottom w:val="single" w:sz="4" w:space="0" w:color="auto"/>
              <w:right w:val="nil"/>
            </w:tcBorders>
            <w:shd w:val="clear" w:color="auto" w:fill="auto"/>
            <w:noWrap/>
            <w:vAlign w:val="center"/>
          </w:tcPr>
          <w:p w14:paraId="4557E1BF"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577C2E95"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w:t>
            </w:r>
          </w:p>
        </w:tc>
        <w:tc>
          <w:tcPr>
            <w:tcW w:w="0" w:type="auto"/>
            <w:tcBorders>
              <w:top w:val="single" w:sz="4" w:space="0" w:color="auto"/>
              <w:left w:val="nil"/>
              <w:bottom w:val="single" w:sz="4" w:space="0" w:color="auto"/>
              <w:right w:val="nil"/>
            </w:tcBorders>
            <w:shd w:val="clear" w:color="auto" w:fill="auto"/>
            <w:noWrap/>
            <w:vAlign w:val="center"/>
          </w:tcPr>
          <w:p w14:paraId="5213EDEF"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619BC190"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w:t>
            </w:r>
          </w:p>
        </w:tc>
        <w:tc>
          <w:tcPr>
            <w:tcW w:w="0" w:type="auto"/>
            <w:tcBorders>
              <w:top w:val="single" w:sz="4" w:space="0" w:color="auto"/>
              <w:left w:val="nil"/>
              <w:bottom w:val="single" w:sz="4" w:space="0" w:color="auto"/>
              <w:right w:val="nil"/>
            </w:tcBorders>
            <w:shd w:val="clear" w:color="auto" w:fill="auto"/>
            <w:noWrap/>
            <w:vAlign w:val="center"/>
          </w:tcPr>
          <w:p w14:paraId="2F5DA60D"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Mean</w:t>
            </w:r>
          </w:p>
          <w:p w14:paraId="36B81A6A"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left w:val="nil"/>
              <w:bottom w:val="single" w:sz="4" w:space="0" w:color="auto"/>
              <w:right w:val="nil"/>
            </w:tcBorders>
            <w:shd w:val="clear" w:color="auto" w:fill="auto"/>
            <w:noWrap/>
            <w:vAlign w:val="center"/>
          </w:tcPr>
          <w:p w14:paraId="4FDA183E"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Variance</w:t>
            </w:r>
          </w:p>
          <w:p w14:paraId="7CE0E427"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left w:val="nil"/>
              <w:bottom w:val="single" w:sz="4" w:space="0" w:color="auto"/>
              <w:right w:val="nil"/>
            </w:tcBorders>
            <w:shd w:val="clear" w:color="auto" w:fill="auto"/>
            <w:noWrap/>
            <w:vAlign w:val="center"/>
          </w:tcPr>
          <w:p w14:paraId="5A9DA001"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Std.err</w:t>
            </w:r>
          </w:p>
          <w:p w14:paraId="6C103FAB"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(TDA)</w:t>
            </w:r>
          </w:p>
        </w:tc>
        <w:tc>
          <w:tcPr>
            <w:tcW w:w="0" w:type="auto"/>
            <w:tcBorders>
              <w:top w:val="single" w:sz="4" w:space="0" w:color="auto"/>
              <w:left w:val="nil"/>
              <w:bottom w:val="single" w:sz="4" w:space="0" w:color="auto"/>
              <w:right w:val="nil"/>
            </w:tcBorders>
            <w:shd w:val="clear" w:color="auto" w:fill="auto"/>
            <w:noWrap/>
            <w:vAlign w:val="center"/>
          </w:tcPr>
          <w:p w14:paraId="4667863F"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P value</w:t>
            </w:r>
          </w:p>
        </w:tc>
        <w:tc>
          <w:tcPr>
            <w:tcW w:w="0" w:type="auto"/>
            <w:tcBorders>
              <w:top w:val="single" w:sz="4" w:space="0" w:color="auto"/>
              <w:left w:val="nil"/>
              <w:bottom w:val="single" w:sz="4" w:space="0" w:color="auto"/>
              <w:right w:val="nil"/>
            </w:tcBorders>
            <w:shd w:val="clear" w:color="auto" w:fill="auto"/>
            <w:noWrap/>
            <w:vAlign w:val="center"/>
          </w:tcPr>
          <w:p w14:paraId="0C95F3EF"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Q value</w:t>
            </w:r>
          </w:p>
        </w:tc>
      </w:tr>
      <w:tr w:rsidR="00E545BD" w14:paraId="505D776A" w14:textId="77777777">
        <w:tc>
          <w:tcPr>
            <w:tcW w:w="0" w:type="auto"/>
            <w:tcBorders>
              <w:top w:val="single" w:sz="4" w:space="0" w:color="auto"/>
              <w:left w:val="nil"/>
              <w:bottom w:val="nil"/>
              <w:right w:val="nil"/>
            </w:tcBorders>
            <w:shd w:val="clear" w:color="auto" w:fill="auto"/>
            <w:noWrap/>
            <w:vAlign w:val="center"/>
          </w:tcPr>
          <w:p w14:paraId="1361AFEA"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Sordariomycetes</w:t>
            </w:r>
          </w:p>
        </w:tc>
        <w:tc>
          <w:tcPr>
            <w:tcW w:w="0" w:type="auto"/>
            <w:tcBorders>
              <w:top w:val="single" w:sz="4" w:space="0" w:color="auto"/>
              <w:left w:val="nil"/>
              <w:bottom w:val="nil"/>
              <w:right w:val="nil"/>
            </w:tcBorders>
            <w:shd w:val="clear" w:color="auto" w:fill="auto"/>
            <w:noWrap/>
            <w:vAlign w:val="center"/>
          </w:tcPr>
          <w:p w14:paraId="25A65A5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1.65E-01</w:t>
            </w:r>
          </w:p>
        </w:tc>
        <w:tc>
          <w:tcPr>
            <w:tcW w:w="0" w:type="auto"/>
            <w:tcBorders>
              <w:top w:val="single" w:sz="4" w:space="0" w:color="auto"/>
              <w:left w:val="nil"/>
              <w:bottom w:val="nil"/>
              <w:right w:val="nil"/>
            </w:tcBorders>
            <w:shd w:val="clear" w:color="auto" w:fill="auto"/>
            <w:noWrap/>
            <w:vAlign w:val="center"/>
          </w:tcPr>
          <w:p w14:paraId="79E43CC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3.58E-04</w:t>
            </w:r>
          </w:p>
        </w:tc>
        <w:tc>
          <w:tcPr>
            <w:tcW w:w="0" w:type="auto"/>
            <w:tcBorders>
              <w:top w:val="single" w:sz="4" w:space="0" w:color="auto"/>
              <w:left w:val="nil"/>
              <w:bottom w:val="nil"/>
              <w:right w:val="nil"/>
            </w:tcBorders>
            <w:shd w:val="clear" w:color="auto" w:fill="auto"/>
            <w:noWrap/>
            <w:vAlign w:val="center"/>
          </w:tcPr>
          <w:p w14:paraId="43FD811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1.09E-02</w:t>
            </w:r>
          </w:p>
        </w:tc>
        <w:tc>
          <w:tcPr>
            <w:tcW w:w="0" w:type="auto"/>
            <w:tcBorders>
              <w:top w:val="single" w:sz="4" w:space="0" w:color="auto"/>
              <w:left w:val="nil"/>
              <w:bottom w:val="nil"/>
              <w:right w:val="nil"/>
            </w:tcBorders>
            <w:shd w:val="clear" w:color="auto" w:fill="auto"/>
            <w:noWrap/>
            <w:vAlign w:val="center"/>
          </w:tcPr>
          <w:p w14:paraId="6F4DB8C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1.18E-01</w:t>
            </w:r>
          </w:p>
        </w:tc>
        <w:tc>
          <w:tcPr>
            <w:tcW w:w="0" w:type="auto"/>
            <w:tcBorders>
              <w:top w:val="single" w:sz="4" w:space="0" w:color="auto"/>
              <w:left w:val="nil"/>
              <w:bottom w:val="nil"/>
              <w:right w:val="nil"/>
            </w:tcBorders>
            <w:shd w:val="clear" w:color="auto" w:fill="auto"/>
            <w:noWrap/>
            <w:vAlign w:val="center"/>
          </w:tcPr>
          <w:p w14:paraId="13B776D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5.94E-04</w:t>
            </w:r>
          </w:p>
        </w:tc>
        <w:tc>
          <w:tcPr>
            <w:tcW w:w="0" w:type="auto"/>
            <w:tcBorders>
              <w:top w:val="single" w:sz="4" w:space="0" w:color="auto"/>
              <w:left w:val="nil"/>
              <w:bottom w:val="nil"/>
              <w:right w:val="nil"/>
            </w:tcBorders>
            <w:shd w:val="clear" w:color="auto" w:fill="auto"/>
            <w:noWrap/>
            <w:vAlign w:val="center"/>
          </w:tcPr>
          <w:p w14:paraId="00565B4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1.41E-02</w:t>
            </w:r>
          </w:p>
        </w:tc>
        <w:tc>
          <w:tcPr>
            <w:tcW w:w="0" w:type="auto"/>
            <w:tcBorders>
              <w:top w:val="single" w:sz="4" w:space="0" w:color="auto"/>
              <w:left w:val="nil"/>
              <w:bottom w:val="nil"/>
              <w:right w:val="nil"/>
            </w:tcBorders>
            <w:shd w:val="clear" w:color="auto" w:fill="auto"/>
            <w:noWrap/>
            <w:vAlign w:val="center"/>
          </w:tcPr>
          <w:p w14:paraId="0BF8E92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0.020</w:t>
            </w:r>
          </w:p>
        </w:tc>
        <w:tc>
          <w:tcPr>
            <w:tcW w:w="0" w:type="auto"/>
            <w:tcBorders>
              <w:top w:val="single" w:sz="4" w:space="0" w:color="auto"/>
              <w:left w:val="nil"/>
              <w:bottom w:val="nil"/>
              <w:right w:val="nil"/>
            </w:tcBorders>
            <w:shd w:val="clear" w:color="auto" w:fill="auto"/>
            <w:noWrap/>
            <w:vAlign w:val="center"/>
          </w:tcPr>
          <w:p w14:paraId="6715F4C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0.264</w:t>
            </w:r>
          </w:p>
        </w:tc>
      </w:tr>
      <w:tr w:rsidR="00E545BD" w14:paraId="4BE0CC2F" w14:textId="77777777">
        <w:tc>
          <w:tcPr>
            <w:tcW w:w="0" w:type="auto"/>
            <w:tcBorders>
              <w:top w:val="nil"/>
              <w:left w:val="nil"/>
              <w:bottom w:val="nil"/>
              <w:right w:val="nil"/>
            </w:tcBorders>
            <w:shd w:val="clear" w:color="auto" w:fill="auto"/>
            <w:noWrap/>
            <w:vAlign w:val="center"/>
          </w:tcPr>
          <w:p w14:paraId="2CBB0057"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Dothideomycetes</w:t>
            </w:r>
          </w:p>
        </w:tc>
        <w:tc>
          <w:tcPr>
            <w:tcW w:w="0" w:type="auto"/>
            <w:tcBorders>
              <w:top w:val="nil"/>
              <w:left w:val="nil"/>
              <w:bottom w:val="nil"/>
              <w:right w:val="nil"/>
            </w:tcBorders>
            <w:shd w:val="clear" w:color="auto" w:fill="auto"/>
            <w:noWrap/>
            <w:vAlign w:val="center"/>
          </w:tcPr>
          <w:p w14:paraId="1D08D37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1.14E-01</w:t>
            </w:r>
          </w:p>
        </w:tc>
        <w:tc>
          <w:tcPr>
            <w:tcW w:w="0" w:type="auto"/>
            <w:tcBorders>
              <w:top w:val="nil"/>
              <w:left w:val="nil"/>
              <w:bottom w:val="nil"/>
              <w:right w:val="nil"/>
            </w:tcBorders>
            <w:shd w:val="clear" w:color="auto" w:fill="auto"/>
            <w:noWrap/>
            <w:vAlign w:val="center"/>
          </w:tcPr>
          <w:p w14:paraId="76A619A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6.10E-03</w:t>
            </w:r>
          </w:p>
        </w:tc>
        <w:tc>
          <w:tcPr>
            <w:tcW w:w="0" w:type="auto"/>
            <w:tcBorders>
              <w:top w:val="nil"/>
              <w:left w:val="nil"/>
              <w:bottom w:val="nil"/>
              <w:right w:val="nil"/>
            </w:tcBorders>
            <w:shd w:val="clear" w:color="auto" w:fill="auto"/>
            <w:noWrap/>
            <w:vAlign w:val="center"/>
          </w:tcPr>
          <w:p w14:paraId="5D3230A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4.51E-02</w:t>
            </w:r>
          </w:p>
        </w:tc>
        <w:tc>
          <w:tcPr>
            <w:tcW w:w="0" w:type="auto"/>
            <w:tcBorders>
              <w:top w:val="nil"/>
              <w:left w:val="nil"/>
              <w:bottom w:val="nil"/>
              <w:right w:val="nil"/>
            </w:tcBorders>
            <w:shd w:val="clear" w:color="auto" w:fill="auto"/>
            <w:noWrap/>
            <w:vAlign w:val="center"/>
          </w:tcPr>
          <w:p w14:paraId="698201A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8.48E-03</w:t>
            </w:r>
          </w:p>
        </w:tc>
        <w:tc>
          <w:tcPr>
            <w:tcW w:w="0" w:type="auto"/>
            <w:tcBorders>
              <w:top w:val="nil"/>
              <w:left w:val="nil"/>
              <w:bottom w:val="nil"/>
              <w:right w:val="nil"/>
            </w:tcBorders>
            <w:shd w:val="clear" w:color="auto" w:fill="auto"/>
            <w:noWrap/>
            <w:vAlign w:val="center"/>
          </w:tcPr>
          <w:p w14:paraId="3B85AB2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1.43E-05</w:t>
            </w:r>
          </w:p>
        </w:tc>
        <w:tc>
          <w:tcPr>
            <w:tcW w:w="0" w:type="auto"/>
            <w:tcBorders>
              <w:top w:val="nil"/>
              <w:left w:val="nil"/>
              <w:bottom w:val="nil"/>
              <w:right w:val="nil"/>
            </w:tcBorders>
            <w:shd w:val="clear" w:color="auto" w:fill="auto"/>
            <w:noWrap/>
            <w:vAlign w:val="center"/>
          </w:tcPr>
          <w:p w14:paraId="1204927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2.18E-03</w:t>
            </w:r>
          </w:p>
        </w:tc>
        <w:tc>
          <w:tcPr>
            <w:tcW w:w="0" w:type="auto"/>
            <w:tcBorders>
              <w:top w:val="nil"/>
              <w:left w:val="nil"/>
              <w:bottom w:val="nil"/>
              <w:right w:val="nil"/>
            </w:tcBorders>
            <w:shd w:val="clear" w:color="auto" w:fill="auto"/>
            <w:noWrap/>
            <w:vAlign w:val="center"/>
          </w:tcPr>
          <w:p w14:paraId="5473FD7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0.034</w:t>
            </w:r>
          </w:p>
        </w:tc>
        <w:tc>
          <w:tcPr>
            <w:tcW w:w="0" w:type="auto"/>
            <w:tcBorders>
              <w:top w:val="nil"/>
              <w:left w:val="nil"/>
              <w:bottom w:val="nil"/>
              <w:right w:val="nil"/>
            </w:tcBorders>
            <w:shd w:val="clear" w:color="auto" w:fill="auto"/>
            <w:noWrap/>
            <w:vAlign w:val="center"/>
          </w:tcPr>
          <w:p w14:paraId="00D0232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0.264</w:t>
            </w:r>
          </w:p>
        </w:tc>
      </w:tr>
      <w:tr w:rsidR="00E545BD" w14:paraId="4AAAE805" w14:textId="77777777">
        <w:tc>
          <w:tcPr>
            <w:tcW w:w="0" w:type="auto"/>
            <w:tcBorders>
              <w:top w:val="nil"/>
              <w:left w:val="nil"/>
              <w:bottom w:val="nil"/>
              <w:right w:val="nil"/>
            </w:tcBorders>
            <w:shd w:val="clear" w:color="auto" w:fill="auto"/>
            <w:noWrap/>
            <w:vAlign w:val="center"/>
          </w:tcPr>
          <w:p w14:paraId="0A05F215"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Malasseziomycetes</w:t>
            </w:r>
          </w:p>
        </w:tc>
        <w:tc>
          <w:tcPr>
            <w:tcW w:w="0" w:type="auto"/>
            <w:tcBorders>
              <w:top w:val="nil"/>
              <w:left w:val="nil"/>
              <w:bottom w:val="nil"/>
              <w:right w:val="nil"/>
            </w:tcBorders>
            <w:shd w:val="clear" w:color="auto" w:fill="auto"/>
            <w:noWrap/>
            <w:vAlign w:val="center"/>
          </w:tcPr>
          <w:p w14:paraId="2124C7C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1.33E-03</w:t>
            </w:r>
          </w:p>
        </w:tc>
        <w:tc>
          <w:tcPr>
            <w:tcW w:w="0" w:type="auto"/>
            <w:tcBorders>
              <w:top w:val="nil"/>
              <w:left w:val="nil"/>
              <w:bottom w:val="nil"/>
              <w:right w:val="nil"/>
            </w:tcBorders>
            <w:shd w:val="clear" w:color="auto" w:fill="auto"/>
            <w:noWrap/>
            <w:vAlign w:val="center"/>
          </w:tcPr>
          <w:p w14:paraId="1B0FEC7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9.38E-07</w:t>
            </w:r>
          </w:p>
        </w:tc>
        <w:tc>
          <w:tcPr>
            <w:tcW w:w="0" w:type="auto"/>
            <w:tcBorders>
              <w:top w:val="nil"/>
              <w:left w:val="nil"/>
              <w:bottom w:val="nil"/>
              <w:right w:val="nil"/>
            </w:tcBorders>
            <w:shd w:val="clear" w:color="auto" w:fill="auto"/>
            <w:noWrap/>
            <w:vAlign w:val="center"/>
          </w:tcPr>
          <w:p w14:paraId="4CEF514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5.59E-04</w:t>
            </w:r>
          </w:p>
        </w:tc>
        <w:tc>
          <w:tcPr>
            <w:tcW w:w="0" w:type="auto"/>
            <w:tcBorders>
              <w:top w:val="nil"/>
              <w:left w:val="nil"/>
              <w:bottom w:val="nil"/>
              <w:right w:val="nil"/>
            </w:tcBorders>
            <w:shd w:val="clear" w:color="auto" w:fill="auto"/>
            <w:noWrap/>
            <w:vAlign w:val="center"/>
          </w:tcPr>
          <w:p w14:paraId="140E8FB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6.96E-05</w:t>
            </w:r>
          </w:p>
        </w:tc>
        <w:tc>
          <w:tcPr>
            <w:tcW w:w="0" w:type="auto"/>
            <w:tcBorders>
              <w:top w:val="nil"/>
              <w:left w:val="nil"/>
              <w:bottom w:val="nil"/>
              <w:right w:val="nil"/>
            </w:tcBorders>
            <w:shd w:val="clear" w:color="auto" w:fill="auto"/>
            <w:noWrap/>
            <w:vAlign w:val="center"/>
          </w:tcPr>
          <w:p w14:paraId="0DAB9D9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3.02E-09</w:t>
            </w:r>
          </w:p>
        </w:tc>
        <w:tc>
          <w:tcPr>
            <w:tcW w:w="0" w:type="auto"/>
            <w:tcBorders>
              <w:top w:val="nil"/>
              <w:left w:val="nil"/>
              <w:bottom w:val="nil"/>
              <w:right w:val="nil"/>
            </w:tcBorders>
            <w:shd w:val="clear" w:color="auto" w:fill="auto"/>
            <w:noWrap/>
            <w:vAlign w:val="center"/>
          </w:tcPr>
          <w:p w14:paraId="0BCA9D3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3.17E-05</w:t>
            </w:r>
          </w:p>
        </w:tc>
        <w:tc>
          <w:tcPr>
            <w:tcW w:w="0" w:type="auto"/>
            <w:tcBorders>
              <w:top w:val="nil"/>
              <w:left w:val="nil"/>
              <w:bottom w:val="nil"/>
              <w:right w:val="nil"/>
            </w:tcBorders>
            <w:shd w:val="clear" w:color="auto" w:fill="auto"/>
            <w:noWrap/>
            <w:vAlign w:val="center"/>
          </w:tcPr>
          <w:p w14:paraId="76FD8F7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0.039</w:t>
            </w:r>
          </w:p>
        </w:tc>
        <w:tc>
          <w:tcPr>
            <w:tcW w:w="0" w:type="auto"/>
            <w:tcBorders>
              <w:top w:val="nil"/>
              <w:left w:val="nil"/>
              <w:bottom w:val="nil"/>
              <w:right w:val="nil"/>
            </w:tcBorders>
            <w:shd w:val="clear" w:color="auto" w:fill="auto"/>
            <w:noWrap/>
            <w:vAlign w:val="center"/>
          </w:tcPr>
          <w:p w14:paraId="787564D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0.264</w:t>
            </w:r>
          </w:p>
        </w:tc>
      </w:tr>
      <w:tr w:rsidR="00E545BD" w14:paraId="2D8F5EA2" w14:textId="77777777">
        <w:tc>
          <w:tcPr>
            <w:tcW w:w="0" w:type="auto"/>
            <w:tcBorders>
              <w:top w:val="nil"/>
              <w:left w:val="nil"/>
              <w:bottom w:val="nil"/>
              <w:right w:val="nil"/>
            </w:tcBorders>
            <w:shd w:val="clear" w:color="auto" w:fill="auto"/>
            <w:noWrap/>
            <w:vAlign w:val="center"/>
          </w:tcPr>
          <w:p w14:paraId="1993E627"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Eurotiomycetes</w:t>
            </w:r>
          </w:p>
        </w:tc>
        <w:tc>
          <w:tcPr>
            <w:tcW w:w="0" w:type="auto"/>
            <w:tcBorders>
              <w:top w:val="nil"/>
              <w:left w:val="nil"/>
              <w:bottom w:val="nil"/>
              <w:right w:val="nil"/>
            </w:tcBorders>
            <w:shd w:val="clear" w:color="auto" w:fill="auto"/>
            <w:noWrap/>
            <w:vAlign w:val="center"/>
          </w:tcPr>
          <w:p w14:paraId="59F133F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1.12E-01</w:t>
            </w:r>
          </w:p>
        </w:tc>
        <w:tc>
          <w:tcPr>
            <w:tcW w:w="0" w:type="auto"/>
            <w:tcBorders>
              <w:top w:val="nil"/>
              <w:left w:val="nil"/>
              <w:bottom w:val="nil"/>
              <w:right w:val="nil"/>
            </w:tcBorders>
            <w:shd w:val="clear" w:color="auto" w:fill="auto"/>
            <w:noWrap/>
            <w:vAlign w:val="center"/>
          </w:tcPr>
          <w:p w14:paraId="1562933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5.16E-03</w:t>
            </w:r>
          </w:p>
        </w:tc>
        <w:tc>
          <w:tcPr>
            <w:tcW w:w="0" w:type="auto"/>
            <w:tcBorders>
              <w:top w:val="nil"/>
              <w:left w:val="nil"/>
              <w:bottom w:val="nil"/>
              <w:right w:val="nil"/>
            </w:tcBorders>
            <w:shd w:val="clear" w:color="auto" w:fill="auto"/>
            <w:noWrap/>
            <w:vAlign w:val="center"/>
          </w:tcPr>
          <w:p w14:paraId="01B6B00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4.15E-02</w:t>
            </w:r>
          </w:p>
        </w:tc>
        <w:tc>
          <w:tcPr>
            <w:tcW w:w="0" w:type="auto"/>
            <w:tcBorders>
              <w:top w:val="nil"/>
              <w:left w:val="nil"/>
              <w:bottom w:val="nil"/>
              <w:right w:val="nil"/>
            </w:tcBorders>
            <w:shd w:val="clear" w:color="auto" w:fill="auto"/>
            <w:noWrap/>
            <w:vAlign w:val="center"/>
          </w:tcPr>
          <w:p w14:paraId="588C9AF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2.72E-02</w:t>
            </w:r>
          </w:p>
        </w:tc>
        <w:tc>
          <w:tcPr>
            <w:tcW w:w="0" w:type="auto"/>
            <w:tcBorders>
              <w:top w:val="nil"/>
              <w:left w:val="nil"/>
              <w:bottom w:val="nil"/>
              <w:right w:val="nil"/>
            </w:tcBorders>
            <w:shd w:val="clear" w:color="auto" w:fill="auto"/>
            <w:noWrap/>
            <w:vAlign w:val="center"/>
          </w:tcPr>
          <w:p w14:paraId="2522EBE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5.68E-05</w:t>
            </w:r>
          </w:p>
        </w:tc>
        <w:tc>
          <w:tcPr>
            <w:tcW w:w="0" w:type="auto"/>
            <w:tcBorders>
              <w:top w:val="nil"/>
              <w:left w:val="nil"/>
              <w:bottom w:val="nil"/>
              <w:right w:val="nil"/>
            </w:tcBorders>
            <w:shd w:val="clear" w:color="auto" w:fill="auto"/>
            <w:noWrap/>
            <w:vAlign w:val="center"/>
          </w:tcPr>
          <w:p w14:paraId="47C1B1E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4.35E-03</w:t>
            </w:r>
          </w:p>
        </w:tc>
        <w:tc>
          <w:tcPr>
            <w:tcW w:w="0" w:type="auto"/>
            <w:tcBorders>
              <w:top w:val="nil"/>
              <w:left w:val="nil"/>
              <w:bottom w:val="nil"/>
              <w:right w:val="nil"/>
            </w:tcBorders>
            <w:shd w:val="clear" w:color="auto" w:fill="auto"/>
            <w:noWrap/>
            <w:vAlign w:val="center"/>
          </w:tcPr>
          <w:p w14:paraId="6CD387D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0.053</w:t>
            </w:r>
          </w:p>
        </w:tc>
        <w:tc>
          <w:tcPr>
            <w:tcW w:w="0" w:type="auto"/>
            <w:tcBorders>
              <w:top w:val="nil"/>
              <w:left w:val="nil"/>
              <w:bottom w:val="nil"/>
              <w:right w:val="nil"/>
            </w:tcBorders>
            <w:shd w:val="clear" w:color="auto" w:fill="auto"/>
            <w:noWrap/>
            <w:vAlign w:val="center"/>
          </w:tcPr>
          <w:p w14:paraId="0A10476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0.264</w:t>
            </w:r>
          </w:p>
        </w:tc>
      </w:tr>
      <w:tr w:rsidR="00E545BD" w14:paraId="220325F2" w14:textId="77777777">
        <w:tc>
          <w:tcPr>
            <w:tcW w:w="0" w:type="auto"/>
            <w:tcBorders>
              <w:top w:val="nil"/>
              <w:left w:val="nil"/>
              <w:bottom w:val="nil"/>
              <w:right w:val="nil"/>
            </w:tcBorders>
            <w:shd w:val="clear" w:color="auto" w:fill="auto"/>
            <w:noWrap/>
            <w:vAlign w:val="center"/>
          </w:tcPr>
          <w:p w14:paraId="702E3322"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Mortierellomycetes</w:t>
            </w:r>
          </w:p>
        </w:tc>
        <w:tc>
          <w:tcPr>
            <w:tcW w:w="0" w:type="auto"/>
            <w:tcBorders>
              <w:top w:val="nil"/>
              <w:left w:val="nil"/>
              <w:bottom w:val="nil"/>
              <w:right w:val="nil"/>
            </w:tcBorders>
            <w:shd w:val="clear" w:color="auto" w:fill="auto"/>
            <w:noWrap/>
            <w:vAlign w:val="center"/>
          </w:tcPr>
          <w:p w14:paraId="376C87B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8.34E-03</w:t>
            </w:r>
          </w:p>
        </w:tc>
        <w:tc>
          <w:tcPr>
            <w:tcW w:w="0" w:type="auto"/>
            <w:tcBorders>
              <w:top w:val="nil"/>
              <w:left w:val="nil"/>
              <w:bottom w:val="nil"/>
              <w:right w:val="nil"/>
            </w:tcBorders>
            <w:shd w:val="clear" w:color="auto" w:fill="auto"/>
            <w:noWrap/>
            <w:vAlign w:val="center"/>
          </w:tcPr>
          <w:p w14:paraId="599FC57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2.87E-06</w:t>
            </w:r>
          </w:p>
        </w:tc>
        <w:tc>
          <w:tcPr>
            <w:tcW w:w="0" w:type="auto"/>
            <w:tcBorders>
              <w:top w:val="nil"/>
              <w:left w:val="nil"/>
              <w:bottom w:val="nil"/>
              <w:right w:val="nil"/>
            </w:tcBorders>
            <w:shd w:val="clear" w:color="auto" w:fill="auto"/>
            <w:noWrap/>
            <w:vAlign w:val="center"/>
          </w:tcPr>
          <w:p w14:paraId="6167000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9.79E-04</w:t>
            </w:r>
          </w:p>
        </w:tc>
        <w:tc>
          <w:tcPr>
            <w:tcW w:w="0" w:type="auto"/>
            <w:tcBorders>
              <w:top w:val="nil"/>
              <w:left w:val="nil"/>
              <w:bottom w:val="nil"/>
              <w:right w:val="nil"/>
            </w:tcBorders>
            <w:shd w:val="clear" w:color="auto" w:fill="auto"/>
            <w:noWrap/>
            <w:vAlign w:val="center"/>
          </w:tcPr>
          <w:p w14:paraId="477812C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5.88E-03</w:t>
            </w:r>
          </w:p>
        </w:tc>
        <w:tc>
          <w:tcPr>
            <w:tcW w:w="0" w:type="auto"/>
            <w:tcBorders>
              <w:top w:val="nil"/>
              <w:left w:val="nil"/>
              <w:bottom w:val="nil"/>
              <w:right w:val="nil"/>
            </w:tcBorders>
            <w:shd w:val="clear" w:color="auto" w:fill="auto"/>
            <w:noWrap/>
            <w:vAlign w:val="center"/>
          </w:tcPr>
          <w:p w14:paraId="64757C7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1.96E-06</w:t>
            </w:r>
          </w:p>
        </w:tc>
        <w:tc>
          <w:tcPr>
            <w:tcW w:w="0" w:type="auto"/>
            <w:tcBorders>
              <w:top w:val="nil"/>
              <w:left w:val="nil"/>
              <w:bottom w:val="nil"/>
              <w:right w:val="nil"/>
            </w:tcBorders>
            <w:shd w:val="clear" w:color="auto" w:fill="auto"/>
            <w:noWrap/>
            <w:vAlign w:val="center"/>
          </w:tcPr>
          <w:p w14:paraId="0A35AE9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8.08E-04</w:t>
            </w:r>
          </w:p>
        </w:tc>
        <w:tc>
          <w:tcPr>
            <w:tcW w:w="0" w:type="auto"/>
            <w:tcBorders>
              <w:top w:val="nil"/>
              <w:left w:val="nil"/>
              <w:bottom w:val="nil"/>
              <w:right w:val="nil"/>
            </w:tcBorders>
            <w:shd w:val="clear" w:color="auto" w:fill="auto"/>
            <w:noWrap/>
            <w:vAlign w:val="center"/>
          </w:tcPr>
          <w:p w14:paraId="48778EE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0.076</w:t>
            </w:r>
          </w:p>
        </w:tc>
        <w:tc>
          <w:tcPr>
            <w:tcW w:w="0" w:type="auto"/>
            <w:tcBorders>
              <w:top w:val="nil"/>
              <w:left w:val="nil"/>
              <w:bottom w:val="nil"/>
              <w:right w:val="nil"/>
            </w:tcBorders>
            <w:shd w:val="clear" w:color="auto" w:fill="auto"/>
            <w:noWrap/>
            <w:vAlign w:val="center"/>
          </w:tcPr>
          <w:p w14:paraId="2DB208A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0.317</w:t>
            </w:r>
          </w:p>
        </w:tc>
      </w:tr>
      <w:tr w:rsidR="00E545BD" w14:paraId="62697CD0" w14:textId="77777777">
        <w:tc>
          <w:tcPr>
            <w:tcW w:w="0" w:type="auto"/>
            <w:tcBorders>
              <w:top w:val="nil"/>
              <w:left w:val="nil"/>
              <w:bottom w:val="nil"/>
              <w:right w:val="nil"/>
            </w:tcBorders>
            <w:shd w:val="clear" w:color="auto" w:fill="auto"/>
            <w:noWrap/>
            <w:vAlign w:val="center"/>
          </w:tcPr>
          <w:p w14:paraId="6DD373A0"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Leotiomycetes</w:t>
            </w:r>
          </w:p>
        </w:tc>
        <w:tc>
          <w:tcPr>
            <w:tcW w:w="0" w:type="auto"/>
            <w:tcBorders>
              <w:top w:val="nil"/>
              <w:left w:val="nil"/>
              <w:bottom w:val="nil"/>
              <w:right w:val="nil"/>
            </w:tcBorders>
            <w:shd w:val="clear" w:color="auto" w:fill="auto"/>
            <w:noWrap/>
            <w:vAlign w:val="center"/>
          </w:tcPr>
          <w:p w14:paraId="6407C29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1.94E-02</w:t>
            </w:r>
          </w:p>
        </w:tc>
        <w:tc>
          <w:tcPr>
            <w:tcW w:w="0" w:type="auto"/>
            <w:tcBorders>
              <w:top w:val="nil"/>
              <w:left w:val="nil"/>
              <w:bottom w:val="nil"/>
              <w:right w:val="nil"/>
            </w:tcBorders>
            <w:shd w:val="clear" w:color="auto" w:fill="auto"/>
            <w:noWrap/>
            <w:vAlign w:val="center"/>
          </w:tcPr>
          <w:p w14:paraId="18C162F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8.50E-06</w:t>
            </w:r>
          </w:p>
        </w:tc>
        <w:tc>
          <w:tcPr>
            <w:tcW w:w="0" w:type="auto"/>
            <w:tcBorders>
              <w:top w:val="nil"/>
              <w:left w:val="nil"/>
              <w:bottom w:val="nil"/>
              <w:right w:val="nil"/>
            </w:tcBorders>
            <w:shd w:val="clear" w:color="auto" w:fill="auto"/>
            <w:noWrap/>
            <w:vAlign w:val="center"/>
          </w:tcPr>
          <w:p w14:paraId="4DFF63F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1.68E-03</w:t>
            </w:r>
          </w:p>
        </w:tc>
        <w:tc>
          <w:tcPr>
            <w:tcW w:w="0" w:type="auto"/>
            <w:tcBorders>
              <w:top w:val="nil"/>
              <w:left w:val="nil"/>
              <w:bottom w:val="nil"/>
              <w:right w:val="nil"/>
            </w:tcBorders>
            <w:shd w:val="clear" w:color="auto" w:fill="auto"/>
            <w:noWrap/>
            <w:vAlign w:val="center"/>
          </w:tcPr>
          <w:p w14:paraId="59AAF5B0"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1.44E-02</w:t>
            </w:r>
          </w:p>
        </w:tc>
        <w:tc>
          <w:tcPr>
            <w:tcW w:w="0" w:type="auto"/>
            <w:tcBorders>
              <w:top w:val="nil"/>
              <w:left w:val="nil"/>
              <w:bottom w:val="nil"/>
              <w:right w:val="nil"/>
            </w:tcBorders>
            <w:shd w:val="clear" w:color="auto" w:fill="auto"/>
            <w:noWrap/>
            <w:vAlign w:val="center"/>
          </w:tcPr>
          <w:p w14:paraId="0EA03D8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1.34E-05</w:t>
            </w:r>
          </w:p>
        </w:tc>
        <w:tc>
          <w:tcPr>
            <w:tcW w:w="0" w:type="auto"/>
            <w:tcBorders>
              <w:top w:val="nil"/>
              <w:left w:val="nil"/>
              <w:bottom w:val="nil"/>
              <w:right w:val="nil"/>
            </w:tcBorders>
            <w:shd w:val="clear" w:color="auto" w:fill="auto"/>
            <w:noWrap/>
            <w:vAlign w:val="center"/>
          </w:tcPr>
          <w:p w14:paraId="3466112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2.11E-03</w:t>
            </w:r>
          </w:p>
        </w:tc>
        <w:tc>
          <w:tcPr>
            <w:tcW w:w="0" w:type="auto"/>
            <w:tcBorders>
              <w:top w:val="nil"/>
              <w:left w:val="nil"/>
              <w:bottom w:val="nil"/>
              <w:right w:val="nil"/>
            </w:tcBorders>
            <w:shd w:val="clear" w:color="auto" w:fill="auto"/>
            <w:noWrap/>
            <w:vAlign w:val="center"/>
          </w:tcPr>
          <w:p w14:paraId="4AADEC1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0.091</w:t>
            </w:r>
          </w:p>
        </w:tc>
        <w:tc>
          <w:tcPr>
            <w:tcW w:w="0" w:type="auto"/>
            <w:tcBorders>
              <w:top w:val="nil"/>
              <w:left w:val="nil"/>
              <w:bottom w:val="nil"/>
              <w:right w:val="nil"/>
            </w:tcBorders>
            <w:shd w:val="clear" w:color="auto" w:fill="auto"/>
            <w:noWrap/>
            <w:vAlign w:val="center"/>
          </w:tcPr>
          <w:p w14:paraId="0D4670F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0.326</w:t>
            </w:r>
          </w:p>
        </w:tc>
      </w:tr>
      <w:tr w:rsidR="00E545BD" w14:paraId="54081654" w14:textId="77777777">
        <w:tc>
          <w:tcPr>
            <w:tcW w:w="0" w:type="auto"/>
            <w:tcBorders>
              <w:top w:val="nil"/>
              <w:left w:val="nil"/>
              <w:bottom w:val="nil"/>
              <w:right w:val="nil"/>
            </w:tcBorders>
            <w:shd w:val="clear" w:color="auto" w:fill="auto"/>
            <w:noWrap/>
            <w:vAlign w:val="center"/>
          </w:tcPr>
          <w:p w14:paraId="03E62EC7"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Tremellomycetes</w:t>
            </w:r>
          </w:p>
        </w:tc>
        <w:tc>
          <w:tcPr>
            <w:tcW w:w="0" w:type="auto"/>
            <w:tcBorders>
              <w:top w:val="nil"/>
              <w:left w:val="nil"/>
              <w:bottom w:val="nil"/>
              <w:right w:val="nil"/>
            </w:tcBorders>
            <w:shd w:val="clear" w:color="auto" w:fill="auto"/>
            <w:noWrap/>
            <w:vAlign w:val="center"/>
          </w:tcPr>
          <w:p w14:paraId="309D3B6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1.62E-02</w:t>
            </w:r>
          </w:p>
        </w:tc>
        <w:tc>
          <w:tcPr>
            <w:tcW w:w="0" w:type="auto"/>
            <w:tcBorders>
              <w:top w:val="nil"/>
              <w:left w:val="nil"/>
              <w:bottom w:val="nil"/>
              <w:right w:val="nil"/>
            </w:tcBorders>
            <w:shd w:val="clear" w:color="auto" w:fill="auto"/>
            <w:noWrap/>
            <w:vAlign w:val="center"/>
          </w:tcPr>
          <w:p w14:paraId="1AFC66E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8.28E-06</w:t>
            </w:r>
          </w:p>
        </w:tc>
        <w:tc>
          <w:tcPr>
            <w:tcW w:w="0" w:type="auto"/>
            <w:tcBorders>
              <w:top w:val="nil"/>
              <w:left w:val="nil"/>
              <w:bottom w:val="nil"/>
              <w:right w:val="nil"/>
            </w:tcBorders>
            <w:shd w:val="clear" w:color="auto" w:fill="auto"/>
            <w:noWrap/>
            <w:vAlign w:val="center"/>
          </w:tcPr>
          <w:p w14:paraId="6003DA1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1.66E-03</w:t>
            </w:r>
          </w:p>
        </w:tc>
        <w:tc>
          <w:tcPr>
            <w:tcW w:w="0" w:type="auto"/>
            <w:tcBorders>
              <w:top w:val="nil"/>
              <w:left w:val="nil"/>
              <w:bottom w:val="nil"/>
              <w:right w:val="nil"/>
            </w:tcBorders>
            <w:shd w:val="clear" w:color="auto" w:fill="auto"/>
            <w:noWrap/>
            <w:vAlign w:val="center"/>
          </w:tcPr>
          <w:p w14:paraId="0ED2BD70"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1.10E-02</w:t>
            </w:r>
          </w:p>
        </w:tc>
        <w:tc>
          <w:tcPr>
            <w:tcW w:w="0" w:type="auto"/>
            <w:tcBorders>
              <w:top w:val="nil"/>
              <w:left w:val="nil"/>
              <w:bottom w:val="nil"/>
              <w:right w:val="nil"/>
            </w:tcBorders>
            <w:shd w:val="clear" w:color="auto" w:fill="auto"/>
            <w:noWrap/>
            <w:vAlign w:val="center"/>
          </w:tcPr>
          <w:p w14:paraId="45BA28A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1.84E-05</w:t>
            </w:r>
          </w:p>
        </w:tc>
        <w:tc>
          <w:tcPr>
            <w:tcW w:w="0" w:type="auto"/>
            <w:tcBorders>
              <w:top w:val="nil"/>
              <w:left w:val="nil"/>
              <w:bottom w:val="nil"/>
              <w:right w:val="nil"/>
            </w:tcBorders>
            <w:shd w:val="clear" w:color="auto" w:fill="auto"/>
            <w:noWrap/>
            <w:vAlign w:val="center"/>
          </w:tcPr>
          <w:p w14:paraId="11B7A7D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2.48E-03</w:t>
            </w:r>
          </w:p>
        </w:tc>
        <w:tc>
          <w:tcPr>
            <w:tcW w:w="0" w:type="auto"/>
            <w:tcBorders>
              <w:top w:val="nil"/>
              <w:left w:val="nil"/>
              <w:bottom w:val="nil"/>
              <w:right w:val="nil"/>
            </w:tcBorders>
            <w:shd w:val="clear" w:color="auto" w:fill="auto"/>
            <w:noWrap/>
            <w:vAlign w:val="center"/>
          </w:tcPr>
          <w:p w14:paraId="4DAF2DB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0.106</w:t>
            </w:r>
          </w:p>
        </w:tc>
        <w:tc>
          <w:tcPr>
            <w:tcW w:w="0" w:type="auto"/>
            <w:tcBorders>
              <w:top w:val="nil"/>
              <w:left w:val="nil"/>
              <w:bottom w:val="nil"/>
              <w:right w:val="nil"/>
            </w:tcBorders>
            <w:shd w:val="clear" w:color="auto" w:fill="auto"/>
            <w:noWrap/>
            <w:vAlign w:val="center"/>
          </w:tcPr>
          <w:p w14:paraId="54797EF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0.330</w:t>
            </w:r>
          </w:p>
        </w:tc>
      </w:tr>
      <w:tr w:rsidR="00E545BD" w14:paraId="4D520108" w14:textId="77777777">
        <w:tc>
          <w:tcPr>
            <w:tcW w:w="0" w:type="auto"/>
            <w:tcBorders>
              <w:top w:val="nil"/>
              <w:left w:val="nil"/>
              <w:bottom w:val="nil"/>
              <w:right w:val="nil"/>
            </w:tcBorders>
            <w:shd w:val="clear" w:color="auto" w:fill="auto"/>
            <w:noWrap/>
            <w:vAlign w:val="center"/>
          </w:tcPr>
          <w:p w14:paraId="554D7D7D"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Cystobasidiomycetes</w:t>
            </w:r>
          </w:p>
        </w:tc>
        <w:tc>
          <w:tcPr>
            <w:tcW w:w="0" w:type="auto"/>
            <w:tcBorders>
              <w:top w:val="nil"/>
              <w:left w:val="nil"/>
              <w:bottom w:val="nil"/>
              <w:right w:val="nil"/>
            </w:tcBorders>
            <w:shd w:val="clear" w:color="auto" w:fill="auto"/>
            <w:noWrap/>
            <w:vAlign w:val="center"/>
          </w:tcPr>
          <w:p w14:paraId="18D4109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1.73E-03</w:t>
            </w:r>
          </w:p>
        </w:tc>
        <w:tc>
          <w:tcPr>
            <w:tcW w:w="0" w:type="auto"/>
            <w:tcBorders>
              <w:top w:val="nil"/>
              <w:left w:val="nil"/>
              <w:bottom w:val="nil"/>
              <w:right w:val="nil"/>
            </w:tcBorders>
            <w:shd w:val="clear" w:color="auto" w:fill="auto"/>
            <w:noWrap/>
            <w:vAlign w:val="center"/>
          </w:tcPr>
          <w:p w14:paraId="1A8DEF3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4.55E-06</w:t>
            </w:r>
          </w:p>
        </w:tc>
        <w:tc>
          <w:tcPr>
            <w:tcW w:w="0" w:type="auto"/>
            <w:tcBorders>
              <w:top w:val="nil"/>
              <w:left w:val="nil"/>
              <w:bottom w:val="nil"/>
              <w:right w:val="nil"/>
            </w:tcBorders>
            <w:shd w:val="clear" w:color="auto" w:fill="auto"/>
            <w:noWrap/>
            <w:vAlign w:val="center"/>
          </w:tcPr>
          <w:p w14:paraId="521FC45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1.23E-03</w:t>
            </w:r>
          </w:p>
        </w:tc>
        <w:tc>
          <w:tcPr>
            <w:tcW w:w="0" w:type="auto"/>
            <w:tcBorders>
              <w:top w:val="nil"/>
              <w:left w:val="nil"/>
              <w:bottom w:val="nil"/>
              <w:right w:val="nil"/>
            </w:tcBorders>
            <w:shd w:val="clear" w:color="auto" w:fill="auto"/>
            <w:noWrap/>
            <w:vAlign w:val="center"/>
          </w:tcPr>
          <w:p w14:paraId="27BBF48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70A0BE5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61B35E5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936C26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0.146</w:t>
            </w:r>
          </w:p>
        </w:tc>
        <w:tc>
          <w:tcPr>
            <w:tcW w:w="0" w:type="auto"/>
            <w:tcBorders>
              <w:top w:val="nil"/>
              <w:left w:val="nil"/>
              <w:bottom w:val="nil"/>
              <w:right w:val="nil"/>
            </w:tcBorders>
            <w:shd w:val="clear" w:color="auto" w:fill="auto"/>
            <w:noWrap/>
            <w:vAlign w:val="center"/>
          </w:tcPr>
          <w:p w14:paraId="04CD26B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0.405</w:t>
            </w:r>
          </w:p>
        </w:tc>
      </w:tr>
      <w:tr w:rsidR="00E545BD" w14:paraId="0148338F" w14:textId="77777777">
        <w:tc>
          <w:tcPr>
            <w:tcW w:w="0" w:type="auto"/>
            <w:tcBorders>
              <w:top w:val="nil"/>
              <w:left w:val="nil"/>
              <w:bottom w:val="nil"/>
              <w:right w:val="nil"/>
            </w:tcBorders>
            <w:shd w:val="clear" w:color="auto" w:fill="auto"/>
            <w:noWrap/>
            <w:vAlign w:val="center"/>
          </w:tcPr>
          <w:p w14:paraId="5DFE7A9A"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Microbotryomycetes</w:t>
            </w:r>
          </w:p>
        </w:tc>
        <w:tc>
          <w:tcPr>
            <w:tcW w:w="0" w:type="auto"/>
            <w:tcBorders>
              <w:top w:val="nil"/>
              <w:left w:val="nil"/>
              <w:bottom w:val="nil"/>
              <w:right w:val="nil"/>
            </w:tcBorders>
            <w:shd w:val="clear" w:color="auto" w:fill="auto"/>
            <w:noWrap/>
            <w:vAlign w:val="center"/>
          </w:tcPr>
          <w:p w14:paraId="06B258F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3.77E-03</w:t>
            </w:r>
          </w:p>
        </w:tc>
        <w:tc>
          <w:tcPr>
            <w:tcW w:w="0" w:type="auto"/>
            <w:tcBorders>
              <w:top w:val="nil"/>
              <w:left w:val="nil"/>
              <w:bottom w:val="nil"/>
              <w:right w:val="nil"/>
            </w:tcBorders>
            <w:shd w:val="clear" w:color="auto" w:fill="auto"/>
            <w:noWrap/>
            <w:vAlign w:val="center"/>
          </w:tcPr>
          <w:p w14:paraId="030BA83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2.55E-05</w:t>
            </w:r>
          </w:p>
        </w:tc>
        <w:tc>
          <w:tcPr>
            <w:tcW w:w="0" w:type="auto"/>
            <w:tcBorders>
              <w:top w:val="nil"/>
              <w:left w:val="nil"/>
              <w:bottom w:val="nil"/>
              <w:right w:val="nil"/>
            </w:tcBorders>
            <w:shd w:val="clear" w:color="auto" w:fill="auto"/>
            <w:noWrap/>
            <w:vAlign w:val="center"/>
          </w:tcPr>
          <w:p w14:paraId="714201F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2.92E-03</w:t>
            </w:r>
          </w:p>
        </w:tc>
        <w:tc>
          <w:tcPr>
            <w:tcW w:w="0" w:type="auto"/>
            <w:tcBorders>
              <w:top w:val="nil"/>
              <w:left w:val="nil"/>
              <w:bottom w:val="nil"/>
              <w:right w:val="nil"/>
            </w:tcBorders>
            <w:shd w:val="clear" w:color="auto" w:fill="auto"/>
            <w:noWrap/>
            <w:vAlign w:val="center"/>
          </w:tcPr>
          <w:p w14:paraId="0C51C6A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1.42E-04</w:t>
            </w:r>
          </w:p>
        </w:tc>
        <w:tc>
          <w:tcPr>
            <w:tcW w:w="0" w:type="auto"/>
            <w:tcBorders>
              <w:top w:val="nil"/>
              <w:left w:val="nil"/>
              <w:bottom w:val="nil"/>
              <w:right w:val="nil"/>
            </w:tcBorders>
            <w:shd w:val="clear" w:color="auto" w:fill="auto"/>
            <w:noWrap/>
            <w:vAlign w:val="center"/>
          </w:tcPr>
          <w:p w14:paraId="383F03D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1.79E-08</w:t>
            </w:r>
          </w:p>
        </w:tc>
        <w:tc>
          <w:tcPr>
            <w:tcW w:w="0" w:type="auto"/>
            <w:tcBorders>
              <w:top w:val="nil"/>
              <w:left w:val="nil"/>
              <w:bottom w:val="nil"/>
              <w:right w:val="nil"/>
            </w:tcBorders>
            <w:shd w:val="clear" w:color="auto" w:fill="auto"/>
            <w:noWrap/>
            <w:vAlign w:val="center"/>
          </w:tcPr>
          <w:p w14:paraId="6483C6D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7.73E-05</w:t>
            </w:r>
          </w:p>
        </w:tc>
        <w:tc>
          <w:tcPr>
            <w:tcW w:w="0" w:type="auto"/>
            <w:tcBorders>
              <w:top w:val="nil"/>
              <w:left w:val="nil"/>
              <w:bottom w:val="nil"/>
              <w:right w:val="nil"/>
            </w:tcBorders>
            <w:shd w:val="clear" w:color="auto" w:fill="auto"/>
            <w:noWrap/>
            <w:vAlign w:val="center"/>
          </w:tcPr>
          <w:p w14:paraId="2E6F2D1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0.199</w:t>
            </w:r>
          </w:p>
        </w:tc>
        <w:tc>
          <w:tcPr>
            <w:tcW w:w="0" w:type="auto"/>
            <w:tcBorders>
              <w:top w:val="nil"/>
              <w:left w:val="nil"/>
              <w:bottom w:val="nil"/>
              <w:right w:val="nil"/>
            </w:tcBorders>
            <w:shd w:val="clear" w:color="auto" w:fill="auto"/>
            <w:noWrap/>
            <w:vAlign w:val="center"/>
          </w:tcPr>
          <w:p w14:paraId="7A21E48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0.496</w:t>
            </w:r>
          </w:p>
        </w:tc>
      </w:tr>
      <w:tr w:rsidR="00E545BD" w14:paraId="5BA0F840" w14:textId="77777777">
        <w:tc>
          <w:tcPr>
            <w:tcW w:w="0" w:type="auto"/>
            <w:tcBorders>
              <w:top w:val="nil"/>
              <w:left w:val="nil"/>
              <w:bottom w:val="nil"/>
              <w:right w:val="nil"/>
            </w:tcBorders>
            <w:shd w:val="clear" w:color="auto" w:fill="auto"/>
            <w:noWrap/>
            <w:vAlign w:val="center"/>
          </w:tcPr>
          <w:p w14:paraId="49EEB0D1"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Agaricostilbomycetes</w:t>
            </w:r>
          </w:p>
        </w:tc>
        <w:tc>
          <w:tcPr>
            <w:tcW w:w="0" w:type="auto"/>
            <w:tcBorders>
              <w:top w:val="nil"/>
              <w:left w:val="nil"/>
              <w:bottom w:val="nil"/>
              <w:right w:val="nil"/>
            </w:tcBorders>
            <w:shd w:val="clear" w:color="auto" w:fill="auto"/>
            <w:noWrap/>
            <w:vAlign w:val="center"/>
          </w:tcPr>
          <w:p w14:paraId="650220C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1.29E-02</w:t>
            </w:r>
          </w:p>
        </w:tc>
        <w:tc>
          <w:tcPr>
            <w:tcW w:w="0" w:type="auto"/>
            <w:tcBorders>
              <w:top w:val="nil"/>
              <w:left w:val="nil"/>
              <w:bottom w:val="nil"/>
              <w:right w:val="nil"/>
            </w:tcBorders>
            <w:shd w:val="clear" w:color="auto" w:fill="auto"/>
            <w:noWrap/>
            <w:vAlign w:val="center"/>
          </w:tcPr>
          <w:p w14:paraId="1DB0A2A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4.43E-04</w:t>
            </w:r>
          </w:p>
        </w:tc>
        <w:tc>
          <w:tcPr>
            <w:tcW w:w="0" w:type="auto"/>
            <w:tcBorders>
              <w:top w:val="nil"/>
              <w:left w:val="nil"/>
              <w:bottom w:val="nil"/>
              <w:right w:val="nil"/>
            </w:tcBorders>
            <w:shd w:val="clear" w:color="auto" w:fill="auto"/>
            <w:noWrap/>
            <w:vAlign w:val="center"/>
          </w:tcPr>
          <w:p w14:paraId="1C5D90A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1.22E-02</w:t>
            </w:r>
          </w:p>
        </w:tc>
        <w:tc>
          <w:tcPr>
            <w:tcW w:w="0" w:type="auto"/>
            <w:tcBorders>
              <w:top w:val="nil"/>
              <w:left w:val="nil"/>
              <w:bottom w:val="nil"/>
              <w:right w:val="nil"/>
            </w:tcBorders>
            <w:shd w:val="clear" w:color="auto" w:fill="auto"/>
            <w:noWrap/>
            <w:vAlign w:val="center"/>
          </w:tcPr>
          <w:p w14:paraId="4C832D4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3.34E-04</w:t>
            </w:r>
          </w:p>
        </w:tc>
        <w:tc>
          <w:tcPr>
            <w:tcW w:w="0" w:type="auto"/>
            <w:tcBorders>
              <w:top w:val="nil"/>
              <w:left w:val="nil"/>
              <w:bottom w:val="nil"/>
              <w:right w:val="nil"/>
            </w:tcBorders>
            <w:shd w:val="clear" w:color="auto" w:fill="auto"/>
            <w:noWrap/>
            <w:vAlign w:val="center"/>
          </w:tcPr>
          <w:p w14:paraId="5F6D227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9.65E-08</w:t>
            </w:r>
          </w:p>
        </w:tc>
        <w:tc>
          <w:tcPr>
            <w:tcW w:w="0" w:type="auto"/>
            <w:tcBorders>
              <w:top w:val="nil"/>
              <w:left w:val="nil"/>
              <w:bottom w:val="nil"/>
              <w:right w:val="nil"/>
            </w:tcBorders>
            <w:shd w:val="clear" w:color="auto" w:fill="auto"/>
            <w:noWrap/>
            <w:vAlign w:val="center"/>
          </w:tcPr>
          <w:p w14:paraId="78CFD3A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1.79E-04</w:t>
            </w:r>
          </w:p>
        </w:tc>
        <w:tc>
          <w:tcPr>
            <w:tcW w:w="0" w:type="auto"/>
            <w:tcBorders>
              <w:top w:val="nil"/>
              <w:left w:val="nil"/>
              <w:bottom w:val="nil"/>
              <w:right w:val="nil"/>
            </w:tcBorders>
            <w:shd w:val="clear" w:color="auto" w:fill="auto"/>
            <w:noWrap/>
            <w:vAlign w:val="center"/>
          </w:tcPr>
          <w:p w14:paraId="57F7456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0.278</w:t>
            </w:r>
          </w:p>
        </w:tc>
        <w:tc>
          <w:tcPr>
            <w:tcW w:w="0" w:type="auto"/>
            <w:tcBorders>
              <w:top w:val="nil"/>
              <w:left w:val="nil"/>
              <w:bottom w:val="nil"/>
              <w:right w:val="nil"/>
            </w:tcBorders>
            <w:shd w:val="clear" w:color="auto" w:fill="auto"/>
            <w:noWrap/>
            <w:vAlign w:val="center"/>
          </w:tcPr>
          <w:p w14:paraId="442F0A0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0.631</w:t>
            </w:r>
          </w:p>
        </w:tc>
      </w:tr>
      <w:tr w:rsidR="00E545BD" w14:paraId="79965733" w14:textId="77777777">
        <w:tc>
          <w:tcPr>
            <w:tcW w:w="0" w:type="auto"/>
            <w:tcBorders>
              <w:top w:val="nil"/>
              <w:left w:val="nil"/>
              <w:bottom w:val="nil"/>
              <w:right w:val="nil"/>
            </w:tcBorders>
            <w:shd w:val="clear" w:color="auto" w:fill="auto"/>
            <w:noWrap/>
            <w:vAlign w:val="center"/>
          </w:tcPr>
          <w:p w14:paraId="49608831"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Agaricomycetes</w:t>
            </w:r>
          </w:p>
        </w:tc>
        <w:tc>
          <w:tcPr>
            <w:tcW w:w="0" w:type="auto"/>
            <w:tcBorders>
              <w:top w:val="nil"/>
              <w:left w:val="nil"/>
              <w:bottom w:val="nil"/>
              <w:right w:val="nil"/>
            </w:tcBorders>
            <w:shd w:val="clear" w:color="auto" w:fill="auto"/>
            <w:noWrap/>
            <w:vAlign w:val="center"/>
          </w:tcPr>
          <w:p w14:paraId="17558A9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7.30E-02</w:t>
            </w:r>
          </w:p>
        </w:tc>
        <w:tc>
          <w:tcPr>
            <w:tcW w:w="0" w:type="auto"/>
            <w:tcBorders>
              <w:top w:val="nil"/>
              <w:left w:val="nil"/>
              <w:bottom w:val="nil"/>
              <w:right w:val="nil"/>
            </w:tcBorders>
            <w:shd w:val="clear" w:color="auto" w:fill="auto"/>
            <w:noWrap/>
            <w:vAlign w:val="center"/>
          </w:tcPr>
          <w:p w14:paraId="47B2343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3.57E-04</w:t>
            </w:r>
          </w:p>
        </w:tc>
        <w:tc>
          <w:tcPr>
            <w:tcW w:w="0" w:type="auto"/>
            <w:tcBorders>
              <w:top w:val="nil"/>
              <w:left w:val="nil"/>
              <w:bottom w:val="nil"/>
              <w:right w:val="nil"/>
            </w:tcBorders>
            <w:shd w:val="clear" w:color="auto" w:fill="auto"/>
            <w:noWrap/>
            <w:vAlign w:val="center"/>
          </w:tcPr>
          <w:p w14:paraId="1A8B1E9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1.09E-02</w:t>
            </w:r>
          </w:p>
        </w:tc>
        <w:tc>
          <w:tcPr>
            <w:tcW w:w="0" w:type="auto"/>
            <w:tcBorders>
              <w:top w:val="nil"/>
              <w:left w:val="nil"/>
              <w:bottom w:val="nil"/>
              <w:right w:val="nil"/>
            </w:tcBorders>
            <w:shd w:val="clear" w:color="auto" w:fill="auto"/>
            <w:noWrap/>
            <w:vAlign w:val="center"/>
          </w:tcPr>
          <w:p w14:paraId="6622630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3.02E-01</w:t>
            </w:r>
          </w:p>
        </w:tc>
        <w:tc>
          <w:tcPr>
            <w:tcW w:w="0" w:type="auto"/>
            <w:tcBorders>
              <w:top w:val="nil"/>
              <w:left w:val="nil"/>
              <w:bottom w:val="nil"/>
              <w:right w:val="nil"/>
            </w:tcBorders>
            <w:shd w:val="clear" w:color="auto" w:fill="auto"/>
            <w:noWrap/>
            <w:vAlign w:val="center"/>
          </w:tcPr>
          <w:p w14:paraId="503EA06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1.52E-01</w:t>
            </w:r>
          </w:p>
        </w:tc>
        <w:tc>
          <w:tcPr>
            <w:tcW w:w="0" w:type="auto"/>
            <w:tcBorders>
              <w:top w:val="nil"/>
              <w:left w:val="nil"/>
              <w:bottom w:val="nil"/>
              <w:right w:val="nil"/>
            </w:tcBorders>
            <w:shd w:val="clear" w:color="auto" w:fill="auto"/>
            <w:noWrap/>
            <w:vAlign w:val="center"/>
          </w:tcPr>
          <w:p w14:paraId="0D9D19A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2.25E-01</w:t>
            </w:r>
          </w:p>
        </w:tc>
        <w:tc>
          <w:tcPr>
            <w:tcW w:w="0" w:type="auto"/>
            <w:tcBorders>
              <w:top w:val="nil"/>
              <w:left w:val="nil"/>
              <w:bottom w:val="nil"/>
              <w:right w:val="nil"/>
            </w:tcBorders>
            <w:shd w:val="clear" w:color="auto" w:fill="auto"/>
            <w:noWrap/>
            <w:vAlign w:val="center"/>
          </w:tcPr>
          <w:p w14:paraId="5EED6A3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0.303</w:t>
            </w:r>
          </w:p>
        </w:tc>
        <w:tc>
          <w:tcPr>
            <w:tcW w:w="0" w:type="auto"/>
            <w:tcBorders>
              <w:top w:val="nil"/>
              <w:left w:val="nil"/>
              <w:bottom w:val="nil"/>
              <w:right w:val="nil"/>
            </w:tcBorders>
            <w:shd w:val="clear" w:color="auto" w:fill="auto"/>
            <w:noWrap/>
            <w:vAlign w:val="center"/>
          </w:tcPr>
          <w:p w14:paraId="55109E50"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0.631</w:t>
            </w:r>
          </w:p>
        </w:tc>
      </w:tr>
      <w:tr w:rsidR="00E545BD" w14:paraId="78FD7988" w14:textId="77777777">
        <w:tc>
          <w:tcPr>
            <w:tcW w:w="0" w:type="auto"/>
            <w:tcBorders>
              <w:top w:val="nil"/>
              <w:left w:val="nil"/>
              <w:bottom w:val="nil"/>
              <w:right w:val="nil"/>
            </w:tcBorders>
            <w:shd w:val="clear" w:color="auto" w:fill="auto"/>
            <w:noWrap/>
            <w:vAlign w:val="center"/>
          </w:tcPr>
          <w:p w14:paraId="179C2E33"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Wallemiomycetes</w:t>
            </w:r>
          </w:p>
        </w:tc>
        <w:tc>
          <w:tcPr>
            <w:tcW w:w="0" w:type="auto"/>
            <w:tcBorders>
              <w:top w:val="nil"/>
              <w:left w:val="nil"/>
              <w:bottom w:val="nil"/>
              <w:right w:val="nil"/>
            </w:tcBorders>
            <w:shd w:val="clear" w:color="auto" w:fill="auto"/>
            <w:noWrap/>
            <w:vAlign w:val="center"/>
          </w:tcPr>
          <w:p w14:paraId="5DA518F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2.44E-03</w:t>
            </w:r>
          </w:p>
        </w:tc>
        <w:tc>
          <w:tcPr>
            <w:tcW w:w="0" w:type="auto"/>
            <w:tcBorders>
              <w:top w:val="nil"/>
              <w:left w:val="nil"/>
              <w:bottom w:val="nil"/>
              <w:right w:val="nil"/>
            </w:tcBorders>
            <w:shd w:val="clear" w:color="auto" w:fill="auto"/>
            <w:noWrap/>
            <w:vAlign w:val="center"/>
          </w:tcPr>
          <w:p w14:paraId="21BABB2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1.77E-05</w:t>
            </w:r>
          </w:p>
        </w:tc>
        <w:tc>
          <w:tcPr>
            <w:tcW w:w="0" w:type="auto"/>
            <w:tcBorders>
              <w:top w:val="nil"/>
              <w:left w:val="nil"/>
              <w:bottom w:val="nil"/>
              <w:right w:val="nil"/>
            </w:tcBorders>
            <w:shd w:val="clear" w:color="auto" w:fill="auto"/>
            <w:noWrap/>
            <w:vAlign w:val="center"/>
          </w:tcPr>
          <w:p w14:paraId="13AAACB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2.43E-03</w:t>
            </w:r>
          </w:p>
        </w:tc>
        <w:tc>
          <w:tcPr>
            <w:tcW w:w="0" w:type="auto"/>
            <w:tcBorders>
              <w:top w:val="nil"/>
              <w:left w:val="nil"/>
              <w:bottom w:val="nil"/>
              <w:right w:val="nil"/>
            </w:tcBorders>
            <w:shd w:val="clear" w:color="auto" w:fill="auto"/>
            <w:noWrap/>
            <w:vAlign w:val="center"/>
          </w:tcPr>
          <w:p w14:paraId="15B0073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1D11F86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5572D04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30ACCCE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0.354</w:t>
            </w:r>
          </w:p>
        </w:tc>
        <w:tc>
          <w:tcPr>
            <w:tcW w:w="0" w:type="auto"/>
            <w:tcBorders>
              <w:top w:val="nil"/>
              <w:left w:val="nil"/>
              <w:bottom w:val="nil"/>
              <w:right w:val="nil"/>
            </w:tcBorders>
            <w:shd w:val="clear" w:color="auto" w:fill="auto"/>
            <w:noWrap/>
            <w:vAlign w:val="center"/>
          </w:tcPr>
          <w:p w14:paraId="703D4142"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0.681</w:t>
            </w:r>
          </w:p>
        </w:tc>
      </w:tr>
      <w:tr w:rsidR="00E545BD" w14:paraId="07FBD927" w14:textId="77777777">
        <w:tc>
          <w:tcPr>
            <w:tcW w:w="0" w:type="auto"/>
            <w:tcBorders>
              <w:top w:val="nil"/>
              <w:left w:val="nil"/>
              <w:bottom w:val="nil"/>
              <w:right w:val="nil"/>
            </w:tcBorders>
            <w:shd w:val="clear" w:color="auto" w:fill="auto"/>
            <w:noWrap/>
            <w:vAlign w:val="center"/>
          </w:tcPr>
          <w:p w14:paraId="2F2C60A6"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Exobasidiomycetes</w:t>
            </w:r>
          </w:p>
        </w:tc>
        <w:tc>
          <w:tcPr>
            <w:tcW w:w="0" w:type="auto"/>
            <w:tcBorders>
              <w:top w:val="nil"/>
              <w:left w:val="nil"/>
              <w:bottom w:val="nil"/>
              <w:right w:val="nil"/>
            </w:tcBorders>
            <w:shd w:val="clear" w:color="auto" w:fill="auto"/>
            <w:noWrap/>
            <w:vAlign w:val="center"/>
          </w:tcPr>
          <w:p w14:paraId="54849F1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3.93E-04</w:t>
            </w:r>
          </w:p>
        </w:tc>
        <w:tc>
          <w:tcPr>
            <w:tcW w:w="0" w:type="auto"/>
            <w:tcBorders>
              <w:top w:val="nil"/>
              <w:left w:val="nil"/>
              <w:bottom w:val="nil"/>
              <w:right w:val="nil"/>
            </w:tcBorders>
            <w:shd w:val="clear" w:color="auto" w:fill="auto"/>
            <w:noWrap/>
            <w:vAlign w:val="center"/>
          </w:tcPr>
          <w:p w14:paraId="7ED8069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4.63E-07</w:t>
            </w:r>
          </w:p>
        </w:tc>
        <w:tc>
          <w:tcPr>
            <w:tcW w:w="0" w:type="auto"/>
            <w:tcBorders>
              <w:top w:val="nil"/>
              <w:left w:val="nil"/>
              <w:bottom w:val="nil"/>
              <w:right w:val="nil"/>
            </w:tcBorders>
            <w:shd w:val="clear" w:color="auto" w:fill="auto"/>
            <w:noWrap/>
            <w:vAlign w:val="center"/>
          </w:tcPr>
          <w:p w14:paraId="408131B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3.93E-04</w:t>
            </w:r>
          </w:p>
        </w:tc>
        <w:tc>
          <w:tcPr>
            <w:tcW w:w="0" w:type="auto"/>
            <w:tcBorders>
              <w:top w:val="nil"/>
              <w:left w:val="nil"/>
              <w:bottom w:val="nil"/>
              <w:right w:val="nil"/>
            </w:tcBorders>
            <w:shd w:val="clear" w:color="auto" w:fill="auto"/>
            <w:noWrap/>
            <w:vAlign w:val="center"/>
          </w:tcPr>
          <w:p w14:paraId="375CD3C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7F357020"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401B7EF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nil"/>
              <w:right w:val="nil"/>
            </w:tcBorders>
            <w:shd w:val="clear" w:color="auto" w:fill="auto"/>
            <w:noWrap/>
            <w:vAlign w:val="center"/>
          </w:tcPr>
          <w:p w14:paraId="79E3005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0.387</w:t>
            </w:r>
          </w:p>
        </w:tc>
        <w:tc>
          <w:tcPr>
            <w:tcW w:w="0" w:type="auto"/>
            <w:tcBorders>
              <w:top w:val="nil"/>
              <w:left w:val="nil"/>
              <w:bottom w:val="nil"/>
              <w:right w:val="nil"/>
            </w:tcBorders>
            <w:shd w:val="clear" w:color="auto" w:fill="auto"/>
            <w:noWrap/>
            <w:vAlign w:val="center"/>
          </w:tcPr>
          <w:p w14:paraId="1490899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0.691</w:t>
            </w:r>
          </w:p>
        </w:tc>
      </w:tr>
      <w:tr w:rsidR="00E545BD" w14:paraId="3D80B3B4" w14:textId="77777777">
        <w:tc>
          <w:tcPr>
            <w:tcW w:w="0" w:type="auto"/>
            <w:tcBorders>
              <w:top w:val="nil"/>
              <w:left w:val="nil"/>
              <w:bottom w:val="nil"/>
              <w:right w:val="nil"/>
            </w:tcBorders>
            <w:shd w:val="clear" w:color="auto" w:fill="auto"/>
            <w:noWrap/>
            <w:vAlign w:val="center"/>
          </w:tcPr>
          <w:p w14:paraId="63C6587A"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Chytridiomycetes</w:t>
            </w:r>
          </w:p>
        </w:tc>
        <w:tc>
          <w:tcPr>
            <w:tcW w:w="0" w:type="auto"/>
            <w:tcBorders>
              <w:top w:val="nil"/>
              <w:left w:val="nil"/>
              <w:bottom w:val="nil"/>
              <w:right w:val="nil"/>
            </w:tcBorders>
            <w:shd w:val="clear" w:color="auto" w:fill="auto"/>
            <w:noWrap/>
            <w:vAlign w:val="center"/>
          </w:tcPr>
          <w:p w14:paraId="4B3D19B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8.81E-03</w:t>
            </w:r>
          </w:p>
        </w:tc>
        <w:tc>
          <w:tcPr>
            <w:tcW w:w="0" w:type="auto"/>
            <w:tcBorders>
              <w:top w:val="nil"/>
              <w:left w:val="nil"/>
              <w:bottom w:val="nil"/>
              <w:right w:val="nil"/>
            </w:tcBorders>
            <w:shd w:val="clear" w:color="auto" w:fill="auto"/>
            <w:noWrap/>
            <w:vAlign w:val="center"/>
          </w:tcPr>
          <w:p w14:paraId="0210295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2.28E-04</w:t>
            </w:r>
          </w:p>
        </w:tc>
        <w:tc>
          <w:tcPr>
            <w:tcW w:w="0" w:type="auto"/>
            <w:tcBorders>
              <w:top w:val="nil"/>
              <w:left w:val="nil"/>
              <w:bottom w:val="nil"/>
              <w:right w:val="nil"/>
            </w:tcBorders>
            <w:shd w:val="clear" w:color="auto" w:fill="auto"/>
            <w:noWrap/>
            <w:vAlign w:val="center"/>
          </w:tcPr>
          <w:p w14:paraId="410EE0B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8.72E-03</w:t>
            </w:r>
          </w:p>
        </w:tc>
        <w:tc>
          <w:tcPr>
            <w:tcW w:w="0" w:type="auto"/>
            <w:tcBorders>
              <w:top w:val="nil"/>
              <w:left w:val="nil"/>
              <w:bottom w:val="nil"/>
              <w:right w:val="nil"/>
            </w:tcBorders>
            <w:shd w:val="clear" w:color="auto" w:fill="auto"/>
            <w:noWrap/>
            <w:vAlign w:val="center"/>
          </w:tcPr>
          <w:p w14:paraId="72CFE52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1.90E-04</w:t>
            </w:r>
          </w:p>
        </w:tc>
        <w:tc>
          <w:tcPr>
            <w:tcW w:w="0" w:type="auto"/>
            <w:tcBorders>
              <w:top w:val="nil"/>
              <w:left w:val="nil"/>
              <w:bottom w:val="nil"/>
              <w:right w:val="nil"/>
            </w:tcBorders>
            <w:shd w:val="clear" w:color="auto" w:fill="auto"/>
            <w:noWrap/>
            <w:vAlign w:val="center"/>
          </w:tcPr>
          <w:p w14:paraId="2C9833F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1.52E-09</w:t>
            </w:r>
          </w:p>
        </w:tc>
        <w:tc>
          <w:tcPr>
            <w:tcW w:w="0" w:type="auto"/>
            <w:tcBorders>
              <w:top w:val="nil"/>
              <w:left w:val="nil"/>
              <w:bottom w:val="nil"/>
              <w:right w:val="nil"/>
            </w:tcBorders>
            <w:shd w:val="clear" w:color="auto" w:fill="auto"/>
            <w:noWrap/>
            <w:vAlign w:val="center"/>
          </w:tcPr>
          <w:p w14:paraId="660E2FD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2.25E-05</w:t>
            </w:r>
          </w:p>
        </w:tc>
        <w:tc>
          <w:tcPr>
            <w:tcW w:w="0" w:type="auto"/>
            <w:tcBorders>
              <w:top w:val="nil"/>
              <w:left w:val="nil"/>
              <w:bottom w:val="nil"/>
              <w:right w:val="nil"/>
            </w:tcBorders>
            <w:shd w:val="clear" w:color="auto" w:fill="auto"/>
            <w:noWrap/>
            <w:vAlign w:val="center"/>
          </w:tcPr>
          <w:p w14:paraId="494D61C2"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0.487</w:t>
            </w:r>
          </w:p>
        </w:tc>
        <w:tc>
          <w:tcPr>
            <w:tcW w:w="0" w:type="auto"/>
            <w:tcBorders>
              <w:top w:val="nil"/>
              <w:left w:val="nil"/>
              <w:bottom w:val="nil"/>
              <w:right w:val="nil"/>
            </w:tcBorders>
            <w:shd w:val="clear" w:color="auto" w:fill="auto"/>
            <w:noWrap/>
            <w:vAlign w:val="center"/>
          </w:tcPr>
          <w:p w14:paraId="38AC1A7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0.793</w:t>
            </w:r>
          </w:p>
        </w:tc>
      </w:tr>
      <w:tr w:rsidR="00E545BD" w14:paraId="61CC5A3D" w14:textId="77777777">
        <w:tc>
          <w:tcPr>
            <w:tcW w:w="0" w:type="auto"/>
            <w:tcBorders>
              <w:top w:val="nil"/>
              <w:left w:val="nil"/>
              <w:bottom w:val="nil"/>
              <w:right w:val="nil"/>
            </w:tcBorders>
            <w:shd w:val="clear" w:color="auto" w:fill="auto"/>
            <w:noWrap/>
            <w:vAlign w:val="center"/>
          </w:tcPr>
          <w:p w14:paraId="0D7AE420"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Olpidiomycetes</w:t>
            </w:r>
          </w:p>
        </w:tc>
        <w:tc>
          <w:tcPr>
            <w:tcW w:w="0" w:type="auto"/>
            <w:tcBorders>
              <w:top w:val="nil"/>
              <w:left w:val="nil"/>
              <w:bottom w:val="nil"/>
              <w:right w:val="nil"/>
            </w:tcBorders>
            <w:shd w:val="clear" w:color="auto" w:fill="auto"/>
            <w:noWrap/>
            <w:vAlign w:val="center"/>
          </w:tcPr>
          <w:p w14:paraId="3E8E4A0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4.52E-06</w:t>
            </w:r>
          </w:p>
        </w:tc>
        <w:tc>
          <w:tcPr>
            <w:tcW w:w="0" w:type="auto"/>
            <w:tcBorders>
              <w:top w:val="nil"/>
              <w:left w:val="nil"/>
              <w:bottom w:val="nil"/>
              <w:right w:val="nil"/>
            </w:tcBorders>
            <w:shd w:val="clear" w:color="auto" w:fill="auto"/>
            <w:noWrap/>
            <w:vAlign w:val="center"/>
          </w:tcPr>
          <w:p w14:paraId="73BB0DC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6.12E-11</w:t>
            </w:r>
          </w:p>
        </w:tc>
        <w:tc>
          <w:tcPr>
            <w:tcW w:w="0" w:type="auto"/>
            <w:tcBorders>
              <w:top w:val="nil"/>
              <w:left w:val="nil"/>
              <w:bottom w:val="nil"/>
              <w:right w:val="nil"/>
            </w:tcBorders>
            <w:shd w:val="clear" w:color="auto" w:fill="auto"/>
            <w:noWrap/>
            <w:vAlign w:val="center"/>
          </w:tcPr>
          <w:p w14:paraId="6A0BF18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4.52E-06</w:t>
            </w:r>
          </w:p>
        </w:tc>
        <w:tc>
          <w:tcPr>
            <w:tcW w:w="0" w:type="auto"/>
            <w:tcBorders>
              <w:top w:val="nil"/>
              <w:left w:val="nil"/>
              <w:bottom w:val="nil"/>
              <w:right w:val="nil"/>
            </w:tcBorders>
            <w:shd w:val="clear" w:color="auto" w:fill="auto"/>
            <w:noWrap/>
            <w:vAlign w:val="center"/>
          </w:tcPr>
          <w:p w14:paraId="673D4292"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6.20E-05</w:t>
            </w:r>
          </w:p>
        </w:tc>
        <w:tc>
          <w:tcPr>
            <w:tcW w:w="0" w:type="auto"/>
            <w:tcBorders>
              <w:top w:val="nil"/>
              <w:left w:val="nil"/>
              <w:bottom w:val="nil"/>
              <w:right w:val="nil"/>
            </w:tcBorders>
            <w:shd w:val="clear" w:color="auto" w:fill="auto"/>
            <w:noWrap/>
            <w:vAlign w:val="center"/>
          </w:tcPr>
          <w:p w14:paraId="342FD14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1.15E-08</w:t>
            </w:r>
          </w:p>
        </w:tc>
        <w:tc>
          <w:tcPr>
            <w:tcW w:w="0" w:type="auto"/>
            <w:tcBorders>
              <w:top w:val="nil"/>
              <w:left w:val="nil"/>
              <w:bottom w:val="nil"/>
              <w:right w:val="nil"/>
            </w:tcBorders>
            <w:shd w:val="clear" w:color="auto" w:fill="auto"/>
            <w:noWrap/>
            <w:vAlign w:val="center"/>
          </w:tcPr>
          <w:p w14:paraId="297C5C6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6.20E-05</w:t>
            </w:r>
          </w:p>
        </w:tc>
        <w:tc>
          <w:tcPr>
            <w:tcW w:w="0" w:type="auto"/>
            <w:tcBorders>
              <w:top w:val="nil"/>
              <w:left w:val="nil"/>
              <w:bottom w:val="nil"/>
              <w:right w:val="nil"/>
            </w:tcBorders>
            <w:shd w:val="clear" w:color="auto" w:fill="auto"/>
            <w:noWrap/>
            <w:vAlign w:val="center"/>
          </w:tcPr>
          <w:p w14:paraId="22F1731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0.511</w:t>
            </w:r>
          </w:p>
        </w:tc>
        <w:tc>
          <w:tcPr>
            <w:tcW w:w="0" w:type="auto"/>
            <w:tcBorders>
              <w:top w:val="nil"/>
              <w:left w:val="nil"/>
              <w:bottom w:val="nil"/>
              <w:right w:val="nil"/>
            </w:tcBorders>
            <w:shd w:val="clear" w:color="auto" w:fill="auto"/>
            <w:noWrap/>
            <w:vAlign w:val="center"/>
          </w:tcPr>
          <w:p w14:paraId="23D948D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0.793</w:t>
            </w:r>
          </w:p>
        </w:tc>
      </w:tr>
      <w:tr w:rsidR="00E545BD" w14:paraId="4A57248E" w14:textId="77777777">
        <w:tc>
          <w:tcPr>
            <w:tcW w:w="0" w:type="auto"/>
            <w:tcBorders>
              <w:top w:val="nil"/>
              <w:left w:val="nil"/>
              <w:bottom w:val="nil"/>
              <w:right w:val="nil"/>
            </w:tcBorders>
            <w:shd w:val="clear" w:color="auto" w:fill="auto"/>
            <w:noWrap/>
            <w:vAlign w:val="center"/>
          </w:tcPr>
          <w:p w14:paraId="77AEB2D8"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Archaeorhizomycetes</w:t>
            </w:r>
          </w:p>
        </w:tc>
        <w:tc>
          <w:tcPr>
            <w:tcW w:w="0" w:type="auto"/>
            <w:tcBorders>
              <w:top w:val="nil"/>
              <w:left w:val="nil"/>
              <w:bottom w:val="nil"/>
              <w:right w:val="nil"/>
            </w:tcBorders>
            <w:shd w:val="clear" w:color="auto" w:fill="auto"/>
            <w:noWrap/>
            <w:vAlign w:val="center"/>
          </w:tcPr>
          <w:p w14:paraId="040FFCC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3.70E-03</w:t>
            </w:r>
          </w:p>
        </w:tc>
        <w:tc>
          <w:tcPr>
            <w:tcW w:w="0" w:type="auto"/>
            <w:tcBorders>
              <w:top w:val="nil"/>
              <w:left w:val="nil"/>
              <w:bottom w:val="nil"/>
              <w:right w:val="nil"/>
            </w:tcBorders>
            <w:shd w:val="clear" w:color="auto" w:fill="auto"/>
            <w:noWrap/>
            <w:vAlign w:val="center"/>
          </w:tcPr>
          <w:p w14:paraId="746074B7"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4.12E-05</w:t>
            </w:r>
          </w:p>
        </w:tc>
        <w:tc>
          <w:tcPr>
            <w:tcW w:w="0" w:type="auto"/>
            <w:tcBorders>
              <w:top w:val="nil"/>
              <w:left w:val="nil"/>
              <w:bottom w:val="nil"/>
              <w:right w:val="nil"/>
            </w:tcBorders>
            <w:shd w:val="clear" w:color="auto" w:fill="auto"/>
            <w:noWrap/>
            <w:vAlign w:val="center"/>
          </w:tcPr>
          <w:p w14:paraId="336A934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3.70E-03</w:t>
            </w:r>
          </w:p>
        </w:tc>
        <w:tc>
          <w:tcPr>
            <w:tcW w:w="0" w:type="auto"/>
            <w:tcBorders>
              <w:top w:val="nil"/>
              <w:left w:val="nil"/>
              <w:bottom w:val="nil"/>
              <w:right w:val="nil"/>
            </w:tcBorders>
            <w:shd w:val="clear" w:color="auto" w:fill="auto"/>
            <w:noWrap/>
            <w:vAlign w:val="center"/>
          </w:tcPr>
          <w:p w14:paraId="1AA1F6D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2.87E-04</w:t>
            </w:r>
          </w:p>
        </w:tc>
        <w:tc>
          <w:tcPr>
            <w:tcW w:w="0" w:type="auto"/>
            <w:tcBorders>
              <w:top w:val="nil"/>
              <w:left w:val="nil"/>
              <w:bottom w:val="nil"/>
              <w:right w:val="nil"/>
            </w:tcBorders>
            <w:shd w:val="clear" w:color="auto" w:fill="auto"/>
            <w:noWrap/>
            <w:vAlign w:val="center"/>
          </w:tcPr>
          <w:p w14:paraId="5288933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6.23E-08</w:t>
            </w:r>
          </w:p>
        </w:tc>
        <w:tc>
          <w:tcPr>
            <w:tcW w:w="0" w:type="auto"/>
            <w:tcBorders>
              <w:top w:val="nil"/>
              <w:left w:val="nil"/>
              <w:bottom w:val="nil"/>
              <w:right w:val="nil"/>
            </w:tcBorders>
            <w:shd w:val="clear" w:color="auto" w:fill="auto"/>
            <w:noWrap/>
            <w:vAlign w:val="center"/>
          </w:tcPr>
          <w:p w14:paraId="5C8391E5"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1.44E-04</w:t>
            </w:r>
          </w:p>
        </w:tc>
        <w:tc>
          <w:tcPr>
            <w:tcW w:w="0" w:type="auto"/>
            <w:tcBorders>
              <w:top w:val="nil"/>
              <w:left w:val="nil"/>
              <w:bottom w:val="nil"/>
              <w:right w:val="nil"/>
            </w:tcBorders>
            <w:shd w:val="clear" w:color="auto" w:fill="auto"/>
            <w:noWrap/>
            <w:vAlign w:val="center"/>
          </w:tcPr>
          <w:p w14:paraId="3E80E8E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0.539</w:t>
            </w:r>
          </w:p>
        </w:tc>
        <w:tc>
          <w:tcPr>
            <w:tcW w:w="0" w:type="auto"/>
            <w:tcBorders>
              <w:top w:val="nil"/>
              <w:left w:val="nil"/>
              <w:bottom w:val="nil"/>
              <w:right w:val="nil"/>
            </w:tcBorders>
            <w:shd w:val="clear" w:color="auto" w:fill="auto"/>
            <w:noWrap/>
            <w:vAlign w:val="center"/>
          </w:tcPr>
          <w:p w14:paraId="72733F7A"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0.793</w:t>
            </w:r>
          </w:p>
        </w:tc>
      </w:tr>
      <w:tr w:rsidR="00E545BD" w14:paraId="460C6664" w14:textId="77777777">
        <w:tc>
          <w:tcPr>
            <w:tcW w:w="0" w:type="auto"/>
            <w:tcBorders>
              <w:top w:val="nil"/>
              <w:left w:val="nil"/>
              <w:bottom w:val="nil"/>
              <w:right w:val="nil"/>
            </w:tcBorders>
            <w:shd w:val="clear" w:color="auto" w:fill="auto"/>
            <w:noWrap/>
            <w:vAlign w:val="center"/>
          </w:tcPr>
          <w:p w14:paraId="0C223188"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Rhizophydiomycetes</w:t>
            </w:r>
          </w:p>
        </w:tc>
        <w:tc>
          <w:tcPr>
            <w:tcW w:w="0" w:type="auto"/>
            <w:tcBorders>
              <w:top w:val="nil"/>
              <w:left w:val="nil"/>
              <w:bottom w:val="nil"/>
              <w:right w:val="nil"/>
            </w:tcBorders>
            <w:shd w:val="clear" w:color="auto" w:fill="auto"/>
            <w:noWrap/>
            <w:vAlign w:val="center"/>
          </w:tcPr>
          <w:p w14:paraId="16D2EEF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4.85E-04</w:t>
            </w:r>
          </w:p>
        </w:tc>
        <w:tc>
          <w:tcPr>
            <w:tcW w:w="0" w:type="auto"/>
            <w:tcBorders>
              <w:top w:val="nil"/>
              <w:left w:val="nil"/>
              <w:bottom w:val="nil"/>
              <w:right w:val="nil"/>
            </w:tcBorders>
            <w:shd w:val="clear" w:color="auto" w:fill="auto"/>
            <w:noWrap/>
            <w:vAlign w:val="center"/>
          </w:tcPr>
          <w:p w14:paraId="3527762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2.67E-08</w:t>
            </w:r>
          </w:p>
        </w:tc>
        <w:tc>
          <w:tcPr>
            <w:tcW w:w="0" w:type="auto"/>
            <w:tcBorders>
              <w:top w:val="nil"/>
              <w:left w:val="nil"/>
              <w:bottom w:val="nil"/>
              <w:right w:val="nil"/>
            </w:tcBorders>
            <w:shd w:val="clear" w:color="auto" w:fill="auto"/>
            <w:noWrap/>
            <w:vAlign w:val="center"/>
          </w:tcPr>
          <w:p w14:paraId="45EC242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9.43E-05</w:t>
            </w:r>
          </w:p>
        </w:tc>
        <w:tc>
          <w:tcPr>
            <w:tcW w:w="0" w:type="auto"/>
            <w:tcBorders>
              <w:top w:val="nil"/>
              <w:left w:val="nil"/>
              <w:bottom w:val="nil"/>
              <w:right w:val="nil"/>
            </w:tcBorders>
            <w:shd w:val="clear" w:color="auto" w:fill="auto"/>
            <w:noWrap/>
            <w:vAlign w:val="center"/>
          </w:tcPr>
          <w:p w14:paraId="0F350880"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6.31E-04</w:t>
            </w:r>
          </w:p>
        </w:tc>
        <w:tc>
          <w:tcPr>
            <w:tcW w:w="0" w:type="auto"/>
            <w:tcBorders>
              <w:top w:val="nil"/>
              <w:left w:val="nil"/>
              <w:bottom w:val="nil"/>
              <w:right w:val="nil"/>
            </w:tcBorders>
            <w:shd w:val="clear" w:color="auto" w:fill="auto"/>
            <w:noWrap/>
            <w:vAlign w:val="center"/>
          </w:tcPr>
          <w:p w14:paraId="0093DFC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1.33E-07</w:t>
            </w:r>
          </w:p>
        </w:tc>
        <w:tc>
          <w:tcPr>
            <w:tcW w:w="0" w:type="auto"/>
            <w:tcBorders>
              <w:top w:val="nil"/>
              <w:left w:val="nil"/>
              <w:bottom w:val="nil"/>
              <w:right w:val="nil"/>
            </w:tcBorders>
            <w:shd w:val="clear" w:color="auto" w:fill="auto"/>
            <w:noWrap/>
            <w:vAlign w:val="center"/>
          </w:tcPr>
          <w:p w14:paraId="43FCC7D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2.11E-04</w:t>
            </w:r>
          </w:p>
        </w:tc>
        <w:tc>
          <w:tcPr>
            <w:tcW w:w="0" w:type="auto"/>
            <w:tcBorders>
              <w:top w:val="nil"/>
              <w:left w:val="nil"/>
              <w:bottom w:val="nil"/>
              <w:right w:val="nil"/>
            </w:tcBorders>
            <w:shd w:val="clear" w:color="auto" w:fill="auto"/>
            <w:noWrap/>
            <w:vAlign w:val="center"/>
          </w:tcPr>
          <w:p w14:paraId="538C125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0.717</w:t>
            </w:r>
          </w:p>
        </w:tc>
        <w:tc>
          <w:tcPr>
            <w:tcW w:w="0" w:type="auto"/>
            <w:tcBorders>
              <w:top w:val="nil"/>
              <w:left w:val="nil"/>
              <w:bottom w:val="nil"/>
              <w:right w:val="nil"/>
            </w:tcBorders>
            <w:shd w:val="clear" w:color="auto" w:fill="auto"/>
            <w:noWrap/>
            <w:vAlign w:val="center"/>
          </w:tcPr>
          <w:p w14:paraId="3FA8B3F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0.995</w:t>
            </w:r>
          </w:p>
        </w:tc>
      </w:tr>
      <w:tr w:rsidR="00E545BD" w14:paraId="759F84C4" w14:textId="77777777">
        <w:tc>
          <w:tcPr>
            <w:tcW w:w="0" w:type="auto"/>
            <w:tcBorders>
              <w:top w:val="nil"/>
              <w:left w:val="nil"/>
              <w:bottom w:val="nil"/>
              <w:right w:val="nil"/>
            </w:tcBorders>
            <w:shd w:val="clear" w:color="auto" w:fill="auto"/>
            <w:noWrap/>
            <w:vAlign w:val="center"/>
          </w:tcPr>
          <w:p w14:paraId="64C0E07E"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Saccharomycetes</w:t>
            </w:r>
          </w:p>
        </w:tc>
        <w:tc>
          <w:tcPr>
            <w:tcW w:w="0" w:type="auto"/>
            <w:tcBorders>
              <w:top w:val="nil"/>
              <w:left w:val="nil"/>
              <w:bottom w:val="nil"/>
              <w:right w:val="nil"/>
            </w:tcBorders>
            <w:shd w:val="clear" w:color="auto" w:fill="auto"/>
            <w:noWrap/>
            <w:vAlign w:val="center"/>
          </w:tcPr>
          <w:p w14:paraId="56713DA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3.78E-01</w:t>
            </w:r>
          </w:p>
        </w:tc>
        <w:tc>
          <w:tcPr>
            <w:tcW w:w="0" w:type="auto"/>
            <w:tcBorders>
              <w:top w:val="nil"/>
              <w:left w:val="nil"/>
              <w:bottom w:val="nil"/>
              <w:right w:val="nil"/>
            </w:tcBorders>
            <w:shd w:val="clear" w:color="auto" w:fill="auto"/>
            <w:noWrap/>
            <w:vAlign w:val="center"/>
          </w:tcPr>
          <w:p w14:paraId="51562CF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2.66E-02</w:t>
            </w:r>
          </w:p>
        </w:tc>
        <w:tc>
          <w:tcPr>
            <w:tcW w:w="0" w:type="auto"/>
            <w:tcBorders>
              <w:top w:val="nil"/>
              <w:left w:val="nil"/>
              <w:bottom w:val="nil"/>
              <w:right w:val="nil"/>
            </w:tcBorders>
            <w:shd w:val="clear" w:color="auto" w:fill="auto"/>
            <w:noWrap/>
            <w:vAlign w:val="center"/>
          </w:tcPr>
          <w:p w14:paraId="7208EE80"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9.42E-02</w:t>
            </w:r>
          </w:p>
        </w:tc>
        <w:tc>
          <w:tcPr>
            <w:tcW w:w="0" w:type="auto"/>
            <w:tcBorders>
              <w:top w:val="nil"/>
              <w:left w:val="nil"/>
              <w:bottom w:val="nil"/>
              <w:right w:val="nil"/>
            </w:tcBorders>
            <w:shd w:val="clear" w:color="auto" w:fill="auto"/>
            <w:noWrap/>
            <w:vAlign w:val="center"/>
          </w:tcPr>
          <w:p w14:paraId="5BB2A9B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4.56E-01</w:t>
            </w:r>
          </w:p>
        </w:tc>
        <w:tc>
          <w:tcPr>
            <w:tcW w:w="0" w:type="auto"/>
            <w:tcBorders>
              <w:top w:val="nil"/>
              <w:left w:val="nil"/>
              <w:bottom w:val="nil"/>
              <w:right w:val="nil"/>
            </w:tcBorders>
            <w:shd w:val="clear" w:color="auto" w:fill="auto"/>
            <w:noWrap/>
            <w:vAlign w:val="center"/>
          </w:tcPr>
          <w:p w14:paraId="7025F68B"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1.37E-01</w:t>
            </w:r>
          </w:p>
        </w:tc>
        <w:tc>
          <w:tcPr>
            <w:tcW w:w="0" w:type="auto"/>
            <w:tcBorders>
              <w:top w:val="nil"/>
              <w:left w:val="nil"/>
              <w:bottom w:val="nil"/>
              <w:right w:val="nil"/>
            </w:tcBorders>
            <w:shd w:val="clear" w:color="auto" w:fill="auto"/>
            <w:noWrap/>
            <w:vAlign w:val="center"/>
          </w:tcPr>
          <w:p w14:paraId="7B70389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2.14E-01</w:t>
            </w:r>
          </w:p>
        </w:tc>
        <w:tc>
          <w:tcPr>
            <w:tcW w:w="0" w:type="auto"/>
            <w:tcBorders>
              <w:top w:val="nil"/>
              <w:left w:val="nil"/>
              <w:bottom w:val="nil"/>
              <w:right w:val="nil"/>
            </w:tcBorders>
            <w:shd w:val="clear" w:color="auto" w:fill="auto"/>
            <w:noWrap/>
            <w:vAlign w:val="center"/>
          </w:tcPr>
          <w:p w14:paraId="1B38E4A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0.806</w:t>
            </w:r>
          </w:p>
        </w:tc>
        <w:tc>
          <w:tcPr>
            <w:tcW w:w="0" w:type="auto"/>
            <w:tcBorders>
              <w:top w:val="nil"/>
              <w:left w:val="nil"/>
              <w:bottom w:val="nil"/>
              <w:right w:val="nil"/>
            </w:tcBorders>
            <w:shd w:val="clear" w:color="auto" w:fill="auto"/>
            <w:noWrap/>
            <w:vAlign w:val="center"/>
          </w:tcPr>
          <w:p w14:paraId="70A7EF9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1.000</w:t>
            </w:r>
          </w:p>
        </w:tc>
      </w:tr>
      <w:tr w:rsidR="00E545BD" w14:paraId="1DEB291C" w14:textId="77777777">
        <w:tc>
          <w:tcPr>
            <w:tcW w:w="0" w:type="auto"/>
            <w:tcBorders>
              <w:top w:val="nil"/>
              <w:left w:val="nil"/>
              <w:right w:val="nil"/>
            </w:tcBorders>
            <w:shd w:val="clear" w:color="auto" w:fill="auto"/>
            <w:noWrap/>
            <w:vAlign w:val="center"/>
          </w:tcPr>
          <w:p w14:paraId="03B5386F"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GS35</w:t>
            </w:r>
          </w:p>
        </w:tc>
        <w:tc>
          <w:tcPr>
            <w:tcW w:w="0" w:type="auto"/>
            <w:tcBorders>
              <w:top w:val="nil"/>
              <w:left w:val="nil"/>
              <w:right w:val="nil"/>
            </w:tcBorders>
            <w:shd w:val="clear" w:color="auto" w:fill="auto"/>
            <w:noWrap/>
            <w:vAlign w:val="center"/>
          </w:tcPr>
          <w:p w14:paraId="5A42BD1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5.49E-04</w:t>
            </w:r>
          </w:p>
        </w:tc>
        <w:tc>
          <w:tcPr>
            <w:tcW w:w="0" w:type="auto"/>
            <w:tcBorders>
              <w:top w:val="nil"/>
              <w:left w:val="nil"/>
              <w:right w:val="nil"/>
            </w:tcBorders>
            <w:shd w:val="clear" w:color="auto" w:fill="auto"/>
            <w:noWrap/>
            <w:vAlign w:val="center"/>
          </w:tcPr>
          <w:p w14:paraId="4D5CC8C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6.01E-08</w:t>
            </w:r>
          </w:p>
        </w:tc>
        <w:tc>
          <w:tcPr>
            <w:tcW w:w="0" w:type="auto"/>
            <w:tcBorders>
              <w:top w:val="nil"/>
              <w:left w:val="nil"/>
              <w:right w:val="nil"/>
            </w:tcBorders>
            <w:shd w:val="clear" w:color="auto" w:fill="auto"/>
            <w:noWrap/>
            <w:vAlign w:val="center"/>
          </w:tcPr>
          <w:p w14:paraId="7B8EBD8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1.41E-04</w:t>
            </w:r>
          </w:p>
        </w:tc>
        <w:tc>
          <w:tcPr>
            <w:tcW w:w="0" w:type="auto"/>
            <w:tcBorders>
              <w:top w:val="nil"/>
              <w:left w:val="nil"/>
              <w:right w:val="nil"/>
            </w:tcBorders>
            <w:shd w:val="clear" w:color="auto" w:fill="auto"/>
            <w:noWrap/>
            <w:vAlign w:val="center"/>
          </w:tcPr>
          <w:p w14:paraId="2E09B1F8"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5.72E-04</w:t>
            </w:r>
          </w:p>
        </w:tc>
        <w:tc>
          <w:tcPr>
            <w:tcW w:w="0" w:type="auto"/>
            <w:tcBorders>
              <w:top w:val="nil"/>
              <w:left w:val="nil"/>
              <w:right w:val="nil"/>
            </w:tcBorders>
            <w:shd w:val="clear" w:color="auto" w:fill="auto"/>
            <w:noWrap/>
            <w:vAlign w:val="center"/>
          </w:tcPr>
          <w:p w14:paraId="44FD4D5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5.76E-08</w:t>
            </w:r>
          </w:p>
        </w:tc>
        <w:tc>
          <w:tcPr>
            <w:tcW w:w="0" w:type="auto"/>
            <w:tcBorders>
              <w:top w:val="nil"/>
              <w:left w:val="nil"/>
              <w:right w:val="nil"/>
            </w:tcBorders>
            <w:shd w:val="clear" w:color="auto" w:fill="auto"/>
            <w:noWrap/>
            <w:vAlign w:val="center"/>
          </w:tcPr>
          <w:p w14:paraId="448CB8B4"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1.39E-04</w:t>
            </w:r>
          </w:p>
        </w:tc>
        <w:tc>
          <w:tcPr>
            <w:tcW w:w="0" w:type="auto"/>
            <w:tcBorders>
              <w:top w:val="nil"/>
              <w:left w:val="nil"/>
              <w:right w:val="nil"/>
            </w:tcBorders>
            <w:shd w:val="clear" w:color="auto" w:fill="auto"/>
            <w:noWrap/>
            <w:vAlign w:val="center"/>
          </w:tcPr>
          <w:p w14:paraId="6596B0C6"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0.905</w:t>
            </w:r>
          </w:p>
        </w:tc>
        <w:tc>
          <w:tcPr>
            <w:tcW w:w="0" w:type="auto"/>
            <w:tcBorders>
              <w:top w:val="nil"/>
              <w:left w:val="nil"/>
              <w:right w:val="nil"/>
            </w:tcBorders>
            <w:shd w:val="clear" w:color="auto" w:fill="auto"/>
            <w:noWrap/>
            <w:vAlign w:val="center"/>
          </w:tcPr>
          <w:p w14:paraId="61087E89"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1.000</w:t>
            </w:r>
          </w:p>
        </w:tc>
      </w:tr>
      <w:tr w:rsidR="00E545BD" w14:paraId="749EE225" w14:textId="77777777">
        <w:tc>
          <w:tcPr>
            <w:tcW w:w="0" w:type="auto"/>
            <w:tcBorders>
              <w:top w:val="nil"/>
              <w:left w:val="nil"/>
              <w:bottom w:val="single" w:sz="4" w:space="0" w:color="auto"/>
              <w:right w:val="nil"/>
            </w:tcBorders>
            <w:shd w:val="clear" w:color="auto" w:fill="auto"/>
            <w:noWrap/>
            <w:vAlign w:val="center"/>
          </w:tcPr>
          <w:p w14:paraId="6194DAC1" w14:textId="77777777" w:rsidR="00E545BD" w:rsidRDefault="00000000">
            <w:pPr>
              <w:widowControl/>
              <w:adjustRightInd w:val="0"/>
              <w:snapToGrid w:val="0"/>
              <w:spacing w:line="240" w:lineRule="exact"/>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Archaeosporomycetes</w:t>
            </w:r>
          </w:p>
        </w:tc>
        <w:tc>
          <w:tcPr>
            <w:tcW w:w="0" w:type="auto"/>
            <w:tcBorders>
              <w:top w:val="nil"/>
              <w:left w:val="nil"/>
              <w:bottom w:val="single" w:sz="4" w:space="0" w:color="auto"/>
              <w:right w:val="nil"/>
            </w:tcBorders>
            <w:shd w:val="clear" w:color="auto" w:fill="auto"/>
            <w:noWrap/>
            <w:vAlign w:val="center"/>
          </w:tcPr>
          <w:p w14:paraId="2699182C"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4.52E-06</w:t>
            </w:r>
          </w:p>
        </w:tc>
        <w:tc>
          <w:tcPr>
            <w:tcW w:w="0" w:type="auto"/>
            <w:tcBorders>
              <w:top w:val="nil"/>
              <w:left w:val="nil"/>
              <w:bottom w:val="single" w:sz="4" w:space="0" w:color="auto"/>
              <w:right w:val="nil"/>
            </w:tcBorders>
            <w:shd w:val="clear" w:color="auto" w:fill="auto"/>
            <w:noWrap/>
            <w:vAlign w:val="center"/>
          </w:tcPr>
          <w:p w14:paraId="5A4125B3"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6.12E-11</w:t>
            </w:r>
          </w:p>
        </w:tc>
        <w:tc>
          <w:tcPr>
            <w:tcW w:w="0" w:type="auto"/>
            <w:tcBorders>
              <w:top w:val="nil"/>
              <w:left w:val="nil"/>
              <w:bottom w:val="single" w:sz="4" w:space="0" w:color="auto"/>
              <w:right w:val="nil"/>
            </w:tcBorders>
            <w:shd w:val="clear" w:color="auto" w:fill="auto"/>
            <w:noWrap/>
            <w:vAlign w:val="center"/>
          </w:tcPr>
          <w:p w14:paraId="10503C71"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4.52E-06</w:t>
            </w:r>
          </w:p>
        </w:tc>
        <w:tc>
          <w:tcPr>
            <w:tcW w:w="0" w:type="auto"/>
            <w:tcBorders>
              <w:top w:val="nil"/>
              <w:left w:val="nil"/>
              <w:bottom w:val="single" w:sz="4" w:space="0" w:color="auto"/>
              <w:right w:val="nil"/>
            </w:tcBorders>
            <w:shd w:val="clear" w:color="auto" w:fill="auto"/>
            <w:noWrap/>
            <w:vAlign w:val="center"/>
          </w:tcPr>
          <w:p w14:paraId="712B6A8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single" w:sz="4" w:space="0" w:color="auto"/>
              <w:right w:val="nil"/>
            </w:tcBorders>
            <w:shd w:val="clear" w:color="auto" w:fill="auto"/>
            <w:noWrap/>
            <w:vAlign w:val="center"/>
          </w:tcPr>
          <w:p w14:paraId="29A3A992"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single" w:sz="4" w:space="0" w:color="auto"/>
              <w:right w:val="nil"/>
            </w:tcBorders>
            <w:shd w:val="clear" w:color="auto" w:fill="auto"/>
            <w:noWrap/>
            <w:vAlign w:val="center"/>
          </w:tcPr>
          <w:p w14:paraId="06AD13BE"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0.00E+00</w:t>
            </w:r>
          </w:p>
        </w:tc>
        <w:tc>
          <w:tcPr>
            <w:tcW w:w="0" w:type="auto"/>
            <w:tcBorders>
              <w:top w:val="nil"/>
              <w:left w:val="nil"/>
              <w:bottom w:val="single" w:sz="4" w:space="0" w:color="auto"/>
              <w:right w:val="nil"/>
            </w:tcBorders>
            <w:shd w:val="clear" w:color="auto" w:fill="auto"/>
            <w:noWrap/>
            <w:vAlign w:val="center"/>
          </w:tcPr>
          <w:p w14:paraId="38DB215D"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1.000</w:t>
            </w:r>
          </w:p>
        </w:tc>
        <w:tc>
          <w:tcPr>
            <w:tcW w:w="0" w:type="auto"/>
            <w:tcBorders>
              <w:top w:val="nil"/>
              <w:left w:val="nil"/>
              <w:bottom w:val="single" w:sz="4" w:space="0" w:color="auto"/>
              <w:right w:val="nil"/>
            </w:tcBorders>
            <w:shd w:val="clear" w:color="auto" w:fill="auto"/>
            <w:noWrap/>
            <w:vAlign w:val="center"/>
          </w:tcPr>
          <w:p w14:paraId="499BAF3F" w14:textId="77777777" w:rsidR="00E545BD" w:rsidRDefault="00000000">
            <w:pPr>
              <w:widowControl/>
              <w:adjustRightInd w:val="0"/>
              <w:snapToGrid w:val="0"/>
              <w:spacing w:line="240" w:lineRule="exact"/>
              <w:jc w:val="righ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1.000</w:t>
            </w:r>
          </w:p>
        </w:tc>
      </w:tr>
    </w:tbl>
    <w:p w14:paraId="0E56929E" w14:textId="77777777" w:rsidR="00E545BD" w:rsidRDefault="00000000">
      <w:pPr>
        <w:widowControl/>
        <w:adjustRightInd w:val="0"/>
        <w:snapToGrid w:val="0"/>
        <w:spacing w:line="276" w:lineRule="auto"/>
        <w:jc w:val="left"/>
        <w:rPr>
          <w:rFonts w:ascii="Times New Roman" w:eastAsia="SimSun" w:hAnsi="Times New Roman" w:cs="Times New Roman"/>
          <w:color w:val="000000"/>
          <w:kern w:val="0"/>
          <w:sz w:val="16"/>
          <w:szCs w:val="16"/>
        </w:rPr>
      </w:pPr>
      <w:r>
        <w:rPr>
          <w:rFonts w:ascii="Times New Roman" w:eastAsia="SimSun" w:hAnsi="Times New Roman" w:cs="Times New Roman" w:hint="eastAsia"/>
          <w:color w:val="000000"/>
          <w:kern w:val="0"/>
          <w:sz w:val="16"/>
          <w:szCs w:val="16"/>
        </w:rPr>
        <w:t>Note: P value less than 0.05 means significant difference. TD (difenoconazole treated) VS TDA (difenoconazole + acetamiprid treated)</w:t>
      </w:r>
    </w:p>
    <w:p w14:paraId="2A435D8A" w14:textId="77777777" w:rsidR="00E545BD" w:rsidRDefault="00E545BD">
      <w:pPr>
        <w:widowControl/>
        <w:adjustRightInd w:val="0"/>
        <w:snapToGrid w:val="0"/>
        <w:spacing w:line="276" w:lineRule="auto"/>
        <w:jc w:val="left"/>
        <w:rPr>
          <w:rFonts w:ascii="Times New Roman" w:eastAsia="SimSun" w:hAnsi="Times New Roman" w:cs="Times New Roman"/>
          <w:color w:val="000000"/>
          <w:kern w:val="0"/>
          <w:sz w:val="16"/>
          <w:szCs w:val="16"/>
        </w:rPr>
      </w:pPr>
    </w:p>
    <w:p w14:paraId="75683C10" w14:textId="77777777" w:rsidR="00E545BD" w:rsidRDefault="00000000">
      <w:r>
        <w:rPr>
          <w:noProof/>
          <w:sz w:val="16"/>
        </w:rPr>
        <mc:AlternateContent>
          <mc:Choice Requires="wpg">
            <w:drawing>
              <wp:anchor distT="0" distB="0" distL="114300" distR="114300" simplePos="0" relativeHeight="251669504" behindDoc="0" locked="0" layoutInCell="1" allowOverlap="1" wp14:anchorId="31FAACBC" wp14:editId="78C188BA">
                <wp:simplePos x="0" y="0"/>
                <wp:positionH relativeFrom="column">
                  <wp:posOffset>2691130</wp:posOffset>
                </wp:positionH>
                <wp:positionV relativeFrom="paragraph">
                  <wp:posOffset>44450</wp:posOffset>
                </wp:positionV>
                <wp:extent cx="2791460" cy="1885950"/>
                <wp:effectExtent l="0" t="0" r="0" b="0"/>
                <wp:wrapNone/>
                <wp:docPr id="3" name="组合 3"/>
                <wp:cNvGraphicFramePr/>
                <a:graphic xmlns:a="http://schemas.openxmlformats.org/drawingml/2006/main">
                  <a:graphicData uri="http://schemas.microsoft.com/office/word/2010/wordprocessingGroup">
                    <wpg:wgp>
                      <wpg:cNvGrpSpPr/>
                      <wpg:grpSpPr>
                        <a:xfrm>
                          <a:off x="0" y="0"/>
                          <a:ext cx="2791460" cy="1885950"/>
                          <a:chOff x="1801" y="87613"/>
                          <a:chExt cx="4396" cy="2970203"/>
                        </a:xfrm>
                      </wpg:grpSpPr>
                      <pic:pic xmlns:pic="http://schemas.openxmlformats.org/drawingml/2006/picture">
                        <pic:nvPicPr>
                          <pic:cNvPr id="1" name="图片 3" descr="treat2.rank.abund.curve"/>
                          <pic:cNvPicPr>
                            <a:picLocks noChangeAspect="1"/>
                          </pic:cNvPicPr>
                        </pic:nvPicPr>
                        <pic:blipFill>
                          <a:blip r:embed="rId8"/>
                          <a:stretch>
                            <a:fillRect/>
                          </a:stretch>
                        </pic:blipFill>
                        <pic:spPr>
                          <a:xfrm>
                            <a:off x="1869" y="87635"/>
                            <a:ext cx="4329" cy="2949"/>
                          </a:xfrm>
                          <a:prstGeom prst="rect">
                            <a:avLst/>
                          </a:prstGeom>
                          <a:noFill/>
                          <a:ln>
                            <a:noFill/>
                          </a:ln>
                        </pic:spPr>
                      </pic:pic>
                      <wps:wsp>
                        <wps:cNvPr id="2" name="文本框 2"/>
                        <wps:cNvSpPr txBox="1"/>
                        <wps:spPr>
                          <a:xfrm>
                            <a:off x="1801" y="87613"/>
                            <a:ext cx="287" cy="370"/>
                          </a:xfrm>
                          <a:prstGeom prst="rect">
                            <a:avLst/>
                          </a:prstGeom>
                          <a:noFill/>
                          <a:ln w="6350">
                            <a:noFill/>
                          </a:ln>
                        </wps:spPr>
                        <wps:txbx>
                          <w:txbxContent>
                            <w:p w14:paraId="6E4A1B49" w14:textId="77777777" w:rsidR="00E545BD" w:rsidRDefault="00000000">
                              <w:pPr>
                                <w:adjustRightInd w:val="0"/>
                                <w:snapToGrid w:val="0"/>
                                <w:rPr>
                                  <w:rFonts w:ascii="Times New Roman" w:hAnsi="Times New Roman" w:cs="Times New Roman"/>
                                  <w:sz w:val="16"/>
                                  <w:szCs w:val="16"/>
                                </w:rPr>
                              </w:pPr>
                              <w:r>
                                <w:rPr>
                                  <w:rFonts w:ascii="Times New Roman" w:hAnsi="Times New Roman" w:cs="Times New Roman" w:hint="eastAsia"/>
                                  <w:sz w:val="16"/>
                                  <w:szCs w:val="16"/>
                                </w:rPr>
                                <w:t>B</w:t>
                              </w:r>
                            </w:p>
                          </w:txbxContent>
                        </wps:txbx>
                        <wps:bodyPr upright="1"/>
                      </wps:wsp>
                    </wpg:wgp>
                  </a:graphicData>
                </a:graphic>
              </wp:anchor>
            </w:drawing>
          </mc:Choice>
          <mc:Fallback>
            <w:pict>
              <v:group w14:anchorId="31FAACBC" id="组合 3" o:spid="_x0000_s1026" style="position:absolute;left:0;text-align:left;margin-left:211.9pt;margin-top:3.5pt;width:219.8pt;height:148.5pt;z-index:251669504" coordorigin="18,876" coordsize="43,2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7yu8AIAAKsGAAAOAAAAZHJzL2Uyb0RvYy54bWykVd1u0zAYvUfiHazc&#10;r2nSrj/R2gkYm5AmqBg8gOs4ibXEtmyn7V6AiRfgBm645xl4G8Zr8H1O0q3rEDAumvovx+ccn885&#10;Ot5UJVlxY4WSsyDq9QPCJVOpkPkseP/u9GASEOuoTGmpJJ8FV9wGx/OnT47WOuGxKlSZckMARNpk&#10;rWdB4ZxOwtCyglfU9pTmEiYzZSrqoGvyMDV0DehVGcb9/ihcK5Nqoxi3FkZPmslg7vGzjDP3Jsss&#10;d6ScBcDN+afxzyU+w/kRTXJDdSFYS4M+gkVFhYRNt1An1FFSG7EHVQlmlFWZ6zFVhSrLBONeA6iJ&#10;+vfUnBlVa68lT9a53toE1t7z6dGw7PXqzOgLvTDgxFrn4IXvoZZNZir8B5Zk4y272lrGN44wGIzH&#10;02g4AmcZzEWTyeH0sDWVFeA8vhdN+lFAYHoyHkWDxnFWvGwBhoPpqHk7no77cd8vCLvNwx1KWrAE&#10;fq0P0Nrz4c95gbdcbXjQglR/hVFRc1nrAzgyTZ1YilK4Kx8/OBwkJVcLwRam6YClC0NECsoDImkF&#10;qf/x+fvPj9dkEJCUWwbxc4ZTF/cMlZc9uqxl2mO1WXE0B/EQogGkKPhcsUtLpHpRUJnzZ1ZDrBEd&#10;Voe7y313h82yFPpUlCUeJLZb3cDhXoQesK6J54lidcWla+rN8BIsUNIWQtuAmIRXSw5azavUE6KJ&#10;BXGOFbhhBhu/BbJI9M6EZ3lLDCVYSOADmYsmo2mXncFhk50uesNBDHOYu3g6nHozutiAa8a6M64q&#10;gg1gByTgrGhCV+e2pdMtwWGp0COgSZNS7gwAbxzxlBuSvgmcsV7g0rKdpdDbM/Wf6vKioJoDS4S9&#10;DVHchejm0/XNl283Xz+QGMW2q7B0ids8V1hp3fhv3dyvxM7NeDJuzByMfQFvS/D/vCTrWTAawJ3w&#10;oKmooeGKLbdZblphS5Vega5aG5EX26zjIvAbTgOvBbgRfaza2xuv3Lt9v+r2GzP/BQAA//8DAFBL&#10;AwQKAAAAAAAAACEAU3QAKTEIAQAxCAEAFAAAAGRycy9tZWRpYS9pbWFnZTEucG5niVBORw0KGgoA&#10;AAANSUhEUgAAApUAAAHDCAYAAAB1buHQAAAACXBIWXMAACHVAAAh1QEEnLSdAAAgAElEQVR4nOzd&#10;Z3hVVfr38e8+Nb33kEJIKCEkgVADoQgBQhNQmoCiOCIWxI6KiFgpooOAIuooRQSkd+m9d0IgEAgh&#10;IT2k11OeF8yfGR5wRgfCCeT+XNd5kbN39rrXluvyl7X3Wksxm81mhBBCCCGEuAsqSxcghBBCCCEe&#10;fBIqhRBCCCHEXZNQKYQQQggh7pqESiGEEEIIcdckVAohhBBCiLsmoVIIIYQQQtw1CZVCCCGEEOKu&#10;SagUQgghhBB3TUKlEEIIIYS4axIqhRBCCCHEXZNQKYQQQggh7pqESiGEEEIIcdckVAohhBBCiLsm&#10;oVIIIYQQQtw1CZVCCCGEEOKuSagUQgghhBB3TUKlEEIIIYS4axIqhRBCCCHEXdNYugBLMhqNzJo1&#10;i7KyMkuXIoQQQogaorKykscff5xGjRpZupQHSq0NlTNmzGDTpk3s3LmTsWPHYmtra+mShBBCCFED&#10;LFu2jIiICAmVf5FiNpvNli7CUgwGAxEREWzbtg1PT09LlyOEEEKIGmDo0KEMGzaMuLg4S5fyQJF3&#10;KoUQQgghxF2TUCmEEEIIIe6ahEohhBBCiAdARUUFJSUlmEwmS5dyRxIqhRBCCCFqsKtXrzJixAjC&#10;wsKIiIigTZs2zJw509Jl3UZCpRBCCCFEDZWRkUGnTp1wd3dn3759JCQk8P3337N//35Ll3abWruk&#10;kBBCCCFETTdz5kz8/f2ZPHkyKtWNscAmTZrw888/W7iy29XaUPnDDz+wc+dO0tLSLF2KEEIIIcQd&#10;bd68mSFDhtwMlP9Ho6l5Ea7mVXSfDBo0iN69e3Po0CFLlyKEEEKIGsxoMjNnZxKFZVXV1saItoF4&#10;OVrf9n1OTg7u7u7V1u69VGtDpZ2dHVZWVqjVakuXIoQQQogaTFGgYwMPKo3VN+vawVp7x+9dXV3J&#10;zc2ttnbvpVobKoUQQggh/gyVohDq42CRth955BHWrl3LSy+9dMsjcKPRWOMGxmT2txBCCCFEDfXy&#10;yy+TmJjIBx98QEFBAQAXLlxg9OjRFq7sdhIqhRBCCCFqKF9fX7Zt20ZiYiKRkZHUq1ePQYMG0ahR&#10;I0uXdht5/C2EEEIIUYMFBQWxePFiSktLqaqqws7OrsY9+gYJlUIIIYQQDwQbGxtLl/AfyePvamQ2&#10;mzEbjZYuQwghhBCi2kmorEZlJ06Q9/M8zGazpUsRQgghhKhWtTZU/vLLL4wdO5aMjIxqa0MfEkLp&#10;kSOY/jlbSwghhBDiYVVrQ2XXrl0ZO3Ysrq6u1dZGiVpPfv0mFG3fXm1tCCGEEELUBLU2VLq5uREY&#10;GIhWe+cV7O+FzMvxnNOWULR9B6by8mprRwghhBDC0mptqLwf6nm70Kh8BwZnR0qPHLF0OUIIIYQQ&#10;1UZCZTVSOfnhUK8FOr8qCtevlwk7QgghhHhoyTqV1aj05EnKf09DVZCAct2OvH/8hK5uIGoXFzTO&#10;LqidHFF0OhSNBtRqFEWxdMlCCCGEEP8TCZXVSO/jiM+QWHZt1RFVlEbxzh3YmTtgOHoUY951TMVF&#10;mI1GFLUGjZsb7q+ORW1vb+myhRBCCCH+MgmV1Si1oIS8wwvQe4eguFegKnLGoWcPtF5eNx6Fm0yY&#10;jUbMZWXkzV9Ayd69OHTvbumyhRBCCCH+Mnmnshr5BoWy0vcNXJRiTIWp2Llfp2jrVgAURUFRq1Hp&#10;dKgdHbGPjaV45y5571IIIYQQDyQJldVIrVLo0yqUBQ7Pst2xP9a605RsXYeptPS2c/UhwZhNJiqT&#10;kixQqRBCCCHE3ZFQWY3OpOVzIjUXRa1hq20P9rn3xKryBMUbloLZdMu5ikqFXfsYGa0UQgghBABG&#10;o5HS0tI7fsrKym47z2g0WrBaCZXVqpzzLL38Oeevn+Fafhlb7ftg37QORb/MxrxnJhgqbjnftm1b&#10;So8exSwLpQshhBC13s6dO4mMjCQyMpKQkBCcnJxu/vzoo4/ePO/XX3/F1taWxYsXW7BaCZXVqrlZ&#10;zRfmdAI035HHLxzKLaawSQ9UdnaUnTwO69+C4qyb56sdHdEHB1N69KgFqxZCCCFETdCxY0fOnDnD&#10;mTNnmDlzJgEBATd/XrduHQAmk4n58+cTGxvLvHnzLPq0U0JlNVL8WtB44CKmtx3H+BAt9rrPWVx0&#10;BSu/EgrzAjAHPwJrX4W0YzfOVxTsHulE0fbt8ghcCCGEqOVUKhU6nQ6dTodGo0FRlJs//98201ev&#10;XuXYsWPMnDmTY8eOkZqaarF6a+2SQkeOHOHixYsUFhZWb0NWjugaxNGzfndOrtnJ8uRFnPcp58kt&#10;a3BuF4i++dOw50to2AvC+mEdFkbeTz9RdS0dna9P9dYmhBBCiP/KbDZTlZ4OBkO1taHx8kKl0/3l&#10;3/vll1/o0qULISEhdO7cmYULFzJu3LhqqPC/q7WhsrKykrKysmodEUwrTuNc7jn8HPzwtfNlYKso&#10;1p81EtPtCY5fepuixbOJaOuJq7U7yqHv4OIWlGZPYtu6NSV79qAdOEB22RFCCCEszWTi+sJfMObn&#10;V1sTbi+MRufr+5d+x2AwsGjRIj755BMUReGJJ57g/fff5/XXX785knk/1dpQGR0dTcuWLZk2bVq1&#10;tZFSmMLfj/0dvUaPq5UrerUerYeJI9n16BDdlPLv9/OcSccTrt70tnVBnxEP+2diV6Ii46AWp8f6&#10;g6bW/icSQgghagRFrcbzzTcsXcZtDh48SGJiIjt27ODAgQNUVlYSHx/PkSNHaNOmzX2vR96prEat&#10;vVvzTZdviPaJxk5rx6PBj/JuzDPsileRWbcFhNjT+HwhU1MPMrwqha11GlNpMqAJaoxWXUTZj6/A&#10;tZO3LT8khBBCiNrNbDazcOFCunXrRsOGDQkMDKR+/fr06tWLBQsWWKQmGQarRoqi4Gvvy9hmY0m8&#10;nsiic4vArEJPMA7GGLr2g4ifN9J35DQ+27+aiSWriHBwoUfqdqKCXSlOLMb6wGwUaydo9iR4hII8&#10;DhdCCCFqvfLycpYsWcKaNWtuGZUMDw/n0UcfZerUqdjY2NzXmmSk8j5QFIUGLg14v/X7xAV1wy9o&#10;Pz/Gf0tG47Zo1Xk0SL/M9B5P423uRZnWlcvh/fg0oJykS4kUNhqKOaTbjck8mydAzkWQmeFCCCFE&#10;rVKnTh369u178+dLly4xdOhQmjVrdst5TZs2ZfDgwSQnJ9/nCkEx1+K1awwGAxEREWzbtg1PT8/7&#10;1u7Z9FyeW/Yzbp5n6Z9bTKdz9tT58juSc4t5ddMXdKzvwdDGA7j8zXT25mzBsVcf4hoPxzszAU4s&#10;gvrdoekT961eIYQQojYZOnQow4YNIy4uztKlPFBkpNICGni60MAuBrKHUBYVy4ms0xzcsxgnOwNf&#10;dB3L1gtJbLy0nYh+f6N3aXPcDSamrnuavxec5mLMy5gSVkNRpqW7IYQQQghxk7xTWY3MphsTbBTV&#10;rdldrVJoF+LGhtMGbAydadPPyI7Fc1lYuRdPW0+61Ivk+2Mr8W7nSaiNM7Heg4n1a8+B/dP47sou&#10;/LVa/nZ8HvqYN+QdSyGEEELUCDJSWY3Kjp/g2tvjKDlwAPP/t2BquxA3nGy07EzMxtzhMVplKXxu&#10;iKCff1ccbY009HJiwr5JbKlTSPbmDWjrtqdj35/51KYhjoYqPr2ylry8CxbqmRBCCCHErSRUViPr&#10;ppG4Pj2Cws2buTZ+PCWHDt8Ml4GutmjVKhr7OLLqfAGub3/G9X8spsH6LxihcWdmx6l8EjOJ+fqL&#10;HNm6hA+2vM2ilM0kNx/K42ZbIgMf4ePd73Gl8AqVxkqqjFVUmaowmAw3P0azUbZ7FEIIIcR9IY+/&#10;q5GiUmEVGopXo0aUJySQv/Q3CpYvx7F/P2yiomhZ1wWz2czepFz69GuCw8i3yVoxHy/3HWjPLKdT&#10;1AgMnd7h1MGJPF4cTorOlnkXV5BvY0S5to88Qwkj1w3DzzkYB53Dbbvv6NQ6xjQdQx37Oha6A0II&#10;IYSoLSRU3geKomAdGorV++MpP5tA/rJlFKxcRbOYWOYVOtCtsSdLj6TyQudHMGRkkHMhA/fBQ1GO&#10;/0wXsxGb9i25sGoNUTHf0SuoF1WVxZiXj4JGQ7lyfhUzNTZ0C+xGB78ON9s0m82czjnN18e/Znzr&#10;8djr7C14B4QQQgjxsJPH3/eRolJhHdYYr/fH4zx4EG4HdtBi+Xe0KLrK6dR85h9MQdPvccxmuL79&#10;DOae01DCB9HGKgf/6xeZsvhz0vLL0OsdsAp7DKv8qzSw8WF8nW7sTtvNhssbsNJYYau1xU5nRxuf&#10;NkR5RjHn1BxMsiuPEEIIIaqRhEoLUFQqrMPD8fpgAs6DBpIwfymvHFtM6Zo1TJq9gf3Nu5N7/BRF&#10;27ZjDohG1X8O9fs+Tdi5Lcxa/RYFaecgqCNkn4fgzngmrOf9FuO4mH+Rb09+S4Wh4mZb/UP6o0LF&#10;ssRl8n6lEEIIIaqNhEoLUlQqgtq1ZFOX4dR97hkGhXswJv8YTrOmEJ+SS+oXX1G8ezdmM9j1HEzX&#10;ynAMTsUsWPY0yfNHYMy/CqcWw/Ur2Jxbz2vho9GrdEw9MpXCykIANCoNz4U/x6GMQxzJPGLZDgsh&#10;hBDioSXvVFpYgJsNRhSyPQPwG9wI58GDqFNeTmHCec5t2knCuAnY+Prg2rQJuqJKXqQXm6Nb80by&#10;YazzDLyYGU9U3Wi02z9Bd+Y3RursWWPI5eO8MYxtMgqfOq2x09kxpukYph2ZhpetF372fpbuthBC&#10;CCEeMjJSaWEalYpWdV3Yn5R78zuVlRVOTSNo9fbL1P38E65VKXxT4ka8ez0Ms36i17KrzG0+juGx&#10;I/g1qDljSlJZ6l6fgrD+EPcZvdu+w6MeLZm86x2yr90YnfRz8OOJRk8w8/hMSqpKLNVdIYQQQjyk&#10;JFTWAO1C3NiXlIPRdOs7j4qi4BYTTcunB9Gt4AKHWvfkkq0nufWbUDzl70Sn6fmyxwxeRc8BxZux&#10;x75h+tlFnLV1pHWzUfRs/jI/HZ+F0VgFQEuvlkR5RvHdqe8wmAx3KkUIIYQQ4n/y0IXKqqoqsrOz&#10;KS4utnQpf5qfiw2O1lombzjH1bzSWybUKIqCY+9eNGgSzAu5R6jfNYZtRy9ztt8zFKxdS968hQSH&#10;DWaKmyufBfTDePgIr234lle3v02FRkexsYJ9lzfdvFb/kP4YTAZWXlwpE3eEEEIIcc88dKFy4sSJ&#10;9O3bl5kzZ1q6lD9NpSiM7xlKVIAzH609y497L1NYVnXzuKJS4TLiKczX83DQa3jUtojzy9ezu9tw&#10;jOUVZPyyD9Olk3gFR/Oqk4mXQ54j92pHvtm/DS+neiw9NouCigLgxsSdUeGjOJh+kGNZxyzVZSGE&#10;EEL8Fzt37iQiIuKOnz59+rB9+/abPzdv3pw+ffowY8YMCgsLLVKvxUKl2Wzm2rVrbNiwgdmzZ3P5&#10;8uXbju/du5d3332XKVOmkJ6e/qeu+9FHH/HKK69UR8nVSqtR0bWxJ18OikSrUvH60pOsO3WNiioj&#10;ACq9HvexYyk/G49rXDcGBNtS9dP3LAuIRvdIVzL2qSnZshxNw270Mm5nzuBu9Kv7DCtSU3Evg5+P&#10;z7q5VqWD3oExzcbwc/zPpBalWrLbQgghhPgDrVq1YuPGjWzcuJHXX3+doqKimz9///33FBQUUFpa&#10;ysaNG1m+fDmvvPIKmzZton379ly/fv2+12vRUNmnTx/Gjx/PuHHjOHPmzC3HN23axJAhQ/Dw8CA5&#10;OZnOnTtTVFQEQFFREWlpabd8/u/mqVQP7uCroijY6jUMbxPApD6Nib9WyFvLTnEkOQ+T2Yza3h63&#10;F16gYMVKPF8YTY9uLagzfxY/5Vhj/e5krm8/w/WjBZgv78WuIpNno8N4s82znDGouRC/lqMZR2+2&#10;5Wfvx+CGg5l5fCalVaUW7LUQQggh7sTKygpvb2+8vb1xdnZGo9Hc/NnDwwPg5nf+/v507tyZpUuX&#10;YjabmTNnzn2v12IJTFEU9u3bx8GDB6lT59a9qU0mE59++invvfceY8eO5euvv8bT05MFCxYAcPDg&#10;QSZPnnzLZ/369ZboRrVQFAVvJ2ve7NaAUe3rsfTIVSatOUtSdjG6unXRB9ejeMcOXIYMpuPzT9Bq&#10;zY98u/ksyksvYji6kowdJRh2/YgCdKnblk5RvbE1KXyxfSpn0jNuvkvZxrsNTT2aMufUHJm4I4QQ&#10;QjwEbGxs6NOnD1u3br3vbVtsnUpFUdDpdBgMt4eZ8vJyjhw5wvfffw+AWq2mQ4cO7N27l9GjR9Ol&#10;Sxe6dOlyx+saDAYMBgNGo5Gqqiq0Wu0tx00m081QZTLV7K0LFUUh1MeBT/o1Yc/FHL7YdJ4wX0di&#10;O3ZH/c3f0UTHoG0bQ4SzK7bTZzAvryVDm/vipGtK+ry1uHo8gnXLtjzZeDjvZx4lMPU0r2+czdAG&#10;TzOwhT9WWjWP1X+M6Uems/HyRnrV62XpLgshhBA1jtFk5B/x/7i5sUh1GNpwKJ62nvfkWu7u7hZ5&#10;/F0jFz8vKiqisrISV1fXm995eHiwZ8+e//q7P/zwAxs2bMBgMPDRRx8xadKkW45PnTqVX375Bbjx&#10;CD4pKeneFl8NNGoVHRt40KquK6tPXuO7c3lEKq6kffwDF5u0BcA66jFab/mVfclGGre9wKmYgbT4&#10;7G30MQPwGjyAZ6Je4dvcl6mrOcah9CiOLcvnxU7BhHja82yTZ/lw/4e09mmNm7WbhXsrhBBC1CyK&#10;otDOtx2Vxspqa8NeZ3/PrpWTk4Ozs/M9u96fVSNDpUqlwmw237Lkjclk+lPvS44aNYpRo0b9x+PD&#10;hg0DwGg0Ehsbe/cF3yfWOjWDWvgxsHkdKtt6kPHJp7g/+gxYW1NeZaLisShKv/uGsi1rKen1CA79&#10;w7h44jDnxxzHtmkkzsExFJZvQeO3kz5+rzF9cyIxIW48FlWHLgFdWHJ+CaMjRqMoiqW7KoQQQtQY&#10;KkVFQ5eGli7jTykvL2fdunX079//vrddI2e12NvbY2dnd8uM77S0tNvevfxfODk54evri6+vLz4+&#10;Pmg0NTJX/0eKoqD38cY2IpzKbVuw0WlwsdXh7etO3ffG4dl2IPVWzOd3u0GERZhp9/4g/AK9iV2R&#10;hM+hClIvnGdPxnpe7BRMZmE57y0/QyOHdlwquERSfs0fuRVCCCHEDUajkby8PDIzM9m/fz9Dhw6l&#10;vLyc0aNH3/daamSo1Ov1dOjQgVWrVgE3UvemTZvo2rXrPWvj+vXrpKWl3fGdzgeFU79+FG3egvGf&#10;s+IBVDodbi+9SlQLN3znf8PXRb24vG028d7uqN75iF71n2TomnTyVy1mytotXMgqpqCskikbkugb&#10;NIAFCQtk0o4QQghRw9ja2hIQEHDLd3Z2dgBER0fTuXNnJkyYQMuWLdm7dy8uLi73vUbFbMFtVSZP&#10;nszRo0fZtGkT4eHh+Pj4MGXKFAICAjhy5Aj9+vUjLi6O5ORkKisr+f3339HpdPek7fnz57Nnzx6W&#10;Ll1KQkICnp735uXY+8lsNpP308+obG1xHjjg1mPJ+yicPZ4Sp1gcB3Umd9NnLHF7ifNljnhnzMYp&#10;6TThJe749HmOxKCmzNqdzMDmdcjWL6Z9nfa0821noV4JIYQQljV06FCGDRtGXFycpUt5oFg0VJ46&#10;dYrc3NxbvmvRosXN5J2Wlsb27dtxdHQkNjYWKyure9q+wWAgIiKCbdu2PZChEsCQl0f6+xPw/uRj&#10;NE5O/zpgMmDe8hGZv+zEuv+rOIbawYlfMMZNJSM7g2+3PcfZUmdijppoZfIjs3NvpqRZ8UJXR44W&#10;LuSzmM+w0tzb+y2EEEI8CCRU/m8s+kJheHj4fzzu6+t7c1KNuDONiwu2bVpTuG49zk8M+dckG5UG&#10;pfN43HTepM+cjtXHX6MP7oJ620f4dv+UMXW7MS5nHwf7uxJl2wvvBetop/bj6w1RhIV5s+bSGh4P&#10;eVwm7QghhBDiT6mR71SKv8ahZ09K9uzBVFBw6wG1Fk2HUbi+9CY5E1/BZOUFzoGw6wvcI4bzZEkF&#10;JnM5m/WHiPhiEi95V9I/YQtHjgbyw9H1JGSnYsGBbCGEEEI8QGptqJwxYwZ9+/YlJSXF0qXcNbWT&#10;E3YdO5K/ctXtIVBRsO7QE6vYIeR99QFmjRVUFkPiBmICuxJdXkl8bjzbrh+izvh3eLJtEGPPbkWb&#10;WY9RK79m0tqznEi5jsFYsxeKF0IIIYRl1dpQOWbMGFauXIm/v7+lS7lriqLg0LMHpQcPYszJueNx&#10;56FPUunQktLtG6CqDJL3otLZMqJChavGliXnl1BkLsPr+eeI7h/L83vO4Vl2idzKy/x6+Cpv/naK&#10;rQmZVBokXAohhBDidrU2VD5s1HZ22MfGkr9y1R2Pq6yscHv5FfKu+lClD7gxWhm/CgdFyyt6f4xm&#10;Ix/u/5ALBRepN6QfaZ36M3KXkeLTiwn1sWVUhyCOpVzn5UXHOJ9RfdtUCSGEEOLBJKHyIWIfG0vZ&#10;yZNUZWbe8bi2Th0c+/Yj50Ax5nZvgFqLkpdE45TjfN32U3JKc5h2eBqfH/oMr87erGv1JIMSi7i4&#10;ZD67z2fxWmwDXuwUzBe/J3I6rUDetxRCCCHETbU2VGZmZnLx4kUqK6tvH8/7TW1vh0O3ruQvX3HH&#10;wKcoCvaxXVDb25F/NB3zY3PBMwwyTuO0+QOGl5toWGWgR9ZVThyfyDXPJeyJrU+jnA0oP33N+g0b&#10;CLPO4/Wu9fl66wWOXbkuwVIIIYQQQC0Oldu3b+fbb78lLy/P0qXcU/ZdulB+Np6qa9fueFxRFFxH&#10;jqRk9x4q0ouh37fQdChc2kHHtHNkZp7E+voVxitufOZgQ5n5LAvam6jS7SLoxw9JmfMM5RmJxDXx&#10;Yurv59lzIYeySiMGo0kCphBCCFGLWXTxc0t7GBY/v5OC9RuoTLqI+8sv/+E5ZfHx5H43F++PP0Jt&#10;ZwfZ52DHZI6UZ7LGzoaJdbqjFGdSlneNTclJ/OySQ/OzJjrGG8nyb8LJ4L7kuvlyMrsCV1sdng5W&#10;2FtpcLbR4WyrxdlGR+sgVwLdbO9jz4UQQoi7J4uf/28suvi5qB72j3Ti2u+/U3nlCrr/b5/Q/2MV&#10;Goptmzbk/vgj7i+/jOLRCPp/S9PDP7Dp4hIOuAfQpsWzWAHXd1/EPnUb5T0vUN4jCOPqbwmLv4hb&#10;pTOPu9RjNz7E9OxEQJMACswa8koquZJbwtzdl/iobxgqWUBdCCGEeOjV2sffDzOVlRUOPXv84buV&#10;cOMxuGP/fhhzcinetevGlxor1K1fYEj7j/ht7ydUnFiIYjYxoGVdbExNuVxYhWd4DI/1G05scwPu&#10;Tzan8tEIQgJTuLDgbVLeHIHN95/TJGE3gzxNFJRUcCW39D72XAghhBCWIqHyIWXXvj2GnGyyv/yK&#10;yj9Y4F2l0+H20ovkL1lKeWIipspKUBTq+sdQL/RxtiQshnVvYFeZxd9iQijJbs28+IUYmjyGo4Mf&#10;jcvziNUVMPCVr+gzZw3L+g3nOwcdW86tY8Ono4hd/jGXFizGcF0m9AghhBAPu1r7+HvFihUcPnyY&#10;rKwsS5dSLVR6PV4TJlC8cydZ06ZhFRqKY//H0Li73bKft8bDA5fhw8n5dg7m8nI0Xp7oAgLo5unN&#10;jyp32ns3w27t6zRr+Szt/CLZkxbPBt8z9PYIRQnqABlnUDa8jUfnCXzUuz+frW9EhbcdncbYsX7v&#10;T5xY/Qteb+7Ao1kbHOK6owsIQFHJ3zJCCCHEf5Oens6BAwfueMzOzo6wsLCbxzUaDT4+PjRu3Bi9&#10;Xn/L/+sBcnNz2bVrF506dcLJyala6lVPnDhxYrVcuYazs7MjMDCQ1atXM3LkSOzs7Cxd0j2naDTo&#10;69XDrlMnqjIyyfvxRwzZOegCAlBZW984R1HQ+dXBvmtX7Dp1ROfvD0Yj2svX8D2WxrXth9Fk2VO5&#10;ZwUh5jxO5wRzQr2TFkEdcUjcDF0+AKMBdk9H7xNKm/BGrD2VzrU8EyM69mCvjQ2/eVygjsoa63W7&#10;Kd23H0WvQ+PpiaJWW/YGCSGEEHewfPlywsPDCQkJsWgdly9fZtGiRVy8eJGtW7cya9YsrKysuHjx&#10;Ijk5OZhMJp555hn0ej3x8fH8+uuvfPLJJzg6OtK0adNbrvXVV1/xwgsv4OnpSevWraulXpn9/RDO&#10;/v4jxsJCCtevp3j3Huzax+DQs+eNmd9/oLiyiAnbxjE2cAQuWWVUHt9Jzub17GzjRkZzX965loKm&#10;6yfgGQoZZ2DPl9BsOGUBj/DF5gv4u9jQup4rkzbuxDdwL42cgulrDKdi83aqrl3Drn0Mdp06oXZ2&#10;vu0vKiGEEMJSauLs7zVr1vD666+TmJh487uVK1fyzjvvkJCQAIDJZGLr1q0MGDCAlStX0rFjRwAq&#10;KyuJioqie/fubN++nUOHDqGqhqeG8hyyFlE7OOA8eDDekyZhKi3j2tvjKFi9BlN5+R3Pt9PZ061h&#10;H1aW7sc2JgaXMePxeWMSdU+qyblexRZjPuZlI2HpCDg+Dxx8YeskrA/O4LW2ruy/lIvRZMbLxo9B&#10;QWOpUkxMK12F4YWheLz9FsaSEtLHv0/OzJkU795NVWamvHsphBBC/I9UKhWxsbH07t2bf/zjHze/&#10;P3LkCMXFxbz//vvk5ORw8uTJamm/1r5TWZtpXF1wGfEUDj3iyF+2nGtvvY118yjUtnYo1taorK1Q&#10;WdugsrYiWu/HvksrSHI8SqBLPaybtcLXayPeOZGsq68hMj0Vr+6fg6Ec8i6Dkx9c2o7N0Z8Y6fME&#10;c3ep6RLqyc5zBYzt8iz7ru1j8uHJDKg/gLbDh+H8+OOUHD5M2ekz5K9YCQYDurp1sWrYEH3DBmi9&#10;vFCsrGQkUwghhOWYTHB+PVSWVF8bIbFg43JPLhUZGcnSpUtv/jxv3jwGDRqEg4MDvXv3ZsGCBbc9&#10;Hr8XJFTWUoqioPX0xG3081RdvUp5wjlMZaUYC/IxZJRhKrvxMaQ5Of0AACAASURBVJeVMSRfy7mV&#10;b6N3boy5qgoHZ2cC9h5AH9mVn3RzeDN5D+qmQ8G9wY2Lt34eji2g2b4Z7K7TlqxCRxLSC8kvraKt&#10;b1uCHIOYdWIW8bnxjGg8AvsOHbDv0AGzyYQxL4+KS5coTzhH8e5dGPKuo/P1xapRI/QNG2LVoD6K&#10;VmvZmyeEEKKWMYOh4sYASrU1ce+e1CmKcvPJX0lJCatWrWLdunWYzWaeeOIJBg0axMcff4z1P+dX&#10;3Cu1NlTm5uZSUFBAVVWVpUuxKEVR0Pn735ig8wfcTUZ+O/QZbgFdaGHbmLyffyJszz4K97empE0b&#10;dpxbSufwgaD+Z9hTaaD5CFQZpxiZNpl3s1/E09Of7eez6N+sDt523nzQ5gMWn1/MhL0TeD7ieeo6&#10;1kVRqdC4uaFxc8O2ZUsATBUVVCQlUZGQQP6SxWg8vXB7YbSMXAohhLh/VGpo8pilq/jTTp48SYMG&#10;NwZ61qxZQ05ODs8++yxqtRqTyURaWhpbt26lV69e97TdWhsqN27cyN69e8nJybF0KTWeWqVmcMPB&#10;zDk5h6Ztm+L24ovo6tWjbNLnVGnjWOxaSOSVXbgGdb71F5sNxz5tLK8Zf2Rm1gi2lHjTJ8IHjVqF&#10;Vq1laKOhNHJpxIzjMwhwCOAR/0cIdQ1Fq/rXSKRKr8c6NBTr0FAc4uJIe/MtjLm5aNzc7vNdEEII&#10;IWo2s9nM3r17Wb16NUuXLsVkMrFgwQLef/99nnrqqZvnzZ07l3nz5tGzZ897OkhTa0Pl0KFDGTRo&#10;EDt37rR0KQ+EYKdgAhwC2Hp1Kz3q9sChWzc8duzm2PZzPOqgY0PlzwwJ7IBa9W//pDyboLiFULdO&#10;K0bun8u0oic4lRZEM39n4MYoaZRXFI3dGnMs6xhrk9by05mfiPaJpp1vO7xsvW75x66yscGuQ3sK&#10;N2zEZfiw+30LhBBCiBonMzOT1157jcrKSpKSkjhz5gyffvopXbp0ISUlhZ07dzJr1iwC/m3b5uHD&#10;h9O2bVsyMzPx8vK6Z7XI7G/xpz1e/3E2Xd5EQUUBilqNxxODwNaWwu5jqbv9Gle++Qpjyb+9xKzW&#10;QP3uKFUlhPR+g9FVP3Pq+OHbZnhbaayI9onmnVbv8HbLtzFjZtqRaXx68FP2XdtHmaHs5rn2sbGU&#10;HDyAsajofnVbCCGEsLimTZsybdq0W76LiopixowZNGvWjJiYGN59913i4+N5/vnnb56zYMEC/Pz8&#10;bvm9+vXr891332Eyme5pjbJOZS1ap/JeWHFhBWnFabwQ+QIKClfem8BPtg15qrsVm3/+nC7mFng9&#10;8xzWkRE3RhnLCmDFKHhsLolnjpC3aTIRT07Buk74f2ynylhFfG48269u51LBJZp7Nqd9nfYEOgSS&#10;+/33aL28cOzd+z71WgghRG1SE9epfBDISKX4S3rV60VGSQZHMo6gKAqeQwbSPH43B0oa4t3aixXR&#10;kPfLQnJmz6YqOxuz1hZ8IuHyLuo17chBv5GkLR8P147/x5luWrWWSI9IxjYby8dtP8bN2o3ZJ2az&#10;/MJyHHr0oPD3zTf2KhdCCCFEjSChUvwlWpWWZ5o8w6JziyisLMSqcWMiQ7w5u/0oLTy7kK+6TNqL&#10;vdG4u5Mx6SNSX32NrK3p5C/9hcqEs3Rt14HxBX0p2vQppB7+r0soKIqCo96RnkE9ebPFm+xJ2wNe&#10;7ugCAij5g/1QhRBCCHH/SagUf1mQYxBtfduy4OwCUBTchgwi+vxeVhdHMrIcfr24GNWj3agz4+94&#10;fzQJu0eHY66oouDn2dhNmciAY7s5sN+JgtnvUH5oE8bi4j+1k467tTvuNu4k5Cbg+GgfCteuw2ww&#10;3IceCyGEEOK/qbWzvxMSEkhNTaWkpBpXx3+I9Q7qzYf7P+RE9gkiG0QS3siPvYcvogkPI7qqlF/O&#10;/cLz4c+jcXJC07w5NtZPQG4SplYv0ehcCtO//x2dTQPqf/sVBsNcFPdAtJ6eaH18bnx8fdB6e6Oy&#10;sQGNBkVRUBSF9r7t2ZW6i/CmL6Gytqbs9GlsqmFXACGEEEL8NbU2VF69epXTp09T/gf7Xov/TK/R&#10;80yTZ5h9YjbB0cG4DhxAp4++ZGlQe0ZrdvBhQTIbkzfSzLMZHtYeKPU6wclfUbWqpGGTYAzNrvOj&#10;2cysUQOw3fEhBq01Br8YqnIKqbySTMn+/RiysjAbjagdHdH6eKP18aFJ0zCW5F+gsLIQx969KVi9&#10;BuvISFkMXQghhLCwWhsqu3btyiOPPMKPP/5o6VIeWPUc69HCqwW/nvuVZ5s8S2hYXXZcKCKjXhkv&#10;hj/G2sLLbE3ZioJCiHMIje3saXBhE86h/Xg00ocfdl9mwVkDox79Gu3xeWgvzcG69fPQrStmAKMR&#10;U0UFxtw8qq6lUXn1KkVffE2DzrYczjhM54gOXF+8mMqkJPTBwZa+HUIIIUStVmtDpbh7iqLQN7gv&#10;E/dN5EzOGeo//jhdJk5htVckL6cc4flO72LCTFZpFonXEzlVXsiyE1+jytmPl3Uwals9ey5X0C7E&#10;jbDWoyGwHeydAZd3obQaBVaOqDUa1La26Pz9sGnVCqsGDWj798/Ybd5MZ//OOMR1p2DtWtxfeUVG&#10;K4UQQggLklAp7oq1xpqRTUYy5+QcPoz+kIaRIey7piZddxifVrmobN3wsvXCy9aLGN8YTGlJ5AX0&#10;Il6jkJSzn+TCfby1awltAv1xsXbGqX40The34bTiKZyaP4ujVyS2Wlv0aj16tR6rJk2o/8o75Hz+&#10;OvmNTuPYrh35K1ZgSE9H6+Nj6dshhBBC1FoSKsVdC3EKIcI9gt8Sf2NI//50+HAKW9zrM/zYPJS2&#10;r4BKDdwY2VQ37In7lUN07Pg2XppmfLf7Iv7uJgoKCmhZ14H8inzyG/chvTiT/PiF5B/8glL3ECo0&#10;WjSKhp5BPYltEovNyCe5MPlDwsdPxv6RzhRu3ITrM09b+E4IIYQQtZcsKSTumqIoDKg/gLO5Z7no&#10;UEZwZAMyc3w5fOos5gOzwWT818l128O1Y1BeRIinPQoqOtSrR1auM1bG+sQGxDKg/gCebfYSb/SZ&#10;z8dNRjE9t4iZdXrzZvPXWXd5HRXGCkLadGdVWw3XvpiKLsCf0qNHMeTnW+4mCCGEELWchEpxT1hr&#10;rXmq8VP8FP8T+j496JZ9jiW2w9lz9ATmA9/+K1jq7cGvNVzcjFqlEBvqxe4LOYzuWI85O5Morvi3&#10;dSdVGggfBD0mo1z4Hd+9swnWOLI/fT/uNu7YNAkne2AHcn/4EbWLM8Vbtv6p9S6FEEIIce9JqBT3&#10;TKhrKKGuoawuP4RXRChjbXM5GDSGbQePYNz3zxFLRYHQPnBuPRiraBfixpm0AioMJpr5OzNvX/Kt&#10;F1UUcPKHHlNRvCOISzvH75c3YTAZ6ODXgYOOObiNfp6qKykUrFmNuaLCIn0XQgghajsJleKeURSF&#10;gQ0GcjLnJFlxUbB7J6O8TeS2eoeth45TuedrzCYjuASB1gqyzmKn1/BW9wb8sPsSzjZazmcWcfRK&#10;3u0XV6mhyQDq6Zyxzb/K6ZzTNPVoyoX8CxjrB+Lx1psYcnIo3LTp/ndcCCGEEBIqxb1lq7VleKPh&#10;zE9fheOLo8j/4Qf6Btji0HMSu4+eonTX12A2QcNekLAWgGAPeyb1DWNfUi7WWjXf7bpEYVnV7RdX&#10;a1CaDiOu4DrrL63HRmNDmGsYB9MPYh0WhteECeTM/oby8+fvc6+FEEIIUWtD5YwZM+jbty8pKSmW&#10;LuWhE+4eTn3n+sy4voJLXRuRPnUKzT3tCRk6jTMJCeRu/gKTfxvIjIfSG6OSbnZ6Jj3aGFdbHck5&#10;JczdfenO70cGRBNuH0jhtSNcKbxCR7+O7ErbhclswqZlS2xatiB9/PuUJybe514LIYQQtVutDZVj&#10;xoxh5cqV+Pv7W7qUh46iKDwZ+iSxAbEc9illuetlTn/+LoqmgEbDppCTkULy77Op8mkOF7fc/D1r&#10;nYZXY+szuKU/K46lsedizu3BUqVG2+wpYosKWX95PcFOwZRUlXCt+BqKouA8YACKTkf2V3/HkJt7&#10;n3suhBBC1F61NlSK6qVVa2np3ZI3WrzJ02/8jJWHF5s+Gc3k45+T2KYzFYWJnDp9kqr4tWD816Nu&#10;jVrFiOhAxsU1ZMKqeM6mF95+8TrNiXEJ41zydnLLc2nr05bdabsBsGrcGJ2/P1pfX/KX/na/uiuE&#10;EELUehIqRbVzsnamwYtv0cOhDY8le5JbWcA3Xlass7rMjrTjZF8+csuIpKIo9Az3ZkR0IGMWHWfP&#10;hexbRyxVavTNniKmIIetV7bQxqcNhzMOU2WqQlGrcejZE3NlJeVnz1J55YoFeiyEEELUPhIqxX2h&#10;0uvxHDsWj+MpDChpxNROX9GtxxSON4zitR1v89XuaVy8uBHTpZ1weQ9Kyn6G+qTziF0KS1av5uiB&#10;HZgzTkN5wY0L+jSls1sE+y+sxkHngKu1K2dzzgJg26Y1xsJC9KGNuL5oEWaTyYI9F0IIIWoH2aZR&#10;3DdqR0c8Xh1L5uQpeLi70yqoNS1dG5O38HG2JW3lvaSDOJmyidNZE+3cAHcrF173M7D9XDrlRw+y&#10;51AlbTzNaLp9BM7+ODd7hiabx7Dz6k461OnArtRdhLuHo6jVuAwdyvUlS8BkovzMGazDwy3dfSGE&#10;EOKhJiOV4r7S+fvj+tzfyP7qKwy5uSh6e1wf/5EBTnWZWSeasHqT+KYqhufKSvnETsPh8K4Uth/H&#10;735jONzoHX4oi8G88R3ITkTxCiPOowVbEpcR5hZG4vVESqpKALBu1hSNmxsaTw+u//orZoPhv1Qm&#10;hBBCiLshoVLcd9bh4Tj07EXW9OmYysrAwRd6fYm7uoyXStbwY/cRtHV4laNngvju0Ha25X3JweuL&#10;8HTP4qS+Ccf8R8CWD+DaCXyjRuKVeZ5zuQk0cW/CgfQDACgqFS5PDqfycjJmk4ni3bst22khhBDi&#10;ISehUtx3iqJgH9sFfXAIOXPmYDYab+yw03EcSp3m+O55lzeaaZjcuxdB6v4o2U/QOSiKeaeXkaGf&#10;yydXt7ImMIrLWydgLMqku09bNiYspp1vO/ak7bk5qUfj6Yldhw4oKjUFy1dgKi+3cM+FEEKIh5eE&#10;SmERikqFy/BhmMsruL54yY3JNCo1hA+CNi+gbJlI/cKDTOzTmNHtG5OdWQ/roscpSR1EblYD5l4w&#10;8qFDEKN3v8/a8nQS0g6QXZpFfkU+qcWpN9pQFBwf7YOprAxFr6dw3ToL91oIIYR4eCnmO25bUjsY&#10;DAYiIiLYtm0bnp6eli6nVjIWF5M5eQo6X19cRjyFysrqxoH8FNj2MdRpCVFPYUDNoct5HEu5Tur1&#10;MrYmZKLTqAh2KqF71Y9c5BKb7J1AbY+btSdhTjE82jiCQEc/NCfPU7RgERhN+HzyMRpXV8t2Wggh&#10;RI02dOhQhg0bRlxcnKVLeaDISKWwKLWdHV7j30PRaUn/YCKVqTdGGXHyh57ToSAVfp+ApqqY6GA3&#10;XnokhM8fC+ebYVHYW2nRWnuT7PM2j+vDiTIUM7HtOGysKrHRm5mweQmfHZzMByW/std8geSSFE7/&#10;9BXHM4+TXpxOlekO+4sLIYQQ4n8iSwoJi1Pp9bg8/TQl+/aR+dnnOA8ZjG10NIreDjqPhxOLYM1Y&#10;eOQ9cK0HQFSAM3FhXjjb6ghwsWH+8ZdwzvqM5KQVNHIKIi4kCnVxNN5WegY096IwKImM9z+g8tBx&#10;9tY3kOFkpqSqBEedI90Du9PWty2Kolj4TgghhBAPLhmpFDWCoijYtW2L57vvULBmLbk//gNTRQWo&#10;NNB0GDQfAb+Ph0s7wGy+sb94dCB7L+QQ6GbLpIEtebznpxxN3o7bqf2su7CF0R3rcTQ5n+MpJXgG&#10;heHX8zE8rN0ZctaZz9p+yuSYyTzV+CmWJC4hrTjN0rdACCGEeKDV2lA5b948Ro8eTXp6uqVLEf9G&#10;5+uL96QPwWwi44OJVKZdA0WBwBjo/jmcXAy7pkJFEc42Ooa3CeCbHUmYzRAWFEp0wz7Y6Ss5nbCK&#10;H/cf5+XOIfy0N5nknBKc+vZFZW9P2alTlJ85g43WhmCnYIaHDmfWiVmUGcos3X0hhBDigVVrQ2Wf&#10;Pn2YMGEC7u7uli5F/H9Uej2uI0fi0COOzE8/pWT/fswAzgHQ60vQO8DqMZAZT3SwG/ZWGjadyQBF&#10;oUvYkxyx0TDYL5Idl+Yxf38yj0XV4YvN5ylV63B5Yghmg4HrvyzCbDSiKArNPZsT7BTM4nOLqcXz&#10;1oQQQoi7UmtDpZOTE97e3mg08lppTaSoVNi1b4/nuLfJX7GSvJ9+vvE4XGsFrUZB9Muw43NUR3/i&#10;b239WH3yGukFZXg5BVHPuwW2tu6E2JxHp09l3al0Al1smbHlAroWLbEOC6Pi4sWbC6IrisITjZ4g&#10;8XoihzMOW7jnQgghxIOp1oZK8WDQ+fnh/eFETGVlZHz0MVVZWTceh/s2gz5fQ0EaHrvG0z/IzNxd&#10;lzCZoUeTp9iWsp3+Vj5Umn+jb1NPEjIKOZdRyNKjaTg/ORxFqyV/8ZIbO/oA1hprRkWMYmHCQrJL&#10;sy3cayGEEOLBI6FS1Hgqa2vcnh+Fbdtocr6dc2OhdABrpxszwhvEEXtlOo4pm9mdmEU9l4bUqd+T&#10;hJI0rFIOoTHs4LXYEBQF5u9P5oTRDocecVSlpVG4YePNdvzt/ekZ1JO5p+diMMle4UIIIcRfIaFS&#10;PBAUlQqHrl0xV1ZQdvLkvx1QoH431L2m8bzvZYxbPqSsIIeRTV8gpV473IO7suLgVAKOvM9n0SoC&#10;XK2ZtOYsBR26ofHyIn/5cgy5uf+8lEKXgC5Ya6xZnbRa3q8UQggh/gIJleKBoajVOA8cSP6SpZgN&#10;/zaSqCjg6Iu+9zRCGkWQu2gU1hnxvNz0ZeJVRlQOvqw1F+F95humOK2goU0+4zYkoX18EMaCAjI+&#10;+pjiXbswGwyoFBXPhD3D7tTdXLh+wXKdFUIIIR4wEirFA8WqSRNU9vYU7913+0G1Fq8Of2OZ09Ok&#10;rvkEl6JsxjQdQ6GtC2sKz5PVeTwOwdFMsV1Ej4JfmZxSRWVoOKhUZE3/kpRn/0b+qtVY5xTzTMAg&#10;5h7/hsKKwvvfSSGEEOIBJHt/y97fD5yKpCSyv/4anylTUOl0tx2/mFXMr7/O4806Cej7fsWBzMNM&#10;3jOBdi5hvPbINJTKEkxnVnBu5xJOV9bHwzkSTVklutxstMlJWF1JQu/iRJq+FI2zM0H+EWhcXNB4&#10;emDTshVaby8Ulfw9JoQQDyvZ+/t/I+vpiAeOLigIfb16FG3egmPPHrcdr+duS6e4x9m7bhwtTq+n&#10;VXgvRkS+wOwDnxKbupdwvxhUUU8SXL8H1375nMrSXewNeY0SfwOloUas87IIi9+La8o5jjtms6iy&#10;CIcUdzzOXaDLxm04ezhh36kTNs2bo3ZwsMAdEEIIIWoeCZXigaMoCk4DBpLx8UfYtY9BbW9/2/Ho&#10;YHey+4/j6rLXKdWH0at+H5KuJzLjyBd8690SjUaPzt6Nen3fI23hi7zTMAt1cEfMZjNGkxmjqQum&#10;rEwi1qzixLZluHesy5VGPZl7pZBX62spP3aQ/GXLsWrYELtOHbFq0ABFq7XQHRFCCCEsT0KleCBp&#10;vTyxiYqicP16nAcNuu24oih4+IXg1Lo3yzbM4lLxK4xu+jJjc86w6PSPDIt8HkVRCPRwIq3tK6Rv&#10;noyvbySKtRMatYJGDfj6YDXqebI7hrJ/3lS6njyEb6GRc2vNNPBzQaPVUrRzBwWrVqF2dcU6MhKt&#10;lxdqB3t0QUFYh4ejqNX3/+YIIYQQFiChUjywHB/tS/r48djHxqJxcbn9BEVBFzWU/pefZ8qpw2QV&#10;hvNmywm8+PtTNPBsSkuf1iiKQpsWLdiZ2AKH3d/iEPv2jdnkNy+hEN6gPYcGJ7LLpDCswVBOXspm&#10;+vZzvNDGj0B7NeayMoxFRZTHx1O0fTvG/HwUtRqtlxcOcXHYxsSgdnJE+bfrCiGEEA8bmW0gHlga&#10;F2fsOnUif/mKP15TUmeLvvWzvOW0DYPBwPy95fT2f5TJ+z4kpTAFALVKRWjcKJLiD1OVevy2SyiK&#10;wtBGQ0kuTeWHxHmENnBneM/mTI8vIcXRG+uICOzatcNt1CgCvp+L90eTcIiLw1RZSfbMmVx56imy&#10;v/o7FUlJ1Xk7hBBCCIuSUCkeaI69elJ24gRVaWl/fFJgO/TW9ozxu0SojwMnL7XGVFLJ5/snkV+e&#10;D4CnqzNW7V8hY+NUzJWlt13CRmvDe63ew0Zrwwf7PsDDpYgxnUOYuvE8p1Lzb56n6HTYRETg+rdn&#10;8f9+Lv7fz8V1xAgqk5NJ+dtzXBk5kvwVK6nKzpbF1YUQQjxUJFSKB5piZYVj717kL/3tj0OaSg2t&#10;R6M6uZCBYQ4MbtEAdUVPMjJP8/XxGVQYK1AUhfqR7cizrUf+gflwh2tp1VqGNRrGwPoDmX50OpnG&#10;I7zWNYRZ2y9yJDnvlvYVRUFRFHT+/jj174fvV19Sd9lvOA8aTPHuXSQPGULqiy+Rv3w5ZqOxum6P&#10;EEIIcd9IqBQPNEVRsOvUiarUVCou/IcdcJz9oV4nlKM/07mRJxN6PIUNAVy5cpCVF1diNptRq1UE&#10;xo0l4/h6yjMT/7C95l7Nea/1e+xN28u2jAW83MWfubsvsS8p9w+DraIoaJydcegaS53p06m7aBE2&#10;rVqR891csr78ClNl5b24HUIIIYTFSKgUDzyVTofjY/3JX7wEs8n0xyeGD4ZrxyA7kSa+LrzR5R3K&#10;i3NZdXYN5cZyAByd3XCMeZ709VMwGar+8FIeNh6MazkOZytn5l/4gqHtrFl48Apbz2X9qcfaGnd3&#10;XJ96EveXX6Z42zay//53TOXlf7nvQgghRE0hoVI8FGxbtsRUVkbZqVN/fJLeDlqMhP0zUUxGIrwj&#10;admgG1m5F1gcv+FmGPSK6IrZypGMg0v/Y5s6tY4hDYcwqMEgll3+jjZNrrHyeCobz2T86fclHbrG&#10;om/YkKr0DLK+mI6prOxP91kIIYSoSR66UJmcnMzChQtZunQpRUVFli5H3CeKRoPz4ME3Riur/niE&#10;kcB2oLWBC7+jKArPtnqTpzxCmXP8S/5xcillhjJUajW+cW9SfHgR+RlX/nO7ikJTj6ZMaDOBK6Un&#10;cfPbxvKTSWxJyPxzdWu1uAwfjqLRoPXxJnPKFIzy71YIIcQDqMaHSrPZfPPzZ/z++++4ublRVVXF&#10;8OHDMcokiFrDqkkYKltbSg4e/OOTFBW0fh5OLITyAmx0dgyPmUgPxcw/jq3gpd/fYnfqbrROnni0&#10;HUbqhqkYjP/hkfr/Y+++w6Oq0geOf+/0kplMeiUFQgIEUiihV1FRsNBURMXCuuquPwVFxbZYUEDs&#10;iuhiwaUoKoiggIIoUqT3FkhISAjpdTKTqff3R3bRCCQhCRJ2z+d5eJLMbeeOJvPe857zHmoDywB9&#10;AI/1eIzE4Bicls/5aNtWym2NGyepT05CFRiAOiICXXwCBTNm4rFaL+TWBUEQBOGSu6RB5bZt25g6&#10;dSojRozg3XffrbNNlmWWLFlC37596datG7NmzWpUgHjvvfdy9dVXc9NNN1FUVIRTTID4nyFJEn7j&#10;bqmdCV5fb6VfDLS7AnZ8XDvL2y+akd3+TheDjKf4auZs/Y6nNz1Ndpv2+KmcHNvyTaMeajRKDWPi&#10;x/BIz7/gtXzH3G0r8TbiOEmhwO+226hY/g3m4ddiSOtB/gsv4C4tvYC7FwRBEIRLq0VW1HE4HNjt&#10;dsxmM5IkIcsyCkXD8eqOHTtwOp1UV1dz+PDhOtt27tzJww8/zOLFiwkMDGTcuHGEhIRw5513UlRU&#10;xFdffVVnf5PJxM0334xKpUKWZV577TWuv/56dDpdS9yicJnQtG2Lpm1bKteuxfeaa86/Y/LNsOx+&#10;KE6HoAQ6dhyF/4mVjI6p4otjo4hWW1ly/CuMQWq6bZuDuV1PIsLCGry+JEkkBSXx2hXT+Puql/h4&#10;v5U7Oo9Drah/XXB1WBjG3r0oX7YM/zvuQFKqKHjpZUKeeBxVYOCFvg2CIAiC8KdrVk+l1+vlzTff&#10;JCEhgdDQUMrLy8nNzWXcuHG43e4Gj3/ggQd49dVX6dy581nb5s+fz6hRoxg4cCCJiYk88sgjfPDB&#10;B3i9XrRaLXFxcXX+RUdHn1kG75133qG4uJgpU6aIpfH+x0iShN8tN1P5zQqc2fWMh9QYIW0ibJkD&#10;HjdKpYZrku9hb8aHPNnfwq50E9eFP0y/zjfzXbsA3t0wjYLqoka3I8IUxmM9nuTzXYd5ZftsKh2V&#10;Dbbbd+RI7Dt24jqZg3n4tZivGUb+i9Nxnc5v9HUFQRAE4VJpVlC5YcMGFixYwPr164mJiQEgLCyM&#10;9PR0iouLm3xeWZbZt28fqampZ15LSUkhIyMDq9WK2Wxm6NChdf7169cPpVLJ3Llz2bhxI/fccw/Z&#10;2dlnpcyLi4vJyMggIyODEydO4KovTSpcllTBwfjfdRcFr8zGfuDg+VPXMf1ArYcjK0CW6RHRl1xL&#10;OKqDc5h6dXs+3pSN0dOZGcPep4u3nMe/+xt787LJLLI2+K/E6qB7VAj9AsdTWBTIC7++wImKE/W2&#10;W2k04jtqFKULFwDgM2QIllEjKZgxA2dObku/TYIgCILQopqV/t68eTPjx48nNjb2TLpbpVIREBBA&#10;UVERoaGhTTqvLMtUVlZiNpvPvGY2m7Hb7Q0GgUajkZSUFJYuXYpOp+O+++5Dr9ef2T5//nw+++yz&#10;M9fJyclpUhuF1kuSJIxpPVD6+lL09lv4jRuHT9++59hRAf0ehm8fBd82aCK7M6TDWFZvfoO7C35g&#10;ytXDmLX6CA8OieOmAU/A1w/y2PdvkmqagCTV9zwmU25zIQE+OhVZ+R0Z2z+O2dtf4/bE8fQM7Xne&#10;HnSf/v2oWrsW+65dGLp1w2fAACSNhoKZM/G9bgQKkwmFz3HAlgAAIABJREFU0YjCYECh15/5Kul0&#10;oldeEARBuKSaFVQGBgZy5MiROj1BVquVkydPNjmghNqgQK/XY/9dzT673Y5Go0GpVNZ77O23317v&#10;9smTJzNp0iQAPB4PKSkpTW6n0Lpp49sT+uSTFL76Kp6SUswjhiP9cayvKRSG/gN+eBaufJ6BbQbx&#10;dNAyynZ/StyI7jx2dQKz1hzl/4bEcVP32zl2fAlDelbRN6LveYM4WZbxylBuc3Ikv4qVe/P4ZF0Z&#10;gZZreCrvI65ud5hBESNoF2jGYtCgVPx2Hkmlwv+OOyh+/310iYkodDoMPXuiMJux79iBJzMTb7UN&#10;2WbDa7fjtduQnS5krxdJrUah0aAMCCDo/x5E6eNzMd9eQRAEQaijWUHljTfeyMCBAwkJCcFqtbJ8&#10;+XK+/PJL+vXrR0BAQJPPK0kScXFxpKf/tlTesWPHCA8Px6eZH5T/WZMZaseECv+9JElCHR5OyNNP&#10;1waWFeX43Xor0h8fTALbQ58HYd0LmEa8SveowfwkbefGX16l3fBXeXhoPG+sTWfyFWOYULiPV3e9&#10;S0pwCj6ac/+/KEkSSgkCfLT0jdPSNcqPSZ/v4f5ByahU3ViU/hHP/DyLMPl6TBojPdsG0C8ukOgA&#10;A1AbDGtioqn6/gd8r7+u9iGrUyf0nTqddS1ZlsHjQXY6kZ1OvE4Xlau+o/STTwh84IGzg2hBEARB&#10;uEia9YkTHBzMqlWryMzMJDg4mHnz5tGvXz/mzJnTqNnfLpcLq9WKy+U68/1/SgCNHTuWzz//nPz8&#10;fGw2G3PnzmXMmDGoVC0yYZ2NGzcyf/58ysvLW+R8Quul8vMj9OmncZ3Op+itt/A6HGfvFN0HuoyF&#10;75/lqrC+/KSWcOotSHsX0ynczEND2/Pq2kzWKMbTubCEBfs/bHTtVL1GyW29ovl8ew4dQoJ5vv9j&#10;/KV3T4LbruD2/j5olAreWJvOw5/tYcmOXHJKbVjGjaNy9eoGywpJkoSkUqEwGFBaLKiDg/C79VZc&#10;BYVYf/qpCe+WIAiCIDRNs4JKWZaJiopi7ty57Nixg02bNvHEE0+g0WgadfzixYtJSkpi6dKlLFu2&#10;jKSkJD7++GMArr32WkaOHEmvXr1ITk5Gq9UyefLk5jS3Dr1ej9lsbjCdLvx3UOh0BD/8EAqTiYKZ&#10;M/FUnmM2dsfhEJ5K8LaPiDNHsyU6FY79AEXpdAozM2tsMiHh0VSr72Df7s9ZcXgzNS5Po4LL3u0C&#10;UCslNhwrQqlQMrr9aEbFjWLBsXfo3t7FqzelMOnKeNweL6+sOcqTP+WxLaILhYs+w+ttXPB65l7V&#10;aoL+9gDlXy3FefLkBR0rCIIgCE0lyY3tbjmHHTt2sHjxYmbPnn0mpVxRUcHEiRNZuHBho4PL+lRU&#10;VOB0OgkMDGzxiQhut5vk5GR+/PFHQkJCWvTcQuskyzIVS5dR/euvBD/6COo//nf3emD9y2TUFPFP&#10;k54Xo0ag2vkpXP9m7UxxwOuV2b11Di8eWIWfeir924cztGMIkX76ev8fzS6p5uXvDvPK2GRMutq6&#10;lQeKD/DPff9kcvfJRJuja88vyxwvtLLt6GmC35nJwaFjaN8zma7RfoSadSgUjfs9sG7eQsXXXxP2&#10;wvMotNomvFuCIAj/m8aPH89tt93GNfXVOxbO0qyeyvXr1xMaGlrng9RsNnP69OkWm1Xt6+tLUFCQ&#10;mNkqtAhJkvAdNRLztddSMP0lHJmZdXdQKGHAI7T1KvDJP8B+vQGC4mHXp7Wr7wAKhUTXHn9heGQb&#10;urfdho9WxczVR5j2zUE2Hy/G4Tr3yk9R/gZ6tg3gix25Z3o3EwMSuSPxDt7Y+QZ51rza80sS8SEm&#10;xvdvT59Jf6Hv/vXklVYzY9UR/rZoF7PXHGXV/tNkl1TjqKen1NirF9r4eEr/9S9kMX5YEARBuMia&#10;NUBRluWz6kDKsozb7W5U8fNL6eTJkxQWFlJTU3OpmyL8ySRJwmfQQJQWC4WvvoZP//4o/fxQmHxQ&#10;mkwojD4oku5n2IapfHf4c1J7Pw3LH4SoXhCWXHsOlYab+/+DZ76dwLUDB3Njagp7csr5/mA+87dk&#10;0S7IB4NGiV6tRP+7r0EmLR9tPEG7ICPhFj06tZJ2pi6Mbj+W2Ttm80TaEwQbgs+009gzjai1a+mk&#10;ysd4Sz+KrU6OFVZxKK+StYcLqLS7iA4w0incTKcwM22DfNCoap8VJYWE/+23cfqZZ7Ft3Yqxd+9L&#10;9ZYLgiAI/wOaFVQOHjyYcePGMWzYMBITE3G5XCxZsoTKysozxdBbq127drFjxw4qzzW2TvivJ0kS&#10;htQUVE88jm3nLtyFhXgyM/BWWfFarXirqwmustCz8EeOLjqNj+RF+cNUfG59BEOvPij0enyMIdyS&#10;9gifbHqOp679mB4x/nSP9qPY6uBkqQ2704PN6aHG5cHm8lBR4cLu8pAQYuK5FYfo3S4Ah9uLtcaN&#10;y6OmjETuPP0MnXV34Kf1x1evxqxXY0y+gnafzMfSthNhoX70aRdIn3aBeGUZu9NDekEVB/Mq+dev&#10;2RRU1tA2yIfJV8ajUytRaLUE/f1vFMychSY2FnUzSn0JgiAIQn2aNabyP8s0Tp8+HbPZjMvlQq/X&#10;8+mnn9KrV6+WbOdFIcZUCvWR3W5+PrqCw1veYWL/mbhPplO1eA4OdQI+g6/ENHQoigB/Xt/wJIlu&#10;iauHTG+gKHott8fLP5Yf5NqkMPrG1QaHTreXGpeHX/J+ZNnRNdyZMAm8eirsLirtLsJ/WEbhgaMc&#10;7XEFgd2S6RbjT1KEBZ1acWZoiCzLVDs9zPslkxCTjlvS2pzZVvXjj1St/4mwZ59BUte/DrkgCML/&#10;OjGmsmmaFVT+R0VFBUePHkWv19OhQwfUl8mHlggqhYY4PA4eW3U3T9kUBI94E7K34P5lHlXSQKx7&#10;jqNt2xbHgFRmHX+ZZzvfQ1Dnm6AR438zi6zMXnOUWWOT8dH+ljCQZZlVJ1axOW8zj/V4DLPWfOZ1&#10;+86dFH+5lAMF1ezo2JfsoGjaBPjQLdqP1CgL4b56FAqJCruLx77Yy9RrOxITaKw93uuleM4clBYL&#10;fuPHizHKgiAI9RBBZdMop02bNq05J3C73VRUVCBJEgqFgrKyMoqLi/Hz82tUrcpLyev1MnfuXCZM&#10;mNDsourCfyelpMQmQXrRfpKyd0DqeBQB4ejL12Ka8Bhozbi++4Hg/SUcP/kT7eO6o/BtOMVsMag5&#10;VW7neKGVxHAzkvRbYf44SxzljnK+yfyGtNA01Er1mULu5kEDiYgKIXH3T/QpPU54bAQnvDqW7s5j&#10;9cF8TlfUYNAoaRNgYOmuUwyID0KpqD2vrlMnyhd/hiooGNUfJtgJgiAIv1m6dClJSUm0b9/+Ujfl&#10;stKsnsqSkhJuuukm9u7di6+vb51te/fubdWB2rp16zhw4AAzZsxgz549oqdSOK+ymjKmbXqW6b6p&#10;+BxfB73uB5cddv0Lrp6O7BuJ49gxfp4/ndAjmbS5/h703bqjtFhQmswofIxnr+IDVNicvPjtYawO&#10;N/EhJrpE+NIhzES4rx4kmSVHl5BRnsEj3R9Bp9LVOVb2erHt3EXFsmVIajW+o0dTGtmW3TkV7Mwu&#10;I7fUxvEiKyNTIxiZGkGknwGFQsJx/DiFb7xJ2PPPofL3/7PeQkEQhMuK6KlsmmZN1Fm8eDF+fn5k&#10;Zmai/UMdvJaoUXkxhYaG4nQ6z2q3IPyRRWuhS3AyG4yhXHvFs/DLqxDcEZJugjVPIl35Arr4eBIe&#10;e463vvk7kw99his3F4+1Gk+VFbxeFHo9CpMJpZ8fKn8/lH5+KP39mdbBTLlT4nB+MQc3Z7KqrAaN&#10;WknHCF86hHWgpOw4n66dzR2d70BttqAwmWp7NBUKjD26Y0hNwb53L+WffYZSo2bo6NGMGN4Ju0dm&#10;b045z604xJ6ccvQaJZ3CzKRG+RE56AqK35tLyGNTxPhKQRAEocU0K6isqamhf//+mM3mlmrPnyYx&#10;MZGEhASMRuOlborQykmSxLCYYczaPouQxAmkjHgd5Y6P4MBSiOkH3z8NVz1PtF8sPXvcxmr5A+6x&#10;FCEFd0D2a4tXF4pX7Y/X7sRdWoanrBRPaRnOnBy8FZUoPW46e2U6yzKy7MXt9lJz2o3d4aZjlZ3s&#10;ihy+VK+jHVEERYZjSk3GlJyErn0cCo0GQ7du6FNSsO/eTdmixShMJoInT6J3u0D+NjiO/acquKtv&#10;DIfyKtmSUUK6NZy+RzbQYd5i5KuH46tX/zbTXKMUaXFBEAShSZqV/s7Ozubhhx/m3XffJSws7LL7&#10;MBITdYTGkmWZ/cX7+TbzW4rtxVwRdQV9ZR2+Oz4GjQlsxXD1dJx+0Tz1y1R6Ks1EOOxYqkvxrS5F&#10;77KjM4ag9W+Lwr8dBLQDSxTo/UGlOetav30PFfYa3tn9LmUlJpJt8SiPHsKYdQyfimJMMdHQoRN0&#10;6Ig+MpJAPyPuzxaiV8hY7pmIpJB4etl+rksOp1/7oNrasrLM6ZxCip+bxiZjFFaNgRqVlhqVBo9W&#10;j9bkg85sxMdkwOSjx8dHj7/FSOeoAEJ8dSgus99zQRCECyXS303TrKDy66+/ZuLEiXi93rNWvdmx&#10;Y0erHlMJIqgULpwsy+RU5fB99vfsLdpLV1MsV+WlE154DEljhGtmka3Ts/X0Vsod5ZTXlFPuLMfu&#10;qMJpK0bjtGF2OfB1ObB4ZUL1QVzZbyrqsNR6Z42fqDjBvP3zeKHvC0hIONxeHJVV1GRkYt9/gMo9&#10;e8k/VUSOOYSC4Cji03dytOtgsmMSqaxxkVdmp1uMPwa1ErVKgUapQJl/irjSkwxoY0RRY8drs+Gu&#10;tuGxVuOqtuGw2amxO7DbarC7ZayoMAf6ERYRhDnYH52fBaWvGYXZF6WvGaXZjNLXF4XRCArFZfeQ&#10;KQiC8B8iqGyaZqW/+/fvz5o1a865Ta/XN+fUF11hYSHl5eU4nc5L3RThMiJJElHmKCZ2mYjVaeWn&#10;nJ94rfoUQW5fri7Kocuy+4i+8V2iE24661iP7KHKWUWFo4IKRwXljnL2nd7GzLUP8/eUB7B0Hlu7&#10;TOQ5xJhjcHld5FblEmWOQqdWoguw4BvQFdK6ApBYVUXN4cNUb/kVW56HlH0rCbhtEHJIGEt35ZJT&#10;auP23tG4PP+ui9kxmPVHI/i5vIZx/duQFhuA8hzrisuyjOxw4KmqoqSghEPpp1h9JJfq9DzCldkk&#10;WxSEKlzIlZV4rLVjSLXt2qJLTETXsSPqsDAxdlMQBOF/QIvUqbwcLV68mC1btrBw4UIOHTokeiqF&#10;JnN6nOwr2sfq499QlbGWIS6JHv2ewBjVF7XOF8V5AkUAr+xlxbFlbNrxLv8XNpiIvpNrezzP4cv0&#10;L5GQGB0/ut72yLKMMzubknnzqDl0mJApU1CkpPL414f4S/9YukRafnd9mSOnq1i4NRtZhlt7RtEp&#10;3Nxgitvl8ZJdUs2WjBK2nShFrVTQs60/vWP8CFO5cR4/Ts3Bg9QcPoxss6OJjUXXORFdp0TUIcGg&#10;UomeTEEQWi3RU9k0zQoqZVlm8+bNfPLJJxQUFNT2aPz7dEuWLMFgMLRYQy8Gkf4WWpIsy2RXZvH9&#10;wYUcPbIMl0KJwa8tIf7tCfOLI9Q3mlBjKIH6QPy0fij/HWzKssy201tZuPlFJiqDSRryPPhGnnX+&#10;k5UneWf3O8wcMLNRAZns9VL0+htU/fgj+uRkcvpcyaIqMzPGJKNX1w10vbLMthOlfLbtJCFmHePS&#10;os4UTm+I1yuT9e8Ac9PxYoZ2CmFkagSSJNWO4Swvx3HsGDUHDlJz5DBemx1tu7boU1Iw9umDQlRg&#10;EAShlRFBZdM0K/29f/9+7rjjDiZMmMAvv/zC5MmTWbRoEVFRUZfNqjqC0FIkSSLGN5a/9H4Kb9TV&#10;uH5+hXK/VPJ1Jk6nr+WENZctKhXFBl9cBn9MhiAifCK4NvZa0sJ6Ejj0Td7d9DzXrPwrQ/s/i9Qm&#10;rc44ywifCJQKJSerThJtjm64PQoFgQ/cj/PUKbRx7Wjz61oGnKxio3EMQ0f0Rfrd4gQKSaJX2wC6&#10;Rfvx09FCZq0+QqdwMzd1b0OQSVtvEKtQSLQN8qFtkA9Xdw5l6lf76d8+6MxxKj8/VGlpGNPSkL1e&#10;PJWVOI6mU71lCxXLv8H3uusw9u+HopWXIRMEQRDq16yeytmzZ2Oz2Rg/fjy33347mzdvpqqqisGD&#10;B7Nu3bqzCqK3NqKnUrioKk7BuhcgtAv0vBesBZC7Azl7C9XFRyn3CeCYJZQVko32fvGMiR+DhMQb&#10;22bQIXsntyTdgyrlVvjdeuLLji3D6XVyc8LNjW6GIyODwtffIPTZZ7Adz2DL2x+T2KUdwbfejDYm&#10;5pzH2JxuVu3PZ/WBfPrHBzKqa2Sd5STrs2z3KbKKrTw8NL7eYFSWZZxZWZR/+RWu/NNYRo7C2Kd3&#10;nWBXEAThUhA9lU3TrL/eHo8Hi8WCVqulrKwMWZbx8fHBaDSSk5PTUm0UhMuTbwRc9xo4KmD1VFDp&#10;IfFGpGtm4DNuEZFd72KQzc7LcgBRhhBe+PUFVmet5sEeUyjuNILXD3xI9dpp4Kg6c8o+4X3Yfno7&#10;bq+70c3QtG2L73UjKH5vLuYe3fF9/kXm2/zIm/0aJR99jLem5qxjDBoVo7pGMPumZDwemSlf7KXC&#10;1rhJbSOSwjhRbONgXmW9+0mShDY2luBHHyHo/vuxbviZvKlTqd6+HdnjafT9CYIgCK1Ds4LKlJQU&#10;Dhw4QEhICL6+vjz++OO88MILZGRk0KZNm5ZqoyBcvtQGGPg4RHSHbydDUfpvr8f0Qxr2MlpJyfCM&#10;bbzYYyoqhYrpW6cTZYklOHUC00t+pXDl/0FZNsgywYZgdCod2ZXZjW6CJEmYhg5F4WOk/Ovl9IoL&#10;QurdjwO3P4TsdJD//Au48k7zx6SFJEn46tXc1S+W3m0D+HxHzln7nPOWlQpu6xXN/M1ZeLwN7y9J&#10;Etq4OEKeeAL/226ncuVKTk97Dvv+/cheb6PvUxAEQbi0mhVUDh48mAcffBCVSsWiRYuwWq1kZWXx&#10;5ZdftvrU94YNG5g3bx5lZWWXuinCfzuFElJugT5/h7XT4Nj3tVXNAVRaGPgYBMZj/uE5bokczLTe&#10;0yi2F7O7aA+aqD48L5VydMUDyDlbkYBeYb3YkrflgpogKZUE3nsv1Zs2UXPgABP7t+Wbo2V4xt2J&#10;+Zph5L/4ItWbNp83aBzdLZI9J8s5Xmht1PW6x/jhq1fz45GCxrdRoUDfpTOh06ZhGTmSskWLyX/h&#10;RWqOHGlUMCsIgiBcWspp06ZNa/LBSiUhISFIkoSfnx/Dhw/nhhtuIDLy7JmrrU1ZWRlut5s1a9Zw&#10;7733tvpC7cJ/AVM4RPWCbf+E8pMQnlIbcEoKCE8GZNj0Fvo2aXSNGUrnwM5klGeQUVPMesmOJX0d&#10;UcZQ/MJS+erYVwyNGopCavxzoUKrRRMdTcnc9wkZMgAfs5F5v5ygd/9kAtO6UbZwIc7ME+g6d0ZS&#10;1R0/qVEp8DdqWLwth4EJQeesZ/l7kiTRNtDI3J8zGJgQhFZ1/rJK5zpWHRaGz6CBKAwGyhYspObQ&#10;IbTt45D0elGKSBCEi27p0qUkJSXRvn37S92Uy8oFT9TJz8/n5ZdfbnC/mTNnotPpmtywP4OYqCNc&#10;Es5q2PgG1FTAoCfA4P/btuzNsPltGDAFIroiyzJHy46y6PAitp3aRCeblb/2eJTFFQcY1+FWEvwT&#10;LujSsixTsXw5jqPpBD8ymR+OFvPNnjyeHN6RUJ1E6cKFOI4dI+jvf0fzh4dDryzz4spD9GobwFWJ&#10;oY261iebskCCu/rGXlA765zH6aRyzfdUrlqFecRwzFdeKYqpC4JwUYmJOk1zwelvlUpFaGgooaGh&#10;BAUF8cMPP3D48GEsFgsajYbvv/+e7Oxs0ZsgCOejMcKgqRCeCt8+Avby37ZF9Yah0+CX1yB9DRLQ&#10;wb8D0/pMY8agV1HE9OP/ds3meMEeNp7aeMFpYUmS8L3+emSPh8rvvuPKTiHc1KMNL6w8RE61h4C7&#10;78b3uusoeHkG1g0b6oxpVEgSd/eL5atduZQ1YtKOJEmM6R7J1sxSTpbaLqiddc6j0WAeMZzQaf+g&#10;5vBhTj/7D2rS00VKXBAEoZW54PS3wWCgf//+9O/fn+rqaioqKvjiiy8YMmQIV111FePGjWPu3LmM&#10;Hz8ebSsvauz1epk7dy4TJkwQ6W/hzyVJENK5ttfy8AqIHVibBpckMAZCmzTY8i64qiEkEUlSEGoM&#10;5YqooSQEd+Fg3lbW5m3EXxdAnF/cBaXBJUlCl5hIyYcfovT1Ja5LHIFmPW+vO0anCF9CO8ShT0mm&#10;bNGif6fDE8+kw816NVU1LnZkldE9xq/Bh0etSolWpeC7/afp1z6wyQ+bkiShNBox9uqFys9CybwP&#10;ceWeQtshQdS3FAShxYn0d9M0a6LOrl27SExMRPG7unL+/v5otVpRUkgQGiJJkDwO3A44sLTuNt9I&#10;GPE65G6HTW+Bp7ZnUKlQ0jO8N3OG/4ueplje3/w8d6++ix35O/DKjZ8prfL3J3jSJKwbfiF30iQS&#10;tq/lno4+zPjuMEdOV6KJiCD0ueeQ1CpOP/MsjqysM2V+RnWN5GBeJUfzqxq4Sq3BHYKpsLvYld38&#10;SXGSQoGhe3fCZ85AYTSS9/jjWDf8IkoQCYIgtALNmqhTU1PDiy++SM+ePQkMDKSmpoYFCxawYsUK&#10;pk6dKnoqBaEhkgRhKbDpTQjuCMag37aptLU9mJk/wfEfIbI7KNUgSSiUaiSND0F5exlQVcGbhZvY&#10;UbibdpZ2+Gkb7kEEUPn5YezXF0NqKs6sLLQrvyK6MIulR8oIiQkn2M8HfWoqSpOJ4vc/oHLNGmw7&#10;duDJPE6Is5KN+3NIjQ1AqdGAJJ33mgqFRISfno83ZTEkIRiVsvnFzSWVCl3nzugSE6lY9jXVWzaj&#10;adcOhckkht4IgtBsoqeyaZq1oo7X62XOnDnMmjWL8vJyvF4vHTt25K233qJ3794t2c6LQkzUEVqN&#10;nO3w6xy4/i3Qmupu83pg5ydwbC3oTBCcCKGJlJlCeG7/XGZq2yGXHueLNoksOrGSbiHdaGdph1ap&#10;RavUolFq0Cg1Z74/81WhJdIUiUFtAEB2ubDt3EXRd6s5fCiLziOHEXbVEFRBQciyjLeyEld+Pq68&#10;07jy8ti97RDq0iJifZQofHxQh4WiDo/A0LMnmpjos4K7174/SmyQDzemhLdo4Cd7vVh//pnyL7/C&#10;0K0rqqAgJI0WSatB0mhQaDRIWi2SpvZnSaVCUqtRBQaeNctdEAQBxESdpmpWUPkf1dXVlJeXo1Kp&#10;8Pf3vyzW/V6yZAlbt25l/vz5HDx4UASVwqUly7B9HlQX1c4I/+MYSVkGjwOqCqDgABQcRC46ygz7&#10;cYYH9SCp5CSy2kDhwMm8lf4Zla4qhscOxy27cXqcOD1OHB5Hna82t40KRwX3Jt1LnCXuTKAne70U&#10;ZZxkxXuf0bkog5jkDpivGYauU6c6wWBeuZ1/fL2fmSMSMLntuPLycJ48SdW6H/Hp1xffG25A8bsK&#10;EAWVNTy1bD+zxyZjMbT8OEh3eTnVmzbjra5GdjqQHU5kpxPv776XnU5ktwvZ4UDSaLHccjP6Ll3E&#10;0pCCINQhgsqmaXZQWVNTw/79+6mqqqozG3PgwIGoWnEvwOnTpyktLeXGG29k48aNIqgULj2PE76d&#10;AvFXQcK1tanx+sgy60+sJj3zB+41dUDK3gh5e6iJ7cfbvj5Y/NtzV+e7UCnO/XsoyzL7ivfx8YGP&#10;uTL6Sq6JvabOhJ/cMhszvt7L1Z7TdD28GX1qKn7jbkFS/lZzcsmOHPIranhwyG9BqaeyktKFC3Fm&#10;ZBJwz91oO3Q4s23J9hwKq2r42+C4S5qmlmUZ+759lC9ajNLfH79xt6CJirpk7REEoXURQWXTNCuo&#10;PHXqFMOGDcPhcODv719n27p16zAajc1u4MUk0t9Cq1OZV1tm6OqXwL/h2o7ljnKe2fgMrw16DbVC&#10;CelrYP3LOGtKec9sQmnw56+KANTnm5On1lGm0fOB9SjK8G5MbD8aiymytuyRSkd+pYPp3x5iYBsf&#10;IlctIUyvwDjxXiSTCaVCwivDk0v3cd+gOLpE+KKQamdqy7JMzf4DlHz8MbrERPxuuRmljw9Ot4eH&#10;P9/DQ1fEkxBqOneb/kSy2411wwYqvl6OLikJy6hRqPz9LnWzBEG4xERQ2TTNCipff/119u/fz/vv&#10;v39ZpLz/SASVQquUuQH2LIDr3gS1vt5dZVlm1vZZXBVzFanBqbUv2sshezPOrXOZFx6LU2/hgaR7&#10;0SjPkXJ22qAyD3dlLivLD/FTzk/81a2no9IH9H5gjqBYGcRXx9xYHTIdDm3Hm2NjV69B4KdHUqio&#10;sHuwumRig8yoVCrsphgCLGbCfHWEaGT0P3yLf8Yhgu6+E31qKpszSvh232leHNkZRSuZVOOprqZy&#10;5UqsP2/AdPVVmK+5RpQqEoT/YSKobJpm5aeVSiWJiYmXZUApCK1WbH84vQd+fQ/6Tao3DS5JEn3D&#10;+7L51Obfgkq9BRKuQWPw576Nb/BhkMTrRxbwf13/D73qD0GqEfCLRgXcIMt0KhvH3L3v0TesJ9cH&#10;p6GuKiCwMpe/aguQvW5ITsZ20kbKyu/w7+GHISkBZA8Hcsvwet100jk4rU8hM/wWTlfU8Guxnfw2&#10;vVHKYfSYMRdjZDhZg6/nYJ6NpTtzGd0tslXM1lYajVhuugnT0KGUffY5eY89hmXsWIy9etVJ9wuC&#10;IAjn16yeyry8PO69915mz55NTExMnQ8HjUbTKj4s6iN6KoVWy2mrTYMn3QRtB9UbWNpcNh7f8Dgz&#10;B8w8M5MbqJ3ck78f9/rpLPQP4pRfOA93fbjuPudQ4ajgowMfYXfb+WvSXwnQB9TZLssyrpwcit58&#10;C0NaGpaxYyiyOnnq6wO8fIU/gRv/AWM/hn+P5ZRmu3jkAAAgAElEQVRlGZdHpqbajn3NKrKWr2J3&#10;8mDmu0IZ2CGY+BATsYFGYgONhFl0qJWKS9qDKcsyzuPHKV20GLxe/G65GW18vAguBeF/iOipbJpm&#10;BZWfffYZEydOxG63Yzab6xRBz8rKwmS69GOm6iOCSqFVK8uG1U/Ata/UFkOvx2s7XqNfZD/SQtPO&#10;3lh8DO/aaSwxmzlqCWVy98mYNPX/bnplL99nfc/qrNXc0ekOUoNTz3pI9FRVUfzee6BQEHjffSxP&#10;L+dEkZXJrg+QUsdDRLdzntuZk0PJhx+xJbeK7ME30CEpjsziarKKqymzOTHp1MQEGIgN9CE20ECE&#10;nx4/w5//kCrLMrZt26lYvhyv3Y6xZxqGXr3QREWJ2eKC8F9OBJVN06yg0m63U1V17lU1AgMD6wSZ&#10;rZEIKoVWTZYhfTUcXVUbWKrOv5jAlrwtbMvfxkNdHzr3DuUn8X7/DF/r1ez2C+XRHlPw1fo2cHmZ&#10;zIpMPtj3AUmBSdwQdwM+mrqLBMhuN2VLlmDfswffv/2dZ34tpY93J2nqTE4mP0yAUYO/UYuPVoVa&#10;JaFWKpAAPB7KfljHjnmL6H7bSCzDr0VSq6lxeSmpdpBVXH0m0DxdXoNOo6R7tB9psf5EBxhRK89f&#10;bL2lyR4Prvx8qrf8im3rVpAkjD3TMPbujSokRPRgCsJ/IRFUNk2L1Km8XImgUmj1ZC/8NBMM/pB2&#10;73nT4FanlakbpzKr/yz055vcYy3Au+ZpvlM62RQQzpTuU/DX+59739+xuWwsSV/C7oLdDIsdxpCo&#10;IWiVvwW4sixTvXkLZYsW4Rh1CznBkcRteIgVbZ+lyKWjzObE7vLg9croNEr8DRr8jRoCfLTs3JNB&#10;8o4fGGh2E3zPXRg6dTy7R9Qrc7LUxo6sUrZnlVJpd5PcxkJarD+dI8xoVX9eUCd7vTizs7H9upXq&#10;bVtR6PQYe/fG0KtnbdH1Vj7kRxCExhFBZdM0K6hcsWIFzz777Dm3bdy4UZQUEoSW4LDCiv+DXg/U&#10;LtV4DrIs8/but+ke2p0+4X3Ofy57OfIPz/KDq4i1ARFMSXucIEPQ+ff/3fkLbYV8eexLMsszub7d&#10;9fQO731mRrksyzizsyl66+3aFWyK9qIIaY8UFAsaDbJGg1etwepVUOqWKHdLlHoU5LqU/FrgpJe6&#10;is57fqYwOoGM3ldhCvIn2KQj2KQl2KzDz6Cu7e1UKrA63OzNKWfXyTJySm20DzHRM9afpEgLFoP6&#10;TwnsZFkGrxfniSysmzZh37ULhdmMITUFbXw8mqgosWSkIFzGRFDZNM0KKgsLC0lPTz/zs8Ph4Msv&#10;v8Tj8TBnzpxWXfx8xYoV7Nq1i3fffZf9+/eLoFJo3U7thO0fwfVvnpkA80fb8rexMXcjk7pNqj+Y&#10;cVYj/zCNn60nWB4cySPdHyXSVP+Yzf+QZZmsyiy+TP+SEnsJo+NH0z2k+5nreW023CUlyHmH8O74&#10;F3LvycgOB16HA9lRu7KN11FT+5q9Bk9lJXsP5xCAk0CFG8eJLCpsDqrCY6j0DaRCpaNKpadKbaBa&#10;a8Bl8MFt8MFjNCH7mPAolBRW1VBa7USSJNoGGWnjb8CoUWHUKjFoVBg0SowaFQatEoOm9jWjRkmo&#10;r77F0uiy04Uj4zj2AwdxpKfjys1FYTKhbd8eXYcEtPHxqIKDAUSgKQiXARFUNk2zor7g4GCC//2H&#10;8j8GDhzIwIEDKS0tPWtba9K5c2cCAwOZP3/+pW6KIDQsvCuoFsLJXyGm3zl3SQ5M5l8H/0WVswqz&#10;1nz+c2mMSFe/yMANr+KTs4FXiv7CAzEjiA/sjOQfCz4h5x2/KUkSsb6xTOkxhaOlR1lydAkrM1Yy&#10;NmEsnQI6oTAY0BgMEB4C2YugXXCDk4wCs8tYuiuX52/sjCTLOE+coOTDj3AXFGC+8hoUPiY8lZV4&#10;KirwVhbgqTiGO7cCV7WNGreXCo9EpaTBpjVwIsOXzfF9uDIlinZBPticHmxON3nldmxOD9VOd+1X&#10;h5vSaidR/ga6RfuR1MZChEWPUtG0gE/SqNF17IiuY0egNk3uysvDkZ6Off8Bypd9jeyoQRMdgzYh&#10;Hn1SEpo/VMwQBEG43F2UrkSn00lJSUmrDipjY2Np06YNen39xaUFoVWQJEi9Dbb9E6L7nL02OKBR&#10;augQ0IG9RXvpH9m//vOptEiDn6B7zf0YCvcxZ/fb3JW7jWRZg+SwgjkUAtpDYDwEtgdzGCjUdcZ0&#10;Jvgn8GTPJ9lbtJfFRxZj1pgZGz+WWN9YJKWmthTSsbXQ/c56m5LSxsL8zVlkFFppH2JC264dYc8/&#10;h/XnnylfugzTFUPwveH6OsXIZVlGdrlq1/J2OPBW2/BUVlC9aROpu79lqf46nO5wbu8dfc51xmVZ&#10;ptrp4XihlZ1Zpby65iger0znCF+6RvuRGG7GoFE2OeiTFAo0kZFoIiMxDRmC7PXiqajAmZWF42g6&#10;ha++RsBfJmJITm7S+QVBEFqjZqW/9+zZw9KlS8/87PV62b17N6dOnWLr1q1oteefrdoaiDGVwmXF&#10;64HvpkCXMbWB5TnsLtjNtye+5dYOt6JWqlEr1KgUKtSKut//MVjKrszmjZ1vMLL9SAYEd6stZ1Ry&#10;DIrSoeQ4OKpqa2Z2GA7Ksxc78Hg9bDm9haXHljI8djhDooYgVebBmidh9D/hXKv5/M6ag/kcyqtk&#10;0pXxdV53l5dTOv9TPOXlBE+ehLKBMmWyLFOx7GtKf/6FjVfcwqZyBTf1aMOghOB6eyFlWaag0sHe&#10;3HJ2ZZeRUWQl1FdPtygL3WP8aeNff23PC+U4fpzC114neMqjaGMbXo5TEIQ/l0h/N02zeio9Hg8O&#10;h+PMzwqFghEjRjB27NhWH1AKwmVHoYSut8O2eRCZBsqzf307BXRiU94mFh5eiMvrwuV14fa6cXld&#10;eGTPmf1UkgqVQoVBZcBf70+gPpCU4BTe2/MexQljuSLqCrQBbdF0vK521fCKU7DtAzj2A/S6D0I6&#10;1+m1VCqU9IvoR5wljpe2vkSP0B6YzeG1Sz0WHILwlHpvrV9cIF/tzKXE6iDA57e/HSqLhaC//42K&#10;r5eT/8KLBD8yGXU9D4CSJOE78kZUgQEM/mIBvW+7hwXpRfycXsTEfrG08Tecs/dRkiRCfXWE+oZy&#10;VacQalxeMout7MwuY/q3h7mmSygjksKbnB7/I027dgTc+xeKXnudkKeeRB0a2iLnFQRBuJRESSHR&#10;UylcTmQZVk6q7TU8T2/luQ+TkZF/CzI9tV+r3dWU1pRSbC+m2F5MYXUhW05vweayEW2ORqvS4q/z&#10;J8wYRveQbnSqrkC5/SMI7gg9JtaWOvrDdb5I/4JqVzV3Jt6JdHQV5O+HQY832MZ/bclCIUmM7xV9&#10;zvZb16+n4uvlBE16uMHePVmWqdm/n+L3P8By551s82nD59tzGNIhmJGpEWjVjS9DVFrt4I21xzDr&#10;1Nw/qB1GbcuMGpJlGetPP1H53XeEPvMMSnM942AFQfhTiZ7KpmlWdXJZltm5cye33norSUlJpKWl&#10;8dhjj1FUVNRS7RME4fckqba3cvfC2nR4ow+TUEgKtEotRrURi85CoCGQaHM0qcGpXBl9JeM6jOOh&#10;bg/x4dUf0ju8Nx0DOjKl+xTGtB9DG1Mblmd8w6MnlrIgoS+Z3ho8X98PB5aCx1nnOte3u559RfvI&#10;qsyCmL5wem9t+rwB13YJ46f0Iqod7nO232fwYPzvupPC2a9i27uX+p6HJUlCn5RE8GNTqFiwgB65&#10;+3hlTBJFVQ6mfLmPPSfL8Hob9zztb9Ty7IhOBJu1TF26n6zi6kYd1xBJkvAZNAhj374UvvoqXru9&#10;Rc4rCIJwqSinTZs2rakHHz58mGHDhnHVVVcxceJEevXqxYYNG5g3bx633347yla+0oTX62Xu3LlM&#10;mDABHx+fhg8QhNbAJxSOrwO9L1jatPjpNUoNaaFpbMvfxoHiAwyNGUq8Xzz9I/qTGpxKibOC5dUn&#10;WCvVUHViPQEnNmPwi0EyBoMkoVKoMKqNfHviW/pFD0UqOlpbxD2gXb3X1auVHC+y4nB5aRd89u+j&#10;JEmow8LQdUigeM4cFEYjmujoeifTqCwWDD26U7pgIarKMgaMGECkv56PNmWxcm8e27PKOJJfRW6Z&#10;nXK7C49XRqdWnklz/+fcCoVEUqQv/gYNb65Lx9egIfo8qfQLIUkS2vh4nCeyqN64CUOPHmIJSEFo&#10;BZYuXUpSUhLt27e/1E25rDQr/T1jxgysVisvvvjimddcLhfdu3dnyZIlJCQktEgjLxaR/hYuW6d2&#10;w/Z/wvVvnbduZXN5vB4+PfQpuVW5TOo2qc4SjbIsk2vNZfOpzWzNXoup4DD9oq+kW+o9+Jki8Mpe&#10;Xtz6ItfEXEOaVwW7F8Dw2eectf57xwqqeHf9cV69KaXe8YuugkIKX3kFY98++N5wQ4OBmKe6mqI3&#10;30LpayZg4kQkjYYym5P8Cgf5FXbyK2s4XVFDQUUNJTYnSknCYlAT6qsjLsiHqxJD0f07ZX6q3M5r&#10;3x+lY5iZ23tFX1Aq/Xxkj4eit95C4WMi4J67RWApCJeYSH83TbP+cgUHB6NUKs9KQxkMBsxifJAg&#10;XDxhSaDUQs72i3YJpULJHZ3uoGNAR2Ztn0W167e0ryRJtDG14eYONzNz6BzGDf+Ak1ot0767ky/2&#10;fYgkSYzvMJ4l6UuoCYyD6iKoKmjwmu2CffDRqtiTU17vfuqQYEKffQb73r2UfvwxsvvslHmdezEa&#10;CX70EUCicPareKur8Tdq6RRuZkjHEG7tGc0jVyUwc0wS743vxqwxSTwwKI4+bQPJLKrmqWX7ySyy&#10;IssyERY9L9zYmWqHm+dXHqKoylFvKr4xJKWSwPvuw3XqFBXLlzf7fIIgCJfCBae/7XY7e/bsIS8v&#10;D5PJxJw5c6isrESWZdLT03n55ZcJCAhg3LhxKFr507ZIfwuXLUkBxiDY/SnEX91gD2BTKSQFHf07&#10;UmgrZN3JdfQM64niD9dSKpQEGoLoGtmPAZGDWL1rDumVJxjQdhjZldkU2IvpoA+C8mwIq78uoyRJ&#10;GLUqvt1/mgHx9a+lrdBqMfbqRfXmLVRv2oSha1ck9dnljs6cW6nE0K0r7vwCyj7/DFVAAEgSCp3u&#10;TM+gJEkoFRI6tRKLQUOkv4Gebf3xNWh4Z/1xHC4v8SEmtGolPWP9cbq9zFl/nDYBBkLMumalwyW1&#10;GkO3bpQtWICkUolSQ4JwCYn0d9NccPo7IyODESNGNLjf9u3bW32gJtLfwmVN9sLKRyBp7AXNBG8K&#10;t9fNu3veJUAXwK0dbz0rsPw9p62U99dPwWXw5+buDzFr+ys822ECAZvfgZHvn7PO5e+5PF4mf76H&#10;R65KICbQ2GDbZLeb0oULcWZkEvTwQw3PopZlrJs3Y9u2HXf+abw1DpT+fmgi26CJaoM6Kgp1eDgK&#10;oxFJ/VtNz9JqJ//8JZNKu4v7Brajjb+h9mG6wMpb644xOCGIkV0jm112yFVQQMH0l/C/cwL61FSx&#10;6o4gXAIi/d00oqSQCCqFy1nuDtjxEdzwzkXrrfwPu9vO9F+nMyRqCEOihtS7r9tpZdGGf5DlqaZt&#10;ZG+sbjt/zTqAlHZvbeq+ASv35pFVYuPvQ+Ia1TZZlqlcsZKKFSuQdI2pkSuhDg1Fn5KMtl0cklqN&#10;61QuzpMncebk4D6dj+zxoAoORpfYCcuNNyKpVHhlmfVHCvlsew6jUiO4OjEUhUKizObk7XXH0KmV&#10;/G1wXLPLDjmysih85RWCH56Etn3j3gNBEFqOCCqbpkWCyqqqKqqrq+uMAwoJCWn16W8RVAqXPa8H&#10;vn3033Ure1/0yxXZinhp60vc3fluugR1aaBpbr7ZMoNfCndRrjfxhG8K7V1uGPBoncLp51LtcDPp&#10;8z28PKpLnWLo9ZFlGbmmBtnTiFJL/15j3LZnDzX79iO73egSEzGkpqCNj0dhNOKtqcF16hSV330H&#10;Hi+Bf/sbCp0WWZYpsjp4b30GSHDfwHYEm7R4ZVj4aza7TpbxyFUJzVqFR5Zlag4coPiDfxL6zNOo&#10;W/GSt4Lw30gElU3TrKDS5XLx1FNPsWjRIiorK4HacYoKhYJTp05hamBJtUvJ6/XidrtJTU0VQaVw&#10;ecvdATs/geveuGgzwX/vWNkx3t79NlN7TiXMGFbvvrLXw4975jH3wEfEh3bl+aJilDcvAFXDgeLH&#10;G09g0Kq4qXvkRU0By14v7sJC7AcOYN+9G2fmCVRhoeiTUzB0TUUVEkLpxx/jLi0j+OGHUOj1ALg9&#10;XlYfzGf57jxu6xXFgPggADYeL+bTLdncO6At3aP9mtX28mXLcJeU1s4IF2lwQfjTiKCyaZrVlbhq&#10;1Sp+/fVXli9fTpcuXcjJyeH5559nwoQJGI0Nj4W6lN59913GjBlDTk7OpW6KIDRPRDeQlBd1Jvjv&#10;tfdrz7gO43hj5xtUOirr3VdSKBmSei+Ppz3GnsLdrHWXIWf90qjrXNMllHWHC3B5Lu4IHUmhQB0a&#10;innoUEKmTCHy7bewjB6D12ql6O23yXt0CpJWi2y3k//SS3isVgBUSgUjksKZdn0nVh3IZ9bqo5TZ&#10;nPRvH8RT13Zk/uYsluzIwdPIIuvnYrpiKPadO/FWNVw8XhAE4VJrVlC5b98+Ro8ejZ+fH263G19f&#10;Xx566CF27drFqVOnWqqNF8WDDz7I0qVLadOm5YtHC8KfSpIg9TbYs7B28s6foFdYL9JC05izZw5u&#10;b/3lfCRJonvCKKb1eZ43KGNX+jeNKpkTYtbRPtiHjceLW6rZjSKpVOgTO+E//lbCZ8wg5KknUQUE&#10;Irtd2Hft5tSkydQcOXqmjFGEn4Hnb+hMXIgPT3y1n+V7ThFu0TP9xs6kF1h59fujWM+xSlBjKEw+&#10;GHp0p2r9+pa8RUEQhIuiWUGlxWKhpqYGk8lEUVERVqsVt9tNZWUlNputpdooCEJDIrrWpr5ztv0p&#10;l5MkiRvjbsSkMbHg0AK8DQWzkkT32Cu5Ieluni/YwM9Hv2wwsJQkietTIli5Nw+3588Jls9qg0KB&#10;OiQE3+tGEDZ9OlHz5qFPTSHn/vvJfehhShctxpGZiVoBo7tG8sKNnTleaGXKF3s5XmRl6jUdCDHr&#10;eHrZfnLLLvxvoiRJmIYNw/rjerwOx0W4Q0EQhJbTrKBy0KBBZGZmEhgYyLBhw0hLS6Nnz54EBQUR&#10;K2qsCcKfR6GE1NtrV65poOewpSgVSiYmTeRE5Qm+z/q+UUHi+MQ7CPCNYsHml1i+532crvoDrfgQ&#10;HzQqBVsySi55QfDaZSJDCbz/fkKffgpPVRWe0lJK3v+AvMceo+yzzzBnpfNgih/3pIXx2daTzFx9&#10;hCs6BDOmWyTPrzjEthMXfh/qsDDUEeHYtu+4SHcmCILQMlqspJDL5WLLli3U1NTQp0+fVl+jEsTs&#10;b+G/jOyFFZMg5VaI6vmnXbbEXsL0rdOZ0GkCycH1FzcHWH1sOdu2vYVPYDwFVbmM7DCOtPgbUGjO&#10;PQ77RHE1s9ccZXCHIEalRqJoZh3IliDLMtWbNlH2+RKCH5mMpFBg274Dx/HjuAoKkO12PHoD+5xa&#10;MhVm0np1wjemDXMPVdE/OYYx3S7sPuwHDlC2aDFh018UE3YE4U8gJuo0TYtNFVWr1QwYMKClTicI&#10;woWSFLVjK7fOBXspBMaDTwhojA2W8GmOAH0AD6Y+yOs7X2dK9ym0Mdc/TnlI22H8fHABoxJvQ6vx&#10;Ycnef/Ld/k8Y3X4kXTqMRmEMqtPe2EAjL4/qwhtr08koOsoDg9ph0tVfQP1ikyQJY9++KPR6Cl+Z&#10;TdBDD2EZPaq2F1KWwePBXVJCcF4eNbmnOHk4kwMr1zDabcXxnczW8GDapnbEENcObUwMysBAFAbD&#10;eQNGXceO4PXiSE9Hl5DwJ9+tIAhC44ji56KnUvhv4vVC5o+QfwCK08FWAoZACGxfG2QGJYClDSjU&#10;LRpoyrLMtvxtfJn+JU/1egpfjW+9PWp7D37O4qxVPD30LQxqA/sKdvHlvg8xFh1jbNRVtOtyC5Il&#10;uk4bXR4vi7eeZOfJMqZcnUCERX/Je+1kWabm4MH/Z+++o6OstgYO/847PZPee6+QhNA7Ih1BFLxg&#10;l2vvqIiKHQtXwcK14IcFLNcuTQTpvSm9JLSQkARCeu+TKd8foyhCSKUo51lrlpp5z5nzjiuTPafs&#10;TeH/zcLz/vswxMc3eF1GUTX/25RGRVEp8QYzJ/YdIq6+hK6aSigtReXqijY0BG1YONqwULTBwQit&#10;FoRACEHFunXU7NqN12OPXvT7lqR/OjlT2TIyqJRBpfRPZjFDaQYUpkLBkd8CzUIwuNsDzXbXgkd4&#10;m73csmPLWJG5gvsS7yPKLarB4MdWW8aPPz/AjsosJmkCcNW7YjW48WtlJgsqjuJntXGdXx+C4sYg&#10;PCLBwR3U9sTjW9OK+HRzBrf3DqVnhMclEWDVpqZS8N93MPbsiaFjErrw8FP5LP/MZrPx67Fi5mw6&#10;xo3dgtmcVkhFjZm7egcTUl+OKSOTumPpmI5lYM7LQ3FwwOPee9BHR2Orr+fEo4/h+9xzaPx8L8Jd&#10;StLlQwaVLSODShlUSpcTmw3qq6EyD07uhZQFMOItcPRqo+5tJBclM2f/HAaGDGR42HBUQnX2a61m&#10;lqT/zOaMFTwRfzfuVitUF1FXVcim6hMsObmR6PyjXFcn8HQJRnjF2WdavWLIUIKYsbmQ7pE+jOsS&#10;hFp18at31efnU/3LL1Tv2Ys5Lw9taCiGpCQMSR1Qu7sjVH+8D8nZZby7OpUXRrYjq7ia//2SSbcw&#10;d8Z1CcKoU9urA5lMVG7YQO2BA3hNmABA6bx52KprcL/t1ot1m5J0WZBBZcu0OqjMzs7m008/JSMj&#10;g3feeYeqqiq2bdvGiBEjLokZhHORQaV0WbPZIGUhpK+D4dNAo2+zrotri/lo30doFA13JdyFi86l&#10;gSHYWJW1ipUZK5nUdRLeDn+UI6wx17A6czUrDn6DR9Ex3F3CcDfX41ZXibupFp3iTEqJK/6BCfTt&#10;0guNZyQYPc/r/tGmslRWUnvoEDW791CbkoxQazAkJtprjUdHo+j1bD5ayDfbsnjlmng0KoVvtmWx&#10;O6uE8b1C6RbmjhACS3U1JydNwv/111E5O2MuLibn+Rfwnz4N1SVeYEKS/s5kUNkyrQoqc3JyGDBg&#10;ACNHjuSrr74iOTkZrVZLly5d2LFjxyV/AlwGldJlz2aFTe+AtR76Pm5PTdRGzFYzi9IWsTl7M3cn&#10;3E2Me8xZv2jabDbWnVjHkvQlTOoyCV/j6Uu71fXV5BYdpmTDNIpdfCkJ6UlJXQklNUWUVeZQXJpD&#10;eWkRfhorkW4h3HPVJ6ibUAbyQrGZzdTn5VGzZw81e/ZSn52NPiEejzvvZFFKPtuOFfP8yPboNQpH&#10;8yv5aEM6Ho5a7ugdhpeTjqJPPkEbGITz8GHYbDaKPvwQTUgILvKPnSSdNzKobJlWrRnNnz+fq6++&#10;munTp+Pq6gqA0WjE19eXEydOtMkAJUk6j4QCPe+H8hz7UngbUitqRkeO5vb425m1bxaL0xdjsVnO&#10;HIIQ9A/sz+jI0UzbNo0TFad/djhoHAj37Ujnq95jcI2JceXl3Jt4D5N7PMtrg97ngzHf8/DAL8mz&#10;Ps2vhYLvd80hp6yGyjoz1ktgd49Qq9EGBOAyYgQ+zzyN//Rp2Ez1lPzvf4zqEECYpyPvrUnFYrMR&#10;5ePE1NEJtPd34ZkF+1m8LweHfldQuX49NqvVngx9+HAqVqzEVl9/sW9NkiTpNK1KKVRRUYGvr+9p&#10;sw82m43a2lrU6jbLViRJ0vmk1sPAF2Dxo+AcCCE92qxrIQTtPdrzUq+X+HDfhxwsPsi9ifeesRwu&#10;hKCXfy+0Ki1v7niTRzs9SqhL6OmdOXrBVW/Amqmwbhr0eQw0elSKil5hgYS4ebB4uzMr909m2UFf&#10;9CIIs9WGVqWg1yg46tQ4GzQ46zU4G9Ro1U37Tu2k19A70hNHXes/04QQqBwd8bz3HnJfnUrlihXc&#10;Pngwb644wuebM7i9TxhatcLIRD96hHvwzqojKBEeJNls1KWloY+KQhsUhNrDg+o9ezB27drqMUmS&#10;JLWVVs1U9u3bl2+++YbCQnttXovFwqJFi6iqqiI4OLhNBihJ0gXg4AZXPgNb3oHS423atRACF50L&#10;EztPJNY9lilbpnCw6OAZlWWEEHT17cr4duOZsXMGaaVpZ1af0Rph0BT7Mv3KF6Cu8tRTAa4G7h3c&#10;mwfbXUug9xLeuTGB92/qyGtjEnhqeCz/7hXKwDgfYnydMDYjQDycW8Hj3+/hp70nqa23tEllH0Wv&#10;x3viY5QtWUJ9cjITBkaSml/J4n0nsdlsCCHwctJxR58wVqTkYejbj8r16+3vk6LgPHw45T8vvehV&#10;hiRJkv6sVV+9e/bsydixY+nQoQNFRUV06tQJnU7Hl19+iVarbasxSpJ0IXjFQPf7YdUUGPk26M9+&#10;uKal1IqaURGjiHaN5qP9H9E/qD8jw0eiiNO/23b06YhWpeWdXe9wf4f7iXWPPX0vplpr3/+5+3+w&#10;5HEY/DI4/bEnunPiv9m98CbmH/6Wm9rfhoP2t4+5VtxOTmkN3+04zpJvc7i2oz/9Y7zRa1q3/1Tt&#10;7o73IxPIn/FffJ55mieHxfLCwmQ8jTp6RXoCEOppxEmvJj04Dp8lP2G99VYUnQ5DUgdKvv0GU1oa&#10;usjIVo1DkiSprbRqplJRFJ544gl27drFihUrmDt3Lnv27KFHj7ZbPpMk6QIK6wuhfezLy5bzU0M8&#10;1iOWF3u+yO683fx49Mezzra192zPAx0e4P/2/h8Hig6ceY2igk7jIXYELH0SitLtp9kBYfTgprib&#10;2ZX8FQeLD7bJmP1cDTwyMIpnropl/4kyJv2wl9UH8zCZra3qVxcZidtNN1Iw47+4WOuYfFUsn23J&#10;4MDJMgAUIRie4MeyrBp0MTFU//orAEKlwvmDd5AAACAASURBVGnwEMqXLZezlZIkXTJaFVSuX7+e&#10;mTNnYrPZ6NevH927d7/kT3xLknQOQkCnW0Gtg+2zTwVqbc1F58LELhPZmbeTZRnLzhoYxXrE8min&#10;R/lw34fMS53HsbJjWG1/CuKEgHajoNs9sOI5yNlz6ilj/HXcYXXk090zqaqvapMxCyEI9jAyaWgM&#10;EwdHs+1YMZN+2Mv6w/mYrS0PLo29euHQrRsF788kwFHDhIFRvLMqleySGgC6hblzsrSGsk69qFiz&#10;Fttvr2Xs3YvaAwewlJa2yf1JkiS1lmrKlClTWtq4pqaGTz/9lOeee47NmzdjMBjw9/dHp7t00nmc&#10;i9VqZdasWYwfP14Gw5L0O6FAYFfY+TmoNOARcV5yP+pUOjp6d+TLg1+iUWkIcQ45I+WQm96Njt4d&#10;yarIYumxpSw5toTsimwURcFJ64RG0SBcg8C7HayfDgZXcAsFlQYvtZGCIz+zW2Wjo3fHNsubK4TA&#10;zaild6Qnkd6O/Lwvl0V7T+KsV+OsV2O22LBYbaficfFbm3P1p4+NpWbXbupSjxDStztuRi0frk+j&#10;Z7gHRp2amnoLR+p1hO9ajyExAZWzM0KjwVJejulYeoPlISVJapn58+eTmJhIVFTUxR7K30qbVNQ5&#10;efIkCxcu5IsvviAnJ4fRo0czffr0S35fpcxTKUnnUJZtX1q+8hnwaX/eXqaguoDXtr3GuOhx9PBv&#10;eOuMzWYjvzqf/YX72Zm3k+MVxwl3CaeTTyeSvJNwrSmHpU/BsNfBLQTMJmoX3MMUTTU39HqGJO+k&#10;8zJ+m81Gysly5u48QW5ZLRabDavV/rGqUSlo1fbT5waNCv1vj0A3A9ckBZx2At1aXU3uK6/iNGgg&#10;jgMGsGB3NjsyirmjTzi19RamLTvEq9p0nFQ23G+6CQBzYSE5L04h4I3pKA4O5+X+JOlyJPNUtkyb&#10;lWm02WwcO3aMqVOn8tlnn1FaWoqTk1NbdN1kVquVKVOmcPLkSYqLixk/fjzXXHNNg9fLoFKSGnFy&#10;D2x4A0bOAEfvxq9v6ctUnmT69umMbz+eJK+kRmcVbTYbdZY6kguT2Zm3kwNFB3DVudKnzsyg6mrE&#10;8On2WdZjG0nf+l/e8w1kSu+XG6zs0xZsNhs2ABvYAIvVRm29hZp6C7W/PWrqrdTWW9iaVkRJlYlJ&#10;Q2NwNmhO9WEuKiJnykt43nM3+vh4vtt+nH0nyqitt3A4twKnyhJu+PUHFl/zACqtBrWi0GXtD9RH&#10;RFPdpTfXdw3Cz/XMmuOSJDWPDCpbplVBpc1mo6qqikWLFvHVV1+xa9cuBg8ezG233caAAQNQlIa3&#10;bNpsNkwmE6mpqaSnp9OtWzd8fX1Pez49PZ0VK1bg6urK1Vdf3egS9Z9vJTMzk/vuu49ly5Y1eL0M&#10;KiWpETYbHPwJjiyDQS+1WY3ws8ksy+StnW9xX4f7aOfRrlltTRYTGeUZvL/7fZ4tLscnfqz9EI/V&#10;DIsnMtdBR45HMA8lPXRJlI+1WG3M33WCTamFPDkslgC3PwLB2kOHKHh/Jr7PPYfG94/PpbSCSt5Z&#10;eYRJR3/GMGgwmqSOmK02LGlHKfz4E47dNYlF+3K4KsGPEYl+aC6BeuiS9Hclg8qWadWnzqpVq4iK&#10;imL27Nlcd911HDx4kC+++IJBgwadM6AEewDYu3dvRowYwfXXX8/27dtPe37r1q3069ePtLQ0fvjh&#10;BwYNGkRtbS0AdXV1lJWVnfaoqalBCIHVauXhhx9m7NixTJgwoTW3J0mSEBB3NUQOtidHP7HzvB3e&#10;CXEJ4aGOD/Hh3g9JK01rVlutSku0WzSDggexzD8Kdn8FVYWgqKHrXYwqKaSw4iRbc7ael7E3l0oR&#10;/KtzINd1DuSln1LYf6L01JdifWwsbtePI/+tt7BU/pGHM9zTiFGv5kS7rlg3rcfFoMHTUYd3Qhzu&#10;Hi4MEIX8Z0wCqfkVTJ63j4M55fJkuCRJF1Sr8lSGh4ezfv16IiMjGw0i/0oIwU8//YSjoyPdu3c/&#10;7TmbzcYrr7zCo48+yhNPPIHJZKJv3758//333HbbbaxevZq5c+ee1qZ3797ceeedKIrCjBkzyMzM&#10;5LnnnmPYsGHNHpskSX8iBLS/Fryi7YdhogZDhxvsAVsbi3aL5q6Eu3hv93s83vlxgpyDmtX+yuAr&#10;eSZzJWMi+uP064dw5dPgm4DWOYC7HUKZfuhbot2i8TR4tvnYm0sIQd8oT7ycdLyzKpWxXQIZEOuN&#10;EAJjnz6YTpyg8IP/w3viYwi1GiEEIxL8WLPfSlBmFpbiYtQeHvZk6FcNp3jOHPTt2nGH0ZE9xWa+&#10;f+cXenUIoWdCMFoXZxRHRxStFtRqhFZ7SczYSpL0z9Ls5W+TyURWVhYBAQHU19eTn59/1uvCw8Ob&#10;FMyZzWYSExOZNm0aV199NWA/Ve7j48PWrVtp395+QODZZ58lOzubzz77rMG+rFYrZrMZrVZLUVER&#10;I0eOZNOmTahUZ09SLJe/JamZakpgw5v2f+/3hP20dRuz2WzszNvJ14e+5smuT+Jr9G280Z98vO9j&#10;Ah18GL5vCXS5A4K7Q1EatlVTWNppDCmlR3m8y+NnJF2/mHLLapi+7DCdQty4qVswiiKwmc0UvPMu&#10;Kg8P3MffhhCCunoLj363h4eKdxAQ4ovrb3vGbVYrtckpWMrLsFZWYqmoxFxRQfaJAvanniRAYyXK&#10;WQVmM1itOA8fhvPIkTKwlKQGyOXvlmn2VENWVhYDBw5k7ty5ZGVlMXHixLNel5KS0uI0PRUVFVRX&#10;V58W6Pn7+5+xRP5XtbW1TJgwASEEZWVlvP7662cElLNmzWLhwoWA/Y9XVlZWi8YoSZclgxsMfgn2&#10;fgs/PQpXPNHmJ8OFEHT26UytpZY3d7zJM92ewd3g3uT2Q0KH8P7u9xnc8wHUm/4Lvu3BPRzh14Eh&#10;lVXstZpZk7WGgcEDL5mgytfFwMvXxPPfVUeYseoI9/ePwEGrxvOB+8n9z2uUL1mC84gR6DQqroz1&#10;ZtORWEZuXIzLiJEItQqhKBgSE87o19Nmw6mwio83pLNVq3B7zxC8hYn8N9/EZrPhMnIkQq7kSJLU&#10;RpodVEZERJCamoparaZTp06nZhf/SqPRnPXnzfHnD/zf90uei4ODA5988sk5rxk2bBgdO3YE7LXK&#10;b7nlllaPU5IuK4oakm4GzxhYM9W+FB430p7fso0IIejt35tacy3Tt09nbMxYVKLxsoiuOldCnENw&#10;17uzVzHT2a8D7P4aut0NnW5DvWgCdwx9ial7Z+KmdyPeMx6d6tLIq+uoV/PU8FjmbDrGyz8d4Knh&#10;sbg5GPB+fCK5L72Myt0dx169GBTnw1MpuQxSNNQeOYyhXcOHmoQQRHg58sq18axIyeWFJYe4uoM/&#10;w558isLXXwMbuIy6+pIJriVJ+ntrdlAphDiVf3L16tVkZmZyxx13nHrebDbz0EMP8fbbb+PQwrxp&#10;Tk5O6PV68vPz8fDwACAnJwd/f/8W9fdnoaGhhIaGnhqrwSDTb0hSswkBgV1g1Luw5lXI3Q+9HwFd&#10;2xUREEIwMHggilDYlL2p0eutNiuHiw/z3oD3GB42nMXpi+nY5WGUhQ9CRH/wiILIQXgfWc3dCXez&#10;NGMpnyZ/SoBjAIleiSR4JuDv6I/6POwVbSqNSuGefuH8vD+HZ+fvZ9LQGMK9XPF+YhJ5U/+D2s0N&#10;t9hY4gNc2F2egPOaNejj4hoNCjUqhasS/OgR7sH7a49SUlXPrc88S97rr4PNiss118jAUpKkVmvV&#10;p2d2djaHDh067WdWq5X169djsVha3K9Op6N79+6sWrWKuLg4zGYza9eu5d///ndrhitJUlsSAoye&#10;MHwa7PgUFj9mT5TuFtpmFXiEEAwIHsCA4AGNXmuz2Zi2fRqHig8R7xnP1we/5nhdKSHd7oYt78OI&#10;NyHhX4gfHySh/bXEd3mCGnMN6WXp7C3Yywd7P8BkMRHrHkuSVxLtPNph1BgveLAlhOCqBD+8nHS8&#10;vvQQt/YIoXeUH14THqbg3ffwmfwUw+L9+L/MILpu34C1uhqV0dikfj0cdUwcHM3T8/fTMdiV+MlP&#10;kff6NBACl1GjZGApSVKrtCio3L9/P19++SUpKSkUFhby1FNPnXquoKAAlUrVpFKNs2fPJiUlhby8&#10;PObMmcP69euZOHEi/v7+PPfcc9x6662UlpaSmppKZWUlN/1WRaItfPLJJ6xbt47s7Ow261OSLktq&#10;HXS/FzI2wvJn7Xssdc6gM4LWyT57qf39YQSNATR6UOtBbQBF1SZBqBCCTt6d2Jm3kwSvBAaFDGJZ&#10;xjLuTbwHjq6CAz9BwnX2k+w7P0f0n4yDxoF4z3jiPeOx2WwU1RaRUpjC1pytfHnwS9z17vQO6M3g&#10;kMFt8EY17166hXng62Jg5pqjbE0v4s4+Ybjfdiv5b79N+PPPo3d1Js0jBLctW3Ae3PTxOek1PDwg&#10;khkrU3n9ugR8np5M3muvg8WKy+hrZWApSVKLtSio/D1oVKvVZwSQsbGxPPnkk00q0RgWFoZGoyEp&#10;6Y/yaXq9HoD+/fuzePFili1bRq9evZgxY0aLl9PP5sYbb+Taa69l586dbdanJF22hICwfuAZDYWp&#10;YKoEUxXUVUJlnv2fpt8e9TVgrgVznb2tSmMPNNUGe+D512BU52Rfajc2ngaoo3dHlmcsx2w10yug&#10;F0vSl1BSV4pbjwdgyUQI6wOxI2HBfXBiu73G+W9BlBACT4MnVwRdQb/AfpisJrLKs5i5ZybtPdrj&#10;79j67TfNFezuwKuj41m05yTPzN/PzT3CSRw8hIK33mbY2LvZcCKO2HXrcBo4sFkHbqJ9nLgy1puP&#10;NqQzaWgMPpOfIm/adFB+m7GUh3ckSWqBVlXUyc7OprKykpiYmLYc0wUjUwpJ0kVktdqDy/oaMNfY&#10;//l7IGqqsAegdZX2JOa5+2HQC+AR2Wi3kzdM5sGkBwlyDuLLA19i1BgZHTUakufby04OmgL5B2Dj&#10;2/bcm93uAYeGT5cvSltEcU0x49uPv6izeFlFVcxcl4abQc2/sn5BU5TPVN8reHD7N8Q+9Ri6sLBm&#10;9VdvsfLSTyn0jfJiSDsfrJWV5P3nNRy6dsFl9Gg5Yyld1mRKoZZp1dfRgIAAAgMDWbNmDV9//TVf&#10;ffXVqUd9fX1bjVGSpH8iRQGtAxg9wCUQPKPAP8k+mxgzHBLGQpfbod8k6PkArHgBsn5ttKJPkncS&#10;uwt2AzAoZBDrT6zHZDFBu2ugpti+TO8bD9d+AC5B8ONDkLIQLKaz9ndl0JXszN9Juam8zd+C5gj2&#10;MPLqtfHE+rkwXR/P/sJarti3il88o6lct67Z/WlUCg9dGcW8nSc4UVKDyskJn6cnU71rF2XzF2Br&#10;JNuGJEnSX7UqqCwpKaF///5MnjyZCRMmMHv2bO6++27+7//+75IPKn/66SemTp1KQUHBxR6KJEnn&#10;IgQEdYdBL8LW9+Hwz+cMLDt6d2RP/h4AfBx8CHYKZkfuDvvezV4Pw/ZPoK7Cvq+z481w1XTI3gmL&#10;HoG8A2f056hxpLNPZ9YfX3/ebrGpNCqFa5L8efbq9vzSYyTk52LKL6Bk6zasprMHxefi66Ln5h7B&#10;vLcmlTqzBZWzMz5PPkn1zh2ULVgoyzxKktQsrQoq582bR1JSEt988w0xMTGsXr2arVu3otVqUasv&#10;XlqOpmjfvj1DhgxpcYJ2SZIuICHAKwZGvAUHFtlPm1vNZ7001CWUopoiyurKEEIwPGw4yzKWYbFa&#10;7Hs+Q/vC9jl/BKYugTD4Zeg83l6GcsObUF38p5cWDAsdxtrja6k1116Iuz0nIQQhHkZeGtsJj8cm&#10;4lOQRVF2HtWNFIdoSL8oLwLdHPj61yxsNps9sHz6Gap376Loo4+pWLeO6j17MWVmYi4sxFpdLWcx&#10;JUk6q1ZFfjk5OSQlJaFSqaipqUEIQWJiIjabjWPHjl3Sey3Dw8MJDg6WeSol6e/E0dueGmjNVFg3&#10;Hfo9bj99/ic6lY5o92iSC5PpHdCbGPcYLDYLR0uPEuMeY5+dXPgg5Oy1L7eDPWgN7gG+ibD/B/jx&#10;YUi6AWKuAkWFj4MPIc4hbMvdRr/Afhfhxs+kUhSGdYvg6KvPkfLw4xjm/I/YyCg03l7N2g8phOD2&#10;3qE8PX8/nYLd6BDkisrJEZ+nnqJi9Rrq0tKwlJRiKSnBWlWFra4WodagODmhcnVB5eqGys0VodFC&#10;E15W0evRhoWhDQpC6HTyUJAk/YO0KqgMDQ3l0KFDeHh4UFZWxq+//oqDgwNHjx5t05PakiRJp+ic&#10;YMjLsPUDWPY0DHzeXj7yTzp7d2Zb7jZ6+fdCEQpDQ4eyLGOZPajUGu37NNf+B4a8Ch7hfzTUOthn&#10;LCMGwK+z4Mhy6H4fwqc9V4VfxafJn9InoM8lVTc8LC6cBTfej8u375Hy77sIve8uXIYPQ2lCBo7f&#10;2dMMRTFj5RFeuy4BNwctKicnXK+95oxrbRaLvb54WZn9UVKKpbQEWxO3PJnz8qna+gvm/HwURyO6&#10;sHC0ERHoIsLR+PujyC/6kvS31aqgcujQoZSXl+Po6MhLL73EuHHjqK+v5+677yYgIKCtxihJknQ6&#10;lRZ6TYC938DPT9hPdLsEnno63jOerw99TZ2lDr1aT1ffrsxLnUdhTSGeBk/7QZ2eD8CqKfaZT0fv&#10;0/t3DYLBr0DmZtj8Lqi1REQNQW8xk1KYQoLXmXW2LxaVIujWryNLLI/Rd+NczG+/h9/GjXjecQe6&#10;uNgmz1rG+DoxIM6bD9en8+SwGJQG2gmVCpWLCyoXlxaP2WazYaurw1xcjOloGnVpaVRu3IilqAiV&#10;qyva8DB0ERHoIqNQe3naZzTlaXRJuuS1KqXQX9XW1mKxWDA2obrDxfbBBx+wevVqVq5cSWpqqkwp&#10;JEl/RzYbpK2277Hs/wz4tv/txzam/jqV66KuI84jDoAfjvyA2Wrmxtgb/2h7+GdI+RFGvAH6BoIk&#10;qwXyUuDwUrYdX89aDz+e7PgIwje+Teudt0a9xcqSfTn8cjgXh+WLuCJjG17uTngPHYTb9dc3OQCs&#10;t1h5+acD9InyZGh73/M86jNZ6+qoz8nBlH6MurQ06o4exVpRgcbXF110FLqoaLThYahcXWWQKZ1X&#10;MqVQyzQ7qKytrT2jNOPZJCQkoFKpWjyw862+vh6TyUTXrl1Zu3atDCol6e/KZoPcffZDNkk3gU88&#10;aI38fGItJZZabo67BYSgtLaUF7a8wGt9X8OoMf7RdvdXcHInDP2PPQn7OV7HYqrkqdUTeKiillCV&#10;A0QNgYgrwejVZqUpW8Nqs5FXVsvKb5ehn/c1eq0aXzcHwsffhFv/K1BpGl+cyiuv5fmFyTw3Io5g&#10;j4s7QWCzWrHV1WHKyKDuSCq1qanUZ2aCWoU2LBx9VBS66Cg0AQEovxXOkKS2IIPKlml2UJmWlsaw&#10;YcMavW737t2X/Mlqmfxckv5BSjJhxxyozAdTFSfqK3jfVsRr+nCE3hWb3pUPypOJ8+nEALf2ENQN&#10;nHzBZoWtM+05LK98DlTnDryWH1tORvkx7g0YaN9zmbHJfjI9ZvhvFXqUix5g1pktzFm4DY/vP8NF&#10;rwYhUHQ6LGNvon3nOALdTg+e/zzrZ7PZ2JhayOJ9J3nl2nh06ktrcsBmNmMuKsKUnk5daiq1h48g&#10;VCp8X3gecYlnHZH+PmRQ2TJtuvz9dyODSkn657LarExe/ySPxN5CgMoBaktJK8/g48PfMtV3AKrM&#10;LRDSC5JuBr2z/US5zgl6T7DntGxAVX0VT298mim9puCud7cnTc/YDIeXQtkJ+ynyiCvBK9ZegvIi&#10;MVusvPVzCq4rFnGVtgR1QiI5azayxjGMQwm9UTs6YtSpcDVocXXQ/Pb47d8NGr7dfhxHnZrOIW64&#10;GOzPOenVGLQqHDQqtGrlkliCttls5E39D479++PYp/fFHo70DyGDypZp9dc6k8nE2rVrycjIYPz4&#10;8ZjNZvLz8wkLC7skPnAkSbo8KUIhwbsD+2tyCQizr66E2brgUH6IlMh+JHa6FfbPhR8fhLiroffD&#10;9sBy95fQ6bYGZxuNGiO9/HuxKnMVY6PHIlRaexAZ3t8+S5q5GX790F5iMqQnRA4Ct9BzBqrng1ql&#10;8MiwdrwlFBYe2suobVuIGHsNwTk5lO7+Ae1VI1F69KLUZKO0up7SGhOl1fVkFlVRWl1PjcnCrqwS&#10;9p8oIzHQhWqThYo6MzUmM2aLDa1awUmvwUmvxs2oZXTHAPxdL/zJbSEErmPHUvTRhxh7dJezlZJ0&#10;EbXqt6+yspJRo0YBsHfvXsaOHYvFYmHkyJHs2rUL/SW8x2XNmjWkpKRQXFzc+MWSJP0tdfLpxI9H&#10;f2Ro6FCEEChCYVjoMJZlLCOhyxOIrndC7AjY9YW9ok67UXB4mT1FUdzVDQaWQ0KGMGXrFEaGj8RB&#10;81v6NCHAyQfix0D70VCeDcc2wPpp9sM+4VdAWD9wDblgy+N6jYrHh8YyzQpLQ0IZuWUx+tBQAic+&#10;QtmChZg3rCH8+nEYOnU6a77Iwoo6PtuSwYmSam7vHUZioAtCCExmK5V19ZTXmCmvredIXgVvrjjM&#10;q9fG46C98EGdLjoKta8flRs24jTgygv++pIk2bXqt3/+/PkEBQUxZ84cEhLsKTY8PT1xc3MjOzub&#10;iIiINhnk+eDl5UVYWBjaZuRykyTp7yXCJYKcqhyqzdWnDuckeSfx3eHvWHpsKXr1b198w7qAkyvs&#10;/dQ+o/jLW2ApBZdA3PXudPDqcNrKi5vejTj3ODaf3MzgkMFnvrAQ9hRHSTdB4vVQmgVpa2H1y6DW&#10;Q0hv+z5M9zDQOZ/XZXK9RsWTw2KZtuwQK4aMZ+TRDRR//jnejz5KfV4+Jd9+Q9nSpbjdcAO6yMjT&#10;7tPTScfEIdEkZ5fx6eYMAlwN3NYzBC8nHe5G+wMgIcCF8hozH61PZ8LAKBTlwq5SCSFwGzeW/Bkz&#10;MPbsiWK4dCc0JOmfrFX5MI4fP06XLl3OOOWtVqsxtaAO7YWUkJDAsGHDLvnDRJIktZxOpSPCJYKU&#10;wpRTP9OqtNza7laKaovIrsz+46E3kN3xBrLbXUW2WyDZ6/9D9uFFfJ7yOSlFKaf1K4RgWNgwVmWu&#10;wtxAuchTFJU9eOx6B4z52F5/3GKClAXw06Pww7/tSdy3z4b09VB63D6z2YYMWhVPDI0hvdTEivjB&#10;GPv0JfflV1B0WvymTMFpwAAKZ35A4XvvU5+be/rwhSAx0JVp1yUQ5ePIswv2s2B3NibzH6UahRDc&#10;0iOYgso6liXn/vXlLwhtSAjasHAq16+7KK8vSVIrZyoTExP58MMPuffee0/9LDk5mezsbEJCQlo9&#10;OEmSpNYQQtDZpzM783fSza/bqZ8neSeR5J3UcMPEu+DgYlj5At0i+vBh8hym9JqCs9b51CWhzqG4&#10;6lzZnb+brr5dmzYgRQXecfaHzWY/eW6qhKJ0KDoKmVvsezrrKsHRCzwi7cvz7uGtXjI36tQ8MyKO&#10;aUsP8XSFJ8Ghfen3wmsE33Erxp498e3SlapVK8l99VWM3brjcs2o0/JbatUqRnXwp0+kJ19szWTS&#10;D3u5vXcoHYJcUYRAq1YxcXA0zy5IJsTDgfYBLU+O3lKu/7qOvNen4XjFFbIyjyRdBK06/W0ymRg/&#10;fjxpaWkcOXKEPn36sGvXLqZNm8Ytt9xyyR/Ukae/Jemfr7SulClbpjC933S0qmZsd7HZIGMjtoUP&#10;MLfLv8hz9OTBpAdP+1zbm7+XRWmLeLbHs21XutFmg7oKqMi1J13f/z10/rc9J2YbfKZarDaKqurI&#10;LKqmKDUDpy8/Zqt7BBmd+xPm7US4wYbPL2vxS9uP6+CBOPbujdrH54y0Q8nZZczefAx/FwO39w7F&#10;09Fe9WbfiVI+WJvG69cl4OpwYbcX2Ww2ij78CLWfLy6jRl3yf4OkS5c8/d0yqilTpkxpcWOVijFj&#10;xhAVFUV0dDSxsbG88sorDBgw4G/xy2y1Wpk1axbjx4+Xy+CS9A+lV+v5JecXgp2D8TB4NL2hEOAW&#10;gihKJSZ9K8tN+QgnX0KcQ059vnkaPFmRuYIwlzB7eqG2IASodWD0sM9ohvSG7Z9AbjL4d2r1/ktF&#10;CIw6NQGuBiIj/AgY3J/I/VtIKMvEo1sXcusVtun8WGcIIvPXvZTNnUv9urVYS0pQ6fWonZ0RKhU+&#10;znoGxflQWlPPzLVHUSsKEV6O+LkYsAFzd56gT6Qnqgu4v1IIgTY0lKJPZuPYry+KTnfBXlv6Z5k/&#10;fz6JiYlERUVd7KH8rbR5nkqz2czq1avp378/ukv4F9pkMlFXV0f37t1lRR1J+odbeHQhJouJcTHj&#10;mt84eT4c38bJihO8rqniuSGz8Db+8Xmx7vg69hXs4+GOD5+/L9P1NbB9jr1yUP/J9j2abchqMlHy&#10;5ZfUHcvA+9FHULm7U2e2UlRpIi23jLzUDEy7d2I4uB9ftRXXzkk4de+Ka3w7HBwNFFaamLn2KA5a&#10;Fff3j8RJp+btlUfwctJxW8+QCzrJYLPZKP78cxSDAbfrr79gryv9s8iZypZp8XpNZmYmn332Gd9/&#10;/z1VVVVYrVYWL15M//79ufPOO7FY2najeVubM2cOd9xxB9nZ2Rd7KJIknWcdvTuyJ39PyxoHdIaa&#10;YvxHvMMYnT+zNk2hvr7m1NM9/XuSXpZOXnVe2wz2bDQG6PkAdLgBlj8LqSvsy+RtRNFqcb/9doy9&#10;epH70suY0tPRa1QEuBnoF+fL2FE9uPnFBxn2+fsEvvgcwt+fvHkL2XzbfSx6ZAq/zlvO/b2CiPBy&#10;ZPK8fezPLuP+/hHsOV7K5rSiNhtnUwghcBk1isoNGzGXlFzQ15aky12LZiqPHDlC3759cXFxoa6u&#10;joSEBAICAli+fDkTJkzgzjvvxNnZ+ZJfApd7KiXp8lBvreepDU/xTPdn8DR4Nq+xpR5+uB1GvYNN&#10;68g76yYTXF/PmP5TwWA/jLIgdQGVE/KwlAAAIABJREFU9ZXc2u7W8zD6vyg9DuteB48I6H4faB3a&#10;rGubzUbNvn0UffwxbjfdjLFnjwY/x202G5byCir37iV3zQZy00/QecJdZPlG8MH6dPpEetItzJ1p&#10;yw5dlDriJd98i9Vkwv22Wy/5v0XSpUfOVLZMi2Yqv/32W8aNG8fBgwc5fPgwdXV17Nu3j507dzJx&#10;4kRcXFzkL7EkSZcMjaIh3iOevfl7m99YUdv3NubsR6h1/LvPi2w0F5O65GF7gAf0D+rPtpxtVNVX&#10;tfHIz8I1CEa8CUIFiyeeGkNbEELg0KEDPpMnUzZvHuWLF9PQvIMQArWLM679+hLz4jMw7iZWvfEh&#10;nt/O5pXe3pwoqWbO5mMMi/dlxqojVNU1knqpjTmPuIrqX3/FUnRhZ0ol6XLWoqAyJyeHAQMGoFKp&#10;0Ov19OnTh3HjxuHh0YxN8JIkSRfQ76mFmr04I4R9CTx7JwCuelfu6PE0H4lyqpY8Bid346pzpX9Q&#10;f57e+DSf7P+EQ8WHqLfUn4e7+I3GYK9R3uF6WPokpK5q0+VwbWAgvi88T8WKlZiyshq9XghB36t6&#10;k3H7YyysdqJy+mvcWbGffkGOLE3OpcZk4YO1R7G27Rb+c1KcnHAaPIjS+fOb//9ckqQWaVFQabVa&#10;qayspKCggIKCAmpra6mrqzv13wUFBVit1sY7kiRJukBiPWLJKs+i2lzd/MZ+iZCXfCopebxnPIlx&#10;1/G1TxC29W8iUlcyJmoMU3pOIcQphG8OfcPkjZP59tC3nKg4cX6CGiHsNceHvQ7Jc+31xm1t97mr&#10;cnHB9V//ouTLL7E14fNcpSjcNyCK1LjupNz8MJbCItp/9S4TvavQqxV+Ts7lp70nL1iAJ4TAeehQ&#10;avbtpz4n54K8piRd7lqU/FylUnHXXXed8fMXX3wRsP8yFxQU4OTk1LrRSZIktRGtoiXUJZTDxYfp&#10;5NOpeY2d/AAB5SfBNQghBOOix/Fy8SG2dR5H9+S5iNIs3LvczuDQwQwOHUxeVR5bTm7h3d3vohZq&#10;evn3optfN7wMXm27PcgtBK7+L/z8JBxcAu2ubrOujX37ULFqFdXbtmHs0aPR6w1aNU8OjeH5H5MJ&#10;HHUjUdUFKJ99xkS9gUXhfZi+7DBOOjWxfs6N9iUEeDvpW5WSSHFwwHnEVZTOnYf3hIdb3I8kSU3T&#10;ooM6ZWVl1NTUnPMab29vFKWNkgGfJ/KgjiRdXtZkreFY2THuTLiz+Y03zrDX64696tSPMsoymLFz&#10;Bi92egz3Te/ZZw7jRp7WzGw1k1WexeaTm9mVtwsPgwc9/XsS7xGPh8EDtdKqwmZ/qMiBJU/AwOft&#10;42wjtYePUDjr//CfNg1F27Rk5odyy3l7xRGmjGqPn6OGyvXrKV2wkG0ekXyoi6FWrcXLUU+AmwF1&#10;A0FjndmKv6ue+/tH4m5seRJ1a00NJ5+ajPcTk9AGBbW4H+nyIg/qtEyLPs1cXFxwcbnwJbja0smT&#10;JykqKqKuru5iD0WSpAsk3jOexemLsVgtqBRV8xoHdIJjGyBm+KnKNiHOIQwLG8bHR77j8e53o97w&#10;JkQPPS1BuVpRE+4aTrhrODfG3sjB4oNsy9nGsmPLsNqsxLjHEO8RT7R7NB56j5bPYjr52euKr3sd&#10;rn4H9I3PBjaFLjoKXVQ05YuX4DpmdJPaxPg4cWO3YN5YfphXro3HaeBAHLp1o//339N533Iy/3U7&#10;K4sE5TVmBrXzoV+0F4660/8cWaw2ftyTzdPz93FPv3A6Bbu16L1RDAZcrrmGku++x/vxifIQqSSd&#10;R62qqPN3tmzZMn7++Wd++eUXHnzwQVlRR5IuAw5qBzZlbyLCNQI3vVvzGmudYNcX0H40/FaSUQhB&#10;hGsEW05uoUqtJaooC5x8wdn/rF0oQsHHwYdOPp0YGDyQzj6dAdhXuI8f035k3fF1ZFdmY7aaMWqM&#10;aFXa5gVBzgFQUwqHl0JYn1PjbA0hBLrISIo++QSHbt1QGRtPDSSEINTDgcJKEysO5NEj3AO1Xo+h&#10;Y0c0ri4YvvmcocN7EB8fxi/pxfxvayYFFXV4O+lw0qsRQqAIQayvE7G+zny04Rh55bXE+TmjVjX/&#10;nrTBQZTOn48uPAK1PFAqNYGsqNMyl21Q2b59ewYMGMD//vc/WaZRki4TQgiKaovIr84nziOueY01&#10;ekhdCb4JYPgjIBVCEOsey+zk2WiM3jjl7MMhvPFStYpQMGqMhDiH0NW3K4OCB9HOox11ljp25u1k&#10;fup8tuZsJcwlrOkBsBDgEw9HlkFtGXi3a5N64UKvx2Y2U711C8Zu3Zo4FEE7P2e2phWRUVRNh0B7&#10;qjlNYCDa0BCKZn6AV2gAfXrH0yfKixOlNXy+JZP9J8pwcdDg5aRDEQIPRx19o73Yll7Mgt3ZtPN3&#10;xtnQvFKVQlFQHIyUL12KsW8fOVspNUoGlS1z2QaVIGt/S9LlyKAysCxjGVcEXdG84EIIKMu2B2s+&#10;7U57ykHjQKx7LLtr81mYuZw1BbvIqylCIHDUOqJRNE0KMp11zkS4RtDdrztDQoegVtQsO7aM3gG9&#10;mz5WRbEv1W96BzyjwKn1+8WFEGjDwiibNx9tSDBqz6YlkFcUQacQN77bloWiKIR7Gu2Bpbc3hsQE&#10;imZ9iFCpcImJJD7AlaHxvqgUwfxd2SzZl4NBo8LfVY9Bq6ZbmDsOWhXvrj6KXq0Q5mVs1v8/TYA/&#10;FSuWozg4oAkMlIGldE4yqGyZS/skjSRJUhsLcgqi3FROWV1Z8xsHdILsXWfNCRnmEsZdiXczLWY8&#10;D+OOh8GDJceW8NSGp3hj+xssz1hOblUuVpu10bQ6QgjUipo+AX2oMFVwpPhI88bp4AFXPAnrp0N1&#10;2yT/VnQ6XG+4nuIvv8LWjDK8Dlo1jw+N4YcdxzmUW3Hq59qgIHyff57KNWsp/e57bFYrGpVC3ygv&#10;/jM6gfuuiGBjaiGTftjH2kP5mK02+kZ58dKo9qw9nM+MlUeoqG16LlChVuN5//2UfPU1prT0Zt27&#10;JElNI4NKSZIuKxqVhg5eHVh4dCEWa9ODI8C+9F2cBvUNZ79Qx44gMO8QwwP6MbnbZN664i2Ghg0l&#10;tyqXt3a8xZMbnmTB0QVYm5BTUq2oGR01mrmpc5t0/Wn8EqHdKFg3DSxtU83GoXNnFAcHKjdubN5Q&#10;XAw8Njia/648Qm7ZH++d2tMDn+efo+7YMQpnzcL628FJRRHE+jnz7Ig4JgyMYmt6EY99t4dVB/Lw&#10;cNTy6rXx+LnoeWruPpKzy5qc+1IbFITnvfdQ8O671OfnN+seJElqnAwqJUm67NwQewP51fl8nvJ5&#10;8wJLjcF+yrrkWMPXGNzBNxHS1gKgU+vo4NWB8e3H83rf15nUZRI7cnewr2Bfk16ys09n6ix1pBSm&#10;NH2cv4sfAxoH2P1lm1TcEYqC+y03UzZ/AZbKyma1jfNz5l9dgnhj+WEq/1SyUWU04j3pcbDayH/7&#10;bSxVf5S6FEIQ6e3I5OGxPDooih2ZxUz6fi+rD+ZzXedA7u8fwQfrjrJoT9OTqusTEnC++moK3p6B&#10;tfrcqfEkSWoeGVRKknTZMagNPNLpEYrripmTPAeztRkzef6/LYE3RAhofy0c/OlUBZ7fqRQVvkZf&#10;bml3C18f+pp6a+PLt4pQGB05mnmp85pfjUZRQ9+JcGwdHN/WvLYN0AYHY+jYkbIff2z2eAbFedM5&#10;xI03lx/GZP5j5lXRavG8/z50oWHkvfoq5r/U61aEINLbicnD43h0cDR7jpcy8bu9nCytZcrV7Vme&#10;ksvR/KYFuUIInAYNRB8fT8HMmdjqz2M5TUm6zMigUpKky5JereeRjo9QWV/JR/s+alKAB/yxr/Jc&#10;vGJBrYOcvWd9Os49jlDnUJYeW9qkwKyDVwcA9hacvb9z0jtD/6dhy3v2BOltwHXMGKq2bMWcm9us&#10;dkIIru8ajIdRy6z1aVisf9y7UKlwveF6HPv3J/fVVzFlZZ31vYnwcuSJoTFMGhrD/uwyXvophWAP&#10;Bz7emI6lieWBhRC43XgDKILir7+WtcElqY3IoFKSpMuWRqXhwaQHsdgszNozi3pLEwJL93B7cGY6&#10;Rw1xIaDdNZCy8KzLzkIIboy9kZUZKymsKWz0JVWKijFRY5ifOr/5+0DBXmEn8XpY+xo05R4bG4+L&#10;My7XjLIf2mliIHeqrSK454pwSqpMfLf99MDx93rdbjfcQN60adTu33/WPoQQhHkaeXxINJOGxnKy&#10;tJaDOeWsPJDX5HEIlQqv+++n7vARKlaukoGlJLUBGVRKknRZ06q0PNDhATQqDe/tfo86cyNVtjQG&#10;e2CZ18gex5De9kM9lWcPdFx1rgwPG843h75pUkCT4JmAWlGzO393o9eeVdwIe3L0bR+1yf5Kp4ED&#10;MRcWUrO3aXtD/0ynVvH40Bh2ZpawIiXvjPt36NYN74kTKZrzKSXffdfgEvXvweWLV7fD38XArHVp&#10;FFY0vUqa4uCA96THKV+8mJrde5p9H5Ikne6yDSrfffddrr32WrKysi72UCRJushUioq7Eu7CSevE&#10;u7vfpc5yjsBECPDvCCcbCe40eogaAgcWNdCNYGDIQHKqckgpavwQjhCCMVFjWHh0YfNPgoO9uk6v&#10;hyFnHyx+DLbMhMPLoDAVzLVgszYr2BQqFe633EzJN19jMzf/dLmjTs3k4bH8uCebHRklp/ctBLqI&#10;CPxefgnTiRPkTZuOuaSkgZ7Aw1HHK9fGo1UrzFx3tFmzjmp3d7wemUDR7NmY5N8DSWqVyzaonDBh&#10;AgsXLiQ4OPhiD0WSpEuAWlFzR/wdeBm8eHvH21TXn2N5O7AznNxlD8TOJW4kpK+FurMfItGpdNwc&#10;dzNfHvgSk8XU6BjbebTDQePA9tztjV57VloHe13wbneDWzAUHILN78L3/4Z5d8PaqbDnG/uhnooc&#10;aOQAkz4+Ho2fH+UrVrRoOF5Oep4YFstHG9JJzas443mVszPejz2GISmJ3BdepGbfvgYDRm9nPTNu&#10;6MjWo0UsTc5tVmCpi4jA/d/jyX/77XMGr5IkndtlG1RKkiT9lUpRcWv7Wwl0CuTtnecILF2CoLbc&#10;Xmf7XBw87GUTj21o8JL2Hu3xd/RnZebKRsenCIXroq5j4dGFTT9Y9FcaPfi0h7iroc+jMOpdGPsp&#10;DHkFwq4Ai8l+cn3p0/Dzk2ecYP8zIQRuN91E+ZKfMR0/0aJ9iWGeRh4aEMlbKw6TU3pmih+hKDiP&#10;uArPBx+kaM6nlM1f0ODMaICrgalj4vnPzwf5Jb2oWeNx6NIFp0GDKPjvO1hrapt9H5IkyaBSkiTp&#10;NCqh4ua4m4lyjeKNHW9QaTrLLKOitp/wbmxfJdjTCx34scGl5d8P7SzPWE5RTePVb6LconDRubAj&#10;d0fjr90UQtj3iTr7Q1hf6DzeHmD+a7Z9yTxzyzmbq729cbt+HHnTp1E4cyam48ebHVwmBrpwfddg&#10;pi07RFnNmcGyEAJ9bAx+L79EXVoaedOmYyk9e0DfKdiN0R0DmLIohV2ZJU0eixAC5xEj0AQGUvjR&#10;R80+gCRJkgwqJUmSzqAIhbExY2nv0Z7p26efGewJYV8Cz97ZeGdesaDSNpheCMDLwYtBIYP49vC3&#10;jQZBv89W/nj0x6adVm8pRQWdboU9X53zxLgQAsd+/QiYPh1dZBT5b71NwdszqEtPb3JgJoSgf4wX&#10;faI8eWPZIWrrzz47qnJ2xvvxiRgSE8l54UVqkpPPeL+EENzRJwwPo47Xlh5i34mml+MUQuA+/jas&#10;1dWUzpsvT4RLUjPJoFKSJOksFKEwJmoMvQN6M/XXqWSWZ55+gW8C5O5v/HCLorKXSzzHbCXAkJAh&#10;ZJZlcrjkcKNji3SNxMPgwS85vzTlVlrONxG0jpC5tdFLFYMB52FD8X/9NQwdkyh47z3y33iD2iOp&#10;TQrOhBCM6RhIgJuBmWuPnpbD8rTrVCqcR47A8757KfroY8oW/nhG8OrmoOWOPmE4aFW8tyaVlJNN&#10;DywVrRavhx+iatOmBlMaSZJ0djKolCRJaoAiFIaEDOG2drfx1o632JG7448AySXQflCnKQnFw/pB&#10;4RGoaDhZuF6t55Z2t/BFyheNHtoRQthnK9PO82ylENDpNnuZxybmx1T0ehyvvJKAN97A2Ls3RR9/&#10;TN6rU6nZn9zozKWiCO7uG47JbOXzLRkNBqNCCPTt2uH36ivUHTlMzrPPUfz111Tv2IG5oBCbxcKV&#10;sV4EuzvQNdSd/648wuHc8ibftmI04vnA/RR9/AnmBpbZJUk6k2rKlClTLvYgLhar1cqsWbMYP348&#10;jo6OF3s4kiRdgoQQ+Bp9iXOPY3bybADCXcMRQrGn4xECPCIb6UQFdeVQcNhekacB3g7e7CvYR5W5&#10;ikjXc/fpqnPlQNEB6q31hLqENve2ms7RCzI2gVoPbk17HSEEQlHQBgfjdGV/FIOB0rlzqdq8GZWb&#10;G2pvb4QQZ22rKIJOwW4s3J3NscJq4v2dUavOPv+h6HQYe/RAGxKMtbKKml27KFu0iIqVKzAdPkKo&#10;2sSmtGJu7B/HzPXHaOfvgrtR26Txqzw8sNWZqFi5AmOPHghFzsFcTubPn09iYiJRUVEXeyh/KzKo&#10;lEGlJElN4Kp3pbtfd+YemUtGeQbxnvGorPVwYjuE9rEHlw0RApz8YduHED0cVJoGLhOEu4QzO3k2&#10;Pf16olfrz9GlIMAxgC8OfMEVgVegVtStvcWGx+7sb0+aHjPMvpzfnOYqFdrAQBwHDkDl7EzpD3Op&#10;3rYdTVAQalfXs7bRqhX6RHmyPaOYBbuziQ9wwUnfwHumKKg9PdHHRGPs1ROnYcMwdu2KYnTEoTgP&#10;vwPbqV30I50Kj7J9y35EbR0WjQaN0QGNuuF7EUKgi46icsNGrBWV6KOjm3Xf0t+bDCpbRgaVMqiU&#10;JKmJ9Go93f2682vOr2zK3kSHwD5o934H7a+xn5Q+F60R8g/Ycz96NjwLadQYqbPUsS13G519Ojc4&#10;owfgrHXmcMlhasw1hLuGt/S2Gmf0gszNoNKBe1iLuhBCoPH3w/GKK8Bmo/jTzzCdOI42PByh159x&#10;n2qVQpdQdzQqhffXHMXDqCXQzXDO9+P311EcHNAGBmBITMRlwJW8X+dPr8Hd6BLghDl5Pyd/WEDa&#10;vJ/I3p1CRWExZrUGrYMDKrXqtP6FoqBv346i2bPRRUehdndv0b1Lfz8yqGwZGVTKoFKSpGbQKBo6&#10;+3bmZOVJvk9fREJZAY7BvUDvcu6GQtjzVu7+H8QMbzAIFUIQ7hrOD0d+INQ5FE+D5zm6FPgZ/fji&#10;4BcMCBqAqpmziE0mBDj5wfbZ9rG3YilY/D979xkeZZU2cPx/nqmZmSST3ntvhN47CAiiFDuylnVl&#10;dfdVV13b2te1rSuWtaxt1V3LigVUUDrSRHpLSCghlYQU0vsk834YRUNCZpIMBMj5Xdd8cJ4z55wJ&#10;l3DnlPtWFHTh4ZjGjaUpN48T776L1WJBGxGBULddbf25DGNKsDvvbsqmoLye5CB3VErngeWvadUK&#10;3mYjHx6oZMYlI/EbN4qQWTMIHjMck7uRpiNZFC3+moP/XUTx1p3UFhXT2tqKxt0NlUaDYjCg8fej&#10;7J13MY0Zi9B0vGIqXVhkUNk9MqiUQaUkSV2kCIVEr0S0ah1vHVtHhNYDL99ku6toGLzg4HfgEQYm&#10;v9M2UytqvF28+fTgp4wOGt1psOimdSOrMouKxgqiPeyc7ewJow/k/mDb/vbs+aqo0GjQJyZiHDaU&#10;2i1bqPh0ESp3NzSBge3OL5oNWsbGerP16Am+2nOMpEC3026HdyTQXc/u3Aoq65uJ83dFCIHa1YQp&#10;Igzv4UMIvmQaoTOmoPfzpa6gkPzv1pD+0Rd8Lfw50SxwDQ1CW3WChq1bMQzufPVYujDIoLJ7ZFAp&#10;g0pJkrpBCEGoayhhei9e3/MGZo8oQtxC7HxIsSVOP7gCIsd1eg7Tz+hHWmkaiw4uIrc6l/rmekwa&#10;E3p1261iIQTBpmDeS3uPccHj0JzmvGaPnTwX+ibETe/y2cqOuxQoRiOGIYPRRUZSuXgJNd9/jzYk&#10;uN1Ws0alMCTCE6sVXl17BH93PYHm9tvmpxsnxs/EG+uOEONnwtukbfczVOl0mIID8RnUn5CLJ+Ol&#10;bkW3ahnZ4cks2XecFU3uGL5fiVWtQRsWil5zhlaFpXOCDCq7RwaVMqiUJKmbhBD4GP3ov2cx7zUf&#10;A0VNpHtk54GOeygcWAKN1eCf3GnfQ/2HMsR/CFaspJel8+XhL1mZs5KcqhzqLfXoVDoMGgOuWleO&#10;1R6jsLaQeM/4M/BNf2L0sl1MAvCKclq3QgjUXl6Yxo5FMRoo+/d7NBzMxCUlpc12sxCCSB8jqSFm&#10;/vV9FkWVDSQGuqF2YDveqFUR6mngzfVZHCiqJsLLiEmn7vDPSgiBS3wcptIiYrL2MOfGmYxJCMAS&#10;FUvVm2/yUpELq3NrKayqR0Hg5apFkauXFxQZVHZPnw0qv/zySz788EM2bNjAbbfdJoNKSZK6R63D&#10;NfsHBiVdzbtHv8LLxYsgU9Dp2ysqCB4KW14DFzOYw067YimEwKAxEOYWxmD/wUwKncRA34EIIUgr&#10;S+PrI1+zOnc12VXZRJmj+O7od4wKHIVOrTsz37XN2cqu3wS3372w3RQfP4667TtoqapCHxvTro3Z&#10;oGVMrA8/HClj2b4iUoLcMeo6v/0uhMDf3YWJ8b5U1DXx5vosqhosRPmY0KrbB6VCCFySk6n78Uca&#10;Dx/GY/AAgoJ98fLzYuDuNQy9cjpVTa0s3VfIoeM1DArzlIHlBUQGld3TZ4NKk8lEeHg4X331Fb/9&#10;7W9lUClJUvfVHMelsYaExCv5155/nax4c1paAwQPhnXP2HJcuvo7NIwiFExa08kgc0rYFFJ9UrFi&#10;5cvDXzLIbxBHKo6Q7O3A+c7uMnpD3o9gxamrlb8m1GrUvj5UfPEFrhMndJgjUqtWGBrpSUurldfX&#10;HSE5yB2zwX4OSrVKIc7fjXGxPuzOq+Dfm4+iUyuEehnaXQASioLLwIFUffU1LdU16OJi0YaF0nzo&#10;EPr8o/SfMppxcT5sPFTKjpxyBoV6dOkSkXTukkFl9/TZbK4hISH069cPvf70eeAkSZIcEjQQCnYS&#10;6hbKLf1u4dXdr1JYY6fSjlsQTHgA1v8dyrO7NawQAj+jH2ODx2LSmBjsN5gthVs40XCiW/05OCgM&#10;uA72fGxLj3SGaCMioLWVpuyc07ZRhGBKkh83jgrn6W8PkFVS43D/bi4abh4TwUMzEtmWfYL7P9/L&#10;7txyWk+p4qPo9fjc9Sdq1n9P7ebNAHhe/xsa9u6jfudOtCqFP10Ui6XFykurD9FkcazeuSRdiPps&#10;UClJkuQ0nlFQkQeWRhK9Erki9goW7lxIZWMnNaeFsNUPH7YAVj4KtaXdHl4RCvGe8RTUFDAhZAKL&#10;Dy/udl8O8YmzBcWH15yxIYQQmMaOpWb9ervthkV6sWBsFM98m8HB49VdGiPE08CD0xOYPzyMD7bk&#10;8PSyDHJP1LVppzab8bvnHso//oSGtHRURiPet/6esn+/R0t5ORqVwh2TY9CoBC+szKTR4lhJS0m6&#10;0MigUpIkqae0RluaoGO7EUIwMnAkY4PGsnDHQhosDZ1/NnwMJM6CVY9Bo+MrbadK8k4ivSydqeFT&#10;2V+6n4Lqgm73ZZdQYND1ttVKe9+vB4wjhlO3YzutTZ3XQgcYGObBHyZE8/zyTA4UVp22bnhHhBD0&#10;D/Xgubn9GBruwVNLD/DU0nSeX5558vXS3ioWJU9j21+f591FG3nlsIVl3klsefx5Kqvr0agU/jAh&#10;Gje9hueXZ1LfJANLqe+RQaUkSVJPCQEpV8C2t6G5ASEE0yOnE+4Wzr/2/gtLZ9vEQkDSLPBLhnVP&#10;d3tLOdI9kuyqbHQqHdPCp/Hl4S+7FFh1mXeMbbUy6/szNoTKywttSAj1u3c71D41xMwdk2J4YcVB&#10;0o91LbAE23nLi5L8ef7KVKYm+zMuzqfNa8y0EfjfdAMpS//DaB81g6+/AnQ6it98C2trK2qVwi3j&#10;IvE26Xj2uwwammVgKfUtMqiUJElyhuDB4B0Luz8EbFvSv0n6Da3WVj488GHnAY4QMPR3oDHCppeh&#10;tevBiFlnxqgxkl+Tz/iQ8RytPEpO1enPIzrFwN/A7o+hxf5KYncIITBNmEDN2nUOB4hJQe7cMzWW&#10;l1YfYndeRbcCa5NOzaAwT4aEt3/FTBlL3DVzCF30Dv199Vh+czPbM49R+uprWJuaUCsKvxsTSbiX&#10;gb8tPUBNw5k7dypJ5xoZVEqSJDnDz4Fh1jooOQjYAssF/RaQXZnNsqPLOg9wFBWMvQsq823byl0M&#10;hoQQxHvGk3kiE51ax6zoWSw6uIhW6xm8OOIdY9v2P7z6jA3hkppKU24uLeXlDn8mzt+NP0+N4/V1&#10;R9iZW+7UFVshBK4XXYQ+OYnSV/5JpK8rW8bOxdpioeS117E2N6Mogt+MCCfa18RTyw5Q0ygDS6lv&#10;kEGlJEmSs7iYYegC2LgQLLbVO4PGwJ2D7mRd3jp+KPyh88+r9TDpEduW8qEVXQ4sE70SSStLw2q1&#10;MipoFGX1ZWScyOjut7FPCBg4H/b874ydrRRaLYZBg6jdbOdnd4oYP1cemB7Pm+uz+PGoc2/DC0XB&#10;4+qrUYxG1Is+oqapFeMtv0dotRS/+BKtjY0oimD+iDD6BbvzxNdpVNY3O3UOknQukkGlJEmSM4WP&#10;tJ013LfoZFDornPnT4P+xKeZn5Jelt75ypmLGS56Anb+B/K3d2noGHMM2ZXZWKwWFKEwN3Yunx38&#10;7MyuVnpGgV8SrPkb1Du+muiok7fAN2zA2tq17xHhbeLB6Qm8tymbzYdLnbtiqVLhdcvvoLCA0MLD&#10;HCqtx/uW36Fyc6PkxZdora9HEYIrh4QwJNyTJ79Jp7z2zBwTkKRzhQwqJUmSnEkoMOJWyFwG5UdP&#10;vh1oCuTW1Ft5Y88bFNTYuZmHJ7SwAAAgAElEQVTtFgATH7KteGZ+ayvp6ACT1oRRY6SotgiAgb4D&#10;sVqt7C527KJLtwgBo/9kO0/69R1wPM3pQ2gjIwBoOnrUTsv2wryMPHxJAv/ZksP6gyVOnZei02Ge&#10;NYvUw9s5UFSNUKvxuvm3qL29Kf7HC7Q2NKAIweWDghkV7c29n+/lv1tyKKyoP7OXqCSpl8igUpIk&#10;ydkMXjD4Jtj4Ypvb3LEescxPnM+LO1+kvMHOqp5vPEx+BI7ths9vgVWPQ85maKo77UcUodi2wEtt&#10;gZ1KUXFF3BV8fuhzmlvP4ParSm1LiD7qT7D2adi7qFuXjU5HKAqmMWOo+X59t4KxQLMLj1ySyKId&#10;+Szde6xdgvOe0PdLIcnQQlFmFlarFaFS4XnD9WjDQjn+3HO01NQghOCy/oH8bXYyKiH46zfpPP51&#10;OpsPl8ob4tIFRQaVkiRJZ0LkeNC7Q9qSk9vgQgiG+A9hXPA4/rnrn52nGgLwibdV3Zn7JkSMhQNf&#10;w2c3wYYXoGgfWFvbnbtM8ErgwIkDJ/873jMeV40r2wq3OfkLnkIICBoAlyy0lXFc81doqHJa97ac&#10;lTuwNnc9OBZCEGB24bFLk/g+s4R/b8rG0uKcIwGKVov31Itw/3E9Dc22PoVKhce8eegioyh+7u+0&#10;1tYihMDXVc81w0J58eoBTE8JYG1mMbd/vIsPNmdTWClXL6XznwwqJUmSzgRFBaPugH2fQWVem0cz&#10;Imfgb/Tn3f3vOnbeUecKURNg2tMw+w3bOcatb8Gn18O2d6D0sC3AxLYaml2ZTdNPaX4UoXBF3BV8&#10;efhLGlsanf412zH5wMXPgjkMvvo/OJ7e5QtHHVF5eqINC6N+165u9+Ft0vHErGRO1Dby9LcZ1Drp&#10;VrbbpImEFhykorjs5HtCUfCYdy36fikU/e0pWip/qa6kVSsMjfDkLzMSeWpOCjqNwhNfp/PoV2ls&#10;PFRCvVy9lM5TwtqHfzWyWCykpqayZs0a/Pz8ens6kiRdiDKWwZE1tkBLUZ18u6mliae3Ps0QvyFc&#10;HHExQoiu9WtthapjcGQdHP0eLI2gqLECDzcc4WZdMOFCZ2sKvNyQTaLOi8nCFYdH0pkg5iKIGGcL&#10;bLsyR6vVdtFo00uQMhcSLm3z/buj9set1Kxbh++9f+76z+tXLC2tfLw1l915Fdw7LR4/N32P5mW1&#10;Wtn//CsYQkOIump2u2eVX3xJ3Y7t+N57L2qzucM+miyt7CuoYEXacbJLa3lkZiJBHoYezUvqvnnz&#10;5nHddddx8cUX9/ZUzivq3p6AJEnSBS12KhxdDxlLIfHSk29rVVpuH3A7T255kgBjAAP8BnStX6GA&#10;ezAMvA4GzLPVDre2IoD4I4vJ0LoRHjLR1hSYW1/C87tfZszQv6BXORhE1ZbYLhzt+hCCBkH8dPBN&#10;sI1td34CQobYtsO/fxYK98KYu2zBaTe5DOjPif98QEtZGWpv7273o1YpXDc8DH93PY8uSeNPF8US&#10;59/9eQkh0EyYRNlrrxJ5+aUIlarNM/c5sxFaLUWPPobnb+bjMnBgu6BYq1YYFObJwFAPFu8+xjd7&#10;C1kwLqrbc5Kk3iC3vyVJks6kn7fB93wMVYVtHnnoPfi/Af/He2nvkVeVd5oOHCCEbdvZ1Q9c/UgK&#10;HEpa3TGsJt+T7wX5JJHkP4TlpbtPvmf35Z8MY/8Mc94En1jY/Cosvs12TrS+wrFtbZMPTHsKzCHw&#10;1U+3w7uZ4kjRajEMGkztli3d+vyvCSGYnODHbROi+MeKTDYeKunRmUaPmEiONKk7LCkphMDtkhl4&#10;33YrFZ99TskLL2Ap6Xg8IQQT4nzYkVNOdYPMbSmdX2RQKUmSdKa5+kO/K2HzK+0CqjC3MOYlzOPl&#10;XS9T1eiciy2R7pFkV2Zj5ZegRQjB7JjZrM5dTWVjZSefPoUQoHeDxMtg1j9h1O1Qdhi+/D2s/zsU&#10;7bcfXKq0ttvww26B7/8Oyx+Cgl3dCi5NY7t/C/xUQgj6BZt5+JJEPt2ex+c7C7p9M9zbVU9u8ghO&#10;LPvutMGiPi4O/8cfQxcfT+Gjj1G1dClWS/tznWaDltQQM99nOjcFkiSdaTKolCRJOtOEgISZ0NII&#10;B5e3CcJ+vhE+Omg0r+x6heaWnq9OuWndcNe5k1fddvXT28WbSaGTWLhjITVNNV3vWCjgm2jbxr78&#10;HdtW+JbX4YsFUJFr//Ohw2HuWxAzBba/C4v/YCvx2Ox4NR5teDhCUbqVs/J0QjwN/HVWCnvzK3h1&#10;7eFupflRKQJt/1SyM3NoLjh9HlJFq8V9xgwCHn+MxoOHKHzoYRoyMtoFojNSAlieVuS0W+qSdDZc&#10;kEFldXU1y5cv7+1pSJIk/UJRw8jbYecHUFfW5pEQgksiL8FD78F/D/y3xxVwhBC21EJlB9o9mxk1&#10;kxTvFJ7d9ixVTd1cGRUCtEZboHzpy7ab6XsXObYdrtJA1HiY+SIM+z0cWQtf/M72+cYau30IlQrj&#10;mDHUrPveqSl43F00/GVGAljhb0vTqapvprXV6tDr53nEBnqwL6wf1StW2h1P7eODz513YL78ckrf&#10;+Bdlb71NS03Nyb5CvQyYDVr25ndhVVmSetkFeVHn6aef5v3336egk98WJUmSzjqPMEiaDeueta32&#10;uQWcfKRSVNyccjNP/fgUK7JXMC1iWo+GSvJKYlXuqnb9KEJhTswcNIqGZ7c+yz2D78FD79H9gRQV&#10;xM+wbYfXl4PB0/HPBabaXhV5trKWn98MkeNsW+2uAae9bW4aM5pjDzyIxzVXI1xcuj/3U+jUKv4w&#10;MZrFuwq485PdOBKyWlpamT8ijClJ/iQGurImMpXa7Z9gvuJyVK6dX/4RioJh8CD0yUlUfvklx+67&#10;H/OVV2AaPRpFpWJGvwC+2XuMAaHmHt12l6SzpdeCyoaGBr755hu2b99OeXk5L730Enr9LzcSKyoq&#10;eOaZZ9i5cycJCQk8+OCDDqX9WbNmDQEBAfj7+5/J6UuSJHVP0hxbtZmld0P4aOh3lS0QEwKtSsv/&#10;Dfg//vbj3wg0BZLindLtYCLOI463971No6URnVrX5pkQgplRM1Erap7b9hx/HvJnPPUOBoMd0bvZ&#10;trYPrbSdHe3qnM0htlKPdSdst+SX3WurKDTydlvfp1Dc3NCGh1G/dy/GYcO6P+8OKEIwe0AQ01MC&#10;7DcGymqbePKbdLxNOpKC3KhU67HGJ1G7cSNuDqajUfR6zFdfjXHkSMref5/aDRvxueN2BoV58J8f&#10;csgrryfUU6YXks59vbb9XVxczD//+U+Ki4t57733aP5VlYTW1lZuueUWcnJyePLJJ2lqauKqq66i&#10;tdW2JfTDDz/wzTfftHkVFBRQWVnJf/7zHxYsWNBbX0uSJKlzKjX0v8aWxFythyV/tJ0vbLBtc3q5&#10;ePHH/n/k7X1vc6zmWLeHcdG4YNaZKawt7PC5EIKLIy5mQsgEnt36LCV1PbwUkniZLf2QvSpBpyME&#10;GL1g0G9s5y6Fynb+tMOmAtP4CdSsXdf9+XY6FYFeo3LoFWR24d5p8by+7gi5ZXUEuLtQPmQ0VStX&#10;YW1x/GymEAJtWBj+Dz2EJjiYik8XoVEpTErwZfn+IlltRzov9FpQGRISwtq1a3nooYfaPcvPz+e7&#10;777jhRdeYOjQoTzzzDNkZmay+6dUDZWVlZSWlrZ5NTY28tZbb2GxWPjHP/5BUVER77333ln+VpIk&#10;SQ7Su8HgG203qi2N8OVtsOu/0FhDhHsE18Rfw8u7XubHwh/ZWrjV7utw+eF2gUeiVyLpJ9JPOwUh&#10;BBeFXcSU8Ck8u+1ZiuuKu/99zCG2Leu8rd3v42caF9sxgay10Nrx+VKXfik0FRRgKSvr8PnZFO5l&#10;4NbxUbyw8iCeRi1ZGjMqd3fq9+3rcl9CUTBfcTn1e/fSmJ3NhDhffjxaJqvsSOeFXtv+7mxLZ/fu&#10;3YSGhuLj4wOAu7s7sbGx7Ny5k4EDBzJtWsdnjebNm8fkyZMB+OCDDxg5cmS7No2NjVh+SuFgsVhO&#10;rn5KkiSddUKAwQtG3AbJc2D3x/DFLYjkOQxPmEldcx07j+90qKuMExncmHwj/X37n3wv0SuRVbmr&#10;mB4xvZMpCCaGTESraHlm6zP8ecifCTA6tvXbtiPFtlq5/3MIG9n1LfBT+cRBU52txKVHWLvHil6P&#10;YeAAajf/gPvMS3o2Vg8JIRgY5sHldcG8suYwg8LMTJ06lapvv8MlNbXLRxhURiPmuXMo/++H+D34&#10;AKkhZtZllji8JS9JveWcvKhTXl6Om5sbql9VJfDw8ODEiROdfi4gIICAANv/dNdffz2xsbHt2jz7&#10;7LO8//77gK18Vn5+vhNnLkmS1E2u/jD6TlvpxZ0fID7/HZP6Xcmk8Bl2P2oFcvyGsnD/v7l94O1E&#10;mW2VWCLcI8irysPSakGtnP6veyEEo4NGoxIq/r7t79w16C6CXYO7/h1ChsLWN6HsCHhHd/3zbSdl&#10;u7STtQ4GXd9hE9OECZS+9hpu0y9uU8Wmt0yM96W4upF/bzrKXROHY/n4Y5rzC9CGdP1naRw1iuqV&#10;q6jbtp1L+iWxcOVBLkr0Q6O6IJO2SBeIczKo1Gq1NDU1tXmvqakJrVbrcB/3339/h+8/+OCD3Hff&#10;fQC0tLQwePDg7k9UkiTJmYQA9yAYf78tMNvzCWR8Y/9jQHh9BTd5+PPK9oX8ZeSj+Bh82uSrjHCP&#10;sDO0YETgCFSKiue3P8/dg+4mxC2ka/P/+Sb4ga9hzJ+69tmORIyDtX+Dgb/pcOVTGxICQqEpJwdd&#10;ZGTPx+shIQRXDg7hy50FvPJ9FreMG0f16lV43XBD1/tSqfCYfx2lb/yLsKf+hkmnZn9BJQNCe3BT&#10;X5LOsHMyqIyKiqKwsJD6+noMBgMWi4WcnByionpeB1WtVqNW2762xWKRaRokSTr3CGFb6ZvU/sz5&#10;aTVU0m/bO8w5sox/bHqMB8c+jZvOjQTPBNLL0u0GlbZhBUP9h6JRNDy/43nuGHAHEe4RXft7Mnqy&#10;Lb1QQ1WHN7e7xDPcVo2n9JCtTOSp81WpMI0bS9V3y/H+/QKE0vureCpFMC7OhzUZxfiGhTNp5Vt4&#10;XHkliqHrt7f1sbHooqOoWvYtl/Qbwzd7C2VQKZ3Teu3/QKvVisViaXO+0WKxYLVaSU1NRavVsnz5&#10;cqxWK5s2baK0tJSxY8c6bfy0tDRWrVpFbW2t0/qUJEnqNXp3xOg/MWbaQobW1vDymrtpqjluu6xT&#10;lu7w7WEhBAP9BnJj0o28uPNFlmYtpamlyf4HfzUPQoef9uZ2lwjFtlqZtfa0TUxjx2IpKaHk5Vdo&#10;OUf+Pk8McGN4pCcHahW26/2p2bCh2315XHkl1atWkeoGhZX1FFTUO3GmkuRcvRZUtra2MmTIEKZP&#10;n05zczMjRoxg0qRJWK1WdDodr732GnfeeSfjx49n/vz5LFy4EHd3d6eNX1hYSEZGBo2NjU7rU5Ik&#10;qVcJgfBPYdYlbxLgEcWbS64jIn83eZXZNLV2ITAE+vv257ERj3G08iiPbn6UA2UHHAtMhbDd3M5Y&#10;CpaujdmhqPGQvRFOE9iqTCb8H3wAtZ8vhQ8/QmNWVs/H7KE4f1fyT9Rz77R4dkUOpvDrbzus8e0I&#10;tbc3rlOnUPfp/5gY58t3+ztOESVJ54Je2/5WFIV169a1+UtKUZST2ywXX3wxe/bsIScnh+DgYDw9&#10;e5CYtwOTJ09m/PjxvPXWW07tV5Ikqbcpah3XD72HhbTydfqHuFsbOHZsOxHBXbuV7eniyR8G/IH9&#10;pfv5d9q/iXKP4qr4qzDrzJ1/0BwKJh8o2G67Cd4TJl9w8YTiDAjo12ETodHgcfXV6GNjKX5hIe6X&#10;XYbrxAm9dnnH26SjvrkFvUZhwbxxbL/jW8w79uA3bFC3+nOfPp2Ce+9j9KgKHj7SyFVDQjHpzsnT&#10;a1If12srlUII3N3dMZvNJ19ubm5tzu6YzWZSU1Px8vKSZx8lSZK6QK2ouW3QHWSED6PUPYD0tY/C&#10;xhehsbpL/ShCoZ9PP54Y+QReLl48sukR1uWt67w+uRCQOAvSFjtWD7wzQoGoiXBkTefNhMAwaBD+&#10;jzxM7fr1lL72Oq11dT0bu5s0KkG4l5FDx2sI8TQy/MYr2PDWJxSUd2/rWmg0eFxzNa2ff0pyoCsb&#10;D/UwUb0knSG9f6q5l5SXl1NQUHDyTKckSdKFxqgxctfgu2h1MbM1bCDoXG2XaE4c7XJferWeuTFz&#10;uX/o/fxw7Aee3PIkOVU5p98SDxkKtaVQ3vWx2gkfBfnbwdJgt6nG1xf/Rx5G5WG2bYcfdcL4XSSE&#10;ICHAlfTCKgD8Rg8nXqnj3S8209zSvdzIhsGDUQwGxpYfYvn+IlpkjmXpHNRng8pvvvmGp556ipIS&#10;+RufJEkXLg+9B/cPvZ8fS/aSET0aa/yMbl+iEUIQaArk3iH3Mil0Ei/seIGPMz6moaNgT6WBuGmQ&#10;/nXPVysNXrZUS8f2ODZPjQaPefMwX3UVxc//g+rVa856mcP4ADcyi6qxWq0oWi1BUyfh9+Na1h0o&#10;6lZ/QlHwvG4eXuuXo7M0sq+gyskzlqSe67OHMubPn88111zDxo0be3sqkiRJZ1SEewT9fPrx7NZn&#10;eSrlVgI2vQrDFnS76o1KUTEqaBSpPql8dvAzHtj4ABFuHaQsaqqF7JWgb4Gfkq+HuYVxadSlXTvS&#10;JIQtVdHh1bYVUAc+K4TAOHQI2rBQSl75Jw2ZGXhdfz2K0ej4uD0Q6WOksLKe+uYWDFo1btOmcXFG&#10;Jj8uXEjdsw9g8O76PQFNSAjGwYMYk7WVpR5upAa7y6Nh0jmlzwaVkiRJfclAv4Gkl6XzwqH/MbWl&#10;ApGxyLYC2EMhriEoQiHSHIlR00HAVt8ADc0QOwGr1crHGR8T7xlPnGdcFwcaCtveAUs9aBzP+ajx&#10;88P/kYcp//AjCh97HH1CgkOf08XGYho9qmtz/PXn1Sq8jDoKKxqI8jWhMhoIvu/PFL39EWn3PEDK&#10;/X9CFxfXpaBQCIF59hwS7n+QpZlRHB8dib+7vttzlCRnk0GlJElSH5DklURudS7TwqeR1boYslZB&#10;hHNy/xbVFmGxWrgp+ab2D1VusPYpGHEXqDQIBB8e+JBHRjzSaenIdnRu4BMPeVshcnyX5qdotXje&#10;cD0N6elYiu0febI21FPx+WcYRwzv0Q3y+ABXMoqqiPI1ASDUauJvuIbnqo1on1tI2GUzcJ95SZeS&#10;tqvc3fCefRnjF63ku30J3DC69ysJSdLP+mxQuXPnTrKysqiu7tpNSEmSpPPRz3XAhwwawkhDEKx+&#10;AuKvPrkt3RN1zXU8vOlhjlYebV+5xzMSXDygYAeEDifVN5WVuSvZWLCR8SHjHR9ECIieBIdW2BKi&#10;d3HbVwiBS1ISJNlva7VaqfxmKS1V1ag97KRP6kRCgBsbD5Uy41eZkFz1GiZcMpov/P1ZkLaexoOZ&#10;eN9yC6ou5GF2nTCeYStX8faGbdQMDsWk77P/lEvnmD57Uae2tpby8nJaWlp6eyqSJElnnFFjxNPF&#10;k7yqPDD/VNO7Mt8pfRs0BmbHzOajAx+1TzUkBCTNgrQvwWpFEQrXxF/DksNLqGmq6dpAwUOg7DA0&#10;VDhl3p3RhoTQnJfboz6ifIwcKalpd0lofJwvdXoT+Vf+Fm1EBIWPPErDwYOOVz3SaPC9fj5Ddq9m&#10;6c4c9uZX2H2lFVTS0np2LytJfU+fDSrHjBnDjTfeiNnc/d9CJUmSzhdCCBK9EkkrSwMEhI2Co90v&#10;H3iqEQEjaLG2sK1oW/uHwUOguvBkEBtsCmaQ3yCWHFnStVvZGj0EDoCcH5w0644JIdDFxNB48FCP&#10;+vE06lCEoLSmbTUgRRHcOCqc/2zLxzBrNl43/5aSl1+hatkyrA4udOiTkhg4KI7y5Sv5Zk+h3de/&#10;N2XzyppDNFlkKiLpzOmzQaUkSVJfk+iZaCu3CLbcjzmbe57u5ycqRcW1Cdey6OAi6i2nJPlW6yBu&#10;OqTbkqELIbg0+lK2Fm6lqLaLKXYcSITuDLqYaBoPH+5RHypFEO1r4uDx9sesEgLciPQ2sWxfIfrk&#10;ZAKeeJz6nTspefFFWmrsr+AKIfC7/jpmlOzjnlRXHpyR0OnrqTkpWFqsvLz6ULdzZUqSPTKolCRJ&#10;6iOiPaLJq86joaUBvKJtycSdtAUOEG2OJtYjlu+Oftf+Ydx0yN4Ejbb8im5aNy6LvowPMz7svDrP&#10;qfyToaoQ6sqcNOuOaUJCaMrPx9rDJOO/ToL+a0II5g8PY9neQk7UNqH29MTvgQfQhIZS+NDDNOXa&#10;33rX+PnhOX8+Ja/8k9aGzhPDa9UKd0yOQatW+MeKTBqa5dEvyflkUClJktRHuKhd8HLx4mD5QVBU&#10;EDIMcp27lTw3Zi5r89ZSVn9K0Kd3g+DBcPiXVcaxwWOpaKhgb8lexwdQ6yF0OGR976QZd0xlNqPo&#10;dFiKi3vUT8JPSdBbO1gR9jJpmZLkz0dbc7FarQi1GvPll+NxzdUU//15GrOz7R4PMAwfhi4qkvKP&#10;PrbbVqNSuG18FK46jQwspTOizwaVb7zxBtdccw35+c77LV2SJOlcd0XsFbyz7x0OnjhoSyl0dAN0&#10;ZaXQDi8XL6aETeGTzE/aBzmJl0LGN9BqC2bUippr4q/h44yPsbR2oWRu9CTbFrgT530qIQTaiHAa&#10;s7J61E+Q2YWKuiZqG9t/PyEEl6QGkllUzcHjNSffMw4bhueNN1D89+dpsjO+EALP666jISODum0d&#10;nGc9hVqlsGB8JD6uOp75NoP6JhlYSs7TZ4PKm266iXfffZegoKDenookSdJZk+iVyG39b+Ofu/9J&#10;mmiy3aSuLXXqGFPDp5JdmU1meWbbB17RoHeHgu1t5hPsGsyKnBWOD+AbD43VUFngpBl3TBcTQ+Oh&#10;nl3WUSmCILOBnLK6Dp+7aFTMGxbKe5uPtrmd7TJgAN4LbqF44Ys0ZGZ2ugqpGAx433YrJ97/gGYH&#10;Sg+rFYXfjo4k1NPA098eoKaDgFeSuqPPBpVarRYXFxdZ4kqSpD5FCEGcRxx/7P9H/rX/XfYbTLYL&#10;O06kUWm4Ku4qPjrwES2tv1oJE8pP6YWWnLwgJITg6rir+fbot1Q4mipIKBA+Go6ud+q8T6WLiaHx&#10;8JEe1Q0XQpxMgn46QyO80KgUNh0ubfM5l3798P79AkpeepnGgwc7HUcbFob7zJmUvv4GVov9IFGl&#10;CG4YGU6Uj4m/LU2nTgaWkhP02aBSkiSprxJCEOsZy52D7uRNpZZd2auddgv8Z4P8BmHSmliff0rg&#10;FzrCdjmoIu/kW94u3owPHs+ig4scD+CiJkDWujO6Ba4JCqKltBSrnUsw9iQGuHHg2OkLbagUwU2j&#10;Ivh4a267VUN9UhI+d95ByUsvU7/39GdPhRC4Tp2Cymik4osvHfo5Kopg/ogwUoPNPPZ1GpV1TXY/&#10;I0mdkUGlJElSHxXpHsldox/n/eoMth/7oUcrcqcSQtiSnB9ZQm1z7S8PVBqInQYZX7dpe3HExWSc&#10;yCC7KtuxATwibInVy3p25rEzQqtF5elJc1EX0x6dIszLQH5FHZZOUvmEextJDTbz1e62W/pCCPSx&#10;sfjceQelb75J3Z49p/1zEkLgdfNvqd20kcaMDIfmpgjBVUNCGBzmyZNLD1BZLwNLqftkUClJktSH&#10;hbtHcHfQRfx3y7NsLdrq1MDy5yTniw8vbvsgbtpP6YV+Wb0zaAxcHns5Hx74sO2W+ekoKlu5xqy1&#10;TpvvqWxJ0KN7fK7S3UWDUaemoKK+03ZXDQ1hbWYJRZXtV0b1sbH43n03ZW+9Td2OHaftQ+Xujvfv&#10;b6X09Tdoqax0aH5CCK4YHMyoaG8e+yqdsppGhz4nSafqs0Hlvn37+O6776hxIMmsJEnShSwkfDz3&#10;4sX/Mv/HxoKNTgsshRDMip7FtqJtFFT/agXO4AmB/dukFwIY6j8UK9aOq/J0JHI8ZG+ElmanzLcj&#10;tss6PUuCLoQg1s+VQ8c7//fGw6BlVv9A3v8hm7omC/VNLW1erUGhuN35J47/+32qNv9AfVNLh6uf&#10;+oR4jGPHUPr22w7n2RRCcFn/QEZHe/PuxqPd+ZqSRJ+tQl9aWkp2djbNzWfuLyNJkqTzgl8ygY21&#10;3Jv6IM/veYNWaytjg8c65SKjq9aVmZEz+TjjY+4efPcvfSbOgu+fg4RLbKuO2KryzIufx2u7XyPV&#10;NxUXtUvnnbsFgM4NSg+CX1KP59oRXUQElV8utuWR7MHPI8Hflc925HOgg0Tov9bSamVFWhFpBZXo&#10;NaoO25hiL2bCc6+zu38GLQOH8tAlCaiVtmtE5ssuo+jpZ6heuRK3qVMdmqMQgosS/bhnURGNlhZ0&#10;6o7Hl6TT6bNB5YQJExgzZgyvv/56b09FkiSpd2lcICAV/9Kj3Df0Pp7b9hzNrc1MCp3klMBybPBY&#10;1uatZW/JXlJ9U21vekWDzhWO7bIlRf9JhHsE8V7xLMtaxpyYOZ2PLxTbhZ2DK8A30XbG0snUfn60&#10;NjbQUlmJ2mzudj/DIm03vFsdWAT2MGo5eLyav8xoHyz+rPWKAfR75llWrCliS94OkoPc27XRBgdR&#10;+trrWEpLUYwmh+cafLyZrJJYEgLcHP6MJEEf3v6WJEmSfiIEhNsSofsYfLhv6H2szFnJypyVTtkK&#10;16g0zEuYx0cZH9HU8tNFEEWxJUNPW9zm5rkQgjkxc1iXt47SegfyZ0ZNhGM7oTi9x/PsiFCp0AQE&#10;0tzDQhl6jYqR0d6MjrH/um54GCadmqV7C9GoBFq10u6lDwwg8C8PMGdMHGl5J8gsKIeWljYvlbsZ&#10;12nTqPh0Ea21Ne2ed/SyNjczZdcy8tN7tuUv9U19dqVSkiRJ+pWQIbD5ZWiowtvFm/uH3s8TPzxB&#10;iGsICV4JPe4+3jOeIFMQiw4uIsHzp/4MRijdCzmrwcWzTftYj1ie2/YcV8VdhSLsrH/ETYR1T8DY&#10;u0E5/T9rKqEi0SsRjZog/Q0AACAASURBVErTpbnrYmNoPHgIl+TkLn2uu1SK4LYJ0dz/+V4SA91I&#10;Cmy/Cgk/1f6eM5uxI6t5efUhnro4BQ+Dtk0bq9WK4qKnpaoat2nTAPurueFuZg59+C6toxJR9Hpn&#10;fCWpjxBWZ171O89YLBZSU1NZs2YNfn5+vT0dSZKk3rXyMYieaCvfCKSXpfPOvnd4dMSjuOl6vhVa&#10;UlfCooOLaLH+6nZ36SGoKYbwUW0bWyGtLI06Sx1D/Id03rEVOHHE1lfMFNsqaAeyKrK4NuFa+/2d&#10;om73bqpXrMT3z/ec1YIZ+/IreOP7LJ6ek4Kby+kDYavVymc78jlcXMO90+JRKW3n2NrQQPE//oGl&#10;xP7Kr7WlBat/AGuONTJjYBjeN93QJ4uEzJs3j+uuu46LL764t6dyXpErlZIkSZJN5DjI+v5kUJno&#10;lcjIwJG8s/8d7hx4Z4+DCx+DD7f1v63tm7WlsOSPkHyz7Wznr1Q3VfP45seZGDKRJG87F3FaLLD0&#10;LjBGQ/yMDpuszV3LnpI9XQ4qteHhNOXmQmsrqM7e5ZWUYDNjYrx5fd0R7p0Wd9qfvxCC2QOCePKb&#10;dJbtK2RmamCb54pej/9f/uLQmNbmZgruvY/CxIlkbPyWgcmJGIcN6/F3kfoGeaZSkiRJsgkcYDub&#10;2PxLnsRLoy6lrrmOVbmrnJrD8iSDly290KFV7R65al35Xb/f8fa+t6lotFPCUaWGcffBrg+hPLvD&#10;JsneyWScyMDS2rWShCpXV4RaTUt5eZc+5wxzBgZT09jM8rTjnf781SqFP06KYeneQg4dP331HnuE&#10;RoPrhAlEHd3H3glzOPHBf7CUOrc2vHTh6rNB5fLly3nhhRcoKyvr7alIkiSdG1zMtko1x3adfEuj&#10;0rAgdQFfH/ma3Opc548pBCTNgQNf2VYbTxHrEcu4kHG8u+9dWu2VZHQPgqG3wNpnoLl9onFPvScC&#10;QVl91/7eFyoV2shIGg+f/csrWrXC7ZNi+HxnPtlldZ229TbpuGl0BK+sOUx9kwMJ5E/DNG4sSWVZ&#10;HLW64DpzJiWvvYZVpt+THNBng8rw8HAGDx6Mi4udPGiSJEl9SeQ4OLq+zY1sL70X8xPn88aeN6i3&#10;dF4Vplu8Y2xb30Xta1sLIbgk8hKaWppYnr3c/mpp5DjwiYOtb7WrZ65SbBd19pfu7/IU9TExPa6s&#10;010+rnpuGhXOy6sP2Q0Wh4R7MCDUzNsbsmjt5sqy4uaG34gheOzbTsPwMaiMJioWLz4zK9XSBaXP&#10;BpVxcXGMHTsWg8HQ21ORJEk6d4QMg8LdYPmlVJ8QgsF+g4n1iOXjAx87P7gQwpYM/ZT0Qj9TK2pu&#10;7ncz3x79lpyqHPt9DbsFivZDzqZ2/aV4p7CvdF+Xp6iNjqLx8JFeC6yGR3oR7+/KBz9kdzoHIQTz&#10;hoWRc6KODYe6t20thMB1yhQG5O0lo6DCVk984yYaDhzo5uylvqLPBpWSJElSB/Tu4B4MxWlt3hZC&#10;cG3CtRyuPMyWwi3OHzd8JJQfhapjHT72dvHmxuQbeX3P69Q213bel9YI4++DH16z3Sz/lViPWI5W&#10;Hv0lX6aDtGFhWIqLsTa0r8t9NgghuGFUOJlF1Ww+0vn2vVatcOfkGP67JYdjduqNn44uPJyYqEBK&#10;t+/6qZ74Asre+JfD9cSlvkkGlZIkSdIvhIDwMXB0Q7tHOpWOW1Nv5ZOMTzhee9y546r1EH0RZHzT&#10;4WolQH+f/iR7J/Pf9P/aXzH0jIR+V8L6v7epDe6qdcVD70FuVdfOhypaLSoPD5qPO/l7d4FOreL2&#10;yTF8sDmbosrOg9tgDwPXDg3lpdWHaLR073yl78zp8P0aWq1WdPG2euJl77zjcD1xqe+RQaUkSZLU&#10;VuhwKNgBHazmhbiGMCt6Fq/veb3Lt6jtip8OWeugueMLKUIIroy9kvyafDYf29x5X0LYKvZoTbD7&#10;ozZ9JHsnd+tcpS46qlcu6/xauJeRuYOCeXn1QZpbOg/uxsf5EOiu5+Mfc7u1be86cAD+jVWUHslF&#10;CIF51ixaamqpXuGcSkvShUcGlZIkSVJbRh9bqp/ijA4fjwsZh7eLN18c+sK5wYXBC/xTbIHlaejU&#10;Om5LvY3/Zf6PYzUdb5WfJBQYfQccXg2Fv1wC+vlcZVfnrouJoelQ75cvnJTgh5dJx6LteXbPV/52&#10;TCS7civYkVPe5e+r6HS4TpxAxbffYbVaEWo13rf+nsqvv6Yp5wxkApDOezL5uSRJktSWEBA+GrI3&#10;QEC/do8VoXBj8o08sukREjwTSPFJcd64ibNs5SJjp4HScaJxf6M/c2Pm8q+9/+KhYQ91XnbRxQPG&#10;3mPbBr/0FXAxE+oWyvG64zS2NKJXO16GUBsZSeVXX3X1WzmdShHcMjaS+z/fi5+bHn/3zr/DhHhf&#10;nl+RycBQDweKNMKgcA8mxtuqzBkmTKDwvvuJumEeKlcTGh8fPG+4ntJXXyXg8cdRDDKDivQLGVRK&#10;kiRJ7YWPhqV3w5CbQa1r99ioMbKg3wJe3/M6j458FLPO7JxxfRNA0dhWFoMGdNhECMGY4DGkn0jn&#10;04Ofcm38tZ1X+/FPsZVv3LgQJj2CXqUn3C2cjBMZ9Pft7/DU1D4+tNbW0VJbh8rYu5lDXPUa7pgU&#10;y6fb8053BLWNKB8TZTX2Lyc1WFpYsew4wyO8MOjUhIX6sdYjlJQNG/CYbitZaBg8mIb9aZx4/33M&#10;V1zu0HwVk0nWEe8DZFApSZIktWfyA88oyN5kqwfegRiPGMaHjOedfe/w+9TfozjrRFXcNEj/Anzj&#10;O212RewVPLnlSUJdQwl1C+28z4gRcHQ1HP4W/FPwNfiysWAjHnqPLk2twdtIXvqPiLhIAFRCRaAp&#10;EEWc/dNksf6uPHRJolP7bG21ct07P7Imo5hLUgPRqASWUeMo/nYp5qlTECoVQgg8rr6K4hdfouhv&#10;T9nt02qxoA0Nwfees1s7XTr7+mxQuXHjRjIyMqiosFP6S5IkqS8SApLnwLZ3bAnFO9iK/jkx+au7&#10;X+WBDQ84b2xrKxzfA6uP2dIDdaLB0sBTPz7FEP8h9gM7sxm2LYTw0TS2NrHr+C5K6kq6FOjEGIpp&#10;WPcuec1RAJTUlzA/cT7DA4Y73Me5TFEE84aF8t8tuVycEoBKEQT1SyB99VeE7N2HYYBtZVdxccH/&#10;gfsd6tPa0kLBXXfTnJ+PNiTkTE5f6mV9Nqh0cXHB3d0dlarjMzuSJEl9XkA/WxL0kkzw63hFTKWo&#10;+OOAP9ovodhVO/9ju30+5LedNrNarTyx5Qmuib+GBK+EzvtsaYYvboGEG7B6hHPXurv444A/4mPw&#10;cXhadfpdVK9Zje+IuxFCsLdkL4sPL2aY/7ALZhVufJwvC1cdIu1YJf2CzaQEu/Nu+ABGrliOS//U&#10;Ln9PoVJhmjCB6lWr8LrxxjM0a+lc0Gdvfw8aNIjZs2fj6ura21ORJEk6NwnFlpYnfUmnzRShoFbU&#10;zn0lXIo6ax1qS2On7TQqDVPCprAiZ4X9280qDcTPgLTFCCGI94wn40THN9xPRxcdRVN2Dlhs6ZQS&#10;vBKoaa45M3XRe4lRp2b2gCA+3GJLRRTiaaA0IoHSwzlYCgu71adp3Fjqtm2nta7z+uXS+a3PBpWS&#10;JEmSAyLH2Wpy1504u+MavcAvyVaH3I7B/oPJqsjiRIMDc4y5CPK3QX0FKT4p7C1tX2+8M4rJhFCr&#10;T1aW0SgaJodOZvlRB+qSn0fmDgxi85FSCisb0KgUYoM9yY4dQNXKld3qT2U249IvhZr19v88pfOX&#10;DColSZKk09O5QsQ4yFh69sdOnGVbJbUTrLmoXRgZNJLVuavt96l3h+AhcHgVcR5xHCo/1LWteyHQ&#10;hofTmJV18q0xwWPYW7qXysYLp4Shv7sLwyO9WLK7AID+Ie4cjuxP3dZttNTUdLk/IQSu06ZRvWoV&#10;VouTk+ZL5wwZVEqSJEmdS7wMDi6H5u7Vke423wRQ1LaVUjsmh05mU8Em6h2ZY9IsOPANnlo3jBoj&#10;+dX5Dk9JCIEuJobGg4dOvqdX6RnqP5T1+RfWKty1w0L5bEc+jZYW+gWZyaxXUCckULvJTjWj09CG&#10;haGYXKnfn2a/sXRekkGlJEmS1DlXf/AIh9wfz+64igoSLoU0+6uVXi5eRJoj2X58u/1+PcLA6I0o&#10;2EGiV2KXSzbqoqNoPHLk5H8LIZgYOpHv8793funKXpQS5I6vq57VB4rxMGrRqBQaho+jeuXKbtX/&#10;FkLgNnUK1cu/u6COCki/kEGlJEmS1DkhIHk2pH1hN7hzushxUJIB1UV2m04Nn8rybAfONgrFli5p&#10;/xekevdjb+neLgU5muBgLMXHaW36JZl4kCkIP4MfO4/vdLifc51apXDNsFA+/tF2CSkl2J10jQeK&#10;wUBDWvdWG10GDaK5sJDmY3ZKbErnJRlUSpIkSfYFpIKlwZZe6GxSaSF6MmQus9s0xhwDwKHyQ3Za&#10;AiHDoOY40ajJr86n3uL41r5iMKByc29zE1oIwZTwKazMWen89Eq9aEqiHwUV9aQdq6R/iJk9BVW4&#10;TptK1bfdW21UtFpMY8fZzlbK1coLjgwqJUmSJPsUNcRf4tDFGacSAuKnw5G10Nx5OhqVouKisItY&#10;nuPAaqWigvgZ6DJXEGgKJLsquwtTEmijIttsgQMkeydT0VhBXnWew32d63RqhdkDgvhkay7x/q5k&#10;l9aiGjCIpry87qcXmjCeuh+3Yq0/y2d0pTNOBpWSJEmSY6ImQuFuqC8/u+Oa/MAnzqH0QsMDhnO4&#10;/DBlDWX2+42+CJG7hRTXcPaV7OvSlPQxMTQearsiqlbUTAqdxIrsFV3q61wmhGD2wCA2Hi6jtqkF&#10;H1cd2RWNuI4fR/UqB27bd0BlNqNPTqJm40Ynz1bqbTKolCRJkhyjNUL4aMj87uyOK4Ttxnb6V2Dn&#10;gohWpWVE4AjW5a2z36/BA4IHk1R+jLSyrp0R1EZH03gkq92FlVFBo9hXuu+CSi8UZHZhSLgHi3cV&#10;kBpsZk9eBabx46ndsoXWbqw22i7sTKV61WqZXugCI4NKSZIkyTFC2NILHVpuO195Nvn+VCayOL3T&#10;Zj/fxN5UsIkGR+aYPIeQ/D1U1ZdR3uD4Cqza25vWmhqsDW3HcNW6MtB3IBvyNzjc17lOCMG84WF8&#10;vjOf+ABXdudVoPL0xGPetVhbWrrVpzYyEkWvpz6t8z9P6fwig0pJkiTJcW5BtlevpBeaCWmL7Z7p&#10;9HHxIdQt1MH0QuFojD5E1tdysPygw9MRWi2aAH+actqXZ5wUNom1eWtpae1ewHUu6hfsjodBy9GS&#10;WkprGqlvbsE0ahQqk6lb/QkhcJ06VaYXusDIoFKSJElynBC2dDy9kl5ogm2lsuZ4p82EEEwLn8aK&#10;7BX2b2ILAUmz6VdRxN4Sx0s2nkyCfqh9IBpsCsbH4MOu4l0O93euUysK1wwN5fOd+UT6mNhf0PPt&#10;fcPgQTTl5WMpLnbCDKVzQZ8NKl9++WVmzZpFbm773zIlSZKkTgSkQmMNnDhiv60zafS2y0KZ39pt&#10;GusRi8VqIasyy25bQoaRpPUko3h3l1YXddExNB463O59IQRTwqawImfFBbUKd9FP6YU0KsHuvIoe&#10;96fodLYLPysurJ9TX9Zng8rbb7+dxYsXExoa2ttTkSRJOr+oNLat6P1fnv2x46fDoZXQ0tRpM5Wi&#10;YnLoZJYfXW6/T7UWz/iZqEoyKa0vdXgq2ohwmnJzOzxXmOqTyomGE+RWXzgLF0admpmpgWQWVrMv&#10;v5KW1p4Hgq6TJ1O7+Qda6zpPFyWdH9S9PQFJkiTpPBQzBfZ8AnVlYPA6e+O6BtjSC2V9DzEXddp0&#10;ZOBIlhxeQml9Kd4u3p22VcVMI3Hfu+wr2YOfcYpDU1F5egJQ8fkXKC4u7Z5PKXThQOabmANGONRf&#10;d2iCAjEMHHjG+j/V3IHBLNqeT7iXgZLqBvzd23/vrlDc3NAnJVK7+QfcLprspFlKvaXPrlRKkiRJ&#10;PaA1QPgo26rh2fTTGUjSl4CdrWq9Ws+wgGGsz7ef3xIXMylhE9iXv6kLUxF4XHstAK319e1e/d0S&#10;yCo6QHVVaYfPnfGyNnW+YutswR4uDI3w4FhFPWnHqnrcnxAC1ylTul1PXDq3yJVKSZIkqXsSLoWV&#10;j0DyXNuW+NninwItzbaa4H5JnTadGDqRp398mplRM9EoncxRCOISLuf9NXfQ2FyHTmNwaCrGYUMx&#10;Dhva4TOr1Yo+rYE9Bh9mRM5wqL9znRCCecPCWH2gmB055UxK8Otxn7roaBSdjoa0NFxSUpwwS6m3&#10;yJVKSZIkqXvMoeAaCLlbzu64P+fLdCC9kJ/BjzC3MLYVbbPbrckrBk+9J7lFO500TduFnbV5a2lu&#10;aXZKn+eCgWEeRPmY2HykzCnnKoWi4Dp1ClXLHSivKZ3TZFApSZIkdc/J9EJfgr3UPc4WOQ6Op0Nt&#10;5xdrhBBMi5jG8uzltFjt3OwWgpSIyew/8IXTphlkCsJT78m+0q6VgTyXKUIwf0QYeSfqOFpaQ3ld&#10;U49fTcn9qT58lIrcAoc/U9ckq/Gca+T2tyRJktR9QQPgxzdgxSOgnOV/UurL4Js7wSum02bxWGks&#10;3cTRmr8QLfSdtk1pKOGTwg3M3vEeDLqhx1M8mV4oewUDfAcghOhxn+eCyQl+vL7uCL9734EE8w4a&#10;1uSP8Yl3yB4zHY3a/prX2Bhvrh0W5rTxpZ6TQaUkSZLUfYoaLnocqgrP/tgRY+D752DYraDWnbaZ&#10;Alx0IpyVZelEx3R+tjGktZnipjwajqxB3+KclbDU1mb+l7+JfOurhCidB7UnJc+11SY/R7m5aHjn&#10;+sGU1zlvW19TFUHLP54mZk4CerfuVeqRepcMKiVJkqSecQ+2vc42qxWOroemGgjs32nT4Z5hLCne&#10;yqLaIwjR+SpYnYsHb9fX4l/k+E1we1QofFb8I3dGzcGhtUpF5bSxz5RQLyOhTswmZbW6U3fLjWgd&#10;WKWUzk0yqJQkSZLOTz+f6Vz9V9jxXqdNjcDNLTXkFr1rt9tEawNb9S4E+EQ5Z55Aq9WbOp2ZDe4O&#10;RmGlux1q5uPiQ4JXQg9mdu4QQmAcPry3pyH1gAwqJUmSpPOXfz+Y96lDTfv99LJndGMlS458Zb9u&#10;eDccqXBuactWa+sFE1RK5z8ZVEqSJEnnLyHAsQ1lh5n1HlyfdL1T+5SkvkAeXJAkSZIkSZJ6TAaV&#10;kiRJkiRJUo/JoFKSJEmSJEnqMRlUSpIkSZIkST0mg0pJkiRJkiSpx2RQKUmSJEmSJPXYBZdS6Oqr&#10;r8ZoNCKE4Prrr2fMmDG9PSVJkiRJkqQLXq8GlVarlcLCQoqKioiMjMRsNrd5XlJSwpYtW3Bzc2PE&#10;iBFotVq7fVZXV/P222+fDCwlSZIkSZKkM6/Xtr9bW1uZMmUKAwcOZNiwYWzYsKHN8/379zN8+HA+&#10;/PBDHnzwQebOnYvFYgGgpaWFpqamNq+fnwUGBnLvvfdy6aWXsnXr1rP+vSRJkiRJkvqiXlupFELw&#10;/PPP4+/vz4QJE9o8s1qtPProo1x77bX89a9/pa6ujmHDhrFkyRLmzp3LsmXL+OSTT9p8ZuzYsSxY&#10;sIA333wTIQS5ubncdNNNrFq16mx+LUmSJEmSpD6pV4PK1NTUkyuMv9bY2MjatWt55JFHADAYDEyf&#10;Pv3/27vzoKrO84Hj37ugCGhZZJXUZUJxSVETS4coBKmAaFEZNxSbMR2FdMwYZ9RmRDNtNCZdGDWr&#10;OsYhJnG04451x9gGHBJbK8LECAiKWwSisniv4L3nvL8/qPcnQRMNwiHl+fx33vfce5573znw3Hc7&#10;HDx4kMmTJ/PrX/+a8ePHt3o/pRS6rmOxWLBYLOj6439uqxBCCCGEaK1TLtS5desWdXV1hISEuMpC&#10;Q0MpLCwEmhPI+82XtNlszJs3D6vVSlVVFcuXL291TmFhIefOnQOah+Dr6+vb6VMIIYQQQnQdnTKp&#10;1DQNk8mE2fz/Uz6tVut9ezXv5enpyYcffvid55w9e5ajR48CzcPst27danO8QgghhBBdXadMKnv2&#10;7Imbmxs3b97Ez88PaF4JHhAQ0Ob3Tk1NJTU1FQCn00lBQUGb31MIIYQQoqvrlJufu7u7M3z4cP75&#10;z38CzcPUeXl5PPvsswZHJoQQQggh7sfQnso9e/ZQXl7OjRs3yMnJoby8nLS0NPz9/Vm0aBELFy7E&#10;bDZTUlJCRUUFs2bNemzX/tvf/kZBQQHXrl1j9uzZD7UHphBCCCH+9508eZKpU6caHcaPjqFJZVNT&#10;E42NjcyfPx8Au93uWrGdkpKCp6cnOTk5eHt7c/ToUXx8fB7btZ977jmGDRtGcnIyVqv1kTZKX7hw&#10;IXPnzmXgwIGPLR7x+CileOmll1i8eDH9+vUzOhxxH7quk56ezsqVKwkMDDQ6HHEfV65cYfny5axb&#10;t04eJNFJlZeX89Zbb/H2228bHcr/nKamJiIiIowO40fH0KRy2rRpD6wzmUwkJiaSmJjYLtcOCgoi&#10;KCiI8PDwR36tj48Pw4cP5xe/+EU7RCbaSilFr169GDFiBIMHDzY6HHEfuq7j5eVFZGQkffv2NToc&#10;cR/l5eX07NmT6OjoFosmRefh7e2Nt7c3MTExRociBNBJ51QKIYQQQogfF0kqfwBvb2+s1k65cF78&#10;l4+Pj7RRJ+fj44PFYjE6DPEAFovlsU45Eo+f1WrF29vb6DCEcDEppZTRQfzY2Gw23N3d5R9iJ6WU&#10;wmaz0aNHD2mjTupuG3l4eMjQaiel6zp2ux1PT0+ZU9lJaZpGY2Mjnp6eRociBCBJpRBCCCGEeAyk&#10;i0AIIYQQQrSZJJVCCCGEEKLNZCXDI1BK8eWXX7J9+3asVitpaWn079/f6LC6NLvdTklJCadPn8bP&#10;z4/k5OQW9ZcuXWLz5s3Y7XYmTZrE8OHDZX5YB3I6nXzxxRfk5eVRV1fHsGHDmDRpEt27d3edU15e&#10;zpYtW9A0jalTpzJo0CBpow62f/9+Tp06RX19PWFhYUyZMsW1AEQpxfHjxzlw4AC9e/dm1qxZ+Pv7&#10;Gxxx1/XNN9+wY8cOoqKiXPso6rrO0aNH+fTTTwkNDSUtLU0W8AhDSE/lIyguLiYhIQGr1crt27d5&#10;7rnnuHjxotFhdWkff/wxEyZM4E9/+lOrDYBramqIjY2luroaLy8vkpOT5VnvHez8+fPMnz8fTdPo&#10;168fq1evZs6cOWiaBsCFCxeIjY2lsbERi8XCmDFjOHPmjMFRdz27du3Cw8ODsLAwdu/eTVJSEo2N&#10;jQDk5OQwc+ZMAgIC+PLLL0lMTMRutxsccdeklGLZsmUsWrSITz/91FX20Ucf8bvf/Y4+ffqQl5fH&#10;xIkTXfeYEB1KiYc2a9Ys9corryhd15Wu6+o3v/mNeuWVV4wOq0trampSuq6rd955R40ZM6ZF3Ztv&#10;vqkmTJigNE1zHScnJxsRZpflcDiU0+l0HV+9elVZrVZ18eJFpZRSCxcuVC+88ILrnrp7LIzT0NCg&#10;vLy81OnTp5VSSj399NNq06ZNSqnm9oyMjHQdi4515MgRNWHCBBUfH69Wr16tlFLK6XSq/v37q337&#10;9imllLp9+7YKDw93HQvRkaSn8iGp/w4BxcXFYTKZMJlMjB49mvz8fKND69K6dev2wKHS/Px8YmNj&#10;XVvWxMXFkZ+fj5INDzqM1Wptsa3TnTt3WpTl5+czevRo1z11t41Ex9M0DYfDQXFxMR4eHgQHB1Nb&#10;W0tJSQmjRo0CmtszJiZG2sgAdXV1LF26lKysrBb31JUrV6iuriYyMhIAd3d3oqKipI2EISSpfEiN&#10;jY3U19e3mEsUGBjItWvXDIxKfJeqqqoWz5Xu3bs3drsdm81mYFRdl9PpJDMzk5SUFIKCggC4du1a&#10;izYKDAykpqZGhu4MMG/ePJ566imSkpJYu3Yt/v7+fPPNN3Tv3p2ePXu6zgsMDKSqqsrASLumFStW&#10;MGXKFMLCwlqUV1VV0atXL9zd3V1l0kbCKLJQ5yHd7UnRdd1Vpuu6bNzciX27vZRSKKWkzQyg6zrL&#10;ly/nq6++Ijc319UGZrO51T0li3SMkZWVhc1mIycnh5dffplnnnkGs9nsum/ukjbqeCdOnKCgoIDc&#10;3NxWdXfb6F7SRsIoklQ+pO7du+Pr68vXX3/tKrt69Sp9+vQxMCrxXUJDQ7ly5Yrr+Ouvv8bb25se&#10;PXoYGFXXo5RizZo17Nixg4MHD+Lr6+uq+3YbXblyheDgYHkSkgG8vLzw8vJizpw5ZGdnk5ubS2pq&#10;Knfu3KG2tpaAgACg+e9eaGiowdF2LTt37qSiooKoqCgAKioqKCoqorq6mvnz51NXV4fNZsPLywto&#10;vo++3aMpREeQLpuHZDKZSEhIICcnB6UUuq6Tk5NDQkKC0aGJB4iPj2f//v04HA4A9uzZQ0JCgvyC&#10;70BKKdavX8/atWv5+9//zhNPPNGiPj4+nr1796LrOkopuacM4HA4Wkw3aGho4OrVqwQGBuLp6Ulk&#10;ZCT79u0DmrfwOnz4MPHx8UaF2yVlZmZy8uRJ9u/fz/79+xkxYgQZGRksXryYgIAAfvazn3H48GEA&#10;bt68SV5enrSRMIQ8pvERXLhwgbi4OKKjo7l9+zZfffUVx44do3fv3kaH1mUVFxfzxhtvUFZWxuXL&#10;lxk9ejSxsbFkZGTQ0NBAXFwcISEhBAQEcOjQIQ4ePMjgwYONDrvLKC0tJSIigqFDhzJgwABX+Ztv&#10;vkm/fv2orq4mNjaWiIgIunXrxvHjxzl27Bg//elPDYy6aykuLubFF18kMjISs9lMbm4uAwYMYMuW&#10;Lbi7u5Ofn8/06dNJSUnh7NmzWCwW9u7dS7du3YwOvctKSkoiMTGRBQsWALBv3z4yMjKYPHky//73&#10;vwkNDWXLli0y1Ud0OEkqH9H169c5dOgQVquVpKSkFhPYRce7fv06hYWFLcqCg4NdiaPdbufgwYPY&#10;bDYSEhJaLAoR2+lf9AAAB4NJREFU7a+hoYETJ060Ko+MjHTdO/X19Rw4cABN0xg7dmyL4XHR/jRN&#10;4/Tp05w5cwan08ngwYMZMWJEi4SksrLS9QM6ISFBEkqDFRYW4uvr2+LHV1lZGfn5+YSEhPCrX/0K&#10;q1Vmt4mOJ0mlEEIIIYRoM+kbF0IIIYQQbSZJpRBCCCGEaDNJKoUQQgghRJtJUimEEEIIIdpMkkoh&#10;hBBCCNFmklQKIQzldDqpqamhvr6+1ePmHrc9e/ZQVFTUrtf4ocrKyti6davRYQghxA8mSaUQwhBK&#10;KbZu3crQoUOJjo7mmWee4Ze//CWVlZXtds3du3dTXFzcbu/fFmfOnGHDhg1GhyGEED+Y7I4qhDBE&#10;ZWUl8+bNY/v27cTGxuJwOPjiiy/w8PBot2tmZ2e323sLIURXJz2VQghDnD9/Hjc3N0aOHInJZKJb&#10;t25ER0fj7+8PwPr16/nkk0/IyMhg5MiRLF68mFu3brle/5///IfU1FRGjRrFnDlzuHz5squuoqKC&#10;9PR0Ro0axbhx4zh69CgAq1at4tixYwDous6OHTsYN24cMTExvPbaa9jtdgBqamp46aWXGDlyJHFx&#10;cWRlZd13aD47O5vs7GwWLFjAqFGjuHjxIrt37yYlJYWRI0cyffr0FsPtq1atYvv27WRkZPDss8/y&#10;+9//3nXNeyml2Lx5M6+++ip37tx5DN+2EEK0P0kqhRCGGDRoEJqmMW3aND7++GPKyspa1J88eZKF&#10;CxeSlJTE2rVrKSoqYsmSJQCcO3eOqVOnMnnyZDZu3EhYWBipqak4HA5u3LjB2LFjCQ4OZsOGDbz6&#10;6qu4ubkB8Pnnn3P+/HkAduzYweuvv86SJUtYu3YtZ8+e5Q9/+AMAK1aswGazsXHjRtasWUNYWNh9&#10;P0NhYSGZmZnExMSwYcMG/Pz8sFqtLFmyhOzsbBITE5k+fborGS4oKGDZsmVMnjyZdevWcezYsVa9&#10;p7quk5WVxfvvv8+LL74oj0QUQvxoSFIphDBEUFAQ//jHP+jduzevv/46ERERxMfHU1VV5TonJSWF&#10;iRMnEhERwV//+le2b9+OzWZj06ZNxMTEMHToUEwmE5MmTeLy5cuUlJSwd+9eAgIC+OMf/8igQYOI&#10;iooiJiam1fXfeust0tPTCQwMxM3NjRdeeIFt27bhdDq5ffs2PXr0wMfHh5///OdMnDgRk8l0388x&#10;ceJEUlJSGDRoEJ6enowZM4a6ujpyc3O5desWtbW1nDt3znX+7NmziY+PJyIigtmzZ1NQUOCqczgc&#10;LFiwgM8++4wDBw7Qp0+fx/iNCyFE+5I5lUIIwwwZMoQPPvgAh8NBaWkp06ZNY9WqVfz5z38GYMCA&#10;Aa5kLiQkBE3TuHnzJhcuXCAvL69F72ZoaCiapnHp0iXCw8MfmATedeHCBdatW8fmzZtdZQMHDuTO&#10;nTssW7aMzMxMoqKiCAkJYdGiRQ9MLENDQ13lmqYxc+ZMampqiI6OpkePHgA0NDS4zg8MDHSd7+Hh&#10;QVNTk6vuzJkzFBcXk5+fT69evR7puxRCCKNJUimEMJybmxtDhgwhOTmZiooKV/nly5dRSmEymaip&#10;qcFkMtGrVy+CgoKYMGECb7/9dqv3+te//uWaN/ldgoKCWLp0KSkpKa3q+vbty+bNm3E4HBw5coQZ&#10;M2ZQUVGBn59fq3PvTTQvXbrE8ePHqaysxN3dHYfDwbvvvvuwXwNDhw5l5syZTJ06lZycHJ588smH&#10;fq0QQhhNhr+FEIYoKiriL3/5C+Xl5dTV1XHq1Cl27drVYqh627ZtnDhxgurqapYvX05CQgI9e/Yk&#10;LS2NnTt3sm/fPmpra7l69Spbt27Fbrczfvx4ysrKWL9+PTdu3KCyspJTp061un5GRgavvfYaRUVF&#10;1NXVUVpayq5duwDYuXMnJSUl2O12PDw8sFqtmM3f/+fS09MTaJ47ef36dVasWEFtbe0jfS+//e1v&#10;yczMJDk5mbNnzz7Sa4UQwkjSUymEMISfnx+lpaVMmTKFpqYmPD09mTt3Lunp6a5zZs2axcqVKykt&#10;LeXpp59m9erVmEwmhg0bxieffMLKlStZvHgx3bt3JzY2lpSUFIKDg9m9ezfLli1jzZo1eHl5sXTp&#10;UoYPH054eDiBgYFAc/JmMpmYO3cuDQ0N/OQnP+H5558Hmlemv/HGG9jtdnx8fNi4cSPe3t6tPkP/&#10;/v3x9fV1Hfv7+5OVlcXLL7+M2WxmxowZzJgxwzWUHR4eTkBAgOv8gIAAwsPDAfD19WXIkCGYTCbS&#10;0tJwc3NjxYoVvPfee/e9thBCdDYm1d6PsBBCiAdQSqHrOpqmYbFYsFgsrrr09HQGDhzIggULcDqd&#10;uLm5tZrTqJTC4XBgsVgwm80t6u+tu/d9v03TNDRNa9Ub+aDyh/lMmqYBYLXK73YhRNchf/GEEIYx&#10;mUzfm/SZzeYHbqtzd3/LR62714Ou/31xPYjJZJJkUgjRJUlPpRCiUyouLsbLy4v+/fsbHYoQQoiH&#10;IEmlEEIIIYRoM1n9LYQQQggh2kySSiGEEEII0WaSVAohhBBCiDaTpFIIIYQQQrSZJJVCCCGEEKLN&#10;/g/kk/5x7MHp8wAAAABJRU5ErkJgglBLAwQUAAYACAAAACEABHTqnuAAAAAJAQAADwAAAGRycy9k&#10;b3ducmV2LnhtbEyPQUvDQBSE74L/YXmCN7ubJtYSsymlqKci2Aqlt9fkNQnNvg3ZbZL+e9eTHocZ&#10;Zr7JVpNpxUC9ayxriGYKBHFhy4YrDd/796clCOeRS2wtk4YbOVjl93cZpqUd+YuGna9EKGGXooba&#10;+y6V0hU1GXQz2xEH72x7gz7IvpJlj2MoN62cK7WQBhsOCzV2tKmpuOyuRsPHiOM6jt6G7eW8uR33&#10;z5+HbURaPz5M61cQnib/F4Zf/IAOeWA62SuXTrQaknkc0L2Gl3Ap+MtFnIA4aYhVokDmmfz/I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ke8rvACAACrBgAA&#10;DgAAAAAAAAAAAAAAAAA6AgAAZHJzL2Uyb0RvYy54bWxQSwECLQAKAAAAAAAAACEAU3QAKTEIAQAx&#10;CAEAFAAAAAAAAAAAAAAAAABWBQAAZHJzL21lZGlhL2ltYWdlMS5wbmdQSwECLQAUAAYACAAAACEA&#10;BHTqnuAAAAAJAQAADwAAAAAAAAAAAAAAAAC5DQEAZHJzL2Rvd25yZXYueG1sUEsBAi0AFAAGAAgA&#10;AAAhAKomDr68AAAAIQEAABkAAAAAAAAAAAAAAAAAxg4BAGRycy9fcmVscy9lMm9Eb2MueG1sLnJl&#10;bHNQSwUGAAAAAAYABgB8AQAAuQ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treat2.rank.abund.curve" style="position:absolute;left:18;top:876;width:43;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rwgAAANoAAAAPAAAAZHJzL2Rvd25yZXYueG1sRE9La8JA&#10;EL4L/Q/LFLyZjT0ESV2l1BZasYgP8DpmxyRtdjbNbkz6792A0NPw8T1nvuxNJa7UuNKygmkUgyDO&#10;rC45V3A8vE9mIJxH1lhZJgV/5GC5eBjNMdW24x1d9z4XIYRdigoK7+tUSpcVZNBFtiYO3MU2Bn2A&#10;TS51g10IN5V8iuNEGiw5NBRY02tB2c++NQp+tyv3/XbWu/XmlHTt5TP5yipUavzYvzyD8NT7f/Hd&#10;/aHDfBheGa5c3AAAAP//AwBQSwECLQAUAAYACAAAACEA2+H2y+4AAACFAQAAEwAAAAAAAAAAAAAA&#10;AAAAAAAAW0NvbnRlbnRfVHlwZXNdLnhtbFBLAQItABQABgAIAAAAIQBa9CxbvwAAABUBAAALAAAA&#10;AAAAAAAAAAAAAB8BAABfcmVscy8ucmVsc1BLAQItABQABgAIAAAAIQAt+AQrwgAAANoAAAAPAAAA&#10;AAAAAAAAAAAAAAcCAABkcnMvZG93bnJldi54bWxQSwUGAAAAAAMAAwC3AAAA9gIAAAAA&#10;">
                  <v:imagedata r:id="rId9" o:title="treat2.rank.abund"/>
                </v:shape>
                <v:shapetype id="_x0000_t202" coordsize="21600,21600" o:spt="202" path="m,l,21600r21600,l21600,xe">
                  <v:stroke joinstyle="miter"/>
                  <v:path gradientshapeok="t" o:connecttype="rect"/>
                </v:shapetype>
                <v:shape id="文本框 2" o:spid="_x0000_s1028" type="#_x0000_t202" style="position:absolute;left:18;top:876;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E4A1B49" w14:textId="77777777" w:rsidR="00E545BD" w:rsidRDefault="00000000">
                        <w:pPr>
                          <w:adjustRightInd w:val="0"/>
                          <w:snapToGrid w:val="0"/>
                          <w:rPr>
                            <w:rFonts w:ascii="Times New Roman" w:hAnsi="Times New Roman" w:cs="Times New Roman"/>
                            <w:sz w:val="16"/>
                            <w:szCs w:val="16"/>
                          </w:rPr>
                        </w:pPr>
                        <w:r>
                          <w:rPr>
                            <w:rFonts w:ascii="Times New Roman" w:hAnsi="Times New Roman" w:cs="Times New Roman" w:hint="eastAsia"/>
                            <w:sz w:val="16"/>
                            <w:szCs w:val="16"/>
                          </w:rPr>
                          <w:t>B</w:t>
                        </w:r>
                      </w:p>
                    </w:txbxContent>
                  </v:textbox>
                </v:shape>
              </v:group>
            </w:pict>
          </mc:Fallback>
        </mc:AlternateContent>
      </w:r>
      <w:r>
        <w:rPr>
          <w:noProof/>
          <w:sz w:val="16"/>
        </w:rPr>
        <mc:AlternateContent>
          <mc:Choice Requires="wpg">
            <w:drawing>
              <wp:anchor distT="0" distB="0" distL="114300" distR="114300" simplePos="0" relativeHeight="251670528" behindDoc="0" locked="0" layoutInCell="1" allowOverlap="1" wp14:anchorId="33A73F02" wp14:editId="3228F7E2">
                <wp:simplePos x="0" y="0"/>
                <wp:positionH relativeFrom="column">
                  <wp:posOffset>-141605</wp:posOffset>
                </wp:positionH>
                <wp:positionV relativeFrom="paragraph">
                  <wp:posOffset>86360</wp:posOffset>
                </wp:positionV>
                <wp:extent cx="2653665" cy="1862455"/>
                <wp:effectExtent l="0" t="0" r="0" b="0"/>
                <wp:wrapNone/>
                <wp:docPr id="31" name="组合 31"/>
                <wp:cNvGraphicFramePr/>
                <a:graphic xmlns:a="http://schemas.openxmlformats.org/drawingml/2006/main">
                  <a:graphicData uri="http://schemas.microsoft.com/office/word/2010/wordprocessingGroup">
                    <wpg:wgp>
                      <wpg:cNvGrpSpPr/>
                      <wpg:grpSpPr>
                        <a:xfrm>
                          <a:off x="0" y="0"/>
                          <a:ext cx="2653665" cy="1862455"/>
                          <a:chOff x="6643" y="87652"/>
                          <a:chExt cx="4179" cy="2933203"/>
                        </a:xfrm>
                      </wpg:grpSpPr>
                      <pic:pic xmlns:pic="http://schemas.openxmlformats.org/drawingml/2006/picture">
                        <pic:nvPicPr>
                          <pic:cNvPr id="16" name="图片 6" descr="treat2.Rarefaction.curve_group"/>
                          <pic:cNvPicPr>
                            <a:picLocks noChangeAspect="1"/>
                          </pic:cNvPicPr>
                        </pic:nvPicPr>
                        <pic:blipFill>
                          <a:blip r:embed="rId10"/>
                          <a:stretch>
                            <a:fillRect/>
                          </a:stretch>
                        </pic:blipFill>
                        <pic:spPr>
                          <a:xfrm>
                            <a:off x="6714" y="87657"/>
                            <a:ext cx="4108" cy="2929"/>
                          </a:xfrm>
                          <a:prstGeom prst="rect">
                            <a:avLst/>
                          </a:prstGeom>
                          <a:noFill/>
                          <a:ln>
                            <a:noFill/>
                          </a:ln>
                        </pic:spPr>
                      </pic:pic>
                      <wps:wsp>
                        <wps:cNvPr id="26" name="文本框 26"/>
                        <wps:cNvSpPr txBox="1"/>
                        <wps:spPr>
                          <a:xfrm>
                            <a:off x="6643" y="87652"/>
                            <a:ext cx="287" cy="370"/>
                          </a:xfrm>
                          <a:prstGeom prst="rect">
                            <a:avLst/>
                          </a:prstGeom>
                          <a:noFill/>
                          <a:ln w="6350">
                            <a:noFill/>
                          </a:ln>
                        </wps:spPr>
                        <wps:txbx>
                          <w:txbxContent>
                            <w:p w14:paraId="727C5AAE" w14:textId="77777777" w:rsidR="00E545BD" w:rsidRDefault="00000000">
                              <w:pPr>
                                <w:adjustRightInd w:val="0"/>
                                <w:snapToGrid w:val="0"/>
                                <w:rPr>
                                  <w:rFonts w:ascii="Times New Roman" w:hAnsi="Times New Roman" w:cs="Times New Roman"/>
                                  <w:sz w:val="16"/>
                                  <w:szCs w:val="16"/>
                                </w:rPr>
                              </w:pPr>
                              <w:r>
                                <w:rPr>
                                  <w:rFonts w:ascii="Times New Roman" w:hAnsi="Times New Roman" w:cs="Times New Roman" w:hint="eastAsia"/>
                                  <w:sz w:val="16"/>
                                  <w:szCs w:val="16"/>
                                </w:rPr>
                                <w:t>A</w:t>
                              </w:r>
                            </w:p>
                          </w:txbxContent>
                        </wps:txbx>
                        <wps:bodyPr upright="1"/>
                      </wps:wsp>
                    </wpg:wgp>
                  </a:graphicData>
                </a:graphic>
              </wp:anchor>
            </w:drawing>
          </mc:Choice>
          <mc:Fallback>
            <w:pict>
              <v:group w14:anchorId="33A73F02" id="组合 31" o:spid="_x0000_s1029" style="position:absolute;left:0;text-align:left;margin-left:-11.15pt;margin-top:6.8pt;width:208.95pt;height:146.65pt;z-index:251670528" coordorigin="66,876" coordsize="41,29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gSr+wIAALwGAAAOAAAAZHJzL2Uyb0RvYy54bWykVc2O0zAQviPxDlbu&#10;27RJm7bRtitg2RUSgmoXzsh1nMTaxLZsp2lfgBUvwAUu3HkG3oblNRg7P6W7i4Dl0NQzdsbffPPN&#10;5PhkWxZoQ5Vmgi+80WDoIcqJSBjPFt7bN2dHMw9pg3mCC8HpwttR7Z0sHz86rmVMA5GLIqEKQRCu&#10;41ouvNwYGfu+JjktsR4ISTlspkKV2ICpMj9RuIboZeEHw2Hk10IlUglCtQbvabPpLV38NKXEvE5T&#10;TQ0qFh5gM+6p3HNtn/7yGMeZwjJnpIWBH4CixIzDpX2oU2wwqhS7E6pkRAktUjMgovRFmjJCXQ6Q&#10;zWh4K5tzJSrpcsniOpM9TUDtLZ4eHJa82pwreSlXCpioZQZcOMvmsk1Vaf8BJdo6ynY9ZXRrEAFn&#10;EE3CKJp4iMDeaBYF48mkIZXkwLx9L4rGoYdgezaNJkG3+bwNMB5N583bwTwMg2FoD/jd5f4BJMlI&#10;DL+WB1jd4eHPeoG3TKWo1wYp/ypGidVVJY+gZBIbtmYFMzsnPyiOBcU3K0ZWqjGA0pVCLAE+Ig9x&#10;XILsv3/69uPDNQI7oZqA/oyi2ASDC6xoiomB7hmQSm3ou8zVHDiwcW2oJjC2ib8U5EojLp7lmGf0&#10;iZYgb7jFMXZ43LfmAap1weQZKwpbULtu8wcot6R0D4WNTE8FqUrKTdN3ihZAheA6Z1J7SMW0XFPI&#10;Wb1IHCAca8jRkNxemMLFFwC2KW2/4VDugVnMGpR4j/ai6Wjca2jaaKiT4Hg0hCFj9RfMg/mBfIA1&#10;pc05FSWyC0AHIKBmOMabl7qF0x2xbi4sRwATxwU/cIAkrcdBbkC6JWC2fQPDS3eUgnWH1H/qz8sc&#10;Swoobdi9mIJeTDcfr28+f7358h6BD7C252wTI7N9KqDnXAms/3d83tOTHZ/BbNrQGU7dfOyb8f/Y&#10;RDWMgnAydPT3PHe07rHaldmut00HdfmtRbKD9CqpWJb3ordngXgoi50TMCLd6GjHuZ3Bv9ru1P6j&#10;s/wJAAD//wMAUEsDBAoAAAAAAAAAIQCfoYLYA+EAAAPhAAAUAAAAZHJzL21lZGlhL2ltYWdlMS5w&#10;bmeJUE5HDQoaCgAAAA1JSERSAAACdAAAAb8IBgAAANGuSiUAAAAJcEhZcwAAIdUAACHVAQSctJ0A&#10;ACAASURBVHic7N13fBRl4sfxz2xvSTa9QwJJCE06gmIDFUFQRECwHtY7PbEf6h13Hmc7yw+88lOs&#10;h55n98QGYjsECyACotRAEhJC6ibb28w8vz8WFiLgz1Np+rxfr7xgZ2ZnnpkNyZenKkIIgSRJkiRJ&#10;knTUMhzuAkiSJEmSJEk/jAx0kiRJkiRJRzkZ6CRJkiRJko5yMtBJkiRJkiQd5WSgkyRJkiRJOsrJ&#10;QCdJkiRJknSUk4FOkiRJkiTpKCcDnSRJkiRJ0lFOBjpJkiRJkqSjnAx0kiRJkiRJRzkZ6CRJkiRJ&#10;ko5yMtBJkiRJkiQd5WSgk6Tv6auvvqKxsfFwF+OgCwaDrFy5kng8friLclAIIairq2P58uVs27bt&#10;oFyjo6ODL774Ak3TDsr5JUmSZKCTfhbi8Tjnn38+U6ZMoaGhodM+j8eT3BcMBr/zOS+77DJeeOEF&#10;AMLhME8++SQtLS0/armPBFVVVYwcOZL29vaDcv4HH3yQc889l3PPPZcpU6Zw4403snz5coQQB+V6&#10;+7v+wIEDueKKK3j22Wd/8PkWL17MJ5980mnbJ598wllnnUU0Gv3B5/82uq6zcOFCLrzwQo499liO&#10;P/54fvWrX7F06dJD9jwlSTo8ZKCTfhY0TWPBggUsXLgwGcJ2W7BgAW+88QavvvoqsVjse53f7/dz&#10;ww03UFdX92MU92dl+fLlNDQ0MHHiRMaOHUtTUxMnn3wyH3744UG/thCCuXPnMmfOHL788ktmzZr1&#10;g8/52GOP8corr3Ta1qdPH+655x4sFssPPv+BaJrGrbfeyrRp0+jatSt33nkns2fPJi8vj4suugiP&#10;x3PQri1J0uFnOtwFkKRDadKkScyfP58ZM2ZgNBoBePLJJ5k0aRLPPPNM8rja2lq8Xi/HHHNMcltN&#10;TQ1+v5++ffvuc95Vq1ahaRpffPEFfr+f9PR03G43zc3NDBo0CEVRkseuX78eo9FIjx499lvGqqoq&#10;Pv/8czRNo7S0lEGDBmG1WgGor6/niy++wOfz0b17d4YOHZq8j1gsxooVK+jfvz+bN29m/fr19O7d&#10;m/79+6PrOsuWLaO+vp7hw4fTrVu35PVWrlxJcXExgUCAFStWkJuby0knnYTJdOAfD0IIvvjiCzZu&#10;3EhmZiYnnngiDocjub+trY1ly5bh9XrJy8tjyJAhpKenH/B8JSUlXHDBBQBcdNFFrF27lmeeeYaR&#10;I0cmr1dbW8vq1asJBoNUVlYycOBADIbE/0mj0SifffYZxx57LOvWrWPjxo2MGTOGrKwsdF1PNqfm&#10;5ORw4oknYrVaiUQifPbZZ7S2ttLW1saSJUvo27cv6enpVFdXs2bNGsLhMD179mTAgAGdPsPdn8Xy&#10;5cuJRqP07t2bvn37Ul1dTUtLCwaDgSVLlmAwGBg6dCgul4vy8vJO54hEIixdupTm5mZ69OjR6X48&#10;Hg8bN25k6NChLFu2jB07djB48OADfs8ALFq0iAcffJCFCxdy+umnJ7ePGjWKK6+8EofDQSwWY+XK&#10;lfTr1w+XywUkaq8/+eQThgwZgsPhYMeOHTQ1NdGzZ08+/PBDwuEwvXv3RlVV+vTp0+maq1evJj09&#10;nZKSEiDRPL906VLa2tr2eW5CCNavX8/atWtRFIXu3bszcODAb/0+kyTpvyAk6WcgHA4Lh8MhXnjh&#10;BZGfny+WL18uhBBiw4YNIiMjQyxYsEAYjUbh8XiEEEL86U9/EqNGjep0jlmzZomxY8cmXw8dOlTM&#10;nTtXCCHEqFGjhNFoFL179xZDhw4V1157rVi+fLlwOp2itrY2+Z5AICBKSkrEU089td9yPvroo8Lt&#10;doszzjhDTJw4UfTp00c888wzQggh1qxZI8rKysTYsWPFxIkTRUlJiRg/fryIRCJCCCGam5uF0+kU&#10;5513nhg+fLg488wzhdPpFI8++qi46KKLxKmnnipOOeUUkZaWJj755JPkNXv06CHOPvts0atXLzFh&#10;wgRRUFAgxowZI4LBYPK6LpdLNDU1CSGE8Pv9YsKECaK0tFRMnDhRDB06VFRUVIht27Ylj8/OzhbH&#10;HXecmDx5shg+fLi48sorD/jZTJ48WUydOjX5Wtd1MXz48E7blixZIsrLy8W4cePEhAkTRFFRkZg2&#10;bZpQVVUIIURdXZ0Aktc766yzxJo1a4TH4xGjRo0SFRUV4txzzxUDBw4U/fr1Ew0NDaKhoUEMGTJE&#10;GAwGUVlZKYYOHSo+/fRT8c4774iKigoxfvx4cfbZZ4uCggJx2WWXJa+l67q47777hNvtFqeccoqY&#10;MGGCKCsrEx9//LF46KGHREZGhsjLyxNDhw4Vxx13nGhsbBRvvfWWKCwsTD7T6upq0atXL9GzZ08x&#10;YcIEkZubK6ZOnSqi0agQQohFixaJtLQ0MXnyZDFq1Chx2mmnCYfDIV599dUDPseJEyeK4447Tui6&#10;fsBjdu7cKVJSUsSaNWuS21paWgQgNm3aJIQQ4m9/+5vo1q2bGDFihBgzZoyYNm2aeOyxx0RBQUHy&#10;e233+9xut1i0aJEQQoiVK1eKbt26iWHDhomJEyeKLl26iF/84hdCVVWh67q46667REZGRvIzrKys&#10;TL5XkqQfTgY66Wdhd6B74403xPXXXy9++ctfCl3XxcyZM8X06dPF0qVLf1Cga2pqEqmpqWLVqlXJ&#10;/bqui6FDh4o777wzue2VV14R2dnZwufz7VNGXdfFoEGDxJw5c5K/lGOxWDIERCIREQqFksd7PB7R&#10;o0cP8dprrwkhEoHO4XCIq666SsTjcaHrurjnnnuE1WoVDz/8sNB1XWiaJqZMmSIuvPDC5Hl69Ogh&#10;evfunbz3uro6kZOTI/7+978LIfYNdHfccYcYMWJE8h7i8bi48sorxdSpU4Wu6+KWW24R48eP7xSA&#10;9ne/u02ePFlMmDBBNDc3ix07dojHH39c2Gw28dJLL3X6/MLhcPJ1Y2OjKCoqEkuWLEmWGRAzZswQ&#10;8Xg8ed0ZM2aIsWPHJp9bLBYTU6ZMEVdffbUQQghN04Tdbhcffvhh8tyhUKhTcGloaBDZ2dlixYoV&#10;QgghPv300+T30u7PKRQKJa8xadIkceONN3a6x28GusmTJ4tTTjlFBAIBIYQQmzZtEpmZmeLJJ58U&#10;QiQCHSCeeOIJoeu60HVdXH/99eL444/f7zPUdV2Ul5eLa6655oDPWYjvHuhMJpN46623kudub28X&#10;GRkZ4o033ki+79FHHxXdu3cX4XBYRKNR0bt3b/HAAw8kP/fGxkbRtWtX8cYbb4hIJCJKS0vFv/71&#10;r+Qzi0ajnT5TSZJ+GFnXLf3sXHLJJYwZM4Y//OEPPPfcc/zzn/88KNdRFIVrrrmG2bNnc9NNN2G1&#10;WnnkkUe44IILSElJ2e97SktLeeGFFygtLWXEiBFkZGRgNpsBsFgsvPzyy7zyyis0NjaiaRotLS2s&#10;XbuWs88+O3mOiy66KNmMdeyxx2I2mzn33HNRFAVFURg6dOg+fbzOP//8ZJNoUVEREyZMYOHChVx9&#10;9dX7lPGll16iuLiYOXPmJLf5/X6WL19OPB6ne/fuPPPMMzz11FOMGjWKkpKSZPPegbz55pt069aN&#10;WCxGLBbjD3/4A+eee25yv9ls5rnnnmPBggU0Nzej6zper5e1a9dy4oknJo+79NJLk/euqiqvvfYa&#10;gwYN4v77708eE4vFWLp06QHLYjabeeaZZ3jzzTdpbW1F13XC4TBffvklQ4YM4fXXX6dfv36MHTs2&#10;2Zxot9u/9f72JoRg4cKFPProozidTgAqKioYO3Ysb7/9NtOnTwfAZrNxwQUXJK9xwgkn8NJLL6Fp&#10;WrKZfW+xWCzZNP9Dde3aNdlsqygKaWlpnHPOOfzjH//gzDPPBGD+/PlMnToVm83G6tWr2bx5Mw0N&#10;Ddx1113J87hcLpYuXcrYsWPp0qULTz31FOnp6QwbNoy0tLR9mrElSfr+5KAI6Wenf//+FBcXc/31&#10;12O32xkxYsR3ep/4HqMEzznnHKLRKO+88w7r16/n008/5fLLL9/vsYqi8Pjjj3Paaadxzz33UFJS&#10;wsiRI9m4cSMAjz/+ONdccw2DBg3i5ptv5ve//z1lZWVEIpFO59gdEgBMJhNWqzUZCiERWL45fUZO&#10;Ts4+rw/UiX53oAoEAsmvoqIiLr30UgCuuOIKZs+ezYsvvsjQoUPp0aMHr7/++rc+p0mTJuH3+wkE&#10;AsyZM4cHH3yQr776Krn/wQcfZObMmYwYMYLf/OY3/P73v6eoqKjTvQNkZGQk/x4KhfD7/Wia1qms&#10;5eXlnH/++Qcsy1133cUf/vAHTjnlFGbOnMmsWbPIy8tLXqu1tZW8vLxkf7f/ViwWIxAIkJub22l7&#10;bm5up2dut9s7BTeTyYSu6/v9PlQUheLiYmpqan6U0axpaWmd+rYpisKll17K4sWLaWhoYNOmTaxY&#10;sYKLL74YSDwTSPQL3PtZjx07luHDh2MwGHjhhRfo168fv/3tbykqKmLcuHFyEJEk/YhkDZ30szR9&#10;+nSuvvpq7rnnnv3WEuzuNC+ESO7/tilJ9u74vbeUlBQuvvhi5s2bR8+ePRk2bBi9evU64HnS0tKY&#10;PXs2d9xxBy0tLUyfPp3bb7+dV199lddff53p06dzyy23AIkaqP9mmpVvU11d3en1tm3bKCws3O+x&#10;xcXFDBgwgHvvvfeA57viiiu4/PLLkwHtV7/6FaNGjfp/a+rMZjPXXnstixYt4rbbbuP111/HYDDw&#10;+uuvM2PGDK677jogMU3M/u5978/S6XSSmZnJcccdx8yZM7/1untbsGABN998M7/+9a+T1/J6vcn9&#10;Xbt2TdZG7h2U9y7Dt4Uqi8VCVlYWW7du7TToY+vWrQd85t/FuHHjuPvuu2lubt4nLOq6DiRCocFg&#10;6DR9ynedamfYsGEUFRXx8ssv09jYyIgRIygrKwMgPz8fRVG44oor6N+//37fn5uby/3334+maTQ0&#10;NDBlyhTuvvtuHn744e9zu5IkfYOsoZN+li655BJWr17NNddcs9/9ffv2Ze3atWzatAlN01i7di0v&#10;v/zyAc9nt9txOBysX7+eaDTaaRLeSy+9lI8++ognnniCq6666oDNTKqqsnjxYgKBAEII3G43aWlp&#10;yV/GGRkZfPnll4RCIVRV5eGHH2bTpk0/4CnsMX/+fDZv3oyqqixfvpzXX3+dKVOm7PfYK664gscf&#10;f5yPP/4YVVVRVZWdO3cmpxlZunRpsknYbreTm5uLSPTX/U5lMRqNzJo1i/feey85n1tGRgarV68m&#10;Go0Si8X4n//5H+rr67/1PCaTiUsvvZSHHnqI1atXJ8taV1fHsmXLDvi+jIwMVq1aRTweJxqNcvfd&#10;dydroADOO+88qqur+etf/0osFkNVVXbs2JE8Jisri82bNxMOh4nFYvvct6IoTJs2jblz51JfX4+q&#10;qrz//vu8++67B3zm38VVV11Fly5dmDJlSvKzVFWVbdu2ccUVV+DxeHC73RQVFfHqq68m/0PwbcF8&#10;bwaDgUsuuYTHHnuM559/nksuuSRZS9mzZ0+GDx/OzJkzaW5uRtM0YrEYq1atoqqqimg0yuLFiwmF&#10;QgBkZmbicrmS39uSJP1wMtBJP0sOh4P+/fsfsC/bqFGjGD9+PIMHD6ayspIrr7ySs84664Dnc7lc&#10;3HTTTdx4441kZmYyadKk5L5u3bpx6qmn4na7GTt27AHPIYTggQceoKCggJ49e9KlSxfWr1/PnXfe&#10;CcCtt97K5s2bKS0tpVu3bixZsoSTTjrpez6Bzs455xzGjRtHZWUlp5xyCldffTUTJkzY77GXX345&#10;N910E2effTZlZWWUl5fTu3fvZPh67733KC8vp6KigvLycu644w7mzJlzwGe9P8cddxynnnoqs2fP&#10;RgjBrFmz+PjjjykpKaF79+5s2bKFQYMG/b/nufnmm5k+fTojR46koqKCsrIyBgwYwJo1aw74nj/+&#10;8Y+8++67lJSUUFZWRkNDA/369UvuLysr47nnnuPvf/87xcXFySlUdk9YfcUVV7Bt2zaysrLIzc3d&#10;ZyJrgD/96U/06tWL3r17U1lZyeTJk7n99tuT/dO+D7fbzbvvvkthYSGDBg2irKyMiooKhg0bhs1m&#10;IyUlBZPJxH333cejjz5KWVlZ8vrf1dSpU9m2bRsej6dTH0ej0chzzz2H3W6nrKyMnj17UlxczOTJ&#10;k/F6vaiqyu9+9zvy8/Pp1asXXbp0IRAIcNttt33v+5UkqTNF/BgdLiTpCCeEIBAIYLfb9zvvlaqq&#10;hEIhUlJSkjVomqaxY8cOIpEIJSUlCCHQNC0531owGMRsNicnixVCEIlEiMfjmEym5HGqqnLCCScw&#10;evRo7rjjjm8tp6qqeDwempubcblcFBYWdmrWC4fD1NTU4HK5KCgoIBqNYjAYsNls6LpOMBjE4XAk&#10;+16pqko4HMblciXvKxaLEY/Hk33tKisrufXWW5kyZQo1NTVkZGSQm5vb6TmEQiGcTmeyRkYIQSgU&#10;oq6uDkVRKCwsxOl0oigKuq7j9/tpaGjAYDBQXFyM3W4/YM1kOBwG9h1YsLs2bnfZQ6EQ1dXVpKen&#10;k5eXRzgcTvYR3N2nz+Vy7dO3bfdnX19fj8lkorCwMFme/X1f7L63vZ9FOBzu9FnvLl9dXR2qqlJU&#10;VJS8f0jM7ba7yX53TVQkEul0jK7rNDc309bWRlFREampqcl9+/vcdp9z7237I4TA5/OxY8cOzGZz&#10;p/vde399fT35+fm43e5Oz+6b3x/7e5aKouy3+VzXdVpbW2lubiYtLY3c3FzMZjOKohCPx2lra6Ol&#10;pQW3201+fr6cg06SfkQy0EnSQbR06VLee+89HnroITZs2EB+fv7hLtI+dge6X/ziF4e7KJIkSdL3&#10;JP97JEkH0SOPPEJHRwfPP//8ERnmAIYMGbJPJ3pJkiTp6CJr6CRJkiRJko5yclCEJEmSJEnSUe4n&#10;0eQqKxklSZIk6adLriry//tJBLo5c+bw/PPP73c5HEmSJEmSjk5paWksWLDgR1vW7qfsJxHoPB4P&#10;EydOZOrUqYe7KJIkSZIk/QhCoRDnnHPO915m7+fmJxHoDAYDmZmZlJSUHO6iSJIkSZL0IwgGg7Kp&#10;9b8gY68kSZIkSdJRTgY6SZIkSZKko9xPoslVkiRJkiTpYAqFQrz33ntUVVXhdrs5+eSTKS0tPWKa&#10;hWUNnSRJkiRJ0reoqqpi8ODBPPnkk+i6ztatWznzzDP58MMPD3fRkmQNnSRJkiRJ0gGoqsqll17K&#10;xIkTmT17dnLU7W233UZHR8dhLt0eMtBJkiRJkiQdwJYtW1izZg0vvfRSpylUXC4XLpfrMJasMxno&#10;JEmSJEk64mm64MHFmwjHtINyfqfVxI2nVWAwdO4TV11dTUpKCjk5OQfluj8WGegkSZIkSToqKEri&#10;62Cde38sFguqqiKEOGIGQOyPDHSSJEmSJB3xjAaFW0ZXHvLrVlZWEo1G2bRpEz179jzk1/+u5ChX&#10;SZIkSZKkAygsLGTSpEnccsst+Hw+hBDous6aNWv44osvDnfxkmSgkyRJkiRJOgBFUZg7dy75+fkc&#10;c8wxjB49muHDh3P55ZdjtVoPd/GSZJOrJEmSJEnSt3C5XDz66KO0t7fT0NBAWloa+fn5mExHTow6&#10;ckoiSZIkSZJ0hFIUhYyMDDIyMg53UfZLNrlKkiRJkiQd5WQNnSRJkiQdIrVtwU7zqKU7LeSm2gB4&#10;5rMatrUEqfOEKE53MLgknTOPKThcRZWOMjLQSZIkSdJ+CCH22bZ7HrLFXzfij6rJ7b0LUqnMSwXg&#10;0Y+20uiL4AurpNpNnFCWzSmViUlptzQHaPJFmPveFq4bVU7vgtRkoLvw2K7ENcEZD33EQ1MH4LAY&#10;D/YtSj8hMtBJkiRJP2nfFsyWVbWianpye0VuCgVuOwAPvb+F9lCMtXVeBnRxM7p3HsO6ZQJQkuXE&#10;F45z3Qtr+Nu0AWQ4LclzXH5CN6JxjTP/uoy3ZpyAzbSnd9OpPXOJqTpPLKtm0qAibOY9oU1RFBRF&#10;7Po7R/QkttKRRwY6SZIk6ai3rSVAYK8aswynhaJ0BwAvfl7HxkY/1S1BumY56F/s5pwBRUCiI3kw&#10;qnLvwo3MntCn0zmvP7WCUFRl3N+W8duxPTEZ9wSzitwUwjENq8lAn8I0zHvtMyhKMowZZDCTDhEZ&#10;6CRJkqQjhhCCvevTFPYEon98XM12T4i2YIxMp4Vju2UyunceADu9EXZ6w9y3aBM3nV5BRW5KMtBN&#10;GVyMpgvGPLSUh6YNINW251ffcWVZeIIxnFYTJ5ZnYzTI8CUdnWSgkyRJkn50/18zZ2iv2rTuOS66&#10;Z7sAeGzpNho6Inxe42FwSQYnVmQxsjIXgIuPKyGm6oz9y1LevHYE9r2aK48vyyKu6fzvf7Yyvl8B&#10;Doup03V3V5LtHRAl6adEBjpJkiTpe1lT146q7QluXTId5KQkOvj/ZVf/s81NAXrkpXB6r1yGd88C&#10;wGU1omk6t726jj9POgbrXn3MrjyxO9G4xpi/LOW2sZVYTXtCm0FRMCSbMpWjIpjFVJ1wTCMc14jG&#10;daKqRjCqEYlrLNncQkzVCUZVAru+/BGV9mAMfd88LEnfSgY6SZKknzn9G7Vpe9di3btwA+G4Rqs/&#10;Rm6qlbP7F9Kv2A1Aiz9KeyjO3Pc2c9uYnmSn7FkGacaockIxjfF/W8b8S4di2qsps39xOuGYhs1i&#10;5NjSTCymI2NK1Jimo8V0YpogpurENJ32YIxIXGPpllYicY1AVCUYVQnGNLzhOK3+KL95+UvCsb33&#10;qQQiKo2+CEPveh+DAUwGA0aDglFRMBigLRDjzws3kmIz4bKacFoTfzosRhRAl4lO+i/JQCdJkvQT&#10;J4TAG4532ua0mpId+e96awPBqMrXDT6GlKYzaWARvQrSAPjNGZU0eiP88p+r+Mu0Aezdxey0Xnl0&#10;hGI8sayasX3zO/U/O5TNnEII4pogqmoIkQiaqh4htKvGqyMcpyMUo2NX+IxpOsGolghfURVPKEZV&#10;c4CT7/8QTRd7vnYF3Whc5443vsZl3RO+nFYjNpMRg6JQlG7vFMycVhMWo4Hb/72OJy4ZTIrNjNlo&#10;wGxUMBkM6Agm/O1j3r7uhE6jXAHims4n29owGY/82kfpyCIDnSRJ0lFCCLFPU9zuUZThmMZfPtjS&#10;ad/UIcV0zXSi6YL5n9TQ4o+ytKqViQMKOatfAaW7+q3NGteL6tYAM19Zx+/H9f7G+fcEs0MxYlPV&#10;dHwRFVUTbGr0E4lreMMq3nAcbziGL6ziCcS44/WvCcc1/BGVtkCUtmAMf0TFF45z0v3/wW42YrcY&#10;cVlNpNpNpNjMhGIqvrBKhstCtsuaDF9GReFvH1bx0NT+OCwm7BZj8v1CCM7++8csvv7ETqNcAcIx&#10;jVXb25kxqrzTKFeASFzDYjJQkuXs1GwMiWZYZF6TfmQy0EmSJB1htjYHiO81N1p2qpVMpxV/ROWh&#10;97fQ6I2wpdnPCeXZTD++hKJ0BzazgRmjylmzvYMnlm3jr+cPxLIrZJiMBq47tYL1DT62t4e47tSK&#10;g1LuuKYTimmEYirhmEaLP0ooqvH62oZEjVhsT5NkezBOozfChU8sxx+O443ECURUwnENBQVV17n0&#10;Hyuxm404LCbS7GZS7WYcFiO6EDitJgrddlw2E1kuK3mpNlJsJq58ZhWvXXM8KTZTsmZQUUAIOGPu&#10;R/x+fC9S7eZO5fYEYzz5cTXHFLn3GeW69+ANSTqSyUAnSZJ0kHzbSM8HF28iGFXxRVTS7CbG9Mln&#10;cEli0e/1O310hGL85YMqbji1nIFd08l0Wkm1m5k1rhcfV7Xy4ud1zBrXq9N57WYjVlOir5bd/P1W&#10;GdB0QVzTiWs6UVXHG4qzrTWANxzn1S924A3H6Qgnmi87QnHaAlFqWoOMfOA/BGMqug46AiHAaFAI&#10;RFSe/rSWNLsZp9WI05KoFctLs2G3GDlnQCEZTgupNnOi2dKWqDG76InlvHr18bisJszGPQMgYqrO&#10;GQ99xC2je+y3udJkVLCZDfvUmGn7+Swk6f+jaRovv/wyqrpvsLfb7Zx11lmYTCZaWlpYvHgxY8aM&#10;ISMj4zCUVAY6SZKkH2TvVQYADIY9IzH/vGgjgajKhp1++hWlcVb/AvoXpwNww6kVeCNxzpv3KW/N&#10;OKHToIHx/QoIxVSe+qSGKYOL92nq259vhsfdr+OaTkcoTnswxtcNXlr8UV5YuZ2OUHxXM2YimDX7&#10;I3zd4GP0nI8Snfp39S8zGpRkc+VzK7fjtptxOyy47WbKc130Lkilpi3E7Al9SHeYO/UjAzjrb8t4&#10;+ZfD99tc+c7XjZw7sGifQRHRuIbBoOC0Go+YARM/lv19TrvD6u6+e4g9f5fz4h1eQgi+/vpr4vE4&#10;wWCQefPm8ctf/hKHw4HL5WLcuHEAPPnkk/zud7/jwQcfZMaMGYelrDLQSZIkfQtV15m3ZFunbWP7&#10;5lOa5QTgvnc20RGKsWRzC+P7FTBxQGFyQMGtY3rS6I1wxdOfM2tcr079zxLBb9ffvzEFR2TTJqKh&#10;CF1aaol89RW2gnxUdwa+Dj87F39ArU8n3qLx3EJBh9WFJ6ziC8Vob2pjR9xItSfMcfe8jy+SGI1p&#10;MRpw2UzY0bB6Pfx7tZl0h5k0u4U0u5lCt53+XpVRK5dQOXUGboeFjBQb6U4LLquJRl+Eq55ZxUtX&#10;Dd+nD11HKMarq3cwoixr3+bK2JHfXKnrIhmyhEjULO6+xw07ffgjcaJxnXU7vBSlO5IjeTc1+vBF&#10;1MS+ei+F6fbkmqwvrNxOoy9CRyjOvCXbGFqakVwy7KlPatjeFsJtN3Pvwg0M756VnBz5+ZXbqW4N&#10;MrJnDg+9v4WBXdIZ2zf/UD8SaS8mk4nZs2cD0NjYyD/+8Q9+97vfkZ2dnTxG0zSefvpp7rjjDubP&#10;n8+11157WKbUkYFOkqSfhW+uQAB7Rl+GYxoPLN5ITBMEoyrpDjMXHNuVbtkujIrC2l8ZrgAAIABJ&#10;REFUlMHFVDX7eej9Lfx12kBS7Xt+dN52Rg9q20JUtwT47ZhK2OsHecer/yYaCDN0fQ0dLzXgGDIE&#10;U9cSwnGN+gfn0uENcnxdmDfuXU+sd38CmXm0BqLUvL6I1lAcn9nBuEeWE3JnE7U5UBAouh2j0HHE&#10;wrRtj5LpEmQ6rWSl2ijNKeH4xh0Yt62g/NJfk2oz43aYcVhMmA0KgQ0baJ/zIj0eeHKf5+PdspWd&#10;z9VS2evIDRCJzzDxKepCdKrd+nBjMw0dYfxhlZc/r6cyP5WhpYmmrxdWbmdTox8BPLB4EwO7pDNh&#10;QCEA//PeZkJRlb5FadyzcCNj++YxqGvifbVtQcJxjZtHV1DTFiTFZkoGuu2eEIGoys2jK6j1BHFa&#10;jclAd3rvPFRNcP7QrgA4LHuahqcfV3LA+7vg2K4/3sP6CRJCJDpDHqzm88QCuv91GFu5ciW6rnPt&#10;tdcyf/58Vq9ezcCBAw9OGb+FDHSSJP1k7K/PGiRCmz+qMvfdzXSE4jR4w/TKT2X68aUUZyQGFNx2&#10;Silf1nfw+LJqbjtzAEbbrjnVNA3973NwB6KM29aK7lkC556LKCsDYOe9fybuDXDl6vWsqu6LduoY&#10;wl270xGK0+hPobFFpykkuGUDdNRuppUaglGNcLwPMZOOtTDCf8zppO/QSe9oJctppfTsM+hnBO3x&#10;h+l2+29Id+2pLXNajIRXLCfw7/cpu+p/9rlXz4p22j5oorw0c599UcOP23z5zZC8d8AKxzTCscQ0&#10;IqG4hh2S/dqWVbXSEYwRjKq8t6GJHnkpnVaK2NGeCGb3LtzICeXZjKzMAeAfn9Sw3ROie7aL+9/Z&#10;xLC9lv4qz3VR4Lbzz8uPBcDt2DPwYfLg4gPew82n9zjgvjP6HDjcntYr74D70h2WA+47GiZDPmLp&#10;OjVTp6L5/Afl9MZ0NyXPPgvG797/VAjB008/zZQpU0hNTWXChAk8++yzDBgw4JB/1jLQSZL0k+Fp&#10;DzD3f1/vtO3qy8eQn5eBU43yq5oPqGsP89UOL2P65OEePAlwIKJRPI/OI2tnIzNWr6HRczrK2LOI&#10;ZOfji8RpG3cxtVu2s731Q7b2PJP2VQHal66kIxTDax5Ghz2Kb8AwzGYT7pVBUr7aQKrNRLojjdQs&#10;Jy7LZkpPHEh2ipW8NBtZLisZTgumUIDm6ZdQ8cYCjKbOP45DXj+1922ivDIHk6XzqMz4j9yv6vMa&#10;D4GmEG3WbAI1Hrplu8hwJkLJ3z7YQnsoTpMvwtz3tjC6d26ySfnBxZvxReKkO8zc+dZ6zuy7Z2DH&#10;/E9r8EfijO2bx7wlWzm5Rw5Ddu1zWY0YFQtzz+sP0GmliMuOL0VAcsDH3r8Tpx9fesB72L1u6/4Y&#10;ZIj6aTAYyPnNb2A/AxR+DIrZDP/lf3p8Ph+vvfYa//73v/F6vYwbN45p06Zx1113YbPZDko5D0QG&#10;OkmSjjiRuMbO9lCnbcWZTkxGA/GmJpoeewI9FEKPxTC53eT+6irMmZmkWw3cMjgT35dfEf7yS3Iv&#10;PB+nI/FjzuBwYJ92IbZPPyez4V2W9juNpvV+Wle14wvH8WaewE6tg6ZjBhLwp2F8aRsWYw0WkwGX&#10;1UQ6MVy2dLooBkqzXQx0mEl3WBLBrLWJ+F/nMPCpRzAZFIwGQ3LONn99A/X/XknlSTNRvvHLIhDr&#10;fI//H1XT2e4J0R7U8SsODC0BCtx2bGYj0bjG8yvrCNWGCFq7kv1JDaf3ziU/zU5c07ln4QZirR7C&#10;qceQ9ubXTB3ShYrcFACafBHUqI7f6qTJF6HQbU9e8+LhJQBcN6ocoNPI0ptOP/D0J788qfsB9+0e&#10;GLI/BjkIQDoARVFwDhlyuIvRyaJFiwgGg1x++eXJbX6/n3fffZfx48cf0rLIQCdJ0kHzbU2goeoa&#10;Gub/s9P20t/ciNHhQG1ooO3vjxHd0YAeDGKvKKfw9pvAnYYpJ4eC226l+c23Ca1aRcFtt4KiEFU1&#10;4kYLHUNOZEPQQnUzxC3daXivhoaOCA0dYbzhOOFIHCV9BCVftlLotidrzSryUnA4wlhqv2bAzN+Q&#10;YjNhMxux75oCo+OrDTTf/y96nPXLfe7Hi4+d8WCnBeF33//uJyASG5LNMIu/bsTX7qPNXcaWdY0c&#10;U5xOya6BFn95fwtt3iC+whGkL9rEab3zGN49i6iq83FVK7F2jZAlk7qqVs7ok4/NbMRkNHBiRTZR&#10;rYV2PORVZOO2J2rZTAaF353Zi+jGjTQv+5riM6/rNK/tmccUEK2JsTNcR8kxBZ3u4Ztztn3zc5Sk&#10;nyshBPPnz+fuu+/mmmuuSW6fM2cO8+fPZ9y4cYf034gMdJIk/SBCVQmt/LzTNlvPSoxuN0LTeOvq&#10;2zrtG3L1L8jr35u2tBzePn4y/rVfIkIhUocP4wqTFTvg6lrM4Ptm0/jiK4Srqsi4/gaaIiodO7zs&#10;7AjT0BGmdoeRxlgxkac/p9mfWCnAE4ghEGQaNLIsxZQ2+SlIs9OzZyoFaXby0myYvl6L4a0FVPz6&#10;wX3uxbOyg7ZoC2U5rj33t2t1Bl0IdBLTSey9YsInW1sJNgRps+XSVtVKj7wUslyJ/nd/XrSRkDdA&#10;IHcY7rc2dJq2JC/NRroSx6qFKHDbcVr31Hz9+pQy9HCI6sc+pduYmRh2Ncc6rSYuGl5CkJ10fNFA&#10;4a7aM0jM+Vaa5STkMuHSQxTtCoewa3JdQCHxp2yClKQfbvv27axYsYJ58+Z12n7uuedy55130tjY&#10;SH7+oRtkJAOdJEnAXiPI9rZrxJfmD9Dy178iImE0nx9TTg4ZF12EpbiImKox752v0INB1IYGLOXl&#10;nJtTTFe3G4xGbNffRHB7PR2vvELhDddh3LWwe36ajQuPK6Gqbg3NsRB6tounP6uh0Ruh0RthpzdC&#10;Q4ud9nBPDHe/j9VswG42ku6wkJ9mwxWKk2mGsopsclJt5KfZyEu1keGy0P7Bfwi+/wndp53X6f4E&#10;0LbVSIfQ0YVIjnKNxjWe/qyWUF2AkK0bWUu3MbZPPoXpdjRdcM/CjWjt7YTc/Uh5ewPnDSlONleG&#10;ohqqAM1sJRRLLFm128wzKlGbm6l/eQUlZ97cqUPYMUVuNK9CbbiJ0i5ulL06YhsSiREDYp8pTSRJ&#10;Ojxyc3NpbW3FbE7UWhcXF9PQ0JB8vVtxcTE7d+7EZDq0EUsGOkn6GRGqiupp77TNlJGOYjKhdXTQ&#10;9sg81JZm4jsbsR9zDBnTf4E5L4+Y1c7Hoy8ktnUbwRUrSB89lZPSs8kCzFYL511/Ad4vv6L92X/R&#10;9brzcVpMtPqjtASimAwGPDFBtTGNjRuaeXb5dpp8EdoCMeKajhZ1YFUcFCyrJn9XLVq/Yjdn9LFh&#10;XvkpqS0NVPz6SiwmAxaTAZvZiAI0vfE24VV1lOyaBkJREqsSvPnlTvyNGhFyWPNFPaMqc3A7LPij&#10;Kg+9t5nYzghRaw9S3lrPL45LjHI1Gw2M7ZtP1NhO+ydN5PXNJ2vXoACT0cCscb2IbNpE83++osu4&#10;6zs9v1N75RKrjdAQ2UHJN0Y+dgpiMphJ0lFNURQslj0jmA0GQ6fXBzruUJGBTpJ+YjSfj/CaNZ22&#10;OYYOxWCzofl8eF97jeiWzcTr6nGNHEn6lMkY3W58FieP9T2LWH09MWstrr7Hc7k9jTzAZFSoyEvF&#10;22jAH/eRn+OiPRRja0uAHe1h6tvDbN0aos7eh9D8z2kLRPGE4lhNBvJSbWQqcVJtbsodFirzU8hL&#10;tZGbaiPTaSGy4N/YvB6Kr0nMuK4oCt5wnC+2t9OuGAmoJuI7fQzvlonNbKTJF2Hekq1EakHVuuB6&#10;cz3XnFJGpsuK2aRQkZtCuN5E0BQhKzcluTB6qs3MrHG9CX7mp2NjFYXj9vSFMxgUCt12wg4TZtF5&#10;UIAkSdLRQAY6SToKxRsa8L7xRqdtGRdfjMFu3zU5poHgp58S37ED96RJyWO8FicvlJ9ClCLitnpc&#10;5adwvtlBOpDuMHPb2Eoa329iR1UtqYPPY3NTgA82ttDoC7PTG6Fme5R6U29aH/kUk8FAlstCTqqN&#10;onQ7mSadrqKVPqedSWG6nSK3nVS7GSGgY/0Gmv78LD1GX7Vr7k6F6tYg//ikhlCbAxEx4HxzPTeP&#10;7oHDYtrVzwtsJgNx054VFQByU238fnxvfIvqCHl3kDe+d3Kf1WSkb2Ea/i0G/EqQgsK0g/xJHIWE&#10;QI9E0CMRRCSCHokiohFiNbXoPh+BpUsx5+dj3TXPniRJRwcZ6CTpCBXdupWOF19ED4VAgMHpIOem&#10;m1AsFkzZ2bjPPRfvggWorW1kXnYpijXREb9DsbDY2oWw24MadZNi7cJZigkniRGLZ/bNp6a5itpt&#10;flSzgWeX19Loi9Kwa7BBoyeMZhqM5bHluKwmCtPtif5paTYqshXSdmxlyA3Xkem0JqeweOWLekK1&#10;QQKaRlswxjFFaaQ5LGi64O63N6C2txNy9yf17Q1MGVxMj7wUSjIdzBrXi/bAOtS2drL3Wmg+1W7m&#10;pIocOtYLYq1BcipyDsdHcMQQQiBiMUQ8joiraO3taF4voVWr0AMBtEAAPRBEDwSIbttKZONGGm6/&#10;HT0YRA+F0Hx+dJ8Pze9H6+hgy4knASSmUVGUxNxbQkcPBGm6627ckyfJQCdJRxkZ6CTpMIps3Ij3&#10;tdcQmgYoKEYDOTNnJvpgdOtGzsyZeOY/jYjHybz8smSn+lpfjGc+aybakYEet2P/rJmbTnNjtyjY&#10;zEb6FKZSsx5qo3FqWoP8/cMq6tvDVDUHaPZH8Ic0XMYyitfupCDNRkG6nePLsshwmnFs/hrLF+vo&#10;dd0tZLmsGA0K/kicue9toSYsiJLOps+284vjSki1m9F0wcAu6UQjLXTgJbdLOim2RCdho0FJ9D/b&#10;vJnmD9d16n+2uz+ZsvvrJ9i/LDHQhMSXqqILAaqK5vej+/3Em5rQggH8ixejBYOJ0OXzofv8qO3t&#10;xHfupObCC9F9fvRwOBHoYjFEOIwAops3YXC6MLgSX0aXEz0SBaMRU24eRqcTxeHAmJqCMTUVtbmF&#10;jldeIf/OO1GsFhSLBYPVimKxEN+xg513/JGSfz5zmJ+aJEnfhwx0knSQRTZuxP/uu8nXislE1q9+&#10;BYC1Rw9ybrmFtkcfxeB0kn7BBcnjqpoDPLdiO6EmJ+g6jrc2cOuYnpiMif5gkwYVsbFhAw3BIFGr&#10;kT++uZ6GjjB1nhCN3gjxuEKGuYgute10zXRQluPipIpsQjEV58Z1mLduJu/MS+lTmIbdbKQ9FOPx&#10;pduI+QzEDDl8/mkNFw8vITfVhstq4vaxPQmt8NOxcRsFY3+VbAY1GhR65KUQbjLTqgcozks5lI/3&#10;0BECocaJNzYma770YKJWLFa7HbWpidZHHkmGNc2X+FNtbydWVUXVqFPRAgFEKAQmEwaHI9GvsaOD&#10;tsefSASy1FQMqakYU1OwlpYQWukifepUTOkZGNxpiffYHUQ3bcK3cCGFD9y/TzFDq1fjeeJJcq6b&#10;sc++yIaNGBYtwtq92773d4hH5EmS9OOS/4Il6UcQ3bKF4PIVydeK1UL65MkAWLt3x1xQQOvDj2Au&#10;KCDt7LOTx21s9PPSqjrCnnTwm7Ev3MisM3uh6jrpTgsTBhSyovpr6r0xOsJxzpv3KTVtQWKajt1s&#10;xBo2km3OpMQTIj/NTp/CNPJSrYmpLpZ/jFJfR5dJI+ma4cBkNOCLxFm6uYWwyYzPaMXgi6DlpYI5&#10;sf7kLaMrCSxpwle9nYLRlXvuR1EwKol+bQYExqN0Nn8hRKKWKxoltmMHus+P1tGOHgyiBYNEN2wg&#10;WlVF4+w/oXV0oHm9e/5sb0ePRNh21tkoZjOKyYRiMWNwOFFMpkRz55YqDCkujGluzMXFGFNSELpO&#10;+9PPkH/vPRhTUxOhzeEAgwE9EKD2F9MpeeF5lG8EKj0UwrdwEWnjxu2zL163/VA+NkmSjgIy0EnS&#10;dxStriayYUPytcFmI2XkSABMeXm4ThhB67xHsVaU4zrpxORx65qCLFjTQChagLHFhfPjem4b0xNd&#10;CEoynVx2fCkrqlZRG9PwaIKLnlhBrSeIP6yCAoVRhWKng3K3nRFlWXTLdmJUFNbt8BJfsRzh95NZ&#10;OYzTe+diNRlpDURZuG4n4agJVTipr2olb2ARJqOBVJuZM48pwLdzHaGaDvK+sSrA0WL3nHlC0xI1&#10;ZZEImseD6vGgeTyEVq4ksu4rds6ejebxoHnaEzVngUCi9iwYJPjZZ6AoGNPSMDidGJxOINEkqlgs&#10;WCsqMLrTMKalYXS7Udvb6fjXcxTOnYNitSZCncWCYjAQq62l4fbfUvjgA/uUNd7UhPfVV7H367dP&#10;s7KIRhPbfoLNzZIkHVoy0EnSXrRAgMi6rzptsw8cgMFqxeB0Ys7Pp+2JJ7D364dz+HHJY9a1q7yz&#10;PkzQXI4pkEXa5jDXFSf29S1MoyTTyfL1S9lhMtNuMjLjudVUtwapbw/hi6jkaA66pFnpqSiM7p1H&#10;t2wncS2xzFN4XQfoMVRNMP6YAswmA/5InJgmCDgU1JiO221Pzv6f5bJy0fASvM1rifjayd1rNYEj&#10;ndD1RCf/XX3JYtuqiVZV4fnnPxNhrc2D2tqC1uYh3tyM5vHgXfA6IhRCcTgwpacnVqjQdUQsisFq&#10;w9y7N6aMDAwpKRhdKcS21xJYuoyCu+/C4HJ1mtA3vGYtrY89Ru6tM/cpW2TTJhSrFVNW1qF8JJIk&#10;Sd+JDHTSz863rYiArqOHQ4RWrCBWX4974kTQdQA2xq185k/D7+6DxdCFjKCL83e9vU9RGiVZTlZ/&#10;voidplRagN/+ex3bPSG2tQRpCURxxRMrGlS0Bume7eT0XrkoSqKvXGTFcoxWnTS3nQuHdUmszqAL&#10;hnXLxNO8MjEo4tRyTMZEaEuxmRnUNZ12l44aipLd9cCLnR9OQlXRQyHU5mY0nxf/Bx8kasqCQdSW&#10;FrSWViIb1ic667/0ElpHR2K9U5sNg82GUFUUkwkhBKaMDIwZmThKSzBlZBLZvIl4QwM511+PMSMD&#10;g82WHLEZWLIE/3vvkTvzN/sWyqBgWPk5xjQ5pYkkST8dMtBJPzvxujran/0Xsbrt6OEItooKsmdc&#10;i+J04jXa+DCtgnBWkHg8g9S0Cs4wmHECpVlOMpwWtr7TTtBSRKsuePSjrVS3htjc5Gd7W5BIsJR0&#10;xUpPp48uGQ5O75WL0aDQGoghli3B5U4nszKHCQMKAQjHNAZ0Scez8SMMDiPuY/as+2c0KBgNRqwK&#10;CIXkFCGHmxB6opkzFkP3eok3NaE2NhJe+yWRDRuou+bXiWbOjg40vx80DaGqiGiU5jlzMaakYHA6&#10;MWVlYcrOxpSfj7m4mPQLLsCUmZkYsbmrSdO3cCGx6mpybr55n3Ioi8yISARLly6H4SlIkiQdWWSg&#10;k36Sotu20fHiSyTmiwBQyL7xBgwWC6GsPNZPvJTgR0tR29tJO/ssjrfasQA2s4GKvBQ8Fo2oCJGb&#10;66K+PcSGnX6+2uHl650+ttCbjvUKpS21lGY56Zrp5KSKbITIwv7hO2QXdiV7WFdGlGcD0B6KUd8e&#10;pv2LOGaXQmrunoXf7RYjdosdi0nDYNbJOEwrFIi9aiyFLtADAUJr1qI2N6E2NaE2NRNvbia2dSvR&#10;6mqqTh+N7vMhNA1TdjbmvDwUa2IKDMfgQZgyMjG63RjdaRhSU1FbWml75BG6PPnEPtduf+551LY2&#10;nEOG7Fsw45ERYiVJko50MtBJRy3N6yW2vfNoP1ufPok53EpKybr5Jtqf+Sd6NErm5Zd1XvxcIbGO&#10;qKZjUEAXgkZvmJq2RG3b2g4LmwPZbH9iBaquU5btoldBKmP75OHe/B7HjBxG8egTE4uoAw0dYbY0&#10;++mwKVhMhmR/NkiMHk13WGg2R7E4ddwFh76pb/fEtFpHB1pHB9HNW4hu3kLL/z6M2tycCG3NidCm&#10;tbWB0Uj4yy8xpqdjysnBnJODpUsxpox0DC4Xubfeiik7C2N6evK5htd+Seu8eWROn77v9ePxQ33L&#10;kiRJPysy0ElHLS0YJLqtGv+HH6JYLLiOPx5bnz4AbG0N8tyK7QSbnAjNhmvRZmaeUYnZmFi3M9tl&#10;YwsWNgXN7PyompkvryMc13BajXTLclEYjTA2NcLwS4bSLcuJy2ZiZbWHxeubCFryWbFNJeuDLVx3&#10;agUABW47BW47TeYAtnRIKzu0HeeFpqEHQ+iBAGpbK/HGJoKffEpk40bqtm4jVl+P2tICJObBQ4hE&#10;B/+tWzHl5uAYdizmnBxMubnEtm4juHIl+X+anRjJaTAkrxNcvhy1uQVbz8oDFUWSJOknIxqNMmzY&#10;MCKRCLqu4/F4yMjIwGAwkJWVxR//+EemTZuW3JaamsrIkSO5/vrryc7OPqRllYFOOqKFv/oa35tv&#10;IFQtMXDBYiH3lkR/qq2Ki5cM3Qlmh1BMJhyG7vyOxKoD3bOd3D62J5ubvmBrawhvlpM/vvE16xt8&#10;bPeEiKo6JVqccruD0b1zuXZkGV0yHViMBj6vbafj00bi9RGafBF65KZgUBSO7ZbJsd0y2fn5i7h6&#10;dCVlV5g7JHQdEY+jBQLEGxqI79hBfMcOgkuXEautxff2W2heH3owiGKzYc7NBUCx2XAMH4a7qBhz&#10;UWGiGTQlhcBHSwmtXEHerFn7XsrvRzGZMOxaSkw6OohvDPTZ/VpRlEQNbTiMHo0kp3pRrNZk7WrT&#10;vX9G8/tQGxtpuvde0s6eIEO7JAEWi4Vly5YB0NTURP/+/Xn33XfJzMxEURRWrlyJzWbj888/R9M0&#10;du7cyd13381pp53GkiVLSDuEg69koJOOaKGu3dk++TI6XnkFU2YWKaecTO6ufT3zU/n9+N7U1X6E&#10;wW7HekoZK6o9fN3g5YvaDr5q8FLf5ibLmk73dTvpmZ/KhcO60qsgldIsJ20vvEi8qYniY7ti2LVg&#10;fCCikmozY7QaiJsTKzIcsjl0dY14czPqzp3Etm8nVrudWG0t4bVr0drbaXviCfRAYE8zaEE+eiyG&#10;taKc9PPPx1xQgCk3F4PTiaIoeBcsILJ5M5mXXLLvteS0Z0clPRYjsm4d0S1b0No9hFatwtqjB0aX&#10;CxGJ0DxnbmL1imiEpnvuJeP8aVhKSkDTaJ03DwD7MX1pnTePtLPPxtotsWJEzi3fGHSyV62sJP2c&#10;KYqC0+kEwOFwAGC325PblF0zJOx+nZqayuOPP06/fv14/vnnueqqqw5ZWQ9boNN1nZdeegmn08m4&#10;ceOS21euXMkbb7xBWloaF1988SGvspQOvdDq1XgXLkLzelHMZkwZGeTeeAMAEVWnORinNW7EFIWM&#10;UKIvVlzT2dEeZlVtOx8E81hXr+K5/z+k2c2U57gY0MXNlCHFpL/7OimolFw+Njmpa21bkPvf2US0&#10;yY4eysb+9gZuPK0Cp9WEy2ZiePdMvF8LIuYgud0zf9R71YJBotXViVq2ujpitbXEtm8n8tXXaB4P&#10;LX/9W2IEaG4uli5dsJR0RagqxrQ00s+fhiknB4PdjmI2g6LQ8eKLqM0tuE444Uctp/TjELqemCJH&#10;kKhlNRiS34ex2u1oXi96LEaspgZTdjbG1FQAWv73f9E8HhSLmab77iNl1Cicxx4Luo7a0oIpJwf3&#10;5MmoLS1YuncHErWxubfdut9yKCYTOTfccMByKnLwiXQUEEJQ66tFE9pBOb9RMdI1tesPXlfabDZz&#10;8skns2LFip9HoHv77be55pprGDx4cDLQffzxx0ybNo1bbrmFqqoqRo8ezdKlS5PJVzp6fbM5CPYs&#10;xr4xoytv9hlPYOXnGDMyyKgs55ZdxxSmOyhw29myOEw9dur9Ua5/fjVr6jpoC8YozXTSK+jlmq4u&#10;jp96AjkpNiwmw/+xd95xUtT3H35me7nd6/24wnEHR+8IAqIIghBUFHtFEo2xRLEkMf5sMTYSTUw0&#10;1mAvGGmCDaQoRXrn7uAK18ve3va+M78/Zm+PAzRokLoPr30tM7P7ne/M7M2+91OjfVDdTjNSOEzc&#10;kr08MKkXGpWCvGQjD03tTbtnF6GmNlKn9j62xxoMEbJaCVQfIFBVSaCmlkBVFZ4tWxDdbiwvvIAy&#10;MQl1TjaavHwMQ4ciaDRocnNJvOYalGaz7A6LnJ+2uW8iBYPoio+jizdGlOhnV5IAqYsrE8Cx9DO5&#10;pp7Vin3pUgwDB6LOkjtwtP71OUSfD3VuLi3PPIN5yhT0/fsD4Nm8CcnnJ/mGG/B8twH90KFRQZdy&#10;661dJxHZl0Knwzxp0hHn+b9+CcWIcbITlsLc8tUt2AP2n2X8JF0Siy9ejFL433/gGI1GbDbbMZjV&#10;0XNCBJ3NZuOJJ57g9ttvZ/369YB803z66aeZPXs2d9xxB6IoMmbMGBYuXMjVV1/9X0aMcbLj3rgR&#10;x1fLCNTWojSZ0HTLIf1OuXn44LwkBuclUb1jEbq8BNIn9cLmCbC9zs6GqjY2H2hnt70HOBX029XE&#10;4NxELhqYTf+ceBIMGupe3IlCA5nx+qh7tCOGrr1tk5zlemHJMXedhqxWgvX1BGprCdbUEKipxfPd&#10;d9j+8wmNf/wjyqQkNHl5aHJz0fXtgySK6Pv3I+naa+Vengdh+dfLcieKtLRjO8kYR4UUCuHZuBF/&#10;RSXhdivudevQ9e4tFx8Oh2l+5lkknw9UKpqffIrEGZehLSoCQJWViSozg8z+/QAQ9J2lZ9Lunf29&#10;+0yYPv17twkxl2eMGIehFJQsmb7kZ92HQjg2f3tVVVV0j4Q0HC+Ou6CTJIkHH3yQW265hUAgEF3v&#10;8/nYunUrjz76KAAKhYIxY8awdu3awwSdJEn4/f7ocigUOj6Tj/GT2Z1ayJcD4nC41qLOyiKtpAe/&#10;jWwTJYlGm5eVijS2lYXY9dxq6qwe0uN1DOyWwNT+WfyyaT1FPbLodtUFnZa9RgcvrqzA50gEjwrd&#10;0r08OKUEgYOayUf28VObyYcdDkLNzbJrtLoaf1UV7m/XYJ+/AARQxsfLddg3F5sMAAAgAElEQVS6&#10;5aLJ7YY6J4eEs84i4corZGvLQS62luefl1tQHSLmYhw7xECAQFUVwfp6RJsdX1kZmrw8FDodYaeT&#10;1hf+gWi3E7JYaPrzkyRdfx2anByQJESvF3VWJsmzZiF6vUjhiFtHqfxeVyaAYeDA43R0MWKc2QiC&#10;gEo4+UP/t2/fzrJly/jss8+O636P+5lZvXo1lZWV/O1vf+ONN96Irg8EAjgcDpKTO2OWkpOTOXDg&#10;wGFj1NfXM3HixKjro7W1lSeffPLnn3yMH8S1dh2uVSsR3R4EjQZVWhqpt8rxAyMKkhlRkEzVug8w&#10;FuZgGNOd9RVtrChrYVV5K412L0kOA8O7m5h9TjH9s+NJNekQJQmHN0j9aiX2IOhcftJMOgB6ZZp5&#10;aGpvLPXfotDrSfqJrlMpGCLsdhFqaMBfUYG/ohLP+vX49+3DPn8+kiShTk1DnZ+HNr8AdU4OSTfd&#10;iHnKFJRxcQg6XVS0NT/1FOpuOagST85WXKcKUjBIqL0d0eFE9HgJtrSgSk5GUCoJtrRgff0Ngg0N&#10;hKxtND/5FMm/+iWq5GSkQADfzl0otDrixo3Dt3OXnPGr00Xq5x3SozVy3QS1GtN55x1xLjFXZowY&#10;MX4Ip9PJ3//+d4LBIOXl5Xz22Wc8/PDDjBgx4rjO47gKOrfbzX333cfcuXNRKBRyKr0kIYoiCoUC&#10;lUpF8KACpMFgELVafdg4WVlZbNmyJbr82GOPHZf5x/hhtqX24OvecTjWrEWTlU9WUQG3R7ZJkoTF&#10;FeALTQ7rt3rZuXkFAGOLU/n1uEKG5ScReOE5dJkGMvp2tr8qb3ayfG8z7mACCoeGuK31/Gps4U+a&#10;X0cP17Ddjr+0VK7TtmsXjqVLCTY1IyiVaLp3R1tYKLekysgg9Y7bUWVkoDwojrPxkUfQ5OSgjiXs&#10;/Fd+qJRGyGbDt30H/v37CDucuFatxjhqJIJaTcjajn3RQgBUmRnYFy4k8aqrUMbFoUpNJe3QHq0R&#10;0aWMiyPhskuPOBdBEKKvixEjRowfi8lk4k9/+lOXuP7u3bvz+9//nkAggEqlYsKECTz88MNkZmYe&#10;9x+Dx1XQORwO7HY7F110EQB2ux23283555/P0qVLyczMpLKyksLCQiRJoqKigsLCw7+8FQoFOp0u&#10;uqxSnfwm2NMF98aNeDd3imllchKJM2YAMLooldFFqVSsfhtzr57Ej+3BpmorK0pbWL3PQnmzkzyP&#10;nnP6mPnthMH0y0lAqRDY3WBn/tZ62oNpqBsUJH9TyawxcuxBcbqJ4nQTrduXoMrQk3iUYk6SJLkB&#10;fJsF/759ND32OL69e/Hv34/o8aDOzETQ69AUFJB0w/WyiEtPj8Yu2RctwldaivYIn78YXZHCYXx7&#10;9uCvqCDscODduRNNfgFKUxyIIs1PP4Pk9SCFQjQ/+RQJl12KrrhYrpyiVBB37rmHjalOTyPll788&#10;4v5iwixGjBgnAqPRyJ2R2O8OcnJyuPcIvaZPBMdVCWVkZLBz587o8uuvv878+fNZsmQJKpWKadOm&#10;8e9//5tzzjkHi8XC559/zuLFi4/nFGP8F75TpbJKX4J70xY0+fnkZHXjtoO2B8MiVdokVu5wsGLD&#10;SoJhkbO6J3PDqDxGdk/B9+yTmDJTScvtdEkWpsaRbtbRut6OLjMdc6Rx/VEjSYRt7bjWrsVfWoa/&#10;vBxfWRnB+nqkYBB1eroc2zbjMrTFxaizslDExWFfsIBQUxNxo0cfm5NzGiN6vdgXLyZQVU2gtob2&#10;jz7CdN55qFJSQBQJVFUhqJQkXj6DQFUV6owMMMWBQvG98WfKhITYuY8RI0aMY8RxFXSCIKDRaKLL&#10;Go0GnU4Xdavef//9zJgxgyFDhuB2u7njjjsYGAs4Pu6IgQAcnGiiUKCIWETPHZjHuIF57N/wMUkj&#10;zyJp5GBCokh5k5PFOxpZvreZunAJZ2vjeeyCXozonkycVsWBNje7Guy0kIjWIpFW1sK4nnJGp06t&#10;RKdWElaE0GkgPu77OxRIkgSiSLCxEdfKVbjXr8e7ZTNhuwPVgoXoevZE27OY5LFj0BUX41z+NQgC&#10;Kb86srXnTEMSRSSfD8kfQAqF5I4BOh2CQkGovZ22l18m2NBIoLaG5qeeIunGG1FnZCCo1RgGDcIw&#10;aBAJ0y8BQNFRWFOtJn7atCPuLxZ/FiNGjBjHhxPqq7z55pu5+eabo8sJCQl8+eWXtLS0YDAYMJlM&#10;J3B2Zy5lS7+masVa/Pv2oc7KIqlPT0bd/SsgUhUbkAQFWxrdfLtoN6vLW7G4ApxTnMqd44vIee2v&#10;ZPecSmpJenRMjUpBvF5NSCWh1ykw6Q6Pjfw+QjYbwYZGvDt34Vq9Gn9pGaGWFvT9+2M8+2wUBgO6&#10;nsUkzZx5mIBwr1mLeFBG9JlA2O3GX1qKv7qaUHMzns2b0fXrh0KjIWy1Yn37HQCUCYlYXn6FpBuu&#10;R5WUhDIhgbT77us6WMQFLahU0TIdMWLEiBHj5OOkCz4TBIH09PT//sIYPx8jRiEVDqDtpZcxT7qA&#10;pN7yF3lYlChrcvLpjgYWJJ5HYHeI8X1EHpxSwoiCZEw6FRJQqVbIhfElCUVEYGXG68mM19OodGJM&#10;VGDO+54sUEmu7+bbsxfPhg1ybbB9+0CS0PbqSdzw4SReeSW6khKUCQkICgWWl19BUGvOKGuQ6PUS&#10;bGwiZLEQtrXjr6xCk5crV/wPBgm1tqLr2RNdz56EWlshUoJDlZJC2t2/PeKYgiBArGNAjBhnDJIk&#10;IdE1camjDtvW5q3ste6Nrk/WJ3NB/gUAfFv3LWsa1mD1WTGqjeSYcpjZd+bxm3iMI3LSCboYxwfR&#10;40E6qA4gKhXKuDhA7pFakmmm3N9ASo4BIdPM3DVVfLyljpo2D2f3SGFW8wbOv+Eiuo3qFxVS3+63&#10;8HVpMy5VDzTlQTLYz+3n/bBVRxJFxEggvXfnLhyff474xBMoDAYMw4YSP/0SDEOHYp8/H3W3btEE&#10;jDMBf0UFto/m4d+/D0kUCVsspM2+B0GjIexw4Fm/HlViEqrEJDzr16POykRQKlEmJHxvN4EYMWKc&#10;friDboLhzgoRaqUao1oOidjZupM6V110W6o+laEZQwFYdmAZW1q2sLVlK8WJxZQkl3BVr6sAyI/P&#10;J0mfxGPrHuOqXlfRN6VvdIyzs89mVPYo7l91P5PzJzMkY8jxOMwY/4WYoDtDcW3YiHfnTuwLF2Ec&#10;OwZDv34kXnJxdLskSVTGpfGvNY0sW9REQYqRa0fkMbFPOklGLfvXvYlRELtYxUb3SGF0jxQavn0H&#10;c58S4sYcWcyF29txfPUV3q1b8W7egq+sDFVyMggCpvPGk3jN1Wjy8rr0lzxde036ystxLF6MZ+s2&#10;BI2aUEszqffcI8ebdu9O2v1HdoGq09NJvPqqEzDjGDFi/FyIktil1I8gCFGL2cL9C6m0V0a3lSSV&#10;MKlA/uG2tn4t+237+aj8I6Z2n0q/lH5MzJ8IQLw2nrAU5rF1j/HrAb8mSZcUHWNC/gQm5E9g1hez&#10;uL739fRI7BHdlqhLJFGXiF6lJ8OYQYYxo8u8BAQQus4xxoklJujOUNYkF7O5IBVrzwDG/BEUZ2Zz&#10;HeANhPi6tJW31lWzSz2I8+LMvHVRCf1zElAoBDZVW/nP5nosmnwMFR5ytHVcOiTnB/clBYP4yspw&#10;rVqFa+Uq7P/5BHVuLvqBA0i44nIMw4ahzsqiZc4cdL17oz3O7VJ+brw7d2Jf/CnBAwcIVFXjr6wi&#10;PSLUtIWFpPzmN0d8X8wFGiPGqYkoiV2WBYToj9+llUtp8bZEt/VO7s3wjOEAfFz+MVX2KpZWLWVS&#10;/iSGpA+JCrPJBZMJiSGu/PRK/j3p35g15ugYE/InMF4az4raFdzQ+wZSDCnRbbnmXHLNuRjUBkqS&#10;S8gx/fD9OsapS0zQncYcWtQVOrMOJ/fLZHK/TMref4r0oVNwpKfy16/KmL+lHkEQuHJYN+5a+ya9&#10;BvyapINKjBRnmMhK0NM0v5X4PAOm4pTD9gEQsliwL16M57sNuDdsQHQ60Q8ejCotldTbbyf+omkI&#10;p1j9wM4m7fJDkqTo+fRs3Yrz8y/w7t5NoK4e//79pP1WjlXT9e2Lrk+fzoEOsmoKSuVpa32MEeNU&#10;p83bRlgKR5fj1HEY1HLrvuU1y3EFXNFtJcklFCcWA/DW7rdodDeypmENo7NGMyp7FGNzxgIwInME&#10;7qCbW7+6lZfOf4lEXef99fKelxMSQ3xb/y2/Hfxb9OrOvsAapQaloEQQBLRKLWrl0SeWHS1hMUxI&#10;DBGSQoTEEL6QD0/Iw47WHdS76vEEPdF1npCHMmsZr+96nZV1K5k9ZPYZFcd8MnJqfaPG+FE4lizB&#10;u2Mnvl270BYVoevTm8TLL49ulyQJqzaOl1cc4PPmKkYUJPHHqb05pzgVrUrBvnfE6Os6/lDNOjVm&#10;nRpR8pGkV2Iw6eTAWr8fz4YNuNeuw712LfbFi9EWFWEcMYL0P/wew+AhKM0mGh99FIXZdNKKuR/q&#10;bODZuBHnsuWE7TacK1bgKysl9Xa5F4Z+4ED0AwYcccxYIdwYMU4sYTHcJfhfQECpkH9IvbD1BXwh&#10;X/Q+NyFvAgPT5HJZXx34Cpvfxnt73+O63tcxMmtkNJYsz5yHK+DigdUP8Ow5z5Kk7XRl3tj3Rvwh&#10;P2sb1nLP0HvQKDvLdSXrkzFpTCgVStKN6ehUnUXyfwqH3bOQECWRQDiAJ+jBGXTiDDhxB918U/cN&#10;WpUWV9CFO+jGHXDjDDrZb9vPA988QCAcwBfy4Qv78IV8+MNyhYAaRw0p+hT0Kn30YVAbCEthErWJ&#10;5JnykJBkN2yME8bJ+a0a45iwMmcQ26UCbDUq4nqOpSQ/k46oq2aHjzfXVvNm5oWM0JlY+Ju+9EiL&#10;QxAEvtzTxPqKNuxxfdFvt1HgqeLm0Ye7QUNtFto/+BDXqpW4v9uAKjkZw/DhqNLTSf/jg5gmTDjl&#10;frGFGhtpm/sm4TYLottD85NPkfqb21DGx2McPhzj8OFHfF9MtMWI8fNzqCsTOrMyl1Yupd5VH13f&#10;K6kXY3LGALC4YjH7bPtYVLGIyQWTGZg6kAu7XwjAbQNuw+a38csvf8mHUz+MCj2AK3tdiSfoYUnl&#10;Em7qexMqRedXZo+EHnhDXjRKDSVJJcfEYiZJEsFwEEmSaHQ3IkoirqALR8CBw+/A5rdh89t4fsvz&#10;+EI+HAEHrqALb8iLM+Ck3lnPhZ9cSCAcQEREJajQq2UBZvPZmFc+jwRdAnHqOOLUcRjVRpJ1yRhU&#10;BqYUTKFXci9MahNGtZE4TRzx2nhmr5zNrQNu7ZIU0cG9q+5letH0aJJFjBNLTNCdxkwbkMW0AVns&#10;nfso2WddjqmgGzvqbLyxppoVpS30y47nkYoljL/2bpLSO2v+TShJZ0JJOrVL/kHK0PPQ9y0A5JtN&#10;qLlZ7oG6dy+uVSvRFhVjOu88Uu68E21hIQqNhobf/R6FXn/SirlATQ3t775LoLYOyeej+cknSb3z&#10;ThRGI6rMzO/tbBAjRoxjw6HlMg6OMVt2YBk2vy26rVdSr6iYeL/0fWqdtaysXck5OecwPHM443PH&#10;AzA6ezTekJeZX8zklQmvEK+Nj45xcdHFhMUwa+rXcMegOzBpOu93SoUShaBAEITo/38qoiQSDAcJ&#10;iAHcQTdhKUy1vRp/2I8z6MQVcOEMOLF4LbT72nl03aO4gi6cfif2gB1HwIE35MUdcHP959ejFJSo&#10;FCqMaiNmjRmzxow/7EeURDKNmfRM6olRbcSgMhCnieOpDU/xyMhHyDBmoFVq0Sg1qBQqlIKSm7+4&#10;mafHPn3EGLodrTsYmzO2S1JEjFOPmKA7xZFCoa7lRwCFQY7xEARBdiMAB6weXvtuGyvKWpg2IIt3&#10;Z42gd5aZfSv+ieKQOkQdN1YBEJCb2Tu//ArH0qX4du5Ek58H4TCZjz+O+cILo/1PTyZCFgverdvw&#10;lZcjBYM4v1pG3LnjEFQq1N26kfbAA13f0HHMJ6kIjRHjZOSH4nTX1K/BF/JF1xclFpFrzgXg9Z2v&#10;0+ptZUvLFoakDWFszlhGZY8CoGdiT5xBJ/esvIfnxj1HmiEtOsY1JdcQCAdYU7+Gu4fc3cVdadaa&#10;MagNKAQFSbqkLvFnR3cw8vGEpTCiJCJKIu6gm2ZPM76Qj2/rv5XdlEE3zoATR8CB1WelxdPCLctu&#10;wRWQ3ZiBcICAGCAQlkXd1UuvjgquOHUcJo2JeG08IiIZxgySdElRsWbWmjGoDNyz8h5em/gaCboE&#10;dEpd1GoYFsNMXzSde4bcQ5wmrsv0RUnEoDKQb87vkhRx6HU5Fhx83SWkLmE5MU4cMUF3iuPbW4pz&#10;2TLc69ehSk5G17cfqbf9Orrd6QsxN2cUn35SwaSBOSy5cwy5SQaW723mqz1NWMx9iNvWRpGnlsuG&#10;dIu+TwqFEL1eWp6dg3fXLrTdCzBfOIXMxx9DnZND/d33oE7POKFiLtTeTqCykmBDPYJWi2fzZvSD&#10;B8sp9SoVingz8Rcd1JLqYNEWu/nEiHFUbGvZ1sXVmWfOI1mfDMjxZ66Ai0p7JT0Se3BB3gUMSh8E&#10;yAkEkiTx6LpHefzsx7vEkc3qPwtfyMeMxTOYPXR2F3dlN3M3/CE/aoWa7gnd0Sq/vxXgDyFJEkEx&#10;iDPgxOa3Yffb8Ya8fFb1Gf6wH7vfjt0vW8UcAQe1rlquXno1roDs4nQFXISlMAa1AX/Yz/Obn8eo&#10;NmJUGzFpTJi1ZuI18ehUOiblTyJBm4BJY4q+Rq1Qc9uy25g3bR56VVdxGQgHuHTRpdzS/5bDYuhC&#10;YgiVQvXTROmP5OAyKR0itsNCuaZ+DdtatlHtqGZe+TxKraVcVnwZAN/Wf8vahrW4g24WVSxiZ+tO&#10;ZvY7PQsLi6LIxo0bEcXD3f1qtZrCwkJKS0sBUKlUpKWl0a1bNxRH+G6sq6ujtbWVAQMGHHH7/0pM&#10;0J3iBHv0xJmRT5tPkEXX+PGkAsGwyMeb63h+WTmpPg2v3NibUQMLor+izu6RwrD8JOre20/agIvR&#10;F2YiiSKB6mqcX3yJfcECArW1xE+bRvrvf4+2uOiky8aU/AFCra0YR44EkDsiRFAmJHxvvFuMGGca&#10;oiRywHGgy7p0Q3o0Y/OZDc8QFIO0+9pJNaRyUY+L6JXUC5AzPdt8bczdPZe7Bt9FurGzk88dg+7A&#10;7rcz84uZ3Df0vi7uygFpA/AEPehUOoZmDO0Sf/ZjkCSJgBjAH/LjC/uw+W34w/5olqnNb8MesGPz&#10;yfFlTe4mpi+ajjPgJCAGUApKNEoNGoUGi8/CwoqFJOmSiNfEE6+NpzChEEmS2Ne+j5l9ZpKgS4hu&#10;M2lMBMUg1392PR/94iPUCnUXS5Q35GVV3Sou6XHJYTF0/pBfduMKx+a+2exqxBVwEg4HOGCvJM2Q&#10;TmrkWny75RVqGjaQ07KPT5fNpjB7JGOG3ArIsYU7LTsJiSFe3/k6fVL6RIXZ8prlbG3ZSp45j/n7&#10;55NnzuPKXlcCMCR9CP1T+3N9n+sBulzb0dmjGZ09+pgc18lOOBzmn//8J36/H5/Px9KlS5kyZQpa&#10;rZaEhAQuu+wyLr74YqZOnUowGKSmpgZRFJkzZw7nnXdedBxJkrjllltYsWIFe/bsIT8//5jPNSbo&#10;TnGanT7WV7Zh9elRWyWSq9oQRYmHFu6ixurhj1N6U/DIy+QmTOlyI9KplejUSoxSCGPQh3/pYg78&#10;5z/4y8rRDxxIyp13YJv3MYnXXoOupNcJOz7vrl04Fn+Kb89uBIOBQHU16ZF+o+qMdNSxjggxziCO&#10;5OIE2ersDXl5YcsLhKUwQTGITqnjil5XkGfOQ5IkNjRuoNnTzPKa5Vzd62rG5IyJCrp7h93LAccB&#10;Hln7CM+c80yXbMXxeeNpcjfxyb5PmJg3sct9RLZ2dyz8sFuvI24uJMolMRwBB0ExyPbW7XhCHlwB&#10;V1SYtXhaaPG0cNPnN2H32/GFfNFSGmExjC/sY+6uuSTpk0jQJhCvjSfHlENJcgl7rXu5f9j9pBpS&#10;o2VG9Co9aoWaKz+9kn+d/68uMXQA7b52vjzwJRPyJxwWQ+cJegCicXZHe506YgQlqatL0uWX4+QQ&#10;w9h97UhaM/pIV4cP975Ptb2SgMfC85vmMCRjGBMjxYPL28tpcNZynaWZXU2byEsuiQq6XiXTyS2c&#10;yOgProHhd6E3d3pbJhdMjhYgli9T5zFMyJvAhLwJRzwGnUqHjiNn4J5J7lW1Ws1bb70FQFNTE8XF&#10;xbz66qukpqYCsHr1alJTU/nwww8BCIVCfPDBB1x++eWsW7eOokgP7JqaGrZs2cKll17Khx9+yAOH&#10;hv0cA2KC7hSnKM1EUZqJA8vbEJKSWeIOcNE/13DJoGxevGYw8Xo1pd9j2Q3UNxBqbaXm5lmoMtJJ&#10;uPQysufMQZ0hVwR3LP70uByDJEkgihB5lsLhqDVQ16cPupKS4zKPGDFOFsJiuMtyRzV+Z9DJS9te&#10;whlw0uZtIz8+n2t7X0t2XDY6pY7ZQ2ezo3UHc3fP5a/j/hoVJ0qFkit6XUGptZQ9bXu4otcVXcZX&#10;CAo5MYEfX/W/o3ZZraMWb8gbzbi0++1YvBasPisPr30Yi9eCxWvB4XfIZTRCbgQEHvjmAdlVqTJi&#10;1ppJ1CaSoE1Ap9JxRc8rSDWkYtaY5cxLdRx6lZ6rllzF2xe+fUR35UdlH3FW5lmHuSsPPadHe2wd&#10;7uZDXZLbW7ZjD8hic0PTBvLN+WSbsgGYu+wemm0VZNiqeG7+DEaVXM7YvtcCcimUJlc9F7Y18EnZ&#10;R/TPGMLZEWvXjJ4zkMJB7t04Hy69C0FjjM5lTLdzQAzD13+HostA11lYOEWfArokkJRgzAZDanRb&#10;tKtDjOOCSqXi2muv5Y033uCDDz7goYceAuCjjz5i0qRJ3Hjjjdx1113Mnj0b1TEu3xUTdKcAofZ2&#10;Qs2dlcUFlRJtj85sJEmSKDOk8+xGH0J2Pa/fMJThBUks2t7A9lobttThGNc10rtV4Moh2Xg2b6H9&#10;vfdwr16NJIpkPvoo5qlTTphL1bt9O87PP0cKi3h378FfVRUtyhvrlhDjdKXCVkFIDEWX0w3pJOgS&#10;AHht52tYfVY+r/6cCwsu5NzccxmeMRyT2sT9w+7nu8bvWLB/AfcPuz/6/g73niAI0YzNH4uIiN1v&#10;xxV0YffbafW00uptpc5ZR6O7kYfXPixnZUYyNVu9rbgDcjbntUuvlV2bSg16lR6zxizH0SGRbkin&#10;f2p/0vRpJOmTSNTKLaVmfjGTeb+Yh0apiYoOQRDwh/x8U/8NkwomHRZDFwgHjjT1Hz4uSUTkyMLs&#10;/dL3sflsWH1W3tz9JqOyRtEzqScAr741DoerkVFSiOdf6s15o//A0IFyrJivahVhdxN/aKwlUP4Z&#10;oe4TICLobjz3KQh64bXx8Iu3IWIJBbik+FII+WHNW9D/V3CQ8FQoVPIPWwCFCn7CNTytEcMw7wbw&#10;O3+e8XUJcNkbx+S8Dxw4kPLyckC22r377rvMmTOHUaNG4fV62bBhA6NGjfqf93MwMUF3ChBua8O3&#10;a5dcrLewO/ohQ6KCzhsI869VFbzRksIV/RL47ZWjiNPKl3XagCx+MSCLA+/+ifR+k/BuWUHVnxcQ&#10;am3FfOGF5M/7iKbHHkfXp/fPLuZEj4ewy4Xk9SLaHYQsFlQpciaWYeBADAMH/qz7jxHj5+KHMj2f&#10;2/wc/rAfV8CFWWNmcsFk+qX2A6DUWordb+f1na9z28DbUKepo4LulgG34Al6WNuwltlDZ0fjzw51&#10;df0311dHYkAgHMAf9lPvrMfqs7K0cmnUYtbma8PitdDkbqLGUcPU+VORkFCgIFGXSKo+FZ1Kh4BA&#10;sj6Z/Ph8TGoTyfpk0gxpKFDw+29/z5uT30Sr0KJUKKOxZp6ghys+vYLbBt52WAxdRwasUjj6UiFd&#10;XJmHZFeubVhLs7sZV9DFkqolFCUUMSBNLva9YPn97KtZTYmvnZfePZ++hRcy9ZxHATivYgOi18rF&#10;B6pBvYZ4Y3eICLpbp38EASe8ezlcvxAMncWDR4y4E4Ie2P0ljP0/OCjpQ1BpI8JMAJUOfoauDmck&#10;ggC9psiC+OdApT9mCXOi2NnrfNOmTTgcDoYPH44kSVx88cW88847MUF3JtKanMW+vmbad9ahLepJ&#10;Qs+hjJIkttfZeGjBbvyhME8FtjEkrl9UzHUQbmom3N5O7U0z0XTvTtJ112IaPx5lgvzFcbyyPf2V&#10;lbjXrUNTWEio3Yrjiy9Juubq47LvGDH+FyRJIiSFuqw7WIQ8u/FZvCEvlfZKeif3ZlrhNEqS5TCB&#10;uwbfRYunhbu+vov3przXRbhM6T4Fh9/BvPJ5XNzj4qO2qHUIyI54NJvfRpu3jWZPM83uZnZadrLL&#10;sovblt0muzgjGZuuoAtBEFAr1Lyz9x1S9Ckk65PJMmbRP6U/YSnMgv0LePacZzFpTJg0JtQKWYg0&#10;uZv47YrfcuegOw8TkTa/DaWglLsfHGUCwJE6snSMu6V5Cza/DW/Iy5r6NRTEF1AQL9fCfHf5fdRZ&#10;dtHNUcPf5l3CsJ6XMH7wLQBkly0joWk7/6yrgNC7JBZdABFBN33wb6Dkavj4JrjweUjorMWWPuU5&#10;8LTBm7+Ai17uap0xZ0LALFvL4rPl5xgnDkEBA6767687wUiSxObNm5kyZQoA77zzDs3NzQwePBgA&#10;t9tNKBRizpw5GAyGHxrqRxH7dJ4CyG1qBEKhMKqwiC8Y5smlpby74QA3j+7ObeMKaX5mbfT1kiTh&#10;3bwZ65tv4frmG5Aksp5+CtMFF/yswayerVvxfLcBX3k5CBCsqyPxKvmPT9+3L/q+h1cajxHjZCAs&#10;htlr3dtlXb45nzhNHGEpzN82/412fzubmjYxIW8ClxRdQmFCIQD3D7+fGkcND615iAeGdw10VggK&#10;FCiiMXA/JqjeE/IQCAf4rvE7WjwtUcHW7GnmgOMADa4GPq/+PCqmEjn3ciAAACAASURBVLQJpBnS&#10;UApKjGojo7NHk6JPIUmXRLI+mWR9Mg3OBp7f8jz/mvCvw/ZZba/my+ovyTPn/cSz2JUya5mcaRoO&#10;sNuym2xTthzrBby24n4sznri22v4y6c3MrZkBqOKL5bP2YZX0LaV86hlP7j/hKL/NTD4ZgCu7XWl&#10;LL4+vRvOuQuSC6P7yzv3/yAchBdHwmXvwEHxZyQVgJgrW8sy+oKus+hwjBjHkmAwyCuvvEJ5eTnv&#10;vvsuXq+XefPmsW7dOvr37w/I1ruxY8fy6aefcvlB7Tj/V2KC7hQgO1FPdqKeKoWduoCbJ74oQ6dW&#10;8vGto/AGwzz7RSlOfxbKGiUZb3zJ9A3z8W7fjvkXv6Bg/nwafvc7dH37/uyZSbpevdDk5pIwQ06J&#10;5yQsOBzjzMUb8rKkckmXdeO6jSNFnxKt6F/jrGFV7Squ630dGYYM4jRxqBQq7h12L+XWciweC/cO&#10;u/cnz0GUxC6JA7XOWhwBB++VvkeLp4UGVwOt3lZaPa3Y/XbcITePr3+cDGMGGYYM0o3p9EjsQZ/k&#10;Puxu282DIx6ULWlKNRqFBqVCybaWbczdPZerSw63gDcIDT96zg2uBlo9rQTFIPWuehJ1iRgjWZkv&#10;rH4Qh68d0V7HnOX3MLHXDAblyAH+dZ/Nxutq4A5XK7XzZ2IaeTcp/eXEgFnZ58nCbN9mGDwF4ouj&#10;+xs49SUI+eBfY+CapaA6KIYuZyiEAnJMWvdxXeLPzgwils2AG8SQ7Hr0O8DbDh4r+Nph42sQDsjn&#10;t+Ac6D/jxE75DKC5uZmJEycSDodpaWkhNTWVTz/9lNzcXObNm0d2djYlByX3KRQKLr/8ct566y1m&#10;zJhxzL6bY4LuFEGSJLYm5PPoXgVXnJvKPROK0amVSJLEwG4JtOxegmfDFwQrKlBOnEjBwgWo09Ii&#10;roxjNw9/RQWBykpCzc14Nm9CCocwnnUWAAq9HoX+TLvBxjiZ8AQ9rGtY12Xd8MzhUffhwNSB7LTs&#10;5KsDX3HPkHuiwkSj1DC1cCo7WndQZi1jauHUH71vCSma8WnxWah31tPgbqDKXkWds47bl99Og7sB&#10;m9+GJ+hBlERMGhPOgJP1jetJN6RTklzCOfpzSDGkkKhN5L7V9/HJtE+6FOUFWN+wnlpnbTSr8r/O&#10;7QguTuiMwXt23eM4A06aHAd4Zt3jTCu6lF4pvQFY9fYFhAJuLhaDrKg+h1ETnqGw5FIAfmMoBKzQ&#10;shyKihFUCdF9jL96kSw8XjkXbl7bJY5M6DlZjj/79nnod1mX+DP5hhW5aQmcfkXAJQkkEZAigswJ&#10;Prv88NrAY5H/v/pZ+fz5HeBzgN8uizRrJbw8FsSgLHwl5IxXfSK4LdC4HcxZEJcuP2IcM1JSUti0&#10;aROJiYnRdUOHDmXr1q2ALNQSEhJITU2N/m2NGzeOs88+G7W6axzlrFmzoi7ZY0VM0J0kBJuaCNZ3&#10;NpYWtNqoi1KSJN77roY/W1K49+w0bpzcK/phkfx+bB//B8eiRahzssl99RX0Awb8bPMUtFoU8fGk&#10;3i1noSr0x87/HyPG0eANeg9zj/ZO7o1OpUMhKDBrzWxv3c6W5i3c1PemaFyXSqGiR2IPrD4rJo3p&#10;J/WtDEmhqBWtw/3Z7G6m1llLmbWMXyz4BS2eFiQk0vRppBnSMGvNaJQaRmaNJCsui+y4bJL1ySRo&#10;E/AEPdzw+Q38/dy/HxZD5wl6flQZkZAYYkfrDvbb9mPz2djSvIWixCJMGhNhMchfFl2LN+RFcjXw&#10;zIIruPSsB+iROQSAezyANwQNLZACioMqfFx1yzZwNMBH18GsZXBQnJxi6EzZMrTrPzDi1q7xZ4JC&#10;fkT/f5oJs0MJB8Dvkq1lbgu4mmUxtuEVWbR5beBuBWeT/Jr2aphTJFvaNEbQmEAbeQRcYK8FYwok&#10;5MmCTRsRbZ//Di57XRZrunh5vUIpi8SXx8G0F8AUE3I/ByqViuLi4i7rDAYDvXp9f63Wjnp1h2Iw&#10;GCgsLDzitp88v2M6WoyfjOjxEGptpf2999EPGoRhiBw8GRJFnv28jE+21PNQ+zrOU4+J9mj1rFtP&#10;05//jCAIaAoKSJwx45iIuVBbG2G7HdHjIVhfjyoxCXV2FgCanBw0OYc3d44R41hi8Vr4svrLLusu&#10;6nERRrWRkBTC4rWwvXU7lbZKLim6hLAkKxCdSsewjGF4g15qHbUMyxj2o/YblsL4w34qbBXUOmup&#10;ddZS46ihxllDtb2aJk8TMxbPQK/Sk6hLjLpBM4wZpBnS+MOIP5AdJ8eKaZQalIKSVk8rd664k2tK&#10;rvmfXSueoIcF+xdQ7aim2lHNe3vfY2L+RFL0KUjhAJZd80hwt3B1814smnnkDZoFSSaUCjX3T34V&#10;WvbAiidh8qtdSmkoxz8EbfuhdS+Mf6jrThXKiDATZDF3ugszSQIpDAGPLKwc9fLztvfBZ5NFmqdd&#10;tqS5WsFWDX/tI79GUMguYpVeFmk+B1R9I2fH6hPk+L0e58tC7PMH4NpPZGuaQiWfW4VCFmYvjoJf&#10;/B00h/xgFsOw/DFILelShy5GDIgJupMGbffuaLt3x7V6NYYhg4kbO5ZASOSRRbv5dn8rb988HO2L&#10;3wAQdrtp/etz2D/9lORfziLpmmtofeEFjlXtyEBNDf7SUsyTJxG2WvHu3hUVdDFi/Bh+qLPBAccB&#10;Piz9kKAYREJCo9Bwx+A70Kv0mDQmRmePZnnNcmocNdzU96ZoPTKTxsTE/InRLM+J+ROPai5hMUxA&#10;lBumt/va+brma+pd9dFHo6sRi9eC3W/n2qXXkmZIo5upG91M3RjXbRx0gy+qvuCv5/4Vo9qIRqGJ&#10;CrQaRw2l1lJGZo08+nPjbQe/g7hQELztSNo4hEih3Je3vYjV20bAY+EvG57m3LzzGZ45Ao0kMdoX&#10;ZLTTA61tkB3EFOkxqVYbmDj+SajdAGv+BuOf7HK+0cWDJk4WD2dCUoAkytavcEi2nnnbZRfngbXy&#10;ek8buNvkZ1cztB+AuReC1y5b1MJ++X1SxDW67V0wJHe6NzP6y9a09kqY/hrEpckiWa2Xz7Mkwr9G&#10;wxVvd40DBHm8ZY9AQu7hcYDh4HE7RTFOL2KC7iRhfWUbK8tacIl5aEv9JIX3U21xs6WmnXsm9GTB&#10;tnrs4RyKttcz9uWrUep15L//PtruBcd8LoZBgzAMGnTMx41x5iFKInM2zcEb8lLnrKMosYjpRdMp&#10;Siwi15TL7KGzmVc+D6vPyi39b4m6F7VKLbnmXJJ0Sdh8NnLNuUe9T3/YT7u/nWZPM4srFlNhq5Db&#10;JrkbaPO2Yffb0Sg1tPnayDRmkh2XzbD0YWQWZkaF3vPnPn9YF4Jyazkra1aSpEvqukMxDGIYQZLk&#10;/x/kXgyveAK9z8bldWWIyx5B0edihCz5b+sfK3+Hx2ulb0sFc766nQkDZjK4QBanv+z/K6SAm/s3&#10;LYTL70EREQQqjZHcQTdA5SqwN8GgG37SdTllkaTOhICmnbIVzdMG3og4c7eCqwneu1y2jnXEpvmd&#10;8jWRRFh6P+jjQZ8EhhQwJoMpUxZng6+X1+sTQJcoP6t08Nr5cOOnh5ctCXrgu5eh27CucYAAQd/x&#10;Oy8xYhATdCcNQ/MSGdgtgarlbxGXV8RL7V42Vlt575dnkWbWMqlPOg3L/o130eeYbrqB1NtvR6HV&#10;/veBvwf32rX4SksJNjRg+2Q++n59MU+efAyPKMaZgi/k429b/oY/7Mfms5FuTOeKnleQH5+PQlBw&#10;/7D72Wfbx5yNc76/swFH39lAkiQcAQcWj4UqexWv73ydOlcd9c56apw1tHhaUAgK1Ao1rqCLgvgC&#10;RmaNJNeUS1ZcFjWOGr6o/oKnxj4lN7sShIibTWKHZQdr679Fp9DI6wRBFg/rXyLR08r5DaWw9gXo&#10;NVUuhQGUf3QV3qCLabYKyj68gsyz78acezYAL8RpCao0oFbyV5OGSWoF/SLHcfukf8kuvH9Phmnv&#10;dsabEekY0CEeFKou204bJFF2bdpqZZHmtcrxeF6r7Mp0t8KC2yKJAhFLmscasZqF4MNrZUuYPkF2&#10;aRpS5Er/CjX0vkgWaYbkzofGCK+cAzO/iFgohU73sacNKr+G/lce3iUg4D7upyZGjJ9CTNCdJKiU&#10;ClRKUAsSr29oYKVa4q2ZI8hK0CN6vNj+Mgf/Z0vImH0PSTNn/s+xOLo+fdAUFERFnKDR/Jd3xDiT&#10;cQVcvLjtRYJiEH/YT5w6jqtLribHlINWqeW+Yfexy7KLV3e8yn3D7uvSxgk4bPn7kCSJQFh2izZ7&#10;mtnXvo9Sayl/3/J3Gt2N8sPViCfkwR/2Y1AZMKqNdDN1Y3zueHLNueSYctjZupP1jet5dNSjnfsU&#10;w+BuwRUKYA54ULia5S96pUbOFlz+GJnuZi6y7ILAgzDsZkjuQRj4VKekLSTxrVaJRqdkhEIgIzLn&#10;3UOuQnK3wNZ32D30aoyJeXREN/122L1yQsHeNTDi912EmXBwNqe84n+8SicSSRZawZB8Lj1WcLWA&#10;s1EWrd8+Jz972uSkAGdjJHmgVW6PhSBbyAxJsoWswyWc3EN2ZRpSIqItIszevkRO0NDFd43rCwdh&#10;/zIYeE3XOnQgX3+ErskaMWKcRsQE3UmEJEksyhzMQmc8b183lMJUI8GGRupnz0b0+zCOHo26W7cf&#10;VZz00OWO9yrj41HGnwFxNDGOGm/Iy8amjV3WDU4bTJwmDqPayL3D7mVj00Y+Lv+YR0Y90kWkRf8J&#10;P5yV2fGZDIkhWr2tNLmbKG0rlUt7uOqocdTQ5G7C6rOiVqrRKXUY1Aay4rLoZurG8IzhZMVlkW5I&#10;Z1vrNva27eX3w39HZCKy2+3bvyA460hw1iC4HoSRt8uB50EvbP+AFFsVgy27YfsH0P8KMGcRVKpY&#10;13cy1dYyvlA7UfadTD9jMomAICgoyhtHUVsFZ1VvhrxxGA3J0WO6pOgSaKuALfOhaPqxvSgnguh9&#10;I1Jew2sDa5Xsutz1sSzW/A752d0K9jr5+P85XE4M8Dnl4H5jqmwxC3igZbcsxhK6Qc4w+Xpo4mDR&#10;7XDTZ3I2p0LdKcyCPjn+bMw9ssvzYEIBWcSpDadf54Yu92yp00oM0LAVnM2yxbDia7mockbE3rv9&#10;A2jcIQvllU9Ct+EwMNaJ50zjNPtrOLVZtK2BN5rU/OPCdPpmx+Net476e+8j7txxZPzhD7TMmfOj&#10;xnMsWYJ3x05QqWl79TV0fXqTeAyrUsc49fCFfOyz7euyrjihGG0kRkspKNll2cWWli1c3/v66Gs6&#10;RJsCxVGX0giLYSxeC/WuejY1baLCXsEdX99Blb2Kelc9GqWGRG0ioiQSr40nw5jBiIwR5JpzydUl&#10;k+hs4Zu61dQ567k6/yJI7wcqjfylteZvCPZqsjzN0G6HMbNlAWFIggmPU1n1BV/XfM2ocx6PWmPc&#10;CoF3zUbqJCO7gybqzEYuUipJJ9KNRVBSKKm4zemDiCsY5G4PvZN7Q1AEQQvJvY/R1TgBiBELWvOe&#10;SOxZe6QobVsky7UM3rkM3BHrmscqCwqNUQ7kX/+SLMy0ZvlcpxRD9mDZCnnJv+RtcWmykBMEWXy8&#10;fI6cNKA8QvyZQi2LuUPjz05nWssiCRo+aNgmtyGL7yZv2/Q6WPbJSRfLHoW8kdDnEnmboJBr+U37&#10;e+dyB/0uh34zYOLjkRWnsrU3xk8lJuiOI1IkTieKIERLkKyvbOPhRbu5u/Eb+oQSsM2fT/NTT5N6&#10;5x0kXnUVwk/oumCeMgXzMS5cGOPkJxAO0Opp7bIu3ZiOSqEiIAY4YD/ALssuKu2VTCucRoG5AC1a&#10;9Co9Z2efjSiJ1LvqOTv77P+6r7AYlrNG/e3saN1Blb2KR9Y+QqW9klpHLQExgF6pI1GXiFpQMiJj&#10;GFf2vIK8+HwS3Fa0m9+myl6Bz+thgKYB+syUxYOnDdoqMLbXkOhpkS1AqSWABuIy4IInKdu/kM3N&#10;mxl+9mPR+bT7bby641Va7dW0OGp4ZtNfuKHPDaQb09Gr9FxadCnUrIemeii6FLNWdo6qFCr5eCUN&#10;KL+Cozj2E44kydavkFe2Pnqscv2zug3y+fr6ic64NFezLNDcrbL1661psuVLnyg/DEmyqNLEQa/J&#10;sjg2ZUFcquzWdFvgk19G6tAdci/yWGHL29BtxOHxZ6czjnq57pwYBFtNxCIZ8Xqs/btsuRQE+Or/&#10;oHA8FEeyse118ud7/P/JtebU+k5BN/Tm799f5g+UpIp15YlBTNAdV9zffIPr2zX49+5FnZWFtqgH&#10;ybNmsb/Fxe3vbeW35xcxxrkcx3vvEt6zm6w/P4Fp/PifvL+fu9VXjJMTR8DB17Vfs9uym1ZvK+O6&#10;jWN60XRUChVmjZmphVPRKrWIknhUHREkSS4P0uZro7S9lApbBU+sf4IaZw31rnocfjtev50EtdyN&#10;wYyS6YUXkZ9QSKYhjaTVz+Hy29lsqeT82lJIGQambhCXAxc+w/Zdb9LmszJg6N10WBYkfRL0m0Gd&#10;WqTSXsGkfnL7IgFo8bYyd/dc6toraPU088ymZ5nVbxZJuiQStAlya67yL6H0Uxh2b9Q1rBAUJOuT&#10;5QKughr0yd9zxCeIjg4CUjgS79cqW3EqV0YK1TZ1ZnK27pUtai8MlsVcyCcLMkOyXCLDZ5cFhz5R&#10;rn0WN15OEvA5ZCvQVR/INc4OFmdt+2HRHTBs1uFzC3iItG04TifjOHJoaZ2D3ZyrnpbPvd8BX/5R&#10;TobJl1ubUblKdkcPv0X+vHUbATlyoWZG3n7ITg46bz1+4J4eu2fH+B+ICbrjSNzYscSNHUv93fcQ&#10;f+l0jMOH02T3MeutTeSnGLE7vViravFWVLLn1w9y61GIuVCrhUDNAULNzQS0OjzbtmEYOPA4HE2M&#10;E0m9s54F+xd0WTez30z0Kj0p+hSu630diysWs699H9f1vu6oxw2JIaw+K/Wuet7Z8w5V9ioq7BVU&#10;2itxea1khkJkChrUQYlziybTrff1ZOmSydj+MU5nHVtbtnGBV4KUQZDUXR70wmextGzno43Pcv6k&#10;ztpoHS2epI4vsYPERaO7kbf3vI21rQyfz8YzG5/h1wN+jVlrJlWfyuwhs2HPQqhZB0NmR13AHa5h&#10;jjDmCSUchNZy2TLjs0X6btrkxAFHA8y7US5U21EXzdsORITF57+TkwJM6bIVKDE/kjyQCOc/Eim/&#10;kSRb1wShsw7dxS8ePo+mnbLw08Yd18M/LkhipKXWQf/vuP4758muTrcFvvkLZA+F3tPkbV8/Lgtd&#10;fRJ88aDs4swdIW8bE+nbO+kp+flgwfVDMWony+cuxhlFTNCdQIJhkfs+3k7frHievaQ39Y88SnD3&#10;Vro/9zyDzzs6y5zo9xFqtWCaIJvzw21tP+eUYxxHGlwNrKxd2WXd5T0vR6VQkW5M5/o+17Ng/wIs&#10;Xguz+s2KFt49GiQk3EE3W5q3UN5eTpm1jPL2cqrsVQgBFwmhAGsrV1HQZwbTCqdRZM4n31pHfetu&#10;Njas5bqS66FgjGwRAjjvj+xv+I4lO1/lgvH/d1RzOOA4wAelH9Bg2UMg5OXpDU9z5+A70av0ZBoz&#10;5RIn29+H1lI4QrmTaPeCE+HmkyTZMuaP1Dpr3iVbzta/JLs2nU3gaJStah0Cbe4UOZBfawJDolzn&#10;TK2V48iyBkV6b6aCMU0Wbkq1XNLk1jWy1e1gMVG5St5f1mlYL7KjzylEy8lEj33PQrDXy2J44+ty&#10;/F7eKHnb5rlg2S9/Llf8WU4M6Ig/6zkFiibCqDvk5YP6ynLeIZ0xDuZMciHHOOWJCbrjyMqyFr7Z&#10;Z8GlLEK7w0XD3s3UWj18cutIHHOeRdixFePIs9Aa9cRpj+7SxFpxndr8UCeFRF0io7NHs2D/AkJi&#10;iMuKL4taolQKFSaNCZ1Sh1apxaQxHTxo9FmUwnLTdXcTVfYqyq1llLeXsdu6l3avlbUHltEjuTc9&#10;U/pwRa8rKIrvTm3TNnbWrmb28N9BfHZnlfv0wTjj4tkZqIc+Fx/V8YXFMH/Z9BccXgvNznqe2fAM&#10;lxRdEi0sfN+w+2DTv+Ug/COUO4mcjZ/fFSV1lN3wyoH89Vtk65m7JfLcKsel1W+BV8+TLWxBj/we&#10;MQRKrdxZoGIFmDNl62Te2WDKkAXK13+SC9NqTJFWWpHj8drg35Pg7Lu+p/6Z0PX1pws+u5wRK4Xl&#10;Nlo6c2fHhHX/lEVbRl85MaDwXCi+QN6WM0xOjimeJC8f3P5q6Mzv39+hLbQO5nQ7tzHOWGKC7jgy&#10;tjiVMUWpVHz+CnWmAu7cY+W16wYTeu0lnCtWkDf331hefvlETzPGcaS8vZwF+xfQ5G5CIShIM6RF&#10;i+/qVXpyzbkkahMJisGu3RK8NmjcRlrTXjR+G1SuRMobhSPkpbxmNXs3vcx6POwUvXxQ9iEqQUWO&#10;KYeixCIGpQ+hIC4Hm9fK/415AqVC1eVLzeKsx643Q3L3ozoGf8jPi9tfpNXVSIWzluc2P8f0ounk&#10;mfNQCApmD50NLXvhQBkMPYJ7VF76ed1Uoii7NJ1NUL8Z2vbJIqtDrDmb5Gd3qyzS3p0hW8mMKXLW&#10;Zoer014HZ/2msyaaIVnuNGCvh4W/gWs+OnzfjgbZIqSLP/1ccWL4IDdnGKSDruM3f5XPuccCyx+F&#10;npM7rWk75sndHQZcCVvmQv6Yzm0dVrQjYY61IIwR4/uICbrjiEIQQACPWsfDG6z8cvJQeqxciPU/&#10;n5A3999o8vKO+L6O7FhJQn4WxZ+U9RrjxLDLsosllUvk2moKNYm6RFnkAMWJxdw/7H5e3fkqceo4&#10;rup1Vecb/U5oP0CCvZ6QGIKmXZDeGwQFkhTG4WrCaq9mj7WUjfXfsMOcQoO3lWRdMoWphUjhACNU&#10;eu4e/jvSjekoBEW0VtxX+xaysXkjyoNdTz+AJ+jho7KPqLVXUuWqZe6uuUzuPpl0QzoapYbbBtwG&#10;DVug4QAMuA11ZNxO92gkoP5Yu7BCPrkHp7tFFlUdwqxljxwv9sbkTheogFxuQ6GSRYijXnZzphbL&#10;CQPmbFngbX9f7r8ZbUgfEZ1Nu8BaAf0uPbbHcLKz/qXOfqdrX4CiCZBWIm9b+ZRsSSwYI/cmLbmo&#10;M/5s5G9ky+d5ERf8wWVLhh8h8SJGjBj/EzFBd5wRJYlXuo0h25jEtb79tL32Ojn//CfaHj2+9z3e&#10;zZtxfrUMKRDAvW49/vJ9pN5xaBZVjBOJN+TFGXBGlxUoSDGkANAnuQ+9k3vzj63/IDsum+kHFZ8V&#10;7LVQ/S3FtZvRKrUIfmBARNT5HNCwleTW/TgCDja72tibM5BSm9w9odnz/+zdd3iV9f3/8ed9zsne&#10;CQGSsMIMICB7CIKoqLitbbFatUVR6bK1ta0d1tGvv6qtrVZbbW2rra2jVm0diCwVBJG9N5lkAJkn&#10;OUnOOff9++NOAsg4STgkN/B6XNe5yDk5431ubH35We9S6gP1dEtI56I+M/hOl2EMThtMl5guRLgi&#10;eHv7q+ys2ElWQlarvkOtv5YFeQvYcWATed59vLXrLab2nEpyVDJR7iguzb7UXnBftAeyLyUlKsX+&#10;DoZhn2PnigBcRzcibwszaI+QBertIyGqCu3F7Cv+cOQoWvOBtg3VsPW/9mcnZthHmsSnA5Y9sjby&#10;xqawlmlvLIiMhcLP7GM2rvnD0Z9f+Jkd4M7EA2u9JfamgGCDHXJjUg4d2jvvPvs/IOoqYN6P7QX/&#10;zYfWDrnKfv3oW+37MSmH3nf6T47/mSfzz4GItNkZ9v9azvfxjv0s3efjL4NzOfDAE3T/xS+IHT3q&#10;hK+JHTOG2DFjOqhCaY+86jyWFS3jo8KP6BbbjeHpw7lpyE0AGMXrMDa+xpSytcRHJGDkbYCLH7Bf&#10;GJUI3YZSXr6BGE8MVtchNATr2V25h23l29hYv5tPGnMpqSsj1Swjx+0jJzWH24fdzoCUAXySt5Dq&#10;xirmjr67VXXW+mtZXbqaLRU72FdbykeFHzGm2xhiI2KJcEUwIGUAA2oOcnnDDkgZQLTb/he+2+Wm&#10;e1x3iEoBVyTEdQ/xScfS1LzeV9F0LlpTC6hdC6AiF3KX2kGtvsoOan6fvSMzOsl+bUJ3O5hlnGtP&#10;gZZtsc//uuRhO2QcHsJ2vA9b/wcjbzq6jNN52vNYR2xA0yG+dbD4YbubQNlWeP8++1yztH72dV//&#10;iv3c/hfbPw+56tBO5BkP07IRAY68Romt+w8CEelcCnQdqN4f5KF3tvLlvR8TN28RaXffTeLMyzq7&#10;LGmlA74DFHuLW+5HuCPISc0BIKehgZyKCgZUVtKtMYpBkZWHXpgxAroPZ9nKx8iKz2LAEPu4g8Zg&#10;I3t9pezyFfKB/wCl1fv548o15FXnkRyVTJ+kPgxNG8rILsPondCTu0Z/96izBVcXfnxUnZZlYWFh&#10;WhYWYFrmoSb02N0gxgQNxvj8dgulJpHuSLsjwsFC8MS3ryNCoN4eUasqsKdCa0rsqc2yLfaU5S+b&#10;NglEJ9shLL6rPWUX1wXOud4Obc1r1uLSYdPr9vs1B+DDbTbs8BeX3vY6nc78/BEcTTs9G6rt1k7N&#10;Devf/zFMmAvJvexNBRc/dOT7NAcztwcmnyD0awmHyGlPga6DWJbF35bl4q6v48qq7SRedRVpX/+a&#10;Dv89jVTvnE/e8t9Q3VBFlDuS5KTe5Nz0rv3LLgMhIZMN5n5yUnIY1P/KltdZGPiC9dQEfaw+uJHc&#10;tU+y9eBWdlbuJGgG6ZHQg9qGanon9OTaQV9iQMoA0mLSiHZHYxgGf1//LP6gv9X/rBTXFvOPLf/A&#10;f2A7QV85j3/2OHeOuJPEqETiIuLsjghVB6CipPUdEZqP6aivsnd4bn8PKgvs4FZVYP9ckWv//q8z&#10;7VG15F5No2pZ9s+GC6599tDht54oO1Cu+os9Mjf6ljb+jZwGmo/gaOkSc9gRHOtftq+lrxLWvAC9&#10;JkFX+z8Q+PhxeySz13h7bdqgmfY6tahEuOSRY3+WYRwR0EXkkiT3UQAAIABJREFU7KJA10EOeBv4&#10;44e7uXPrexRVNfBKnwvo9fFe7pjar7NLk8MUe/fx980vYFomlmXidnm449y5JEUl0XfYDfQdNouH&#10;Pv4J52VOYnq/w9qqRcRARAy+yFh8UXEUmvVszn2fTQc2sfngZnKrcimvLycrLoPRnmim9ZzGXefe&#10;Rb/kfiRGJvKn1b8jLiKOC3pd0Ko6K+orWF26mm2VO6lqqGZB3gLO73E+ke5IMuMzuXfcvXZgKN0M&#10;4+498ZtZln30RtDfdDzHLji4B5Y92RTW8g+1K6qvsqfvqvfZjdaTetlrrQZdDo019jTnF/9mB4/D&#10;A2jpZrvlVpcBbf9LcbpGrx12zaC97s8TfWgDwIIH7ONNknvC/J/Yo5A9mpZPZI22r3u/pr/zhG6H&#10;3nPqcf7O9B+AInIcCnRhZpnmUf1aMQx+v3gXw/bvZNruFURkZTF5RCJxYw8dC1G3ahW1nyynfstW&#10;rMZGGvfmknrLzcf4BDlZVn01ZunmIx5z9RiD4Y6ge1wG94z5Pu/u+Dfby3fw3XHfx9W8Nqt5p2bz&#10;z03TWT6/j12Vu9h8cDMr96/njdx5NK56lOykbIakDuHSPpcyOG0w83a8Qb/kvlw35Bjruo5Vp2Vh&#10;WiamZWFiETSD9k5Vw8DtcpMUlcSlwUhodEFUUugRvEC9fdht9T7I/9S+/Xu2Hdhq9tlrr1xuO5y6&#10;PFCQaveYzJ5qB5LELKjMs0Pb9X85+v0LV8HODw71szxTmAG7BZR3P5TvgcW/tJuhN4fTpb+1/zef&#10;fT4sfQLOuQ66DbV/d6yp4mZnYrgVkU6jQBdm3iVLqFu5Eu/HS4keOoSYoedw8NJreXf5Th7/9BXS&#10;vzEX3/oNuAxwuQ79Czh6+HCiBg0i9Wu32g9oTcvJaay1124dLq0/GC4KG8r5V+H77K3YQV3Ax9D0&#10;EXwzczix7gg7LLkjMAw3hst11LEepmXiNwOs27+RtRXbWVe2jp2VO4n1xJKdlI1pBfnKwC/y1WGz&#10;SYhMaDlzDWDJ7nfb9BX2Vu3l3zv/TaB4PVgmvw76+O6o7xLhjiAxMpGx3cdC4SYwI6DLcKgtt0fR&#10;6g7Yx2/sWgilG+3Rsco8ewOCO8pu+2S47JGk9EF20/CknvYtNs3uHbr9Hbj66WNf19NV85Rny8HL&#10;Ji3Hkvh9sPBBe/qz9oC903Ps7KZ/ZtyH9eZsCmgRhx1UO/2nHfglRESOTYEuzBKmTydh+nQa8+aS&#10;etNXiR52Dg+/uo4vrnub3jm9Sb3xRvat33DU61yRkRAZ2QkVn5n8tWXUbvuffcyGGYDek0ia+C0M&#10;dyQ9k/pw73m/4N+bX6S0tpRvjPvBcd8naAWpqK9gTekaVhSvYF3ZOvKr80iOTmZi5iSuHXAtw7sM&#10;JzM+kxhPDI8vf5C+Cb1IimrdKNX28u28testtpetJcIVQWF9OT8Y+wMMw6Bvcl/7kOHlT9vToaO+&#10;YY+yle+xz1gr2wp7P7LXrq15EQJN037RSfZGATNg9/ccdKl9KG5yb3vzQVQibH8Xcj8+9tTe6Xxk&#10;hxls2iVbYx/PUVdudxNweZo2FPw/+xq63HbfzvF3QkpvO9xe8svPvdlho7Fn2qijiJxxTuP/5z49&#10;5B6spWjhR8zev5GMp1/GiGjdQa7SCqVbYMMrRz520f1guCh2u3k3IY71qQkErCCjE+KYjUFrrn55&#10;fTl7avJZVvIZn71zIzsrdtIzoSfjM8Zz54g7mbfrLa7Ivozp/a5oVZn76/azu3I3RXUlNJgBVhav&#10;ZFzGOMA+WPieMffA0t/YbaHG3G6HkOoiqMq3d4o2b0BY86I9NWphj6x1HWIHjT7n2TsdEzPtg3Kb&#10;RxVb1tDNaf01PR3UlNjn0h3YaV+nD+63uwvEdbFD22d/sp+X1t/+efSt9nWJToJLT7ChAK1PE5HT&#10;lwLdKfbC4u18be0bdJ97F1F9W9dKSQ7jq7QX5DczjJb1SVb6IKxpP4RlT0FkDIy9jeZmUr0Se3Hn&#10;iDv5B8/REGxg9og7j/n2AStIXnUeWw5uYW3ZWlYWr6TQW0iMO5rMuG7cOPhGxnUfR3psesvRH5/m&#10;L27TVwhaQeqD9VxaWw9GA/X1Td+pphhj/w7cB7bba8+8pfY5YkG/HT5iu9i7QwMNkDEcxnwNUvvZ&#10;B+U2h7bVf7MDTs9x7bi4nezwnZ+WZR/V0bTmlMp8WPGM/d0aa2Hej2DqjyAm2T7WZNqPj3wvT9Po&#10;dkwKTP1hh38VEZHOpkB3ChVX+TD//RoDe6SScsOszi7n9OQrh31rYdvbEJNqH93QFOh2Vu7mzV1v&#10;srtmHW6Xhz5r6/n+2O8f1h/0SJZl4Qv4KKktYXXpav6bO49tFTt4dc//yIjLYETXEdx17l2MSB/B&#10;irzF7K7axZX9rjzme33eurJ1zM+dz5aydRTWFLKrpoBvn/N18O6n+4HtdN+/HYo222vbPvtnU0P3&#10;CEjJtkfb4rtBr4n2aFJCN4iMs9dpGa5DU679pofrqnYcM2iPolYX2Wv41v3T3jyQ1MOeOv7sz/b6&#10;Ncu0d4FO/6n93ZN6wiX/97k3a54CdUFEdId/FRERJ1OgC7MFW0tZsfsgNdGD8S3YwS1bF9LtuWdw&#10;xcR0dmnOVbAStrzZNFpj2LssL/wZAFZKth16KvPsf8mPuKElrg1MHci94+7lz6ufJMYTw40jbj/i&#10;ba2mg3VL6sp4bftrfFz0MRv2b8Dr9zIkbQjRrihm9rqI74y7l5SolCN2iXqO0XO0sKaQPVV7KK4r&#10;Y3P5duJi0xnffSzUlTOizstwIxXKKqGxCHasgQVP2GElNRu6DLLbU+VcAaO+age42LRDI20fPQ5R&#10;CfZI3Okm6Ifdi+zjTrxldpeGrDF20/rmEdVuQ2HADPv5UQn2n2n9NAUqIhImCnRhNj2nKxcMSmfj&#10;239k85p8ul00jdhxdrNqq2mKyWqaYrJME+Ns2c1qWYdOvgfsRu1N373HGPtMrvk/swPNsC+2PGvL&#10;wS28vedtDlStw+PbRdqq/Xx/7PdP8DEW+7z7WFW6ik/2fcLyfZ/QEGwgpyafSZmTmDN8DgNTBhLp&#10;jmzZFJEanRq69kYvrrJtuPMWc2P+Jlw7lxNT/1sgGnzlGImZGCnZdoDrNd5uUp6abR/34W6aDlz4&#10;kL0AP2NE+65hZwo22hsxDuyw+30WrbZDalS8/XuXB9Jz4IL77PvGYaNpp+P3FRE5zSjQhZmraQ3Q&#10;/phkhlUtI/2bv8FoOp6kdulSapcuwx2fQM0HH1C/cRNpt83u5Io7SN4n9rRp4Sq7e0C3oTDtR/bv&#10;DJc9GNN8tttho2ND0obYje15jIy4DL5wjDPcTCx2V+fyzLpnWFKwhCJvET0TejIxcyIXZJ5HRmw3&#10;7hh9d6s6LVT4DrJ27we4ClZwbukWrIKbMfZvh5piMt0RZMam27soe4yxe2KmD7JHmqIS7eD2/k8g&#10;ayQMuChcV67j1FfbrbbKttobDlb91e73GZtmT50e3G2Prp17g/1zcm870LkjoP+FnV29iMhZTYHu&#10;FLBMi4SC3aRdfeURGyHip0whfsqUTqzsFDuwE/ZvO3Q/Mu7Quq8+59m3t79nn4w/+NDatKKaIraW&#10;b4X6YqiMIqLgQ6b2nArQEsKaJ+AMw8CyLKoaq1ixbwWLCxazrGgppmUxPmM8Nw6+kfEZ4+kW2w3D&#10;MPjHentTxOFhLmgGaQjWYwYaiairwNq1CKNsC5RuIr5oFRMqcol1R0FyT6w+M7CGfxkjbYAdRKMS&#10;4J3v2QEmp3W7XB2lpsTuAFGx1/553n0w+bsQn26vS+s1wb41i4hr+jMGhn+pc2oWEZGQFOhOgYqN&#10;m4jdtpGIe+/p7FI6lifa3mW49Al74Xvv1vUJjXRHkhSVxCvxcfSOiWVyZOIxn1fmO8A/t/6TJQVL&#10;WFu2lh4JPTi/x/mcnzGBISk53PS5NXRHqD1gN3kv3UxVwTL27nyX6f4Aabgwkt+ze7F2G0pEzv1E&#10;dB8O+cuhdBPG+cef3nWs6iJ792vpZru7weJf2gfjRifZa/dmHK+BeyR0Hdzh5YqIyMlToAszy7Lw&#10;vvoqPiMCj/sMXB9Xe8DeedrMHWWvCwN7vVhyT1j7kj2l2tyzkuYNCocdUWGZLV0U0mPTSY9N58M9&#10;79E3sTcju40E7K4MBTUFLC1aygeFH1FUV8LQtKFM7zWd+8bfR8+Enrhdbv68+skjl8831lJbthmr&#10;cBVTtr9NdOlm/O8+hCcuHaPLQFK7Dib10iegbJs9XXjBffYasMOnZPNXnJrrFy4H99hnrFXm28ea&#10;zPvxoR2i8d0P62zQpHkjghq4i4ickRTowixYWUXNu+/SmGCfLG9ZVqvWbp02KvNg3zpY8wL0mWKH&#10;tuZAdwKrS1ezMH8h2xt3k1roo29jIXPPnXvU8wJmkB0VO1icv5hFBYsoqC5gYOpAkiMT+UK/q7hp&#10;+G1HtNPCDBDvryelbCcc/CUUroSyrcQFGqDrYOItE2vQFTSed7cdNj2HHXex+m/2aJbboYc91xRD&#10;7jIo3mAfc7Lx3zD0Gjt8pmYfv7OBy63OBiIiZxkFujAr/Ocr5CVnsuCcC3l/fRXZvr3MnnyaHShs&#10;mYf6XTZr3qiQNdq+5X4MOTNbPa06pvsYxnQfw8MN9zExYyIX9j+0hs6yLAq9heyqzuW/+fOpX9PI&#10;+O7jmTVoFudlnUfX2K78fuWjxHlicIG9aD9vOVbhSti3li8d3EWBC96JimTm+b/AmP5z6Jpjj1at&#10;+AOGv54opzZCL90MG161g6g7Eqr3wUW/sEfSPDH2wcJjD984c1g7Kh3rISIiTRTowsjy+wm++z8S&#10;vjSL7274hC5jLiR6WHZnl9V2O+ZB7lLYPq8pwI2CCXeFfNmJplWP9dyyujIW5S/i3b3vsqNiB1Gu&#10;CK7Mvow7Rn2LhIgEO67UlsHODzh/5zJSKovgvYfsKcZu52D0HIt14c+x8j4hMzGD7mNvt0OR00ZE&#10;y7bBzvlQ+Jl9VluDFyY2jU6m5xzd9aBZTPLp2QFCREQ6nAJdGPk2bqIifx/pl82ADZ8AnJ7TrYNm&#10;2reDu+0eoVkjW/WyT4s/5aPCj9gQzCcj7y0G+nK5ffihjQqWZREwgyzZt5TX9r7DxgMbyU7KZmb2&#10;TB6b+hj/XPcsQyNTSdz9kd10Pncpgap8ioM+cqOi2NilL4k5F3LlpB9BdDIYdk8I9/5tuA0PeKJO&#10;0QVphcY6+zgTf63drqym1O74APYo2zlfsG9w5MCay33EMS0iIiLtoUAXRlX//S95Q8dxbe90ijq7&#10;mFDKttgN35vFpkKPsSf1lhMyJzAhcwI/rS3hsuzLOK/PxS2jdp8Wf8rrO1/nw4IP6RGfycy+V3Dv&#10;2HvJjkjE2LMYFjzM7F3zifUesNeH9ZkC538ff9cc6tww4LPnIb4bxpCr7J20neHwaWir6X5zYC/f&#10;DbsW2l0tGmth8xswoal/bGSsfRMRETlFFOjCJOj1Ur1gAVFzfmgfLux0htteXL/gfhh7O8Slt+pl&#10;q0pWsaZsDfiLIe89UhuKuX7g9cd8brG3mHf2vsN/dv4HX8DHzN4zuDK+H1dFZ3Ju/lb45AXYv52K&#10;hK4Upvfjw4xskvrOZvSAKxmSNgSAGGAQQGQKxHSD1JzwfP/2yFtmH45cVQhb37I7J1zQNF3afZh9&#10;ExER6QQKdGFSu2wZRQ0GWSMG01hYiFnvI1BWhr+sjIiuXTu7vKOlD7Jvy34LPcfbmwhaYUjaEPom&#10;9eUXxZ9xbY9JjMo6clNE0AxSH2zk6Y1/IremgCGuWL7pSmaaP5aYpS9S5zuAKyUbsqfBed+FnuOo&#10;wU9e+Rb6bHgN6r0U1hS2BLoOV1UAy5+x/6yvto8DmXqvPSrY+7xWbwIRERHpSAp0YVLz/nzyh45j&#10;dEM53oVbSZh2Af6iIsyGBpIun9k5Re1bZweTZvFd7fAWgtUytXhog0PzWsDYiFhiI2KJdEWQGJFA&#10;UlSSffae38v7ue/zxs432LN/I5fW1vGLeosBDfUY3Ydj9Z0Kk77N07v/zeg+FzO93xUt79kL6JXc&#10;F3Yuh9Rh0GdGeK/D55lBu+dqoMFuLN/gtXfEGgYk9jj+cSCnw8iriIiclRTowsBsaMC7dCnRc+8n&#10;adxYGHdya9HCJjLWHll65x57lCkyoVUvW1ywmM9KPiPX2E+3HS/Rr2ozXx3y1aOeV+2v4d0977Kk&#10;cAlLi5aSVXOAa2tqmVbnI7HHOOIn3ggDLoaE7qwuWcXC/IUUVu6lcvfbbKvJ5xsjvxHub9w6VYWw&#10;5kX7Z8Ntd7aY8r1DoU7HgYiIyGlGgS4M6lauZF/AQ7dRDltD1WUgpA2wuwRkte4AYIALel7ABT0v&#10;4Jvl27k+ZxZDux/q+OAP+llVuoodNbksWfoTejXUcX6djz82WgztPgb3uC/yi5IlXJzzRc7rc3HL&#10;60Z3G83obqOhrBR6XXDq+6Du324fHFyRC1YQ5pXZ57t5mjpbXPizU/v5IiIiHUiB7iRZlkXNwkVs&#10;zhrMl/q0bmOB0zVPhR4+VlVUU8Q7e9/hnT3vUF2+i0u9Xi43o8npOQXPmAugz2Ss5F5YgL9iVdMm&#10;0ENTtUcd3xKO6ctAIzTW2NOnAHUHISbVfu8uA48/dSoiInKGUaBrh5oFC/CtWwfYJ1fUfPABBy64&#10;lS7xnXAOWtFq2PLfQ/c90Yd2Xp7A3qq9lNaWAvVwcAOJbvOYGxE+3vcJv9/8F1btW8HIOi93RGUx&#10;tdcXeK58LcEJ38fTa2rLc1fsW85HhR/h3b+V9wMNbKney5zhc8LxLY+tYi9sedNu3WUG4LM/w/k/&#10;AAxNnYqIyFlFga4d4qdNI27KFArm3EHizMuoqq4lZuxYXK5OCBAZ50K3obDgAfvPYV9s1cv8pp/6&#10;YD1PJUTzxaCPnGBjy++8DdW8tfst1pdvY/e+z7gq5Rx+OvhOMvtehJGaDRgULfgGgc91gZiQMYEJ&#10;GROgKBeyr4V+F57899u/DXY0dVk4sAMavTCxae1d+iCY+sOT/wwREZHTnAJdOxgeD4bHAy4XvrVr&#10;2ZyazegB3TqnmOZOAy43uCJa3S1hYMpABqYM5B/rn2Nst1H0SxtKdfE63tj1Bi8VLiLJ8DDUb/K9&#10;yY8wcMBMaApvWw9uZUfFDorqSllavIJqK8AFvS4ATtG0atIJuiyIiIgI0AmBbtmyZbzyyisUFxeT&#10;lpbGLbfcwoQJEzAMA8uyeOedd3j55ZeJj4/nO9/5Djk5OY5un1W3dh3bug7jmj6pnV3KUazDOxvY&#10;Dxx1Ld1AYNci/rHsUf5WsZbULoP5wbgfMq3XdL678Jv4E7q1hDmALjFdAPi5zw2xPYlKbN1GixMq&#10;WGlPneZ9Yo/C7d9+aNOCuiyIiIiE1OGBrrKyksmTJ9OrVy82bdrEFVdcwaJFixgxYgTz58/nW9/6&#10;Fk899RQFBQXMmDGD1atX09WJB/M2acjPJ/Dlm0iMiTh1H1K0BnYvOnQ/Mg4m3BXyZe/ufZdNBzaR&#10;F1lH5qZnyek2yu7qYFlQU0LjxleZnLeO75SsJa7rEH40/bdM7zUd1+emUg+XHptOemw6uGMhoSck&#10;9z3579djDGSNPvn3EREROUt1eKC7/PLLW34eP348r732GitWrGD48OE89dRTfP/73+eKK67Asize&#10;f/99Xn75Zb797W93dJmtVuuJJumcIae23VfXwZDcEz74BfSeCIMua9XLZmbPZGb2TG4q/pT7hn6N&#10;rPhM2PwWjetfYmHZap6N87A3Pop7Rt3NrCE3EemOBGBxvn0O3cGqPP657WVyKrYd8xy6Nsltapu1&#10;fxv4yqFk06HNG4ZLU6kiIiInoVPW0NXW1lJeXs6mTZvYtWsX06ZNo6GhgU2bNnH//fcD9nqssWPH&#10;smbNmqNeHwwGKS8vP+L9OtLhU5k7knsyOPsUH1cSEdN0i4aoRIhNa9XLmqexY0yLyNV/w9z8P5Y2&#10;lPFsciL7s7KZPew23tnxOud1H9sS5gCm9ZzG1J5TYdcqGPgVyBx58t+h9yQ7jIqIiEjYdUqgW7Jk&#10;CQ8//DB5eXlcd9119O3bl/r6empra0lKSmp5XlJSEhUVFUe9vqSkhCuvvBLTNFvuP/TQQx1W/3ub&#10;SliVW874Ui+b0/vRvcLXYZ/dJr4qWP8Sj29fxTrXCp5NSaIkYzA3DbmJWTmziIuIY8Gu/x71MsMw&#10;MFpOoXMdsYbuhPKWwe4lULIBTD8c2HloaljHiIiIiJwynRLoLr/8cmbOnInX6+Xyyy/nD3/4A7fd&#10;dhuRkZHU19e3PM/n8xETE3PU6zMzM1m1alXL/eZRvY5y2TnduXRwOjt+WUDRhIt4cFr/Dv38w63f&#10;v555e+dRVbOZiGAxqYESvjPkFlj5J6yVz7GRBh5PiaUwOYObhtzMlwZ9ibiIOABMy8QCTMvCtMwT&#10;rp1rlawx0G0YTPqWff9k309ERERapdOOLTEMg4SEBKZMmcLGjRuJjo6md+/ebNu2jeHDh2NZFtu3&#10;bycnJ+eYrz18t2ZH74I1DAN/cTF1vkaSB/UnwhOG4PL5Han2B4V82fAuwxnWZRi/CfySQUnZXO53&#10;Yf1xMoUuiz927cJij4mFxQsXPMnArsNbXjc/dz5ry9bSpSKfV7e+RL/ykczKmRW6ztLNULbV7oe6&#10;50NorLP7tYJ9ZEorj00RERGR8OnwQPfxxx8zatQoYmNj2b17N2+88Qb33nsvLpeLWbNm8fTTT3PZ&#10;ZZdRXFzM22+/zYIFCzq6xFZp2LOHAxFx9O+fFZ433Psh7JgHB3ZBXBdI7QdTfxDyZYZhYJgmI6pK&#10;GfzJ3/CZJs93y+Kfnkam9JjMP8/9Bj9d8j3iPEeOdM7oM4MZfWbA1qUw+GvQ9ejgfEzRSZDcGy55&#10;xL4fcfQIqoiIiHSsDg90b775JnfccQeWZREZGcnXv/51br75ZgDuuusudu7cyejRo/F4PPzqV79i&#10;6NChHV1iqzTs2EF+QjeGdo8PzxtmT7Vvb30Dhl4L/S8K/ZpAA6x7CZY/w8iqPBZm9OevsR66JPXm&#10;ubH3MqzLsPbVYpk0NWMFTPt+8/RpUg/7JiIiIo7R4YHu8ccf55FHHqGxsZHo6Gg8nkMlRERE8OST&#10;T1JfX4/b7SYyMvIE79S5GnbspCiuC9NiwzTde4IuC3X+Orx+L5gN4K/GVbefLgd2w3s/hMZaikfd&#10;wL2lS8hrrOJbI7/FNf2vIcIdwZrSNRTUFFDeWM0HBYvJqT/IhMwJoWvZPg9yP4a4NFj/sn3wbyvO&#10;vRMREZHO0eGBzjAMIiMjjxvWDMM45kYIJ7FMk4Zdu6iM7k+iv+6Uf97e6r18uu9TFrGfnmXLmbTi&#10;Ca4sL8Wc8A3e6tqD3276M8Ggn3vO/SbXDjrUy7V7XHdiPDH8ujoASf2JT2jl9HDOTPsmIiIipwX1&#10;cm0Hq6GBxrw86gcMITIYOOWfNzRtKENTh9C9YBVjVr1B1y457L32fh7MfYOirYv5yfifsLH4Uzyu&#10;I/86M+MzyYzLAMsDSf3szg4tX8I8tBHD+ty0qoiIiJxW9G/wdvAXFVHbGCQ62NgxH9jghXk/Ysrq&#10;VwmMvoX5F3yXW9f/mn7J/Xj1ylftzQ1ttfV/MP+nkNIH1rwAq/4S9rJFRESkY2iErh1Kln1KUVwX&#10;/IabxW8sImNnEROuuTD8H2RZ9hEhb94JhptnR1zG2obd5K9ayg/H/pDL+15OwApQ66/FbwZoDDZS&#10;568jNqIVzeyHXG3fRERE5LSnQNcO0SVF5CV259rZVzMh1Y07MaF1Lzx8mrOZy3385659Cd6/D0bf&#10;yq6RX+ajj39ITEQsf7v0b/RL7gfAjoM7WJS/iLiSTeyrKePvgVruGHHH0Z+naVUREZEzlgJdOzTm&#10;55OX2J0vThxBXFIbNnDsWgS7F8GeJfa5bxkj4LzvALBi3wo+LPyQ8oa9xO16hVkrn2bgvs2Y1z3H&#10;G0YdTyy8kwhcfGvYHS1hDmBol6EM7TIUDpTaXRpGfPnQ5236DxStge7DYeWzkD4YRt8SpqsgIiIi&#10;TqFA10aWZeEvKqQh43xS49p4rMqAi+zba1+DMV+HPpNbfjU+YzzjMsbxVHUxV2+eT++oNOpueo3H&#10;9r7FksIlPDTpIZblLWhN84hDhl1v30REROSMpvm3NrIaGghUVBLfI4MId/gun2EYuEo3M3f9PLK6&#10;jqD4+j9x+5rH2Faxjb9f9ncu6HWBWtuLiIjIMWmEro3M2lr83lpSe2aGr4esZcHuxfCf23gjPpby&#10;/mN4bdE3mJQ1ifvG30e0OxrTMrEA07IwLRNX81q40k32VG7RGqguhvpKGH9HeOoSERGR04ICXRsF&#10;q6tprG+kS6/u4XlDy4JdH8Drt2NddD9rqtYxf9s/+Ma53+TWobfidrlZXbqahXkLaSxZz6d1B9hV&#10;W8Tcc+far0/JhnO+YN9Amx5ERETOQmELdJZlhW/EysECJaVURcbRPS0xPG+4exH8ezbWZb9ifnIa&#10;C7f9gbnD5vD1c77ecj1HdxvN6G6jYX8p9JwKQ6469PrIOPsmIiIiZ612D+e8/PLLHDx4EICXXnqJ&#10;iy++mMcffxzTNMNWnBP5S4o5EJtM96ToNr/WtEz7hmVPnZZshP/MwZrxMG/ERfPA8gfoHp1GTlK/&#10;syIci4iISHi0K9D5fD4efvhhYmNj2b9/Pz//+c+ZPXs2L7/8MitXrgx3jY4SKCmhIi6Z9ISoNr/2&#10;k32f8PhnjzOLEn688Q8c+NulmCNv4sUoi9+s/g2/mvIrzk0bevQLS7fAqr9C2TZ7RG/9y2H4JiIi&#10;InKmaNeUa3V1NTExMURHRzN//nwmT57MDTfcQG5uLmvXrmXChAnhrtMx/CWlVMal0CW+7YFuctZk&#10;JmdN5idVuczevIQu2Rfwx9RUXtn8V56a/hTnpp/L/J1vHv3ChO7Qa6J9A3Br6aOIiIgc0q5kkJyc&#10;jNfrZfny5fzjH//gqqvsNV3V1dVkZmaGtUCn8ZeUEEhASZ1+AAAgAElEQVTLIDriOB0eQrFMbisp&#10;oE9kMk/3Hsp/dr/Fsxc9S3J0MmvK1nCgoYKdVXtIPrCJc7qcY78mNtW+iYiIiBxDu6Zco6KiuP/+&#10;+7nzzjsxTZPrrruOYDDIunXrGDduXLhrdJRASTGe7t3a/wafPkdC3if8qtcA/pP/AU9f+DQ5aTn4&#10;Aj7KfeVcV+OlR72XyobK8BUtIiIiZ7R2jdD5fD4CgQCrV6/G4/FgGAaWZfH6668TE9OGVlinGcs0&#10;CZTtx9P9BEeWbH8P9n4M/lrwREFKH5gwt+l4kgVYSx7h972G8E7lFp69+FkGpw0GIDspm+ykbFj3&#10;BqSNgKzJx/8MERERkcO0a4SuoaGB3/72ty1hDuxOB7GxsWf07sxgZSWNDY3EpKcf/0kDL4EZD0FN&#10;CQz7Eoy/037cWwpvzWXjudczz93IPaO+w8iuIw+9rjLPPly4pgRKNkD+ilP7ZUREROSM0a5Al5SU&#10;xKhRo3jnnXfO+GNKDhcsL6fWdJHQJfn4TzJc4HIDBhiGfd8MwDv3UJjam+9Vr8UA+if0OjL8mkEI&#10;1MO426HrEAg0nOqvIyIiImeIdk25GobBmjVreOGFF8jMzCQu7tDBtr///e+ZNm1auOpzFP/+/dS6&#10;IkhKO0GgO5b1r1Cfv5x7e/dlSo+pVNWWHP2c1L72TURERKSN2n3+xYsvvkggEDjq8T59+pxMPY4W&#10;KCnhYHQSfZLbsE7Qux9r4QP8KaMPDTFJ3DvuXn6+5PunrkgRERE567Q70A0ZMoS6ujp2795NRkYG&#10;aWlp+P1+IiIiwlmfowRKS6mIS2Zcaw8VtoCFD7A60s2/3HX8+bzfE+M5czeNiIiISOdod+uvRYsW&#10;MXbsWGbMmMGbb76JaZpcfvnl5ObmhrE8ZwlWV2PGJ5AYffzQujh/MY+ufJQfW6X8c9UT1G56jYeT&#10;YvjaObMp95Xz6MpHKa7Yxes7Xucvm/7SgdWLiIjImapdI3SBQIB77rmHv/71r8yfPx8At9vNmDFj&#10;WLZsGdnZ2WEt0inMmhqMuHjio49/2ab1nMbUnlO55+A2Jm35iGeTk4jrMpivDvkqUe4oJmVNgryt&#10;0Pd66HNeB1YvIiIiZ6p2jdBVVFTgdruPOkQ4MTGR6urqsBTmRMEaLzEpSUS4j3/ZDMPAZbi4rLYO&#10;b2M1ryYl8bMJPyPaE41RVYArfwWuugO4yrbgKt7QgdWLiIjImapdgS45ORm/38+uXbtaHquvr2f+&#10;/PkMHz48bMU5iWVZmDU1JJ7oyJJmDV7Oz1/H46nJfHnwVxiUOsh+vLEOavfD2Nvs/qy+ilNbtIiI&#10;iJwV2jXlGhERwU9+8hOuuuoqYmJiSEhI4LnnnmPAgAFMnDgx3DU6RtDrJSop8cRPsizY8CqLglUU&#10;pAzmyXNmHzpvrmuOfRMREREJo3bvcv3Sl77EiBEjmDdvHl6vl5EjRzJjxgzc7nY2rXc6y8Ks9eJO&#10;SDjx88wgdSue4qmUJOYMu43EqBABUEREROQktTvQAWRmZjJx4kR8Ph99+/bF4zmpt3M2y8L01uIK&#10;Eeisza/zH38ZhQkpDEnu30HFiYiIyNms3Qls/vz5zJ07F7fbTUxMDKWlpcyaNYvHHnvszAx2loXp&#10;9eJOiD/+c4IBfCuf4y9JSSRExHPmdrUVERERJ2nXpoiGhga+/e1v88QTT7B161bWrVvH6tWrWbp0&#10;KQsWLAh3jY5gmSZmXR2u+OOP0FnFa3m1Zifp3YYxPGVQB1YnIiIiZ7N2BTqv10tcXBxXXHEFLpf9&#10;FpmZmVx77bXk5eWFtUCnMOvqME0LT/zxR+h8q//GS4lx3DH8DiJcZ+AopYiIiDhSuwJdamoqOTk5&#10;vPfeewSDQSzLori4mI8//pgZM2aEu0ZHMGtqqHdHEBsbeewneEv5IH8hFVFxlNWVsc9XxoKCD1mY&#10;t7BjCxUREZGzTpuGkR588EHmzZsHQG1tLddddx19+/YlJiaGvXv3EhsbS1FR0RnZKcKs8VLviSI9&#10;5th9XAOb3+SfUSa3D7udsd3HMnb1K5CUQ1Sqpl5FRETk1GpToJs1axYXXnjhCZ8zePDgkyrIqYLe&#10;Guo9kcTGHHuEbtXO/1Ka2J0bIrqSuOZfUJ4H296HmgMw5msdXK2IiIicTdoU6AYOHMjAgQNPVS2O&#10;Zk+5RhJ3rEBXvofXq3dw+dg5JA68DPpeCJO+bf/OdYaeyyciIiKO0e6V+6tWreKxxx5jz549mKbZ&#10;8vgTTzzB+eefH5binCRY48WMicXjccOWtyD/U2j0QkQMlQd38HFsDH/tewV4ou2biIiISAdpV6Cr&#10;r6/nxhtv5M477+R73/veEd0h+vc/Mw/TNb01WLFxuF0GDL4Scq6Av18LMx7mg8U/ok+XIQxMOTtH&#10;L0VERKRztSvQ1dXVER8fz913332oT+kZLlhTgxUXj8flAsMFBmAYBMv38D/vbq4c+XPcml4VERGR&#10;TtCuY0tSUlIYM2YMixcvJhgMhrsmRzJrvFhxTSN0h8nPW8LWmDgu7XNpJ1UmIiIiZ7t2jdAZhsFN&#10;N93EF77wBdLT04mIiGj53e9+9zumTp0atgKdwvTWQFw8LgMsy7IftOCj0s8YmTWG1OjUzi1QRERE&#10;zlrtXkM3e/ZsfvaznzFx4sSWbhEA/fr1C1txThKsqcGV0BXDMJifO5+1ZWupNA5S0LifvnHdzpqp&#10;ZxEREXGedgU6n89HYmIi3/zmN8+aIGPWeHH37gvAxb0v5uLeF/NE4So+Nqv5xZBbOrk6EREROZu1&#10;aw1dcnIy5557LosWLSIQCBAMBltuLdORZxjTW4MrIQGwp5wNwyDGtEhK7Enf5L6dXJ2IiIiczdq9&#10;hm7z5s1cdtllZGdnExV1qB3WU089dcatobMsi6C3FndToGt6kKL6A5w3YAYuo125WERERCQs2n2w&#10;8PPPP3/MHa69e/c+qYKcyPL7MX0+XPHxLY+Z3lJWBir4cbexnViZiIiIyEkEuiFDhoSzDmcLBDAb&#10;GnAnHAp0+eU7KCNIz9hunViYiIiIyEkEuosvvpiqqqqjHv/1r3/NlClTTqoop7H8fsz6BtyHjdBt&#10;OriZM3O1oIiIiJxu2h3oHnnkEQKBAACmabJ+/Xpee+01Bg0aFLbinMLy+zEb6vE0BzrLYu3BzZwd&#10;+3tFRETE6dod6MaMGXPE/YkTJ5Kbm8vy5cu5+uqrT7owJzF99ZiBYMsIXdAMsLFyBwYGFvamibPl&#10;+BYRERFxnrBuz6yvr6e0tDScb+kIpreGRnckMbH2bt55u//HrtpiJlqRvLzlH7y87eVOrlBERETO&#10;Zu0eoZs7dy41NTUt90tKSti5cyc/+MEPwlKYk5i1tfgiokiJsi9XalQS6VFJPFmfgGfIrdD1LNog&#10;IiIiIo7T7kB3/vnn09DQANjn0iUlJTF58mRSU8+8nqZWMIjpchPfFOjW79/AOSmDcJfu7+TKRERE&#10;RE4i0M2aNSucdTiaFQxiGQbx0fbl2nBwExMqSjCqiuGTpyBzFIy7vZOrFBERkbNVuwPdjh07+O1v&#10;f8vu3bsxTbPl8QcffJCJEyeGpTin8PuDGG43MRFuAmaAXG8RXx0zF/pd3vQMbYgQERGRztOuQOf3&#10;+7n++uuZOXMm3/nOd3C73S2/69evX9iKc4qAP4DH48YwDKp9FVTVHaBnYm9wuUO/WEREROQUa1eg&#10;q6ysxO1283//93+4XGd+H1PLNHF57PC233cQ0wrSPT6rk6sSERERsbUrjaWlpZGRkUFhYWG463Em&#10;08RoCq65lbvo4YrGE5vWyUWJiIiI2No1QudyuUhPT2fy5MlccsklREdHt/xuzpw5DBs2LGwFOoFh&#10;mi3Tq3trCshO7AM6SFhEREQcot2bIs477zxGjx591ONxcXEnVZAjWSaGu2mErmoPfTTdKiIiIg7S&#10;7kA3Z86ccNbhaIZpYjSP0FXncX7GlE6uSEREROSQM39HQxgYTSN0/qCfwppCsuN7dHZJIiIiIi0U&#10;6FrBMC0Mt4vSulIMfx1dk/p0dkkiIiIiLRToWsFlmbjcboq8hcRbBslx3Tq7JBEREZEWbVpDZ1kW&#10;jY2NR7+Jx3PE4cJnnKZAt7cql16eONwxZ16/WhERETl9tWmEbv/+/aSmph51S0lJYcKECcyfPx/L&#10;sk74Hi+99BLXXHMN48eP59prr+WTTz454jVvvfUW06dPZ8qUKfzlL385oq1YZ7GCJi63i+LaYjJj&#10;uoInqrNLEhEREWnRphG6tLQ0tmzZctTjPp+P5cuXc9ttt7F06VJ69ep13PfYu3cvd999NwMGDGDx&#10;4sVcffXVrFu3jqysLDZt2sRdd93Fv/71L5KTk7n++uvJzMzk0ksvbfs3CycziMvtpsJ3kC5JvXQG&#10;nYiIiDhKmwKd2+2md+/ex/xdTk4OW7ZsYfHixdxyyy3HfY+f/vSnLT/fcMMNPPbYY6xevZqsrCxe&#10;fPFFvvCFLzB16lQA7rrrLp5//nkHBDp7yrXcd4CB0RmdW4uIiIjI54R1U0RSUhL19fWtfv6+ffvI&#10;z89n0KBBAGzcuJHhw4e3/H7EiBFs3LjxqGlcy7Kor69vuQUCgfB8geMwg0EMt4vyxmpSo1NO6WeJ&#10;iIiItFVYAl0wGCQvL4/XXnvtmN0jjqWuro45c+Zw6623MnDgQABqamqIj49veU5cXBx1dXVHraMr&#10;Kipi1KhRjBw5kpEjR/Lcc8+F42sclxkwsVwGlfUVpEZrQ4SIiIg4S5umXA8ePMj06dOPetzv91Nc&#10;XMwdd9zBqFGjQr6P3+/n9ttvJzExkf/3//4fRtOatISEBLxeb8vzvF4vsbGxuFxH5s6srCzWrFnT&#10;cv/BBx9sy9doMzMYBJdBRX05qVFJp/SzRERERNqqTYEuPj6eRx555KjHo6KiyMnJISsrdI/TQCDA&#10;3Llzqamp4ZVXXiEq6tCO0WHDhrFhw4aW+xs2bGDYsGEtga+ZYRhER0cf+hKedncwaxUzGKTRCuIN&#10;1JEalXxKP0tERESkrdqUhGpra3nzzTdPaorzvvvuY8mSJTz//PNs3boVgD59+pCamsrNN9/MjBkz&#10;uP7660lOTuYPf/gDTz75ZLs/K1zMYJAKfyXRpklMTFpnlyMiIiJyhDYFOr/fz/r160/qA71eL0OH&#10;DuU3v/lNy2N3330306ZN45xzzuGZZ57hgQceoLGxkR/96EdccsklJ/V54WAGTQ7WV5BomnhitYZO&#10;REREnOXUzlUewzPPPHPC319zzTVcc801HVRN61jBIBX+GhKNCDwRcZ1djoiIiMgR2hzoNmzY0LIr&#10;9Vj++Mc/HnPjxOnMCpoEjSBJkYm4XB2egUVEREROqM3ppE+fPjz99NPH/f3h58idKSwziOkKkhoR&#10;h6FAJyIiIg7T5nSSmJh4xo3AhWIFzaZAFw8KdCIiIuIwYe0UccYyTUzDIjUqRX1cRURExHHaNNyU&#10;lpbGyy+/jGVZVFZWkp+fTyAQoEePHqSnpx91APCZwp5yhfRonUEnIiIiztOmBObxeMjIyOCee+5h&#10;wIABjBs3jsmTJ9O/f3++/OUvs2/fvlNVZ+cyTUwDUqLUx1VEREScp02BzjRN7rrrLjZt2sS7776L&#10;1+ultraW1atXk5aWxhVXXEF9ff2pqrXzmCaWgbpEiIiIiCO1KdAVFxezbNky3njjDcaNG0dERAQu&#10;l4uBAwfy9NNPk5WVxaJFi05VrZ2nKdClRGuETkRERJynTYGuqKiIoUOHEhd39OG6brebSZMmsWfP&#10;nrAV5xSGaYIBKRqhExEREQdqU6Dr2rUrO3fuJBAIHPU7y7LYtGkTmZmZYSvOMZoCXZICnYiIiDhQ&#10;mwJdz5496du3L3PmzKGgoADLsgAoLy/n0UcfZeXKlVx88cWnpNDOZFgm8Vh4YtTHVURERJynTceW&#10;uN1unn/+eWbPns2IESNIT0/H4/FQVlZGr169eP3110lISDhVtXYawzSJNIBYraETERER52lz24P0&#10;9HTeeusttm3bxpYtW/D7/fTv358RI0YQERFxKmrsdIZlYRgGxCjQiYiIiPO0q4+VYRgMHjyYwYMH&#10;h7seRzIsEyMiClxnZmAVERGR09uZ2dohzFyWieGJVNsvERERcSQFutYwTQyXu7OrEBERETkmBbpW&#10;sIImhluBTkRERJxJga41TAU6ERERcS4FulawgkEMd7v2j4iIiIiccgp0rRBUoBMREREHU6BrBTNo&#10;KtCJiIiIYynQtYIZCGJ4dAadiIiIOJMCXSuYQQU6ERERcS4FulawN0Uo0ImIiIgzKdC1gmmaGB6t&#10;oRMRERFnUqBrBSsYVKcIERERcSwFulZQpwgRERFxMgW6VrDMIIZLl0pEREScSSmlFaygiWF0dhUi&#10;IiIix6ZA1xqmiaFEJyIiIg6lQNcaponhUqATERERZ1KgawVLgU5EREQcTIGuNbQpQkRERBxMKaUV&#10;DNNUoBMRERHHUkppDdNSoBMRERHHUkppBXuETgcLi4iIiDMp0LWCYalThIiIiDiXAl0rKNCJiIiI&#10;kynQtYJhmhhuT2eXISIiInJMCnStYFiWAp2IiIg4lgJdCJZl4bI0QiciIiLOpUAXimWBRuhERETE&#10;wRToQrEs+09PROfWISIiInIcCnQhWKZpT7sq0ImIiIhDKdCFYAVNe8pVgU5EREQcSoEuBLNphM5w&#10;aQ2diIiIOJMCXQiWaWJaFi61/hIRERGHUqALwTRNLCwMly6ViIiIOJNSSggtmyKMzq5ERERE5NgU&#10;6EKwTAsLcKFEJyIiIs6kQBdC8widYSjQiYiIiDMp0IVgmSYmFi7NuYqIiIhDKdCFYpqAhcvQpRIR&#10;ERFnUkoJwTItLAsMjdCJiIiIQynQhWLZx5a4DJ1DJyIiIs6kQBeKadmBTufQiYiIiEMppYRgWc0H&#10;C2uETkRERJxJgS4U0wILtf4SERERx1KgC8FoXkPnVqATERERZ1KgC8WyO0UYLk9nVyIiIiJyTAp0&#10;oVgWYOFyK9CJiIiIMynQhdA85Wq4Izq7FBEREZFjUqALxbIANEInIiIijqVAF4LRMuWqEToRERFx&#10;JgW6EIzmTRGeyM4uRUREROSYOnwesaGhgYULF7Jq1SoCgQAPPvjgEb9ft24dv//97/H5fHz1q1/l&#10;kksuwTA6r4+qRuhERETE6Tp8hK6oqIhHH32UzZs389xzzx3xu3379jFz5kwmTpzIDTfcwJw5c/jw&#10;ww87usQjGJaFAaCDhUVERMShOnyELjs7m8WLF/PZZ58dFdZeeOEFpk2bxte//nUAvv3tb/P0008z&#10;bdq0ji6zhWWaYIChXq4iIiLiUB2eUgzDOO4U6po1axg7dmzLc8aOHcu6deswTfOI5wWDQUpLSykp&#10;KaGkpASv13vqCjaD9ghd5836ioiIiJyQo87iqKysJCkpqeV+YmIiPp+PxsZGoqOjWx4vKSnh6quv&#10;bgl6xcXFR63FC5dgIGiP0J2SdxcRERE5eY4KdDExMfh8vpb79fX1eDwePJ4jy8zMzGTlypUt9++/&#10;//5TVpMZtEfoOnNjhoiIiMiJOCrQ5eTksG3btpb727dvp3///kcFus9P257KsGUGTSxDgU5ERESc&#10;q8PX0FmWRXl5OdXV1Zim2fIzwKxZs3j99dfZtWsXVVVVPPPMM3zlK1/p6BKPYAaC4DJwadJVRERE&#10;HKrDR+gaGxu59NJLaWxsJCMjg+nTpzN+/HieffZZRo4cyQMPPMBVV11FIBDguuuu4+abb+7oEo9g&#10;BoNYhoFLI3QiIiLiUB0e6KKioo5Y/3Y4wzC4/fbbueWWWzBN84iNEJ3FDAaxXGiETkRERBzLUWvo&#10;mkVGOqfNlmWaWCc4akVERESks+m03BCsYNMaOkOXSkRERJxJKSUEK2hiuVwKdCIiIuJYSikhWGYQ&#10;SyN0IiIi4mBKKSFYQRNcBoYCnYiIiDiUUkooZvOUq7uzKxERERE5JgW6ECzT1JSriIiIOJpSSihm&#10;UCN0IiIi4mgKdKEEg+ByYbgU6ERERMSZFOhCaRmhc+QZzCIiIiIKdKEYVtOmCI3QiYiIiEMp0IVg&#10;mJpyFREREWdToAvBsMymq6ReriIiIuJMCnQhGKZlZzlDgU5EREScSYEuBMOyFOZERETE0RToQjAs&#10;S3lOREREHE2BLgSXRuhERETE4RToQjAsC8OlQCciIiLOpUAXghU0FehERETE0RToQjCDQVwuXSYR&#10;ERFxLiWVEOxAp0OFRURExLkU6EIIBoK43Ap0IiIi4lwKdCFohE5EREScToEuBDNoYrg9nV2GiIiI&#10;yHEp0IVgBYMYmnIVERERB1OgC8EMBjVCJyIiIo6mQBeCFTQxPAp0IiIi4lwKdCFohE5EREScToEu&#10;BHsNXURnlyEiIiJyXAp0IVhmAMMT2dlliIiIiByXAl0IVjCA4dEInYiIiDiXAl0oCnQiIiLicAp0&#10;oZhB0Dl0IiIi4mAKdKGYQSzD6OwqRERERI5LgS4EwwyC8pyIiIg4mAJdCIZlKdCJiIiIoynQhWKZ&#10;WLpKIiIi4mCKKiEYpoWhNXQiIiLiYAp0IdhTrgp0IiIi4lwKdCEYlgUuBToRERFxLgW6EAwLDEOX&#10;SURERJxLSSUEwwLDpcskIiIizqWkEoLLsjDUKUJEREQcTIEuFBNcLgU6ERERcS4FuhCsYFAjdCIi&#10;IuJoCnQhBANB3O6Izi5DRERE5LgU6EIwg0HcHgU6ERERcS4FuhDMYBCPAp2IiIg4mAJdCMFAEFdE&#10;ZGeXISIiInJcCnQhBAN+DI3QiYiIiIMp0IVgBhoxtClCREREHEyBLgQz0Ijh0ZSriIiIOJcCXQhW&#10;MAAeT2eXISIiInJcCnQhWMEAlmF0dhkiIiIix6VAF4JlBrB0lURERMTBFFVCCQaxNEAnIiIiDqZA&#10;F4JlmqBAJyIiIg6mQBeKpRE6ERERcTYFuhAM09KmCBEREXE0BbpQLAsU6ERERMTBFOhCMEwLXAp0&#10;IiIi4lwKdKFohE5EREQcToEuBMOywKXLJCIiIs6lpBKCYaFAJyIiIo6mpBKCYVkYLndnlyEiIiJy&#10;XI4LdCUlJXzta19jzJgx3HrrrRQXF3dqPYaJAp2IiIg4mqMCnWVZzJ49m7S0NN58803S09O57bbb&#10;ME2z02oyLDDcCnQiIiLiXJ7OLuBwRUVFfPLJJ7z44oukpaXx05/+lP79+7N371769evXKTW5LHC5&#10;HXWZRERERI7gqKSyefNmevToQUpKCgBJSUlkZGSwffv2IwJdfX09q1evbrlfUFBAz549w1qLd+9u&#10;Gg7sx7DAu2snNTHJJAzMCetniIiIiISDowKd1+slJiYG12G7SuPi4vB6vUc8r7q6mt/97nctU7Fb&#10;tmxh0qRJYa0lUFpK/e6dNAzuTWR5Jf59+0CBTkRERBzIUYEuPj4en8+HaZotoc7r9ZKQkHDE87p2&#10;7cqrr77acv/nP/952GtJnjCJ5AmTyLrxlrC/t4iIiEg4OWpTxDnnnENBQQEVFRUAVFZWUlxczKBB&#10;gzq5MhERERHnclSgy8zMZMqUKTz00EPk5ubywAMPMHHiRPr06dPZpYmIiIg4lqMCnWEY/7+9e4+r&#10;ssr3B/7ZXAXkDnKHDRvlKheDQRSvgJBKNzVEG8vMOscs0zy+jq9TjtY042mm5jWny2mqaZqpJq1k&#10;tIRJM0HxluINRFNuQm42IJv7bd+ez+8PDk/sIG36lWx8rfc/uvfal7W+ez3P8+V51rMW3n77bfT0&#10;9GDp0qXo6urC22+/bTamThAEQRAEQTBnUWPoAMDHxwdvvfXWaFdDEARBEARhzBCnvgRBEARBEMY4&#10;kdAJgiAIgiCMcSKhEwRBEARBGONEQicIgiAIgjDGiYROEARBEARhjBMJnSAIgiAIwhgnEjpBEARB&#10;EIQxTiR0giAIgiAIY5xI6ARBEARBEMY4kdAJgiAIgiCMcRa39NePIUkS6urqUFpaOtpVEQRBEATh&#10;J9DX1wdJkkBytKsyJtwWCV1QUBD27NmD8+fP/+SfffToUSQmJsLR0fEn/+yx7PTp0wgNDYWHh8do&#10;V8WiXLx4EW5ubvD39x/tqliUrq4uVFRUYOrUqaNdFYtiMBhw7NgxzJo1a7SrYlEkScLhw4cxc+ZM&#10;WFmJC0lDFRcXIy0tDTY2t8Xh+6aSkpJGuwpjhoIi9b2h6dOn47333kNYWNhoV8Wi5Obm4vHHH8fM&#10;mTNHuyoWZcOGDUhKSsKyZctGuyoWpby8HE8//TT2798/2lWxKG1tbZg5cybOnTsHa2vr0a6Oxejv&#10;70dCQgLOnTuHcePGjXZ1LIbRaERcXByOHz8OV1fX0a6OYGHEnz6CIAiCIAhjnEjoBEEQBEEQxjjr&#10;rVu3bh3tSliyiIgIhIeHw87ObrSrYlHCwsIwadIkMbbwOwIDAxEZGQkXF5fRropFcXBwQExMDIKC&#10;gka7KhbF2toakydPRmhoKBQKxWhXx2IoFApMnjwZYWFhYgzdEAqFAjExMVCpVOISvTCMGEMnCIIg&#10;CIIwxok/fQRBEARBEMY4kdAJgiAIgiCMcWIM3Q1otVoUFBSgrq4OQUFBt9W8PyTR0NCAsrIyjBs3&#10;Dk5OTmZlFy9exBdffAGDwTBsTrX6+noUFhaipaUFISEhZmN/tFotCgsLUVtbi+DgYLOY9fb24vPP&#10;P8eFCxfg7+9vcdMRkER9fT2KiopQVlYGFxeXYVMDVFZW4vPPP0dvby/8/f3N2q7RaFBQUACNRoPg&#10;4GCzMS6dnZ0oKCjAlStXEBgYaDYmU6/XY//+/Th79iwmTJhg9ltYiqqqKpSUlKC0tBQ6nQ5+fn5y&#10;20niwoULOHDgAIxGI3x9fc3iUldXh8LCQrS2tiI4ONisrKWlBQUFBbh69SpCQkLM+ktPT4/cXwIC&#10;AiyuvwxlNBpx4sQJSJIENzc3+fnLly9j37596O3tRUBAgFnbGxoaUFBQgMbGRgQHB5uNFevo6EBB&#10;QQGqqqqG9RedTod9+/bh/Pnz8PHxschxrK2treBWFroAACAASURBVDh16hTq6upQV1eHb775Bj4+&#10;PvLv29XVhcLCwptuD97e3mbbgyRJOHLkCI4ePQonJye4u7ubfe/58+fx5ZdfgiR8fHwsdlxiW1ub&#10;/Bva2dnB09MTwMC2dPz4cRw+fBiOjo7D5vm8cOECvvjiC5hMphtuZ0FBQWb96XY+lglDUBhRTU0N&#10;w8LCuHr1aubk5HDWrFns7+8f7Wr9ZH75y18yICCAjo6OfO+998zK/vrXv1KlUnHDhg2MiYnh7373&#10;O0qSRJI8cuQIg4OD+cQTTzAtLY2rVq2i0WgkSdbW1nLixIl8+OGHedddd3H27Nns6ekhSXZ2djI1&#10;NZX33XcfH3zwQUZGRvLatWu3ttE3ceLECU6aNIn/9m//xrVr1zIgIIC7du2Sy3fv3k2lUsn169cz&#10;MTGRmzdvluNy7tw5hoSEcM2aNczIyOC9995Lg8FAkmxqamJ0dDR/+ctf8v777+eUKVPY0dFBkuzv&#10;72dGRgYXLFjA1atXU6lUsrq6+tY3/ibuvvturlmzhps2beLkyZP56KOPym1/++23GR4ezg0bNjA6&#10;Opp/+MMf5PcdOnSIQUFBfPLJJzlt2jQ+9thjNJlMJL/dxh555BHm5ORw7ty57OvrI0l2dHQwOTmZ&#10;ixcv5ooVKxgdHU2NRnPrG/4DvfHGG7S3t+fWrVvl5z755BOGhoZy/fr1jI+P55YtW+SYnT59Wu4v&#10;c+bMYW5urtxfGhoaGB0dzRUrVnDx4sVMSUmR+0tvby/nzp3LnJwcrlq1iiqVijU1Nbe+wTdRUFBA&#10;X19fLl++nMuXL+dDDz3ElpYWkmRzczMnT57MBx54gLm5uUxMTGRbWxvJge0hKyuL8+fP56OPPkql&#10;UskrV66QJE0mE5944gmmpKRw3bp1DA4O5oEDB0iSkiTxtddeY0REBDds2MBJkybx9ddfH53G38Sp&#10;U6cYGRnJ1atX8+mnn+ajjz5KcqANGzdu5B133MGnnnqKISEh3Lt3r/y+P//5z5w4cSKffvppRkVF&#10;8eWXX5bLDh06xODgYHk7e+SRR+S+drsfy4RviYTuezz++ONct24dJUmiTqdjamoqP/zww9Gu1k9G&#10;rVazs7OTaWlpZgldT08PlUoljxw5QpK8fPkyPTw82NraSpPJxPT0dL7xxhskB5I0Pz8/nj59mpIk&#10;8YknnuDatWspSRINBgNTU1P5/vvvkyT/9Kc/MT09nUajkZIkcdWqVfzP//zPW9/wG+js7JQTUEmS&#10;+O6773LKlCmUJImSJDEqKop79uwhSX7zzTf08fFhbW0tSXLx4sV84YUXSA7EMDIykl988QVJctu2&#10;bczLy6MkSTQajVy4cCH/+Mc/kiR37drFKVOmUK/XU5Ikbtq0iatXr77FLb+5wSSMJCsrK+ns7Mzr&#10;16+zq6uLSqWSx44dI0mWl5fT09OTXV1dNJlMnDlzJv/85z9TkiS2trbS19eX5eXlJMl///d/5/r1&#10;6+X+kpyczJ07d5IkX331VWZnZ8v9ZcWKFXz22WdvfcN/gNraWqalpfG+++6TEzqDwcCIiAgWFhaS&#10;JOvr6+np6clvvvmG5ECC/OKLL5Ic6C/h4eEsLi4mST7zzDNcsWKF3F+ysrLk5GTHjh1MTk6mwWCg&#10;JElcv34916xZIx+8LUVBQQEzMzNHLPv1r3/N+++/n5Ik0WQy8e677+ZLL71EcuCPpri4OHl72Lx5&#10;M1euXElJkvj111/T29ubzc3NJMkPPviAU6dOpdFoZF9fH728vHj69GmSAwlzYGAg29vbb02DfyC9&#10;Xs/ExETu379ffm7wt7t69So9PT2pVqtJDuwbEhMTaTAY2N/fz4CAAB49epQkWVZWRn9/f7a0tFCS&#10;JM6cOZNvvfUWSVKr1TIoKIhnz54lSa5Zs+a2PpYJ3xJj6EZAEgcPHsT8+fOhUChgZ2eHjIwMHDx4&#10;cLSr9pPx9/eHs7PzsOerq6vR0dGB1NRUAIBKpYKvry9KS0vR29uLEydOYMGCBQAAZ2dnTJ8+HYcO&#10;HQJJFBcXyzGzsbFBVlaWHLOioiJkZWXB2toaCoUC8+fPt7h4Ojs7y5evFAoFxo8fD6PRCABQq9Vo&#10;bGxEWloagIHpScLDw3HixAmYTCYcOnQI8+fPBwA4Ojpi1qxZKC4uBgCzvmRtbY3s7Gy57QcPHkRm&#10;ZiZsbW3luBw+fBgGg+EWt/7Ghl6+0Wg0cHV1hZOTE65cuYL+/n784he/AABERkbCy8sLpaWlaGtr&#10;Q1lZGbKysqBQKODm5oaUlBQUFxfDaDTKMfuh/eXLL78clbbfCEk8/fTTeOaZZ8ymqlGr1VCr1fJK&#10;KkFBQVCpVPjqq69AEkVFRfJ25OjoiJkzZ96wvwy2/eDBg8jKyoKNjY0cl+LiYkiSdGsb/gN0dHRg&#10;9+7dw/rz0PZZWVnJ28PgfnfevHlm20NJSQkMBgMOHz6MO+64A15eXgCArKwsXLhwAVqtFmfPnoWL&#10;iwtiYmIAAAkJCbCyskJFRcWotP37XLp0Ca2trXBxccHWrVvxxhtvoKenBwBQUlKC2NhY+Pn5AQDm&#10;zJmD2tpaaDQaVFRUwMrKComJiQCA2NhYjB8/HufPn0dHRwcqKiqQkZEBAPDw8EBSUhIOHz5s1tdu&#10;12OZ8C2R0I1Ap9Ohra0Nvr6+8nN+fn5oaGgYxVrdGhqNBr6+vvIB3MrKCj4+PtBoNOjs7IROp5N3&#10;qMC3cSGJxsZGeWc0tAwYGC/0fWWWqLu7G7/5zW+wevVqKBQKNDY2miV8wEAbBuNiMBjkcTCDZTdq&#10;u0ajkccxDi3z9fVFa2sr+vv7b0Er/zXr1q1DXFwc7rvvPvzlL3+Bg4MDNBoNJkyYII8XtLGxgbe3&#10;NzQaDbq7u9HT0wMfHx8AA0nyYFz0ej20Wu2wtg/2JY1GM2LMLM2HH34IV1dXZGZmmj2v0Wjg5eUF&#10;W1tb+bnBtvf09KCnpwfe3t7DyoDh/cXX11du+0h9qampCSaT6Wdp34/l6OgIX19fFBcX45lnnkFK&#10;SgoaGxsBjNyGxsbG7/3dtVot9Hq9vG8aHDfm4eEBk8mEtrY2aDQaeHh4yGPxhu63LElVVRXa29ux&#10;efNmBAcHy8mtTqeT4zLYPjc3N1hZWaG1tRVNTU1wdXWVx5EqFAq5X2i1WlhbW5uN9x3cXgaPZYPb&#10;4GCZJe97hR9PjIwcwdDB3oNIWuwA25+SQqEY9tf+YNsVCoVZTAbLBpO/75YPLbOysjIrkyTJYuPZ&#10;39+PVatWITo6Go899hiAG/eJwXZ/X3/5blyGtv27cRn6mZZm27Zt2LhxI3bu3Iknn3wSx48fH7G/&#10;DLZvpD5zo7j80JhZisbGRvzud7/Dvn37hk1+e6Nt5Wb7l+/rE4NlQ+MtSZJFTrw7c+ZMzJo1CwqF&#10;AkajEYsXL8Yrr7yCF154YcQ2DP3dh5bdqE8MlltZWQ2L2XffaylIoqurC++88w6USiWWL18OpVKJ&#10;06dP37ANI7V96HY2+NqR3vd9ZcLtx/L2BBbAzs4O3t7eUKvV8nPXrl1DYGDgKNbq1ggICIBGo5H/&#10;4pckCRqNBoGBgXBxcYGTk5PZX72DcVEoFPD398e1a9fMygICAuTPHVqmVqstMp5GoxGPP/44+vv7&#10;8dZbb8lnWPz9/dHR0SFfHiEpt93FxQUODg5obm6WP+fatWvyqgiBgYEjxkWhUIxY5uXlZZF3dLq5&#10;uSEoKAjr16+H0WjEyZMnERAQgObmZvmSml6vR3NzMwIDAzF+/HiMHz9ePhswGLOgoCDY29vD29t7&#10;WNsH+9JY6C/Hjh1DfX09MjMzER8fjz179uB///d/sWnTJgQEBOD69evQ6XQAzPuLo6MjXF1dR9yO&#10;gOH9ZWjbAwMDzfZLarUavr6+FrdqwNDE1cbGBtOnT0dlZSWAkdswdHtQq9VyAnLt2jV4e3vD3t5+&#10;WFlzczPs7Ozg5uaGgIAAtLS0yPEeut+yJEFBQXBwcJDPmNnb28Pf3x9NTU3D2qfVagEAnp6e8Pf3&#10;R3t7O3p7ewGYt8/Ly0s+UwmY9zU7Ozt4eXkNO5aJFVtuTyKhG4FCoUBWVhZ27doFkujr60NhYSGy&#10;s7NHu2o/u7CwMPj5+eGLL74AAJSVlaGtrQ1JSUnyWJ/8/HwAAzuco0ePIj09HVZWVsjKykJ+fj5I&#10;Qq/XY+/evXLMsrOz8emnn8JgMECSJOTn5+POO+8ctXaORJIkPPXUU1Cr1fjggw/Mkio/Pz+oVCrs&#10;378fwMClk6tXr2LatGmwsrLCvHnzsGvXLgADY4eKiorky3DZ2dlyXAwGAz799FO57VlZWSgoKEB/&#10;fz9IIj8/H5mZmRY1rYBer4der5cfq9VqtLW1wc/PD5MmTYKrq6s8/uvs2bPo7OxEUlIS3N3dkZyc&#10;jN27d4MkmpqacPLkSaSnp8Pa2hqZmZlyXHQ6Hfbu3SvHZWh/IYldu3ZZXH9ZuHAhqqqqUFxcjOLi&#10;YmRnZ2PlypXYsmWLHJvPP/8cwMB0N/X19UhNTTXbvwBAe3s7iouL5f4yuB1JkgSDwYA9e/bI21FW&#10;Vhb27t0LnU4nx2VwrKElGUw8gIH+8+WXXyI6OhrAt9uDJEkwGo1y+wbjUlBQILcvPz8fGRkZsLW1&#10;xdy5c3H27Fk5Odm9ezfuuOMOeHp6IiEhAXq9HqdOnQIAHDlyBHZ2dvJ3Woq4uDi4u7vjzJkzAAbO&#10;8tbU1CAqKgqzZ8/GxYsXUVNTAwAoKChAZGQkfH19ER0dDTs7Oxw7dgwAcOrUKRgMBiQkJMDFxQXJ&#10;ycn47LPP5M8sLS3F3LlzoVAozPY/g8eyrKys0QmA8PP6/7yp4ral0WiYkJDABQsWcOrUqVy8eLE8&#10;Pcft4LXXXuOcOXPo6urKqKgozpkzh1VVVSTJTz/9lCEhIVy6dClVKhX/8pe/yHdinT9/niqViosW&#10;LWJsbCw3b94s3wHZ2NjIO+64g3feeSenTp3KJUuWyLfH9/b2Micnh2lpaZw3bx6nTp0qT2NgKb78&#10;8ksCYFJSEufMmcM5c+bw/vvvp06nI0kWFRUxNDSUubm5nDRpEl9++WU5LpWVlYyKiuI999zDxMRE&#10;s+k52tramJaWxoyMDM6aNYuZmZns7e0lOXA35PLly/mLX/yCCxcuZGxsLBsaGkYnAN+jurqacXFx&#10;zM3NlfvEM888I7c9Pz+fSqWSeXl5VKlU/Nvf/ia/98yZMwwLC+PixYsZExPDZ599Vn6fRqNhXFwc&#10;FyxYwJSUFC5dupR6vZ7kQH/Jzs7mjBkzmJmZyenTp7O1tfXWN/5f8NBDD5lNW3LgwAEqlUrm5uZy&#10;4sSJfOWVV+S2X758mZGRkbz33nuZkJDAtWvXyv1Fq9Vy2rRpzMzM5IwZMzh//ny5v+h0Oi5dupQp&#10;KSmcP38+ExISLHI6l6eeeorp6el88MEHmZiYyLlz58rbe3t7O2fNmsX09HTOnj2bGRkZ7O7uJjmw&#10;PaxYsYLJycnMyclhbGysPL2RJEl8/vnnGRUVxSVLljA0NJQnT56Uy3bs2MGwsDDm5eUxNDSUO3bs&#10;GJ3G34AkSdy1axfDwsK4bNkyRkVFccuWLTSZTJQkiS+++CIjIiKYm5tLpVLJkpIS+b35+fkMDQ1l&#10;Xl4ew8LC+Ne//lUuO3PmDFUqFZcsWcKYmBj+13/9l9l2djsfy4RvibVcb6Cnpwdnz56Fo6MjJk+e&#10;bDbAeaxraWlBe3u72XODl8L4f4P1r1y5AqVSidDQULPXtba2ory8HF5eXoiOjjYbj9HT04Nz585h&#10;3LhxiIuLM4uZXq9HWVkZ9Ho9EhISLG5C1J6enmGDqG1sbMwmfW1qasLFixfluxaHtr2jowPnz5+H&#10;m5sbYmJizM6a9Pf34+zZs7C2tkZ8fDzs7e3lMqPRiPLycvT09CAhIQHjx4//mVv6r5EkST6TYDKZ&#10;EB4ebjapMkmo1WpcuXIFYWFhI042XV5eDh8fH0RERJiN+eru7sa5c+fg6OiIuLg4szOTOp0OZWVl&#10;MBqNSEhIgIODw61r9I/Q3NwMGxsbs8lgGxsbcenSpRH7S3t7O8rKyuDu7o7o6Giz/tLX14dz587B&#10;xsYG8fHxZhPvGo1GlJWVoa+vD/Hx8RbXX4CBiYOrq6uh1Wrl333ovqC/vx/nzp2DlZXVDbeH+Ph4&#10;s7vxSeLy5ctobGxETEyM2Y0lwMCk51VVVQgPD0dQUJDFjhUb3F4G75Yfui1VVlZCrVYjJiYGEyZM&#10;MHvftWvXcOXKFahUqmGTdN9oO7udj2XCt0RCJwiCIAiCMMaJMXSCIAiCIAhjnEjoBEEQBEEQxjiR&#10;0AmCIAiCIIxxIqETBEEQBEEY40RCJwiCIAiCMMaJhE4QfgYGgwGFhYW4dOmS2fMHDhxAV1fXT/pd&#10;zz77LD766KOf9DNvhiT+8Ic/IDk5GY8++ugt/W7h+1VXV2PhwoX/8tquLS0tyMjIMJsQWBCEscVy&#10;pqMXhNtId3c37r33XoSHh6O0tFSeQ+3BBx/Evn37EBsb+5N9V0NDwy1f4kitVuOll17C4cOHh80F&#10;JowenU6H6urqYet+3ozRaERlZeW//D5BECyHSOgE4Wfk5uaGv//971i1atWwMrVaDU9PT3mJsevX&#10;r8Pe3h4uLi5oaWmBra0tOjo6UFdXh9jYWLi7u6O+vh5Xr15FXFwc3Nzc5M8iiZqaGly7dg2TJ0+G&#10;u7u7XKbT6XDx4kX09vYiLi5OnqhVq9XCysoKfX19qKysxLRp04ZNOKrX63HhwgXodDrExsbC2dkZ&#10;Op0Op0+fhpubGyRJGvFsUF9fHyoqKtDd3Y2QkBCEhITIE52q1WpUV1fD19cXEydOlCdHNZlMqKio&#10;QG9vLxISEtDU1ISAgADY2Njg6tWrCAoKkiff/e6at+3t7aioqICTkxNiYmLkdgy+rrq6Gh0dHYiP&#10;j4eTk5Ncz66uLlRUVECSJERHR8PV1RUKhQI6nU5u9+TJk+WYSZKEyspKNDQ0wMvLCxMnThxx3d3B&#10;+gDfLqdHElqtVl7TNCYmBi4uLgAGlsrq6OiAo6MjysvLERgYCKVSifb2dpSXlyMoKAhKpRLAwB8L&#10;3d3dsLW1RUVFBYKDg4dN5jy0X9TV1aGurg7BwcFQKpXy6wwGA8rLyyFJkry2qCAIY5dI6AThZ/Sr&#10;X/0KTz75JHJzc4fN6L9o0SL8/ve/R1paGgBg06ZNmDZtGlavXo1t27bh8uXLsLa2hrW1Na5evYqN&#10;Gzfio48+gpWVFWpqanD8+HG4uroCAD755BPs2rULDg4OuHjxIgoKChAREYHm5mYsXrwYDg4OcHZ2&#10;xpUrV/Dxxx8jIiICL774Ik6cOAE7Ozu4u7sjMTHRLKHr6OjAPffcA0mS4OLigqqqKuzevRtWVlZ4&#10;7rnnUFdXh0ceeQSPPfYY8vLy5Pfp9XpkZmZi3Lhx8PPzk78zKCgIb7zxBl577TXEx8fj66+/RnZ2&#10;Np5//nkoFAqsW7cOhw4dQkxMDAwGA4qKinDhwgX4+/tjypQp+Prrr+WZ83NycvDmm28iOTkZRUVF&#10;WLt2LWJjY3H9+nW4uLhgx44dGDduHO68805ERkbKi5f39/ejqKgI48aNw6lTp/DAAw9g0qRJGDdu&#10;HOzs7PD++++joaEBS5YsgaurK8aNG4fq6mrk5+dDpVJh69at2L17NxISEtDY2Ii8vDysXLnS7Het&#10;rq7GggULEB0dDXt7ezQ2NqKoqAiNjY1YunQpAgIC0N3djZqaGuzZswcqlQoHDx7E5s2bERAQAHd3&#10;dxw5cgS//e1v8f7778Pd3R2HDx/Gxx9/jGnTpuGf//wnXnjhBbi5ucHPzw9Hjx7Ff//3f5v9BsBA&#10;Mvfcc8/hH//4B2JjY3H+/HmsWrUK69atgyRJWL58OWpqahAaGor+/v5/+TKtIAgWZhSWGxOE215r&#10;ayvt7OzY29vLBQsW8I9//CNJ0t/fn+Xl5STJlJQUs7UaH3roIb755pskybVr13LBggU0mUw0mUzM&#10;zs7mvffeKz+eN28ed+7cSZJ8+OGHmZGRQYPBQEmS+OyzzzIvL48kuWbNGj7//PPyuo5vv/02ly9f&#10;TpLctGkTZ8yYIa+f+l3bt29nTk6OvM7ktm3buGjRIkqSxK+++opTpkyR1x8d6vz584yOjqbBYCA5&#10;sH6lyWTi1atXqVQqef36dZID67VGRUXx0qVLLC0tZUhICNva2kgOrCfs6OhItVpNknR3d2dTU5P8&#10;HQkJCTx58iT1ej1jYmJ4/PhxkqTJZOLixYv5wQcfkCRjY2O5fft2SpJEg8HAKVOm8MCBAzQYDExK&#10;SuI777wjx2Ywfo888gi3b98uf9frr7/OlStX0mQycdKkSbxw4YJcNtKamG+++SZXrFgx7DVGo9Es&#10;Xtu3b+d//Md/kCQ/++wzent7y+udvvzyy/T19aVWqyVJ/v73v+fDDz9Mkvzoo4/o4eEhr/l7+PBh&#10;hoSEsKurixUVFYyMjKTBYODp06cZGxvLzs5OkmRLSwtDQ0PZ2NjIzz77jImJifIasX/605/o6ekp&#10;r6kqCMLYI87QCcLPSKFQYOvWrVi0aNGwMzk3M3v2bPkyZWhoKMLDw80eNzc3y6+988475XVQFy5c&#10;iOXLl8NoNKKkpATOzs746quvAAycdRu6hu+cOXO+d13HEydO4K677pK/85577sG7774LvV5/w3pP&#10;nDgRDg4OWLBgAbKyspCTk4Pw8HCcOHEC3d3dZnFobW3FpUuXoNFokJaWJl9GzsjI+EFrt169ehV1&#10;dXV47rnn5MuxlZWVUKlUWLZsGQAgPT0dCoUCNjY2CAsLQ3NzM1paWlBTU4NFixbJlyAH41dcXIyv&#10;v/4aR44cATBw+bSvrw8KhQJ33303li5dirvuugvz5s2Tz64OlZaWhu3bt2PZsmVIT09HTk4OJkyY&#10;gL6+PmzcuBEHDx4ESXR3d2PGjBny++Li4uDp6Qlg4DLt0EvnKpUKRUVF8muTkpLg6+srf19PTw8a&#10;GhrM6nHo0CG0t7fLcRiMd21tLb766iuzGGdlZWHbtm03jbcgCJZLJHSC8DObMmUKUlNT8eqrr5o9&#10;r1AozAahG41Gs/Khi7UrFIphj4e+d+j/JUkyG0/18MMPIykpSX48dCH0oYu+f5eVldWIn3uzBc8d&#10;HBxQUlKCkydP4uDBg5g7dy527twJYCBR+fWvf232+pCQEOzYsQOSJJl913cN1oUkDAaD/LyjoyO2&#10;bNlilgAOvVFjpLgNtmOk7wGA1atXIz4+3qxNAPDb3/4WK1asQHFxMdavX4+7774bW7ZsMYtJVFQU&#10;SktLceTIERQUFGD79u04duwYPvnkE6jVahw9ehTjx4/He++9h3379snvG0woB+tpbW0tf+53f++h&#10;9SYpt+m74uPjh8U7PDwchYWFN423IAhji5i2RBB+ZlZWVvjVr36FV199FZ2dnfLzvr6+8rQmHR0d&#10;OHbs2I/+jr1798JgMIAk9uzZg5SUFNjY2GD27Nk4c+YMJk+ejPj4eMTHx8tndm5m2rRpyM/PhyRJ&#10;IIlPPvkEycnJ33tGb1B3dzdsbGwwa9YsbN26FTNmzEBpaSlSU1NRV1cHJycnuS4qlQpOTk5ITU1F&#10;SUkJtFotAODzzz83m0LD3d0dtbW1AIArV67I/1cqlfDy8kJTU5P8mTExMfJNDN9n8IaGnTt3yonS&#10;YPzS09Nx+vRpxMXFIT4+HnFxcZgwYQIkSUJ3dzdiY2Oxdu1abNq0CSUlJcM+u729Ha6ursjJycGr&#10;r74KhUKBmpoaNDc3IywsDN7e3rC1tcWePXt+0O8wktLSUqjVagADZxRdXFwQEBBg9po5c+agrKwM&#10;Pj4+cmzCwsJgb2+P1NRU7N+/X45xYWEhdDrdj66PIAijT5yhE4RbIDIyEtnZ2XjnnXfk55544gk8&#10;8MAD2Lt3L3p6euDv7/+jP9/R0RFz586Fra0tGhoa8M9//hMA8Nxzz2HZsmVISkpCSEgI6uvrkZOT&#10;g61bt970Mx977DEcPHgQycnJcHFxgVarxaeffnrTM3QVFRXIy8tDdHQ0+vv70dLSghdffBEBAQF4&#10;+eWXkZWVhaioKBgMBtTX16OkpARxcXHIy8tDSkoKIiMj4eTkZHb36MaNG7FkyRJMmTIFAOSk1NbW&#10;Fu+++y5WrlyJ//mf/4GjoyOqq6vx+uuvY/bs2d9bR2tra7z55pvIzc3Fhx9+CAcHB/lmihdeeAHL&#10;ly9HUlISgoODUVdXh0WLFmHDhg1IT0+Hs7MzXFxccOHCBbz00kvD4vHhhx/ilVdeQUREBK5du4bI&#10;yEgkJCTA1dUV2dnZuHz5Mjo7O+Hv7/+jpwkZvKTs6uqKM2fO4LXXXoOjo6PZa+Lj47Fx40ZMnz4d&#10;MTEx6OnpQXd3Nw4cOICsrCzs3LlT7hcODg4/6BK3IAiWS8Efu0cRBOF7SZIErVYLLy8v+YDf19eH&#10;rq4ueHh4wMbGBiTR3NwMtVqNiRMngiRsbW3h4OCArq4uWFtbywfpGz3u6uqCjY0NOjo6oNFoMGnS&#10;JLOpOYxGI7755htotVr4+/vDx8cH1tbW6O7uhkKhMHvtdxmNRtTU1ECn0yE8PFw+6BsMBnR3d8PN&#10;zW1YQkMSra2tqK+vh52dHVQqlVly1tHRgdraWtjZ2SEkJASOjo7y5c/a2lr09fUhIiICAQEBOHfu&#10;nJz41NfXo729HZGRkejp6YGzs7N8trCvrw81NTUwGAwICQmR69Xa2goXFxf5cmZHRwfs7e3l+vT1&#10;9aGqqgoKhQJhYWFyfI1GI+rr69HW1gZ/f39MmDABVlZW6O3tRX19Pfr6+qBUKuHh4TFizJqbm9HQ&#10;0AA3NzcolUr5+9va2lBdXY2goCC4urpCp9PJ//b19cljCEd63N/fD1dXV3z88cf4+9//jr/97W+o&#10;qqqS66dQKGA0GtHZ2Ql3d3f5Mm1ra6t8ZjQ4OFj+DU0mE6qqqkASKpUKnZ2d8PDwuGnCLgiCZRIJ&#10;nSAIFmnChAlyQid8azCh+8c//jHaVREEdYWCeAAAAGFJREFUwYKIMXSCIFik9evXD5u7Txi46WLJ&#10;kiWjXQ1BECyMOEMnCIIgCIIwxokzdIIgCIIgCGOcSOgEQRAEQRDGOJHQCYIgCIIgjHEioRMEQRAE&#10;QRjjREInCIIgCIIwxv0/lcr9fdIrLIYAAAAASUVORK5CYIJQSwMEFAAGAAgAAAAhAAer/BLgAAAA&#10;CgEAAA8AAABkcnMvZG93bnJldi54bWxMj81qwzAQhO+FvoPYQm+J/ENM41oOIbQ9hUKTQulNsTa2&#10;ibUylmI7b9/tqb3NMh+zM8Vmtp0YcfCtIwXxMgKBVDnTUq3g8/i6eALhgyajO0eo4IYeNuX9XaFz&#10;4yb6wPEQasEh5HOtoAmhz6X0VYNW+6Xrkdg7u8HqwOdQSzPoicNtJ5MoyqTVLfGHRve4a7C6HK5W&#10;wdukp20av4z7y3l3+z6u3r/2MSr1+DBvn0EEnMMfDL/1uTqU3OnkrmS86BQskiRllI00A8FAul6x&#10;OLGIsjXIspD/J5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3OBKv7AgAAvAYAAA4AAAAAAAAAAAAAAAAAOgIAAGRycy9lMm9Eb2MueG1sUEsBAi0ACgAAAAAA&#10;AAAhAJ+hgtgD4QAAA+EAABQAAAAAAAAAAAAAAAAAYQUAAGRycy9tZWRpYS9pbWFnZTEucG5nUEsB&#10;Ai0AFAAGAAgAAAAhAAer/BLgAAAACgEAAA8AAAAAAAAAAAAAAAAAluYAAGRycy9kb3ducmV2Lnht&#10;bFBLAQItABQABgAIAAAAIQCqJg6+vAAAACEBAAAZAAAAAAAAAAAAAAAAAKPnAABkcnMvX3JlbHMv&#10;ZTJvRG9jLnhtbC5yZWxzUEsFBgAAAAAGAAYAfAEAAJboAAAAAA==&#10;">
                <v:shape id="图片 6" o:spid="_x0000_s1030" type="#_x0000_t75" alt="treat2.Rarefaction.curve_group" style="position:absolute;left:67;top:876;width:4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IGwQAAANsAAAAPAAAAZHJzL2Rvd25yZXYueG1sRE/bisIw&#10;EH0X9h/CLOyLbFNFRLpGEUFYVhC8fMC0GdtqM6lN1la/3giCb3M415nOO1OJKzWutKxgEMUgiDOr&#10;S84VHPar7wkI55E1VpZJwY0czGcfvSkm2ra8pevO5yKEsEtQQeF9nUjpsoIMusjWxIE72sagD7DJ&#10;pW6wDeGmksM4HkuDJYeGAmtaFpSdd/9GQTra3P9ufMFTGw8Xx3RD69T3lfr67BY/IDx1/i1+uX91&#10;mD+G5y/hADl7AAAA//8DAFBLAQItABQABgAIAAAAIQDb4fbL7gAAAIUBAAATAAAAAAAAAAAAAAAA&#10;AAAAAABbQ29udGVudF9UeXBlc10ueG1sUEsBAi0AFAAGAAgAAAAhAFr0LFu/AAAAFQEAAAsAAAAA&#10;AAAAAAAAAAAAHwEAAF9yZWxzLy5yZWxzUEsBAi0AFAAGAAgAAAAhADKOUgbBAAAA2wAAAA8AAAAA&#10;AAAAAAAAAAAABwIAAGRycy9kb3ducmV2LnhtbFBLBQYAAAAAAwADALcAAAD1AgAAAAA=&#10;">
                  <v:imagedata r:id="rId11" o:title="treat2.Rarefaction"/>
                </v:shape>
                <v:shape id="文本框 26" o:spid="_x0000_s1031" type="#_x0000_t202" style="position:absolute;left:66;top:876;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27C5AAE" w14:textId="77777777" w:rsidR="00E545BD" w:rsidRDefault="00000000">
                        <w:pPr>
                          <w:adjustRightInd w:val="0"/>
                          <w:snapToGrid w:val="0"/>
                          <w:rPr>
                            <w:rFonts w:ascii="Times New Roman" w:hAnsi="Times New Roman" w:cs="Times New Roman"/>
                            <w:sz w:val="16"/>
                            <w:szCs w:val="16"/>
                          </w:rPr>
                        </w:pPr>
                        <w:r>
                          <w:rPr>
                            <w:rFonts w:ascii="Times New Roman" w:hAnsi="Times New Roman" w:cs="Times New Roman" w:hint="eastAsia"/>
                            <w:sz w:val="16"/>
                            <w:szCs w:val="16"/>
                          </w:rPr>
                          <w:t>A</w:t>
                        </w:r>
                      </w:p>
                    </w:txbxContent>
                  </v:textbox>
                </v:shape>
              </v:group>
            </w:pict>
          </mc:Fallback>
        </mc:AlternateContent>
      </w:r>
    </w:p>
    <w:p w14:paraId="3AD53636" w14:textId="2FBDD119" w:rsidR="00E545BD" w:rsidRDefault="009B3C0A">
      <w:r>
        <w:rPr>
          <w:noProof/>
        </w:rPr>
        <w:lastRenderedPageBreak/>
        <w:drawing>
          <wp:anchor distT="0" distB="0" distL="114300" distR="114300" simplePos="0" relativeHeight="251671552" behindDoc="0" locked="0" layoutInCell="1" allowOverlap="1" wp14:anchorId="0F409DD7" wp14:editId="13BAF9E6">
            <wp:simplePos x="0" y="0"/>
            <wp:positionH relativeFrom="column">
              <wp:posOffset>0</wp:posOffset>
            </wp:positionH>
            <wp:positionV relativeFrom="paragraph">
              <wp:posOffset>123190</wp:posOffset>
            </wp:positionV>
            <wp:extent cx="5274310" cy="4113530"/>
            <wp:effectExtent l="0" t="0" r="2540" b="127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113530"/>
                    </a:xfrm>
                    <a:prstGeom prst="rect">
                      <a:avLst/>
                    </a:prstGeom>
                    <a:noFill/>
                    <a:ln>
                      <a:noFill/>
                    </a:ln>
                  </pic:spPr>
                </pic:pic>
              </a:graphicData>
            </a:graphic>
          </wp:anchor>
        </w:drawing>
      </w:r>
    </w:p>
    <w:p w14:paraId="43CFCB66" w14:textId="00C88778" w:rsidR="00E545BD" w:rsidRDefault="00000000">
      <w:r>
        <w:rPr>
          <w:noProof/>
          <w:sz w:val="16"/>
        </w:rPr>
        <mc:AlternateContent>
          <mc:Choice Requires="wps">
            <w:drawing>
              <wp:anchor distT="0" distB="0" distL="114300" distR="114300" simplePos="0" relativeHeight="251665408" behindDoc="0" locked="0" layoutInCell="1" allowOverlap="1" wp14:anchorId="03A89E54" wp14:editId="628EB5C4">
                <wp:simplePos x="0" y="0"/>
                <wp:positionH relativeFrom="column">
                  <wp:posOffset>-2900680</wp:posOffset>
                </wp:positionH>
                <wp:positionV relativeFrom="paragraph">
                  <wp:posOffset>171450</wp:posOffset>
                </wp:positionV>
                <wp:extent cx="182245" cy="2349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24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7ADE1" w14:textId="77777777" w:rsidR="00E545BD" w:rsidRDefault="00000000">
                            <w:pPr>
                              <w:adjustRightInd w:val="0"/>
                              <w:snapToGrid w:val="0"/>
                              <w:rPr>
                                <w:rFonts w:ascii="Times New Roman" w:hAnsi="Times New Roman" w:cs="Times New Roman"/>
                                <w:sz w:val="16"/>
                                <w:szCs w:val="16"/>
                              </w:rPr>
                            </w:pPr>
                            <w:r>
                              <w:rPr>
                                <w:rFonts w:ascii="Times New Roman" w:hAnsi="Times New Roman" w:cs="Times New Roman" w:hint="eastAsia"/>
                                <w:sz w:val="16"/>
                                <w:szCs w:val="16"/>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A89E54" id="文本框 33" o:spid="_x0000_s1032" type="#_x0000_t202" style="position:absolute;left:0;text-align:left;margin-left:-228.4pt;margin-top:13.5pt;width:14.35pt;height:1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vgUQIAAPsEAAAOAAAAZHJzL2Uyb0RvYy54bWysVN9v2jAQfp+0/8Hy+wik0LWIUDEqpknV&#10;Wo1NezaOTaLZPs82JOyv79khwLq9dNpLcvZ99+u7O8/uWq3IXjhfgynoaDCkRBgOZW22Bf32dfXu&#10;hhIfmCmZAiMKehCe3s3fvpk1dipyqECVwhF0Yvy0sQWtQrDTLPO8Epr5AVhhUCnBaRbw6LZZ6ViD&#10;3rXK8uHwOmvAldYBF97j7X2npPPkX0rBw6OUXgSiCoq5hfR16buJ32w+Y9OtY7aq+TEN9g9ZaFYb&#10;DHpydc8CIztX/+FK19yBBxkGHHQGUtZcpBqwmtHwRTXrilmRakFyvD3R5P+fW/55v7ZPjoT2A7TY&#10;wEhIY/3U42Wsp5VOxz9mSlCPFB5OtIk2EB6NbvJ8PKGEoyq/Gt9OEq3Z2dg6Hz4K0CQKBXXYlUQW&#10;2z/4gAER2kNiLAOrWqnUGWVIU9DrK3T5mwYtlEHDc6pJCgclIk6ZL0KSukwZx4s0T2KpHNkznATG&#10;uTAhFZs8ITqiJIZ9jeERH01FmrXXGJ8sUmQw4WSsawMu1fsi7fJHn7Ls8D0DXd2RgtBuWiwcG9F3&#10;cgPlARvsoJt9b/mqxjY8MB+emMNhx57iAodH/EgFSDccJUoqcL/+dh/xOIOopaTB5Smo/7ljTlCi&#10;PhmcztvReBy3LR3Gk/c5HtylZnOpMTu9BOzKCJ8Ky5MY8UH1onSgv+OeL2JUVDHDMXZBQy8uQ7fS&#10;+E5wsVgkEO6XZeHBrC2PriPLBha7ALJOMxfZ6rg5sogblkbx+BrEFb48J9T5zZo/AwAA//8DAFBL&#10;AwQUAAYACAAAACEA1dlU0eIAAAALAQAADwAAAGRycy9kb3ducmV2LnhtbEyPT0+DQBTE7yb9DpvX&#10;xBtdSigSZGkaksbE6KG1F28L+wrE/YPstkU/vc+THiczmflNuZ2NZlec/OCsgPUqBoa2dWqwnYDT&#10;2z7KgfkgrZLaWRTwhR621eKulIVyN3vA6zF0jEqsL6SAPoSx4Ny3PRrpV25ES97ZTUYGklPH1SRv&#10;VG40T+I440YOlhZ6OWLdY/txvBgBz/X+VR6axOTfun56Oe/Gz9P7Roj75bx7BBZwDn9h+MUndKiI&#10;qXEXqzzTAqJ0kxF7EJA80ClKRGmSr4E1ArI0Bl6V/P+H6gcAAP//AwBQSwECLQAUAAYACAAAACEA&#10;toM4kv4AAADhAQAAEwAAAAAAAAAAAAAAAAAAAAAAW0NvbnRlbnRfVHlwZXNdLnhtbFBLAQItABQA&#10;BgAIAAAAIQA4/SH/1gAAAJQBAAALAAAAAAAAAAAAAAAAAC8BAABfcmVscy8ucmVsc1BLAQItABQA&#10;BgAIAAAAIQCe4WvgUQIAAPsEAAAOAAAAAAAAAAAAAAAAAC4CAABkcnMvZTJvRG9jLnhtbFBLAQIt&#10;ABQABgAIAAAAIQDV2VTR4gAAAAsBAAAPAAAAAAAAAAAAAAAAAKsEAABkcnMvZG93bnJldi54bWxQ&#10;SwUGAAAAAAQABADzAAAAugUAAAAA&#10;" filled="f" stroked="f" strokeweight=".5pt">
                <v:textbox>
                  <w:txbxContent>
                    <w:p w14:paraId="4047ADE1" w14:textId="77777777" w:rsidR="00E545BD" w:rsidRDefault="00000000">
                      <w:pPr>
                        <w:adjustRightInd w:val="0"/>
                        <w:snapToGrid w:val="0"/>
                        <w:rPr>
                          <w:rFonts w:ascii="Times New Roman" w:hAnsi="Times New Roman" w:cs="Times New Roman"/>
                          <w:sz w:val="16"/>
                          <w:szCs w:val="16"/>
                        </w:rPr>
                      </w:pPr>
                      <w:r>
                        <w:rPr>
                          <w:rFonts w:ascii="Times New Roman" w:hAnsi="Times New Roman" w:cs="Times New Roman" w:hint="eastAsia"/>
                          <w:sz w:val="16"/>
                          <w:szCs w:val="16"/>
                        </w:rPr>
                        <w:t>C</w:t>
                      </w:r>
                    </w:p>
                  </w:txbxContent>
                </v:textbox>
              </v:shape>
            </w:pict>
          </mc:Fallback>
        </mc:AlternateContent>
      </w:r>
      <w:r>
        <w:rPr>
          <w:rFonts w:ascii="Times New Roman" w:hAnsi="Times New Roman" w:cs="Times New Roman" w:hint="eastAsia"/>
          <w:sz w:val="18"/>
          <w:szCs w:val="18"/>
        </w:rPr>
        <w:t xml:space="preserve">Fig.S1 </w:t>
      </w:r>
      <w:r>
        <w:rPr>
          <w:rFonts w:ascii="Times New Roman" w:hAnsi="Times New Roman" w:cs="Times New Roman" w:hint="eastAsia"/>
          <w:sz w:val="16"/>
          <w:szCs w:val="16"/>
        </w:rPr>
        <w:t xml:space="preserve">Effects of acetamiprid or/and difenoconazole on gut bacterial (A and B) and fungal (C and D) microbiota. OUT rank curves (A and C) of gut microbiota for each group and rarefaction curves (B and D) of gut microbiota for each samples, respectively.  </w:t>
      </w:r>
    </w:p>
    <w:p w14:paraId="11A39258" w14:textId="20547BDE" w:rsidR="00E545BD" w:rsidRDefault="00E545BD">
      <w:pPr>
        <w:rPr>
          <w:noProof/>
        </w:rPr>
      </w:pPr>
    </w:p>
    <w:p w14:paraId="6420C817" w14:textId="2FB3C2BF" w:rsidR="000742E1" w:rsidRDefault="000742E1">
      <w:r>
        <w:rPr>
          <w:noProof/>
        </w:rPr>
        <w:drawing>
          <wp:anchor distT="0" distB="0" distL="114300" distR="114300" simplePos="0" relativeHeight="251674624" behindDoc="0" locked="0" layoutInCell="1" allowOverlap="1" wp14:anchorId="5A179E55" wp14:editId="37554967">
            <wp:simplePos x="0" y="0"/>
            <wp:positionH relativeFrom="column">
              <wp:posOffset>0</wp:posOffset>
            </wp:positionH>
            <wp:positionV relativeFrom="paragraph">
              <wp:posOffset>19685</wp:posOffset>
            </wp:positionV>
            <wp:extent cx="5274310" cy="1936750"/>
            <wp:effectExtent l="0" t="0" r="254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936750"/>
                    </a:xfrm>
                    <a:prstGeom prst="rect">
                      <a:avLst/>
                    </a:prstGeom>
                    <a:noFill/>
                    <a:ln>
                      <a:noFill/>
                    </a:ln>
                  </pic:spPr>
                </pic:pic>
              </a:graphicData>
            </a:graphic>
          </wp:anchor>
        </w:drawing>
      </w:r>
    </w:p>
    <w:p w14:paraId="4B31E534" w14:textId="6A8EF389" w:rsidR="00E545BD" w:rsidRDefault="00000000">
      <w:pPr>
        <w:ind w:left="360" w:hangingChars="200" w:hanging="360"/>
        <w:rPr>
          <w:rFonts w:ascii="Times New Roman" w:hAnsi="Times New Roman" w:cs="Times New Roman"/>
          <w:sz w:val="18"/>
          <w:szCs w:val="18"/>
        </w:rPr>
      </w:pPr>
      <w:r>
        <w:rPr>
          <w:rFonts w:ascii="Times New Roman" w:hAnsi="Times New Roman" w:cs="Times New Roman" w:hint="eastAsia"/>
          <w:sz w:val="18"/>
          <w:szCs w:val="18"/>
        </w:rPr>
        <w:t>Fig.S2</w:t>
      </w:r>
      <w:r>
        <w:rPr>
          <w:rFonts w:ascii="Times New Roman" w:hAnsi="Times New Roman" w:cs="Times New Roman" w:hint="eastAsia"/>
          <w:sz w:val="16"/>
          <w:szCs w:val="16"/>
        </w:rPr>
        <w:t xml:space="preserve"> Alpha diversity of gut bacteria measured by the Simpson (A), A</w:t>
      </w:r>
      <w:r w:rsidR="00EE6423">
        <w:rPr>
          <w:rFonts w:ascii="Times New Roman" w:hAnsi="Times New Roman" w:cs="Times New Roman"/>
          <w:sz w:val="16"/>
          <w:szCs w:val="16"/>
        </w:rPr>
        <w:t>CE</w:t>
      </w:r>
      <w:r>
        <w:rPr>
          <w:rFonts w:ascii="Times New Roman" w:hAnsi="Times New Roman" w:cs="Times New Roman" w:hint="eastAsia"/>
          <w:sz w:val="16"/>
          <w:szCs w:val="16"/>
        </w:rPr>
        <w:t xml:space="preserve"> (B) and Chao1 (C) indices. </w:t>
      </w:r>
      <w:r>
        <w:rPr>
          <w:rFonts w:ascii="Times New Roman" w:eastAsia="SimSun" w:hAnsi="Times New Roman" w:cs="Times New Roman" w:hint="eastAsia"/>
          <w:sz w:val="16"/>
          <w:szCs w:val="16"/>
        </w:rPr>
        <w:t>Data (</w:t>
      </w:r>
      <w:bookmarkStart w:id="5" w:name="OLE_LINK5"/>
      <w:r>
        <w:rPr>
          <w:rFonts w:ascii="Times New Roman" w:eastAsia="SimSun" w:hAnsi="Times New Roman" w:cs="Times New Roman" w:hint="eastAsia"/>
          <w:sz w:val="16"/>
          <w:szCs w:val="16"/>
        </w:rPr>
        <w:t xml:space="preserve">mean </w:t>
      </w:r>
      <w:r>
        <w:rPr>
          <w:rFonts w:ascii="Times New Roman" w:hAnsi="Times New Roman" w:cs="Times New Roman"/>
          <w:sz w:val="16"/>
          <w:szCs w:val="16"/>
        </w:rPr>
        <w:t>±</w:t>
      </w:r>
      <w:r>
        <w:rPr>
          <w:rFonts w:ascii="Times New Roman" w:hAnsi="Times New Roman" w:cs="Times New Roman" w:hint="eastAsia"/>
          <w:sz w:val="16"/>
          <w:szCs w:val="16"/>
        </w:rPr>
        <w:t xml:space="preserve"> SEM</w:t>
      </w:r>
      <w:bookmarkEnd w:id="5"/>
      <w:r>
        <w:rPr>
          <w:rFonts w:ascii="Times New Roman" w:hAnsi="Times New Roman" w:cs="Times New Roman" w:hint="eastAsia"/>
          <w:sz w:val="16"/>
          <w:szCs w:val="16"/>
        </w:rPr>
        <w:t>) were analyzed by Student</w:t>
      </w:r>
      <w:r>
        <w:rPr>
          <w:rFonts w:ascii="Times New Roman" w:hAnsi="Times New Roman" w:cs="Times New Roman"/>
          <w:sz w:val="16"/>
          <w:szCs w:val="16"/>
        </w:rPr>
        <w:t>’</w:t>
      </w:r>
      <w:r>
        <w:rPr>
          <w:rFonts w:ascii="Times New Roman" w:hAnsi="Times New Roman" w:cs="Times New Roman" w:hint="eastAsia"/>
          <w:sz w:val="16"/>
          <w:szCs w:val="16"/>
        </w:rPr>
        <w:t xml:space="preserve">s t-test (* </w:t>
      </w:r>
      <w:r>
        <w:rPr>
          <w:rFonts w:ascii="Times New Roman" w:hAnsi="Times New Roman" w:cs="Times New Roman" w:hint="eastAsia"/>
          <w:i/>
          <w:iCs/>
          <w:sz w:val="16"/>
          <w:szCs w:val="16"/>
        </w:rPr>
        <w:t>P</w:t>
      </w:r>
      <w:r>
        <w:rPr>
          <w:rFonts w:ascii="Times New Roman" w:hAnsi="Times New Roman" w:cs="Times New Roman" w:hint="eastAsia"/>
          <w:sz w:val="16"/>
          <w:szCs w:val="16"/>
        </w:rPr>
        <w:t xml:space="preserve"> </w:t>
      </w:r>
      <w:r>
        <w:rPr>
          <w:rFonts w:ascii="Times New Roman" w:hAnsi="Times New Roman" w:cs="Times New Roman"/>
          <w:sz w:val="16"/>
          <w:szCs w:val="16"/>
        </w:rPr>
        <w:t>&lt;</w:t>
      </w:r>
      <w:r>
        <w:rPr>
          <w:rFonts w:ascii="Times New Roman" w:hAnsi="Times New Roman" w:cs="Times New Roman" w:hint="eastAsia"/>
          <w:sz w:val="16"/>
          <w:szCs w:val="16"/>
        </w:rPr>
        <w:t xml:space="preserve"> 0.05).</w:t>
      </w:r>
      <w:r>
        <w:rPr>
          <w:rFonts w:ascii="Times New Roman" w:hAnsi="Times New Roman" w:cs="Times New Roman" w:hint="eastAsia"/>
          <w:sz w:val="18"/>
          <w:szCs w:val="18"/>
        </w:rPr>
        <w:t xml:space="preserve"> </w:t>
      </w:r>
    </w:p>
    <w:p w14:paraId="5432CE50" w14:textId="77777777" w:rsidR="00E545BD" w:rsidRDefault="00E545BD"/>
    <w:p w14:paraId="3C21A569" w14:textId="77777777" w:rsidR="00E545BD" w:rsidRDefault="00E545BD"/>
    <w:p w14:paraId="71D37885" w14:textId="77777777" w:rsidR="00E545BD" w:rsidRDefault="00E545BD"/>
    <w:p w14:paraId="58C37C2D" w14:textId="77777777" w:rsidR="00E545BD" w:rsidRDefault="00E545BD"/>
    <w:p w14:paraId="3583A446" w14:textId="463EE532" w:rsidR="00E545BD" w:rsidRDefault="009B3C0A">
      <w:r>
        <w:rPr>
          <w:noProof/>
        </w:rPr>
        <w:lastRenderedPageBreak/>
        <w:drawing>
          <wp:anchor distT="0" distB="0" distL="114300" distR="114300" simplePos="0" relativeHeight="251673600" behindDoc="0" locked="0" layoutInCell="1" allowOverlap="1" wp14:anchorId="59CB2460" wp14:editId="09E5CDE5">
            <wp:simplePos x="0" y="0"/>
            <wp:positionH relativeFrom="column">
              <wp:posOffset>-28575</wp:posOffset>
            </wp:positionH>
            <wp:positionV relativeFrom="paragraph">
              <wp:posOffset>171450</wp:posOffset>
            </wp:positionV>
            <wp:extent cx="5274310" cy="3035300"/>
            <wp:effectExtent l="0" t="0" r="254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035300"/>
                    </a:xfrm>
                    <a:prstGeom prst="rect">
                      <a:avLst/>
                    </a:prstGeom>
                    <a:noFill/>
                    <a:ln>
                      <a:noFill/>
                    </a:ln>
                  </pic:spPr>
                </pic:pic>
              </a:graphicData>
            </a:graphic>
          </wp:anchor>
        </w:drawing>
      </w:r>
    </w:p>
    <w:p w14:paraId="1641D026" w14:textId="104E5F56" w:rsidR="00E545BD" w:rsidRDefault="00000000">
      <w:pPr>
        <w:ind w:left="360" w:hangingChars="200" w:hanging="360"/>
        <w:rPr>
          <w:rFonts w:ascii="Times New Roman" w:hAnsi="Times New Roman" w:cs="Times New Roman"/>
          <w:sz w:val="18"/>
          <w:szCs w:val="18"/>
        </w:rPr>
      </w:pPr>
      <w:r>
        <w:rPr>
          <w:rFonts w:ascii="Times New Roman" w:hAnsi="Times New Roman" w:cs="Times New Roman" w:hint="eastAsia"/>
          <w:sz w:val="18"/>
          <w:szCs w:val="18"/>
        </w:rPr>
        <w:t>Fig.S3</w:t>
      </w:r>
      <w:r>
        <w:rPr>
          <w:rFonts w:ascii="Times New Roman" w:hAnsi="Times New Roman" w:cs="Times New Roman" w:hint="eastAsia"/>
          <w:sz w:val="16"/>
          <w:szCs w:val="16"/>
        </w:rPr>
        <w:t xml:space="preserve"> Alpha diversity of gut fungi measured by the Simpson (</w:t>
      </w:r>
      <w:r w:rsidR="009B3C0A">
        <w:rPr>
          <w:rFonts w:ascii="Times New Roman" w:hAnsi="Times New Roman" w:cs="Times New Roman"/>
          <w:sz w:val="16"/>
          <w:szCs w:val="16"/>
        </w:rPr>
        <w:t>A</w:t>
      </w:r>
      <w:r>
        <w:rPr>
          <w:rFonts w:ascii="Times New Roman" w:hAnsi="Times New Roman" w:cs="Times New Roman" w:hint="eastAsia"/>
          <w:sz w:val="16"/>
          <w:szCs w:val="16"/>
        </w:rPr>
        <w:t>)</w:t>
      </w:r>
      <w:r w:rsidR="009B3C0A">
        <w:rPr>
          <w:rFonts w:ascii="Times New Roman" w:hAnsi="Times New Roman" w:cs="Times New Roman"/>
          <w:sz w:val="16"/>
          <w:szCs w:val="16"/>
        </w:rPr>
        <w:t xml:space="preserve"> </w:t>
      </w:r>
      <w:r w:rsidR="009B3C0A">
        <w:rPr>
          <w:rFonts w:ascii="Times New Roman" w:hAnsi="Times New Roman" w:cs="Times New Roman" w:hint="eastAsia"/>
          <w:sz w:val="16"/>
          <w:szCs w:val="16"/>
        </w:rPr>
        <w:t xml:space="preserve">and </w:t>
      </w:r>
      <w:r>
        <w:rPr>
          <w:rFonts w:ascii="Times New Roman" w:hAnsi="Times New Roman" w:cs="Times New Roman" w:hint="eastAsia"/>
          <w:sz w:val="16"/>
          <w:szCs w:val="16"/>
        </w:rPr>
        <w:t>A</w:t>
      </w:r>
      <w:r w:rsidR="009B3C0A">
        <w:rPr>
          <w:rFonts w:ascii="Times New Roman" w:hAnsi="Times New Roman" w:cs="Times New Roman"/>
          <w:sz w:val="16"/>
          <w:szCs w:val="16"/>
        </w:rPr>
        <w:t>CE</w:t>
      </w:r>
      <w:r>
        <w:rPr>
          <w:rFonts w:ascii="Times New Roman" w:hAnsi="Times New Roman" w:cs="Times New Roman" w:hint="eastAsia"/>
          <w:sz w:val="16"/>
          <w:szCs w:val="16"/>
        </w:rPr>
        <w:t xml:space="preserve"> (</w:t>
      </w:r>
      <w:r w:rsidR="009B3C0A">
        <w:rPr>
          <w:rFonts w:ascii="Times New Roman" w:hAnsi="Times New Roman" w:cs="Times New Roman"/>
          <w:sz w:val="16"/>
          <w:szCs w:val="16"/>
        </w:rPr>
        <w:t>B</w:t>
      </w:r>
      <w:r>
        <w:rPr>
          <w:rFonts w:ascii="Times New Roman" w:hAnsi="Times New Roman" w:cs="Times New Roman" w:hint="eastAsia"/>
          <w:sz w:val="16"/>
          <w:szCs w:val="16"/>
        </w:rPr>
        <w:t xml:space="preserve">) indices. </w:t>
      </w:r>
      <w:r>
        <w:rPr>
          <w:rFonts w:ascii="Times New Roman" w:eastAsia="SimSun" w:hAnsi="Times New Roman" w:cs="Times New Roman" w:hint="eastAsia"/>
          <w:sz w:val="16"/>
          <w:szCs w:val="16"/>
        </w:rPr>
        <w:t xml:space="preserve">Data (mean </w:t>
      </w:r>
      <w:r>
        <w:rPr>
          <w:rFonts w:ascii="Times New Roman" w:hAnsi="Times New Roman" w:cs="Times New Roman"/>
          <w:sz w:val="16"/>
          <w:szCs w:val="16"/>
        </w:rPr>
        <w:t>±</w:t>
      </w:r>
      <w:r>
        <w:rPr>
          <w:rFonts w:ascii="Times New Roman" w:hAnsi="Times New Roman" w:cs="Times New Roman" w:hint="eastAsia"/>
          <w:sz w:val="16"/>
          <w:szCs w:val="16"/>
        </w:rPr>
        <w:t xml:space="preserve"> SEM) were analyzed by Student</w:t>
      </w:r>
      <w:r>
        <w:rPr>
          <w:rFonts w:ascii="Times New Roman" w:hAnsi="Times New Roman" w:cs="Times New Roman"/>
          <w:sz w:val="16"/>
          <w:szCs w:val="16"/>
        </w:rPr>
        <w:t>’</w:t>
      </w:r>
      <w:r>
        <w:rPr>
          <w:rFonts w:ascii="Times New Roman" w:hAnsi="Times New Roman" w:cs="Times New Roman" w:hint="eastAsia"/>
          <w:sz w:val="16"/>
          <w:szCs w:val="16"/>
        </w:rPr>
        <w:t xml:space="preserve">s t-test (* </w:t>
      </w:r>
      <w:r>
        <w:rPr>
          <w:rFonts w:ascii="Times New Roman" w:hAnsi="Times New Roman" w:cs="Times New Roman" w:hint="eastAsia"/>
          <w:i/>
          <w:iCs/>
          <w:sz w:val="16"/>
          <w:szCs w:val="16"/>
        </w:rPr>
        <w:t>P</w:t>
      </w:r>
      <w:r>
        <w:rPr>
          <w:rFonts w:ascii="Times New Roman" w:hAnsi="Times New Roman" w:cs="Times New Roman" w:hint="eastAsia"/>
          <w:sz w:val="16"/>
          <w:szCs w:val="16"/>
        </w:rPr>
        <w:t xml:space="preserve"> </w:t>
      </w:r>
      <w:r>
        <w:rPr>
          <w:rFonts w:ascii="Times New Roman" w:hAnsi="Times New Roman" w:cs="Times New Roman"/>
          <w:sz w:val="16"/>
          <w:szCs w:val="16"/>
        </w:rPr>
        <w:t>&lt;</w:t>
      </w:r>
      <w:r>
        <w:rPr>
          <w:rFonts w:ascii="Times New Roman" w:hAnsi="Times New Roman" w:cs="Times New Roman" w:hint="eastAsia"/>
          <w:sz w:val="16"/>
          <w:szCs w:val="16"/>
        </w:rPr>
        <w:t xml:space="preserve"> 0.05).</w:t>
      </w:r>
      <w:r>
        <w:rPr>
          <w:rFonts w:ascii="Times New Roman" w:hAnsi="Times New Roman" w:cs="Times New Roman" w:hint="eastAsia"/>
          <w:sz w:val="18"/>
          <w:szCs w:val="18"/>
        </w:rPr>
        <w:t xml:space="preserve"> </w:t>
      </w:r>
    </w:p>
    <w:p w14:paraId="75DAF68D" w14:textId="77777777" w:rsidR="00E545BD" w:rsidRDefault="00E545BD"/>
    <w:p w14:paraId="6C317AA1" w14:textId="77777777" w:rsidR="00E545BD" w:rsidRDefault="00000000">
      <w:pPr>
        <w:rPr>
          <w:rFonts w:ascii="Times New Roman" w:hAnsi="Times New Roman"/>
          <w:sz w:val="24"/>
        </w:rPr>
      </w:pPr>
      <w:r>
        <w:rPr>
          <w:rFonts w:ascii="Times New Roman" w:hAnsi="Times New Roman" w:hint="eastAsia"/>
          <w:sz w:val="24"/>
        </w:rPr>
        <w:t>S1 Reference</w:t>
      </w:r>
    </w:p>
    <w:p w14:paraId="413A529F" w14:textId="77777777" w:rsidR="00E545BD" w:rsidRDefault="00000000">
      <w:pPr>
        <w:ind w:left="320" w:hangingChars="200" w:hanging="320"/>
        <w:rPr>
          <w:rFonts w:ascii="Times New Roman" w:hAnsi="Times New Roman" w:cs="Times New Roman"/>
          <w:sz w:val="18"/>
          <w:szCs w:val="18"/>
        </w:rPr>
      </w:pPr>
      <w:r>
        <w:rPr>
          <w:rFonts w:ascii="Times New Roman" w:hAnsi="Times New Roman" w:hint="eastAsia"/>
          <w:sz w:val="16"/>
          <w:szCs w:val="16"/>
        </w:rPr>
        <w:t xml:space="preserve">Wu, Y., Zheng, Y., Chen, Y., Chen, Y., Chen, G., Zheng, G., Hu, F., 2020. </w:t>
      </w:r>
      <w:r>
        <w:rPr>
          <w:rFonts w:ascii="Times New Roman" w:hAnsi="Times New Roman" w:cs="Times New Roman"/>
          <w:i/>
          <w:iCs/>
          <w:sz w:val="18"/>
          <w:szCs w:val="18"/>
        </w:rPr>
        <w:t>Apis cerana</w:t>
      </w:r>
      <w:r>
        <w:rPr>
          <w:rFonts w:ascii="Times New Roman" w:hAnsi="Times New Roman" w:cs="Times New Roman"/>
          <w:sz w:val="18"/>
          <w:szCs w:val="18"/>
        </w:rPr>
        <w:t xml:space="preserve"> gut microbiota</w:t>
      </w:r>
      <w:r>
        <w:rPr>
          <w:rFonts w:ascii="Times New Roman" w:hAnsi="Times New Roman" w:cs="Times New Roman" w:hint="eastAsia"/>
          <w:sz w:val="18"/>
          <w:szCs w:val="18"/>
        </w:rPr>
        <w:t xml:space="preserve"> </w:t>
      </w:r>
      <w:r>
        <w:rPr>
          <w:rFonts w:ascii="Times New Roman" w:hAnsi="Times New Roman" w:cs="Times New Roman"/>
          <w:sz w:val="18"/>
          <w:szCs w:val="18"/>
        </w:rPr>
        <w:t>contribute to host health</w:t>
      </w:r>
      <w:r>
        <w:rPr>
          <w:rFonts w:ascii="Times New Roman" w:hAnsi="Times New Roman" w:cs="Times New Roman" w:hint="eastAsia"/>
          <w:sz w:val="18"/>
          <w:szCs w:val="18"/>
        </w:rPr>
        <w:t xml:space="preserve"> </w:t>
      </w:r>
      <w:r>
        <w:rPr>
          <w:rFonts w:ascii="Times New Roman" w:hAnsi="Times New Roman" w:cs="Times New Roman"/>
          <w:sz w:val="18"/>
          <w:szCs w:val="18"/>
        </w:rPr>
        <w:t>though stimulating host</w:t>
      </w:r>
      <w:r>
        <w:rPr>
          <w:rFonts w:ascii="Times New Roman" w:hAnsi="Times New Roman" w:cs="Times New Roman" w:hint="eastAsia"/>
          <w:sz w:val="18"/>
          <w:szCs w:val="18"/>
        </w:rPr>
        <w:t xml:space="preserve"> </w:t>
      </w:r>
      <w:r>
        <w:rPr>
          <w:rFonts w:ascii="Times New Roman" w:hAnsi="Times New Roman" w:cs="Times New Roman"/>
          <w:sz w:val="18"/>
          <w:szCs w:val="18"/>
        </w:rPr>
        <w:t>immune system and</w:t>
      </w:r>
      <w:r>
        <w:rPr>
          <w:rFonts w:ascii="Times New Roman" w:hAnsi="Times New Roman" w:cs="Times New Roman" w:hint="eastAsia"/>
          <w:sz w:val="18"/>
          <w:szCs w:val="18"/>
        </w:rPr>
        <w:t xml:space="preserve"> </w:t>
      </w:r>
      <w:r>
        <w:rPr>
          <w:rFonts w:ascii="Times New Roman" w:hAnsi="Times New Roman" w:cs="Times New Roman"/>
          <w:sz w:val="18"/>
          <w:szCs w:val="18"/>
        </w:rPr>
        <w:t>strengthening host resistance</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to </w:t>
      </w:r>
      <w:r>
        <w:rPr>
          <w:rFonts w:ascii="Times New Roman" w:hAnsi="Times New Roman" w:cs="Times New Roman"/>
          <w:i/>
          <w:iCs/>
          <w:sz w:val="18"/>
          <w:szCs w:val="18"/>
        </w:rPr>
        <w:t>Nosema ceranae</w:t>
      </w:r>
      <w:r>
        <w:rPr>
          <w:rFonts w:ascii="Times New Roman" w:hAnsi="Times New Roman" w:cs="Times New Roman" w:hint="eastAsia"/>
          <w:sz w:val="18"/>
          <w:szCs w:val="18"/>
        </w:rPr>
        <w:t>. R. Soc. Open Sci. 7: 192100.</w:t>
      </w:r>
    </w:p>
    <w:p w14:paraId="75807965" w14:textId="77777777" w:rsidR="00E545BD" w:rsidRDefault="00000000">
      <w:pPr>
        <w:ind w:left="360" w:hangingChars="200" w:hanging="360"/>
        <w:rPr>
          <w:rFonts w:ascii="Times New Roman" w:hAnsi="Times New Roman" w:cs="Times New Roman"/>
          <w:sz w:val="18"/>
          <w:szCs w:val="18"/>
        </w:rPr>
      </w:pPr>
      <w:r>
        <w:rPr>
          <w:rFonts w:ascii="Times New Roman" w:hAnsi="Times New Roman" w:cs="Times New Roman" w:hint="eastAsia"/>
          <w:sz w:val="18"/>
          <w:szCs w:val="18"/>
        </w:rPr>
        <w:t xml:space="preserve">Shi, W., Sun, J., Xu, B., Li, Han., 2013. </w:t>
      </w:r>
      <w:r>
        <w:rPr>
          <w:rFonts w:ascii="Times New Roman" w:hAnsi="Times New Roman" w:cs="Times New Roman"/>
          <w:sz w:val="18"/>
          <w:szCs w:val="18"/>
        </w:rPr>
        <w:t xml:space="preserve">Molecular </w:t>
      </w:r>
      <w:r>
        <w:rPr>
          <w:rFonts w:ascii="Times New Roman" w:hAnsi="Times New Roman" w:cs="Times New Roman" w:hint="eastAsia"/>
          <w:sz w:val="18"/>
          <w:szCs w:val="18"/>
        </w:rPr>
        <w:t>c</w:t>
      </w:r>
      <w:r>
        <w:rPr>
          <w:rFonts w:ascii="Times New Roman" w:hAnsi="Times New Roman" w:cs="Times New Roman"/>
          <w:sz w:val="18"/>
          <w:szCs w:val="18"/>
        </w:rPr>
        <w:t xml:space="preserve">haracterization and </w:t>
      </w:r>
      <w:r>
        <w:rPr>
          <w:rFonts w:ascii="Times New Roman" w:hAnsi="Times New Roman" w:cs="Times New Roman" w:hint="eastAsia"/>
          <w:sz w:val="18"/>
          <w:szCs w:val="18"/>
        </w:rPr>
        <w:t>o</w:t>
      </w:r>
      <w:r>
        <w:rPr>
          <w:rFonts w:ascii="Times New Roman" w:hAnsi="Times New Roman" w:cs="Times New Roman"/>
          <w:sz w:val="18"/>
          <w:szCs w:val="18"/>
        </w:rPr>
        <w:t xml:space="preserve">xidative </w:t>
      </w:r>
      <w:r>
        <w:rPr>
          <w:rFonts w:ascii="Times New Roman" w:hAnsi="Times New Roman" w:cs="Times New Roman" w:hint="eastAsia"/>
          <w:sz w:val="18"/>
          <w:szCs w:val="18"/>
        </w:rPr>
        <w:t>s</w:t>
      </w:r>
      <w:r>
        <w:rPr>
          <w:rFonts w:ascii="Times New Roman" w:hAnsi="Times New Roman" w:cs="Times New Roman"/>
          <w:sz w:val="18"/>
          <w:szCs w:val="18"/>
        </w:rPr>
        <w:t xml:space="preserve">tress </w:t>
      </w:r>
      <w:r>
        <w:rPr>
          <w:rFonts w:ascii="Times New Roman" w:hAnsi="Times New Roman" w:cs="Times New Roman" w:hint="eastAsia"/>
          <w:sz w:val="18"/>
          <w:szCs w:val="18"/>
        </w:rPr>
        <w:t>r</w:t>
      </w:r>
      <w:r>
        <w:rPr>
          <w:rFonts w:ascii="Times New Roman" w:hAnsi="Times New Roman" w:cs="Times New Roman"/>
          <w:sz w:val="18"/>
          <w:szCs w:val="18"/>
        </w:rPr>
        <w:t>esponse of a</w:t>
      </w:r>
      <w:r>
        <w:rPr>
          <w:rFonts w:ascii="Times New Roman" w:hAnsi="Times New Roman" w:cs="Times New Roman" w:hint="eastAsia"/>
          <w:sz w:val="18"/>
          <w:szCs w:val="18"/>
        </w:rPr>
        <w:t xml:space="preserve"> c</w:t>
      </w:r>
      <w:r>
        <w:rPr>
          <w:rFonts w:ascii="Times New Roman" w:hAnsi="Times New Roman" w:cs="Times New Roman"/>
          <w:sz w:val="18"/>
          <w:szCs w:val="18"/>
        </w:rPr>
        <w:t xml:space="preserve">ytochrome P450 </w:t>
      </w:r>
      <w:r>
        <w:rPr>
          <w:rFonts w:ascii="Times New Roman" w:hAnsi="Times New Roman" w:cs="Times New Roman" w:hint="eastAsia"/>
          <w:sz w:val="18"/>
          <w:szCs w:val="18"/>
        </w:rPr>
        <w:t>g</w:t>
      </w:r>
      <w:r>
        <w:rPr>
          <w:rFonts w:ascii="Times New Roman" w:hAnsi="Times New Roman" w:cs="Times New Roman"/>
          <w:sz w:val="18"/>
          <w:szCs w:val="18"/>
        </w:rPr>
        <w:t>ene (</w:t>
      </w:r>
      <w:r>
        <w:rPr>
          <w:rFonts w:ascii="Times New Roman" w:hAnsi="Times New Roman" w:cs="Times New Roman"/>
          <w:i/>
          <w:iCs/>
          <w:sz w:val="18"/>
          <w:szCs w:val="18"/>
        </w:rPr>
        <w:t>CYP4G11</w:t>
      </w:r>
      <w:r>
        <w:rPr>
          <w:rFonts w:ascii="Times New Roman" w:hAnsi="Times New Roman" w:cs="Times New Roman"/>
          <w:sz w:val="18"/>
          <w:szCs w:val="18"/>
        </w:rPr>
        <w:t xml:space="preserve">) from </w:t>
      </w:r>
      <w:r>
        <w:rPr>
          <w:rFonts w:ascii="Times New Roman" w:hAnsi="Times New Roman" w:cs="Times New Roman"/>
          <w:i/>
          <w:iCs/>
          <w:sz w:val="18"/>
          <w:szCs w:val="18"/>
        </w:rPr>
        <w:t>Apis cerana cerana</w:t>
      </w:r>
      <w:r>
        <w:rPr>
          <w:rFonts w:ascii="Times New Roman" w:hAnsi="Times New Roman" w:cs="Times New Roman" w:hint="eastAsia"/>
          <w:sz w:val="18"/>
          <w:szCs w:val="18"/>
        </w:rPr>
        <w:t>.</w:t>
      </w:r>
      <w:r>
        <w:rPr>
          <w:rFonts w:ascii="Times New Roman" w:hAnsi="Times New Roman" w:cs="Times New Roman"/>
          <w:sz w:val="18"/>
          <w:szCs w:val="18"/>
        </w:rPr>
        <w:t xml:space="preserve"> Z. Naturforsch. 68 c</w:t>
      </w:r>
      <w:r>
        <w:rPr>
          <w:rFonts w:ascii="Times New Roman" w:hAnsi="Times New Roman" w:cs="Times New Roman" w:hint="eastAsia"/>
          <w:sz w:val="18"/>
          <w:szCs w:val="18"/>
        </w:rPr>
        <w:t>:</w:t>
      </w:r>
      <w:r>
        <w:rPr>
          <w:rFonts w:ascii="Times New Roman" w:hAnsi="Times New Roman" w:cs="Times New Roman"/>
          <w:sz w:val="18"/>
          <w:szCs w:val="18"/>
        </w:rPr>
        <w:t xml:space="preserve"> 509 </w:t>
      </w:r>
      <w:r>
        <w:rPr>
          <w:rFonts w:ascii="Times New Roman" w:hAnsi="Times New Roman" w:cs="Times New Roman" w:hint="eastAsia"/>
          <w:sz w:val="18"/>
          <w:szCs w:val="18"/>
        </w:rPr>
        <w:t>-</w:t>
      </w:r>
      <w:r>
        <w:rPr>
          <w:rFonts w:ascii="Times New Roman" w:hAnsi="Times New Roman" w:cs="Times New Roman"/>
          <w:sz w:val="18"/>
          <w:szCs w:val="18"/>
        </w:rPr>
        <w:t xml:space="preserve"> 521</w:t>
      </w:r>
      <w:r>
        <w:rPr>
          <w:rFonts w:ascii="Times New Roman" w:hAnsi="Times New Roman" w:cs="Times New Roman" w:hint="eastAsia"/>
          <w:sz w:val="18"/>
          <w:szCs w:val="18"/>
        </w:rPr>
        <w:t>.</w:t>
      </w:r>
    </w:p>
    <w:p w14:paraId="5CBE1D83" w14:textId="77777777" w:rsidR="00E545BD" w:rsidRDefault="00000000">
      <w:pPr>
        <w:ind w:left="360" w:hangingChars="200" w:hanging="360"/>
        <w:rPr>
          <w:rFonts w:ascii="Times New Roman" w:hAnsi="Times New Roman" w:cs="Times New Roman"/>
          <w:sz w:val="18"/>
          <w:szCs w:val="18"/>
        </w:rPr>
      </w:pPr>
      <w:r>
        <w:rPr>
          <w:rFonts w:ascii="Times New Roman" w:hAnsi="Times New Roman" w:cs="Times New Roman" w:hint="eastAsia"/>
          <w:sz w:val="18"/>
          <w:szCs w:val="18"/>
        </w:rPr>
        <w:t xml:space="preserve">Jiang, W., He, X., Wang, Z., Yan, W., Zeng, Z., Wu, X., 2016. </w:t>
      </w:r>
      <w:r>
        <w:rPr>
          <w:rFonts w:ascii="Times New Roman" w:hAnsi="Times New Roman" w:cs="Times New Roman"/>
          <w:sz w:val="18"/>
          <w:szCs w:val="18"/>
        </w:rPr>
        <w:t>Cloning and expression analysis of cytochrome CYP9E2 gene in the</w:t>
      </w:r>
      <w:r>
        <w:rPr>
          <w:rFonts w:ascii="Times New Roman" w:hAnsi="Times New Roman" w:cs="Times New Roman" w:hint="eastAsia"/>
          <w:sz w:val="18"/>
          <w:szCs w:val="18"/>
        </w:rPr>
        <w:t xml:space="preserve"> </w:t>
      </w:r>
      <w:r>
        <w:rPr>
          <w:rFonts w:ascii="Times New Roman" w:hAnsi="Times New Roman" w:cs="Times New Roman"/>
          <w:sz w:val="18"/>
          <w:szCs w:val="18"/>
        </w:rPr>
        <w:t>Chinese honeybee</w:t>
      </w:r>
      <w:r>
        <w:rPr>
          <w:rFonts w:ascii="Times New Roman" w:hAnsi="Times New Roman" w:cs="Times New Roman" w:hint="eastAsia"/>
          <w:sz w:val="18"/>
          <w:szCs w:val="18"/>
        </w:rPr>
        <w:t>,</w:t>
      </w:r>
      <w:r>
        <w:rPr>
          <w:rFonts w:ascii="Times New Roman" w:hAnsi="Times New Roman" w:cs="Times New Roman"/>
          <w:sz w:val="18"/>
          <w:szCs w:val="18"/>
        </w:rPr>
        <w:t xml:space="preserve"> </w:t>
      </w:r>
      <w:r>
        <w:rPr>
          <w:rFonts w:ascii="Times New Roman" w:hAnsi="Times New Roman" w:cs="Times New Roman"/>
          <w:i/>
          <w:iCs/>
          <w:sz w:val="18"/>
          <w:szCs w:val="18"/>
        </w:rPr>
        <w:t>Apis cerana cerana</w:t>
      </w:r>
      <w:r>
        <w:rPr>
          <w:rFonts w:ascii="Times New Roman" w:hAnsi="Times New Roman" w:cs="Times New Roman" w:hint="eastAsia"/>
          <w:sz w:val="18"/>
          <w:szCs w:val="18"/>
        </w:rPr>
        <w:t>.</w:t>
      </w:r>
      <w:r>
        <w:rPr>
          <w:rFonts w:ascii="Times New Roman" w:hAnsi="Times New Roman" w:cs="Times New Roman"/>
          <w:sz w:val="18"/>
          <w:szCs w:val="18"/>
        </w:rPr>
        <w:t xml:space="preserve"> Acta Entomologica Sinica</w:t>
      </w:r>
      <w:r>
        <w:rPr>
          <w:rFonts w:ascii="Times New Roman" w:hAnsi="Times New Roman" w:cs="Times New Roman" w:hint="eastAsia"/>
          <w:sz w:val="18"/>
          <w:szCs w:val="18"/>
        </w:rPr>
        <w:t>,</w:t>
      </w:r>
      <w:r>
        <w:rPr>
          <w:rFonts w:ascii="Times New Roman" w:hAnsi="Times New Roman" w:cs="Times New Roman"/>
          <w:sz w:val="18"/>
          <w:szCs w:val="18"/>
        </w:rPr>
        <w:t xml:space="preserve"> 59(10)</w:t>
      </w:r>
      <w:r>
        <w:rPr>
          <w:rFonts w:ascii="Times New Roman" w:hAnsi="Times New Roman" w:cs="Times New Roman" w:hint="eastAsia"/>
          <w:sz w:val="18"/>
          <w:szCs w:val="18"/>
        </w:rPr>
        <w:t>:</w:t>
      </w:r>
      <w:r>
        <w:rPr>
          <w:rFonts w:ascii="Times New Roman" w:hAnsi="Times New Roman" w:cs="Times New Roman"/>
          <w:sz w:val="18"/>
          <w:szCs w:val="18"/>
        </w:rPr>
        <w:t xml:space="preserve"> 1050</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1057</w:t>
      </w:r>
      <w:r>
        <w:rPr>
          <w:rFonts w:ascii="Times New Roman" w:hAnsi="Times New Roman" w:cs="Times New Roman" w:hint="eastAsia"/>
          <w:sz w:val="18"/>
          <w:szCs w:val="18"/>
        </w:rPr>
        <w:t>.</w:t>
      </w:r>
    </w:p>
    <w:p w14:paraId="047F1451" w14:textId="77777777" w:rsidR="00E545BD" w:rsidRDefault="00000000">
      <w:pPr>
        <w:ind w:left="360" w:hangingChars="200" w:hanging="360"/>
        <w:rPr>
          <w:rFonts w:ascii="Times New Roman" w:hAnsi="Times New Roman" w:cs="Times New Roman"/>
          <w:sz w:val="18"/>
          <w:szCs w:val="18"/>
        </w:rPr>
      </w:pPr>
      <w:r>
        <w:rPr>
          <w:rFonts w:ascii="Times New Roman" w:hAnsi="Times New Roman" w:cs="Times New Roman" w:hint="eastAsia"/>
          <w:sz w:val="18"/>
          <w:szCs w:val="18"/>
        </w:rPr>
        <w:t xml:space="preserve">Zhu, M., Zhang, W., Liu F., Chen, X., Li, H., Xu, B., 2016. </w:t>
      </w:r>
      <w:r>
        <w:rPr>
          <w:rFonts w:ascii="Times New Roman" w:hAnsi="Times New Roman" w:cs="Times New Roman"/>
          <w:sz w:val="18"/>
          <w:szCs w:val="18"/>
        </w:rPr>
        <w:t xml:space="preserve">Characterization of an </w:t>
      </w:r>
      <w:r>
        <w:rPr>
          <w:rFonts w:ascii="Times New Roman" w:hAnsi="Times New Roman" w:cs="Times New Roman"/>
          <w:i/>
          <w:iCs/>
          <w:sz w:val="18"/>
          <w:szCs w:val="18"/>
        </w:rPr>
        <w:t xml:space="preserve">Apis cerana cerana </w:t>
      </w:r>
      <w:r>
        <w:rPr>
          <w:rFonts w:ascii="Times New Roman" w:hAnsi="Times New Roman" w:cs="Times New Roman"/>
          <w:sz w:val="18"/>
          <w:szCs w:val="18"/>
        </w:rPr>
        <w:t>cytochrome P450 gene</w:t>
      </w:r>
      <w:r>
        <w:rPr>
          <w:rFonts w:ascii="Times New Roman" w:hAnsi="Times New Roman" w:cs="Times New Roman" w:hint="eastAsia"/>
          <w:sz w:val="18"/>
          <w:szCs w:val="18"/>
        </w:rPr>
        <w:t xml:space="preserve"> </w:t>
      </w:r>
      <w:r>
        <w:rPr>
          <w:rFonts w:ascii="Times New Roman" w:hAnsi="Times New Roman" w:cs="Times New Roman"/>
          <w:sz w:val="18"/>
          <w:szCs w:val="18"/>
        </w:rPr>
        <w:t>(</w:t>
      </w:r>
      <w:r>
        <w:rPr>
          <w:rFonts w:ascii="Times New Roman" w:hAnsi="Times New Roman" w:cs="Times New Roman"/>
          <w:i/>
          <w:iCs/>
          <w:sz w:val="18"/>
          <w:szCs w:val="18"/>
        </w:rPr>
        <w:t>AccCYP336A1</w:t>
      </w:r>
      <w:r>
        <w:rPr>
          <w:rFonts w:ascii="Times New Roman" w:hAnsi="Times New Roman" w:cs="Times New Roman"/>
          <w:sz w:val="18"/>
          <w:szCs w:val="18"/>
        </w:rPr>
        <w:t>) and its roles in oxidative stresses responses</w:t>
      </w:r>
      <w:r>
        <w:rPr>
          <w:rFonts w:ascii="Times New Roman" w:hAnsi="Times New Roman" w:cs="Times New Roman" w:hint="eastAsia"/>
          <w:sz w:val="18"/>
          <w:szCs w:val="18"/>
        </w:rPr>
        <w:t xml:space="preserve">. </w:t>
      </w:r>
      <w:r>
        <w:rPr>
          <w:rFonts w:ascii="Times New Roman" w:hAnsi="Times New Roman" w:cs="Times New Roman"/>
          <w:sz w:val="18"/>
          <w:szCs w:val="18"/>
        </w:rPr>
        <w:t>Gene</w:t>
      </w:r>
      <w:r>
        <w:rPr>
          <w:rFonts w:ascii="Times New Roman" w:hAnsi="Times New Roman" w:cs="Times New Roman" w:hint="eastAsia"/>
          <w:sz w:val="18"/>
          <w:szCs w:val="18"/>
        </w:rPr>
        <w:t>, 584:120 - 128.</w:t>
      </w:r>
    </w:p>
    <w:p w14:paraId="1A3B2638" w14:textId="77777777" w:rsidR="00E545BD" w:rsidRDefault="00000000">
      <w:pPr>
        <w:ind w:left="360" w:hangingChars="200" w:hanging="360"/>
        <w:rPr>
          <w:rFonts w:ascii="Times New Roman" w:hAnsi="Times New Roman" w:cs="Times New Roman"/>
          <w:sz w:val="18"/>
          <w:szCs w:val="18"/>
        </w:rPr>
      </w:pPr>
      <w:r>
        <w:rPr>
          <w:rFonts w:ascii="Times New Roman" w:hAnsi="Times New Roman" w:cs="Times New Roman" w:hint="eastAsia"/>
          <w:sz w:val="18"/>
          <w:szCs w:val="18"/>
        </w:rPr>
        <w:t xml:space="preserve">Ma, M., Jia, H., Cui, X., Zhai, N., Wang, H., Guo, X., Xu, B., 2018. </w:t>
      </w:r>
      <w:r>
        <w:rPr>
          <w:rFonts w:ascii="Times New Roman" w:hAnsi="Times New Roman" w:cs="Times New Roman"/>
          <w:sz w:val="18"/>
          <w:szCs w:val="18"/>
        </w:rPr>
        <w:t>Isolation of</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carboxylesterase (esterase FE4) from </w:t>
      </w:r>
      <w:r>
        <w:rPr>
          <w:rFonts w:ascii="Times New Roman" w:hAnsi="Times New Roman" w:cs="Times New Roman"/>
          <w:i/>
          <w:iCs/>
          <w:sz w:val="18"/>
          <w:szCs w:val="18"/>
        </w:rPr>
        <w:t>Apis cerana cerana</w:t>
      </w:r>
      <w:r>
        <w:rPr>
          <w:rFonts w:ascii="Times New Roman" w:hAnsi="Times New Roman" w:cs="Times New Roman"/>
          <w:sz w:val="18"/>
          <w:szCs w:val="18"/>
        </w:rPr>
        <w:t xml:space="preserve"> and its role in oxidative resistance during</w:t>
      </w:r>
      <w:r>
        <w:rPr>
          <w:rFonts w:ascii="Times New Roman" w:hAnsi="Times New Roman" w:cs="Times New Roman" w:hint="eastAsia"/>
          <w:sz w:val="18"/>
          <w:szCs w:val="18"/>
        </w:rPr>
        <w:t xml:space="preserve"> </w:t>
      </w:r>
      <w:r>
        <w:rPr>
          <w:rFonts w:ascii="Times New Roman" w:hAnsi="Times New Roman" w:cs="Times New Roman"/>
          <w:sz w:val="18"/>
          <w:szCs w:val="18"/>
        </w:rPr>
        <w:t>adverse environmental stress</w:t>
      </w:r>
      <w:r>
        <w:rPr>
          <w:rFonts w:ascii="Times New Roman" w:hAnsi="Times New Roman" w:cs="Times New Roman" w:hint="eastAsia"/>
          <w:sz w:val="18"/>
          <w:szCs w:val="18"/>
        </w:rPr>
        <w:t xml:space="preserve">. </w:t>
      </w:r>
      <w:r>
        <w:rPr>
          <w:rFonts w:ascii="Times New Roman" w:hAnsi="Times New Roman" w:cs="Times New Roman"/>
          <w:sz w:val="18"/>
          <w:szCs w:val="18"/>
        </w:rPr>
        <w:t>Biochimie</w:t>
      </w:r>
      <w:r>
        <w:rPr>
          <w:rFonts w:ascii="Times New Roman" w:hAnsi="Times New Roman" w:cs="Times New Roman" w:hint="eastAsia"/>
          <w:sz w:val="18"/>
          <w:szCs w:val="18"/>
        </w:rPr>
        <w:t>, 85-97.</w:t>
      </w:r>
    </w:p>
    <w:p w14:paraId="6A35EE0F" w14:textId="77777777" w:rsidR="00E545BD" w:rsidRDefault="00000000">
      <w:pPr>
        <w:ind w:left="360" w:hangingChars="200" w:hanging="360"/>
      </w:pPr>
      <w:r>
        <w:rPr>
          <w:rFonts w:ascii="Times New Roman" w:hAnsi="Times New Roman" w:cs="Times New Roman" w:hint="eastAsia"/>
          <w:sz w:val="18"/>
          <w:szCs w:val="18"/>
        </w:rPr>
        <w:t xml:space="preserve">Chao, Y., Wang, C., Jia, H., Zhai, N., Wang, H., Xu, B., Li, Han., Guo, X., </w:t>
      </w:r>
      <w:r>
        <w:rPr>
          <w:rFonts w:ascii="Times New Roman" w:hAnsi="Times New Roman" w:cs="Times New Roman"/>
          <w:sz w:val="18"/>
          <w:szCs w:val="18"/>
        </w:rPr>
        <w:t>Identification of an</w:t>
      </w:r>
      <w:r>
        <w:rPr>
          <w:rFonts w:ascii="Times New Roman" w:hAnsi="Times New Roman" w:cs="Times New Roman"/>
          <w:i/>
          <w:iCs/>
          <w:sz w:val="18"/>
          <w:szCs w:val="18"/>
        </w:rPr>
        <w:t xml:space="preserve"> Apis cerana cerana</w:t>
      </w:r>
      <w:r>
        <w:rPr>
          <w:rFonts w:ascii="Times New Roman" w:hAnsi="Times New Roman" w:cs="Times New Roman"/>
          <w:sz w:val="18"/>
          <w:szCs w:val="18"/>
        </w:rPr>
        <w:t xml:space="preserve"> MAP kinase phosphatase 3</w:t>
      </w:r>
      <w:r>
        <w:rPr>
          <w:rFonts w:ascii="Times New Roman" w:hAnsi="Times New Roman" w:cs="Times New Roman" w:hint="eastAsia"/>
          <w:sz w:val="18"/>
          <w:szCs w:val="18"/>
        </w:rPr>
        <w:t xml:space="preserve"> </w:t>
      </w:r>
      <w:r>
        <w:rPr>
          <w:rFonts w:ascii="Times New Roman" w:hAnsi="Times New Roman" w:cs="Times New Roman"/>
          <w:sz w:val="18"/>
          <w:szCs w:val="18"/>
        </w:rPr>
        <w:t>gene (</w:t>
      </w:r>
      <w:r>
        <w:rPr>
          <w:rFonts w:ascii="Times New Roman" w:hAnsi="Times New Roman" w:cs="Times New Roman"/>
          <w:i/>
          <w:iCs/>
          <w:sz w:val="18"/>
          <w:szCs w:val="18"/>
        </w:rPr>
        <w:t>AccMKP3</w:t>
      </w:r>
      <w:r>
        <w:rPr>
          <w:rFonts w:ascii="Times New Roman" w:hAnsi="Times New Roman" w:cs="Times New Roman"/>
          <w:sz w:val="18"/>
          <w:szCs w:val="18"/>
        </w:rPr>
        <w:t>) in response to environmental stress</w:t>
      </w:r>
      <w:r>
        <w:rPr>
          <w:rFonts w:ascii="Times New Roman" w:hAnsi="Times New Roman" w:cs="Times New Roman" w:hint="eastAsia"/>
          <w:sz w:val="18"/>
          <w:szCs w:val="18"/>
        </w:rPr>
        <w:t xml:space="preserve">. </w:t>
      </w:r>
      <w:r>
        <w:rPr>
          <w:rFonts w:ascii="Times New Roman" w:hAnsi="Times New Roman" w:cs="Times New Roman"/>
          <w:sz w:val="18"/>
          <w:szCs w:val="18"/>
        </w:rPr>
        <w:t>Cell Stress Chaperon</w:t>
      </w:r>
      <w:r>
        <w:rPr>
          <w:rFonts w:ascii="Times New Roman" w:hAnsi="Times New Roman" w:cs="Times New Roman" w:hint="eastAsia"/>
          <w:sz w:val="18"/>
          <w:szCs w:val="18"/>
        </w:rPr>
        <w:t>., 24(6):</w:t>
      </w:r>
      <w:r>
        <w:rPr>
          <w:rFonts w:ascii="Times New Roman" w:hAnsi="Times New Roman" w:cs="Times New Roman"/>
          <w:sz w:val="18"/>
          <w:szCs w:val="18"/>
        </w:rPr>
        <w:t xml:space="preserve"> </w:t>
      </w:r>
      <w:r>
        <w:rPr>
          <w:rFonts w:ascii="Times New Roman" w:hAnsi="Times New Roman" w:cs="Times New Roman" w:hint="eastAsia"/>
          <w:sz w:val="18"/>
          <w:szCs w:val="18"/>
        </w:rPr>
        <w:t>1137 - 1149.</w:t>
      </w:r>
    </w:p>
    <w:sectPr w:rsidR="00E545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F8612" w14:textId="77777777" w:rsidR="006D33D1" w:rsidRDefault="006D33D1" w:rsidP="008A2DD4">
      <w:r>
        <w:separator/>
      </w:r>
    </w:p>
  </w:endnote>
  <w:endnote w:type="continuationSeparator" w:id="0">
    <w:p w14:paraId="37A5BBB6" w14:textId="77777777" w:rsidR="006D33D1" w:rsidRDefault="006D33D1" w:rsidP="008A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8B79D" w14:textId="77777777" w:rsidR="006D33D1" w:rsidRDefault="006D33D1" w:rsidP="008A2DD4">
      <w:r>
        <w:separator/>
      </w:r>
    </w:p>
  </w:footnote>
  <w:footnote w:type="continuationSeparator" w:id="0">
    <w:p w14:paraId="142D05A7" w14:textId="77777777" w:rsidR="006D33D1" w:rsidRDefault="006D33D1" w:rsidP="008A2D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5BD"/>
    <w:rsid w:val="000742E1"/>
    <w:rsid w:val="00272A25"/>
    <w:rsid w:val="00381FE0"/>
    <w:rsid w:val="004C5922"/>
    <w:rsid w:val="00586C00"/>
    <w:rsid w:val="005F08BF"/>
    <w:rsid w:val="006D33D1"/>
    <w:rsid w:val="007A1EBE"/>
    <w:rsid w:val="008A2DD4"/>
    <w:rsid w:val="009B3C0A"/>
    <w:rsid w:val="00D35F9E"/>
    <w:rsid w:val="00D844F0"/>
    <w:rsid w:val="00DF1661"/>
    <w:rsid w:val="00E545BD"/>
    <w:rsid w:val="00EE6423"/>
    <w:rsid w:val="00F37DDC"/>
    <w:rsid w:val="00F61734"/>
    <w:rsid w:val="00FE7B81"/>
    <w:rsid w:val="084F62B3"/>
    <w:rsid w:val="0A5D7FED"/>
    <w:rsid w:val="0E1D4F21"/>
    <w:rsid w:val="233E4D63"/>
    <w:rsid w:val="2A576BA8"/>
    <w:rsid w:val="3C961BEB"/>
    <w:rsid w:val="48C35C35"/>
    <w:rsid w:val="4A4D4050"/>
    <w:rsid w:val="5853642F"/>
    <w:rsid w:val="694A6D5C"/>
    <w:rsid w:val="69E24C5E"/>
    <w:rsid w:val="6B157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A8EB1AD"/>
  <w15:docId w15:val="{17BC34CA-CE93-4155-8CD4-3C40A3A7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paragraph" w:styleId="Header">
    <w:name w:val="header"/>
    <w:basedOn w:val="Normal"/>
    <w:link w:val="HeaderChar"/>
    <w:rsid w:val="008A2D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A2DD4"/>
    <w:rPr>
      <w:rFonts w:asciiTheme="minorHAnsi" w:eastAsiaTheme="minorEastAsia" w:hAnsiTheme="minorHAnsi" w:cstheme="minorBidi"/>
      <w:kern w:val="2"/>
      <w:sz w:val="18"/>
      <w:szCs w:val="18"/>
    </w:rPr>
  </w:style>
  <w:style w:type="paragraph" w:styleId="Footer">
    <w:name w:val="footer"/>
    <w:basedOn w:val="Normal"/>
    <w:link w:val="FooterChar"/>
    <w:rsid w:val="008A2DD4"/>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8A2DD4"/>
    <w:rPr>
      <w:rFonts w:asciiTheme="minorHAnsi" w:eastAsiaTheme="minorEastAsia" w:hAnsiTheme="minorHAnsi" w:cstheme="minorBidi"/>
      <w:kern w:val="2"/>
      <w:sz w:val="18"/>
      <w:szCs w:val="18"/>
    </w:rPr>
  </w:style>
  <w:style w:type="paragraph" w:customStyle="1" w:styleId="MDPI16affiliation">
    <w:name w:val="MDPI_1.6_affiliation"/>
    <w:qFormat/>
    <w:rsid w:val="004C592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styleId="Revision">
    <w:name w:val="Revision"/>
    <w:hidden/>
    <w:uiPriority w:val="99"/>
    <w:semiHidden/>
    <w:rsid w:val="00DF1661"/>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hwswill8@126.com"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2810</Words>
  <Characters>16021</Characters>
  <Application>Microsoft Office Word</Application>
  <DocSecurity>0</DocSecurity>
  <Lines>133</Lines>
  <Paragraphs>37</Paragraphs>
  <ScaleCrop>false</ScaleCrop>
  <Company/>
  <LinksUpToDate>false</LinksUpToDate>
  <CharactersWithSpaces>18794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Folakemi Adenugba</cp:lastModifiedBy>
  <cp:revision>2</cp:revision>
  <dcterms:created xsi:type="dcterms:W3CDTF">2023-04-17T10:08:00Z</dcterms:created>
  <dcterms:modified xsi:type="dcterms:W3CDTF">2023-04-17T10:08:00Z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5CF456919283413D97086929D0530D79</vt:lpwstr>
  </property>
</Properties>
</file>