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846B" w14:textId="77777777" w:rsidR="00644B50" w:rsidRPr="0086313F" w:rsidRDefault="00644B50" w:rsidP="00644B50">
      <w:pPr>
        <w:pStyle w:val="a7"/>
        <w:keepNext/>
        <w:jc w:val="center"/>
        <w:rPr>
          <w:rFonts w:ascii="Times New Roman" w:hAnsi="Times New Roman" w:cs="Times New Roman"/>
        </w:rPr>
      </w:pPr>
      <w:r w:rsidRPr="0086313F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>4</w:t>
      </w:r>
      <w:r w:rsidRPr="0086313F">
        <w:rPr>
          <w:rFonts w:ascii="Times New Roman" w:hAnsi="Times New Roman" w:cs="Times New Roman"/>
        </w:rPr>
        <w:t xml:space="preserve"> Matrix A data list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644B50" w:rsidRPr="0086313F" w14:paraId="5FDC80AD" w14:textId="77777777" w:rsidTr="00C52F3E">
        <w:trPr>
          <w:trHeight w:val="276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BDA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Sample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C0F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P1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584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F96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D60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418B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2C6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Y1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581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6C5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BE9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977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D70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C18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J1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CC7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922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A58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EB1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28D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J6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F5F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W1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8BC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079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14B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W4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5B9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G1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8E2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G2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957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G3</w:t>
            </w:r>
          </w:p>
        </w:tc>
      </w:tr>
      <w:tr w:rsidR="00644B50" w:rsidRPr="0086313F" w14:paraId="3A56F4CB" w14:textId="77777777" w:rsidTr="00C52F3E">
        <w:trPr>
          <w:trHeight w:val="276"/>
        </w:trPr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436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25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C9E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54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D02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260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0E8A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913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3A0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33B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F23C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992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3DA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1535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189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7D0A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17B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6B6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0.0114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B48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BDD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0.0167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8A9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E13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2DE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0.0182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143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7FC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0.0209</w:t>
            </w:r>
          </w:p>
        </w:tc>
      </w:tr>
      <w:tr w:rsidR="00644B50" w:rsidRPr="0086313F" w14:paraId="79B63366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4F9D5E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F8EF32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13E86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C7965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BDFD9D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5B5744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39EFA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2ACA8A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4CFACC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E22E23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B4C649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0.0290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CBBD93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D87C23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3329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C5317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50773A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9ED9EB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BEDED4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B3A13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3D9E1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DE5C42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2A2B4B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FB417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00C726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8D244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</w:tr>
      <w:tr w:rsidR="00644B50" w:rsidRPr="0086313F" w14:paraId="01B0A533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DECE4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79D891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1A0E96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527218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93D533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0AD516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418F9B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D314F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7B66B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3F449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0.0286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237F42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0.0290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79D7F9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0338E8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4EFD25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F664D9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2BC8EB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6BB3CE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81B1AA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2DADBE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33E9C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F9CCA4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0965E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0.0355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C9733C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FA9F92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C7952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</w:tr>
      <w:tr w:rsidR="00644B50" w:rsidRPr="0086313F" w14:paraId="2D7DDB11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0BE4E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FCF93D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6810E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85D275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8BA07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3B1038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E18A9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F8EAB4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F4EB1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EDA75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038729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091E6F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56B48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15953D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AF18DE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FDCF4D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AA9989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74F094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E23ECE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343C99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A99426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4954B2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E6FDF1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4CD843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B56015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0.0242</w:t>
            </w:r>
          </w:p>
        </w:tc>
      </w:tr>
      <w:tr w:rsidR="00644B50" w:rsidRPr="0086313F" w14:paraId="54D2EEEE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049F63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P5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0776A0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02C7F4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1B27E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D768D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4DEE83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67F381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998518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37B98B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79E1F3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21259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AAB5E0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B4231E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580D66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AAD76A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BAD7A3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37A8B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750488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DFC1B6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B4BB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90B39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D46764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3356EF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3EFEC4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47354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0.0159</w:t>
            </w:r>
          </w:p>
        </w:tc>
      </w:tr>
      <w:tr w:rsidR="00644B50" w:rsidRPr="0086313F" w14:paraId="094D3C96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B25050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3E3B2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C7012B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8A141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631F06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4E079C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2ACC9B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C460E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DC75B4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406BF2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E0837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1FC0D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636182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449696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5DA17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06F3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B15C0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23ED6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B56799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84013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2F162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772F14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F9FE3D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0.0283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3F4E39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4CCA11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0.0323</w:t>
            </w:r>
          </w:p>
        </w:tc>
      </w:tr>
      <w:tr w:rsidR="00644B50" w:rsidRPr="0086313F" w14:paraId="4F789C2E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31A0D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98B6EC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524B1E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CA22A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49FD61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2E58C4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B43115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FC8A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1535EA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6317F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29B3CC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77037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CCEB6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86F08C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6B1D0D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A62B5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7DA656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70F95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1B093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D3CCE0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0B7F7F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CB0505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306E76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AE762E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9CA42F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0.0270</w:t>
            </w:r>
          </w:p>
        </w:tc>
      </w:tr>
      <w:tr w:rsidR="00644B50" w:rsidRPr="0086313F" w14:paraId="66D342E6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0C7A5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6BEF99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77A958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4C6932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10789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9394AC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5F7609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41F4B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57267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6A9BD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E931F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A2EA6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ABCFB6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F06C15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13415A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2F62A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2E7DF4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46CAAE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7E6895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3075E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827CC7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DC289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E0DA1D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C057F8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FB400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0.0409</w:t>
            </w:r>
          </w:p>
        </w:tc>
      </w:tr>
      <w:tr w:rsidR="00644B50" w:rsidRPr="0086313F" w14:paraId="59488E24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BA57E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4CB3DC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40D63E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BEEE7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0.0286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7CDFDC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48D92E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48DA5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3EE222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A0786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437B92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C797D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C18D83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02A956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CB2AD2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DAA242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3A152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4983D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D534AF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707FC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E229F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471BA0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9FBA18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571585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857E63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26A9B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0.0310</w:t>
            </w:r>
          </w:p>
        </w:tc>
      </w:tr>
      <w:tr w:rsidR="00644B50" w:rsidRPr="0086313F" w14:paraId="392C128D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F81E6A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57B4E6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67B407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0.0290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653C3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0.0290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3C5120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A50976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0CCA7C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4E407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30BB24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2C4201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1016A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942F99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6DCA4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3F6F1D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3A9C23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28BA4E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41CFE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D12A7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057838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5EB46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43AC64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D47D5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BDA12C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80F4CC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E00A0F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0.0365</w:t>
            </w:r>
          </w:p>
        </w:tc>
      </w:tr>
      <w:tr w:rsidR="00644B50" w:rsidRPr="0086313F" w14:paraId="4DE37B07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AD0777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Y6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853FE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4F0F8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72801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A884D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5FDE70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894E21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2B2716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2B68A7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FE9BFB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56D48F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C9623D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EAF58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DB36B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ACF7E3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0.0046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2A25D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F9F6A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7941A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2D9B38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4CA5ED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2A4916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6A101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F7A0F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7E5F09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B4B2BF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</w:tr>
      <w:tr w:rsidR="00644B50" w:rsidRPr="0086313F" w14:paraId="692AAFF4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AF3878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BA2DA3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199AB0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F43C10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5500E7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B46DF0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8E762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FB3958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77CC05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7EC01C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40D1B4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DBCFB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BCEC1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BACA5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F108E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7EF60A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55BE5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86CCC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69D6B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5EF2B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3920DD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52A46F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1F0C18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C3E1FE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5BC1E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</w:tr>
      <w:tr w:rsidR="00644B50" w:rsidRPr="0086313F" w14:paraId="11378BEF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AD193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ACB98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556CF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D43321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5E5E38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F5611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3DCC29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722B26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9235AE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6269C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81547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A92D4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DE7F4E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AB14B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C467F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78EB07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814E36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464D14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ABCF84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E8E1FE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D69AAE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9CECB5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0.0303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D5BBDD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38FD1D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71863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0.0165</w:t>
            </w:r>
          </w:p>
        </w:tc>
      </w:tr>
      <w:tr w:rsidR="00644B50" w:rsidRPr="0086313F" w14:paraId="1A1800C2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B00050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ACD8FA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0D80D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13A8C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D3E552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B54720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A6A5D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35EF9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D34772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CCC99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B5EBAA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C2BDB9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0.0046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92CD0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FD125D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5A68DB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196833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3391C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36CEBE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4A361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AE6F26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ED467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1B5D5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7C56F3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47CB2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9493F8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</w:tr>
      <w:tr w:rsidR="00644B50" w:rsidRPr="0086313F" w14:paraId="2EC8AA24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E1C19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0CD3AD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C561FC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F0E8D9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5B4B7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56C3F5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4C614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DFE88E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D6129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794893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61ED8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FE35F3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C899C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ABFFDD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7A3B2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63C644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5DEF75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C32E4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BD32EB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FB2E80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D7D644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E7D207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52FD7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7D2E40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083791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0.0169</w:t>
            </w:r>
          </w:p>
        </w:tc>
      </w:tr>
      <w:tr w:rsidR="00644B50" w:rsidRPr="0086313F" w14:paraId="277205E9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333F18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C6C38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48F8C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87D9EA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3B24E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603CEB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B1F2F8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6F4C7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D49BA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56491F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E40760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9FD382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25FCD7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05A28E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DDFAAC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8A7D9C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A5B862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437847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0E125A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86DD3B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5F730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0CD079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4A93E9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D20D5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456226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</w:tr>
      <w:tr w:rsidR="00644B50" w:rsidRPr="0086313F" w14:paraId="72CEFF48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597C4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J6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002B32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2A07BF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C0C2F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0470D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469022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837DB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E7B75A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15D784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9DC629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BED4B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F2F0C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00BF80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0.0066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3625E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6595CE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D4DA3B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8DA9B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3B4F1A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FA8612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9A4C15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99A66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190C28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983DFC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32DC59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E028C5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</w:tr>
      <w:tr w:rsidR="00644B50" w:rsidRPr="0086313F" w14:paraId="63FFB23C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A245BF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FE9522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5023F5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244F93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B1ABD6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BE0F84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0A0954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B8C93F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14971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F5F21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559CB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4693CE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452DE9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A30EFF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2728C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F7D614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80AC66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6B1C5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2A05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F1A257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0.0026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91BA73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4EC04D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D8358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2D85BD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147A13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</w:tr>
      <w:tr w:rsidR="00644B50" w:rsidRPr="0086313F" w14:paraId="05C8FE2C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36595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B167A4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85D386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4A908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69675B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52EA0A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0.0086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D6293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AF726D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699475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51C02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46385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8EC521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D156F0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A514E5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38122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E1CA61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1C0D2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B32754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9CAF1C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0.0026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9AA1AD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DD5534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E866B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DBA575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0B5C06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7A23B4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</w:tr>
      <w:tr w:rsidR="00644B50" w:rsidRPr="0086313F" w14:paraId="79B86ED7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ACB81B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C3C88B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955037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D73785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1DBDEB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AFB24A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FB950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434CA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7DFFCD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F3354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B4F734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20560A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0.0105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58B61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D4D58C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B53E0C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0.0099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BE1F56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690271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39744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E2F95F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0.0079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2994FC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E96EC9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EFF78D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9CC4A2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45261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0D3001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0.0185</w:t>
            </w:r>
          </w:p>
        </w:tc>
      </w:tr>
      <w:tr w:rsidR="00644B50" w:rsidRPr="0086313F" w14:paraId="763CACBC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381162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W4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A3CC81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8D4EAF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B4763B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0.0355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CCA519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8A887C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46E0EE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D3D6D9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8A1CE8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27D3CB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0.0174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98EA48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04B82E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0.0349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BEA7F8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E2A8E1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0.0303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19A0FD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5DFB1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0.0219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75F78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6A6821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CD86F3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303F5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3F9DD32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3A787A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D0CE0B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216E49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34D442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0.0438</w:t>
            </w:r>
          </w:p>
        </w:tc>
      </w:tr>
      <w:tr w:rsidR="00644B50" w:rsidRPr="0086313F" w14:paraId="5BD6C7B6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0BBB26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BB7772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63D2D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9B4AC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88FBC1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0.0222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D304A8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0.0126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0A7D40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0.0283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17E69E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9B1E72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0.0368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8FDEFB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0.0277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0E2989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0.0331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005F4E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F907C3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4FAE67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0.0112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868F0F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CF156B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197ED7E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C7EB3C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3C4555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0.0132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E0B390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F97D1D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E5A924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0.0398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A99D5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D0597E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AA234F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0.0052</w:t>
            </w:r>
          </w:p>
        </w:tc>
      </w:tr>
      <w:tr w:rsidR="00644B50" w:rsidRPr="0086313F" w14:paraId="05967F29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9B8851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D73D8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60C41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D4F11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D51CF7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6921C2A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4F80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AF42C9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46051B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E2B8251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33371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5D63DA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707517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ECDCF8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89F1A7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AC7892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3E52D9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A12582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CCC1A9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D2517E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313CFB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14798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E87B03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68055A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4636E9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</w:tr>
      <w:tr w:rsidR="00644B50" w:rsidRPr="0086313F" w14:paraId="7A27AE35" w14:textId="77777777" w:rsidTr="00C52F3E">
        <w:trPr>
          <w:trHeight w:val="276"/>
        </w:trPr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998F55F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G3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C0A4787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166F65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6060C0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0.0230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109266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0.0242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71291BD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0.0159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E6DB71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0.0323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12167089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0.0270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1E7F69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0.0409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3AEAAE0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0.0310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82339D4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0.0365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6E717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0.0125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5A03372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6775A3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418B6F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0.0145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0330304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0.0169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6AB7A6CB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86A5A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28D8B00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0.0171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B1A5398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0.0191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C05CAD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0.0185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75431455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0.0438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2970019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0.0052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8FA738C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  <w:tc>
          <w:tcPr>
            <w:tcW w:w="200" w:type="pct"/>
            <w:shd w:val="clear" w:color="000000" w:fill="FFFFFF"/>
            <w:noWrap/>
            <w:vAlign w:val="center"/>
            <w:hideMark/>
          </w:tcPr>
          <w:p w14:paraId="4B2F8C56" w14:textId="77777777" w:rsidR="00644B50" w:rsidRPr="0086313F" w:rsidRDefault="00644B50" w:rsidP="00C52F3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86313F"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  <w:t>0.0000</w:t>
            </w:r>
          </w:p>
        </w:tc>
      </w:tr>
    </w:tbl>
    <w:p w14:paraId="0EADD47B" w14:textId="77777777" w:rsidR="00D37118" w:rsidRDefault="00D37118"/>
    <w:sectPr w:rsidR="00D37118" w:rsidSect="00644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0603" w14:textId="77777777" w:rsidR="005B1ED9" w:rsidRDefault="005B1ED9" w:rsidP="00644B50">
      <w:r>
        <w:separator/>
      </w:r>
    </w:p>
  </w:endnote>
  <w:endnote w:type="continuationSeparator" w:id="0">
    <w:p w14:paraId="45F06B9E" w14:textId="77777777" w:rsidR="005B1ED9" w:rsidRDefault="005B1ED9" w:rsidP="0064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1D56" w14:textId="77777777" w:rsidR="005B1ED9" w:rsidRDefault="005B1ED9" w:rsidP="00644B50">
      <w:r>
        <w:separator/>
      </w:r>
    </w:p>
  </w:footnote>
  <w:footnote w:type="continuationSeparator" w:id="0">
    <w:p w14:paraId="6DBFA15D" w14:textId="77777777" w:rsidR="005B1ED9" w:rsidRDefault="005B1ED9" w:rsidP="0064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22"/>
    <w:rsid w:val="005B1ED9"/>
    <w:rsid w:val="00644B50"/>
    <w:rsid w:val="00BC1F22"/>
    <w:rsid w:val="00D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892989-9F7F-493B-9ED2-6BE10C8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B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B5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644B5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mengying</dc:creator>
  <cp:keywords/>
  <dc:description/>
  <cp:lastModifiedBy>chen mengying</cp:lastModifiedBy>
  <cp:revision>2</cp:revision>
  <dcterms:created xsi:type="dcterms:W3CDTF">2023-07-03T04:12:00Z</dcterms:created>
  <dcterms:modified xsi:type="dcterms:W3CDTF">2023-07-03T04:12:00Z</dcterms:modified>
</cp:coreProperties>
</file>