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16BA1" w14:textId="77777777" w:rsidR="00A12855" w:rsidRPr="00A12855" w:rsidRDefault="00A12855" w:rsidP="00A12855">
      <w:pPr>
        <w:suppressLineNumbers/>
        <w:jc w:val="left"/>
        <w:rPr>
          <w:szCs w:val="21"/>
          <w14:ligatures w14:val="none"/>
        </w:rPr>
      </w:pPr>
      <w:r w:rsidRPr="00A12855">
        <w:rPr>
          <w:b/>
          <w:bCs/>
          <w:szCs w:val="21"/>
          <w14:ligatures w14:val="none"/>
        </w:rPr>
        <w:t>Table S1</w:t>
      </w:r>
      <w:r w:rsidRPr="00A12855">
        <w:rPr>
          <w:szCs w:val="21"/>
          <w14:ligatures w14:val="none"/>
        </w:rPr>
        <w:t xml:space="preserve"> The list of the identified components in 4 tissues of </w:t>
      </w:r>
      <w:r w:rsidRPr="00A12855">
        <w:rPr>
          <w:i/>
          <w:iCs/>
          <w:szCs w:val="21"/>
          <w14:ligatures w14:val="none"/>
        </w:rPr>
        <w:t>Lilium brownii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"/>
        <w:gridCol w:w="2519"/>
        <w:gridCol w:w="1194"/>
        <w:gridCol w:w="1724"/>
        <w:gridCol w:w="2550"/>
      </w:tblGrid>
      <w:tr w:rsidR="00A12855" w:rsidRPr="00A12855" w14:paraId="3ADDAAF9" w14:textId="77777777" w:rsidTr="007E3458">
        <w:trPr>
          <w:trHeight w:val="367"/>
        </w:trPr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AF2BB" w14:textId="77777777" w:rsidR="00A12855" w:rsidRPr="00A12855" w:rsidRDefault="00A12855" w:rsidP="00A1285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257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EB180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1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Cs w:val="21"/>
                <w14:ligatures w14:val="none"/>
              </w:rPr>
              <w:t>Root</w:t>
            </w:r>
          </w:p>
        </w:tc>
        <w:tc>
          <w:tcPr>
            <w:tcW w:w="12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C2C82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1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Cs w:val="21"/>
                <w14:ligatures w14:val="none"/>
              </w:rPr>
              <w:t>Stem</w:t>
            </w:r>
          </w:p>
        </w:tc>
        <w:tc>
          <w:tcPr>
            <w:tcW w:w="18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439C1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1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Cs w:val="21"/>
                <w14:ligatures w14:val="none"/>
              </w:rPr>
              <w:t>Blub</w:t>
            </w:r>
          </w:p>
        </w:tc>
        <w:tc>
          <w:tcPr>
            <w:tcW w:w="27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87717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Cs w:val="21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Cs w:val="21"/>
                <w14:ligatures w14:val="none"/>
              </w:rPr>
              <w:t>Leaf</w:t>
            </w:r>
          </w:p>
        </w:tc>
      </w:tr>
      <w:tr w:rsidR="00A12855" w:rsidRPr="00A12855" w14:paraId="7E15AA3D" w14:textId="77777777" w:rsidTr="007E3458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4ED31" w14:textId="77777777" w:rsidR="00A12855" w:rsidRPr="00A12855" w:rsidRDefault="00A12855" w:rsidP="00A1285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C6FBB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Eicosane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7273B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2,4-Di-tert-butylphenol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8FB85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Hexadecane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5E52C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2-Bromo dodecane</w:t>
            </w:r>
          </w:p>
        </w:tc>
      </w:tr>
      <w:tr w:rsidR="00A12855" w:rsidRPr="00A12855" w14:paraId="6B818582" w14:textId="77777777" w:rsidTr="007E3458">
        <w:trPr>
          <w:trHeight w:val="3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0DD86" w14:textId="77777777" w:rsidR="00A12855" w:rsidRPr="00A12855" w:rsidRDefault="00A12855" w:rsidP="00A1285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F1ECC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Eugenol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D25AB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2-Ethyl-l-hexanol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AD561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2-Methyltetracosane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8D649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Pentadecane</w:t>
            </w:r>
          </w:p>
        </w:tc>
      </w:tr>
      <w:tr w:rsidR="00A12855" w:rsidRPr="00A12855" w14:paraId="4CFB935C" w14:textId="77777777" w:rsidTr="007E3458">
        <w:trPr>
          <w:trHeight w:val="3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BC802" w14:textId="77777777" w:rsidR="00A12855" w:rsidRPr="00A12855" w:rsidRDefault="00A12855" w:rsidP="00A1285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4D144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Heptane,2,2,3,3,5,6,6-heptamethyl-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CDDB1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2-Isopropyl-5-methyl-1-heptanol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1ADC9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2-Nonenal, (E)-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4D3BB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Acetic acid, 3-acetylcyclohexyl ester</w:t>
            </w:r>
          </w:p>
        </w:tc>
      </w:tr>
      <w:tr w:rsidR="00A12855" w:rsidRPr="00A12855" w14:paraId="20602B88" w14:textId="77777777" w:rsidTr="007E3458">
        <w:trPr>
          <w:trHeight w:val="3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115DF" w14:textId="77777777" w:rsidR="00A12855" w:rsidRPr="00A12855" w:rsidRDefault="00A12855" w:rsidP="00A1285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109F7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Heptanoic acid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82F88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Acetic acid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45656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Nonanal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10A98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Nonanal</w:t>
            </w:r>
          </w:p>
        </w:tc>
      </w:tr>
      <w:tr w:rsidR="00A12855" w:rsidRPr="00A12855" w14:paraId="5F0D1436" w14:textId="77777777" w:rsidTr="007E3458">
        <w:trPr>
          <w:trHeight w:val="3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2D0BB" w14:textId="77777777" w:rsidR="00A12855" w:rsidRPr="00A12855" w:rsidRDefault="00A12855" w:rsidP="00A1285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E64FB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Heptanoic </w:t>
            </w:r>
            <w:proofErr w:type="spellStart"/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acid,ethyl</w:t>
            </w:r>
            <w:proofErr w:type="spellEnd"/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ester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4E33A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Benzaldehyde, 2,4-dimethyl-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DED13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Heptanoic acid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CFD45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2-Furanone,2,5-dihydro-3,5-dimethyl</w:t>
            </w:r>
          </w:p>
        </w:tc>
      </w:tr>
      <w:tr w:rsidR="00A12855" w:rsidRPr="00A12855" w14:paraId="64860450" w14:textId="77777777" w:rsidTr="007E3458">
        <w:trPr>
          <w:trHeight w:val="3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D34C9" w14:textId="77777777" w:rsidR="00A12855" w:rsidRPr="00A12855" w:rsidRDefault="00A12855" w:rsidP="00A1285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EBC57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Hexanoic acid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C2DB9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cis-</w:t>
            </w:r>
            <w:proofErr w:type="spellStart"/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Thujopsene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2DD0F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2-C14H26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773E7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Ethanone,1-(1-cyclohexen-1-yl)-</w:t>
            </w:r>
          </w:p>
        </w:tc>
      </w:tr>
      <w:tr w:rsidR="00A12855" w:rsidRPr="00A12855" w14:paraId="23E751EF" w14:textId="77777777" w:rsidTr="007E3458">
        <w:trPr>
          <w:trHeight w:val="3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04F07" w14:textId="77777777" w:rsidR="00A12855" w:rsidRPr="00A12855" w:rsidRDefault="00A12855" w:rsidP="00A1285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475F0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Nonane,5-(2-methylpropyl)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D7371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Dodecane,4,6-dimethyl-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2AE9C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Decane,1,1'-oxybis-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17A8D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p-Nitrophenyl hexanoate</w:t>
            </w:r>
          </w:p>
        </w:tc>
      </w:tr>
      <w:tr w:rsidR="00A12855" w:rsidRPr="00A12855" w14:paraId="2C33F941" w14:textId="77777777" w:rsidTr="007E3458">
        <w:trPr>
          <w:trHeight w:val="3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F0813" w14:textId="77777777" w:rsidR="00A12855" w:rsidRPr="00A12855" w:rsidRDefault="00A12855" w:rsidP="00A1285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5C155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Heptadecane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69A3E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Dodecane,4,6-dimethyl-Hexadecane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8177C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Octanal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9DD85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Dodecane, 2,5-dimethyl-</w:t>
            </w:r>
          </w:p>
        </w:tc>
      </w:tr>
      <w:tr w:rsidR="00A12855" w:rsidRPr="00A12855" w14:paraId="35C5C3E2" w14:textId="77777777" w:rsidTr="007E3458">
        <w:trPr>
          <w:trHeight w:val="3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E0675" w14:textId="77777777" w:rsidR="00A12855" w:rsidRPr="00A12855" w:rsidRDefault="00A12855" w:rsidP="00A1285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A9A29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Hexanal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8E0B3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Dodecane,4-methyl-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109A5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Furan,2-pentyl-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BD7E2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Tetradecane</w:t>
            </w:r>
          </w:p>
        </w:tc>
      </w:tr>
      <w:tr w:rsidR="00A12855" w:rsidRPr="00A12855" w14:paraId="27729E33" w14:textId="77777777" w:rsidTr="007E3458">
        <w:trPr>
          <w:trHeight w:val="3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87337" w14:textId="77777777" w:rsidR="00A12855" w:rsidRPr="00A12855" w:rsidRDefault="00A12855" w:rsidP="00A1285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8F513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Pantolactone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EA98E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Eicosane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B6348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1-Octanol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CB1ED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Decane,4-methyl-</w:t>
            </w:r>
          </w:p>
        </w:tc>
      </w:tr>
      <w:tr w:rsidR="00A12855" w:rsidRPr="00A12855" w14:paraId="7563D984" w14:textId="77777777" w:rsidTr="007E3458">
        <w:trPr>
          <w:trHeight w:val="3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BE0D8" w14:textId="77777777" w:rsidR="00A12855" w:rsidRPr="00A12855" w:rsidRDefault="00A12855" w:rsidP="00A1285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DA1E5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p-Cymene-2,5-diol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8CFE5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Heneicosane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C47D9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Cyclodecane</w:t>
            </w:r>
            <w:proofErr w:type="spellEnd"/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D50DD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Tridecane,6-methyl-</w:t>
            </w:r>
          </w:p>
        </w:tc>
      </w:tr>
      <w:tr w:rsidR="00A12855" w:rsidRPr="00A12855" w14:paraId="1569D32C" w14:textId="77777777" w:rsidTr="007E3458">
        <w:trPr>
          <w:trHeight w:val="3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C95BE" w14:textId="77777777" w:rsidR="00A12855" w:rsidRPr="00A12855" w:rsidRDefault="00A12855" w:rsidP="00A1285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94602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Tetradecane, I-</w:t>
            </w:r>
            <w:proofErr w:type="spellStart"/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iodo</w:t>
            </w:r>
            <w:proofErr w:type="spellEnd"/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F861A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Heptadecane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8894F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Dodecane,4,6-dimethyl-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86AE6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2,5,5-Trimethyl-3-hexyn-2-ol</w:t>
            </w:r>
          </w:p>
        </w:tc>
      </w:tr>
      <w:tr w:rsidR="00A12855" w:rsidRPr="00A12855" w14:paraId="1D257CA6" w14:textId="77777777" w:rsidTr="007E3458">
        <w:trPr>
          <w:trHeight w:val="3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6FBC1" w14:textId="77777777" w:rsidR="00A12855" w:rsidRPr="00A12855" w:rsidRDefault="00A12855" w:rsidP="00A1285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4DA81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p-Mentha-1,5-dien-8-ol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F53F7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Hexadecane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5010D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Undecane, 3,6-dimethyl-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60CCA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Benzaldehyde</w:t>
            </w:r>
          </w:p>
        </w:tc>
      </w:tr>
      <w:tr w:rsidR="00A12855" w:rsidRPr="00A12855" w14:paraId="0BC1A3C0" w14:textId="77777777" w:rsidTr="007E3458">
        <w:trPr>
          <w:trHeight w:val="3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BA8EC" w14:textId="77777777" w:rsidR="00A12855" w:rsidRPr="00A12855" w:rsidRDefault="00A12855" w:rsidP="00A1285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C3D8D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Thymol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21F91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Hexanal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1D33E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Heptadecane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1DBFE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Octanoic acid</w:t>
            </w:r>
          </w:p>
        </w:tc>
      </w:tr>
      <w:tr w:rsidR="00A12855" w:rsidRPr="00A12855" w14:paraId="0B95EDDC" w14:textId="77777777" w:rsidTr="007E3458">
        <w:trPr>
          <w:trHeight w:val="3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3B59F" w14:textId="77777777" w:rsidR="00A12855" w:rsidRPr="00A12855" w:rsidRDefault="00A12855" w:rsidP="00A1285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15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B696E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Pentadecane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8848B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Nonane, 4,5-dimethyl-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18B68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Tetradecane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DF67C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Dodecane,2,6,11-trimethyl-</w:t>
            </w:r>
          </w:p>
        </w:tc>
      </w:tr>
      <w:tr w:rsidR="00A12855" w:rsidRPr="00A12855" w14:paraId="2DEC0148" w14:textId="77777777" w:rsidTr="007E3458">
        <w:trPr>
          <w:trHeight w:val="3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2B950" w14:textId="77777777" w:rsidR="00A12855" w:rsidRPr="00A12855" w:rsidRDefault="00A12855" w:rsidP="00A1285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BE1DE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Phenol,2-methyl-5-(1-methylethyl)-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4D725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Nonane,5-(2-methylpropyl)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E6396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Hexadecane,2,6,11,15-tetramethyl-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F2D5B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Heptadecane,2,6,10,15-tetramethyl-</w:t>
            </w:r>
          </w:p>
        </w:tc>
      </w:tr>
      <w:tr w:rsidR="00A12855" w:rsidRPr="00A12855" w14:paraId="0D2554D8" w14:textId="77777777" w:rsidTr="007E3458">
        <w:trPr>
          <w:trHeight w:val="3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9FF7F" w14:textId="77777777" w:rsidR="00A12855" w:rsidRPr="00A12855" w:rsidRDefault="00A12855" w:rsidP="00A1285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17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B8AE4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Phenylethyl Alcohol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C5246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Tetradecane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D349A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Nonane,5-(2-methylpropyl)-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7C460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Benzaldehyde,2,4-dimethyl-</w:t>
            </w:r>
          </w:p>
        </w:tc>
      </w:tr>
      <w:tr w:rsidR="00A12855" w:rsidRPr="00A12855" w14:paraId="6C47D0DC" w14:textId="77777777" w:rsidTr="007E3458">
        <w:trPr>
          <w:trHeight w:val="3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49E42" w14:textId="77777777" w:rsidR="00A12855" w:rsidRPr="00A12855" w:rsidRDefault="00A12855" w:rsidP="00A1285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8483B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Phenol, 4-ethyl-2-methoxy-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7DBD3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Undecane,3,6-dimethyl-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8DFB4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Decane</w:t>
            </w:r>
            <w:proofErr w:type="spellEnd"/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, 3,8-dimethyl-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AE31E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3-Octen-2-one</w:t>
            </w:r>
          </w:p>
        </w:tc>
      </w:tr>
      <w:tr w:rsidR="00A12855" w:rsidRPr="00A12855" w14:paraId="5DA8FB63" w14:textId="77777777" w:rsidTr="007E3458">
        <w:trPr>
          <w:trHeight w:val="3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47565" w14:textId="77777777" w:rsidR="00A12855" w:rsidRPr="00A12855" w:rsidRDefault="00A12855" w:rsidP="00A1285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19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865B5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Undecane,2,6-dimethyl-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28534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CFB6D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2,4-Di-tert-butylphenol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64EC7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7-Oxabicyclo[4.1.0]heptane, 1-methyl-4-(2-me</w:t>
            </w:r>
          </w:p>
        </w:tc>
      </w:tr>
      <w:tr w:rsidR="00A12855" w:rsidRPr="00A12855" w14:paraId="116E4FAB" w14:textId="77777777" w:rsidTr="007E3458">
        <w:trPr>
          <w:trHeight w:val="3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0EFAA" w14:textId="77777777" w:rsidR="00A12855" w:rsidRPr="00A12855" w:rsidRDefault="00A12855" w:rsidP="00A1285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71969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Phenol, 2,6-dimethoxy-4-(2-propenyl)-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6A403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F033F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1-Nonanol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C60E7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5-Hepten-2-one,6-methyl-</w:t>
            </w:r>
          </w:p>
        </w:tc>
      </w:tr>
      <w:tr w:rsidR="00A12855" w:rsidRPr="00A12855" w14:paraId="49F029A9" w14:textId="77777777" w:rsidTr="007E3458">
        <w:trPr>
          <w:trHeight w:val="3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30D1D" w14:textId="77777777" w:rsidR="00A12855" w:rsidRPr="00A12855" w:rsidRDefault="00A12855" w:rsidP="00A1285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B0201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p-Cymen-7-ol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8AC7D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E263A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Eicosane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D71B5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2-Octenal,(E)-</w:t>
            </w:r>
          </w:p>
        </w:tc>
      </w:tr>
      <w:tr w:rsidR="00A12855" w:rsidRPr="00A12855" w14:paraId="7886755F" w14:textId="77777777" w:rsidTr="007E3458">
        <w:trPr>
          <w:trHeight w:val="3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B0A5E" w14:textId="77777777" w:rsidR="00A12855" w:rsidRPr="00A12855" w:rsidRDefault="00A12855" w:rsidP="00A1285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22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9870D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Octanoic acid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EBB76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A917C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Decane,2,6,7-trimethyl-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BFFF1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2(3H)-Furanone,dihydro-3-hydroxy-4,4-dimet</w:t>
            </w:r>
          </w:p>
        </w:tc>
      </w:tr>
      <w:tr w:rsidR="00A12855" w:rsidRPr="00A12855" w14:paraId="32556F95" w14:textId="77777777" w:rsidTr="007E3458">
        <w:trPr>
          <w:trHeight w:val="3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1BFE3" w14:textId="77777777" w:rsidR="00A12855" w:rsidRPr="00A12855" w:rsidRDefault="00A12855" w:rsidP="00A1285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23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B4367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Nonanoic acid, ethyl ester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59B62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6FE0E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Decanal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D37E0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Oxirane, decyl-</w:t>
            </w:r>
          </w:p>
        </w:tc>
      </w:tr>
      <w:tr w:rsidR="00A12855" w:rsidRPr="00A12855" w14:paraId="00EB86EE" w14:textId="77777777" w:rsidTr="007E3458">
        <w:trPr>
          <w:trHeight w:val="3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66D7D" w14:textId="77777777" w:rsidR="00A12855" w:rsidRPr="00A12855" w:rsidRDefault="00A12855" w:rsidP="00A1285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24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31D65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Hexadecane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B5C04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60BB9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1-Undecene, 8-methyl-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CA53A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2-Nonenal,(E)-</w:t>
            </w:r>
          </w:p>
        </w:tc>
      </w:tr>
      <w:tr w:rsidR="00A12855" w:rsidRPr="00A12855" w14:paraId="59DF3D8A" w14:textId="77777777" w:rsidTr="007E3458">
        <w:trPr>
          <w:trHeight w:val="3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3F874" w14:textId="77777777" w:rsidR="00A12855" w:rsidRPr="00A12855" w:rsidRDefault="00A12855" w:rsidP="00A1285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F697C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He </w:t>
            </w:r>
            <w:proofErr w:type="spellStart"/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xadecane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E9C35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B4EC8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2-Octenal,(E)-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A2AF9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3-Buten-2-one,4-(2,2,6-trimethyl-7-oxabicyck</w:t>
            </w:r>
          </w:p>
        </w:tc>
      </w:tr>
      <w:tr w:rsidR="00A12855" w:rsidRPr="00A12855" w14:paraId="4B8CDB28" w14:textId="77777777" w:rsidTr="007E3458">
        <w:trPr>
          <w:trHeight w:val="3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8C1FB" w14:textId="77777777" w:rsidR="00A12855" w:rsidRPr="00A12855" w:rsidRDefault="00A12855" w:rsidP="00A1285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26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694C5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Eucalyptol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63A8E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1567F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2-Heptenal,(E)-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FF1D3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1-Octanol</w:t>
            </w:r>
          </w:p>
        </w:tc>
      </w:tr>
      <w:tr w:rsidR="00A12855" w:rsidRPr="00A12855" w14:paraId="2CFF442D" w14:textId="77777777" w:rsidTr="007E3458">
        <w:trPr>
          <w:trHeight w:val="3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06D83" w14:textId="77777777" w:rsidR="00A12855" w:rsidRPr="00A12855" w:rsidRDefault="00A12855" w:rsidP="00A1285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27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62E93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Ethanone</w:t>
            </w:r>
            <w:proofErr w:type="spellEnd"/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, 1-(6-methyl-7-oxabicyclo[4.1.0]hep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5C480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02929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2,6,10-Trimethyltridecane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7C862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Octanal</w:t>
            </w:r>
          </w:p>
        </w:tc>
      </w:tr>
      <w:tr w:rsidR="00A12855" w:rsidRPr="00A12855" w14:paraId="56E352E5" w14:textId="77777777" w:rsidTr="007E3458">
        <w:trPr>
          <w:trHeight w:val="3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72D64" w14:textId="77777777" w:rsidR="00A12855" w:rsidRPr="00A12855" w:rsidRDefault="00A12855" w:rsidP="00A1285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28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53443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Dodecane,4-methyl-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2CD7F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27534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Benzaldehyde,2,4-dimethyl-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70D3A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3-Butoxy-2,4-dimethyl-1-pentene</w:t>
            </w:r>
          </w:p>
        </w:tc>
      </w:tr>
      <w:tr w:rsidR="00A12855" w:rsidRPr="00A12855" w14:paraId="415F9B77" w14:textId="77777777" w:rsidTr="007E3458">
        <w:trPr>
          <w:trHeight w:val="3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00510" w14:textId="77777777" w:rsidR="00A12855" w:rsidRPr="00A12855" w:rsidRDefault="00A12855" w:rsidP="00A1285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29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F29E7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Dodecane,4,6-dimethyl-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75CC2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E5025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2,4-Nonadienal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59B32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1-Cyclohexene-1-carboxaldehyde, 2,6,6-trimet</w:t>
            </w:r>
          </w:p>
        </w:tc>
      </w:tr>
      <w:tr w:rsidR="00A12855" w:rsidRPr="00A12855" w14:paraId="4AE48F8E" w14:textId="77777777" w:rsidTr="007E3458">
        <w:trPr>
          <w:trHeight w:val="3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BF6F4" w14:textId="77777777" w:rsidR="00A12855" w:rsidRPr="00A12855" w:rsidRDefault="00A12855" w:rsidP="00A1285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30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DB680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Dodecane,2,5-dimethyl-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F0766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B7EB0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Undecanal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80D56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Heneicosane</w:t>
            </w:r>
            <w:proofErr w:type="spellEnd"/>
          </w:p>
        </w:tc>
      </w:tr>
      <w:tr w:rsidR="00A12855" w:rsidRPr="00A12855" w14:paraId="288EB4AF" w14:textId="77777777" w:rsidTr="007E3458">
        <w:trPr>
          <w:trHeight w:val="3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42955" w14:textId="77777777" w:rsidR="00A12855" w:rsidRPr="00A12855" w:rsidRDefault="00A12855" w:rsidP="00A1285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31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26730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Dodecane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D76F3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9324D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3-Butoxy-2,4-</w:t>
            </w: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dimethyl-1-pentene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B8EB6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Dodecane</w:t>
            </w:r>
          </w:p>
        </w:tc>
      </w:tr>
      <w:tr w:rsidR="00A12855" w:rsidRPr="00A12855" w14:paraId="2D821A8C" w14:textId="77777777" w:rsidTr="007E3458">
        <w:trPr>
          <w:trHeight w:val="3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66BE1" w14:textId="77777777" w:rsidR="00A12855" w:rsidRPr="00A12855" w:rsidRDefault="00A12855" w:rsidP="00A1285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32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54319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Decanal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BDDF0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E2171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Sulfurous acid,2-pentyl tetradecyl ester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5E369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5-Octen-2-one,6-ethyl-</w:t>
            </w:r>
          </w:p>
        </w:tc>
      </w:tr>
      <w:tr w:rsidR="00A12855" w:rsidRPr="00A12855" w14:paraId="63438937" w14:textId="77777777" w:rsidTr="007E3458">
        <w:trPr>
          <w:trHeight w:val="3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139CF" w14:textId="77777777" w:rsidR="00A12855" w:rsidRPr="00A12855" w:rsidRDefault="00A12855" w:rsidP="00A1285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33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3A8F2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Cyclobutanecarboxylic</w:t>
            </w:r>
            <w:proofErr w:type="spellEnd"/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acid, 2-tetradecyl ester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51160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851F7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n-Caproic acid vinyl ester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D2C26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Dodecane, 4-methyl-</w:t>
            </w:r>
          </w:p>
        </w:tc>
      </w:tr>
      <w:tr w:rsidR="00A12855" w:rsidRPr="00A12855" w14:paraId="490E1A9A" w14:textId="77777777" w:rsidTr="007E3458">
        <w:trPr>
          <w:trHeight w:val="3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3F3E6" w14:textId="77777777" w:rsidR="00A12855" w:rsidRPr="00A12855" w:rsidRDefault="00A12855" w:rsidP="00A1285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34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08E22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Butanoic acid, 3-methyl-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95E14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B1A28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2-Ethyl-1-hexanol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731CB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2-Octanone</w:t>
            </w:r>
          </w:p>
        </w:tc>
      </w:tr>
      <w:tr w:rsidR="00A12855" w:rsidRPr="00A12855" w14:paraId="4D30532F" w14:textId="77777777" w:rsidTr="007E3458">
        <w:trPr>
          <w:trHeight w:val="3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F6854" w14:textId="77777777" w:rsidR="00A12855" w:rsidRPr="00A12855" w:rsidRDefault="00A12855" w:rsidP="00A1285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35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224F2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Benzenemethanol,.alpha.,.alpha.,4-trimethyl-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04E39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5D9B7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1-Pentanol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E28CE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2(4H)-Benzofuranone,5,6,7,7a-tetrahydro-4,4</w:t>
            </w:r>
          </w:p>
        </w:tc>
      </w:tr>
      <w:tr w:rsidR="00A12855" w:rsidRPr="00A12855" w14:paraId="20FC4F4B" w14:textId="77777777" w:rsidTr="007E3458">
        <w:trPr>
          <w:trHeight w:val="3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FE93" w14:textId="77777777" w:rsidR="00A12855" w:rsidRPr="00A12855" w:rsidRDefault="00A12855" w:rsidP="00A1285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36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A38B4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Benzene,2-methoxy-4-methyl-1-(1-methylethy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E0910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E8315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2(3H)-Furanone,dihydro-5-pentyl-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76F0D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Eicosyl</w:t>
            </w:r>
            <w:proofErr w:type="spellEnd"/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octyl ether</w:t>
            </w:r>
          </w:p>
        </w:tc>
      </w:tr>
      <w:tr w:rsidR="00A12855" w:rsidRPr="00A12855" w14:paraId="26893FB3" w14:textId="77777777" w:rsidTr="007E3458">
        <w:trPr>
          <w:trHeight w:val="3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AB69B" w14:textId="77777777" w:rsidR="00A12855" w:rsidRPr="00A12855" w:rsidRDefault="00A12855" w:rsidP="00A1285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37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C214A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Benzene, 1,4-dimethoxy-2-methyl-5-isopropyl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5EA93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4E950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Hexanoic acid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768B8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2-Butenal,3-methyl-</w:t>
            </w:r>
          </w:p>
        </w:tc>
      </w:tr>
      <w:tr w:rsidR="00A12855" w:rsidRPr="00A12855" w14:paraId="58231E14" w14:textId="77777777" w:rsidTr="007E3458">
        <w:trPr>
          <w:trHeight w:val="3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D7C3B" w14:textId="77777777" w:rsidR="00A12855" w:rsidRPr="00A12855" w:rsidRDefault="00A12855" w:rsidP="00A1285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38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3EB33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Benzaldehyde,2,4-dimethyl-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308D3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665E2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Allyl 2-ethyl butyrate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F8A23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3,5-Octadien-2-one</w:t>
            </w:r>
          </w:p>
        </w:tc>
      </w:tr>
      <w:tr w:rsidR="00A12855" w:rsidRPr="00A12855" w14:paraId="47CFE56B" w14:textId="77777777" w:rsidTr="007E3458">
        <w:trPr>
          <w:trHeight w:val="3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5DC67" w14:textId="77777777" w:rsidR="00A12855" w:rsidRPr="00A12855" w:rsidRDefault="00A12855" w:rsidP="00A1285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39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52DEA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Acetic acid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F4353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68E69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5,9-Undecadien-2-one,6,10-dimethyl-,(E)-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22205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2,4-Heptadienal,(E,E)-</w:t>
            </w:r>
          </w:p>
        </w:tc>
      </w:tr>
      <w:tr w:rsidR="00A12855" w:rsidRPr="00A12855" w14:paraId="1E8B69F6" w14:textId="77777777" w:rsidTr="007E3458">
        <w:trPr>
          <w:trHeight w:val="3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11E47" w14:textId="77777777" w:rsidR="00A12855" w:rsidRPr="00A12855" w:rsidRDefault="00A12855" w:rsidP="00A1285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40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34C8D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3-tert-Butyl-4-hydroxyanisole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CB75A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2FAE6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Hexanal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FFF22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2-Pentadecanone,6,10,14-trimethyl-</w:t>
            </w:r>
          </w:p>
        </w:tc>
      </w:tr>
      <w:tr w:rsidR="00A12855" w:rsidRPr="00A12855" w14:paraId="355C50E9" w14:textId="77777777" w:rsidTr="007E3458">
        <w:trPr>
          <w:trHeight w:val="3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CB517" w14:textId="77777777" w:rsidR="00A12855" w:rsidRPr="00A12855" w:rsidRDefault="00A12855" w:rsidP="00A1285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41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C3270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3-Ethyl-3-methylheptane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7A88F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A66CB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3,5-Octadien-2-ol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425A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2(3H)-Furanone, dihydro-3-hydroxy-4,4-dimet</w:t>
            </w:r>
          </w:p>
        </w:tc>
      </w:tr>
      <w:tr w:rsidR="00A12855" w:rsidRPr="00A12855" w14:paraId="4DDAF665" w14:textId="77777777" w:rsidTr="007E3458">
        <w:trPr>
          <w:trHeight w:val="3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8C8CC" w14:textId="77777777" w:rsidR="00A12855" w:rsidRPr="00A12855" w:rsidRDefault="00A12855" w:rsidP="00A1285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42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BFEE5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3,5-Dimethyldodecane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E674A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D6264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Heptanal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46E5E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3,5-Octadien-2-one,(E,E)-</w:t>
            </w:r>
          </w:p>
        </w:tc>
      </w:tr>
      <w:tr w:rsidR="00A12855" w:rsidRPr="00A12855" w14:paraId="03583F6F" w14:textId="77777777" w:rsidTr="007E3458">
        <w:trPr>
          <w:trHeight w:val="3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B7068" w14:textId="77777777" w:rsidR="00A12855" w:rsidRPr="00A12855" w:rsidRDefault="00A12855" w:rsidP="00A1285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43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43F50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2-Oxabicyclo[2.2.2]octan-6-ol,1,3,3-trimethyl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DD1BA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3BB89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Pantolactone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E776C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2,5,5-Trimethyl-3-hexyn-2-ol</w:t>
            </w:r>
          </w:p>
        </w:tc>
      </w:tr>
      <w:tr w:rsidR="00A12855" w:rsidRPr="00A12855" w14:paraId="6CE5E4BA" w14:textId="77777777" w:rsidTr="007E3458">
        <w:trPr>
          <w:trHeight w:val="3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62697" w14:textId="77777777" w:rsidR="00A12855" w:rsidRPr="00A12855" w:rsidRDefault="00A12855" w:rsidP="00A1285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44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36193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2-Octen-1-ol,(E)-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2FB7A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63E35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2(3H)-Furanone,5-ethyldihydro-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D2449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Decanal</w:t>
            </w:r>
          </w:p>
        </w:tc>
      </w:tr>
      <w:tr w:rsidR="00A12855" w:rsidRPr="00A12855" w14:paraId="4D4123BA" w14:textId="77777777" w:rsidTr="007E3458">
        <w:trPr>
          <w:trHeight w:val="3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4961A" w14:textId="77777777" w:rsidR="00A12855" w:rsidRPr="00A12855" w:rsidRDefault="00A12855" w:rsidP="00A1285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45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F37E3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2-Nonenal,(E)-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FF481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3C810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Octanoic acid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EE76E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2,4-Di-tert-butylphenol</w:t>
            </w:r>
          </w:p>
        </w:tc>
      </w:tr>
      <w:tr w:rsidR="00A12855" w:rsidRPr="00A12855" w14:paraId="36E6B056" w14:textId="77777777" w:rsidTr="007E3458">
        <w:trPr>
          <w:trHeight w:val="3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47C52" w14:textId="77777777" w:rsidR="00A12855" w:rsidRPr="00A12855" w:rsidRDefault="00A12855" w:rsidP="00A1285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46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24940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2-Cyclohexen-1-ol,3-methyl-6-(1-methylethen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118EE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645E5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1-Octen-3-o1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41718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2-Heptanone, 3-propylidene-</w:t>
            </w:r>
          </w:p>
        </w:tc>
      </w:tr>
      <w:tr w:rsidR="00A12855" w:rsidRPr="00A12855" w14:paraId="4F377624" w14:textId="77777777" w:rsidTr="007E3458">
        <w:trPr>
          <w:trHeight w:val="3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7AB0F" w14:textId="77777777" w:rsidR="00A12855" w:rsidRPr="00A12855" w:rsidRDefault="00A12855" w:rsidP="00A1285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47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A33CC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2-Cyclohexen-1-ol,1-methyl-4-(1-methylethen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1C850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E8F8A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Nonanoic acid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56743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Ethanone</w:t>
            </w:r>
            <w:proofErr w:type="spellEnd"/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, 1-(2-methyl-1-cyclopenten-1-yl)-</w:t>
            </w:r>
          </w:p>
        </w:tc>
      </w:tr>
      <w:tr w:rsidR="00A12855" w:rsidRPr="00A12855" w14:paraId="259B740F" w14:textId="77777777" w:rsidTr="007E3458">
        <w:trPr>
          <w:trHeight w:val="3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C2623" w14:textId="77777777" w:rsidR="00A12855" w:rsidRPr="00A12855" w:rsidRDefault="00A12855" w:rsidP="00A1285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48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FC523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2,6,10-Trimethyltridecane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AA0F0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CED21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Phenanthrene,7-ethenyl-1,2,3,4,4a,4b,5,6,7,9,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1F1F0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1-Hepten-3-one</w:t>
            </w:r>
          </w:p>
        </w:tc>
      </w:tr>
      <w:tr w:rsidR="00A12855" w:rsidRPr="00A12855" w14:paraId="5E03C38F" w14:textId="77777777" w:rsidTr="007E3458">
        <w:trPr>
          <w:trHeight w:val="3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01E31" w14:textId="77777777" w:rsidR="00A12855" w:rsidRPr="00A12855" w:rsidRDefault="00A12855" w:rsidP="00A1285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49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3273B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2,4-Di-tert-butylphenol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4A55A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839E6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n-Decanoic acid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20A59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1,3-Cyclohexanediol,2-methyl-2-nitro-,mono;</w:t>
            </w:r>
          </w:p>
        </w:tc>
      </w:tr>
      <w:tr w:rsidR="00A12855" w:rsidRPr="00A12855" w14:paraId="7503F06C" w14:textId="77777777" w:rsidTr="007E3458">
        <w:trPr>
          <w:trHeight w:val="3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22CE0" w14:textId="77777777" w:rsidR="00A12855" w:rsidRPr="00A12855" w:rsidRDefault="00A12855" w:rsidP="00A1285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50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064BE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2,4-Diphenyl-4-methyl-1-pentene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59EEB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E8BAA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2(3H)-Furanone,dihydro-3-hydroxy-4,4-dimei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0E0FC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Hexanal</w:t>
            </w:r>
          </w:p>
        </w:tc>
      </w:tr>
      <w:tr w:rsidR="00A12855" w:rsidRPr="00A12855" w14:paraId="3924136F" w14:textId="77777777" w:rsidTr="007E3458">
        <w:trPr>
          <w:trHeight w:val="3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B4703" w14:textId="77777777" w:rsidR="00A12855" w:rsidRPr="00A12855" w:rsidRDefault="00A12855" w:rsidP="00A1285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51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00799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2,2,4-Trimethyl-1,3-pentanediol </w:t>
            </w:r>
            <w:proofErr w:type="spellStart"/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diisobutyrate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03353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DE093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Phenanthrene,7-ethenyl-1,2,3,4,4a,4b,5,6,7,8,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D5720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5,9-Undecadien-2-one,6,10-dimethyl-,(Z)-</w:t>
            </w:r>
          </w:p>
        </w:tc>
      </w:tr>
      <w:tr w:rsidR="00A12855" w:rsidRPr="00A12855" w14:paraId="012050EF" w14:textId="77777777" w:rsidTr="007E3458">
        <w:trPr>
          <w:trHeight w:val="3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A54A1" w14:textId="77777777" w:rsidR="00A12855" w:rsidRPr="00A12855" w:rsidRDefault="00A12855" w:rsidP="00A1285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52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D6D04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1-Hexanol,2-ethyl-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C2C10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33429" w14:textId="77777777" w:rsidR="00A12855" w:rsidRPr="00A12855" w:rsidRDefault="00A12855" w:rsidP="00A12855">
            <w:pPr>
              <w:widowControl/>
              <w:jc w:val="center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4D445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Heptanoic acid</w:t>
            </w:r>
          </w:p>
        </w:tc>
      </w:tr>
      <w:tr w:rsidR="00A12855" w:rsidRPr="00A12855" w14:paraId="60CF9E99" w14:textId="77777777" w:rsidTr="007E3458">
        <w:trPr>
          <w:trHeight w:val="3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D89A9" w14:textId="77777777" w:rsidR="00A12855" w:rsidRPr="00A12855" w:rsidRDefault="00A12855" w:rsidP="00A1285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53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6F203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1-Hexanol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F2552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79887" w14:textId="77777777" w:rsidR="00A12855" w:rsidRPr="00A12855" w:rsidRDefault="00A12855" w:rsidP="00A12855">
            <w:pPr>
              <w:widowControl/>
              <w:jc w:val="center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32F70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2-Undecanone,6,10-dimethyl-</w:t>
            </w:r>
          </w:p>
        </w:tc>
      </w:tr>
      <w:tr w:rsidR="00A12855" w:rsidRPr="00A12855" w14:paraId="047BA27D" w14:textId="77777777" w:rsidTr="007E3458">
        <w:trPr>
          <w:trHeight w:val="3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4354B" w14:textId="77777777" w:rsidR="00A12855" w:rsidRPr="00A12855" w:rsidRDefault="00A12855" w:rsidP="00A1285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54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D2C53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1H-2-Benzopyran-1-one,3,4-dihydro-8-hydro: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A6132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F6426" w14:textId="77777777" w:rsidR="00A12855" w:rsidRPr="00A12855" w:rsidRDefault="00A12855" w:rsidP="00A12855">
            <w:pPr>
              <w:widowControl/>
              <w:jc w:val="center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1ED5C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3-Buten-2-one,4-(2,6,6-trimethyl-2-cyclohexe</w:t>
            </w:r>
          </w:p>
        </w:tc>
      </w:tr>
      <w:tr w:rsidR="00A12855" w:rsidRPr="00A12855" w14:paraId="73CE8586" w14:textId="77777777" w:rsidTr="007E3458">
        <w:trPr>
          <w:trHeight w:val="3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55481" w14:textId="77777777" w:rsidR="00A12855" w:rsidRPr="00A12855" w:rsidRDefault="00A12855" w:rsidP="00A1285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55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78A17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12-Heptadecyn-1-ol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97B27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68F77" w14:textId="77777777" w:rsidR="00A12855" w:rsidRPr="00A12855" w:rsidRDefault="00A12855" w:rsidP="00A12855">
            <w:pPr>
              <w:widowControl/>
              <w:jc w:val="center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A8B4B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Nonanoic acid</w:t>
            </w:r>
          </w:p>
        </w:tc>
      </w:tr>
      <w:tr w:rsidR="00A12855" w:rsidRPr="00A12855" w14:paraId="1C1685A1" w14:textId="77777777" w:rsidTr="007E3458">
        <w:trPr>
          <w:trHeight w:val="3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5583E" w14:textId="77777777" w:rsidR="00A12855" w:rsidRPr="00A12855" w:rsidRDefault="00A12855" w:rsidP="00A1285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56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73862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.alpha.-Terpineol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AFD16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C2E00" w14:textId="77777777" w:rsidR="00A12855" w:rsidRPr="00A12855" w:rsidRDefault="00A12855" w:rsidP="00A12855">
            <w:pPr>
              <w:widowControl/>
              <w:jc w:val="center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D9D40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Hexanoic acid</w:t>
            </w:r>
          </w:p>
        </w:tc>
      </w:tr>
      <w:tr w:rsidR="00A12855" w:rsidRPr="00A12855" w14:paraId="79A63C46" w14:textId="77777777" w:rsidTr="007E3458">
        <w:trPr>
          <w:trHeight w:val="3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1421D" w14:textId="77777777" w:rsidR="00A12855" w:rsidRPr="00A12855" w:rsidRDefault="00A12855" w:rsidP="00A1285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57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21718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(-)-cis-</w:t>
            </w:r>
            <w:proofErr w:type="spellStart"/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Isopiperitenol</w:t>
            </w:r>
            <w:proofErr w:type="spellEnd"/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CD547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ECB4E" w14:textId="77777777" w:rsidR="00A12855" w:rsidRPr="00A12855" w:rsidRDefault="00A12855" w:rsidP="00A12855">
            <w:pPr>
              <w:widowControl/>
              <w:jc w:val="center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A1FE4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Heptadecane</w:t>
            </w:r>
          </w:p>
        </w:tc>
      </w:tr>
      <w:tr w:rsidR="00A12855" w:rsidRPr="00A12855" w14:paraId="11A4494D" w14:textId="77777777" w:rsidTr="007E3458">
        <w:trPr>
          <w:trHeight w:val="3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35073" w14:textId="77777777" w:rsidR="00A12855" w:rsidRPr="00A12855" w:rsidRDefault="00A12855" w:rsidP="00A1285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58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231E7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15AF0" w14:textId="77777777" w:rsidR="00A12855" w:rsidRPr="00A12855" w:rsidRDefault="00A12855" w:rsidP="00A12855">
            <w:pPr>
              <w:widowControl/>
              <w:jc w:val="center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A71F2" w14:textId="77777777" w:rsidR="00A12855" w:rsidRPr="00A12855" w:rsidRDefault="00A12855" w:rsidP="00A12855">
            <w:pPr>
              <w:widowControl/>
              <w:jc w:val="center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212B4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4,4'-Biscyclohexanone, 2,2',6,6'-tetramethyl-</w:t>
            </w:r>
          </w:p>
        </w:tc>
      </w:tr>
      <w:tr w:rsidR="00A12855" w:rsidRPr="00A12855" w14:paraId="00B769ED" w14:textId="77777777" w:rsidTr="007E3458">
        <w:trPr>
          <w:trHeight w:val="3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CD481" w14:textId="77777777" w:rsidR="00A12855" w:rsidRPr="00A12855" w:rsidRDefault="00A12855" w:rsidP="00A1285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59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14849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ECFD1" w14:textId="77777777" w:rsidR="00A12855" w:rsidRPr="00A12855" w:rsidRDefault="00A12855" w:rsidP="00A12855">
            <w:pPr>
              <w:widowControl/>
              <w:jc w:val="center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760B7" w14:textId="77777777" w:rsidR="00A12855" w:rsidRPr="00A12855" w:rsidRDefault="00A12855" w:rsidP="00A12855">
            <w:pPr>
              <w:widowControl/>
              <w:jc w:val="center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61384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2-Pentanol,3-chloro-2-methyl-</w:t>
            </w:r>
          </w:p>
        </w:tc>
      </w:tr>
      <w:tr w:rsidR="00A12855" w:rsidRPr="00A12855" w14:paraId="0E5B60A8" w14:textId="77777777" w:rsidTr="007E3458">
        <w:trPr>
          <w:trHeight w:val="3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75AB4" w14:textId="77777777" w:rsidR="00A12855" w:rsidRPr="00A12855" w:rsidRDefault="00A12855" w:rsidP="00A1285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60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F684E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17787" w14:textId="77777777" w:rsidR="00A12855" w:rsidRPr="00A12855" w:rsidRDefault="00A12855" w:rsidP="00A12855">
            <w:pPr>
              <w:widowControl/>
              <w:jc w:val="center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34996" w14:textId="77777777" w:rsidR="00A12855" w:rsidRPr="00A12855" w:rsidRDefault="00A12855" w:rsidP="00A12855">
            <w:pPr>
              <w:widowControl/>
              <w:jc w:val="center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AEDA2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2-Heptenal,(E)-</w:t>
            </w:r>
          </w:p>
        </w:tc>
      </w:tr>
      <w:tr w:rsidR="00A12855" w:rsidRPr="00A12855" w14:paraId="6F6377A5" w14:textId="77777777" w:rsidTr="007E3458">
        <w:trPr>
          <w:trHeight w:val="3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7C9CC" w14:textId="77777777" w:rsidR="00A12855" w:rsidRPr="00A12855" w:rsidRDefault="00A12855" w:rsidP="00A1285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61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57CDC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3F763" w14:textId="77777777" w:rsidR="00A12855" w:rsidRPr="00A12855" w:rsidRDefault="00A12855" w:rsidP="00A12855">
            <w:pPr>
              <w:widowControl/>
              <w:jc w:val="center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6675C" w14:textId="77777777" w:rsidR="00A12855" w:rsidRPr="00A12855" w:rsidRDefault="00A12855" w:rsidP="00A12855">
            <w:pPr>
              <w:widowControl/>
              <w:jc w:val="center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7F874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2,5-Furandione,3,4-dimethyl-</w:t>
            </w:r>
          </w:p>
        </w:tc>
      </w:tr>
      <w:tr w:rsidR="00A12855" w:rsidRPr="00A12855" w14:paraId="4E002404" w14:textId="77777777" w:rsidTr="007E3458">
        <w:trPr>
          <w:trHeight w:val="3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1D84C" w14:textId="77777777" w:rsidR="00A12855" w:rsidRPr="00A12855" w:rsidRDefault="00A12855" w:rsidP="00A1285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62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3B00E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5D7C3" w14:textId="77777777" w:rsidR="00A12855" w:rsidRPr="00A12855" w:rsidRDefault="00A12855" w:rsidP="00A12855">
            <w:pPr>
              <w:widowControl/>
              <w:jc w:val="center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3230A" w14:textId="77777777" w:rsidR="00A12855" w:rsidRPr="00A12855" w:rsidRDefault="00A12855" w:rsidP="00A12855">
            <w:pPr>
              <w:widowControl/>
              <w:jc w:val="center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4103F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1-Undecene, 8-methyl-</w:t>
            </w:r>
          </w:p>
        </w:tc>
      </w:tr>
      <w:tr w:rsidR="00A12855" w:rsidRPr="00A12855" w14:paraId="1B8827C5" w14:textId="77777777" w:rsidTr="007E3458">
        <w:trPr>
          <w:trHeight w:val="3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29334" w14:textId="77777777" w:rsidR="00A12855" w:rsidRPr="00A12855" w:rsidRDefault="00A12855" w:rsidP="00A1285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63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6255B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3EA73" w14:textId="77777777" w:rsidR="00A12855" w:rsidRPr="00A12855" w:rsidRDefault="00A12855" w:rsidP="00A12855">
            <w:pPr>
              <w:widowControl/>
              <w:jc w:val="center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6282D" w14:textId="77777777" w:rsidR="00A12855" w:rsidRPr="00A12855" w:rsidRDefault="00A12855" w:rsidP="00A12855">
            <w:pPr>
              <w:widowControl/>
              <w:jc w:val="center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01D7E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1-Octen-3-ol</w:t>
            </w:r>
          </w:p>
        </w:tc>
      </w:tr>
      <w:tr w:rsidR="00A12855" w:rsidRPr="00A12855" w14:paraId="2983BA01" w14:textId="77777777" w:rsidTr="007E3458">
        <w:trPr>
          <w:trHeight w:val="3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A5E7F" w14:textId="77777777" w:rsidR="00A12855" w:rsidRPr="00A12855" w:rsidRDefault="00A12855" w:rsidP="00A1285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64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8153C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39C9A" w14:textId="77777777" w:rsidR="00A12855" w:rsidRPr="00A12855" w:rsidRDefault="00A12855" w:rsidP="00A12855">
            <w:pPr>
              <w:widowControl/>
              <w:jc w:val="center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B98E3" w14:textId="77777777" w:rsidR="00A12855" w:rsidRPr="00A12855" w:rsidRDefault="00A12855" w:rsidP="00A12855">
            <w:pPr>
              <w:widowControl/>
              <w:jc w:val="center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5073F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1H-Pyrrole-2,5-dione, 3-ethyl-4-methyl-</w:t>
            </w:r>
          </w:p>
        </w:tc>
      </w:tr>
      <w:tr w:rsidR="00A12855" w:rsidRPr="00A12855" w14:paraId="118B2232" w14:textId="77777777" w:rsidTr="007E3458">
        <w:trPr>
          <w:trHeight w:val="3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38218" w14:textId="77777777" w:rsidR="00A12855" w:rsidRPr="00A12855" w:rsidRDefault="00A12855" w:rsidP="00A1285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65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2A25D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BCD36" w14:textId="77777777" w:rsidR="00A12855" w:rsidRPr="00A12855" w:rsidRDefault="00A12855" w:rsidP="00A12855">
            <w:pPr>
              <w:widowControl/>
              <w:jc w:val="center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C5B2B" w14:textId="77777777" w:rsidR="00A12855" w:rsidRPr="00A12855" w:rsidRDefault="00A12855" w:rsidP="00A12855">
            <w:pPr>
              <w:widowControl/>
              <w:jc w:val="center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2768E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1H-Pyrazole, 3-methyl-</w:t>
            </w:r>
          </w:p>
        </w:tc>
      </w:tr>
      <w:tr w:rsidR="00A12855" w:rsidRPr="00A12855" w14:paraId="3F921477" w14:textId="77777777" w:rsidTr="007E3458">
        <w:trPr>
          <w:trHeight w:val="367"/>
        </w:trPr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B8E57" w14:textId="77777777" w:rsidR="00A12855" w:rsidRPr="00A12855" w:rsidRDefault="00A12855" w:rsidP="00A1285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66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05F98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028B4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65D1A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E94E0" w14:textId="77777777" w:rsidR="00A12855" w:rsidRPr="00A12855" w:rsidRDefault="00A12855" w:rsidP="00A12855">
            <w:pPr>
              <w:widowControl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12855">
              <w:rPr>
                <w:rFonts w:eastAsia="等线" w:cs="Times New Roman"/>
                <w:color w:val="000000"/>
                <w:kern w:val="0"/>
                <w:sz w:val="18"/>
                <w:szCs w:val="18"/>
                <w14:ligatures w14:val="none"/>
              </w:rPr>
              <w:t>10-Methyl-8-tetradecen-l-ol acetate</w:t>
            </w:r>
          </w:p>
        </w:tc>
      </w:tr>
    </w:tbl>
    <w:p w14:paraId="314E8F18" w14:textId="5C26C1F1" w:rsidR="00A12855" w:rsidRPr="00A12855" w:rsidRDefault="00A12855" w:rsidP="00A12855">
      <w:pPr>
        <w:suppressLineNumbers/>
        <w:jc w:val="left"/>
        <w:rPr>
          <w:sz w:val="18"/>
          <w14:ligatures w14:val="none"/>
        </w:rPr>
      </w:pPr>
    </w:p>
    <w:sectPr w:rsidR="00A12855" w:rsidRPr="00A12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28C8F" w14:textId="77777777" w:rsidR="00C52E05" w:rsidRDefault="00C52E05" w:rsidP="00A12855">
      <w:r>
        <w:separator/>
      </w:r>
    </w:p>
  </w:endnote>
  <w:endnote w:type="continuationSeparator" w:id="0">
    <w:p w14:paraId="5BB24F9B" w14:textId="77777777" w:rsidR="00C52E05" w:rsidRDefault="00C52E05" w:rsidP="00A12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8120B" w14:textId="77777777" w:rsidR="00C52E05" w:rsidRDefault="00C52E05" w:rsidP="00A12855">
      <w:r>
        <w:separator/>
      </w:r>
    </w:p>
  </w:footnote>
  <w:footnote w:type="continuationSeparator" w:id="0">
    <w:p w14:paraId="1E2532C3" w14:textId="77777777" w:rsidR="00C52E05" w:rsidRDefault="00C52E05" w:rsidP="00A12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D312A5"/>
    <w:multiLevelType w:val="multilevel"/>
    <w:tmpl w:val="C9D21398"/>
    <w:lvl w:ilvl="0">
      <w:start w:val="1"/>
      <w:numFmt w:val="decimal"/>
      <w:lvlText w:val="%1"/>
      <w:lvlJc w:val="left"/>
      <w:pPr>
        <w:ind w:left="448" w:hanging="44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8" w:hanging="4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66A425F"/>
    <w:multiLevelType w:val="hybridMultilevel"/>
    <w:tmpl w:val="F8F67962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666C0CD0"/>
    <w:multiLevelType w:val="hybridMultilevel"/>
    <w:tmpl w:val="87E4D97C"/>
    <w:lvl w:ilvl="0" w:tplc="DAD26162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9981572"/>
    <w:multiLevelType w:val="hybridMultilevel"/>
    <w:tmpl w:val="EADEFF52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79832045">
    <w:abstractNumId w:val="0"/>
  </w:num>
  <w:num w:numId="2" w16cid:durableId="63571396">
    <w:abstractNumId w:val="2"/>
  </w:num>
  <w:num w:numId="3" w16cid:durableId="958487830">
    <w:abstractNumId w:val="3"/>
  </w:num>
  <w:num w:numId="4" w16cid:durableId="1632319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3BDC"/>
    <w:rsid w:val="000E3B93"/>
    <w:rsid w:val="002111C4"/>
    <w:rsid w:val="00212A13"/>
    <w:rsid w:val="00232E8E"/>
    <w:rsid w:val="00282ACE"/>
    <w:rsid w:val="002B6E45"/>
    <w:rsid w:val="003F7268"/>
    <w:rsid w:val="00403C9A"/>
    <w:rsid w:val="00441CA6"/>
    <w:rsid w:val="0046097D"/>
    <w:rsid w:val="00523BDC"/>
    <w:rsid w:val="00546483"/>
    <w:rsid w:val="00594F27"/>
    <w:rsid w:val="00732952"/>
    <w:rsid w:val="00A12855"/>
    <w:rsid w:val="00C52E05"/>
    <w:rsid w:val="00F52D56"/>
    <w:rsid w:val="00F61E0E"/>
    <w:rsid w:val="00FB2365"/>
    <w:rsid w:val="00FE3A96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50CAFB"/>
  <w15:chartTrackingRefBased/>
  <w15:docId w15:val="{55489F36-D9C9-493F-85B2-2857421B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正文-钟淑敏"/>
    <w:qFormat/>
    <w:rsid w:val="0046097D"/>
    <w:pPr>
      <w:widowControl w:val="0"/>
      <w:jc w:val="both"/>
    </w:pPr>
    <w:rPr>
      <w:rFonts w:ascii="Times New Roman" w:eastAsia="宋体" w:hAnsi="Times New Roman"/>
    </w:rPr>
  </w:style>
  <w:style w:type="paragraph" w:styleId="1">
    <w:name w:val="heading 1"/>
    <w:aliases w:val="1-钟淑敏,标题1"/>
    <w:basedOn w:val="a"/>
    <w:next w:val="a"/>
    <w:link w:val="10"/>
    <w:uiPriority w:val="9"/>
    <w:qFormat/>
    <w:rsid w:val="0046097D"/>
    <w:pPr>
      <w:keepNext/>
      <w:keepLines/>
      <w:spacing w:before="340" w:after="330" w:line="578" w:lineRule="auto"/>
      <w:jc w:val="center"/>
      <w:outlineLvl w:val="0"/>
    </w:pPr>
    <w:rPr>
      <w:rFonts w:eastAsia="微软雅黑"/>
      <w:b/>
      <w:bCs/>
      <w:kern w:val="44"/>
      <w:sz w:val="44"/>
      <w:szCs w:val="44"/>
    </w:rPr>
  </w:style>
  <w:style w:type="paragraph" w:styleId="2">
    <w:name w:val="heading 2"/>
    <w:aliases w:val="钟淑敏-标题二"/>
    <w:basedOn w:val="a"/>
    <w:next w:val="a"/>
    <w:link w:val="20"/>
    <w:uiPriority w:val="9"/>
    <w:unhideWhenUsed/>
    <w:qFormat/>
    <w:rsid w:val="00232E8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aliases w:val="3-钟淑敏"/>
    <w:basedOn w:val="a"/>
    <w:next w:val="a"/>
    <w:link w:val="30"/>
    <w:uiPriority w:val="9"/>
    <w:unhideWhenUsed/>
    <w:qFormat/>
    <w:rsid w:val="0046097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aliases w:val="钟淑敏-标题 4"/>
    <w:next w:val="a"/>
    <w:link w:val="40"/>
    <w:uiPriority w:val="9"/>
    <w:unhideWhenUsed/>
    <w:qFormat/>
    <w:rsid w:val="00F61E0E"/>
    <w:pPr>
      <w:keepNext/>
      <w:keepLines/>
      <w:widowControl w:val="0"/>
      <w:spacing w:before="280" w:after="290" w:line="376" w:lineRule="auto"/>
      <w:jc w:val="both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B9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aliases w:val="钟淑敏-标题 4 字符"/>
    <w:basedOn w:val="a0"/>
    <w:link w:val="4"/>
    <w:uiPriority w:val="9"/>
    <w:rsid w:val="00F61E0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0">
    <w:name w:val="标题 1 字符"/>
    <w:aliases w:val="1-钟淑敏 字符,标题1 字符"/>
    <w:basedOn w:val="a0"/>
    <w:link w:val="1"/>
    <w:uiPriority w:val="9"/>
    <w:rsid w:val="0046097D"/>
    <w:rPr>
      <w:rFonts w:ascii="Times New Roman" w:eastAsia="微软雅黑" w:hAnsi="Times New Roman"/>
      <w:b/>
      <w:bCs/>
      <w:kern w:val="44"/>
      <w:sz w:val="44"/>
      <w:szCs w:val="44"/>
    </w:rPr>
  </w:style>
  <w:style w:type="character" w:customStyle="1" w:styleId="30">
    <w:name w:val="标题 3 字符"/>
    <w:aliases w:val="3-钟淑敏 字符"/>
    <w:basedOn w:val="a0"/>
    <w:link w:val="3"/>
    <w:uiPriority w:val="9"/>
    <w:rsid w:val="0046097D"/>
    <w:rPr>
      <w:rFonts w:ascii="Times New Roman" w:eastAsia="宋体" w:hAnsi="Times New Roman"/>
      <w:b/>
      <w:bCs/>
      <w:sz w:val="32"/>
      <w:szCs w:val="32"/>
    </w:rPr>
  </w:style>
  <w:style w:type="character" w:customStyle="1" w:styleId="20">
    <w:name w:val="标题 2 字符"/>
    <w:aliases w:val="钟淑敏-标题二 字符"/>
    <w:basedOn w:val="a0"/>
    <w:link w:val="2"/>
    <w:uiPriority w:val="9"/>
    <w:rsid w:val="00232E8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50">
    <w:name w:val="标题 5 字符"/>
    <w:basedOn w:val="a0"/>
    <w:link w:val="5"/>
    <w:uiPriority w:val="9"/>
    <w:semiHidden/>
    <w:rsid w:val="000E3B93"/>
    <w:rPr>
      <w:b/>
      <w:bCs/>
      <w:sz w:val="28"/>
      <w:szCs w:val="28"/>
    </w:rPr>
  </w:style>
  <w:style w:type="paragraph" w:styleId="a3">
    <w:name w:val="Title"/>
    <w:aliases w:val="2标题,钟淑敏-标题"/>
    <w:basedOn w:val="a"/>
    <w:next w:val="a"/>
    <w:link w:val="a4"/>
    <w:uiPriority w:val="10"/>
    <w:qFormat/>
    <w:rsid w:val="0046097D"/>
    <w:pPr>
      <w:spacing w:before="240" w:after="60"/>
      <w:jc w:val="center"/>
      <w:outlineLvl w:val="0"/>
    </w:pPr>
    <w:rPr>
      <w:rFonts w:cstheme="majorBidi"/>
      <w:b/>
      <w:bCs/>
      <w:sz w:val="32"/>
      <w:szCs w:val="32"/>
    </w:rPr>
  </w:style>
  <w:style w:type="character" w:customStyle="1" w:styleId="a4">
    <w:name w:val="标题 字符"/>
    <w:aliases w:val="2标题 字符,钟淑敏-标题 字符"/>
    <w:basedOn w:val="a0"/>
    <w:link w:val="a3"/>
    <w:uiPriority w:val="10"/>
    <w:rsid w:val="0046097D"/>
    <w:rPr>
      <w:rFonts w:ascii="Times New Roman" w:eastAsia="宋体" w:hAnsi="Times New Roman" w:cstheme="majorBidi"/>
      <w:b/>
      <w:bCs/>
      <w:sz w:val="32"/>
      <w:szCs w:val="32"/>
    </w:rPr>
  </w:style>
  <w:style w:type="paragraph" w:styleId="a5">
    <w:name w:val="Quote"/>
    <w:basedOn w:val="a"/>
    <w:next w:val="a"/>
    <w:link w:val="a6"/>
    <w:uiPriority w:val="29"/>
    <w:qFormat/>
    <w:rsid w:val="00FE3A9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6">
    <w:name w:val="引用 字符"/>
    <w:basedOn w:val="a0"/>
    <w:link w:val="a5"/>
    <w:uiPriority w:val="29"/>
    <w:rsid w:val="00FE3A96"/>
    <w:rPr>
      <w:i/>
      <w:iCs/>
      <w:color w:val="404040" w:themeColor="text1" w:themeTint="BF"/>
    </w:rPr>
  </w:style>
  <w:style w:type="paragraph" w:styleId="a7">
    <w:name w:val="Intense Quote"/>
    <w:aliases w:val="钟淑敏 明显引用"/>
    <w:basedOn w:val="a"/>
    <w:next w:val="a"/>
    <w:link w:val="a8"/>
    <w:uiPriority w:val="30"/>
    <w:qFormat/>
    <w:rsid w:val="00F61E0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8">
    <w:name w:val="明显引用 字符"/>
    <w:aliases w:val="钟淑敏 明显引用 字符"/>
    <w:basedOn w:val="a0"/>
    <w:link w:val="a7"/>
    <w:uiPriority w:val="30"/>
    <w:rsid w:val="00F61E0E"/>
    <w:rPr>
      <w:i/>
      <w:iCs/>
      <w:color w:val="4472C4" w:themeColor="accent1"/>
    </w:rPr>
  </w:style>
  <w:style w:type="paragraph" w:styleId="a9">
    <w:name w:val="No Spacing"/>
    <w:aliases w:val="钟淑敏-无间隔"/>
    <w:uiPriority w:val="1"/>
    <w:qFormat/>
    <w:rsid w:val="00FB2365"/>
    <w:pPr>
      <w:widowControl w:val="0"/>
      <w:jc w:val="both"/>
    </w:pPr>
  </w:style>
  <w:style w:type="paragraph" w:styleId="aa">
    <w:name w:val="header"/>
    <w:basedOn w:val="a"/>
    <w:link w:val="ab"/>
    <w:uiPriority w:val="99"/>
    <w:unhideWhenUsed/>
    <w:rsid w:val="00A1285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A12855"/>
    <w:rPr>
      <w:rFonts w:ascii="Times New Roman" w:eastAsia="宋体" w:hAnsi="Times New Roman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A128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A12855"/>
    <w:rPr>
      <w:rFonts w:ascii="Times New Roman" w:eastAsia="宋体" w:hAnsi="Times New Roman"/>
      <w:sz w:val="18"/>
      <w:szCs w:val="18"/>
    </w:rPr>
  </w:style>
  <w:style w:type="numbering" w:customStyle="1" w:styleId="11">
    <w:name w:val="无列表1"/>
    <w:next w:val="a2"/>
    <w:uiPriority w:val="99"/>
    <w:semiHidden/>
    <w:unhideWhenUsed/>
    <w:rsid w:val="00A12855"/>
  </w:style>
  <w:style w:type="character" w:styleId="ae">
    <w:name w:val="line number"/>
    <w:basedOn w:val="a0"/>
    <w:uiPriority w:val="99"/>
    <w:semiHidden/>
    <w:unhideWhenUsed/>
    <w:rsid w:val="00A12855"/>
  </w:style>
  <w:style w:type="paragraph" w:styleId="af">
    <w:name w:val="List Paragraph"/>
    <w:basedOn w:val="a"/>
    <w:uiPriority w:val="34"/>
    <w:qFormat/>
    <w:rsid w:val="00A12855"/>
    <w:pPr>
      <w:ind w:firstLineChars="200" w:firstLine="420"/>
      <w:jc w:val="left"/>
    </w:pPr>
    <w:rPr>
      <w:sz w:val="18"/>
    </w:rPr>
  </w:style>
  <w:style w:type="paragraph" w:styleId="af0">
    <w:name w:val="Revision"/>
    <w:hidden/>
    <w:uiPriority w:val="99"/>
    <w:semiHidden/>
    <w:rsid w:val="00A12855"/>
    <w:rPr>
      <w:rFonts w:ascii="Times New Roman" w:eastAsia="宋体" w:hAnsi="Times New Roman"/>
      <w:sz w:val="24"/>
    </w:rPr>
  </w:style>
  <w:style w:type="character" w:styleId="af1">
    <w:name w:val="annotation reference"/>
    <w:basedOn w:val="a0"/>
    <w:uiPriority w:val="99"/>
    <w:semiHidden/>
    <w:unhideWhenUsed/>
    <w:rsid w:val="00A12855"/>
    <w:rPr>
      <w:sz w:val="21"/>
      <w:szCs w:val="21"/>
    </w:rPr>
  </w:style>
  <w:style w:type="paragraph" w:styleId="af2">
    <w:name w:val="annotation text"/>
    <w:basedOn w:val="a"/>
    <w:link w:val="af3"/>
    <w:uiPriority w:val="99"/>
    <w:unhideWhenUsed/>
    <w:rsid w:val="00A12855"/>
    <w:pPr>
      <w:ind w:firstLineChars="200" w:firstLine="200"/>
      <w:jc w:val="left"/>
    </w:pPr>
    <w:rPr>
      <w:sz w:val="18"/>
    </w:rPr>
  </w:style>
  <w:style w:type="character" w:customStyle="1" w:styleId="af3">
    <w:name w:val="批注文字 字符"/>
    <w:basedOn w:val="a0"/>
    <w:link w:val="af2"/>
    <w:uiPriority w:val="99"/>
    <w:rsid w:val="00A12855"/>
    <w:rPr>
      <w:rFonts w:ascii="Times New Roman" w:eastAsia="宋体" w:hAnsi="Times New Roman"/>
      <w:sz w:val="18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12855"/>
    <w:rPr>
      <w:b/>
      <w:bCs/>
    </w:rPr>
  </w:style>
  <w:style w:type="character" w:customStyle="1" w:styleId="af5">
    <w:name w:val="批注主题 字符"/>
    <w:basedOn w:val="af3"/>
    <w:link w:val="af4"/>
    <w:uiPriority w:val="99"/>
    <w:semiHidden/>
    <w:rsid w:val="00A12855"/>
    <w:rPr>
      <w:rFonts w:ascii="Times New Roman" w:eastAsia="宋体" w:hAnsi="Times New Roman"/>
      <w:b/>
      <w:bCs/>
      <w:sz w:val="18"/>
    </w:rPr>
  </w:style>
  <w:style w:type="paragraph" w:customStyle="1" w:styleId="EndNoteBibliographyTitle">
    <w:name w:val="EndNote Bibliography Title"/>
    <w:basedOn w:val="a"/>
    <w:link w:val="EndNoteBibliographyTitle0"/>
    <w:rsid w:val="00A12855"/>
    <w:pPr>
      <w:ind w:firstLineChars="200" w:firstLine="200"/>
      <w:jc w:val="center"/>
    </w:pPr>
    <w:rPr>
      <w:rFonts w:cs="Times New Roman"/>
      <w:noProof/>
      <w:sz w:val="24"/>
    </w:rPr>
  </w:style>
  <w:style w:type="character" w:customStyle="1" w:styleId="EndNoteBibliographyTitle0">
    <w:name w:val="EndNote Bibliography Title 字符"/>
    <w:basedOn w:val="a0"/>
    <w:link w:val="EndNoteBibliographyTitle"/>
    <w:rsid w:val="00A12855"/>
    <w:rPr>
      <w:rFonts w:ascii="Times New Roman" w:eastAsia="宋体" w:hAnsi="Times New Roman" w:cs="Times New Roman"/>
      <w:noProof/>
      <w:sz w:val="24"/>
    </w:rPr>
  </w:style>
  <w:style w:type="paragraph" w:customStyle="1" w:styleId="EndNoteBibliography">
    <w:name w:val="EndNote Bibliography"/>
    <w:basedOn w:val="a"/>
    <w:link w:val="EndNoteBibliography0"/>
    <w:rsid w:val="00A12855"/>
    <w:pPr>
      <w:ind w:firstLineChars="200" w:firstLine="200"/>
      <w:jc w:val="left"/>
    </w:pPr>
    <w:rPr>
      <w:rFonts w:cs="Times New Roman"/>
      <w:noProof/>
      <w:sz w:val="24"/>
    </w:rPr>
  </w:style>
  <w:style w:type="character" w:customStyle="1" w:styleId="EndNoteBibliography0">
    <w:name w:val="EndNote Bibliography 字符"/>
    <w:basedOn w:val="a0"/>
    <w:link w:val="EndNoteBibliography"/>
    <w:rsid w:val="00A12855"/>
    <w:rPr>
      <w:rFonts w:ascii="Times New Roman" w:eastAsia="宋体" w:hAnsi="Times New Roman" w:cs="Times New Roman"/>
      <w:noProof/>
      <w:sz w:val="24"/>
    </w:rPr>
  </w:style>
  <w:style w:type="character" w:styleId="af6">
    <w:name w:val="Hyperlink"/>
    <w:basedOn w:val="a0"/>
    <w:uiPriority w:val="99"/>
    <w:unhideWhenUsed/>
    <w:rsid w:val="00A12855"/>
    <w:rPr>
      <w:color w:val="0563C1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A12855"/>
    <w:rPr>
      <w:color w:val="605E5C"/>
      <w:shd w:val="clear" w:color="auto" w:fill="E1DFDD"/>
    </w:rPr>
  </w:style>
  <w:style w:type="paragraph" w:customStyle="1" w:styleId="EndNoteCategoryHeading">
    <w:name w:val="EndNote Category Heading"/>
    <w:basedOn w:val="a"/>
    <w:link w:val="EndNoteCategoryHeading0"/>
    <w:rsid w:val="00A12855"/>
    <w:pPr>
      <w:spacing w:before="120" w:after="120"/>
      <w:ind w:firstLineChars="200" w:firstLine="200"/>
      <w:jc w:val="left"/>
    </w:pPr>
    <w:rPr>
      <w:b/>
      <w:noProof/>
      <w:sz w:val="18"/>
    </w:rPr>
  </w:style>
  <w:style w:type="character" w:customStyle="1" w:styleId="EndNoteCategoryHeading0">
    <w:name w:val="EndNote Category Heading 字符"/>
    <w:basedOn w:val="a0"/>
    <w:link w:val="EndNoteCategoryHeading"/>
    <w:rsid w:val="00A12855"/>
    <w:rPr>
      <w:rFonts w:ascii="Times New Roman" w:eastAsia="宋体" w:hAnsi="Times New Roman"/>
      <w:b/>
      <w:noProof/>
      <w:sz w:val="18"/>
    </w:rPr>
  </w:style>
  <w:style w:type="paragraph" w:styleId="af8">
    <w:name w:val="Bibliography"/>
    <w:basedOn w:val="a"/>
    <w:next w:val="a"/>
    <w:uiPriority w:val="37"/>
    <w:unhideWhenUsed/>
    <w:rsid w:val="00A12855"/>
    <w:pPr>
      <w:spacing w:after="240"/>
      <w:ind w:left="720" w:firstLineChars="200" w:hanging="720"/>
      <w:jc w:val="left"/>
    </w:pPr>
    <w:rPr>
      <w:sz w:val="18"/>
    </w:rPr>
  </w:style>
  <w:style w:type="paragraph" w:customStyle="1" w:styleId="AuthorList">
    <w:name w:val="Author List"/>
    <w:aliases w:val="Keywords,Abstract"/>
    <w:basedOn w:val="af9"/>
    <w:next w:val="a"/>
    <w:uiPriority w:val="1"/>
    <w:qFormat/>
    <w:rsid w:val="00A12855"/>
    <w:pPr>
      <w:widowControl/>
      <w:spacing w:after="240" w:line="240" w:lineRule="auto"/>
      <w:ind w:firstLineChars="0" w:firstLine="0"/>
      <w:jc w:val="left"/>
      <w:outlineLvl w:val="9"/>
    </w:pPr>
    <w:rPr>
      <w:rFonts w:ascii="Times New Roman" w:hAnsi="Times New Roman" w:cs="Times New Roman"/>
      <w:bCs w:val="0"/>
      <w:kern w:val="0"/>
      <w:sz w:val="24"/>
      <w:szCs w:val="24"/>
      <w:lang w:eastAsia="en-US"/>
    </w:rPr>
  </w:style>
  <w:style w:type="paragraph" w:styleId="af9">
    <w:name w:val="Subtitle"/>
    <w:basedOn w:val="a"/>
    <w:next w:val="a"/>
    <w:link w:val="afa"/>
    <w:uiPriority w:val="11"/>
    <w:qFormat/>
    <w:rsid w:val="00A12855"/>
    <w:pPr>
      <w:spacing w:before="240" w:after="60" w:line="312" w:lineRule="auto"/>
      <w:ind w:firstLineChars="200" w:firstLine="200"/>
      <w:jc w:val="center"/>
      <w:outlineLvl w:val="1"/>
    </w:pPr>
    <w:rPr>
      <w:rFonts w:asciiTheme="minorHAnsi" w:eastAsiaTheme="minorEastAsia" w:hAnsiTheme="minorHAnsi"/>
      <w:b/>
      <w:bCs/>
      <w:kern w:val="28"/>
      <w:sz w:val="32"/>
      <w:szCs w:val="32"/>
    </w:rPr>
  </w:style>
  <w:style w:type="character" w:customStyle="1" w:styleId="afa">
    <w:name w:val="副标题 字符"/>
    <w:basedOn w:val="a0"/>
    <w:link w:val="af9"/>
    <w:uiPriority w:val="11"/>
    <w:rsid w:val="00A12855"/>
    <w:rPr>
      <w:b/>
      <w:bCs/>
      <w:kern w:val="28"/>
      <w:sz w:val="32"/>
      <w:szCs w:val="32"/>
    </w:rPr>
  </w:style>
  <w:style w:type="table" w:styleId="afb">
    <w:name w:val="Table Grid"/>
    <w:basedOn w:val="a1"/>
    <w:uiPriority w:val="39"/>
    <w:rsid w:val="00A12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710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淑敏 钟</dc:creator>
  <cp:keywords/>
  <dc:description/>
  <cp:lastModifiedBy>淑敏 钟</cp:lastModifiedBy>
  <cp:revision>3</cp:revision>
  <dcterms:created xsi:type="dcterms:W3CDTF">2024-05-09T11:56:00Z</dcterms:created>
  <dcterms:modified xsi:type="dcterms:W3CDTF">2024-05-09T11:59:00Z</dcterms:modified>
</cp:coreProperties>
</file>