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240A" w14:textId="77777777" w:rsidR="00F36DA9" w:rsidRDefault="00F36DA9" w:rsidP="00F36DA9">
      <w:pPr>
        <w:spacing w:line="360" w:lineRule="auto"/>
        <w:rPr>
          <w:rFonts w:hint="eastAsia"/>
          <w:szCs w:val="24"/>
        </w:rPr>
      </w:pPr>
      <w:r w:rsidRPr="00E17097">
        <w:rPr>
          <w:rFonts w:hint="eastAsia"/>
          <w:b/>
          <w:bCs/>
          <w:szCs w:val="24"/>
        </w:rPr>
        <w:t>Supplement Table</w:t>
      </w:r>
      <w:r>
        <w:rPr>
          <w:rFonts w:hint="eastAsia"/>
          <w:b/>
          <w:bCs/>
          <w:szCs w:val="24"/>
        </w:rPr>
        <w:t>4.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N</w:t>
      </w:r>
      <w:r>
        <w:rPr>
          <w:szCs w:val="24"/>
        </w:rPr>
        <w:t>ormality test results for all variables</w:t>
      </w:r>
      <w:r>
        <w:rPr>
          <w:rFonts w:hint="eastAsia"/>
          <w:szCs w:val="24"/>
        </w:rPr>
        <w:t>.</w:t>
      </w:r>
    </w:p>
    <w:tbl>
      <w:tblPr>
        <w:tblW w:w="8224" w:type="dxa"/>
        <w:tblLayout w:type="fixed"/>
        <w:tblLook w:val="0000" w:firstRow="0" w:lastRow="0" w:firstColumn="0" w:lastColumn="0" w:noHBand="0" w:noVBand="0"/>
      </w:tblPr>
      <w:tblGrid>
        <w:gridCol w:w="2518"/>
        <w:gridCol w:w="1289"/>
        <w:gridCol w:w="696"/>
        <w:gridCol w:w="2213"/>
        <w:gridCol w:w="1508"/>
      </w:tblGrid>
      <w:tr w:rsidR="00F36DA9" w14:paraId="240E126F" w14:textId="77777777" w:rsidTr="00C260F0">
        <w:trPr>
          <w:trHeight w:val="188"/>
        </w:trPr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805F63" w14:textId="77777777" w:rsidR="00F36DA9" w:rsidRDefault="00F36DA9" w:rsidP="00C260F0">
            <w:pPr>
              <w:jc w:val="center"/>
              <w:rPr>
                <w:color w:val="000000"/>
                <w:kern w:val="2"/>
                <w:szCs w:val="24"/>
              </w:rPr>
            </w:pP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D824F1" w14:textId="77777777" w:rsidR="00F36DA9" w:rsidRDefault="00F36DA9" w:rsidP="00C260F0">
            <w:pPr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Shapiro-Wilk Test</w:t>
            </w:r>
          </w:p>
        </w:tc>
      </w:tr>
      <w:tr w:rsidR="00F36DA9" w14:paraId="46444188" w14:textId="77777777" w:rsidTr="00C260F0">
        <w:trPr>
          <w:trHeight w:val="283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E600D8" w14:textId="77777777" w:rsidR="00F36DA9" w:rsidRDefault="00F36DA9" w:rsidP="00C260F0">
            <w:pPr>
              <w:rPr>
                <w:color w:val="000000"/>
                <w:kern w:val="2"/>
                <w:szCs w:val="24"/>
              </w:rPr>
            </w:pPr>
            <w:r>
              <w:rPr>
                <w:rFonts w:hint="eastAsia"/>
                <w:color w:val="000000"/>
                <w:kern w:val="2"/>
                <w:szCs w:val="24"/>
              </w:rPr>
              <w:t>V</w:t>
            </w:r>
            <w:r>
              <w:rPr>
                <w:color w:val="000000"/>
                <w:kern w:val="2"/>
                <w:szCs w:val="24"/>
              </w:rPr>
              <w:t>ariables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BB341C" w14:textId="77777777" w:rsidR="00F36DA9" w:rsidRDefault="00F36DA9" w:rsidP="00C260F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Statistic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CB079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Degrees of Freedom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EFEC2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Significance</w:t>
            </w:r>
          </w:p>
        </w:tc>
      </w:tr>
      <w:tr w:rsidR="00F36DA9" w14:paraId="159CF19D" w14:textId="77777777" w:rsidTr="00C260F0">
        <w:trPr>
          <w:trHeight w:val="188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92C750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Serum total bilirubin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F517C9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0.862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59E5E0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78ADF15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31397005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DC45D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Age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303B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18A53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450B7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0.019</w:t>
            </w:r>
          </w:p>
        </w:tc>
      </w:tr>
      <w:tr w:rsidR="00F36DA9" w14:paraId="0994BBD5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B4D1B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eGFR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9BDC2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0.969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170C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F5535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0.001</w:t>
            </w:r>
          </w:p>
        </w:tc>
      </w:tr>
      <w:tr w:rsidR="00F36DA9" w14:paraId="54B760E7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696B3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BUN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00CF8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0.591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E6BEC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F10E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5F0B4F99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D5DC1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Scr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274CE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0.732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7C572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E929C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50434470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9941F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BMI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4468C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0.989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3482C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47542" w14:textId="77777777" w:rsidR="00F36DA9" w:rsidRDefault="00F36DA9" w:rsidP="00C260F0">
            <w:pPr>
              <w:widowControl/>
              <w:jc w:val="center"/>
              <w:textAlignment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szCs w:val="24"/>
              </w:rPr>
              <w:t>0.233</w:t>
            </w:r>
          </w:p>
        </w:tc>
      </w:tr>
      <w:tr w:rsidR="00F36DA9" w14:paraId="79A478C1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556E7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 xml:space="preserve">DM duration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3AA1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0.899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03953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3F53F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4FDE0B3F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98285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HGB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0EC47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0.992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52FF7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DFE35" w14:textId="77777777" w:rsidR="00F36DA9" w:rsidRDefault="00F36DA9" w:rsidP="00C260F0"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0.518</w:t>
            </w:r>
          </w:p>
        </w:tc>
      </w:tr>
      <w:tr w:rsidR="00F36DA9" w14:paraId="09A70586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2617B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PLT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26D4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0.947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5E14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F4C83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458FD726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BA78A" w14:textId="77777777" w:rsidR="00F36DA9" w:rsidRDefault="00F36DA9" w:rsidP="00C260F0">
            <w:pPr>
              <w:autoSpaceDN w:val="0"/>
              <w:jc w:val="left"/>
              <w:rPr>
                <w:szCs w:val="24"/>
              </w:rPr>
            </w:pPr>
            <w:r>
              <w:rPr>
                <w:szCs w:val="24"/>
              </w:rPr>
              <w:t>HbA1c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74C5F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0.371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9C049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2A064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1BE02A93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D96D6" w14:textId="77777777" w:rsidR="00F36DA9" w:rsidRDefault="00F36DA9" w:rsidP="00C260F0">
            <w:pPr>
              <w:autoSpaceDN w:val="0"/>
              <w:jc w:val="left"/>
              <w:rPr>
                <w:szCs w:val="24"/>
              </w:rPr>
            </w:pPr>
            <w:r>
              <w:rPr>
                <w:szCs w:val="24"/>
              </w:rPr>
              <w:t>Uric acid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0605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0.967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DBAB5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0934F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0.001</w:t>
            </w:r>
          </w:p>
        </w:tc>
      </w:tr>
      <w:tr w:rsidR="00F36DA9" w14:paraId="1FCFF24C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DF9F6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Alb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AFA74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0.971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714CE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5D317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0.002</w:t>
            </w:r>
          </w:p>
        </w:tc>
      </w:tr>
      <w:tr w:rsidR="00F36DA9" w14:paraId="20A9AF6B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F1864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TC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77272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0.726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E4926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8E018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1A0E5446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B6647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TG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F736E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0.791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C214B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62E62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689F2BFA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3BFD9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HDL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3A713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0.856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D4312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2C1B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3A6A075E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6F820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LDL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9C974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0.852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23B36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658D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47B5F3EB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978E5" w14:textId="77777777" w:rsidR="00F36DA9" w:rsidRDefault="00F36DA9" w:rsidP="00C260F0">
            <w:pPr>
              <w:autoSpaceDN w:val="0"/>
              <w:jc w:val="left"/>
              <w:rPr>
                <w:szCs w:val="24"/>
              </w:rPr>
            </w:pPr>
            <w:r>
              <w:rPr>
                <w:szCs w:val="24"/>
              </w:rPr>
              <w:t>Calcium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F9134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0.992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25195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084DD" w14:textId="77777777" w:rsidR="00F36DA9" w:rsidRDefault="00F36DA9" w:rsidP="00C260F0"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0.514</w:t>
            </w:r>
          </w:p>
        </w:tc>
      </w:tr>
      <w:tr w:rsidR="00F36DA9" w14:paraId="681B1444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B4BEC" w14:textId="77777777" w:rsidR="00F36DA9" w:rsidRDefault="00F36DA9" w:rsidP="00C260F0">
            <w:pPr>
              <w:autoSpaceDN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Phosphorus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C768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0.982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AD734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EC367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0.037</w:t>
            </w:r>
          </w:p>
        </w:tc>
      </w:tr>
      <w:tr w:rsidR="00F36DA9" w14:paraId="0761E2F8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56A56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CRP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D6C3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0.546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C4C86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0776A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6F8A37D8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D062E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Fib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2F47F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0.977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A613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F38F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0.01</w:t>
            </w:r>
          </w:p>
        </w:tc>
      </w:tr>
      <w:tr w:rsidR="00F36DA9" w14:paraId="4772A6AF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D5614" w14:textId="77777777" w:rsidR="00F36DA9" w:rsidRDefault="00F36DA9" w:rsidP="00C260F0">
            <w:pPr>
              <w:widowControl/>
              <w:jc w:val="left"/>
              <w:textAlignment w:val="center"/>
              <w:rPr>
                <w:rFonts w:hint="eastAsia"/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C1q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BF37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0.941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6F609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9BC1E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03520F8C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174F9" w14:textId="77777777" w:rsidR="00F36DA9" w:rsidRDefault="00F36DA9" w:rsidP="00C260F0">
            <w:pPr>
              <w:widowControl/>
              <w:jc w:val="left"/>
              <w:textAlignment w:val="center"/>
              <w:rPr>
                <w:rFonts w:hint="eastAsia"/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C3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12F6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0.921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5409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AB797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102EB3D8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B32B7" w14:textId="77777777" w:rsidR="00F36DA9" w:rsidRDefault="00F36DA9" w:rsidP="00C260F0">
            <w:pPr>
              <w:widowControl/>
              <w:jc w:val="left"/>
              <w:textAlignment w:val="center"/>
              <w:rPr>
                <w:rFonts w:hint="eastAsia"/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C4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593E9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0.638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8451C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0197E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399D525A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61A5E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Urinary protein in 24h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E76A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0.938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9E4FE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2AA54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498BAF0A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D07A8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 xml:space="preserve">ACR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BA46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0.902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DE9B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CE2F4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58EF477D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6EAFA" w14:textId="77777777" w:rsidR="00F36DA9" w:rsidRDefault="00F36DA9" w:rsidP="00C260F0">
            <w:pPr>
              <w:autoSpaceDN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Urine RBC counts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13238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0.511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0471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31DE9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6467422D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66A10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MAP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FD7FC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0.99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D8EE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F0748" w14:textId="77777777" w:rsidR="00F36DA9" w:rsidRDefault="00F36DA9" w:rsidP="00C260F0">
            <w:pPr>
              <w:widowControl/>
              <w:jc w:val="center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0.332</w:t>
            </w:r>
          </w:p>
        </w:tc>
      </w:tr>
      <w:tr w:rsidR="00F36DA9" w14:paraId="349B7A7F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29D46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DBIL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879F9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0.79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BFC6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DF48D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042E6C7B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73998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IBIL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965CB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0.894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2F3F7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60EB0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49952B0D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4045C84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ALT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365DDF6A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0.465</w:t>
            </w:r>
          </w:p>
        </w:tc>
        <w:tc>
          <w:tcPr>
            <w:tcW w:w="22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A50A678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30F35F1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  <w:tr w:rsidR="00F36DA9" w14:paraId="610E7E20" w14:textId="77777777" w:rsidTr="00C260F0">
        <w:trPr>
          <w:trHeight w:val="188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17D04" w14:textId="77777777" w:rsidR="00F36DA9" w:rsidRDefault="00F36DA9" w:rsidP="00C260F0">
            <w:pPr>
              <w:widowControl/>
              <w:jc w:val="left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AST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4606DB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0.828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81B189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4B487" w14:textId="77777777" w:rsidR="00F36DA9" w:rsidRDefault="00F36DA9" w:rsidP="00C260F0">
            <w:pPr>
              <w:widowControl/>
              <w:jc w:val="center"/>
              <w:textAlignment w:val="center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szCs w:val="24"/>
              </w:rPr>
              <w:t>0.000</w:t>
            </w:r>
          </w:p>
        </w:tc>
      </w:tr>
    </w:tbl>
    <w:p w14:paraId="678DAD7A" w14:textId="77777777" w:rsidR="00F36DA9" w:rsidRDefault="00F36DA9"/>
    <w:sectPr w:rsidR="00F3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A9"/>
    <w:rsid w:val="004B52F6"/>
    <w:rsid w:val="00F3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D7AE"/>
  <w15:chartTrackingRefBased/>
  <w15:docId w15:val="{B0C35932-E051-426B-BCCA-68A5E373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A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1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6DA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DA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DA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DA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DA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DA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DA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DA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DA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D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3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DA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36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DA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36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DA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36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36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731</Characters>
  <Application>Microsoft Office Word</Application>
  <DocSecurity>0</DocSecurity>
  <Lines>30</Lines>
  <Paragraphs>21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zxhong321@outlook.com</dc:creator>
  <cp:keywords/>
  <dc:description/>
  <cp:lastModifiedBy>zxhong321@outlook.com</cp:lastModifiedBy>
  <cp:revision>1</cp:revision>
  <dcterms:created xsi:type="dcterms:W3CDTF">2025-04-27T07:30:00Z</dcterms:created>
  <dcterms:modified xsi:type="dcterms:W3CDTF">2025-04-27T07:30:00Z</dcterms:modified>
</cp:coreProperties>
</file>