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DBA2E3A" w14:textId="3CE2F193" w:rsidR="007E2736" w:rsidRDefault="007E2736" w:rsidP="00AE7B01">
      <w:pPr>
        <w:widowControl/>
        <w:jc w:val="left"/>
        <w:rPr>
          <w:rFonts w:ascii="Times New Roman" w:eastAsia="SimSu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page" w:tblpXSpec="center" w:tblpY="3223"/>
        <w:tblW w:w="1069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92"/>
        <w:gridCol w:w="1037"/>
        <w:gridCol w:w="1006"/>
        <w:gridCol w:w="851"/>
        <w:gridCol w:w="1251"/>
        <w:gridCol w:w="1158"/>
        <w:gridCol w:w="740"/>
        <w:gridCol w:w="820"/>
        <w:gridCol w:w="904"/>
        <w:gridCol w:w="862"/>
      </w:tblGrid>
      <w:tr w:rsidR="005073F9" w:rsidRPr="00A21EAC" w14:paraId="21F7FE07" w14:textId="77777777" w:rsidTr="00D27FBE">
        <w:trPr>
          <w:trHeight w:val="554"/>
        </w:trPr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66A21520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</w:p>
        </w:tc>
        <w:tc>
          <w:tcPr>
            <w:tcW w:w="792" w:type="dxa"/>
            <w:tcBorders>
              <w:top w:val="single" w:sz="12" w:space="0" w:color="auto"/>
              <w:bottom w:val="single" w:sz="4" w:space="0" w:color="auto"/>
            </w:tcBorders>
          </w:tcPr>
          <w:p w14:paraId="73116C86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Slice orientation</w:t>
            </w:r>
          </w:p>
        </w:tc>
        <w:tc>
          <w:tcPr>
            <w:tcW w:w="1037" w:type="dxa"/>
            <w:tcBorders>
              <w:top w:val="single" w:sz="12" w:space="0" w:color="auto"/>
              <w:bottom w:val="single" w:sz="4" w:space="0" w:color="auto"/>
            </w:tcBorders>
          </w:tcPr>
          <w:p w14:paraId="7E7D5334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bottom w:val="single" w:sz="4" w:space="0" w:color="auto"/>
            </w:tcBorders>
          </w:tcPr>
          <w:p w14:paraId="28EDDBEA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Repetition time (</w:t>
            </w:r>
            <w:proofErr w:type="spellStart"/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481A7ABF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Echo time (</w:t>
            </w:r>
            <w:proofErr w:type="spellStart"/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4" w:space="0" w:color="auto"/>
            </w:tcBorders>
          </w:tcPr>
          <w:p w14:paraId="3AE3C9F4" w14:textId="4794771B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Field of view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4" w:space="0" w:color="auto"/>
            </w:tcBorders>
          </w:tcPr>
          <w:p w14:paraId="4FC763F1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Acquisition matrix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auto"/>
            </w:tcBorders>
          </w:tcPr>
          <w:p w14:paraId="2F51E746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 xml:space="preserve">Flip </w:t>
            </w:r>
            <w:proofErr w:type="gramStart"/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Angle(</w:t>
            </w:r>
            <w:proofErr w:type="gramEnd"/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4" w:space="0" w:color="auto"/>
            </w:tcBorders>
          </w:tcPr>
          <w:p w14:paraId="74223048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Bandwidth(</w:t>
            </w:r>
            <w:proofErr w:type="gramEnd"/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HZ)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4" w:space="0" w:color="auto"/>
            </w:tcBorders>
          </w:tcPr>
          <w:p w14:paraId="5EA341C6" w14:textId="25AA2E36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Slice thickness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14:paraId="381F4071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fat suppression</w:t>
            </w:r>
          </w:p>
        </w:tc>
      </w:tr>
      <w:tr w:rsidR="005073F9" w:rsidRPr="00A21EAC" w14:paraId="2FDB13C9" w14:textId="77777777" w:rsidTr="00D27FBE">
        <w:trPr>
          <w:trHeight w:val="369"/>
        </w:trPr>
        <w:tc>
          <w:tcPr>
            <w:tcW w:w="1276" w:type="dxa"/>
            <w:tcBorders>
              <w:top w:val="single" w:sz="4" w:space="0" w:color="auto"/>
            </w:tcBorders>
          </w:tcPr>
          <w:p w14:paraId="41D91741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T2W_P2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405DE1BE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6CAA1AA6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14:paraId="54CD5055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8FBACC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1BFE0FDC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200×200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14:paraId="7CB32609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320×320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14:paraId="7FC73388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14:paraId="1810E9CF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14:paraId="5BE67859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3.5/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33A3D97B" w14:textId="10AB7160" w:rsidR="005073F9" w:rsidRPr="00A21EAC" w:rsidRDefault="002804E0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3F9" w:rsidRPr="00A21EAC" w14:paraId="2DFC82EA" w14:textId="77777777" w:rsidTr="00D27FBE">
        <w:trPr>
          <w:trHeight w:val="366"/>
        </w:trPr>
        <w:tc>
          <w:tcPr>
            <w:tcW w:w="1276" w:type="dxa"/>
          </w:tcPr>
          <w:p w14:paraId="0292C02B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T2WI</w:t>
            </w:r>
          </w:p>
        </w:tc>
        <w:tc>
          <w:tcPr>
            <w:tcW w:w="792" w:type="dxa"/>
          </w:tcPr>
          <w:p w14:paraId="52E2E34C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</w:p>
        </w:tc>
        <w:tc>
          <w:tcPr>
            <w:tcW w:w="1037" w:type="dxa"/>
          </w:tcPr>
          <w:p w14:paraId="6536C4DC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</w:p>
        </w:tc>
        <w:tc>
          <w:tcPr>
            <w:tcW w:w="1006" w:type="dxa"/>
          </w:tcPr>
          <w:p w14:paraId="012B0C22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7451</w:t>
            </w:r>
          </w:p>
        </w:tc>
        <w:tc>
          <w:tcPr>
            <w:tcW w:w="851" w:type="dxa"/>
          </w:tcPr>
          <w:p w14:paraId="6B7D3084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51" w:type="dxa"/>
          </w:tcPr>
          <w:p w14:paraId="3CBB32B0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320×320</w:t>
            </w:r>
          </w:p>
        </w:tc>
        <w:tc>
          <w:tcPr>
            <w:tcW w:w="1158" w:type="dxa"/>
          </w:tcPr>
          <w:p w14:paraId="74945D2E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384×269</w:t>
            </w:r>
          </w:p>
        </w:tc>
        <w:tc>
          <w:tcPr>
            <w:tcW w:w="740" w:type="dxa"/>
          </w:tcPr>
          <w:p w14:paraId="7AC7A658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0" w:type="dxa"/>
          </w:tcPr>
          <w:p w14:paraId="584568E4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04" w:type="dxa"/>
          </w:tcPr>
          <w:p w14:paraId="79D5D475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14:paraId="1B448058" w14:textId="52CC182C" w:rsidR="005073F9" w:rsidRPr="00A21EAC" w:rsidRDefault="00C12C8B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73F9" w:rsidRPr="00A21EAC" w14:paraId="3820CDB2" w14:textId="77777777" w:rsidTr="00D27FBE">
        <w:trPr>
          <w:trHeight w:val="369"/>
        </w:trPr>
        <w:tc>
          <w:tcPr>
            <w:tcW w:w="1276" w:type="dxa"/>
          </w:tcPr>
          <w:p w14:paraId="4B3727C5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T2WI</w:t>
            </w:r>
          </w:p>
        </w:tc>
        <w:tc>
          <w:tcPr>
            <w:tcW w:w="792" w:type="dxa"/>
          </w:tcPr>
          <w:p w14:paraId="1DFD8576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SAG</w:t>
            </w:r>
          </w:p>
        </w:tc>
        <w:tc>
          <w:tcPr>
            <w:tcW w:w="1037" w:type="dxa"/>
          </w:tcPr>
          <w:p w14:paraId="21F5D1FE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</w:p>
        </w:tc>
        <w:tc>
          <w:tcPr>
            <w:tcW w:w="1006" w:type="dxa"/>
          </w:tcPr>
          <w:p w14:paraId="6E85B3BE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</w:tcPr>
          <w:p w14:paraId="1A4D8240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51" w:type="dxa"/>
          </w:tcPr>
          <w:p w14:paraId="2A8A9F67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260×260</w:t>
            </w:r>
          </w:p>
        </w:tc>
        <w:tc>
          <w:tcPr>
            <w:tcW w:w="1158" w:type="dxa"/>
          </w:tcPr>
          <w:p w14:paraId="2311F734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320×256</w:t>
            </w:r>
          </w:p>
        </w:tc>
        <w:tc>
          <w:tcPr>
            <w:tcW w:w="740" w:type="dxa"/>
          </w:tcPr>
          <w:p w14:paraId="034555FE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0" w:type="dxa"/>
          </w:tcPr>
          <w:p w14:paraId="1600AB6C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04" w:type="dxa"/>
          </w:tcPr>
          <w:p w14:paraId="32BCFFEA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</w:tcPr>
          <w:p w14:paraId="17B28EE6" w14:textId="6F977860" w:rsidR="005073F9" w:rsidRPr="00A21EAC" w:rsidRDefault="002804E0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3F9" w:rsidRPr="00A21EAC" w14:paraId="4C2D683C" w14:textId="77777777" w:rsidTr="00D27FBE">
        <w:trPr>
          <w:trHeight w:val="369"/>
        </w:trPr>
        <w:tc>
          <w:tcPr>
            <w:tcW w:w="1276" w:type="dxa"/>
          </w:tcPr>
          <w:p w14:paraId="5D7FEBB8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T1c</w:t>
            </w:r>
          </w:p>
        </w:tc>
        <w:tc>
          <w:tcPr>
            <w:tcW w:w="792" w:type="dxa"/>
          </w:tcPr>
          <w:p w14:paraId="0F82EBAE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</w:p>
        </w:tc>
        <w:tc>
          <w:tcPr>
            <w:tcW w:w="1037" w:type="dxa"/>
          </w:tcPr>
          <w:p w14:paraId="2C983307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VIBE</w:t>
            </w:r>
          </w:p>
        </w:tc>
        <w:tc>
          <w:tcPr>
            <w:tcW w:w="1006" w:type="dxa"/>
          </w:tcPr>
          <w:p w14:paraId="65EA4B96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851" w:type="dxa"/>
          </w:tcPr>
          <w:p w14:paraId="6862B499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251" w:type="dxa"/>
          </w:tcPr>
          <w:p w14:paraId="2DB73C22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380×309</w:t>
            </w:r>
          </w:p>
        </w:tc>
        <w:tc>
          <w:tcPr>
            <w:tcW w:w="1158" w:type="dxa"/>
          </w:tcPr>
          <w:p w14:paraId="698AA310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320×240</w:t>
            </w:r>
          </w:p>
        </w:tc>
        <w:tc>
          <w:tcPr>
            <w:tcW w:w="740" w:type="dxa"/>
          </w:tcPr>
          <w:p w14:paraId="069E9E4B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14:paraId="0E2B51EE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04" w:type="dxa"/>
          </w:tcPr>
          <w:p w14:paraId="2EF2D128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62" w:type="dxa"/>
          </w:tcPr>
          <w:p w14:paraId="344EC020" w14:textId="2592255A" w:rsidR="005073F9" w:rsidRPr="00A21EAC" w:rsidRDefault="00C12C8B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73F9" w:rsidRPr="00A21EAC" w14:paraId="09682525" w14:textId="77777777" w:rsidTr="00D27FBE">
        <w:trPr>
          <w:trHeight w:val="369"/>
        </w:trPr>
        <w:tc>
          <w:tcPr>
            <w:tcW w:w="1276" w:type="dxa"/>
          </w:tcPr>
          <w:p w14:paraId="0504B31F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T1c</w:t>
            </w:r>
          </w:p>
        </w:tc>
        <w:tc>
          <w:tcPr>
            <w:tcW w:w="792" w:type="dxa"/>
          </w:tcPr>
          <w:p w14:paraId="20586044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SAG</w:t>
            </w:r>
          </w:p>
        </w:tc>
        <w:tc>
          <w:tcPr>
            <w:tcW w:w="1037" w:type="dxa"/>
          </w:tcPr>
          <w:p w14:paraId="7971C66C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VIBE</w:t>
            </w:r>
          </w:p>
        </w:tc>
        <w:tc>
          <w:tcPr>
            <w:tcW w:w="1006" w:type="dxa"/>
          </w:tcPr>
          <w:p w14:paraId="1CD62681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1" w:type="dxa"/>
          </w:tcPr>
          <w:p w14:paraId="5E8FF3B6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251" w:type="dxa"/>
          </w:tcPr>
          <w:p w14:paraId="53856695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350×262</w:t>
            </w:r>
          </w:p>
        </w:tc>
        <w:tc>
          <w:tcPr>
            <w:tcW w:w="1158" w:type="dxa"/>
          </w:tcPr>
          <w:p w14:paraId="3FBD3753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384×269</w:t>
            </w:r>
          </w:p>
        </w:tc>
        <w:tc>
          <w:tcPr>
            <w:tcW w:w="740" w:type="dxa"/>
          </w:tcPr>
          <w:p w14:paraId="590032C8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14:paraId="77A9155E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904" w:type="dxa"/>
          </w:tcPr>
          <w:p w14:paraId="2CA5BAE0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</w:tcPr>
          <w:p w14:paraId="6CFEE370" w14:textId="5B10F541" w:rsidR="005073F9" w:rsidRPr="00A21EAC" w:rsidRDefault="00C12C8B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73F9" w:rsidRPr="00A21EAC" w14:paraId="191EB563" w14:textId="77777777" w:rsidTr="00D27FBE">
        <w:trPr>
          <w:trHeight w:val="366"/>
        </w:trPr>
        <w:tc>
          <w:tcPr>
            <w:tcW w:w="1276" w:type="dxa"/>
            <w:tcBorders>
              <w:bottom w:val="single" w:sz="12" w:space="0" w:color="auto"/>
            </w:tcBorders>
          </w:tcPr>
          <w:p w14:paraId="7B65ADD1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</w:p>
        </w:tc>
        <w:tc>
          <w:tcPr>
            <w:tcW w:w="792" w:type="dxa"/>
            <w:tcBorders>
              <w:bottom w:val="single" w:sz="12" w:space="0" w:color="auto"/>
            </w:tcBorders>
          </w:tcPr>
          <w:p w14:paraId="06CA1FAB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132D969A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EPI</w:t>
            </w:r>
          </w:p>
        </w:tc>
        <w:tc>
          <w:tcPr>
            <w:tcW w:w="1006" w:type="dxa"/>
            <w:tcBorders>
              <w:bottom w:val="single" w:sz="12" w:space="0" w:color="auto"/>
            </w:tcBorders>
          </w:tcPr>
          <w:p w14:paraId="56F73D41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5F5C000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51" w:type="dxa"/>
            <w:tcBorders>
              <w:bottom w:val="single" w:sz="12" w:space="0" w:color="auto"/>
            </w:tcBorders>
          </w:tcPr>
          <w:p w14:paraId="1FD3B497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380×380</w:t>
            </w:r>
          </w:p>
        </w:tc>
        <w:tc>
          <w:tcPr>
            <w:tcW w:w="1158" w:type="dxa"/>
            <w:tcBorders>
              <w:bottom w:val="single" w:sz="12" w:space="0" w:color="auto"/>
            </w:tcBorders>
          </w:tcPr>
          <w:p w14:paraId="17C3D09C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192×163</w:t>
            </w:r>
          </w:p>
        </w:tc>
        <w:tc>
          <w:tcPr>
            <w:tcW w:w="740" w:type="dxa"/>
            <w:tcBorders>
              <w:bottom w:val="single" w:sz="12" w:space="0" w:color="auto"/>
            </w:tcBorders>
          </w:tcPr>
          <w:p w14:paraId="4E26BCA6" w14:textId="7CF52EB3" w:rsidR="005073F9" w:rsidRPr="00A21EAC" w:rsidRDefault="002804E0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bottom w:val="single" w:sz="12" w:space="0" w:color="auto"/>
            </w:tcBorders>
          </w:tcPr>
          <w:p w14:paraId="3F200D30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904" w:type="dxa"/>
            <w:tcBorders>
              <w:bottom w:val="single" w:sz="12" w:space="0" w:color="auto"/>
            </w:tcBorders>
          </w:tcPr>
          <w:p w14:paraId="4BA6BEF5" w14:textId="77777777" w:rsidR="005073F9" w:rsidRPr="00A21EAC" w:rsidRDefault="005073F9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14:paraId="56F892A5" w14:textId="1CA96EEB" w:rsidR="005073F9" w:rsidRPr="00A21EAC" w:rsidRDefault="00C12C8B" w:rsidP="004B4AD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0B4158D9" w14:textId="7DEDC423" w:rsidR="00BB27B2" w:rsidRPr="00A21EAC" w:rsidRDefault="009B2A67" w:rsidP="001B0FF3">
      <w:pPr>
        <w:widowControl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A21EAC">
        <w:rPr>
          <w:rFonts w:ascii="Times New Roman" w:eastAsia="SimSun" w:hAnsi="Times New Roman" w:cs="Times New Roman"/>
          <w:b/>
          <w:bCs/>
          <w:sz w:val="28"/>
          <w:szCs w:val="28"/>
        </w:rPr>
        <w:t>Supplementary Material</w:t>
      </w:r>
      <w:r w:rsidR="00BB27B2" w:rsidRPr="00A21EA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s </w:t>
      </w:r>
    </w:p>
    <w:p w14:paraId="78EFD755" w14:textId="77777777" w:rsidR="0003264D" w:rsidRPr="00A21EAC" w:rsidRDefault="0003264D" w:rsidP="0003264D">
      <w:pPr>
        <w:widowControl/>
        <w:spacing w:line="36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bookmarkStart w:id="0" w:name="OLE_LINK59"/>
      <w:r w:rsidRPr="00A21EAC">
        <w:rPr>
          <w:rFonts w:ascii="Times New Roman" w:eastAsia="SimSun" w:hAnsi="Times New Roman" w:cs="Times New Roman"/>
          <w:bCs/>
          <w:kern w:val="0"/>
          <w:sz w:val="24"/>
          <w:szCs w:val="24"/>
        </w:rPr>
        <w:t>TABLE</w:t>
      </w:r>
      <w:r w:rsidRPr="00A21EAC">
        <w:rPr>
          <w:rFonts w:ascii="Times New Roman" w:eastAsia="SimSun" w:hAnsi="Times New Roman" w:cs="Times New Roman"/>
          <w:sz w:val="24"/>
          <w:szCs w:val="24"/>
        </w:rPr>
        <w:t xml:space="preserve"> 1</w:t>
      </w:r>
      <w:bookmarkEnd w:id="0"/>
      <w:r w:rsidRPr="00A21EAC">
        <w:rPr>
          <w:rFonts w:ascii="Times New Roman" w:eastAsia="SimSun" w:hAnsi="Times New Roman" w:cs="Times New Roman"/>
          <w:sz w:val="24"/>
          <w:szCs w:val="24"/>
        </w:rPr>
        <w:t>｜</w:t>
      </w:r>
      <w:proofErr w:type="spellStart"/>
      <w:r w:rsidRPr="00A21EAC">
        <w:rPr>
          <w:rFonts w:ascii="Times New Roman" w:eastAsia="SimSun" w:hAnsi="Times New Roman" w:cs="Times New Roman"/>
          <w:sz w:val="24"/>
          <w:szCs w:val="24"/>
        </w:rPr>
        <w:t>mpMRI</w:t>
      </w:r>
      <w:proofErr w:type="spellEnd"/>
      <w:r w:rsidRPr="00A21EAC">
        <w:rPr>
          <w:rFonts w:ascii="Times New Roman" w:eastAsia="SimSun" w:hAnsi="Times New Roman" w:cs="Times New Roman"/>
          <w:sz w:val="24"/>
          <w:szCs w:val="24"/>
        </w:rPr>
        <w:t xml:space="preserve"> scan protocols</w:t>
      </w:r>
    </w:p>
    <w:p w14:paraId="258A7B76" w14:textId="77777777" w:rsidR="00A8565F" w:rsidRPr="00A21EAC" w:rsidRDefault="00A8565F" w:rsidP="001B0FF3">
      <w:pPr>
        <w:widowControl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14:paraId="496BE2EF" w14:textId="369ECDCC" w:rsidR="005073F9" w:rsidRPr="00A21EAC" w:rsidRDefault="00785145" w:rsidP="00130DA6">
      <w:pPr>
        <w:widowControl/>
        <w:spacing w:line="360" w:lineRule="auto"/>
        <w:ind w:firstLineChars="200" w:firstLine="480"/>
        <w:jc w:val="left"/>
        <w:rPr>
          <w:rFonts w:ascii="Times New Roman" w:eastAsia="SimSun" w:hAnsi="Times New Roman" w:cs="Times New Roman"/>
          <w:sz w:val="24"/>
          <w:szCs w:val="18"/>
        </w:rPr>
      </w:pPr>
      <w:r w:rsidRPr="00A21EAC">
        <w:rPr>
          <w:rFonts w:ascii="Times New Roman" w:eastAsia="SimSun" w:hAnsi="Times New Roman" w:cs="Times New Roman"/>
          <w:sz w:val="24"/>
          <w:szCs w:val="18"/>
        </w:rPr>
        <w:t>T2W_P2, Small field of view High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Pr="00A21EAC">
        <w:rPr>
          <w:rFonts w:ascii="Times New Roman" w:eastAsia="SimSun" w:hAnsi="Times New Roman" w:cs="Times New Roman"/>
          <w:sz w:val="24"/>
          <w:szCs w:val="18"/>
        </w:rPr>
        <w:t>resolution T2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Pr="00A21EAC">
        <w:rPr>
          <w:rFonts w:ascii="Times New Roman" w:eastAsia="SimSun" w:hAnsi="Times New Roman" w:cs="Times New Roman"/>
          <w:sz w:val="24"/>
          <w:szCs w:val="18"/>
        </w:rPr>
        <w:t>weighted imaging; T1c, Contrast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Pr="00A21EAC">
        <w:rPr>
          <w:rFonts w:ascii="Times New Roman" w:eastAsia="SimSun" w:hAnsi="Times New Roman" w:cs="Times New Roman"/>
          <w:sz w:val="24"/>
          <w:szCs w:val="18"/>
        </w:rPr>
        <w:t>enhanced T1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Pr="00A21EAC">
        <w:rPr>
          <w:rFonts w:ascii="Times New Roman" w:eastAsia="SimSun" w:hAnsi="Times New Roman" w:cs="Times New Roman"/>
          <w:sz w:val="24"/>
          <w:szCs w:val="18"/>
        </w:rPr>
        <w:t>weighted, DWI, Diffusion weighted imaging; TRA and SAG represent transverse view and sagittal view respectively</w:t>
      </w:r>
      <w:r w:rsidR="0003264D" w:rsidRPr="00A21EAC">
        <w:rPr>
          <w:rFonts w:ascii="Times New Roman" w:eastAsia="SimSun" w:hAnsi="Times New Roman" w:cs="Times New Roman"/>
          <w:sz w:val="24"/>
          <w:szCs w:val="18"/>
        </w:rPr>
        <w:t>.</w:t>
      </w:r>
    </w:p>
    <w:p w14:paraId="78597711" w14:textId="035D962E" w:rsidR="00785145" w:rsidRPr="00A21EAC" w:rsidRDefault="00785145" w:rsidP="00955C4E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bCs/>
          <w:sz w:val="24"/>
          <w:szCs w:val="18"/>
        </w:rPr>
      </w:pPr>
    </w:p>
    <w:p w14:paraId="38571F07" w14:textId="5D2F767D" w:rsidR="00785145" w:rsidRPr="00A21EAC" w:rsidRDefault="00785145" w:rsidP="00955C4E">
      <w:pPr>
        <w:widowControl/>
        <w:spacing w:line="360" w:lineRule="auto"/>
        <w:jc w:val="left"/>
        <w:rPr>
          <w:rFonts w:ascii="Times New Roman" w:eastAsia="SimSun" w:hAnsi="Times New Roman" w:cs="Times New Roman"/>
          <w:b/>
          <w:bCs/>
          <w:sz w:val="24"/>
          <w:szCs w:val="18"/>
        </w:rPr>
      </w:pPr>
    </w:p>
    <w:p w14:paraId="00E17AAC" w14:textId="65B5D326" w:rsidR="00785145" w:rsidRPr="00A21EAC" w:rsidRDefault="00785145">
      <w:pPr>
        <w:widowControl/>
        <w:jc w:val="left"/>
        <w:rPr>
          <w:rFonts w:ascii="Times New Roman" w:eastAsia="SimSun" w:hAnsi="Times New Roman" w:cs="Times New Roman"/>
          <w:b/>
          <w:bCs/>
          <w:sz w:val="24"/>
          <w:szCs w:val="18"/>
        </w:rPr>
      </w:pPr>
    </w:p>
    <w:p w14:paraId="0B7242D5" w14:textId="7605C6CC" w:rsidR="00785145" w:rsidRPr="00A21EAC" w:rsidRDefault="00785145">
      <w:pPr>
        <w:widowControl/>
        <w:jc w:val="left"/>
        <w:rPr>
          <w:rFonts w:ascii="Times New Roman" w:eastAsia="SimSun" w:hAnsi="Times New Roman" w:cs="Times New Roman"/>
          <w:b/>
          <w:bCs/>
          <w:sz w:val="24"/>
          <w:szCs w:val="18"/>
        </w:rPr>
      </w:pPr>
    </w:p>
    <w:p w14:paraId="56A867CF" w14:textId="5A4D6EFB" w:rsidR="00785145" w:rsidRPr="00A21EAC" w:rsidRDefault="00785145">
      <w:pPr>
        <w:widowControl/>
        <w:jc w:val="left"/>
        <w:rPr>
          <w:rFonts w:ascii="Times New Roman" w:eastAsia="SimSun" w:hAnsi="Times New Roman" w:cs="Times New Roman"/>
          <w:b/>
          <w:bCs/>
          <w:sz w:val="24"/>
          <w:szCs w:val="18"/>
        </w:rPr>
      </w:pPr>
    </w:p>
    <w:p w14:paraId="67A76E38" w14:textId="77777777" w:rsidR="00785145" w:rsidRPr="00A21EAC" w:rsidRDefault="00785145">
      <w:pPr>
        <w:widowControl/>
        <w:jc w:val="left"/>
        <w:rPr>
          <w:rFonts w:ascii="Times New Roman" w:eastAsia="SimSun" w:hAnsi="Times New Roman" w:cs="Times New Roman"/>
          <w:b/>
          <w:bCs/>
          <w:sz w:val="24"/>
          <w:szCs w:val="18"/>
        </w:rPr>
      </w:pPr>
    </w:p>
    <w:p w14:paraId="4B764EB0" w14:textId="2A11A18F" w:rsidR="007E2736" w:rsidRPr="00A21EAC" w:rsidRDefault="009B2A67" w:rsidP="00587B55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18"/>
        </w:rPr>
      </w:pPr>
      <w:bookmarkStart w:id="1" w:name="_Hlk88340318"/>
      <w:r w:rsidRPr="00A21EAC">
        <w:rPr>
          <w:rFonts w:ascii="Times New Roman" w:eastAsia="SimSun" w:hAnsi="Times New Roman" w:cs="Times New Roman"/>
          <w:b/>
          <w:bCs/>
          <w:sz w:val="24"/>
          <w:szCs w:val="18"/>
        </w:rPr>
        <w:t>FIGURE</w:t>
      </w:r>
      <w:r w:rsidR="007E2736" w:rsidRPr="00A21EAC">
        <w:rPr>
          <w:rFonts w:ascii="Times New Roman" w:eastAsia="SimSun" w:hAnsi="Times New Roman" w:cs="Times New Roman"/>
          <w:b/>
          <w:bCs/>
          <w:sz w:val="24"/>
          <w:szCs w:val="18"/>
        </w:rPr>
        <w:t xml:space="preserve"> </w:t>
      </w:r>
      <w:bookmarkEnd w:id="1"/>
      <w:r w:rsidRPr="00A21EAC">
        <w:rPr>
          <w:rFonts w:ascii="Times New Roman" w:eastAsia="SimSun" w:hAnsi="Times New Roman" w:cs="Times New Roman"/>
          <w:b/>
          <w:bCs/>
          <w:sz w:val="24"/>
          <w:szCs w:val="18"/>
        </w:rPr>
        <w:t>1</w:t>
      </w:r>
      <w:r w:rsidR="00023901" w:rsidRPr="00A21EAC">
        <w:rPr>
          <w:rFonts w:ascii="Times New Roman" w:eastAsia="SimSun" w:hAnsi="Times New Roman" w:cs="Times New Roman"/>
          <w:sz w:val="24"/>
          <w:szCs w:val="18"/>
        </w:rPr>
        <w:t>｜</w:t>
      </w:r>
      <w:bookmarkStart w:id="2" w:name="_Hlk88335809"/>
      <w:r w:rsidR="00422225" w:rsidRPr="00A21EAC">
        <w:rPr>
          <w:rFonts w:ascii="Times New Roman" w:eastAsia="SimSun" w:hAnsi="Times New Roman" w:cs="Times New Roman"/>
          <w:sz w:val="24"/>
          <w:szCs w:val="18"/>
        </w:rPr>
        <w:t>A 56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="00422225" w:rsidRPr="00A21EAC">
        <w:rPr>
          <w:rFonts w:ascii="Times New Roman" w:eastAsia="SimSun" w:hAnsi="Times New Roman" w:cs="Times New Roman"/>
          <w:sz w:val="24"/>
          <w:szCs w:val="18"/>
        </w:rPr>
        <w:t>year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="00422225" w:rsidRPr="00A21EAC">
        <w:rPr>
          <w:rFonts w:ascii="Times New Roman" w:eastAsia="SimSun" w:hAnsi="Times New Roman" w:cs="Times New Roman"/>
          <w:sz w:val="24"/>
          <w:szCs w:val="18"/>
        </w:rPr>
        <w:t>old CC woman with LVSI</w:t>
      </w:r>
      <w:bookmarkEnd w:id="2"/>
      <w:r w:rsidR="00422225" w:rsidRPr="00A21EAC">
        <w:rPr>
          <w:rFonts w:ascii="Times New Roman" w:eastAsia="SimSun" w:hAnsi="Times New Roman" w:cs="Times New Roman"/>
          <w:sz w:val="24"/>
          <w:szCs w:val="18"/>
        </w:rPr>
        <w:t xml:space="preserve">. </w:t>
      </w:r>
      <w:r w:rsidR="00023901" w:rsidRPr="00A21EAC">
        <w:rPr>
          <w:rFonts w:ascii="Times New Roman" w:eastAsia="SimSun" w:hAnsi="Times New Roman" w:cs="Times New Roman"/>
          <w:sz w:val="24"/>
          <w:szCs w:val="18"/>
        </w:rPr>
        <w:t>Plots (</w:t>
      </w:r>
      <w:r w:rsidR="00023901" w:rsidRPr="00A21EAC">
        <w:rPr>
          <w:rFonts w:ascii="Times New Roman" w:eastAsia="SimSun" w:hAnsi="Times New Roman" w:cs="Times New Roman"/>
          <w:b/>
          <w:bCs/>
          <w:sz w:val="24"/>
          <w:szCs w:val="18"/>
        </w:rPr>
        <w:t>A</w:t>
      </w:r>
      <w:r w:rsidR="002804E0" w:rsidRPr="00A21EAC">
        <w:rPr>
          <w:rFonts w:ascii="Times New Roman" w:eastAsia="SimSun" w:hAnsi="Times New Roman" w:cs="Times New Roman"/>
          <w:b/>
          <w:bCs/>
          <w:sz w:val="24"/>
          <w:szCs w:val="18"/>
        </w:rPr>
        <w:t>-</w:t>
      </w:r>
      <w:r w:rsidR="009B392F" w:rsidRPr="00A21EAC">
        <w:rPr>
          <w:rFonts w:ascii="Times New Roman" w:eastAsia="SimSun" w:hAnsi="Times New Roman" w:cs="Times New Roman"/>
          <w:b/>
          <w:bCs/>
          <w:sz w:val="24"/>
          <w:szCs w:val="18"/>
        </w:rPr>
        <w:t>F</w:t>
      </w:r>
      <w:r w:rsidR="00023901" w:rsidRPr="00A21EAC">
        <w:rPr>
          <w:rFonts w:ascii="Times New Roman" w:eastAsia="SimSun" w:hAnsi="Times New Roman" w:cs="Times New Roman"/>
          <w:sz w:val="24"/>
          <w:szCs w:val="18"/>
        </w:rPr>
        <w:t xml:space="preserve">) show the </w:t>
      </w:r>
      <w:bookmarkStart w:id="3" w:name="_Hlk88335884"/>
      <w:r w:rsidR="004043F6" w:rsidRPr="00A21EAC">
        <w:rPr>
          <w:rFonts w:ascii="Times New Roman" w:eastAsia="SimSun" w:hAnsi="Times New Roman" w:cs="Times New Roman"/>
          <w:sz w:val="24"/>
          <w:szCs w:val="18"/>
        </w:rPr>
        <w:t>regions</w:t>
      </w:r>
      <w:bookmarkEnd w:id="3"/>
      <w:r w:rsidR="004043F6" w:rsidRPr="00A21EAC">
        <w:rPr>
          <w:rFonts w:ascii="Times New Roman" w:eastAsia="SimSun" w:hAnsi="Times New Roman" w:cs="Times New Roman"/>
          <w:sz w:val="24"/>
          <w:szCs w:val="18"/>
        </w:rPr>
        <w:t xml:space="preserve"> of interest (ROI</w:t>
      </w:r>
      <w:r w:rsidRPr="00A21EAC">
        <w:rPr>
          <w:rFonts w:ascii="Times New Roman" w:eastAsia="SimSun" w:hAnsi="Times New Roman" w:cs="Times New Roman"/>
          <w:sz w:val="24"/>
          <w:szCs w:val="18"/>
        </w:rPr>
        <w:t>s</w:t>
      </w:r>
      <w:r w:rsidR="004043F6" w:rsidRPr="00A21EAC">
        <w:rPr>
          <w:rFonts w:ascii="Times New Roman" w:eastAsia="SimSun" w:hAnsi="Times New Roman" w:cs="Times New Roman"/>
          <w:sz w:val="24"/>
          <w:szCs w:val="18"/>
        </w:rPr>
        <w:t>)</w:t>
      </w:r>
      <w:r w:rsidR="00023901" w:rsidRPr="00A21EAC">
        <w:rPr>
          <w:rFonts w:ascii="Times New Roman" w:eastAsia="SimSun" w:hAnsi="Times New Roman" w:cs="Times New Roman"/>
          <w:sz w:val="24"/>
          <w:szCs w:val="18"/>
        </w:rPr>
        <w:t xml:space="preserve"> </w:t>
      </w:r>
      <w:r w:rsidR="002675BF" w:rsidRPr="00A21EAC">
        <w:rPr>
          <w:rFonts w:ascii="Times New Roman" w:eastAsia="SimSun" w:hAnsi="Times New Roman" w:cs="Times New Roman"/>
          <w:sz w:val="24"/>
          <w:szCs w:val="18"/>
        </w:rPr>
        <w:t xml:space="preserve">in </w:t>
      </w:r>
      <w:bookmarkStart w:id="4" w:name="_Hlk88335916"/>
      <w:r w:rsidR="00731CBF" w:rsidRPr="00A21EAC">
        <w:rPr>
          <w:rFonts w:ascii="Times New Roman" w:eastAsia="SimSun" w:hAnsi="Times New Roman" w:cs="Times New Roman"/>
          <w:sz w:val="24"/>
          <w:szCs w:val="18"/>
        </w:rPr>
        <w:t>small</w:t>
      </w:r>
      <w:r w:rsidR="002675BF" w:rsidRPr="00A21EAC">
        <w:rPr>
          <w:rFonts w:ascii="Times New Roman" w:eastAsia="SimSun" w:hAnsi="Times New Roman" w:cs="Times New Roman"/>
          <w:sz w:val="24"/>
          <w:szCs w:val="18"/>
        </w:rPr>
        <w:t xml:space="preserve"> </w:t>
      </w:r>
      <w:r w:rsidR="00281CBD" w:rsidRPr="00A21EAC">
        <w:rPr>
          <w:rFonts w:ascii="Times New Roman" w:eastAsia="SimSun" w:hAnsi="Times New Roman" w:cs="Times New Roman"/>
          <w:sz w:val="24"/>
          <w:szCs w:val="18"/>
        </w:rPr>
        <w:t>field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="00281CBD" w:rsidRPr="00A21EAC">
        <w:rPr>
          <w:rFonts w:ascii="Times New Roman" w:eastAsia="SimSun" w:hAnsi="Times New Roman" w:cs="Times New Roman"/>
          <w:sz w:val="24"/>
          <w:szCs w:val="18"/>
        </w:rPr>
        <w:t>of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="002675BF" w:rsidRPr="00A21EAC">
        <w:rPr>
          <w:rFonts w:ascii="Times New Roman" w:eastAsia="SimSun" w:hAnsi="Times New Roman" w:cs="Times New Roman"/>
          <w:sz w:val="24"/>
          <w:szCs w:val="18"/>
        </w:rPr>
        <w:t xml:space="preserve">view </w:t>
      </w:r>
      <w:r w:rsidR="00281CBD" w:rsidRPr="00A21EAC">
        <w:rPr>
          <w:rFonts w:ascii="Times New Roman" w:eastAsia="SimSun" w:hAnsi="Times New Roman" w:cs="Times New Roman"/>
          <w:sz w:val="24"/>
          <w:szCs w:val="18"/>
        </w:rPr>
        <w:t>h</w:t>
      </w:r>
      <w:r w:rsidR="002675BF" w:rsidRPr="00A21EAC">
        <w:rPr>
          <w:rFonts w:ascii="Times New Roman" w:eastAsia="SimSun" w:hAnsi="Times New Roman" w:cs="Times New Roman"/>
          <w:sz w:val="24"/>
          <w:szCs w:val="18"/>
        </w:rPr>
        <w:t>igh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="002675BF" w:rsidRPr="00A21EAC">
        <w:rPr>
          <w:rFonts w:ascii="Times New Roman" w:eastAsia="SimSun" w:hAnsi="Times New Roman" w:cs="Times New Roman"/>
          <w:sz w:val="24"/>
          <w:szCs w:val="18"/>
        </w:rPr>
        <w:t>resolution T2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="002675BF" w:rsidRPr="00A21EAC">
        <w:rPr>
          <w:rFonts w:ascii="Times New Roman" w:eastAsia="SimSun" w:hAnsi="Times New Roman" w:cs="Times New Roman"/>
          <w:sz w:val="24"/>
          <w:szCs w:val="18"/>
        </w:rPr>
        <w:t xml:space="preserve">weighted </w:t>
      </w:r>
      <w:r w:rsidR="00080C06" w:rsidRPr="00A21EAC">
        <w:rPr>
          <w:rFonts w:ascii="Times New Roman" w:eastAsia="SimSun" w:hAnsi="Times New Roman" w:cs="Times New Roman"/>
          <w:sz w:val="24"/>
          <w:szCs w:val="18"/>
        </w:rPr>
        <w:t xml:space="preserve">MRI </w:t>
      </w:r>
      <w:r w:rsidR="002675BF" w:rsidRPr="00A21EAC">
        <w:rPr>
          <w:rFonts w:ascii="Times New Roman" w:eastAsia="SimSun" w:hAnsi="Times New Roman" w:cs="Times New Roman"/>
          <w:sz w:val="24"/>
          <w:szCs w:val="18"/>
        </w:rPr>
        <w:t>(</w:t>
      </w:r>
      <w:proofErr w:type="spellStart"/>
      <w:r w:rsidR="002675BF" w:rsidRPr="00A21EAC">
        <w:rPr>
          <w:rFonts w:ascii="Times New Roman" w:eastAsia="SimSun" w:hAnsi="Times New Roman" w:cs="Times New Roman"/>
          <w:sz w:val="24"/>
          <w:szCs w:val="18"/>
        </w:rPr>
        <w:t>sFOV</w:t>
      </w:r>
      <w:proofErr w:type="spellEnd"/>
      <w:r w:rsidR="002675BF" w:rsidRPr="00A21EAC">
        <w:rPr>
          <w:rFonts w:ascii="Times New Roman" w:eastAsia="SimSun" w:hAnsi="Times New Roman" w:cs="Times New Roman"/>
          <w:sz w:val="24"/>
          <w:szCs w:val="18"/>
        </w:rPr>
        <w:t xml:space="preserve"> HR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="002675BF" w:rsidRPr="00A21EAC">
        <w:rPr>
          <w:rFonts w:ascii="Times New Roman" w:eastAsia="SimSun" w:hAnsi="Times New Roman" w:cs="Times New Roman"/>
          <w:sz w:val="24"/>
          <w:szCs w:val="18"/>
        </w:rPr>
        <w:t>T2WI)</w:t>
      </w:r>
      <w:r w:rsidR="004043F6" w:rsidRPr="00A21EAC">
        <w:rPr>
          <w:rFonts w:ascii="Times New Roman" w:eastAsia="SimSun" w:hAnsi="Times New Roman" w:cs="Times New Roman"/>
          <w:sz w:val="24"/>
          <w:szCs w:val="18"/>
        </w:rPr>
        <w:t>,</w:t>
      </w:r>
      <w:bookmarkStart w:id="5" w:name="_Hlk88342256"/>
      <w:r w:rsidR="004043F6" w:rsidRPr="00A21EAC">
        <w:rPr>
          <w:rFonts w:ascii="Times New Roman" w:eastAsia="SimSun" w:hAnsi="Times New Roman" w:cs="Times New Roman"/>
          <w:sz w:val="24"/>
          <w:szCs w:val="18"/>
        </w:rPr>
        <w:t xml:space="preserve"> </w:t>
      </w:r>
      <w:r w:rsidR="009E56E5" w:rsidRPr="00A21EAC">
        <w:rPr>
          <w:rFonts w:ascii="Times New Roman" w:eastAsia="SimSun" w:hAnsi="Times New Roman" w:cs="Times New Roman"/>
          <w:sz w:val="24"/>
          <w:szCs w:val="18"/>
        </w:rPr>
        <w:t xml:space="preserve">axial </w:t>
      </w:r>
      <w:r w:rsidR="004043F6" w:rsidRPr="00A21EAC">
        <w:rPr>
          <w:rFonts w:ascii="Times New Roman" w:eastAsia="SimSun" w:hAnsi="Times New Roman" w:cs="Times New Roman"/>
          <w:sz w:val="24"/>
          <w:szCs w:val="18"/>
        </w:rPr>
        <w:t>fat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="004043F6" w:rsidRPr="00A21EAC">
        <w:rPr>
          <w:rFonts w:ascii="Times New Roman" w:eastAsia="SimSun" w:hAnsi="Times New Roman" w:cs="Times New Roman"/>
          <w:sz w:val="24"/>
          <w:szCs w:val="18"/>
        </w:rPr>
        <w:t>suppressed (FS)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="004043F6" w:rsidRPr="00A21EAC">
        <w:rPr>
          <w:rFonts w:ascii="Times New Roman" w:eastAsia="SimSun" w:hAnsi="Times New Roman" w:cs="Times New Roman"/>
          <w:sz w:val="24"/>
          <w:szCs w:val="18"/>
        </w:rPr>
        <w:t>T2WI,</w:t>
      </w:r>
      <w:bookmarkEnd w:id="5"/>
      <w:r w:rsidR="004043F6" w:rsidRPr="00A21EAC">
        <w:rPr>
          <w:rFonts w:ascii="Times New Roman" w:eastAsia="SimSun" w:hAnsi="Times New Roman" w:cs="Times New Roman"/>
          <w:sz w:val="24"/>
          <w:szCs w:val="18"/>
        </w:rPr>
        <w:t xml:space="preserve"> axial contrast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="004043F6" w:rsidRPr="00A21EAC">
        <w:rPr>
          <w:rFonts w:ascii="Times New Roman" w:eastAsia="SimSun" w:hAnsi="Times New Roman" w:cs="Times New Roman"/>
          <w:sz w:val="24"/>
          <w:szCs w:val="18"/>
        </w:rPr>
        <w:t>enhanced T1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="004043F6" w:rsidRPr="00A21EAC">
        <w:rPr>
          <w:rFonts w:ascii="Times New Roman" w:eastAsia="SimSun" w:hAnsi="Times New Roman" w:cs="Times New Roman"/>
          <w:sz w:val="24"/>
          <w:szCs w:val="18"/>
        </w:rPr>
        <w:t>weighted MRI (</w:t>
      </w:r>
      <w:bookmarkStart w:id="6" w:name="_Hlk88335654"/>
      <w:r w:rsidR="004043F6" w:rsidRPr="00A21EAC">
        <w:rPr>
          <w:rFonts w:ascii="Times New Roman" w:eastAsia="SimSun" w:hAnsi="Times New Roman" w:cs="Times New Roman"/>
          <w:sz w:val="24"/>
          <w:szCs w:val="18"/>
        </w:rPr>
        <w:t>T1c</w:t>
      </w:r>
      <w:bookmarkEnd w:id="6"/>
      <w:r w:rsidR="004043F6" w:rsidRPr="00A21EAC">
        <w:rPr>
          <w:rFonts w:ascii="Times New Roman" w:eastAsia="SimSun" w:hAnsi="Times New Roman" w:cs="Times New Roman"/>
          <w:sz w:val="24"/>
          <w:szCs w:val="18"/>
        </w:rPr>
        <w:t>),</w:t>
      </w:r>
      <w:r w:rsidR="004043F6" w:rsidRPr="00A21EAC">
        <w:rPr>
          <w:rFonts w:ascii="Times New Roman" w:hAnsi="Times New Roman" w:cs="Times New Roman"/>
        </w:rPr>
        <w:t xml:space="preserve"> </w:t>
      </w:r>
      <w:r w:rsidR="004043F6" w:rsidRPr="00A21EAC">
        <w:rPr>
          <w:rFonts w:ascii="Times New Roman" w:eastAsia="SimSun" w:hAnsi="Times New Roman" w:cs="Times New Roman"/>
          <w:sz w:val="24"/>
          <w:szCs w:val="18"/>
        </w:rPr>
        <w:t>apparent diffusion coefficient (ADC),</w:t>
      </w:r>
      <w:bookmarkStart w:id="7" w:name="_Hlk88342279"/>
      <w:r w:rsidR="004043F6" w:rsidRPr="00A21EAC">
        <w:rPr>
          <w:rFonts w:ascii="Times New Roman" w:eastAsia="SimSun" w:hAnsi="Times New Roman" w:cs="Times New Roman"/>
          <w:sz w:val="24"/>
          <w:szCs w:val="18"/>
        </w:rPr>
        <w:t xml:space="preserve"> sagittal T2WI,</w:t>
      </w:r>
      <w:bookmarkEnd w:id="7"/>
      <w:r w:rsidR="004043F6" w:rsidRPr="00A21EAC">
        <w:rPr>
          <w:rFonts w:ascii="Times New Roman" w:eastAsia="SimSun" w:hAnsi="Times New Roman" w:cs="Times New Roman"/>
          <w:sz w:val="24"/>
          <w:szCs w:val="18"/>
        </w:rPr>
        <w:t xml:space="preserve"> sagittal</w:t>
      </w:r>
      <w:r w:rsidR="004043F6" w:rsidRPr="00A21EAC">
        <w:rPr>
          <w:rFonts w:ascii="Times New Roman" w:hAnsi="Times New Roman" w:cs="Times New Roman"/>
        </w:rPr>
        <w:t xml:space="preserve"> </w:t>
      </w:r>
      <w:r w:rsidR="004043F6" w:rsidRPr="00A21EAC">
        <w:rPr>
          <w:rFonts w:ascii="Times New Roman" w:eastAsia="SimSun" w:hAnsi="Times New Roman" w:cs="Times New Roman"/>
          <w:sz w:val="24"/>
          <w:szCs w:val="18"/>
        </w:rPr>
        <w:t>T1c</w:t>
      </w:r>
      <w:r w:rsidR="00CD746F" w:rsidRPr="00A21EAC">
        <w:rPr>
          <w:rFonts w:ascii="Times New Roman" w:eastAsia="SimSun" w:hAnsi="Times New Roman" w:cs="Times New Roman"/>
          <w:sz w:val="24"/>
          <w:szCs w:val="18"/>
        </w:rPr>
        <w:t xml:space="preserve">, </w:t>
      </w:r>
      <w:bookmarkStart w:id="8" w:name="_Hlk88342314"/>
      <w:r w:rsidR="00CD746F" w:rsidRPr="00A21EAC">
        <w:rPr>
          <w:rFonts w:ascii="Times New Roman" w:eastAsia="SimSun" w:hAnsi="Times New Roman" w:cs="Times New Roman"/>
          <w:sz w:val="24"/>
          <w:szCs w:val="18"/>
        </w:rPr>
        <w:t>respectively</w:t>
      </w:r>
      <w:r w:rsidR="00023901" w:rsidRPr="00A21EAC">
        <w:rPr>
          <w:rFonts w:ascii="Times New Roman" w:eastAsia="SimSun" w:hAnsi="Times New Roman" w:cs="Times New Roman"/>
          <w:sz w:val="24"/>
          <w:szCs w:val="18"/>
        </w:rPr>
        <w:t>.</w:t>
      </w:r>
      <w:bookmarkEnd w:id="4"/>
      <w:bookmarkEnd w:id="8"/>
    </w:p>
    <w:p w14:paraId="3B607256" w14:textId="77777777" w:rsidR="00AD66C8" w:rsidRPr="00A21EAC" w:rsidRDefault="00AD66C8" w:rsidP="00587B55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18"/>
        </w:rPr>
      </w:pPr>
    </w:p>
    <w:p w14:paraId="2785FDF0" w14:textId="493A8A41" w:rsidR="00080C06" w:rsidRPr="00A21EAC" w:rsidRDefault="009B392F" w:rsidP="004B6865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18"/>
        </w:rPr>
      </w:pPr>
      <w:r w:rsidRPr="00A21EAC">
        <w:rPr>
          <w:rFonts w:ascii="Times New Roman" w:eastAsia="SimSun" w:hAnsi="Times New Roman" w:cs="Times New Roman"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 wp14:anchorId="65D6C477" wp14:editId="44739D8A">
            <wp:simplePos x="0" y="0"/>
            <wp:positionH relativeFrom="column">
              <wp:align>center</wp:align>
            </wp:positionH>
            <wp:positionV relativeFrom="paragraph">
              <wp:posOffset>13583</wp:posOffset>
            </wp:positionV>
            <wp:extent cx="5274000" cy="3538800"/>
            <wp:effectExtent l="0" t="0" r="3175" b="508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04"/>
                    <a:stretch/>
                  </pic:blipFill>
                  <pic:spPr bwMode="auto">
                    <a:xfrm>
                      <a:off x="0" y="0"/>
                      <a:ext cx="5274000" cy="353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A413A" w14:textId="3AE3A51A" w:rsidR="009B392F" w:rsidRPr="00A21EAC" w:rsidRDefault="009B2A67" w:rsidP="00587B55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18"/>
        </w:rPr>
      </w:pPr>
      <w:r w:rsidRPr="00A21EAC">
        <w:rPr>
          <w:rFonts w:ascii="Times New Roman" w:eastAsia="SimSun" w:hAnsi="Times New Roman" w:cs="Times New Roman"/>
          <w:b/>
          <w:bCs/>
          <w:sz w:val="24"/>
          <w:szCs w:val="18"/>
        </w:rPr>
        <w:t>FIGURE</w:t>
      </w:r>
      <w:r w:rsidR="009B392F" w:rsidRPr="00A21EAC">
        <w:rPr>
          <w:rFonts w:ascii="Times New Roman" w:eastAsia="SimSun" w:hAnsi="Times New Roman" w:cs="Times New Roman"/>
          <w:b/>
          <w:bCs/>
          <w:sz w:val="24"/>
          <w:szCs w:val="18"/>
        </w:rPr>
        <w:t xml:space="preserve"> </w:t>
      </w:r>
      <w:r w:rsidRPr="00A21EAC">
        <w:rPr>
          <w:rFonts w:ascii="Times New Roman" w:eastAsia="SimSun" w:hAnsi="Times New Roman" w:cs="Times New Roman"/>
          <w:b/>
          <w:bCs/>
          <w:sz w:val="24"/>
          <w:szCs w:val="18"/>
        </w:rPr>
        <w:t>2</w:t>
      </w:r>
      <w:r w:rsidR="009B392F" w:rsidRPr="00A21EAC">
        <w:rPr>
          <w:rFonts w:ascii="Times New Roman" w:eastAsia="SimSun" w:hAnsi="Times New Roman" w:cs="Times New Roman"/>
          <w:sz w:val="24"/>
          <w:szCs w:val="18"/>
        </w:rPr>
        <w:t>｜</w:t>
      </w:r>
      <w:r w:rsidR="009E56E5" w:rsidRPr="00A21EAC">
        <w:rPr>
          <w:rFonts w:ascii="Times New Roman" w:eastAsia="SimSun" w:hAnsi="Times New Roman" w:cs="Times New Roman"/>
          <w:sz w:val="24"/>
          <w:szCs w:val="18"/>
        </w:rPr>
        <w:t>A 51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="009E56E5" w:rsidRPr="00A21EAC">
        <w:rPr>
          <w:rFonts w:ascii="Times New Roman" w:eastAsia="SimSun" w:hAnsi="Times New Roman" w:cs="Times New Roman"/>
          <w:sz w:val="24"/>
          <w:szCs w:val="18"/>
        </w:rPr>
        <w:t>year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="009E56E5" w:rsidRPr="00A21EAC">
        <w:rPr>
          <w:rFonts w:ascii="Times New Roman" w:eastAsia="SimSun" w:hAnsi="Times New Roman" w:cs="Times New Roman"/>
          <w:sz w:val="24"/>
          <w:szCs w:val="18"/>
        </w:rPr>
        <w:t xml:space="preserve">old CC woman without LVSI. </w:t>
      </w:r>
      <w:r w:rsidR="009B392F" w:rsidRPr="00A21EAC">
        <w:rPr>
          <w:rFonts w:ascii="Times New Roman" w:eastAsia="SimSun" w:hAnsi="Times New Roman" w:cs="Times New Roman"/>
          <w:sz w:val="24"/>
          <w:szCs w:val="18"/>
        </w:rPr>
        <w:t>Plots (</w:t>
      </w:r>
      <w:r w:rsidR="009B392F" w:rsidRPr="00A21EAC">
        <w:rPr>
          <w:rFonts w:ascii="Times New Roman" w:eastAsia="SimSun" w:hAnsi="Times New Roman" w:cs="Times New Roman"/>
          <w:b/>
          <w:bCs/>
          <w:sz w:val="24"/>
          <w:szCs w:val="18"/>
        </w:rPr>
        <w:t>A</w:t>
      </w:r>
      <w:r w:rsidR="002804E0" w:rsidRPr="00A21EAC">
        <w:rPr>
          <w:rFonts w:ascii="Times New Roman" w:eastAsia="SimSun" w:hAnsi="Times New Roman" w:cs="Times New Roman"/>
          <w:b/>
          <w:bCs/>
          <w:sz w:val="24"/>
          <w:szCs w:val="18"/>
        </w:rPr>
        <w:t>-</w:t>
      </w:r>
      <w:r w:rsidR="009B392F" w:rsidRPr="00A21EAC">
        <w:rPr>
          <w:rFonts w:ascii="Times New Roman" w:eastAsia="SimSun" w:hAnsi="Times New Roman" w:cs="Times New Roman"/>
          <w:b/>
          <w:bCs/>
          <w:sz w:val="24"/>
          <w:szCs w:val="18"/>
        </w:rPr>
        <w:t>F</w:t>
      </w:r>
      <w:r w:rsidR="009B392F" w:rsidRPr="00A21EAC">
        <w:rPr>
          <w:rFonts w:ascii="Times New Roman" w:eastAsia="SimSun" w:hAnsi="Times New Roman" w:cs="Times New Roman"/>
          <w:sz w:val="24"/>
          <w:szCs w:val="18"/>
        </w:rPr>
        <w:t xml:space="preserve">) show the </w:t>
      </w:r>
      <w:r w:rsidR="009E56E5" w:rsidRPr="00A21EAC">
        <w:rPr>
          <w:rFonts w:ascii="Times New Roman" w:eastAsia="SimSun" w:hAnsi="Times New Roman" w:cs="Times New Roman"/>
          <w:sz w:val="24"/>
          <w:szCs w:val="18"/>
        </w:rPr>
        <w:t>ROI</w:t>
      </w:r>
      <w:r w:rsidR="009B392F" w:rsidRPr="00A21EAC">
        <w:rPr>
          <w:rFonts w:ascii="Times New Roman" w:eastAsia="SimSun" w:hAnsi="Times New Roman" w:cs="Times New Roman"/>
          <w:sz w:val="24"/>
          <w:szCs w:val="18"/>
        </w:rPr>
        <w:t xml:space="preserve"> in </w:t>
      </w:r>
      <w:proofErr w:type="spellStart"/>
      <w:r w:rsidR="009E56E5" w:rsidRPr="00A21EAC">
        <w:rPr>
          <w:rFonts w:ascii="Times New Roman" w:eastAsia="SimSun" w:hAnsi="Times New Roman" w:cs="Times New Roman"/>
          <w:sz w:val="24"/>
          <w:szCs w:val="18"/>
        </w:rPr>
        <w:t>sFOV</w:t>
      </w:r>
      <w:proofErr w:type="spellEnd"/>
      <w:r w:rsidR="009E56E5" w:rsidRPr="00A21EAC">
        <w:rPr>
          <w:rFonts w:ascii="Times New Roman" w:eastAsia="SimSun" w:hAnsi="Times New Roman" w:cs="Times New Roman"/>
          <w:sz w:val="24"/>
          <w:szCs w:val="18"/>
        </w:rPr>
        <w:t xml:space="preserve"> HR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="009E56E5" w:rsidRPr="00A21EAC">
        <w:rPr>
          <w:rFonts w:ascii="Times New Roman" w:eastAsia="SimSun" w:hAnsi="Times New Roman" w:cs="Times New Roman"/>
          <w:sz w:val="24"/>
          <w:szCs w:val="18"/>
        </w:rPr>
        <w:t>T2WI, axial FS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="009E56E5" w:rsidRPr="00A21EAC">
        <w:rPr>
          <w:rFonts w:ascii="Times New Roman" w:eastAsia="SimSun" w:hAnsi="Times New Roman" w:cs="Times New Roman"/>
          <w:sz w:val="24"/>
          <w:szCs w:val="18"/>
        </w:rPr>
        <w:t>T2WI, axial T1c, ADC, sagittal T2WI, sagittal T1c</w:t>
      </w:r>
      <w:bookmarkStart w:id="9" w:name="_Hlk88339305"/>
      <w:r w:rsidR="00CD746F" w:rsidRPr="00A21EAC">
        <w:rPr>
          <w:rFonts w:ascii="Times New Roman" w:eastAsia="SimSun" w:hAnsi="Times New Roman" w:cs="Times New Roman"/>
          <w:sz w:val="24"/>
          <w:szCs w:val="18"/>
        </w:rPr>
        <w:t>, respectively</w:t>
      </w:r>
      <w:bookmarkEnd w:id="9"/>
      <w:r w:rsidR="009E56E5" w:rsidRPr="00A21EAC">
        <w:rPr>
          <w:rFonts w:ascii="Times New Roman" w:eastAsia="SimSun" w:hAnsi="Times New Roman" w:cs="Times New Roman"/>
          <w:sz w:val="24"/>
          <w:szCs w:val="18"/>
        </w:rPr>
        <w:t>.</w:t>
      </w:r>
    </w:p>
    <w:p w14:paraId="2774D4E3" w14:textId="243B7AD4" w:rsidR="009B392F" w:rsidRPr="00A21EAC" w:rsidRDefault="009B392F" w:rsidP="009B392F">
      <w:pPr>
        <w:spacing w:line="360" w:lineRule="auto"/>
        <w:jc w:val="left"/>
        <w:rPr>
          <w:rFonts w:ascii="Times New Roman" w:eastAsia="SimSun" w:hAnsi="Times New Roman" w:cs="Times New Roman"/>
          <w:sz w:val="18"/>
          <w:szCs w:val="18"/>
        </w:rPr>
      </w:pPr>
    </w:p>
    <w:p w14:paraId="2E137628" w14:textId="1F0BEC4C" w:rsidR="007E2736" w:rsidRPr="00A21EAC" w:rsidRDefault="005C6EFC" w:rsidP="00EA0523">
      <w:pPr>
        <w:spacing w:line="360" w:lineRule="auto"/>
        <w:jc w:val="center"/>
        <w:rPr>
          <w:rFonts w:ascii="Times New Roman" w:eastAsia="SimSun" w:hAnsi="Times New Roman" w:cs="Times New Roman"/>
          <w:sz w:val="18"/>
          <w:szCs w:val="18"/>
        </w:rPr>
      </w:pPr>
      <w:r w:rsidRPr="00A21EAC">
        <w:rPr>
          <w:rFonts w:ascii="Times New Roman" w:eastAsia="SimSu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65CB9FDE" wp14:editId="2EA3D153">
            <wp:simplePos x="0" y="0"/>
            <wp:positionH relativeFrom="column">
              <wp:align>center</wp:align>
            </wp:positionH>
            <wp:positionV relativeFrom="paragraph">
              <wp:posOffset>17780</wp:posOffset>
            </wp:positionV>
            <wp:extent cx="5274000" cy="3517200"/>
            <wp:effectExtent l="0" t="0" r="3175" b="762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5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06234" w14:textId="0F775354" w:rsidR="00EA0523" w:rsidRPr="00A21EAC" w:rsidRDefault="00A659A4" w:rsidP="00587B55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18"/>
        </w:rPr>
      </w:pPr>
      <w:r w:rsidRPr="00A21EAC">
        <w:rPr>
          <w:rFonts w:ascii="Times New Roman" w:eastAsia="SimSun" w:hAnsi="Times New Roman" w:cs="Times New Roman"/>
          <w:b/>
          <w:bCs/>
          <w:sz w:val="24"/>
          <w:szCs w:val="18"/>
        </w:rPr>
        <w:lastRenderedPageBreak/>
        <w:t xml:space="preserve">FIGURE </w:t>
      </w:r>
      <w:r w:rsidR="001F63A2" w:rsidRPr="00A21EAC">
        <w:rPr>
          <w:rFonts w:ascii="Times New Roman" w:eastAsia="SimSun" w:hAnsi="Times New Roman" w:cs="Times New Roman"/>
          <w:b/>
          <w:bCs/>
          <w:sz w:val="24"/>
          <w:szCs w:val="18"/>
        </w:rPr>
        <w:t>3</w:t>
      </w:r>
      <w:r w:rsidR="008033C3" w:rsidRPr="00A21EAC">
        <w:rPr>
          <w:rFonts w:ascii="Times New Roman" w:eastAsia="SimSun" w:hAnsi="Times New Roman" w:cs="Times New Roman"/>
          <w:sz w:val="24"/>
          <w:szCs w:val="18"/>
        </w:rPr>
        <w:t>｜</w:t>
      </w:r>
      <w:r w:rsidR="00EA0523" w:rsidRPr="00A21EAC">
        <w:rPr>
          <w:rFonts w:ascii="Times New Roman" w:eastAsia="SimSun" w:hAnsi="Times New Roman" w:cs="Times New Roman"/>
          <w:sz w:val="24"/>
          <w:szCs w:val="18"/>
        </w:rPr>
        <w:t>Box plot shows distribution of results for 3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="00EA0523" w:rsidRPr="00A21EAC">
        <w:rPr>
          <w:rFonts w:ascii="Times New Roman" w:eastAsia="SimSun" w:hAnsi="Times New Roman" w:cs="Times New Roman"/>
          <w:sz w:val="24"/>
          <w:szCs w:val="18"/>
        </w:rPr>
        <w:t>fold cross</w:t>
      </w:r>
      <w:r w:rsidR="002804E0" w:rsidRPr="00A21EAC">
        <w:rPr>
          <w:rFonts w:ascii="Times New Roman" w:eastAsia="SimSun" w:hAnsi="Times New Roman" w:cs="Times New Roman"/>
          <w:sz w:val="24"/>
          <w:szCs w:val="18"/>
        </w:rPr>
        <w:t>-</w:t>
      </w:r>
      <w:r w:rsidR="00EA0523" w:rsidRPr="00A21EAC">
        <w:rPr>
          <w:rFonts w:ascii="Times New Roman" w:eastAsia="SimSun" w:hAnsi="Times New Roman" w:cs="Times New Roman"/>
          <w:sz w:val="24"/>
          <w:szCs w:val="18"/>
        </w:rPr>
        <w:t>validation</w:t>
      </w:r>
      <w:r w:rsidR="00281CBD" w:rsidRPr="00A21EAC">
        <w:rPr>
          <w:rFonts w:ascii="Times New Roman" w:hAnsi="Times New Roman" w:cs="Times New Roman"/>
        </w:rPr>
        <w:t xml:space="preserve"> </w:t>
      </w:r>
      <w:r w:rsidR="00281CBD" w:rsidRPr="00A21EAC">
        <w:rPr>
          <w:rFonts w:ascii="Times New Roman" w:eastAsia="SimSun" w:hAnsi="Times New Roman" w:cs="Times New Roman"/>
          <w:sz w:val="24"/>
          <w:szCs w:val="18"/>
        </w:rPr>
        <w:t>performed 20 times</w:t>
      </w:r>
      <w:r w:rsidR="00EA0523" w:rsidRPr="00A21EAC">
        <w:rPr>
          <w:rFonts w:ascii="Times New Roman" w:eastAsia="SimSun" w:hAnsi="Times New Roman" w:cs="Times New Roman"/>
          <w:sz w:val="24"/>
          <w:szCs w:val="18"/>
        </w:rPr>
        <w:t>.</w:t>
      </w:r>
    </w:p>
    <w:p w14:paraId="01C1734B" w14:textId="77777777" w:rsidR="00EA0523" w:rsidRPr="00A21EAC" w:rsidRDefault="00EA0523" w:rsidP="00EA0523">
      <w:pPr>
        <w:spacing w:line="360" w:lineRule="auto"/>
        <w:jc w:val="center"/>
        <w:rPr>
          <w:rFonts w:ascii="Times New Roman" w:eastAsia="SimSun" w:hAnsi="Times New Roman" w:cs="Times New Roman"/>
          <w:sz w:val="18"/>
          <w:szCs w:val="18"/>
        </w:rPr>
      </w:pPr>
    </w:p>
    <w:p w14:paraId="1DCCBB54" w14:textId="1609D79F" w:rsidR="00EA0523" w:rsidRPr="00A21EAC" w:rsidRDefault="005C6EFC" w:rsidP="00EA0523">
      <w:pPr>
        <w:spacing w:line="360" w:lineRule="auto"/>
        <w:jc w:val="center"/>
        <w:rPr>
          <w:rFonts w:ascii="Times New Roman" w:eastAsia="SimSun" w:hAnsi="Times New Roman" w:cs="Times New Roman"/>
          <w:sz w:val="18"/>
          <w:szCs w:val="18"/>
        </w:rPr>
      </w:pPr>
      <w:r w:rsidRPr="00A21EAC">
        <w:rPr>
          <w:rFonts w:ascii="Times New Roman" w:eastAsia="SimSu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6C1861C8" wp14:editId="78ADDFC5">
            <wp:simplePos x="0" y="0"/>
            <wp:positionH relativeFrom="column">
              <wp:align>center</wp:align>
            </wp:positionH>
            <wp:positionV relativeFrom="paragraph">
              <wp:posOffset>39757</wp:posOffset>
            </wp:positionV>
            <wp:extent cx="5274000" cy="3297600"/>
            <wp:effectExtent l="0" t="0" r="3175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2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1BE1D" w14:textId="37C83195" w:rsidR="00AA4CB8" w:rsidRPr="00A21EAC" w:rsidRDefault="00AA4CB8" w:rsidP="00AA4CB8">
      <w:pPr>
        <w:jc w:val="center"/>
        <w:rPr>
          <w:rFonts w:ascii="Times New Roman" w:eastAsia="SimSun" w:hAnsi="Times New Roman" w:cs="Times New Roman"/>
          <w:sz w:val="18"/>
          <w:szCs w:val="18"/>
        </w:rPr>
      </w:pPr>
    </w:p>
    <w:p w14:paraId="1622E551" w14:textId="6D8F14F8" w:rsidR="00AA4CB8" w:rsidRPr="00A21EAC" w:rsidRDefault="00AA4CB8" w:rsidP="00AA4CB8">
      <w:pPr>
        <w:jc w:val="center"/>
        <w:rPr>
          <w:rFonts w:ascii="Times New Roman" w:eastAsia="SimSun" w:hAnsi="Times New Roman" w:cs="Times New Roman"/>
          <w:sz w:val="18"/>
          <w:szCs w:val="18"/>
        </w:rPr>
      </w:pPr>
    </w:p>
    <w:p w14:paraId="25246ED3" w14:textId="4A487B36" w:rsidR="00AA4CB8" w:rsidRPr="00A21EAC" w:rsidRDefault="00AA4CB8" w:rsidP="00AA4CB8">
      <w:pPr>
        <w:jc w:val="center"/>
        <w:rPr>
          <w:rFonts w:ascii="Times New Roman" w:eastAsia="SimSun" w:hAnsi="Times New Roman" w:cs="Times New Roman"/>
          <w:sz w:val="18"/>
          <w:szCs w:val="18"/>
        </w:rPr>
      </w:pPr>
    </w:p>
    <w:p w14:paraId="59ABA639" w14:textId="765D8D1D" w:rsidR="00AA4CB8" w:rsidRPr="00A21EAC" w:rsidRDefault="00AA4CB8">
      <w:pPr>
        <w:widowControl/>
        <w:jc w:val="left"/>
        <w:rPr>
          <w:rFonts w:ascii="Times New Roman" w:eastAsia="SimSun" w:hAnsi="Times New Roman" w:cs="Times New Roman"/>
          <w:sz w:val="18"/>
          <w:szCs w:val="18"/>
        </w:rPr>
      </w:pPr>
      <w:r w:rsidRPr="00A21EAC">
        <w:rPr>
          <w:rFonts w:ascii="Times New Roman" w:eastAsia="SimSun" w:hAnsi="Times New Roman" w:cs="Times New Roman"/>
          <w:sz w:val="18"/>
          <w:szCs w:val="18"/>
        </w:rPr>
        <w:br w:type="page"/>
      </w:r>
    </w:p>
    <w:p w14:paraId="22F94EF0" w14:textId="207CDC42" w:rsidR="00116008" w:rsidRPr="00A21EAC" w:rsidRDefault="00116008" w:rsidP="002B18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EAC">
        <w:rPr>
          <w:rFonts w:ascii="Times New Roman" w:hAnsi="Times New Roman" w:cs="Times New Roman"/>
          <w:b/>
          <w:bCs/>
          <w:sz w:val="24"/>
          <w:szCs w:val="24"/>
        </w:rPr>
        <w:lastRenderedPageBreak/>
        <w:t>Text 1</w:t>
      </w:r>
    </w:p>
    <w:p w14:paraId="2F2FDDCB" w14:textId="79328A87" w:rsidR="00AA4CB8" w:rsidRPr="00A21EAC" w:rsidRDefault="00AA4CB8" w:rsidP="002B18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EAC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D65E5" w:rsidRPr="00A21EAC">
        <w:rPr>
          <w:rFonts w:ascii="Times New Roman" w:hAnsi="Times New Roman" w:cs="Times New Roman"/>
          <w:b/>
          <w:bCs/>
          <w:sz w:val="24"/>
          <w:szCs w:val="24"/>
        </w:rPr>
        <w:t>Radiomic feature sets</w:t>
      </w:r>
      <w:r w:rsidRPr="00A21EAC">
        <w:rPr>
          <w:rFonts w:ascii="Times New Roman" w:hAnsi="Times New Roman" w:cs="Times New Roman"/>
          <w:b/>
          <w:bCs/>
          <w:sz w:val="24"/>
          <w:szCs w:val="24"/>
        </w:rPr>
        <w:t xml:space="preserve"> are as follows:</w:t>
      </w:r>
    </w:p>
    <w:p w14:paraId="5A5C8525" w14:textId="77777777" w:rsidR="00AA4CB8" w:rsidRPr="00A21EAC" w:rsidRDefault="00AA4CB8" w:rsidP="002B18EC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21EAC">
        <w:rPr>
          <w:rFonts w:ascii="Times New Roman" w:hAnsi="Times New Roman" w:cs="Times New Roman"/>
          <w:sz w:val="24"/>
          <w:szCs w:val="24"/>
        </w:rPr>
        <w:t>shape features (14)</w:t>
      </w:r>
    </w:p>
    <w:p w14:paraId="2A6CB276" w14:textId="77777777" w:rsidR="00AA4CB8" w:rsidRPr="00A21EAC" w:rsidRDefault="00AA4CB8" w:rsidP="002B18E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1EAC">
        <w:rPr>
          <w:rFonts w:ascii="Times New Roman" w:hAnsi="Times New Roman" w:cs="Times New Roman"/>
          <w:sz w:val="24"/>
          <w:szCs w:val="24"/>
        </w:rPr>
        <w:t xml:space="preserve">Elongation, Flatness,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LeastAxisLength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MajorAxisLength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Maximum2DDiameterColumn, Maximum2DDiameterRow, Maximum2DDiameterSlice, Maximum3DDiameter,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MeshVolume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MinorAxisLength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Sphericity,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SurfaceArea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SurfaceVolumeRatio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VoxelVolume</w:t>
      </w:r>
      <w:proofErr w:type="spellEnd"/>
    </w:p>
    <w:p w14:paraId="2707206D" w14:textId="49E1A7B5" w:rsidR="00AA4CB8" w:rsidRPr="00A21EAC" w:rsidRDefault="00AA4CB8" w:rsidP="00587B55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21EAC">
        <w:rPr>
          <w:rFonts w:ascii="Times New Roman" w:hAnsi="Times New Roman" w:cs="Times New Roman"/>
          <w:sz w:val="24"/>
          <w:szCs w:val="24"/>
        </w:rPr>
        <w:t>first</w:t>
      </w:r>
      <w:r w:rsidR="002804E0" w:rsidRPr="00A21EAC">
        <w:rPr>
          <w:rFonts w:ascii="Times New Roman" w:hAnsi="Times New Roman" w:cs="Times New Roman"/>
          <w:sz w:val="24"/>
          <w:szCs w:val="24"/>
        </w:rPr>
        <w:t>-</w:t>
      </w:r>
      <w:r w:rsidRPr="00A21EAC">
        <w:rPr>
          <w:rFonts w:ascii="Times New Roman" w:hAnsi="Times New Roman" w:cs="Times New Roman"/>
          <w:sz w:val="24"/>
          <w:szCs w:val="24"/>
        </w:rPr>
        <w:t>order grey</w:t>
      </w:r>
      <w:r w:rsidR="002804E0" w:rsidRPr="00A21EAC">
        <w:rPr>
          <w:rFonts w:ascii="Times New Roman" w:hAnsi="Times New Roman" w:cs="Times New Roman"/>
          <w:sz w:val="24"/>
          <w:szCs w:val="24"/>
        </w:rPr>
        <w:t>-</w:t>
      </w:r>
      <w:r w:rsidRPr="00A21EAC">
        <w:rPr>
          <w:rFonts w:ascii="Times New Roman" w:hAnsi="Times New Roman" w:cs="Times New Roman"/>
          <w:sz w:val="24"/>
          <w:szCs w:val="24"/>
        </w:rPr>
        <w:t>level statistics features (18)</w:t>
      </w:r>
    </w:p>
    <w:p w14:paraId="5773BAFB" w14:textId="77777777" w:rsidR="00AA4CB8" w:rsidRPr="00A21EAC" w:rsidRDefault="00AA4CB8" w:rsidP="00587B5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1EAC">
        <w:rPr>
          <w:rFonts w:ascii="Times New Roman" w:hAnsi="Times New Roman" w:cs="Times New Roman"/>
          <w:sz w:val="24"/>
          <w:szCs w:val="24"/>
        </w:rPr>
        <w:t xml:space="preserve">10Percentile, 90Percentile, Energy, Entropy,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InterquartileRange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Kurtosis, Maximum,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MeanAbsoluteDeviation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Mean, Median, Minimum, Range,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RobustMeanAbsoluteDeviation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RootMeanSquared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Skewness,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TotalEnergy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>, Uniformity, Variance</w:t>
      </w:r>
    </w:p>
    <w:p w14:paraId="0DD910AB" w14:textId="77777777" w:rsidR="00AA4CB8" w:rsidRPr="00A21EAC" w:rsidRDefault="00AA4CB8" w:rsidP="00587B55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21EAC">
        <w:rPr>
          <w:rFonts w:ascii="Times New Roman" w:hAnsi="Times New Roman" w:cs="Times New Roman"/>
          <w:sz w:val="24"/>
          <w:szCs w:val="24"/>
        </w:rPr>
        <w:t>textural features (75)</w:t>
      </w:r>
    </w:p>
    <w:p w14:paraId="5B612FA9" w14:textId="01EC4849" w:rsidR="00AA4CB8" w:rsidRPr="00A21EAC" w:rsidRDefault="00AA4CB8" w:rsidP="00587B55">
      <w:pPr>
        <w:pStyle w:val="ListParagraph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21EAC">
        <w:rPr>
          <w:rFonts w:ascii="Times New Roman" w:hAnsi="Times New Roman" w:cs="Times New Roman"/>
          <w:sz w:val="24"/>
          <w:szCs w:val="24"/>
        </w:rPr>
        <w:t>grey</w:t>
      </w:r>
      <w:r w:rsidR="002804E0" w:rsidRPr="00A21EAC">
        <w:rPr>
          <w:rFonts w:ascii="Times New Roman" w:hAnsi="Times New Roman" w:cs="Times New Roman"/>
          <w:sz w:val="24"/>
          <w:szCs w:val="24"/>
        </w:rPr>
        <w:t>-</w:t>
      </w:r>
      <w:r w:rsidRPr="00A21EAC">
        <w:rPr>
          <w:rFonts w:ascii="Times New Roman" w:hAnsi="Times New Roman" w:cs="Times New Roman"/>
          <w:sz w:val="24"/>
          <w:szCs w:val="24"/>
        </w:rPr>
        <w:t>level co</w:t>
      </w:r>
      <w:r w:rsidR="002804E0" w:rsidRPr="00A21EAC">
        <w:rPr>
          <w:rFonts w:ascii="Times New Roman" w:hAnsi="Times New Roman" w:cs="Times New Roman"/>
          <w:sz w:val="24"/>
          <w:szCs w:val="24"/>
        </w:rPr>
        <w:t>-</w:t>
      </w:r>
      <w:r w:rsidRPr="00A21EAC">
        <w:rPr>
          <w:rFonts w:ascii="Times New Roman" w:hAnsi="Times New Roman" w:cs="Times New Roman"/>
          <w:sz w:val="24"/>
          <w:szCs w:val="24"/>
        </w:rPr>
        <w:t>occurrence matrices (GLCM, 24 features)</w:t>
      </w:r>
    </w:p>
    <w:p w14:paraId="3A6E416F" w14:textId="77777777" w:rsidR="00AA4CB8" w:rsidRPr="00A21EAC" w:rsidRDefault="00AA4CB8" w:rsidP="00587B5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glcm_Autocorrelation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glcm_ClusterProminence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glcm_ClusterShade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glcm_ClusterTendency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glcm_Contrast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glcm_Correlation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glcm_DifferenceAverage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glcm_DifferenceEntropy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glcm_DifferenceVariance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glcm_Id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glcm_Idm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glcm_Idmn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glcm_Idn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glcm_Imc1, glcm_Imc2,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glcm_InverseVariance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glcm_JointAverage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glcm_JointEnergy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glcm_JointEntropy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glcm_MCC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glcm_MaximumProbability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glcm_SumAverage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glcm_SumEntropy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glcm_SumSquares</w:t>
      </w:r>
      <w:proofErr w:type="spellEnd"/>
    </w:p>
    <w:p w14:paraId="32D10D67" w14:textId="7CB82E80" w:rsidR="00AA4CB8" w:rsidRPr="00A21EAC" w:rsidRDefault="00AA4CB8" w:rsidP="00587B55">
      <w:pPr>
        <w:pStyle w:val="ListParagraph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21EAC">
        <w:rPr>
          <w:rFonts w:ascii="Times New Roman" w:hAnsi="Times New Roman" w:cs="Times New Roman"/>
          <w:sz w:val="24"/>
          <w:szCs w:val="24"/>
        </w:rPr>
        <w:t>grey</w:t>
      </w:r>
      <w:r w:rsidR="002804E0" w:rsidRPr="00A21EAC">
        <w:rPr>
          <w:rFonts w:ascii="Times New Roman" w:hAnsi="Times New Roman" w:cs="Times New Roman"/>
          <w:sz w:val="24"/>
          <w:szCs w:val="24"/>
        </w:rPr>
        <w:t>-</w:t>
      </w:r>
      <w:r w:rsidRPr="00A21EAC">
        <w:rPr>
          <w:rFonts w:ascii="Times New Roman" w:hAnsi="Times New Roman" w:cs="Times New Roman"/>
          <w:sz w:val="24"/>
          <w:szCs w:val="24"/>
        </w:rPr>
        <w:t>level run length matrices (GLRLM, 16 features)</w:t>
      </w:r>
    </w:p>
    <w:p w14:paraId="18FBE63D" w14:textId="77777777" w:rsidR="00AA4CB8" w:rsidRPr="00A21EAC" w:rsidRDefault="00AA4CB8" w:rsidP="00587B5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glrlm_GrayLevelNonUniformity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glrlm_GrayLevelNonUniformityNormalized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glrlm_GrayLevelVariance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glrlm_HighGrayLevelRunEmphasis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glrlm_LongRunEmphasis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glrlm_LongRunHighGrayLevelEmphasis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glrlm_LongRunLowGrayLevelEmphasis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glrlm_LowGrayLevelRunEmphasis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glrlm_RunEntropy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glrlm_RunLengthNonUniformity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glrlm_RunLengthNonUniformityNormalized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glrlm_RunPercentage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glrlm_RunVariance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glrlm_ShortRunEmphasis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ShortRunHighGrayLevelEmphasis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glrlm_ShortRunLowGrayLevelEmphasis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BC6005" w14:textId="47451698" w:rsidR="00AA4CB8" w:rsidRPr="00A21EAC" w:rsidRDefault="00AA4CB8" w:rsidP="00587B55">
      <w:pPr>
        <w:pStyle w:val="ListParagraph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21EAC">
        <w:rPr>
          <w:rFonts w:ascii="Times New Roman" w:hAnsi="Times New Roman" w:cs="Times New Roman"/>
          <w:sz w:val="24"/>
          <w:szCs w:val="24"/>
        </w:rPr>
        <w:lastRenderedPageBreak/>
        <w:t>grey</w:t>
      </w:r>
      <w:r w:rsidR="002804E0" w:rsidRPr="00A21EAC">
        <w:rPr>
          <w:rFonts w:ascii="Times New Roman" w:hAnsi="Times New Roman" w:cs="Times New Roman"/>
          <w:sz w:val="24"/>
          <w:szCs w:val="24"/>
        </w:rPr>
        <w:t>-</w:t>
      </w:r>
      <w:r w:rsidRPr="00A21EAC">
        <w:rPr>
          <w:rFonts w:ascii="Times New Roman" w:hAnsi="Times New Roman" w:cs="Times New Roman"/>
          <w:sz w:val="24"/>
          <w:szCs w:val="24"/>
        </w:rPr>
        <w:t>level size</w:t>
      </w:r>
      <w:r w:rsidR="002804E0" w:rsidRPr="00A21EAC">
        <w:rPr>
          <w:rFonts w:ascii="Times New Roman" w:hAnsi="Times New Roman" w:cs="Times New Roman"/>
          <w:sz w:val="24"/>
          <w:szCs w:val="24"/>
        </w:rPr>
        <w:t>-</w:t>
      </w:r>
      <w:r w:rsidRPr="00A21EAC">
        <w:rPr>
          <w:rFonts w:ascii="Times New Roman" w:hAnsi="Times New Roman" w:cs="Times New Roman"/>
          <w:sz w:val="24"/>
          <w:szCs w:val="24"/>
        </w:rPr>
        <w:t>zone matrices (GLSZM, 16 features)</w:t>
      </w:r>
    </w:p>
    <w:p w14:paraId="5FBC5996" w14:textId="77777777" w:rsidR="00AA4CB8" w:rsidRPr="00A21EAC" w:rsidRDefault="00AA4CB8" w:rsidP="00587B5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glszm_GrayLevelNonUniformity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glszm_GrayLevelNonUniformityNormalized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glszm_GrayLevelVariance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glszm_HighGrayLevelZoneEmphasis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glszm_LargeAreaEmphasis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glszm_LargeAreaHighGrayLevelEmphasis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glszm_LargeAreaLowGrayLevelEmphasis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glszm_LowGrayLevelZoneEmphasis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glszm_SizeZoneNonUniformity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glszm_SizeZoneNonUniformityNormalized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glszm_SmallAreaEmphasis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glszm_SmallAreaHighGrayLevelEmphasis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glszm_SmallAreaLowGrayLevelEmphasis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glszm_ZoneEntropy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glszm_ZonePercentage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glszm_ZoneVariance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C5AB0E" w14:textId="77777777" w:rsidR="00AA4CB8" w:rsidRPr="00A21EAC" w:rsidRDefault="00AA4CB8" w:rsidP="00587B55">
      <w:pPr>
        <w:pStyle w:val="ListParagraph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21EAC">
        <w:rPr>
          <w:rFonts w:ascii="Times New Roman" w:hAnsi="Times New Roman" w:cs="Times New Roman"/>
          <w:sz w:val="24"/>
          <w:szCs w:val="24"/>
        </w:rPr>
        <w:t>gray level dependence matrices (GLDM, 14 features)</w:t>
      </w:r>
    </w:p>
    <w:p w14:paraId="55401093" w14:textId="77777777" w:rsidR="00AA4CB8" w:rsidRPr="00A21EAC" w:rsidRDefault="00AA4CB8" w:rsidP="00587B5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gldm_DependenceEntropy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gldm_DependenceNonUniformity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gldm_DependenceNonUniformityNormalized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gldm_DependenceVariance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gldm_GrayLevelNonUniformity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gldm_GrayLevelVariance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gldm_HighGrayLevelEmphasis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gldm_LargeDependenceEmphasis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gldm_LargeDependenceHighGrayLevelEmphasis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gldm_LargeDependenceLowGrayLevelEmphasis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gldm_LowGrayLevelEmphasis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gldm_SmallDependenceEmphasis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gldm_SmallDependenceHighGrayLevelEmphasis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gldm_SmallDependenceLowGrayLevelEmphasis</w:t>
      </w:r>
      <w:proofErr w:type="spellEnd"/>
    </w:p>
    <w:p w14:paraId="15C8C51A" w14:textId="23DFB810" w:rsidR="00AA4CB8" w:rsidRPr="00A21EAC" w:rsidRDefault="00AA4CB8" w:rsidP="00587B55">
      <w:pPr>
        <w:pStyle w:val="ListParagraph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21EAC">
        <w:rPr>
          <w:rFonts w:ascii="Times New Roman" w:hAnsi="Times New Roman" w:cs="Times New Roman"/>
          <w:sz w:val="24"/>
          <w:szCs w:val="24"/>
        </w:rPr>
        <w:t>neighborhood grey</w:t>
      </w:r>
      <w:r w:rsidR="002804E0" w:rsidRPr="00A21EAC">
        <w:rPr>
          <w:rFonts w:ascii="Times New Roman" w:hAnsi="Times New Roman" w:cs="Times New Roman"/>
          <w:sz w:val="24"/>
          <w:szCs w:val="24"/>
        </w:rPr>
        <w:t>-</w:t>
      </w:r>
      <w:r w:rsidRPr="00A21EAC">
        <w:rPr>
          <w:rFonts w:ascii="Times New Roman" w:hAnsi="Times New Roman" w:cs="Times New Roman"/>
          <w:sz w:val="24"/>
          <w:szCs w:val="24"/>
        </w:rPr>
        <w:t>tone difference matrices (NGTDM, 5 features)</w:t>
      </w:r>
    </w:p>
    <w:p w14:paraId="523E26EC" w14:textId="77777777" w:rsidR="00AA4CB8" w:rsidRPr="00486DD1" w:rsidRDefault="00AA4CB8" w:rsidP="00587B5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21EAC">
        <w:rPr>
          <w:rFonts w:ascii="Times New Roman" w:hAnsi="Times New Roman" w:cs="Times New Roman"/>
          <w:sz w:val="24"/>
          <w:szCs w:val="24"/>
        </w:rPr>
        <w:t>ngtdm_Busyness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ngtdm_Coarseness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ngtdm_Complexity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ngtdm_Contrast</w:t>
      </w:r>
      <w:proofErr w:type="spellEnd"/>
      <w:r w:rsidRPr="00A2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EAC">
        <w:rPr>
          <w:rFonts w:ascii="Times New Roman" w:hAnsi="Times New Roman" w:cs="Times New Roman"/>
          <w:sz w:val="24"/>
          <w:szCs w:val="24"/>
        </w:rPr>
        <w:t>ngtdm_Strength</w:t>
      </w:r>
      <w:proofErr w:type="spellEnd"/>
    </w:p>
    <w:p w14:paraId="7DFB8F90" w14:textId="2C76E0F8" w:rsidR="00AA4CB8" w:rsidRPr="00AA4CB8" w:rsidRDefault="00AA4CB8" w:rsidP="00587B55">
      <w:pPr>
        <w:spacing w:line="360" w:lineRule="auto"/>
        <w:jc w:val="left"/>
        <w:rPr>
          <w:rFonts w:ascii="Times New Roman" w:eastAsia="SimSun" w:hAnsi="Times New Roman" w:cs="Times New Roman"/>
          <w:sz w:val="18"/>
          <w:szCs w:val="18"/>
        </w:rPr>
      </w:pPr>
    </w:p>
    <w:sectPr w:rsidR="00AA4CB8" w:rsidRPr="00AA4CB8" w:rsidSect="00A21EA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FF80" w14:textId="77777777" w:rsidR="00EE5E16" w:rsidRDefault="00EE5E16" w:rsidP="00C6173B">
      <w:r>
        <w:separator/>
      </w:r>
    </w:p>
  </w:endnote>
  <w:endnote w:type="continuationSeparator" w:id="0">
    <w:p w14:paraId="364B643E" w14:textId="77777777" w:rsidR="00EE5E16" w:rsidRDefault="00EE5E16" w:rsidP="00C6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uturaBT-Bold">
    <w:panose1 w:val="00000000000000000000"/>
    <w:charset w:val="00"/>
    <w:family w:val="roman"/>
    <w:notTrueType/>
    <w:pitch w:val="default"/>
  </w:font>
  <w:font w:name="Futura-Book">
    <w:altName w:val="hakuyoxingshu7000"/>
    <w:panose1 w:val="00000000000000000000"/>
    <w:charset w:val="00"/>
    <w:family w:val="roman"/>
    <w:notTrueType/>
    <w:pitch w:val="default"/>
  </w:font>
  <w:font w:name="RvcysrAdvTTa351d857.B">
    <w:altName w:val="hakuyoxingshu7000"/>
    <w:panose1 w:val="00000000000000000000"/>
    <w:charset w:val="00"/>
    <w:family w:val="roman"/>
    <w:notTrueType/>
    <w:pitch w:val="default"/>
  </w:font>
  <w:font w:name="QpfjltAdvTT3713a231+20">
    <w:altName w:val="hakuyoxingshu7000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588636"/>
      <w:docPartObj>
        <w:docPartGallery w:val="Page Numbers (Bottom of Page)"/>
        <w:docPartUnique/>
      </w:docPartObj>
    </w:sdtPr>
    <w:sdtEndPr/>
    <w:sdtContent>
      <w:p w14:paraId="6D686297" w14:textId="53B75CE8" w:rsidR="00843C2D" w:rsidRDefault="00843C2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B483B88" w14:textId="77777777" w:rsidR="00843C2D" w:rsidRDefault="00843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5C40" w14:textId="77777777" w:rsidR="00EE5E16" w:rsidRDefault="00EE5E16" w:rsidP="00C6173B">
      <w:r>
        <w:separator/>
      </w:r>
    </w:p>
  </w:footnote>
  <w:footnote w:type="continuationSeparator" w:id="0">
    <w:p w14:paraId="7F3FFADD" w14:textId="77777777" w:rsidR="00EE5E16" w:rsidRDefault="00EE5E16" w:rsidP="00C6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41748A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16A8570D"/>
    <w:multiLevelType w:val="hybridMultilevel"/>
    <w:tmpl w:val="3768F30E"/>
    <w:lvl w:ilvl="0" w:tplc="7ABCE67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DC4E4040" w:tentative="1">
      <w:start w:val="1"/>
      <w:numFmt w:val="lowerLetter"/>
      <w:lvlText w:val="%2)"/>
      <w:lvlJc w:val="left"/>
      <w:pPr>
        <w:ind w:left="840" w:hanging="420"/>
      </w:pPr>
    </w:lvl>
    <w:lvl w:ilvl="2" w:tplc="2AC42C8E" w:tentative="1">
      <w:start w:val="1"/>
      <w:numFmt w:val="lowerRoman"/>
      <w:lvlText w:val="%3."/>
      <w:lvlJc w:val="right"/>
      <w:pPr>
        <w:ind w:left="1260" w:hanging="420"/>
      </w:pPr>
    </w:lvl>
    <w:lvl w:ilvl="3" w:tplc="A59E42DE" w:tentative="1">
      <w:start w:val="1"/>
      <w:numFmt w:val="decimal"/>
      <w:lvlText w:val="%4."/>
      <w:lvlJc w:val="left"/>
      <w:pPr>
        <w:ind w:left="1680" w:hanging="420"/>
      </w:pPr>
    </w:lvl>
    <w:lvl w:ilvl="4" w:tplc="B69897A8" w:tentative="1">
      <w:start w:val="1"/>
      <w:numFmt w:val="lowerLetter"/>
      <w:lvlText w:val="%5)"/>
      <w:lvlJc w:val="left"/>
      <w:pPr>
        <w:ind w:left="2100" w:hanging="420"/>
      </w:pPr>
    </w:lvl>
    <w:lvl w:ilvl="5" w:tplc="816EEF9A" w:tentative="1">
      <w:start w:val="1"/>
      <w:numFmt w:val="lowerRoman"/>
      <w:lvlText w:val="%6."/>
      <w:lvlJc w:val="right"/>
      <w:pPr>
        <w:ind w:left="2520" w:hanging="420"/>
      </w:pPr>
    </w:lvl>
    <w:lvl w:ilvl="6" w:tplc="7A72C4D6" w:tentative="1">
      <w:start w:val="1"/>
      <w:numFmt w:val="decimal"/>
      <w:lvlText w:val="%7."/>
      <w:lvlJc w:val="left"/>
      <w:pPr>
        <w:ind w:left="2940" w:hanging="420"/>
      </w:pPr>
    </w:lvl>
    <w:lvl w:ilvl="7" w:tplc="FE9A021E" w:tentative="1">
      <w:start w:val="1"/>
      <w:numFmt w:val="lowerLetter"/>
      <w:lvlText w:val="%8)"/>
      <w:lvlJc w:val="left"/>
      <w:pPr>
        <w:ind w:left="3360" w:hanging="420"/>
      </w:pPr>
    </w:lvl>
    <w:lvl w:ilvl="8" w:tplc="909C3B1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91D99"/>
    <w:multiLevelType w:val="hybridMultilevel"/>
    <w:tmpl w:val="7118404E"/>
    <w:lvl w:ilvl="0" w:tplc="C22ED42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A40ED22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95088A"/>
    <w:multiLevelType w:val="hybridMultilevel"/>
    <w:tmpl w:val="6E041FBC"/>
    <w:lvl w:ilvl="0" w:tplc="DA428F7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B566AD44" w:tentative="1">
      <w:start w:val="1"/>
      <w:numFmt w:val="lowerLetter"/>
      <w:lvlText w:val="%2)"/>
      <w:lvlJc w:val="left"/>
      <w:pPr>
        <w:ind w:left="840" w:hanging="420"/>
      </w:pPr>
    </w:lvl>
    <w:lvl w:ilvl="2" w:tplc="A178EB50" w:tentative="1">
      <w:start w:val="1"/>
      <w:numFmt w:val="lowerRoman"/>
      <w:lvlText w:val="%3."/>
      <w:lvlJc w:val="right"/>
      <w:pPr>
        <w:ind w:left="1260" w:hanging="420"/>
      </w:pPr>
    </w:lvl>
    <w:lvl w:ilvl="3" w:tplc="F85219B2" w:tentative="1">
      <w:start w:val="1"/>
      <w:numFmt w:val="decimal"/>
      <w:lvlText w:val="%4."/>
      <w:lvlJc w:val="left"/>
      <w:pPr>
        <w:ind w:left="1680" w:hanging="420"/>
      </w:pPr>
    </w:lvl>
    <w:lvl w:ilvl="4" w:tplc="4A7E13F4" w:tentative="1">
      <w:start w:val="1"/>
      <w:numFmt w:val="lowerLetter"/>
      <w:lvlText w:val="%5)"/>
      <w:lvlJc w:val="left"/>
      <w:pPr>
        <w:ind w:left="2100" w:hanging="420"/>
      </w:pPr>
    </w:lvl>
    <w:lvl w:ilvl="5" w:tplc="F7843BEC" w:tentative="1">
      <w:start w:val="1"/>
      <w:numFmt w:val="lowerRoman"/>
      <w:lvlText w:val="%6."/>
      <w:lvlJc w:val="right"/>
      <w:pPr>
        <w:ind w:left="2520" w:hanging="420"/>
      </w:pPr>
    </w:lvl>
    <w:lvl w:ilvl="6" w:tplc="1D50F548" w:tentative="1">
      <w:start w:val="1"/>
      <w:numFmt w:val="decimal"/>
      <w:lvlText w:val="%7."/>
      <w:lvlJc w:val="left"/>
      <w:pPr>
        <w:ind w:left="2940" w:hanging="420"/>
      </w:pPr>
    </w:lvl>
    <w:lvl w:ilvl="7" w:tplc="954C1362" w:tentative="1">
      <w:start w:val="1"/>
      <w:numFmt w:val="lowerLetter"/>
      <w:lvlText w:val="%8)"/>
      <w:lvlJc w:val="left"/>
      <w:pPr>
        <w:ind w:left="3360" w:hanging="420"/>
      </w:pPr>
    </w:lvl>
    <w:lvl w:ilvl="8" w:tplc="F1C46DA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2A6F85"/>
    <w:multiLevelType w:val="hybridMultilevel"/>
    <w:tmpl w:val="10864D84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434508"/>
    <w:multiLevelType w:val="hybridMultilevel"/>
    <w:tmpl w:val="15E4195A"/>
    <w:lvl w:ilvl="0" w:tplc="44A82EC8">
      <w:start w:val="1"/>
      <w:numFmt w:val="decimal"/>
      <w:lvlText w:val="%1."/>
      <w:lvlJc w:val="left"/>
      <w:pPr>
        <w:ind w:left="420" w:hanging="420"/>
      </w:pPr>
    </w:lvl>
    <w:lvl w:ilvl="1" w:tplc="30A0AF0E" w:tentative="1">
      <w:start w:val="1"/>
      <w:numFmt w:val="lowerLetter"/>
      <w:lvlText w:val="%2)"/>
      <w:lvlJc w:val="left"/>
      <w:pPr>
        <w:ind w:left="840" w:hanging="420"/>
      </w:pPr>
    </w:lvl>
    <w:lvl w:ilvl="2" w:tplc="398CFF8A" w:tentative="1">
      <w:start w:val="1"/>
      <w:numFmt w:val="lowerRoman"/>
      <w:lvlText w:val="%3."/>
      <w:lvlJc w:val="right"/>
      <w:pPr>
        <w:ind w:left="1260" w:hanging="420"/>
      </w:pPr>
    </w:lvl>
    <w:lvl w:ilvl="3" w:tplc="0A407978" w:tentative="1">
      <w:start w:val="1"/>
      <w:numFmt w:val="decimal"/>
      <w:lvlText w:val="%4."/>
      <w:lvlJc w:val="left"/>
      <w:pPr>
        <w:ind w:left="1680" w:hanging="420"/>
      </w:pPr>
    </w:lvl>
    <w:lvl w:ilvl="4" w:tplc="6F1E46E2" w:tentative="1">
      <w:start w:val="1"/>
      <w:numFmt w:val="lowerLetter"/>
      <w:lvlText w:val="%5)"/>
      <w:lvlJc w:val="left"/>
      <w:pPr>
        <w:ind w:left="2100" w:hanging="420"/>
      </w:pPr>
    </w:lvl>
    <w:lvl w:ilvl="5" w:tplc="C32627AA" w:tentative="1">
      <w:start w:val="1"/>
      <w:numFmt w:val="lowerRoman"/>
      <w:lvlText w:val="%6."/>
      <w:lvlJc w:val="right"/>
      <w:pPr>
        <w:ind w:left="2520" w:hanging="420"/>
      </w:pPr>
    </w:lvl>
    <w:lvl w:ilvl="6" w:tplc="FC028196" w:tentative="1">
      <w:start w:val="1"/>
      <w:numFmt w:val="decimal"/>
      <w:lvlText w:val="%7."/>
      <w:lvlJc w:val="left"/>
      <w:pPr>
        <w:ind w:left="2940" w:hanging="420"/>
      </w:pPr>
    </w:lvl>
    <w:lvl w:ilvl="7" w:tplc="C7C0B2FC" w:tentative="1">
      <w:start w:val="1"/>
      <w:numFmt w:val="lowerLetter"/>
      <w:lvlText w:val="%8)"/>
      <w:lvlJc w:val="left"/>
      <w:pPr>
        <w:ind w:left="3360" w:hanging="420"/>
      </w:pPr>
    </w:lvl>
    <w:lvl w:ilvl="8" w:tplc="2004A4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53295A"/>
    <w:multiLevelType w:val="hybridMultilevel"/>
    <w:tmpl w:val="396AE48A"/>
    <w:lvl w:ilvl="0" w:tplc="C22ED42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3C5E75"/>
    <w:multiLevelType w:val="hybridMultilevel"/>
    <w:tmpl w:val="0E18FB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ete50fvofvsa6ezet3pa5xiavfe9wtxwzf2&quot;&gt;My EndNote Library&lt;record-ids&gt;&lt;item&gt;5&lt;/item&gt;&lt;item&gt;7&lt;/item&gt;&lt;item&gt;8&lt;/item&gt;&lt;item&gt;10&lt;/item&gt;&lt;item&gt;11&lt;/item&gt;&lt;item&gt;25&lt;/item&gt;&lt;item&gt;28&lt;/item&gt;&lt;item&gt;31&lt;/item&gt;&lt;item&gt;39&lt;/item&gt;&lt;item&gt;46&lt;/item&gt;&lt;item&gt;52&lt;/item&gt;&lt;item&gt;103&lt;/item&gt;&lt;item&gt;308&lt;/item&gt;&lt;item&gt;312&lt;/item&gt;&lt;item&gt;442&lt;/item&gt;&lt;item&gt;753&lt;/item&gt;&lt;item&gt;996&lt;/item&gt;&lt;item&gt;1006&lt;/item&gt;&lt;item&gt;1007&lt;/item&gt;&lt;item&gt;1010&lt;/item&gt;&lt;item&gt;1011&lt;/item&gt;&lt;item&gt;1031&lt;/item&gt;&lt;item&gt;1036&lt;/item&gt;&lt;item&gt;1037&lt;/item&gt;&lt;item&gt;1038&lt;/item&gt;&lt;/record-ids&gt;&lt;/item&gt;&lt;/Libraries&gt;"/>
  </w:docVars>
  <w:rsids>
    <w:rsidRoot w:val="008A776B"/>
    <w:rsid w:val="00000C22"/>
    <w:rsid w:val="00001066"/>
    <w:rsid w:val="00001839"/>
    <w:rsid w:val="00001F62"/>
    <w:rsid w:val="000022C8"/>
    <w:rsid w:val="00003246"/>
    <w:rsid w:val="000038F2"/>
    <w:rsid w:val="00005916"/>
    <w:rsid w:val="00006146"/>
    <w:rsid w:val="0000644B"/>
    <w:rsid w:val="0000762B"/>
    <w:rsid w:val="00007CFC"/>
    <w:rsid w:val="000102CB"/>
    <w:rsid w:val="00011570"/>
    <w:rsid w:val="000118A8"/>
    <w:rsid w:val="0001336A"/>
    <w:rsid w:val="00013633"/>
    <w:rsid w:val="0001432D"/>
    <w:rsid w:val="0001507A"/>
    <w:rsid w:val="00015A05"/>
    <w:rsid w:val="00016B89"/>
    <w:rsid w:val="00017124"/>
    <w:rsid w:val="00017550"/>
    <w:rsid w:val="000176BE"/>
    <w:rsid w:val="00017D88"/>
    <w:rsid w:val="0002040A"/>
    <w:rsid w:val="00020684"/>
    <w:rsid w:val="000207A8"/>
    <w:rsid w:val="00020C61"/>
    <w:rsid w:val="00021226"/>
    <w:rsid w:val="0002172C"/>
    <w:rsid w:val="000217B6"/>
    <w:rsid w:val="00022947"/>
    <w:rsid w:val="0002375D"/>
    <w:rsid w:val="000238D0"/>
    <w:rsid w:val="00023901"/>
    <w:rsid w:val="0002465C"/>
    <w:rsid w:val="00025B25"/>
    <w:rsid w:val="00027085"/>
    <w:rsid w:val="00027789"/>
    <w:rsid w:val="00027816"/>
    <w:rsid w:val="00027CD4"/>
    <w:rsid w:val="0003008D"/>
    <w:rsid w:val="0003264D"/>
    <w:rsid w:val="0003287F"/>
    <w:rsid w:val="00032AA6"/>
    <w:rsid w:val="000340A0"/>
    <w:rsid w:val="00037D2C"/>
    <w:rsid w:val="000403AD"/>
    <w:rsid w:val="000403DC"/>
    <w:rsid w:val="00040575"/>
    <w:rsid w:val="000413AE"/>
    <w:rsid w:val="000422AA"/>
    <w:rsid w:val="000423E3"/>
    <w:rsid w:val="00044463"/>
    <w:rsid w:val="000445F4"/>
    <w:rsid w:val="0004594C"/>
    <w:rsid w:val="00046C60"/>
    <w:rsid w:val="00050564"/>
    <w:rsid w:val="00050C84"/>
    <w:rsid w:val="00051174"/>
    <w:rsid w:val="0005120D"/>
    <w:rsid w:val="00053585"/>
    <w:rsid w:val="00053E20"/>
    <w:rsid w:val="00054DB3"/>
    <w:rsid w:val="0005525F"/>
    <w:rsid w:val="00055503"/>
    <w:rsid w:val="00056DD4"/>
    <w:rsid w:val="00057080"/>
    <w:rsid w:val="00060A88"/>
    <w:rsid w:val="00061557"/>
    <w:rsid w:val="0006170B"/>
    <w:rsid w:val="000620F5"/>
    <w:rsid w:val="00062A71"/>
    <w:rsid w:val="000634B3"/>
    <w:rsid w:val="00063BE8"/>
    <w:rsid w:val="000655F5"/>
    <w:rsid w:val="0006579C"/>
    <w:rsid w:val="00065D4E"/>
    <w:rsid w:val="00067831"/>
    <w:rsid w:val="00070671"/>
    <w:rsid w:val="000729C2"/>
    <w:rsid w:val="000733D1"/>
    <w:rsid w:val="00074854"/>
    <w:rsid w:val="00075D5F"/>
    <w:rsid w:val="00076AFC"/>
    <w:rsid w:val="0007764A"/>
    <w:rsid w:val="00077BFC"/>
    <w:rsid w:val="00080353"/>
    <w:rsid w:val="00080378"/>
    <w:rsid w:val="00080C06"/>
    <w:rsid w:val="00080C10"/>
    <w:rsid w:val="00081369"/>
    <w:rsid w:val="000823A0"/>
    <w:rsid w:val="000829A8"/>
    <w:rsid w:val="000831D7"/>
    <w:rsid w:val="00083C0F"/>
    <w:rsid w:val="0008502C"/>
    <w:rsid w:val="0008512D"/>
    <w:rsid w:val="0008579F"/>
    <w:rsid w:val="00087C7A"/>
    <w:rsid w:val="00090E46"/>
    <w:rsid w:val="000913D6"/>
    <w:rsid w:val="00091438"/>
    <w:rsid w:val="00091F20"/>
    <w:rsid w:val="0009212E"/>
    <w:rsid w:val="00093128"/>
    <w:rsid w:val="00093FFD"/>
    <w:rsid w:val="00094528"/>
    <w:rsid w:val="000949B8"/>
    <w:rsid w:val="00095A6A"/>
    <w:rsid w:val="000964A9"/>
    <w:rsid w:val="00097DC6"/>
    <w:rsid w:val="000A0B74"/>
    <w:rsid w:val="000A2D1D"/>
    <w:rsid w:val="000A321C"/>
    <w:rsid w:val="000A3BDD"/>
    <w:rsid w:val="000A3FCB"/>
    <w:rsid w:val="000A42FB"/>
    <w:rsid w:val="000A440A"/>
    <w:rsid w:val="000A49A5"/>
    <w:rsid w:val="000A5416"/>
    <w:rsid w:val="000A7509"/>
    <w:rsid w:val="000B01EA"/>
    <w:rsid w:val="000B09E9"/>
    <w:rsid w:val="000B0D5F"/>
    <w:rsid w:val="000B110A"/>
    <w:rsid w:val="000B121A"/>
    <w:rsid w:val="000B2747"/>
    <w:rsid w:val="000B3134"/>
    <w:rsid w:val="000B456C"/>
    <w:rsid w:val="000B62B7"/>
    <w:rsid w:val="000B659A"/>
    <w:rsid w:val="000B6DA7"/>
    <w:rsid w:val="000B71D3"/>
    <w:rsid w:val="000B7484"/>
    <w:rsid w:val="000B772A"/>
    <w:rsid w:val="000C02D4"/>
    <w:rsid w:val="000C08B9"/>
    <w:rsid w:val="000C0A6D"/>
    <w:rsid w:val="000C1087"/>
    <w:rsid w:val="000C124D"/>
    <w:rsid w:val="000C1370"/>
    <w:rsid w:val="000C1F63"/>
    <w:rsid w:val="000C2119"/>
    <w:rsid w:val="000C3E31"/>
    <w:rsid w:val="000C47E8"/>
    <w:rsid w:val="000C4B80"/>
    <w:rsid w:val="000C5A09"/>
    <w:rsid w:val="000C5B29"/>
    <w:rsid w:val="000C5DE4"/>
    <w:rsid w:val="000C7FD8"/>
    <w:rsid w:val="000D1000"/>
    <w:rsid w:val="000D11B5"/>
    <w:rsid w:val="000D2494"/>
    <w:rsid w:val="000D2EB2"/>
    <w:rsid w:val="000D2F03"/>
    <w:rsid w:val="000D4899"/>
    <w:rsid w:val="000D5206"/>
    <w:rsid w:val="000D5245"/>
    <w:rsid w:val="000D65E5"/>
    <w:rsid w:val="000D679B"/>
    <w:rsid w:val="000E0362"/>
    <w:rsid w:val="000E1DE9"/>
    <w:rsid w:val="000E2AFF"/>
    <w:rsid w:val="000E3231"/>
    <w:rsid w:val="000E3AE7"/>
    <w:rsid w:val="000E3F11"/>
    <w:rsid w:val="000E503E"/>
    <w:rsid w:val="000E5095"/>
    <w:rsid w:val="000E5A84"/>
    <w:rsid w:val="000E7D2C"/>
    <w:rsid w:val="000F1051"/>
    <w:rsid w:val="000F10E5"/>
    <w:rsid w:val="000F1220"/>
    <w:rsid w:val="000F123B"/>
    <w:rsid w:val="000F177F"/>
    <w:rsid w:val="000F17D3"/>
    <w:rsid w:val="000F3B8F"/>
    <w:rsid w:val="000F3C44"/>
    <w:rsid w:val="000F4DA9"/>
    <w:rsid w:val="000F5273"/>
    <w:rsid w:val="000F670D"/>
    <w:rsid w:val="000F6999"/>
    <w:rsid w:val="001001D6"/>
    <w:rsid w:val="001008A2"/>
    <w:rsid w:val="00100A0F"/>
    <w:rsid w:val="00101206"/>
    <w:rsid w:val="00101E70"/>
    <w:rsid w:val="0010205D"/>
    <w:rsid w:val="00102F30"/>
    <w:rsid w:val="00103CE9"/>
    <w:rsid w:val="00104659"/>
    <w:rsid w:val="00104981"/>
    <w:rsid w:val="00105266"/>
    <w:rsid w:val="00105E1E"/>
    <w:rsid w:val="001060A1"/>
    <w:rsid w:val="0010645E"/>
    <w:rsid w:val="001074BD"/>
    <w:rsid w:val="001103DA"/>
    <w:rsid w:val="00110A0B"/>
    <w:rsid w:val="00110B1B"/>
    <w:rsid w:val="00111588"/>
    <w:rsid w:val="001119D5"/>
    <w:rsid w:val="00111C04"/>
    <w:rsid w:val="00111D00"/>
    <w:rsid w:val="0011261D"/>
    <w:rsid w:val="00114B3E"/>
    <w:rsid w:val="00115193"/>
    <w:rsid w:val="0011540C"/>
    <w:rsid w:val="00116008"/>
    <w:rsid w:val="00116242"/>
    <w:rsid w:val="001177D0"/>
    <w:rsid w:val="00117D6C"/>
    <w:rsid w:val="00117F47"/>
    <w:rsid w:val="00121F27"/>
    <w:rsid w:val="001220DF"/>
    <w:rsid w:val="00123196"/>
    <w:rsid w:val="00124154"/>
    <w:rsid w:val="00124400"/>
    <w:rsid w:val="00124BAF"/>
    <w:rsid w:val="00125BD7"/>
    <w:rsid w:val="00126861"/>
    <w:rsid w:val="00127C51"/>
    <w:rsid w:val="001305B7"/>
    <w:rsid w:val="0013088A"/>
    <w:rsid w:val="00130A55"/>
    <w:rsid w:val="00130DA6"/>
    <w:rsid w:val="001329EE"/>
    <w:rsid w:val="001342D4"/>
    <w:rsid w:val="0013492A"/>
    <w:rsid w:val="001350BC"/>
    <w:rsid w:val="001352B6"/>
    <w:rsid w:val="00135820"/>
    <w:rsid w:val="0013610A"/>
    <w:rsid w:val="00136EB9"/>
    <w:rsid w:val="00137670"/>
    <w:rsid w:val="001405C0"/>
    <w:rsid w:val="00140732"/>
    <w:rsid w:val="00142426"/>
    <w:rsid w:val="00142931"/>
    <w:rsid w:val="001441E1"/>
    <w:rsid w:val="00144CC8"/>
    <w:rsid w:val="00145342"/>
    <w:rsid w:val="0014571B"/>
    <w:rsid w:val="00145CF1"/>
    <w:rsid w:val="00145EB2"/>
    <w:rsid w:val="00145EFF"/>
    <w:rsid w:val="001461BA"/>
    <w:rsid w:val="00146FD7"/>
    <w:rsid w:val="0014703F"/>
    <w:rsid w:val="0015088A"/>
    <w:rsid w:val="00150E34"/>
    <w:rsid w:val="00153C6B"/>
    <w:rsid w:val="001545FD"/>
    <w:rsid w:val="00154BFC"/>
    <w:rsid w:val="0015543B"/>
    <w:rsid w:val="0015617D"/>
    <w:rsid w:val="00156266"/>
    <w:rsid w:val="001567EC"/>
    <w:rsid w:val="00156B24"/>
    <w:rsid w:val="00156B84"/>
    <w:rsid w:val="00156F14"/>
    <w:rsid w:val="0015712E"/>
    <w:rsid w:val="0016078C"/>
    <w:rsid w:val="00161450"/>
    <w:rsid w:val="00161E04"/>
    <w:rsid w:val="00162C6D"/>
    <w:rsid w:val="0016313D"/>
    <w:rsid w:val="00163435"/>
    <w:rsid w:val="00163822"/>
    <w:rsid w:val="00163852"/>
    <w:rsid w:val="0016406B"/>
    <w:rsid w:val="0016415F"/>
    <w:rsid w:val="0016651E"/>
    <w:rsid w:val="001666F1"/>
    <w:rsid w:val="0016694C"/>
    <w:rsid w:val="0016708E"/>
    <w:rsid w:val="00167A71"/>
    <w:rsid w:val="00170E3A"/>
    <w:rsid w:val="00170E60"/>
    <w:rsid w:val="001714A7"/>
    <w:rsid w:val="001717E4"/>
    <w:rsid w:val="001720D8"/>
    <w:rsid w:val="00173D82"/>
    <w:rsid w:val="00174732"/>
    <w:rsid w:val="001754A9"/>
    <w:rsid w:val="001762FE"/>
    <w:rsid w:val="00180C2D"/>
    <w:rsid w:val="00182345"/>
    <w:rsid w:val="001843B8"/>
    <w:rsid w:val="00184E40"/>
    <w:rsid w:val="001850B2"/>
    <w:rsid w:val="001855AC"/>
    <w:rsid w:val="00185E89"/>
    <w:rsid w:val="001862C4"/>
    <w:rsid w:val="00186631"/>
    <w:rsid w:val="0018664F"/>
    <w:rsid w:val="00186790"/>
    <w:rsid w:val="001876DA"/>
    <w:rsid w:val="00187FB9"/>
    <w:rsid w:val="001903EF"/>
    <w:rsid w:val="00190AAF"/>
    <w:rsid w:val="00190CEA"/>
    <w:rsid w:val="00190F1C"/>
    <w:rsid w:val="001918BA"/>
    <w:rsid w:val="00191A77"/>
    <w:rsid w:val="0019274C"/>
    <w:rsid w:val="00192A22"/>
    <w:rsid w:val="00192D53"/>
    <w:rsid w:val="00194528"/>
    <w:rsid w:val="00195E6D"/>
    <w:rsid w:val="00196F61"/>
    <w:rsid w:val="00197155"/>
    <w:rsid w:val="0019727D"/>
    <w:rsid w:val="001A088D"/>
    <w:rsid w:val="001A1340"/>
    <w:rsid w:val="001A17E1"/>
    <w:rsid w:val="001A18B6"/>
    <w:rsid w:val="001A3D5B"/>
    <w:rsid w:val="001A7F76"/>
    <w:rsid w:val="001A7F8A"/>
    <w:rsid w:val="001B0377"/>
    <w:rsid w:val="001B07C8"/>
    <w:rsid w:val="001B0FF3"/>
    <w:rsid w:val="001B197D"/>
    <w:rsid w:val="001B2BC7"/>
    <w:rsid w:val="001B2C7B"/>
    <w:rsid w:val="001B37DC"/>
    <w:rsid w:val="001B3C86"/>
    <w:rsid w:val="001B62BE"/>
    <w:rsid w:val="001B7CFA"/>
    <w:rsid w:val="001C0924"/>
    <w:rsid w:val="001C0A95"/>
    <w:rsid w:val="001C175A"/>
    <w:rsid w:val="001C1B37"/>
    <w:rsid w:val="001C304E"/>
    <w:rsid w:val="001C30A2"/>
    <w:rsid w:val="001C458C"/>
    <w:rsid w:val="001C4E88"/>
    <w:rsid w:val="001C4F2A"/>
    <w:rsid w:val="001C6081"/>
    <w:rsid w:val="001C6DBC"/>
    <w:rsid w:val="001D0565"/>
    <w:rsid w:val="001D2C28"/>
    <w:rsid w:val="001D444A"/>
    <w:rsid w:val="001D4E24"/>
    <w:rsid w:val="001D50BA"/>
    <w:rsid w:val="001D7617"/>
    <w:rsid w:val="001E034A"/>
    <w:rsid w:val="001E0E0E"/>
    <w:rsid w:val="001E12DB"/>
    <w:rsid w:val="001E2EC2"/>
    <w:rsid w:val="001E2F18"/>
    <w:rsid w:val="001E397D"/>
    <w:rsid w:val="001E452E"/>
    <w:rsid w:val="001E50D2"/>
    <w:rsid w:val="001E576B"/>
    <w:rsid w:val="001E64DC"/>
    <w:rsid w:val="001E67EB"/>
    <w:rsid w:val="001E6B0F"/>
    <w:rsid w:val="001E6FFC"/>
    <w:rsid w:val="001E7087"/>
    <w:rsid w:val="001E73A8"/>
    <w:rsid w:val="001E74CB"/>
    <w:rsid w:val="001E7886"/>
    <w:rsid w:val="001F1DB6"/>
    <w:rsid w:val="001F1F96"/>
    <w:rsid w:val="001F1FC6"/>
    <w:rsid w:val="001F2242"/>
    <w:rsid w:val="001F2477"/>
    <w:rsid w:val="001F2AA6"/>
    <w:rsid w:val="001F36B5"/>
    <w:rsid w:val="001F4FBE"/>
    <w:rsid w:val="001F63A2"/>
    <w:rsid w:val="001F656F"/>
    <w:rsid w:val="001F7581"/>
    <w:rsid w:val="002004F7"/>
    <w:rsid w:val="002024CE"/>
    <w:rsid w:val="00202778"/>
    <w:rsid w:val="00202E72"/>
    <w:rsid w:val="00202E9F"/>
    <w:rsid w:val="0020536F"/>
    <w:rsid w:val="00206AB9"/>
    <w:rsid w:val="002079D3"/>
    <w:rsid w:val="00207A98"/>
    <w:rsid w:val="00207D31"/>
    <w:rsid w:val="00207D72"/>
    <w:rsid w:val="00210A8A"/>
    <w:rsid w:val="00210CBF"/>
    <w:rsid w:val="002115BE"/>
    <w:rsid w:val="00212943"/>
    <w:rsid w:val="002138EF"/>
    <w:rsid w:val="00214A92"/>
    <w:rsid w:val="00214B43"/>
    <w:rsid w:val="00215980"/>
    <w:rsid w:val="00216273"/>
    <w:rsid w:val="00216A23"/>
    <w:rsid w:val="00216B63"/>
    <w:rsid w:val="00217580"/>
    <w:rsid w:val="002208A2"/>
    <w:rsid w:val="00220DFD"/>
    <w:rsid w:val="00221677"/>
    <w:rsid w:val="002218C8"/>
    <w:rsid w:val="00221F6A"/>
    <w:rsid w:val="00224058"/>
    <w:rsid w:val="00224358"/>
    <w:rsid w:val="002247C1"/>
    <w:rsid w:val="00225224"/>
    <w:rsid w:val="0022527F"/>
    <w:rsid w:val="00225A2F"/>
    <w:rsid w:val="00225D0C"/>
    <w:rsid w:val="00225EA4"/>
    <w:rsid w:val="002270BB"/>
    <w:rsid w:val="00227CC3"/>
    <w:rsid w:val="0023048F"/>
    <w:rsid w:val="00231B78"/>
    <w:rsid w:val="002321DA"/>
    <w:rsid w:val="0023249C"/>
    <w:rsid w:val="00232C06"/>
    <w:rsid w:val="002352E0"/>
    <w:rsid w:val="002355A6"/>
    <w:rsid w:val="002360A3"/>
    <w:rsid w:val="00236D2A"/>
    <w:rsid w:val="00236F81"/>
    <w:rsid w:val="00237208"/>
    <w:rsid w:val="00237D68"/>
    <w:rsid w:val="00237F31"/>
    <w:rsid w:val="00237FF0"/>
    <w:rsid w:val="002404F0"/>
    <w:rsid w:val="00240854"/>
    <w:rsid w:val="00240A6B"/>
    <w:rsid w:val="00241A0F"/>
    <w:rsid w:val="00242030"/>
    <w:rsid w:val="00243015"/>
    <w:rsid w:val="002433FA"/>
    <w:rsid w:val="00244943"/>
    <w:rsid w:val="00244DC0"/>
    <w:rsid w:val="002464FA"/>
    <w:rsid w:val="00246C4F"/>
    <w:rsid w:val="00246DAF"/>
    <w:rsid w:val="00247B33"/>
    <w:rsid w:val="002504AC"/>
    <w:rsid w:val="002523AB"/>
    <w:rsid w:val="00254557"/>
    <w:rsid w:val="00254A7F"/>
    <w:rsid w:val="00256795"/>
    <w:rsid w:val="002576A5"/>
    <w:rsid w:val="00260143"/>
    <w:rsid w:val="002620F7"/>
    <w:rsid w:val="002626C3"/>
    <w:rsid w:val="00262C08"/>
    <w:rsid w:val="00263067"/>
    <w:rsid w:val="0026437B"/>
    <w:rsid w:val="002644D9"/>
    <w:rsid w:val="002653D6"/>
    <w:rsid w:val="0026683C"/>
    <w:rsid w:val="0026706B"/>
    <w:rsid w:val="0026711D"/>
    <w:rsid w:val="00267312"/>
    <w:rsid w:val="00267585"/>
    <w:rsid w:val="002675BF"/>
    <w:rsid w:val="00267601"/>
    <w:rsid w:val="002679CE"/>
    <w:rsid w:val="00267E48"/>
    <w:rsid w:val="00270970"/>
    <w:rsid w:val="00270ED1"/>
    <w:rsid w:val="002720C9"/>
    <w:rsid w:val="0027328C"/>
    <w:rsid w:val="00274461"/>
    <w:rsid w:val="00276546"/>
    <w:rsid w:val="0027698B"/>
    <w:rsid w:val="0027790F"/>
    <w:rsid w:val="002804E0"/>
    <w:rsid w:val="0028093B"/>
    <w:rsid w:val="00280FFA"/>
    <w:rsid w:val="00281877"/>
    <w:rsid w:val="00281CBD"/>
    <w:rsid w:val="0028354C"/>
    <w:rsid w:val="00283773"/>
    <w:rsid w:val="00283B53"/>
    <w:rsid w:val="002858F7"/>
    <w:rsid w:val="002864D9"/>
    <w:rsid w:val="00286AA5"/>
    <w:rsid w:val="00287D60"/>
    <w:rsid w:val="00287F75"/>
    <w:rsid w:val="0029033C"/>
    <w:rsid w:val="00291C62"/>
    <w:rsid w:val="00291DFD"/>
    <w:rsid w:val="00294953"/>
    <w:rsid w:val="00294DE5"/>
    <w:rsid w:val="00294FA9"/>
    <w:rsid w:val="002957E8"/>
    <w:rsid w:val="0029598A"/>
    <w:rsid w:val="00295B43"/>
    <w:rsid w:val="00297549"/>
    <w:rsid w:val="002A03ED"/>
    <w:rsid w:val="002A10B6"/>
    <w:rsid w:val="002A12DE"/>
    <w:rsid w:val="002A2397"/>
    <w:rsid w:val="002A2649"/>
    <w:rsid w:val="002A3B5E"/>
    <w:rsid w:val="002A3E1A"/>
    <w:rsid w:val="002A41E6"/>
    <w:rsid w:val="002A4770"/>
    <w:rsid w:val="002B0109"/>
    <w:rsid w:val="002B0FEC"/>
    <w:rsid w:val="002B18D1"/>
    <w:rsid w:val="002B18EC"/>
    <w:rsid w:val="002B1FD1"/>
    <w:rsid w:val="002B370A"/>
    <w:rsid w:val="002B37E4"/>
    <w:rsid w:val="002B4052"/>
    <w:rsid w:val="002B5567"/>
    <w:rsid w:val="002B728E"/>
    <w:rsid w:val="002C11E4"/>
    <w:rsid w:val="002C1D9C"/>
    <w:rsid w:val="002C1F81"/>
    <w:rsid w:val="002C2342"/>
    <w:rsid w:val="002C2431"/>
    <w:rsid w:val="002C2878"/>
    <w:rsid w:val="002C28C6"/>
    <w:rsid w:val="002C42C6"/>
    <w:rsid w:val="002C446C"/>
    <w:rsid w:val="002C5DDA"/>
    <w:rsid w:val="002C5EC9"/>
    <w:rsid w:val="002C76D5"/>
    <w:rsid w:val="002D34CC"/>
    <w:rsid w:val="002D43A5"/>
    <w:rsid w:val="002D47F0"/>
    <w:rsid w:val="002D51A4"/>
    <w:rsid w:val="002D676A"/>
    <w:rsid w:val="002D6E6C"/>
    <w:rsid w:val="002D779E"/>
    <w:rsid w:val="002E05F8"/>
    <w:rsid w:val="002E0A59"/>
    <w:rsid w:val="002E2C23"/>
    <w:rsid w:val="002E5658"/>
    <w:rsid w:val="002E5AE1"/>
    <w:rsid w:val="002E5FCA"/>
    <w:rsid w:val="002E623B"/>
    <w:rsid w:val="002E6374"/>
    <w:rsid w:val="002E6743"/>
    <w:rsid w:val="002E6894"/>
    <w:rsid w:val="002E6C5A"/>
    <w:rsid w:val="002E7487"/>
    <w:rsid w:val="002F0153"/>
    <w:rsid w:val="002F0242"/>
    <w:rsid w:val="002F1124"/>
    <w:rsid w:val="002F3A17"/>
    <w:rsid w:val="002F43A4"/>
    <w:rsid w:val="002F4A55"/>
    <w:rsid w:val="002F56B0"/>
    <w:rsid w:val="002F5CF8"/>
    <w:rsid w:val="002F5DE9"/>
    <w:rsid w:val="002F64B6"/>
    <w:rsid w:val="002F6E6D"/>
    <w:rsid w:val="003014FA"/>
    <w:rsid w:val="003022A6"/>
    <w:rsid w:val="00302490"/>
    <w:rsid w:val="00302DFB"/>
    <w:rsid w:val="0030453E"/>
    <w:rsid w:val="0030528E"/>
    <w:rsid w:val="00305C08"/>
    <w:rsid w:val="003064E8"/>
    <w:rsid w:val="003071DA"/>
    <w:rsid w:val="003079F1"/>
    <w:rsid w:val="00307D2F"/>
    <w:rsid w:val="003100CE"/>
    <w:rsid w:val="003107FE"/>
    <w:rsid w:val="00311E2B"/>
    <w:rsid w:val="003121C6"/>
    <w:rsid w:val="00312FDA"/>
    <w:rsid w:val="00314B64"/>
    <w:rsid w:val="003170CD"/>
    <w:rsid w:val="003175BC"/>
    <w:rsid w:val="00320AD8"/>
    <w:rsid w:val="00320D8C"/>
    <w:rsid w:val="00320E10"/>
    <w:rsid w:val="0032136B"/>
    <w:rsid w:val="00321494"/>
    <w:rsid w:val="00321A47"/>
    <w:rsid w:val="00321F01"/>
    <w:rsid w:val="00322E28"/>
    <w:rsid w:val="0032400C"/>
    <w:rsid w:val="003265DF"/>
    <w:rsid w:val="003270F5"/>
    <w:rsid w:val="00330D39"/>
    <w:rsid w:val="00332661"/>
    <w:rsid w:val="00332DEE"/>
    <w:rsid w:val="00333EB1"/>
    <w:rsid w:val="003349F9"/>
    <w:rsid w:val="00336327"/>
    <w:rsid w:val="003420FE"/>
    <w:rsid w:val="00342B3D"/>
    <w:rsid w:val="00344602"/>
    <w:rsid w:val="00344EB4"/>
    <w:rsid w:val="00344F33"/>
    <w:rsid w:val="0034625D"/>
    <w:rsid w:val="00346AAD"/>
    <w:rsid w:val="0034742F"/>
    <w:rsid w:val="00350BB0"/>
    <w:rsid w:val="00351393"/>
    <w:rsid w:val="00351448"/>
    <w:rsid w:val="0035186A"/>
    <w:rsid w:val="00351A7F"/>
    <w:rsid w:val="00352521"/>
    <w:rsid w:val="00353492"/>
    <w:rsid w:val="00353670"/>
    <w:rsid w:val="00353957"/>
    <w:rsid w:val="003559DD"/>
    <w:rsid w:val="003562CF"/>
    <w:rsid w:val="0035744C"/>
    <w:rsid w:val="0035784E"/>
    <w:rsid w:val="003579A5"/>
    <w:rsid w:val="003617C8"/>
    <w:rsid w:val="00362960"/>
    <w:rsid w:val="00364F47"/>
    <w:rsid w:val="00366B58"/>
    <w:rsid w:val="00370D15"/>
    <w:rsid w:val="00371743"/>
    <w:rsid w:val="0037201D"/>
    <w:rsid w:val="00372401"/>
    <w:rsid w:val="00372D8B"/>
    <w:rsid w:val="00372F06"/>
    <w:rsid w:val="00373787"/>
    <w:rsid w:val="00375403"/>
    <w:rsid w:val="00377140"/>
    <w:rsid w:val="00380843"/>
    <w:rsid w:val="00380CCB"/>
    <w:rsid w:val="003819B5"/>
    <w:rsid w:val="0038229C"/>
    <w:rsid w:val="00382F13"/>
    <w:rsid w:val="003846FB"/>
    <w:rsid w:val="0038496B"/>
    <w:rsid w:val="00384CD8"/>
    <w:rsid w:val="0038569D"/>
    <w:rsid w:val="00385A4E"/>
    <w:rsid w:val="00392B6A"/>
    <w:rsid w:val="003932B0"/>
    <w:rsid w:val="00393857"/>
    <w:rsid w:val="00394513"/>
    <w:rsid w:val="00394C50"/>
    <w:rsid w:val="003962B0"/>
    <w:rsid w:val="0039662B"/>
    <w:rsid w:val="003976C4"/>
    <w:rsid w:val="00397DCA"/>
    <w:rsid w:val="003A02A8"/>
    <w:rsid w:val="003A1792"/>
    <w:rsid w:val="003A1CB6"/>
    <w:rsid w:val="003A3C20"/>
    <w:rsid w:val="003A5E44"/>
    <w:rsid w:val="003A6A65"/>
    <w:rsid w:val="003B1762"/>
    <w:rsid w:val="003B1A43"/>
    <w:rsid w:val="003B21F6"/>
    <w:rsid w:val="003B2227"/>
    <w:rsid w:val="003B2AA7"/>
    <w:rsid w:val="003B34CE"/>
    <w:rsid w:val="003B4CE4"/>
    <w:rsid w:val="003B6643"/>
    <w:rsid w:val="003B6FDE"/>
    <w:rsid w:val="003C0A58"/>
    <w:rsid w:val="003C1794"/>
    <w:rsid w:val="003C1D24"/>
    <w:rsid w:val="003C3BC6"/>
    <w:rsid w:val="003C4091"/>
    <w:rsid w:val="003C54EB"/>
    <w:rsid w:val="003C7AC7"/>
    <w:rsid w:val="003C7F69"/>
    <w:rsid w:val="003D0B97"/>
    <w:rsid w:val="003D2888"/>
    <w:rsid w:val="003D37A0"/>
    <w:rsid w:val="003D3FBD"/>
    <w:rsid w:val="003D40E6"/>
    <w:rsid w:val="003D4631"/>
    <w:rsid w:val="003D46EB"/>
    <w:rsid w:val="003D508E"/>
    <w:rsid w:val="003D55DD"/>
    <w:rsid w:val="003D5DF2"/>
    <w:rsid w:val="003D67B3"/>
    <w:rsid w:val="003D67DA"/>
    <w:rsid w:val="003D6ABA"/>
    <w:rsid w:val="003D72EB"/>
    <w:rsid w:val="003E0808"/>
    <w:rsid w:val="003E0819"/>
    <w:rsid w:val="003E0FBB"/>
    <w:rsid w:val="003E1080"/>
    <w:rsid w:val="003E1D91"/>
    <w:rsid w:val="003E2651"/>
    <w:rsid w:val="003E2888"/>
    <w:rsid w:val="003E28C1"/>
    <w:rsid w:val="003E3A25"/>
    <w:rsid w:val="003E4156"/>
    <w:rsid w:val="003E44B7"/>
    <w:rsid w:val="003E4838"/>
    <w:rsid w:val="003E5A8E"/>
    <w:rsid w:val="003E5B6B"/>
    <w:rsid w:val="003E706B"/>
    <w:rsid w:val="003F0BDF"/>
    <w:rsid w:val="003F0C21"/>
    <w:rsid w:val="003F26C1"/>
    <w:rsid w:val="003F2D23"/>
    <w:rsid w:val="003F3453"/>
    <w:rsid w:val="003F3C23"/>
    <w:rsid w:val="003F527E"/>
    <w:rsid w:val="003F5E56"/>
    <w:rsid w:val="003F5EA8"/>
    <w:rsid w:val="003F72E1"/>
    <w:rsid w:val="003F75B6"/>
    <w:rsid w:val="003F76FD"/>
    <w:rsid w:val="003F791A"/>
    <w:rsid w:val="003F7A77"/>
    <w:rsid w:val="003F7C78"/>
    <w:rsid w:val="004006CE"/>
    <w:rsid w:val="00401091"/>
    <w:rsid w:val="004023D9"/>
    <w:rsid w:val="00402FF5"/>
    <w:rsid w:val="00404254"/>
    <w:rsid w:val="004043F6"/>
    <w:rsid w:val="00406459"/>
    <w:rsid w:val="00406586"/>
    <w:rsid w:val="00406762"/>
    <w:rsid w:val="00407AF4"/>
    <w:rsid w:val="00410859"/>
    <w:rsid w:val="00410A65"/>
    <w:rsid w:val="00410C64"/>
    <w:rsid w:val="004121EC"/>
    <w:rsid w:val="004124D1"/>
    <w:rsid w:val="00412518"/>
    <w:rsid w:val="00412D70"/>
    <w:rsid w:val="004139E2"/>
    <w:rsid w:val="00413F89"/>
    <w:rsid w:val="00414AEE"/>
    <w:rsid w:val="004155C8"/>
    <w:rsid w:val="004158CF"/>
    <w:rsid w:val="00415CB8"/>
    <w:rsid w:val="0041664E"/>
    <w:rsid w:val="004203D6"/>
    <w:rsid w:val="004204C8"/>
    <w:rsid w:val="00420675"/>
    <w:rsid w:val="0042071E"/>
    <w:rsid w:val="00421ED8"/>
    <w:rsid w:val="00422225"/>
    <w:rsid w:val="004222FC"/>
    <w:rsid w:val="00422D3F"/>
    <w:rsid w:val="00423772"/>
    <w:rsid w:val="0042478E"/>
    <w:rsid w:val="00425230"/>
    <w:rsid w:val="004255DE"/>
    <w:rsid w:val="00427BB6"/>
    <w:rsid w:val="00430366"/>
    <w:rsid w:val="004317C2"/>
    <w:rsid w:val="004318C8"/>
    <w:rsid w:val="00431F46"/>
    <w:rsid w:val="00434AAD"/>
    <w:rsid w:val="004353DF"/>
    <w:rsid w:val="0043630E"/>
    <w:rsid w:val="00436FAE"/>
    <w:rsid w:val="00437B13"/>
    <w:rsid w:val="00437C9E"/>
    <w:rsid w:val="0044062F"/>
    <w:rsid w:val="00442714"/>
    <w:rsid w:val="00444336"/>
    <w:rsid w:val="004454FF"/>
    <w:rsid w:val="00445AE6"/>
    <w:rsid w:val="0044678C"/>
    <w:rsid w:val="00447086"/>
    <w:rsid w:val="004470CD"/>
    <w:rsid w:val="00450813"/>
    <w:rsid w:val="004511BA"/>
    <w:rsid w:val="00451854"/>
    <w:rsid w:val="0045223D"/>
    <w:rsid w:val="004524E0"/>
    <w:rsid w:val="0045268E"/>
    <w:rsid w:val="004534EF"/>
    <w:rsid w:val="00453ABB"/>
    <w:rsid w:val="0045424A"/>
    <w:rsid w:val="00454BCD"/>
    <w:rsid w:val="00455870"/>
    <w:rsid w:val="004564CA"/>
    <w:rsid w:val="004603A1"/>
    <w:rsid w:val="00460574"/>
    <w:rsid w:val="004609B3"/>
    <w:rsid w:val="00461260"/>
    <w:rsid w:val="00461D39"/>
    <w:rsid w:val="004634BD"/>
    <w:rsid w:val="00463E2B"/>
    <w:rsid w:val="004643D1"/>
    <w:rsid w:val="004645BE"/>
    <w:rsid w:val="00465627"/>
    <w:rsid w:val="0046642B"/>
    <w:rsid w:val="00466747"/>
    <w:rsid w:val="00466FEF"/>
    <w:rsid w:val="004701AF"/>
    <w:rsid w:val="00470992"/>
    <w:rsid w:val="00470BF1"/>
    <w:rsid w:val="00471C26"/>
    <w:rsid w:val="00471D18"/>
    <w:rsid w:val="00471F32"/>
    <w:rsid w:val="00472480"/>
    <w:rsid w:val="004725E3"/>
    <w:rsid w:val="0047372B"/>
    <w:rsid w:val="00474D23"/>
    <w:rsid w:val="00475166"/>
    <w:rsid w:val="00476D7A"/>
    <w:rsid w:val="00477E6A"/>
    <w:rsid w:val="00477E96"/>
    <w:rsid w:val="00480098"/>
    <w:rsid w:val="0048073D"/>
    <w:rsid w:val="004815AD"/>
    <w:rsid w:val="00481A98"/>
    <w:rsid w:val="00482624"/>
    <w:rsid w:val="0048401E"/>
    <w:rsid w:val="004846F7"/>
    <w:rsid w:val="00484846"/>
    <w:rsid w:val="004848B6"/>
    <w:rsid w:val="00484F71"/>
    <w:rsid w:val="00487F4E"/>
    <w:rsid w:val="0049057C"/>
    <w:rsid w:val="0049060F"/>
    <w:rsid w:val="004907B7"/>
    <w:rsid w:val="004927D9"/>
    <w:rsid w:val="00492993"/>
    <w:rsid w:val="004929F7"/>
    <w:rsid w:val="004943BB"/>
    <w:rsid w:val="004951AF"/>
    <w:rsid w:val="00495898"/>
    <w:rsid w:val="00495E12"/>
    <w:rsid w:val="004966A8"/>
    <w:rsid w:val="00497D7B"/>
    <w:rsid w:val="00497FB9"/>
    <w:rsid w:val="004A244B"/>
    <w:rsid w:val="004A4D07"/>
    <w:rsid w:val="004A4D6D"/>
    <w:rsid w:val="004A6449"/>
    <w:rsid w:val="004A64BE"/>
    <w:rsid w:val="004A6D1A"/>
    <w:rsid w:val="004A6D23"/>
    <w:rsid w:val="004A724D"/>
    <w:rsid w:val="004A790B"/>
    <w:rsid w:val="004A7ED3"/>
    <w:rsid w:val="004B016A"/>
    <w:rsid w:val="004B0224"/>
    <w:rsid w:val="004B047E"/>
    <w:rsid w:val="004B199E"/>
    <w:rsid w:val="004B3008"/>
    <w:rsid w:val="004B35CE"/>
    <w:rsid w:val="004B3E11"/>
    <w:rsid w:val="004B41BE"/>
    <w:rsid w:val="004B4AD3"/>
    <w:rsid w:val="004B4F0A"/>
    <w:rsid w:val="004B55F9"/>
    <w:rsid w:val="004B5C09"/>
    <w:rsid w:val="004B6865"/>
    <w:rsid w:val="004B6AE1"/>
    <w:rsid w:val="004B73B3"/>
    <w:rsid w:val="004B7E24"/>
    <w:rsid w:val="004C02EC"/>
    <w:rsid w:val="004C14E0"/>
    <w:rsid w:val="004C193F"/>
    <w:rsid w:val="004C1F15"/>
    <w:rsid w:val="004C1F4E"/>
    <w:rsid w:val="004C1FEF"/>
    <w:rsid w:val="004C28FE"/>
    <w:rsid w:val="004C3F72"/>
    <w:rsid w:val="004C404F"/>
    <w:rsid w:val="004C4182"/>
    <w:rsid w:val="004C445C"/>
    <w:rsid w:val="004C463A"/>
    <w:rsid w:val="004C5269"/>
    <w:rsid w:val="004C5383"/>
    <w:rsid w:val="004C574B"/>
    <w:rsid w:val="004C7348"/>
    <w:rsid w:val="004C743C"/>
    <w:rsid w:val="004D004B"/>
    <w:rsid w:val="004D0165"/>
    <w:rsid w:val="004D04B9"/>
    <w:rsid w:val="004D0777"/>
    <w:rsid w:val="004D0C2E"/>
    <w:rsid w:val="004D1750"/>
    <w:rsid w:val="004D187D"/>
    <w:rsid w:val="004D2002"/>
    <w:rsid w:val="004D3C1F"/>
    <w:rsid w:val="004D5535"/>
    <w:rsid w:val="004D55EF"/>
    <w:rsid w:val="004D5A40"/>
    <w:rsid w:val="004D5EA2"/>
    <w:rsid w:val="004D5FA5"/>
    <w:rsid w:val="004D649F"/>
    <w:rsid w:val="004D6556"/>
    <w:rsid w:val="004D6CED"/>
    <w:rsid w:val="004D704D"/>
    <w:rsid w:val="004D7E94"/>
    <w:rsid w:val="004E1FA7"/>
    <w:rsid w:val="004E295F"/>
    <w:rsid w:val="004E2DAA"/>
    <w:rsid w:val="004E356C"/>
    <w:rsid w:val="004E3BCC"/>
    <w:rsid w:val="004E3F8D"/>
    <w:rsid w:val="004E459F"/>
    <w:rsid w:val="004E4A9F"/>
    <w:rsid w:val="004E5842"/>
    <w:rsid w:val="004E6965"/>
    <w:rsid w:val="004E7541"/>
    <w:rsid w:val="004E7E8E"/>
    <w:rsid w:val="004F1667"/>
    <w:rsid w:val="004F192A"/>
    <w:rsid w:val="004F2014"/>
    <w:rsid w:val="004F27C4"/>
    <w:rsid w:val="004F2F22"/>
    <w:rsid w:val="004F3714"/>
    <w:rsid w:val="004F371B"/>
    <w:rsid w:val="004F3CF9"/>
    <w:rsid w:val="004F4D10"/>
    <w:rsid w:val="004F53B8"/>
    <w:rsid w:val="004F5C01"/>
    <w:rsid w:val="004F6267"/>
    <w:rsid w:val="004F6807"/>
    <w:rsid w:val="004F6972"/>
    <w:rsid w:val="004F77CA"/>
    <w:rsid w:val="00500910"/>
    <w:rsid w:val="00500B83"/>
    <w:rsid w:val="0050148F"/>
    <w:rsid w:val="00503C79"/>
    <w:rsid w:val="00505038"/>
    <w:rsid w:val="00505421"/>
    <w:rsid w:val="00505B64"/>
    <w:rsid w:val="005073F9"/>
    <w:rsid w:val="00511277"/>
    <w:rsid w:val="005131E1"/>
    <w:rsid w:val="00514340"/>
    <w:rsid w:val="0051459C"/>
    <w:rsid w:val="00514C15"/>
    <w:rsid w:val="005151EF"/>
    <w:rsid w:val="0051522E"/>
    <w:rsid w:val="00516A46"/>
    <w:rsid w:val="00516A76"/>
    <w:rsid w:val="005175FC"/>
    <w:rsid w:val="00517C62"/>
    <w:rsid w:val="00520495"/>
    <w:rsid w:val="00520626"/>
    <w:rsid w:val="00521847"/>
    <w:rsid w:val="00522A33"/>
    <w:rsid w:val="00524523"/>
    <w:rsid w:val="00526113"/>
    <w:rsid w:val="00526FFC"/>
    <w:rsid w:val="0052770D"/>
    <w:rsid w:val="0052797C"/>
    <w:rsid w:val="00527AA4"/>
    <w:rsid w:val="00530878"/>
    <w:rsid w:val="00530A39"/>
    <w:rsid w:val="00531AD6"/>
    <w:rsid w:val="005348A6"/>
    <w:rsid w:val="00534921"/>
    <w:rsid w:val="0053540F"/>
    <w:rsid w:val="005358D2"/>
    <w:rsid w:val="00535B4B"/>
    <w:rsid w:val="005373C3"/>
    <w:rsid w:val="00541B8C"/>
    <w:rsid w:val="00541C02"/>
    <w:rsid w:val="00541E7E"/>
    <w:rsid w:val="0054331A"/>
    <w:rsid w:val="005439F4"/>
    <w:rsid w:val="00544586"/>
    <w:rsid w:val="005450E5"/>
    <w:rsid w:val="00545915"/>
    <w:rsid w:val="00546582"/>
    <w:rsid w:val="00546D80"/>
    <w:rsid w:val="00550232"/>
    <w:rsid w:val="0055065A"/>
    <w:rsid w:val="0055072B"/>
    <w:rsid w:val="00550A72"/>
    <w:rsid w:val="0055189F"/>
    <w:rsid w:val="00552388"/>
    <w:rsid w:val="005532AC"/>
    <w:rsid w:val="0055653A"/>
    <w:rsid w:val="00556D05"/>
    <w:rsid w:val="0055763A"/>
    <w:rsid w:val="00557783"/>
    <w:rsid w:val="005579B5"/>
    <w:rsid w:val="00560836"/>
    <w:rsid w:val="00562DE1"/>
    <w:rsid w:val="00563463"/>
    <w:rsid w:val="00566809"/>
    <w:rsid w:val="00567437"/>
    <w:rsid w:val="00570455"/>
    <w:rsid w:val="005710DF"/>
    <w:rsid w:val="005712E1"/>
    <w:rsid w:val="005730EA"/>
    <w:rsid w:val="00573AA7"/>
    <w:rsid w:val="00573C50"/>
    <w:rsid w:val="005743C4"/>
    <w:rsid w:val="00574416"/>
    <w:rsid w:val="00574D20"/>
    <w:rsid w:val="00574D96"/>
    <w:rsid w:val="00576053"/>
    <w:rsid w:val="00576B3A"/>
    <w:rsid w:val="00576DC6"/>
    <w:rsid w:val="00577EFA"/>
    <w:rsid w:val="00580030"/>
    <w:rsid w:val="00580371"/>
    <w:rsid w:val="005803A4"/>
    <w:rsid w:val="005806B7"/>
    <w:rsid w:val="005806FE"/>
    <w:rsid w:val="0058153C"/>
    <w:rsid w:val="00583D6C"/>
    <w:rsid w:val="00584C33"/>
    <w:rsid w:val="00584EF9"/>
    <w:rsid w:val="005850B4"/>
    <w:rsid w:val="00585733"/>
    <w:rsid w:val="005868D5"/>
    <w:rsid w:val="00587B55"/>
    <w:rsid w:val="00587FBB"/>
    <w:rsid w:val="005909AE"/>
    <w:rsid w:val="00590CE3"/>
    <w:rsid w:val="00591D94"/>
    <w:rsid w:val="005921B0"/>
    <w:rsid w:val="005923F5"/>
    <w:rsid w:val="00593F22"/>
    <w:rsid w:val="0059497B"/>
    <w:rsid w:val="00595CA7"/>
    <w:rsid w:val="00596767"/>
    <w:rsid w:val="00596776"/>
    <w:rsid w:val="0059693E"/>
    <w:rsid w:val="00597616"/>
    <w:rsid w:val="00597B74"/>
    <w:rsid w:val="005A0BDA"/>
    <w:rsid w:val="005A1558"/>
    <w:rsid w:val="005A1E4C"/>
    <w:rsid w:val="005A20BA"/>
    <w:rsid w:val="005A2F5F"/>
    <w:rsid w:val="005A3C91"/>
    <w:rsid w:val="005A41F5"/>
    <w:rsid w:val="005A4F0B"/>
    <w:rsid w:val="005A550F"/>
    <w:rsid w:val="005A5F98"/>
    <w:rsid w:val="005A6317"/>
    <w:rsid w:val="005A6C8E"/>
    <w:rsid w:val="005A7103"/>
    <w:rsid w:val="005A721C"/>
    <w:rsid w:val="005A73EF"/>
    <w:rsid w:val="005A750D"/>
    <w:rsid w:val="005B0001"/>
    <w:rsid w:val="005B025F"/>
    <w:rsid w:val="005B03BD"/>
    <w:rsid w:val="005B0A43"/>
    <w:rsid w:val="005B2E9F"/>
    <w:rsid w:val="005B2EEF"/>
    <w:rsid w:val="005B3254"/>
    <w:rsid w:val="005B4015"/>
    <w:rsid w:val="005B50C9"/>
    <w:rsid w:val="005B58D2"/>
    <w:rsid w:val="005B5C6F"/>
    <w:rsid w:val="005B7181"/>
    <w:rsid w:val="005B71AF"/>
    <w:rsid w:val="005B7946"/>
    <w:rsid w:val="005C13C4"/>
    <w:rsid w:val="005C1545"/>
    <w:rsid w:val="005C2908"/>
    <w:rsid w:val="005C2BDE"/>
    <w:rsid w:val="005C43B3"/>
    <w:rsid w:val="005C478E"/>
    <w:rsid w:val="005C526D"/>
    <w:rsid w:val="005C57CA"/>
    <w:rsid w:val="005C5811"/>
    <w:rsid w:val="005C58A8"/>
    <w:rsid w:val="005C5E78"/>
    <w:rsid w:val="005C6A71"/>
    <w:rsid w:val="005C6EFC"/>
    <w:rsid w:val="005D07AA"/>
    <w:rsid w:val="005D1207"/>
    <w:rsid w:val="005D5463"/>
    <w:rsid w:val="005D6046"/>
    <w:rsid w:val="005D61E8"/>
    <w:rsid w:val="005D77B4"/>
    <w:rsid w:val="005E0535"/>
    <w:rsid w:val="005E0C3D"/>
    <w:rsid w:val="005E101E"/>
    <w:rsid w:val="005E1315"/>
    <w:rsid w:val="005E15E9"/>
    <w:rsid w:val="005E18D5"/>
    <w:rsid w:val="005E3992"/>
    <w:rsid w:val="005E4F95"/>
    <w:rsid w:val="005E658D"/>
    <w:rsid w:val="005E6B3F"/>
    <w:rsid w:val="005E6DE7"/>
    <w:rsid w:val="005E7113"/>
    <w:rsid w:val="005E71B9"/>
    <w:rsid w:val="005E7B5D"/>
    <w:rsid w:val="005F0600"/>
    <w:rsid w:val="005F0C4D"/>
    <w:rsid w:val="005F16FB"/>
    <w:rsid w:val="005F289B"/>
    <w:rsid w:val="005F2988"/>
    <w:rsid w:val="005F45DB"/>
    <w:rsid w:val="005F4927"/>
    <w:rsid w:val="005F4990"/>
    <w:rsid w:val="005F54C7"/>
    <w:rsid w:val="005F5B96"/>
    <w:rsid w:val="005F5E7A"/>
    <w:rsid w:val="005F7A42"/>
    <w:rsid w:val="006000BD"/>
    <w:rsid w:val="00600BFC"/>
    <w:rsid w:val="006017BC"/>
    <w:rsid w:val="006021B3"/>
    <w:rsid w:val="0060268C"/>
    <w:rsid w:val="00602E53"/>
    <w:rsid w:val="006035DA"/>
    <w:rsid w:val="00603A9F"/>
    <w:rsid w:val="00603C8C"/>
    <w:rsid w:val="00603D2E"/>
    <w:rsid w:val="00603EC1"/>
    <w:rsid w:val="00605435"/>
    <w:rsid w:val="00606767"/>
    <w:rsid w:val="006067E7"/>
    <w:rsid w:val="006073B2"/>
    <w:rsid w:val="006073CE"/>
    <w:rsid w:val="0061125F"/>
    <w:rsid w:val="006117F8"/>
    <w:rsid w:val="00611B31"/>
    <w:rsid w:val="0061242E"/>
    <w:rsid w:val="00612F92"/>
    <w:rsid w:val="006147AD"/>
    <w:rsid w:val="00614A10"/>
    <w:rsid w:val="006163BE"/>
    <w:rsid w:val="0061762F"/>
    <w:rsid w:val="00617F8D"/>
    <w:rsid w:val="00620060"/>
    <w:rsid w:val="00622D18"/>
    <w:rsid w:val="00622E67"/>
    <w:rsid w:val="006237DB"/>
    <w:rsid w:val="0062678A"/>
    <w:rsid w:val="006277C5"/>
    <w:rsid w:val="00632889"/>
    <w:rsid w:val="00632893"/>
    <w:rsid w:val="00633513"/>
    <w:rsid w:val="006347B3"/>
    <w:rsid w:val="006359B2"/>
    <w:rsid w:val="00637560"/>
    <w:rsid w:val="00637F54"/>
    <w:rsid w:val="006407B8"/>
    <w:rsid w:val="006413D9"/>
    <w:rsid w:val="00642229"/>
    <w:rsid w:val="00642CBE"/>
    <w:rsid w:val="00643145"/>
    <w:rsid w:val="0064318F"/>
    <w:rsid w:val="00643EE2"/>
    <w:rsid w:val="00643F8C"/>
    <w:rsid w:val="006446D7"/>
    <w:rsid w:val="006447D4"/>
    <w:rsid w:val="00644B6C"/>
    <w:rsid w:val="0064575D"/>
    <w:rsid w:val="00645D59"/>
    <w:rsid w:val="00647030"/>
    <w:rsid w:val="0064726B"/>
    <w:rsid w:val="00647A26"/>
    <w:rsid w:val="0065148C"/>
    <w:rsid w:val="0065266D"/>
    <w:rsid w:val="0065342B"/>
    <w:rsid w:val="00654EE0"/>
    <w:rsid w:val="00655923"/>
    <w:rsid w:val="00656020"/>
    <w:rsid w:val="006566EB"/>
    <w:rsid w:val="006569C3"/>
    <w:rsid w:val="00656B6E"/>
    <w:rsid w:val="006573C6"/>
    <w:rsid w:val="00657AF5"/>
    <w:rsid w:val="0066085A"/>
    <w:rsid w:val="00660B73"/>
    <w:rsid w:val="00661302"/>
    <w:rsid w:val="00661674"/>
    <w:rsid w:val="00662115"/>
    <w:rsid w:val="00662EC5"/>
    <w:rsid w:val="00665616"/>
    <w:rsid w:val="00665817"/>
    <w:rsid w:val="00665FF5"/>
    <w:rsid w:val="00666209"/>
    <w:rsid w:val="0066775D"/>
    <w:rsid w:val="0066783B"/>
    <w:rsid w:val="006711A3"/>
    <w:rsid w:val="00671522"/>
    <w:rsid w:val="006728F7"/>
    <w:rsid w:val="00672F2A"/>
    <w:rsid w:val="006731C6"/>
    <w:rsid w:val="006732F9"/>
    <w:rsid w:val="006740B6"/>
    <w:rsid w:val="00675C3B"/>
    <w:rsid w:val="00676108"/>
    <w:rsid w:val="00676451"/>
    <w:rsid w:val="006803B3"/>
    <w:rsid w:val="00681CDD"/>
    <w:rsid w:val="00682D55"/>
    <w:rsid w:val="00683161"/>
    <w:rsid w:val="00683710"/>
    <w:rsid w:val="00685BF8"/>
    <w:rsid w:val="0068682C"/>
    <w:rsid w:val="00686D08"/>
    <w:rsid w:val="00690F12"/>
    <w:rsid w:val="006919D7"/>
    <w:rsid w:val="00692517"/>
    <w:rsid w:val="00694910"/>
    <w:rsid w:val="00695268"/>
    <w:rsid w:val="00696ED6"/>
    <w:rsid w:val="00697497"/>
    <w:rsid w:val="00697F23"/>
    <w:rsid w:val="006A5D06"/>
    <w:rsid w:val="006A5F28"/>
    <w:rsid w:val="006A61BF"/>
    <w:rsid w:val="006A736F"/>
    <w:rsid w:val="006A7E60"/>
    <w:rsid w:val="006B033C"/>
    <w:rsid w:val="006B03DC"/>
    <w:rsid w:val="006B0442"/>
    <w:rsid w:val="006B0756"/>
    <w:rsid w:val="006B0B7D"/>
    <w:rsid w:val="006B1DA5"/>
    <w:rsid w:val="006B2113"/>
    <w:rsid w:val="006B273B"/>
    <w:rsid w:val="006B2DD4"/>
    <w:rsid w:val="006B3FF0"/>
    <w:rsid w:val="006B44D3"/>
    <w:rsid w:val="006B4D59"/>
    <w:rsid w:val="006B577C"/>
    <w:rsid w:val="006B60C2"/>
    <w:rsid w:val="006B698D"/>
    <w:rsid w:val="006B69E3"/>
    <w:rsid w:val="006B7353"/>
    <w:rsid w:val="006C12B6"/>
    <w:rsid w:val="006C2886"/>
    <w:rsid w:val="006C2F0B"/>
    <w:rsid w:val="006C2FEC"/>
    <w:rsid w:val="006C3C3F"/>
    <w:rsid w:val="006C3CFF"/>
    <w:rsid w:val="006C4A26"/>
    <w:rsid w:val="006C4EE8"/>
    <w:rsid w:val="006C573E"/>
    <w:rsid w:val="006C5FA7"/>
    <w:rsid w:val="006C695D"/>
    <w:rsid w:val="006C712B"/>
    <w:rsid w:val="006C716B"/>
    <w:rsid w:val="006C7459"/>
    <w:rsid w:val="006D0082"/>
    <w:rsid w:val="006D0C70"/>
    <w:rsid w:val="006D157A"/>
    <w:rsid w:val="006D2214"/>
    <w:rsid w:val="006D2881"/>
    <w:rsid w:val="006D46D7"/>
    <w:rsid w:val="006D5F7C"/>
    <w:rsid w:val="006D6174"/>
    <w:rsid w:val="006D7186"/>
    <w:rsid w:val="006E0AF2"/>
    <w:rsid w:val="006E0D72"/>
    <w:rsid w:val="006E2EBE"/>
    <w:rsid w:val="006E31E6"/>
    <w:rsid w:val="006E3829"/>
    <w:rsid w:val="006E484C"/>
    <w:rsid w:val="006E657E"/>
    <w:rsid w:val="006E7268"/>
    <w:rsid w:val="006E7610"/>
    <w:rsid w:val="006E7896"/>
    <w:rsid w:val="006E7E37"/>
    <w:rsid w:val="006F00C9"/>
    <w:rsid w:val="006F0BFA"/>
    <w:rsid w:val="006F0C23"/>
    <w:rsid w:val="006F2719"/>
    <w:rsid w:val="006F2A41"/>
    <w:rsid w:val="006F3048"/>
    <w:rsid w:val="006F3B95"/>
    <w:rsid w:val="006F3E40"/>
    <w:rsid w:val="006F4613"/>
    <w:rsid w:val="006F4920"/>
    <w:rsid w:val="006F5623"/>
    <w:rsid w:val="006F7997"/>
    <w:rsid w:val="006F7AFA"/>
    <w:rsid w:val="00700429"/>
    <w:rsid w:val="0070109E"/>
    <w:rsid w:val="00701757"/>
    <w:rsid w:val="00703756"/>
    <w:rsid w:val="00704D93"/>
    <w:rsid w:val="0070560B"/>
    <w:rsid w:val="00706D7F"/>
    <w:rsid w:val="00706DDF"/>
    <w:rsid w:val="0070709B"/>
    <w:rsid w:val="007070C9"/>
    <w:rsid w:val="00707CA1"/>
    <w:rsid w:val="00710EE4"/>
    <w:rsid w:val="00711F9F"/>
    <w:rsid w:val="0071302B"/>
    <w:rsid w:val="00713390"/>
    <w:rsid w:val="0071350B"/>
    <w:rsid w:val="00714B11"/>
    <w:rsid w:val="00715654"/>
    <w:rsid w:val="00716490"/>
    <w:rsid w:val="00716B02"/>
    <w:rsid w:val="007176C9"/>
    <w:rsid w:val="00720B8C"/>
    <w:rsid w:val="0072146A"/>
    <w:rsid w:val="00721705"/>
    <w:rsid w:val="007227BF"/>
    <w:rsid w:val="00723067"/>
    <w:rsid w:val="00723C0C"/>
    <w:rsid w:val="00725616"/>
    <w:rsid w:val="00726B76"/>
    <w:rsid w:val="00726F36"/>
    <w:rsid w:val="00727B55"/>
    <w:rsid w:val="00727D7A"/>
    <w:rsid w:val="00730147"/>
    <w:rsid w:val="007319A9"/>
    <w:rsid w:val="00731CBF"/>
    <w:rsid w:val="00732272"/>
    <w:rsid w:val="007324D8"/>
    <w:rsid w:val="00732937"/>
    <w:rsid w:val="00733256"/>
    <w:rsid w:val="007344E7"/>
    <w:rsid w:val="00735228"/>
    <w:rsid w:val="007369DA"/>
    <w:rsid w:val="00736AF7"/>
    <w:rsid w:val="00740112"/>
    <w:rsid w:val="00740294"/>
    <w:rsid w:val="00740998"/>
    <w:rsid w:val="00741E65"/>
    <w:rsid w:val="00742FD5"/>
    <w:rsid w:val="00743153"/>
    <w:rsid w:val="00744072"/>
    <w:rsid w:val="007441A6"/>
    <w:rsid w:val="007458CA"/>
    <w:rsid w:val="00745A9E"/>
    <w:rsid w:val="00745BC4"/>
    <w:rsid w:val="007461C9"/>
    <w:rsid w:val="00746FB8"/>
    <w:rsid w:val="007476B6"/>
    <w:rsid w:val="00750980"/>
    <w:rsid w:val="00750AF6"/>
    <w:rsid w:val="00751E22"/>
    <w:rsid w:val="00753291"/>
    <w:rsid w:val="00754B1C"/>
    <w:rsid w:val="00755946"/>
    <w:rsid w:val="00756BC2"/>
    <w:rsid w:val="00756E0B"/>
    <w:rsid w:val="007570E2"/>
    <w:rsid w:val="0075753D"/>
    <w:rsid w:val="00760D69"/>
    <w:rsid w:val="007628A3"/>
    <w:rsid w:val="0076290C"/>
    <w:rsid w:val="00762C0A"/>
    <w:rsid w:val="00762DB9"/>
    <w:rsid w:val="00762F4B"/>
    <w:rsid w:val="0076341C"/>
    <w:rsid w:val="00763551"/>
    <w:rsid w:val="007636EE"/>
    <w:rsid w:val="00763D9D"/>
    <w:rsid w:val="00764330"/>
    <w:rsid w:val="00764612"/>
    <w:rsid w:val="00764B2B"/>
    <w:rsid w:val="00764E4C"/>
    <w:rsid w:val="0076573B"/>
    <w:rsid w:val="00766238"/>
    <w:rsid w:val="00767CBA"/>
    <w:rsid w:val="00773198"/>
    <w:rsid w:val="00773EA4"/>
    <w:rsid w:val="0077601E"/>
    <w:rsid w:val="00776B48"/>
    <w:rsid w:val="007777AD"/>
    <w:rsid w:val="007801A6"/>
    <w:rsid w:val="00782D2C"/>
    <w:rsid w:val="00783553"/>
    <w:rsid w:val="00785145"/>
    <w:rsid w:val="00785A27"/>
    <w:rsid w:val="00785C86"/>
    <w:rsid w:val="007861D2"/>
    <w:rsid w:val="007861F1"/>
    <w:rsid w:val="007868E1"/>
    <w:rsid w:val="00786BB8"/>
    <w:rsid w:val="00790C84"/>
    <w:rsid w:val="00790CEF"/>
    <w:rsid w:val="00790F6D"/>
    <w:rsid w:val="007946F1"/>
    <w:rsid w:val="00794B70"/>
    <w:rsid w:val="00795433"/>
    <w:rsid w:val="00795449"/>
    <w:rsid w:val="00797C85"/>
    <w:rsid w:val="00797D68"/>
    <w:rsid w:val="007A2845"/>
    <w:rsid w:val="007A292C"/>
    <w:rsid w:val="007A4E01"/>
    <w:rsid w:val="007A5EA8"/>
    <w:rsid w:val="007A63EE"/>
    <w:rsid w:val="007A6898"/>
    <w:rsid w:val="007A7E66"/>
    <w:rsid w:val="007B1877"/>
    <w:rsid w:val="007B346B"/>
    <w:rsid w:val="007B431D"/>
    <w:rsid w:val="007B43A8"/>
    <w:rsid w:val="007B478E"/>
    <w:rsid w:val="007B4B93"/>
    <w:rsid w:val="007B4F9C"/>
    <w:rsid w:val="007B5D4A"/>
    <w:rsid w:val="007B7895"/>
    <w:rsid w:val="007B7BE7"/>
    <w:rsid w:val="007C134A"/>
    <w:rsid w:val="007C3C91"/>
    <w:rsid w:val="007C3CA0"/>
    <w:rsid w:val="007C3ECB"/>
    <w:rsid w:val="007C4958"/>
    <w:rsid w:val="007C5843"/>
    <w:rsid w:val="007C5912"/>
    <w:rsid w:val="007D03BB"/>
    <w:rsid w:val="007D111D"/>
    <w:rsid w:val="007D14AD"/>
    <w:rsid w:val="007D2D2E"/>
    <w:rsid w:val="007D390E"/>
    <w:rsid w:val="007D6744"/>
    <w:rsid w:val="007D6A3E"/>
    <w:rsid w:val="007D6F2C"/>
    <w:rsid w:val="007E0234"/>
    <w:rsid w:val="007E02FE"/>
    <w:rsid w:val="007E0777"/>
    <w:rsid w:val="007E0ADC"/>
    <w:rsid w:val="007E1F85"/>
    <w:rsid w:val="007E2394"/>
    <w:rsid w:val="007E2736"/>
    <w:rsid w:val="007E4280"/>
    <w:rsid w:val="007E6216"/>
    <w:rsid w:val="007E645B"/>
    <w:rsid w:val="007E70B8"/>
    <w:rsid w:val="007E70CF"/>
    <w:rsid w:val="007E7341"/>
    <w:rsid w:val="007E7B7C"/>
    <w:rsid w:val="007F0A1D"/>
    <w:rsid w:val="007F0D36"/>
    <w:rsid w:val="007F0DA7"/>
    <w:rsid w:val="007F2E89"/>
    <w:rsid w:val="007F3D28"/>
    <w:rsid w:val="007F5A39"/>
    <w:rsid w:val="007F5F59"/>
    <w:rsid w:val="007F6674"/>
    <w:rsid w:val="007F6C68"/>
    <w:rsid w:val="007F6C77"/>
    <w:rsid w:val="007F7302"/>
    <w:rsid w:val="007F76AC"/>
    <w:rsid w:val="008005BC"/>
    <w:rsid w:val="00801530"/>
    <w:rsid w:val="00801575"/>
    <w:rsid w:val="0080162B"/>
    <w:rsid w:val="008029EE"/>
    <w:rsid w:val="00802D40"/>
    <w:rsid w:val="00802DDF"/>
    <w:rsid w:val="008031EB"/>
    <w:rsid w:val="008033C3"/>
    <w:rsid w:val="00804128"/>
    <w:rsid w:val="00804981"/>
    <w:rsid w:val="0080526D"/>
    <w:rsid w:val="0080549C"/>
    <w:rsid w:val="00805BA9"/>
    <w:rsid w:val="00806455"/>
    <w:rsid w:val="00806929"/>
    <w:rsid w:val="00806B01"/>
    <w:rsid w:val="00806B1C"/>
    <w:rsid w:val="008074F7"/>
    <w:rsid w:val="0080776E"/>
    <w:rsid w:val="00807B87"/>
    <w:rsid w:val="00807C55"/>
    <w:rsid w:val="00807CDF"/>
    <w:rsid w:val="00811231"/>
    <w:rsid w:val="008141E5"/>
    <w:rsid w:val="008152F8"/>
    <w:rsid w:val="00817A72"/>
    <w:rsid w:val="00817D45"/>
    <w:rsid w:val="00820957"/>
    <w:rsid w:val="00820E9D"/>
    <w:rsid w:val="00820FD6"/>
    <w:rsid w:val="00821ECB"/>
    <w:rsid w:val="00821FC8"/>
    <w:rsid w:val="00821FD3"/>
    <w:rsid w:val="008232AF"/>
    <w:rsid w:val="008233AB"/>
    <w:rsid w:val="008234C1"/>
    <w:rsid w:val="00823907"/>
    <w:rsid w:val="008239D1"/>
    <w:rsid w:val="008242F9"/>
    <w:rsid w:val="008245CB"/>
    <w:rsid w:val="00824A1E"/>
    <w:rsid w:val="00824AB3"/>
    <w:rsid w:val="00824E9E"/>
    <w:rsid w:val="00825082"/>
    <w:rsid w:val="008256C8"/>
    <w:rsid w:val="00825C62"/>
    <w:rsid w:val="00825DEC"/>
    <w:rsid w:val="00826500"/>
    <w:rsid w:val="008267D1"/>
    <w:rsid w:val="00830A77"/>
    <w:rsid w:val="00831D7F"/>
    <w:rsid w:val="00833656"/>
    <w:rsid w:val="008346C1"/>
    <w:rsid w:val="008349D7"/>
    <w:rsid w:val="00834F0D"/>
    <w:rsid w:val="0083513A"/>
    <w:rsid w:val="008359A2"/>
    <w:rsid w:val="00836044"/>
    <w:rsid w:val="00836114"/>
    <w:rsid w:val="00840380"/>
    <w:rsid w:val="00842370"/>
    <w:rsid w:val="00842621"/>
    <w:rsid w:val="00842AD6"/>
    <w:rsid w:val="00843C2D"/>
    <w:rsid w:val="008445B7"/>
    <w:rsid w:val="0084475E"/>
    <w:rsid w:val="00844B3E"/>
    <w:rsid w:val="00844E40"/>
    <w:rsid w:val="00844F19"/>
    <w:rsid w:val="00845306"/>
    <w:rsid w:val="0084745F"/>
    <w:rsid w:val="00847714"/>
    <w:rsid w:val="00847842"/>
    <w:rsid w:val="008509E7"/>
    <w:rsid w:val="00850AEB"/>
    <w:rsid w:val="00851C81"/>
    <w:rsid w:val="00851CA1"/>
    <w:rsid w:val="0085291B"/>
    <w:rsid w:val="00854B24"/>
    <w:rsid w:val="00854E1C"/>
    <w:rsid w:val="00860B5A"/>
    <w:rsid w:val="00862096"/>
    <w:rsid w:val="00862B76"/>
    <w:rsid w:val="00863015"/>
    <w:rsid w:val="008632BA"/>
    <w:rsid w:val="008648E0"/>
    <w:rsid w:val="0086543A"/>
    <w:rsid w:val="00865D0B"/>
    <w:rsid w:val="00866276"/>
    <w:rsid w:val="00866A2E"/>
    <w:rsid w:val="00866FC4"/>
    <w:rsid w:val="00867BC7"/>
    <w:rsid w:val="0087000A"/>
    <w:rsid w:val="00870A0D"/>
    <w:rsid w:val="008715CF"/>
    <w:rsid w:val="00872B34"/>
    <w:rsid w:val="008734FE"/>
    <w:rsid w:val="00873B03"/>
    <w:rsid w:val="00874115"/>
    <w:rsid w:val="00874881"/>
    <w:rsid w:val="00876319"/>
    <w:rsid w:val="0087676C"/>
    <w:rsid w:val="008779CB"/>
    <w:rsid w:val="00877DA5"/>
    <w:rsid w:val="00880AF2"/>
    <w:rsid w:val="00880B8E"/>
    <w:rsid w:val="008811DC"/>
    <w:rsid w:val="008819BD"/>
    <w:rsid w:val="00882998"/>
    <w:rsid w:val="00883DF7"/>
    <w:rsid w:val="008840B1"/>
    <w:rsid w:val="00884583"/>
    <w:rsid w:val="00886C3A"/>
    <w:rsid w:val="008871A4"/>
    <w:rsid w:val="0088766C"/>
    <w:rsid w:val="00887E1B"/>
    <w:rsid w:val="008900DD"/>
    <w:rsid w:val="00890EE0"/>
    <w:rsid w:val="00893CC8"/>
    <w:rsid w:val="008941D8"/>
    <w:rsid w:val="00894571"/>
    <w:rsid w:val="00894F55"/>
    <w:rsid w:val="00895A79"/>
    <w:rsid w:val="00895E6A"/>
    <w:rsid w:val="00896363"/>
    <w:rsid w:val="008A0524"/>
    <w:rsid w:val="008A1E4A"/>
    <w:rsid w:val="008A2E6A"/>
    <w:rsid w:val="008A308E"/>
    <w:rsid w:val="008A3B37"/>
    <w:rsid w:val="008A4923"/>
    <w:rsid w:val="008A5369"/>
    <w:rsid w:val="008A6065"/>
    <w:rsid w:val="008A656D"/>
    <w:rsid w:val="008A6F57"/>
    <w:rsid w:val="008A776B"/>
    <w:rsid w:val="008B07DF"/>
    <w:rsid w:val="008B094E"/>
    <w:rsid w:val="008B0FBF"/>
    <w:rsid w:val="008B0FEC"/>
    <w:rsid w:val="008B166F"/>
    <w:rsid w:val="008B19A4"/>
    <w:rsid w:val="008B28C8"/>
    <w:rsid w:val="008B2B6F"/>
    <w:rsid w:val="008B2C67"/>
    <w:rsid w:val="008B37E1"/>
    <w:rsid w:val="008B3B8D"/>
    <w:rsid w:val="008B3F1C"/>
    <w:rsid w:val="008B41A0"/>
    <w:rsid w:val="008B4894"/>
    <w:rsid w:val="008B6CCA"/>
    <w:rsid w:val="008B6EEB"/>
    <w:rsid w:val="008B7190"/>
    <w:rsid w:val="008B7DB5"/>
    <w:rsid w:val="008C143D"/>
    <w:rsid w:val="008C14EE"/>
    <w:rsid w:val="008C182A"/>
    <w:rsid w:val="008C1A4A"/>
    <w:rsid w:val="008C22AD"/>
    <w:rsid w:val="008C253B"/>
    <w:rsid w:val="008C2738"/>
    <w:rsid w:val="008C3340"/>
    <w:rsid w:val="008C3373"/>
    <w:rsid w:val="008C40E4"/>
    <w:rsid w:val="008C43F5"/>
    <w:rsid w:val="008C4CE5"/>
    <w:rsid w:val="008C53AE"/>
    <w:rsid w:val="008C5DF4"/>
    <w:rsid w:val="008D1562"/>
    <w:rsid w:val="008D2309"/>
    <w:rsid w:val="008D6091"/>
    <w:rsid w:val="008D62A8"/>
    <w:rsid w:val="008D6562"/>
    <w:rsid w:val="008E3A52"/>
    <w:rsid w:val="008E3D6F"/>
    <w:rsid w:val="008E45BE"/>
    <w:rsid w:val="008E4790"/>
    <w:rsid w:val="008E597B"/>
    <w:rsid w:val="008E658D"/>
    <w:rsid w:val="008E66B5"/>
    <w:rsid w:val="008E6CA9"/>
    <w:rsid w:val="008E74A0"/>
    <w:rsid w:val="008F17E4"/>
    <w:rsid w:val="008F1DFA"/>
    <w:rsid w:val="008F243A"/>
    <w:rsid w:val="008F2567"/>
    <w:rsid w:val="008F29EC"/>
    <w:rsid w:val="008F5BDB"/>
    <w:rsid w:val="008F776B"/>
    <w:rsid w:val="008F7EAE"/>
    <w:rsid w:val="00901047"/>
    <w:rsid w:val="00902B73"/>
    <w:rsid w:val="00903B40"/>
    <w:rsid w:val="00903B94"/>
    <w:rsid w:val="00904DA4"/>
    <w:rsid w:val="009050AF"/>
    <w:rsid w:val="0090662F"/>
    <w:rsid w:val="00906A17"/>
    <w:rsid w:val="00906D30"/>
    <w:rsid w:val="009071F9"/>
    <w:rsid w:val="0090725C"/>
    <w:rsid w:val="00912103"/>
    <w:rsid w:val="00912212"/>
    <w:rsid w:val="00912F74"/>
    <w:rsid w:val="00913453"/>
    <w:rsid w:val="00913E66"/>
    <w:rsid w:val="009162A9"/>
    <w:rsid w:val="00924934"/>
    <w:rsid w:val="009255B6"/>
    <w:rsid w:val="009269A7"/>
    <w:rsid w:val="00926BA8"/>
    <w:rsid w:val="009273C4"/>
    <w:rsid w:val="009273F9"/>
    <w:rsid w:val="0093211A"/>
    <w:rsid w:val="0093321A"/>
    <w:rsid w:val="009347B4"/>
    <w:rsid w:val="00934D63"/>
    <w:rsid w:val="00935C6B"/>
    <w:rsid w:val="00935E32"/>
    <w:rsid w:val="00936C33"/>
    <w:rsid w:val="009408B3"/>
    <w:rsid w:val="00940A92"/>
    <w:rsid w:val="00942B02"/>
    <w:rsid w:val="00942BBA"/>
    <w:rsid w:val="00942C33"/>
    <w:rsid w:val="0094497F"/>
    <w:rsid w:val="00944CCE"/>
    <w:rsid w:val="0094553C"/>
    <w:rsid w:val="00947010"/>
    <w:rsid w:val="00950141"/>
    <w:rsid w:val="00950F63"/>
    <w:rsid w:val="00951EBF"/>
    <w:rsid w:val="00952302"/>
    <w:rsid w:val="00953D23"/>
    <w:rsid w:val="00954214"/>
    <w:rsid w:val="0095438E"/>
    <w:rsid w:val="00954837"/>
    <w:rsid w:val="00954BF2"/>
    <w:rsid w:val="00954E26"/>
    <w:rsid w:val="00955C4E"/>
    <w:rsid w:val="009561A7"/>
    <w:rsid w:val="009578EA"/>
    <w:rsid w:val="00960861"/>
    <w:rsid w:val="009608B2"/>
    <w:rsid w:val="00961517"/>
    <w:rsid w:val="00963419"/>
    <w:rsid w:val="0096445B"/>
    <w:rsid w:val="0096517D"/>
    <w:rsid w:val="00965B32"/>
    <w:rsid w:val="009664A4"/>
    <w:rsid w:val="00966621"/>
    <w:rsid w:val="00966630"/>
    <w:rsid w:val="00966D0B"/>
    <w:rsid w:val="0096752E"/>
    <w:rsid w:val="00967F86"/>
    <w:rsid w:val="0097078A"/>
    <w:rsid w:val="00971713"/>
    <w:rsid w:val="00971BBA"/>
    <w:rsid w:val="00973B8C"/>
    <w:rsid w:val="009744D0"/>
    <w:rsid w:val="009747EB"/>
    <w:rsid w:val="00975609"/>
    <w:rsid w:val="0097585A"/>
    <w:rsid w:val="00975DEC"/>
    <w:rsid w:val="00975F5E"/>
    <w:rsid w:val="00977243"/>
    <w:rsid w:val="0098020F"/>
    <w:rsid w:val="009805FC"/>
    <w:rsid w:val="00981299"/>
    <w:rsid w:val="0098283B"/>
    <w:rsid w:val="0098412C"/>
    <w:rsid w:val="00985013"/>
    <w:rsid w:val="00985B4B"/>
    <w:rsid w:val="00985C2C"/>
    <w:rsid w:val="00986B7F"/>
    <w:rsid w:val="00986C48"/>
    <w:rsid w:val="00986F20"/>
    <w:rsid w:val="009870B6"/>
    <w:rsid w:val="009872D1"/>
    <w:rsid w:val="00987F14"/>
    <w:rsid w:val="0099120A"/>
    <w:rsid w:val="00992372"/>
    <w:rsid w:val="00994523"/>
    <w:rsid w:val="00996267"/>
    <w:rsid w:val="009A0A71"/>
    <w:rsid w:val="009A0DB6"/>
    <w:rsid w:val="009A13D1"/>
    <w:rsid w:val="009A25A2"/>
    <w:rsid w:val="009A3342"/>
    <w:rsid w:val="009A4221"/>
    <w:rsid w:val="009A450B"/>
    <w:rsid w:val="009A49AF"/>
    <w:rsid w:val="009A4E74"/>
    <w:rsid w:val="009A720F"/>
    <w:rsid w:val="009A7730"/>
    <w:rsid w:val="009A795F"/>
    <w:rsid w:val="009B06E8"/>
    <w:rsid w:val="009B12DC"/>
    <w:rsid w:val="009B2005"/>
    <w:rsid w:val="009B2A67"/>
    <w:rsid w:val="009B2D28"/>
    <w:rsid w:val="009B2D79"/>
    <w:rsid w:val="009B2E86"/>
    <w:rsid w:val="009B392F"/>
    <w:rsid w:val="009B3F97"/>
    <w:rsid w:val="009B47FC"/>
    <w:rsid w:val="009B484A"/>
    <w:rsid w:val="009B4E0A"/>
    <w:rsid w:val="009B5AC7"/>
    <w:rsid w:val="009B7017"/>
    <w:rsid w:val="009C006F"/>
    <w:rsid w:val="009C099C"/>
    <w:rsid w:val="009C0C26"/>
    <w:rsid w:val="009C0C83"/>
    <w:rsid w:val="009C15A5"/>
    <w:rsid w:val="009C3077"/>
    <w:rsid w:val="009C309D"/>
    <w:rsid w:val="009C41C8"/>
    <w:rsid w:val="009C6937"/>
    <w:rsid w:val="009C741A"/>
    <w:rsid w:val="009D062B"/>
    <w:rsid w:val="009D29D5"/>
    <w:rsid w:val="009D2F67"/>
    <w:rsid w:val="009D5A21"/>
    <w:rsid w:val="009D5F62"/>
    <w:rsid w:val="009D6831"/>
    <w:rsid w:val="009D6A99"/>
    <w:rsid w:val="009D7718"/>
    <w:rsid w:val="009E02DF"/>
    <w:rsid w:val="009E10CF"/>
    <w:rsid w:val="009E1CC7"/>
    <w:rsid w:val="009E20C0"/>
    <w:rsid w:val="009E32C3"/>
    <w:rsid w:val="009E3DA6"/>
    <w:rsid w:val="009E4247"/>
    <w:rsid w:val="009E425C"/>
    <w:rsid w:val="009E4D56"/>
    <w:rsid w:val="009E4DE8"/>
    <w:rsid w:val="009E56E5"/>
    <w:rsid w:val="009E6A1A"/>
    <w:rsid w:val="009E7805"/>
    <w:rsid w:val="009F4237"/>
    <w:rsid w:val="009F58E2"/>
    <w:rsid w:val="009F5FE6"/>
    <w:rsid w:val="009F6524"/>
    <w:rsid w:val="00A0073B"/>
    <w:rsid w:val="00A01F70"/>
    <w:rsid w:val="00A02BF4"/>
    <w:rsid w:val="00A0304F"/>
    <w:rsid w:val="00A0318B"/>
    <w:rsid w:val="00A03FC0"/>
    <w:rsid w:val="00A05A6D"/>
    <w:rsid w:val="00A05B97"/>
    <w:rsid w:val="00A05C77"/>
    <w:rsid w:val="00A061AA"/>
    <w:rsid w:val="00A07366"/>
    <w:rsid w:val="00A073EC"/>
    <w:rsid w:val="00A075F2"/>
    <w:rsid w:val="00A11194"/>
    <w:rsid w:val="00A112CD"/>
    <w:rsid w:val="00A1196F"/>
    <w:rsid w:val="00A11E9E"/>
    <w:rsid w:val="00A11F26"/>
    <w:rsid w:val="00A14E92"/>
    <w:rsid w:val="00A16292"/>
    <w:rsid w:val="00A17594"/>
    <w:rsid w:val="00A17963"/>
    <w:rsid w:val="00A17F4C"/>
    <w:rsid w:val="00A214AE"/>
    <w:rsid w:val="00A21EAC"/>
    <w:rsid w:val="00A22973"/>
    <w:rsid w:val="00A22D18"/>
    <w:rsid w:val="00A23D30"/>
    <w:rsid w:val="00A24E96"/>
    <w:rsid w:val="00A27430"/>
    <w:rsid w:val="00A3009E"/>
    <w:rsid w:val="00A34213"/>
    <w:rsid w:val="00A34C74"/>
    <w:rsid w:val="00A35718"/>
    <w:rsid w:val="00A35D4A"/>
    <w:rsid w:val="00A36308"/>
    <w:rsid w:val="00A368CC"/>
    <w:rsid w:val="00A37828"/>
    <w:rsid w:val="00A37C50"/>
    <w:rsid w:val="00A4093E"/>
    <w:rsid w:val="00A40C71"/>
    <w:rsid w:val="00A430A9"/>
    <w:rsid w:val="00A44D5A"/>
    <w:rsid w:val="00A44F42"/>
    <w:rsid w:val="00A46395"/>
    <w:rsid w:val="00A468E9"/>
    <w:rsid w:val="00A470D3"/>
    <w:rsid w:val="00A475E4"/>
    <w:rsid w:val="00A501DF"/>
    <w:rsid w:val="00A50604"/>
    <w:rsid w:val="00A5087B"/>
    <w:rsid w:val="00A50EB8"/>
    <w:rsid w:val="00A5179A"/>
    <w:rsid w:val="00A524CE"/>
    <w:rsid w:val="00A54727"/>
    <w:rsid w:val="00A56653"/>
    <w:rsid w:val="00A5690E"/>
    <w:rsid w:val="00A56B37"/>
    <w:rsid w:val="00A56E13"/>
    <w:rsid w:val="00A572C7"/>
    <w:rsid w:val="00A60187"/>
    <w:rsid w:val="00A6039A"/>
    <w:rsid w:val="00A60580"/>
    <w:rsid w:val="00A605DC"/>
    <w:rsid w:val="00A607C1"/>
    <w:rsid w:val="00A616AA"/>
    <w:rsid w:val="00A616FC"/>
    <w:rsid w:val="00A626B1"/>
    <w:rsid w:val="00A635D5"/>
    <w:rsid w:val="00A63FD7"/>
    <w:rsid w:val="00A642DB"/>
    <w:rsid w:val="00A65667"/>
    <w:rsid w:val="00A659A4"/>
    <w:rsid w:val="00A65ED2"/>
    <w:rsid w:val="00A669F6"/>
    <w:rsid w:val="00A66D19"/>
    <w:rsid w:val="00A672C6"/>
    <w:rsid w:val="00A67694"/>
    <w:rsid w:val="00A67F90"/>
    <w:rsid w:val="00A70851"/>
    <w:rsid w:val="00A729FD"/>
    <w:rsid w:val="00A75219"/>
    <w:rsid w:val="00A7525F"/>
    <w:rsid w:val="00A755E9"/>
    <w:rsid w:val="00A75729"/>
    <w:rsid w:val="00A75862"/>
    <w:rsid w:val="00A7620E"/>
    <w:rsid w:val="00A76CD7"/>
    <w:rsid w:val="00A77B70"/>
    <w:rsid w:val="00A77D70"/>
    <w:rsid w:val="00A817A7"/>
    <w:rsid w:val="00A81A02"/>
    <w:rsid w:val="00A81C15"/>
    <w:rsid w:val="00A8207B"/>
    <w:rsid w:val="00A822F4"/>
    <w:rsid w:val="00A82CC3"/>
    <w:rsid w:val="00A836FB"/>
    <w:rsid w:val="00A84656"/>
    <w:rsid w:val="00A84FAA"/>
    <w:rsid w:val="00A8565F"/>
    <w:rsid w:val="00A86353"/>
    <w:rsid w:val="00A86687"/>
    <w:rsid w:val="00A86D03"/>
    <w:rsid w:val="00A87A38"/>
    <w:rsid w:val="00A900FB"/>
    <w:rsid w:val="00A9059C"/>
    <w:rsid w:val="00A907DB"/>
    <w:rsid w:val="00A91802"/>
    <w:rsid w:val="00A919AB"/>
    <w:rsid w:val="00A9235A"/>
    <w:rsid w:val="00A93B0B"/>
    <w:rsid w:val="00A951BF"/>
    <w:rsid w:val="00A95A18"/>
    <w:rsid w:val="00A96332"/>
    <w:rsid w:val="00A96A22"/>
    <w:rsid w:val="00A96E8C"/>
    <w:rsid w:val="00A97208"/>
    <w:rsid w:val="00AA00FF"/>
    <w:rsid w:val="00AA0290"/>
    <w:rsid w:val="00AA04AB"/>
    <w:rsid w:val="00AA0551"/>
    <w:rsid w:val="00AA082B"/>
    <w:rsid w:val="00AA0F7D"/>
    <w:rsid w:val="00AA21CD"/>
    <w:rsid w:val="00AA2534"/>
    <w:rsid w:val="00AA4CB8"/>
    <w:rsid w:val="00AA55DB"/>
    <w:rsid w:val="00AA7625"/>
    <w:rsid w:val="00AA7ADD"/>
    <w:rsid w:val="00AA7DF8"/>
    <w:rsid w:val="00AB0128"/>
    <w:rsid w:val="00AB02A5"/>
    <w:rsid w:val="00AB0768"/>
    <w:rsid w:val="00AB1068"/>
    <w:rsid w:val="00AB120F"/>
    <w:rsid w:val="00AB128B"/>
    <w:rsid w:val="00AB225E"/>
    <w:rsid w:val="00AB3B09"/>
    <w:rsid w:val="00AB6542"/>
    <w:rsid w:val="00AB7BEA"/>
    <w:rsid w:val="00AC00D1"/>
    <w:rsid w:val="00AC092B"/>
    <w:rsid w:val="00AC201E"/>
    <w:rsid w:val="00AC211B"/>
    <w:rsid w:val="00AC2EA4"/>
    <w:rsid w:val="00AC3899"/>
    <w:rsid w:val="00AC38BC"/>
    <w:rsid w:val="00AC38BF"/>
    <w:rsid w:val="00AC3A5B"/>
    <w:rsid w:val="00AC4BB3"/>
    <w:rsid w:val="00AC4DD6"/>
    <w:rsid w:val="00AC4FE2"/>
    <w:rsid w:val="00AC7A1B"/>
    <w:rsid w:val="00AC7D00"/>
    <w:rsid w:val="00AC7E29"/>
    <w:rsid w:val="00AD019E"/>
    <w:rsid w:val="00AD21FB"/>
    <w:rsid w:val="00AD2336"/>
    <w:rsid w:val="00AD2394"/>
    <w:rsid w:val="00AD5EA8"/>
    <w:rsid w:val="00AD66C8"/>
    <w:rsid w:val="00AD7781"/>
    <w:rsid w:val="00AD7A92"/>
    <w:rsid w:val="00AD7DCC"/>
    <w:rsid w:val="00AE09A0"/>
    <w:rsid w:val="00AE140B"/>
    <w:rsid w:val="00AE3393"/>
    <w:rsid w:val="00AE35CD"/>
    <w:rsid w:val="00AE4F67"/>
    <w:rsid w:val="00AE6BB1"/>
    <w:rsid w:val="00AE7B01"/>
    <w:rsid w:val="00AF009D"/>
    <w:rsid w:val="00AF1C1C"/>
    <w:rsid w:val="00AF212F"/>
    <w:rsid w:val="00AF2925"/>
    <w:rsid w:val="00AF3A98"/>
    <w:rsid w:val="00AF3B51"/>
    <w:rsid w:val="00AF51D2"/>
    <w:rsid w:val="00AF55ED"/>
    <w:rsid w:val="00AF5BE0"/>
    <w:rsid w:val="00B01BEC"/>
    <w:rsid w:val="00B0280B"/>
    <w:rsid w:val="00B02E5C"/>
    <w:rsid w:val="00B02EB7"/>
    <w:rsid w:val="00B03814"/>
    <w:rsid w:val="00B03CD9"/>
    <w:rsid w:val="00B040A6"/>
    <w:rsid w:val="00B05CEF"/>
    <w:rsid w:val="00B07EEC"/>
    <w:rsid w:val="00B10244"/>
    <w:rsid w:val="00B12229"/>
    <w:rsid w:val="00B1360C"/>
    <w:rsid w:val="00B137D5"/>
    <w:rsid w:val="00B152A4"/>
    <w:rsid w:val="00B156A6"/>
    <w:rsid w:val="00B172CF"/>
    <w:rsid w:val="00B20775"/>
    <w:rsid w:val="00B20F9B"/>
    <w:rsid w:val="00B2172B"/>
    <w:rsid w:val="00B21E2E"/>
    <w:rsid w:val="00B21E88"/>
    <w:rsid w:val="00B22D0C"/>
    <w:rsid w:val="00B2460A"/>
    <w:rsid w:val="00B25145"/>
    <w:rsid w:val="00B27745"/>
    <w:rsid w:val="00B30410"/>
    <w:rsid w:val="00B30667"/>
    <w:rsid w:val="00B309D5"/>
    <w:rsid w:val="00B30A8F"/>
    <w:rsid w:val="00B30DB2"/>
    <w:rsid w:val="00B30EA7"/>
    <w:rsid w:val="00B310B9"/>
    <w:rsid w:val="00B31D4F"/>
    <w:rsid w:val="00B32288"/>
    <w:rsid w:val="00B3297F"/>
    <w:rsid w:val="00B33737"/>
    <w:rsid w:val="00B35668"/>
    <w:rsid w:val="00B3568E"/>
    <w:rsid w:val="00B35DC2"/>
    <w:rsid w:val="00B36C90"/>
    <w:rsid w:val="00B36CE0"/>
    <w:rsid w:val="00B3778B"/>
    <w:rsid w:val="00B37F24"/>
    <w:rsid w:val="00B40C2C"/>
    <w:rsid w:val="00B412EE"/>
    <w:rsid w:val="00B41424"/>
    <w:rsid w:val="00B41DE0"/>
    <w:rsid w:val="00B42352"/>
    <w:rsid w:val="00B42CB3"/>
    <w:rsid w:val="00B4444E"/>
    <w:rsid w:val="00B45A9D"/>
    <w:rsid w:val="00B46958"/>
    <w:rsid w:val="00B469FD"/>
    <w:rsid w:val="00B474BE"/>
    <w:rsid w:val="00B51B11"/>
    <w:rsid w:val="00B522F3"/>
    <w:rsid w:val="00B53080"/>
    <w:rsid w:val="00B54252"/>
    <w:rsid w:val="00B550CF"/>
    <w:rsid w:val="00B5512C"/>
    <w:rsid w:val="00B558B4"/>
    <w:rsid w:val="00B5780A"/>
    <w:rsid w:val="00B60A75"/>
    <w:rsid w:val="00B615CB"/>
    <w:rsid w:val="00B61B15"/>
    <w:rsid w:val="00B61D5B"/>
    <w:rsid w:val="00B62299"/>
    <w:rsid w:val="00B63778"/>
    <w:rsid w:val="00B638F5"/>
    <w:rsid w:val="00B63D0E"/>
    <w:rsid w:val="00B654F7"/>
    <w:rsid w:val="00B663E0"/>
    <w:rsid w:val="00B675A7"/>
    <w:rsid w:val="00B7013F"/>
    <w:rsid w:val="00B7058C"/>
    <w:rsid w:val="00B70C35"/>
    <w:rsid w:val="00B710AB"/>
    <w:rsid w:val="00B72A8F"/>
    <w:rsid w:val="00B7442F"/>
    <w:rsid w:val="00B75803"/>
    <w:rsid w:val="00B763B0"/>
    <w:rsid w:val="00B76BE3"/>
    <w:rsid w:val="00B76BE8"/>
    <w:rsid w:val="00B77DF4"/>
    <w:rsid w:val="00B77E74"/>
    <w:rsid w:val="00B8163B"/>
    <w:rsid w:val="00B820FD"/>
    <w:rsid w:val="00B82B93"/>
    <w:rsid w:val="00B82D8D"/>
    <w:rsid w:val="00B830FC"/>
    <w:rsid w:val="00B835F4"/>
    <w:rsid w:val="00B84EC1"/>
    <w:rsid w:val="00B85FE3"/>
    <w:rsid w:val="00B86497"/>
    <w:rsid w:val="00B87C16"/>
    <w:rsid w:val="00B87EBC"/>
    <w:rsid w:val="00B900D6"/>
    <w:rsid w:val="00B92317"/>
    <w:rsid w:val="00B925B7"/>
    <w:rsid w:val="00B92953"/>
    <w:rsid w:val="00B93369"/>
    <w:rsid w:val="00B95DEB"/>
    <w:rsid w:val="00B96A5F"/>
    <w:rsid w:val="00B96FF1"/>
    <w:rsid w:val="00BA0A05"/>
    <w:rsid w:val="00BA1994"/>
    <w:rsid w:val="00BA1BCD"/>
    <w:rsid w:val="00BA1DC6"/>
    <w:rsid w:val="00BA2251"/>
    <w:rsid w:val="00BA2A58"/>
    <w:rsid w:val="00BA30A2"/>
    <w:rsid w:val="00BA416C"/>
    <w:rsid w:val="00BA42B8"/>
    <w:rsid w:val="00BA5010"/>
    <w:rsid w:val="00BA50F5"/>
    <w:rsid w:val="00BA5601"/>
    <w:rsid w:val="00BA65F3"/>
    <w:rsid w:val="00BB0142"/>
    <w:rsid w:val="00BB060C"/>
    <w:rsid w:val="00BB0668"/>
    <w:rsid w:val="00BB1352"/>
    <w:rsid w:val="00BB27B2"/>
    <w:rsid w:val="00BB2FBA"/>
    <w:rsid w:val="00BB38B8"/>
    <w:rsid w:val="00BB3E63"/>
    <w:rsid w:val="00BB4186"/>
    <w:rsid w:val="00BB55CF"/>
    <w:rsid w:val="00BB6B40"/>
    <w:rsid w:val="00BB74CF"/>
    <w:rsid w:val="00BB775C"/>
    <w:rsid w:val="00BC03AF"/>
    <w:rsid w:val="00BC0844"/>
    <w:rsid w:val="00BC148F"/>
    <w:rsid w:val="00BC1536"/>
    <w:rsid w:val="00BC1B05"/>
    <w:rsid w:val="00BC3B71"/>
    <w:rsid w:val="00BC5C64"/>
    <w:rsid w:val="00BC5D08"/>
    <w:rsid w:val="00BC747D"/>
    <w:rsid w:val="00BC760E"/>
    <w:rsid w:val="00BD00A3"/>
    <w:rsid w:val="00BD0674"/>
    <w:rsid w:val="00BD2B91"/>
    <w:rsid w:val="00BD2C9C"/>
    <w:rsid w:val="00BD2FBE"/>
    <w:rsid w:val="00BD3610"/>
    <w:rsid w:val="00BD3662"/>
    <w:rsid w:val="00BD38D4"/>
    <w:rsid w:val="00BD54AA"/>
    <w:rsid w:val="00BE1359"/>
    <w:rsid w:val="00BE15F5"/>
    <w:rsid w:val="00BE304F"/>
    <w:rsid w:val="00BE36E2"/>
    <w:rsid w:val="00BE4566"/>
    <w:rsid w:val="00BE47F8"/>
    <w:rsid w:val="00BE4D82"/>
    <w:rsid w:val="00BE50F9"/>
    <w:rsid w:val="00BE5150"/>
    <w:rsid w:val="00BE5D4B"/>
    <w:rsid w:val="00BE6911"/>
    <w:rsid w:val="00BF00ED"/>
    <w:rsid w:val="00BF06B7"/>
    <w:rsid w:val="00BF0FE2"/>
    <w:rsid w:val="00BF15BB"/>
    <w:rsid w:val="00BF1810"/>
    <w:rsid w:val="00BF2961"/>
    <w:rsid w:val="00BF2D8A"/>
    <w:rsid w:val="00BF3F4F"/>
    <w:rsid w:val="00BF49BF"/>
    <w:rsid w:val="00BF4F6E"/>
    <w:rsid w:val="00BF5425"/>
    <w:rsid w:val="00BF546D"/>
    <w:rsid w:val="00BF579B"/>
    <w:rsid w:val="00BF6AB9"/>
    <w:rsid w:val="00BF6FB4"/>
    <w:rsid w:val="00BF6FE1"/>
    <w:rsid w:val="00BF75C1"/>
    <w:rsid w:val="00BF783F"/>
    <w:rsid w:val="00C007AE"/>
    <w:rsid w:val="00C00B02"/>
    <w:rsid w:val="00C014CE"/>
    <w:rsid w:val="00C0164C"/>
    <w:rsid w:val="00C01F35"/>
    <w:rsid w:val="00C02429"/>
    <w:rsid w:val="00C02F1A"/>
    <w:rsid w:val="00C03085"/>
    <w:rsid w:val="00C04856"/>
    <w:rsid w:val="00C04B2C"/>
    <w:rsid w:val="00C051D1"/>
    <w:rsid w:val="00C052DA"/>
    <w:rsid w:val="00C074F5"/>
    <w:rsid w:val="00C07656"/>
    <w:rsid w:val="00C07AB3"/>
    <w:rsid w:val="00C11461"/>
    <w:rsid w:val="00C12C8B"/>
    <w:rsid w:val="00C141F1"/>
    <w:rsid w:val="00C15E63"/>
    <w:rsid w:val="00C1633D"/>
    <w:rsid w:val="00C17451"/>
    <w:rsid w:val="00C21A05"/>
    <w:rsid w:val="00C23D3A"/>
    <w:rsid w:val="00C25165"/>
    <w:rsid w:val="00C2744E"/>
    <w:rsid w:val="00C279F4"/>
    <w:rsid w:val="00C30296"/>
    <w:rsid w:val="00C30735"/>
    <w:rsid w:val="00C30B9C"/>
    <w:rsid w:val="00C312E4"/>
    <w:rsid w:val="00C31541"/>
    <w:rsid w:val="00C31CF8"/>
    <w:rsid w:val="00C31FB2"/>
    <w:rsid w:val="00C3310A"/>
    <w:rsid w:val="00C342D7"/>
    <w:rsid w:val="00C34CF1"/>
    <w:rsid w:val="00C3652C"/>
    <w:rsid w:val="00C41A7C"/>
    <w:rsid w:val="00C41FAE"/>
    <w:rsid w:val="00C4365D"/>
    <w:rsid w:val="00C43724"/>
    <w:rsid w:val="00C43AA7"/>
    <w:rsid w:val="00C466D2"/>
    <w:rsid w:val="00C47EFB"/>
    <w:rsid w:val="00C50DDB"/>
    <w:rsid w:val="00C50FBC"/>
    <w:rsid w:val="00C51487"/>
    <w:rsid w:val="00C51CC5"/>
    <w:rsid w:val="00C5307C"/>
    <w:rsid w:val="00C532B7"/>
    <w:rsid w:val="00C536B6"/>
    <w:rsid w:val="00C5499F"/>
    <w:rsid w:val="00C54B6B"/>
    <w:rsid w:val="00C55A57"/>
    <w:rsid w:val="00C565C5"/>
    <w:rsid w:val="00C56BE6"/>
    <w:rsid w:val="00C56EAF"/>
    <w:rsid w:val="00C56F4C"/>
    <w:rsid w:val="00C60176"/>
    <w:rsid w:val="00C608B9"/>
    <w:rsid w:val="00C60C02"/>
    <w:rsid w:val="00C6173B"/>
    <w:rsid w:val="00C62CF2"/>
    <w:rsid w:val="00C637A6"/>
    <w:rsid w:val="00C64797"/>
    <w:rsid w:val="00C6483C"/>
    <w:rsid w:val="00C67E1D"/>
    <w:rsid w:val="00C71B47"/>
    <w:rsid w:val="00C74D24"/>
    <w:rsid w:val="00C75D6B"/>
    <w:rsid w:val="00C76158"/>
    <w:rsid w:val="00C76463"/>
    <w:rsid w:val="00C76742"/>
    <w:rsid w:val="00C77823"/>
    <w:rsid w:val="00C779A8"/>
    <w:rsid w:val="00C77B8C"/>
    <w:rsid w:val="00C77ED4"/>
    <w:rsid w:val="00C805F4"/>
    <w:rsid w:val="00C806CD"/>
    <w:rsid w:val="00C835FE"/>
    <w:rsid w:val="00C8399F"/>
    <w:rsid w:val="00C83A17"/>
    <w:rsid w:val="00C84E90"/>
    <w:rsid w:val="00C84EEC"/>
    <w:rsid w:val="00C855D3"/>
    <w:rsid w:val="00C862ED"/>
    <w:rsid w:val="00C86EA9"/>
    <w:rsid w:val="00C8793E"/>
    <w:rsid w:val="00C908AE"/>
    <w:rsid w:val="00C90E75"/>
    <w:rsid w:val="00C91884"/>
    <w:rsid w:val="00C922ED"/>
    <w:rsid w:val="00C924EC"/>
    <w:rsid w:val="00C93D63"/>
    <w:rsid w:val="00C93E80"/>
    <w:rsid w:val="00C94717"/>
    <w:rsid w:val="00C95146"/>
    <w:rsid w:val="00C95932"/>
    <w:rsid w:val="00C966C4"/>
    <w:rsid w:val="00C97627"/>
    <w:rsid w:val="00CA05EF"/>
    <w:rsid w:val="00CA0C79"/>
    <w:rsid w:val="00CA21A9"/>
    <w:rsid w:val="00CA2B3F"/>
    <w:rsid w:val="00CA3DF9"/>
    <w:rsid w:val="00CA41EB"/>
    <w:rsid w:val="00CA466F"/>
    <w:rsid w:val="00CA4BC1"/>
    <w:rsid w:val="00CA4E8B"/>
    <w:rsid w:val="00CA631D"/>
    <w:rsid w:val="00CB11D0"/>
    <w:rsid w:val="00CB31A2"/>
    <w:rsid w:val="00CB62DA"/>
    <w:rsid w:val="00CB6FAF"/>
    <w:rsid w:val="00CB6FD2"/>
    <w:rsid w:val="00CC1075"/>
    <w:rsid w:val="00CC1216"/>
    <w:rsid w:val="00CC16F3"/>
    <w:rsid w:val="00CC2870"/>
    <w:rsid w:val="00CC292F"/>
    <w:rsid w:val="00CC3E96"/>
    <w:rsid w:val="00CC4D2D"/>
    <w:rsid w:val="00CC4D75"/>
    <w:rsid w:val="00CC57C2"/>
    <w:rsid w:val="00CC6109"/>
    <w:rsid w:val="00CD06CD"/>
    <w:rsid w:val="00CD1779"/>
    <w:rsid w:val="00CD1CE7"/>
    <w:rsid w:val="00CD1D00"/>
    <w:rsid w:val="00CD2082"/>
    <w:rsid w:val="00CD341E"/>
    <w:rsid w:val="00CD3C01"/>
    <w:rsid w:val="00CD3C1A"/>
    <w:rsid w:val="00CD3CAE"/>
    <w:rsid w:val="00CD5580"/>
    <w:rsid w:val="00CD6408"/>
    <w:rsid w:val="00CD6524"/>
    <w:rsid w:val="00CD746F"/>
    <w:rsid w:val="00CE054A"/>
    <w:rsid w:val="00CE14C0"/>
    <w:rsid w:val="00CE15CF"/>
    <w:rsid w:val="00CE1ED9"/>
    <w:rsid w:val="00CE2051"/>
    <w:rsid w:val="00CE30A1"/>
    <w:rsid w:val="00CE56F8"/>
    <w:rsid w:val="00CE5EC0"/>
    <w:rsid w:val="00CE70DA"/>
    <w:rsid w:val="00CE75D8"/>
    <w:rsid w:val="00CE7771"/>
    <w:rsid w:val="00CF24E2"/>
    <w:rsid w:val="00CF5107"/>
    <w:rsid w:val="00CF5334"/>
    <w:rsid w:val="00CF5750"/>
    <w:rsid w:val="00CF5BDB"/>
    <w:rsid w:val="00CF5DBA"/>
    <w:rsid w:val="00CF73F2"/>
    <w:rsid w:val="00CF78D8"/>
    <w:rsid w:val="00D02658"/>
    <w:rsid w:val="00D02AAD"/>
    <w:rsid w:val="00D03E37"/>
    <w:rsid w:val="00D0500E"/>
    <w:rsid w:val="00D06659"/>
    <w:rsid w:val="00D06A83"/>
    <w:rsid w:val="00D06DF0"/>
    <w:rsid w:val="00D0701C"/>
    <w:rsid w:val="00D072C6"/>
    <w:rsid w:val="00D07417"/>
    <w:rsid w:val="00D076F4"/>
    <w:rsid w:val="00D07B10"/>
    <w:rsid w:val="00D07D48"/>
    <w:rsid w:val="00D07FF4"/>
    <w:rsid w:val="00D10012"/>
    <w:rsid w:val="00D102D2"/>
    <w:rsid w:val="00D110A7"/>
    <w:rsid w:val="00D11DA0"/>
    <w:rsid w:val="00D14CE4"/>
    <w:rsid w:val="00D154C2"/>
    <w:rsid w:val="00D159E4"/>
    <w:rsid w:val="00D1736E"/>
    <w:rsid w:val="00D17FF1"/>
    <w:rsid w:val="00D20665"/>
    <w:rsid w:val="00D215E8"/>
    <w:rsid w:val="00D21DF8"/>
    <w:rsid w:val="00D22964"/>
    <w:rsid w:val="00D23AEE"/>
    <w:rsid w:val="00D24BD8"/>
    <w:rsid w:val="00D24C87"/>
    <w:rsid w:val="00D24FFA"/>
    <w:rsid w:val="00D263AE"/>
    <w:rsid w:val="00D2681F"/>
    <w:rsid w:val="00D2687E"/>
    <w:rsid w:val="00D26DC4"/>
    <w:rsid w:val="00D27DC2"/>
    <w:rsid w:val="00D27E85"/>
    <w:rsid w:val="00D27FBE"/>
    <w:rsid w:val="00D3026E"/>
    <w:rsid w:val="00D306CC"/>
    <w:rsid w:val="00D30A0A"/>
    <w:rsid w:val="00D324C2"/>
    <w:rsid w:val="00D32B2B"/>
    <w:rsid w:val="00D32B65"/>
    <w:rsid w:val="00D33AE0"/>
    <w:rsid w:val="00D33F75"/>
    <w:rsid w:val="00D3526C"/>
    <w:rsid w:val="00D3598D"/>
    <w:rsid w:val="00D366E6"/>
    <w:rsid w:val="00D370C1"/>
    <w:rsid w:val="00D37122"/>
    <w:rsid w:val="00D37D25"/>
    <w:rsid w:val="00D423D8"/>
    <w:rsid w:val="00D42584"/>
    <w:rsid w:val="00D42CF7"/>
    <w:rsid w:val="00D43216"/>
    <w:rsid w:val="00D43E2A"/>
    <w:rsid w:val="00D43EBA"/>
    <w:rsid w:val="00D466C1"/>
    <w:rsid w:val="00D46B43"/>
    <w:rsid w:val="00D47540"/>
    <w:rsid w:val="00D477D5"/>
    <w:rsid w:val="00D47C03"/>
    <w:rsid w:val="00D50252"/>
    <w:rsid w:val="00D50739"/>
    <w:rsid w:val="00D522A0"/>
    <w:rsid w:val="00D52476"/>
    <w:rsid w:val="00D52E58"/>
    <w:rsid w:val="00D5309D"/>
    <w:rsid w:val="00D53232"/>
    <w:rsid w:val="00D54611"/>
    <w:rsid w:val="00D547C6"/>
    <w:rsid w:val="00D54CD0"/>
    <w:rsid w:val="00D55D3F"/>
    <w:rsid w:val="00D5740C"/>
    <w:rsid w:val="00D57FDF"/>
    <w:rsid w:val="00D609DD"/>
    <w:rsid w:val="00D616E1"/>
    <w:rsid w:val="00D61833"/>
    <w:rsid w:val="00D61B52"/>
    <w:rsid w:val="00D61EEC"/>
    <w:rsid w:val="00D629F0"/>
    <w:rsid w:val="00D62A55"/>
    <w:rsid w:val="00D63781"/>
    <w:rsid w:val="00D63834"/>
    <w:rsid w:val="00D6634F"/>
    <w:rsid w:val="00D6679F"/>
    <w:rsid w:val="00D669B6"/>
    <w:rsid w:val="00D67064"/>
    <w:rsid w:val="00D67A1C"/>
    <w:rsid w:val="00D715AB"/>
    <w:rsid w:val="00D71877"/>
    <w:rsid w:val="00D71F4A"/>
    <w:rsid w:val="00D71F9A"/>
    <w:rsid w:val="00D7255A"/>
    <w:rsid w:val="00D72ED0"/>
    <w:rsid w:val="00D72EF8"/>
    <w:rsid w:val="00D7303F"/>
    <w:rsid w:val="00D739F7"/>
    <w:rsid w:val="00D73D68"/>
    <w:rsid w:val="00D74278"/>
    <w:rsid w:val="00D74355"/>
    <w:rsid w:val="00D7458E"/>
    <w:rsid w:val="00D74A48"/>
    <w:rsid w:val="00D75BBF"/>
    <w:rsid w:val="00D7605D"/>
    <w:rsid w:val="00D7605F"/>
    <w:rsid w:val="00D76286"/>
    <w:rsid w:val="00D773B2"/>
    <w:rsid w:val="00D80381"/>
    <w:rsid w:val="00D80781"/>
    <w:rsid w:val="00D83413"/>
    <w:rsid w:val="00D83786"/>
    <w:rsid w:val="00D84E36"/>
    <w:rsid w:val="00D85453"/>
    <w:rsid w:val="00D85D04"/>
    <w:rsid w:val="00D868FA"/>
    <w:rsid w:val="00D87507"/>
    <w:rsid w:val="00D87B52"/>
    <w:rsid w:val="00D9086C"/>
    <w:rsid w:val="00D91080"/>
    <w:rsid w:val="00D9172F"/>
    <w:rsid w:val="00D91F34"/>
    <w:rsid w:val="00D92074"/>
    <w:rsid w:val="00D925BE"/>
    <w:rsid w:val="00D92996"/>
    <w:rsid w:val="00D92E0E"/>
    <w:rsid w:val="00D9361D"/>
    <w:rsid w:val="00D94465"/>
    <w:rsid w:val="00D9463B"/>
    <w:rsid w:val="00D94960"/>
    <w:rsid w:val="00D972F5"/>
    <w:rsid w:val="00D97BB3"/>
    <w:rsid w:val="00D97CC3"/>
    <w:rsid w:val="00D97CF6"/>
    <w:rsid w:val="00D97D6A"/>
    <w:rsid w:val="00DA025D"/>
    <w:rsid w:val="00DA2603"/>
    <w:rsid w:val="00DA2C7C"/>
    <w:rsid w:val="00DA31A6"/>
    <w:rsid w:val="00DA3B39"/>
    <w:rsid w:val="00DA4663"/>
    <w:rsid w:val="00DA4B7C"/>
    <w:rsid w:val="00DA4C65"/>
    <w:rsid w:val="00DA5BA9"/>
    <w:rsid w:val="00DA6291"/>
    <w:rsid w:val="00DA65DF"/>
    <w:rsid w:val="00DA6AEE"/>
    <w:rsid w:val="00DA7695"/>
    <w:rsid w:val="00DA7AE4"/>
    <w:rsid w:val="00DA7C19"/>
    <w:rsid w:val="00DB0178"/>
    <w:rsid w:val="00DB115A"/>
    <w:rsid w:val="00DB1570"/>
    <w:rsid w:val="00DB2514"/>
    <w:rsid w:val="00DB2AC0"/>
    <w:rsid w:val="00DB2E91"/>
    <w:rsid w:val="00DB3358"/>
    <w:rsid w:val="00DB49B4"/>
    <w:rsid w:val="00DB5316"/>
    <w:rsid w:val="00DB5A58"/>
    <w:rsid w:val="00DB6BAF"/>
    <w:rsid w:val="00DB7279"/>
    <w:rsid w:val="00DB7C2B"/>
    <w:rsid w:val="00DC02A8"/>
    <w:rsid w:val="00DC03D4"/>
    <w:rsid w:val="00DC0A93"/>
    <w:rsid w:val="00DC1791"/>
    <w:rsid w:val="00DC3D4A"/>
    <w:rsid w:val="00DC3DEB"/>
    <w:rsid w:val="00DC406B"/>
    <w:rsid w:val="00DC5A70"/>
    <w:rsid w:val="00DC5C19"/>
    <w:rsid w:val="00DC6101"/>
    <w:rsid w:val="00DC62F5"/>
    <w:rsid w:val="00DC75F4"/>
    <w:rsid w:val="00DC7BDE"/>
    <w:rsid w:val="00DC7F6C"/>
    <w:rsid w:val="00DD1191"/>
    <w:rsid w:val="00DD19A4"/>
    <w:rsid w:val="00DD4013"/>
    <w:rsid w:val="00DD5673"/>
    <w:rsid w:val="00DD589A"/>
    <w:rsid w:val="00DD5E1C"/>
    <w:rsid w:val="00DE0B10"/>
    <w:rsid w:val="00DE0C0D"/>
    <w:rsid w:val="00DE14DC"/>
    <w:rsid w:val="00DE1541"/>
    <w:rsid w:val="00DE159E"/>
    <w:rsid w:val="00DE160F"/>
    <w:rsid w:val="00DE1BD2"/>
    <w:rsid w:val="00DE209A"/>
    <w:rsid w:val="00DE2FBC"/>
    <w:rsid w:val="00DE30F3"/>
    <w:rsid w:val="00DE377A"/>
    <w:rsid w:val="00DE38BF"/>
    <w:rsid w:val="00DE5CFA"/>
    <w:rsid w:val="00DE6883"/>
    <w:rsid w:val="00DE6A97"/>
    <w:rsid w:val="00DE75B5"/>
    <w:rsid w:val="00DF060A"/>
    <w:rsid w:val="00DF19F7"/>
    <w:rsid w:val="00DF1BBC"/>
    <w:rsid w:val="00DF3600"/>
    <w:rsid w:val="00DF3835"/>
    <w:rsid w:val="00DF3E71"/>
    <w:rsid w:val="00DF558E"/>
    <w:rsid w:val="00DF711C"/>
    <w:rsid w:val="00E0031F"/>
    <w:rsid w:val="00E0173A"/>
    <w:rsid w:val="00E02838"/>
    <w:rsid w:val="00E02C9B"/>
    <w:rsid w:val="00E0333A"/>
    <w:rsid w:val="00E03AF4"/>
    <w:rsid w:val="00E044F5"/>
    <w:rsid w:val="00E07817"/>
    <w:rsid w:val="00E1074C"/>
    <w:rsid w:val="00E1174F"/>
    <w:rsid w:val="00E11DD9"/>
    <w:rsid w:val="00E120AB"/>
    <w:rsid w:val="00E12C78"/>
    <w:rsid w:val="00E13376"/>
    <w:rsid w:val="00E14062"/>
    <w:rsid w:val="00E14D30"/>
    <w:rsid w:val="00E1578A"/>
    <w:rsid w:val="00E15C8B"/>
    <w:rsid w:val="00E170A8"/>
    <w:rsid w:val="00E17BA3"/>
    <w:rsid w:val="00E20F1A"/>
    <w:rsid w:val="00E21B68"/>
    <w:rsid w:val="00E21D35"/>
    <w:rsid w:val="00E222F1"/>
    <w:rsid w:val="00E23461"/>
    <w:rsid w:val="00E2482F"/>
    <w:rsid w:val="00E24CC1"/>
    <w:rsid w:val="00E25CEC"/>
    <w:rsid w:val="00E27573"/>
    <w:rsid w:val="00E303E9"/>
    <w:rsid w:val="00E30B56"/>
    <w:rsid w:val="00E31684"/>
    <w:rsid w:val="00E31D9A"/>
    <w:rsid w:val="00E32ADC"/>
    <w:rsid w:val="00E3403A"/>
    <w:rsid w:val="00E34565"/>
    <w:rsid w:val="00E34DAA"/>
    <w:rsid w:val="00E35F97"/>
    <w:rsid w:val="00E40A61"/>
    <w:rsid w:val="00E41106"/>
    <w:rsid w:val="00E41A37"/>
    <w:rsid w:val="00E41EB2"/>
    <w:rsid w:val="00E427DF"/>
    <w:rsid w:val="00E447F3"/>
    <w:rsid w:val="00E45B51"/>
    <w:rsid w:val="00E461C4"/>
    <w:rsid w:val="00E46568"/>
    <w:rsid w:val="00E467EF"/>
    <w:rsid w:val="00E474D6"/>
    <w:rsid w:val="00E47908"/>
    <w:rsid w:val="00E50BB5"/>
    <w:rsid w:val="00E51260"/>
    <w:rsid w:val="00E52A42"/>
    <w:rsid w:val="00E52EB4"/>
    <w:rsid w:val="00E532B1"/>
    <w:rsid w:val="00E5370A"/>
    <w:rsid w:val="00E541A9"/>
    <w:rsid w:val="00E56525"/>
    <w:rsid w:val="00E57C9C"/>
    <w:rsid w:val="00E60C4E"/>
    <w:rsid w:val="00E6117A"/>
    <w:rsid w:val="00E62EA4"/>
    <w:rsid w:val="00E636E8"/>
    <w:rsid w:val="00E63838"/>
    <w:rsid w:val="00E63D69"/>
    <w:rsid w:val="00E640A7"/>
    <w:rsid w:val="00E64CA5"/>
    <w:rsid w:val="00E64CD3"/>
    <w:rsid w:val="00E65296"/>
    <w:rsid w:val="00E6725B"/>
    <w:rsid w:val="00E67901"/>
    <w:rsid w:val="00E67AB0"/>
    <w:rsid w:val="00E70569"/>
    <w:rsid w:val="00E71717"/>
    <w:rsid w:val="00E71771"/>
    <w:rsid w:val="00E71993"/>
    <w:rsid w:val="00E71E62"/>
    <w:rsid w:val="00E7347C"/>
    <w:rsid w:val="00E7499A"/>
    <w:rsid w:val="00E749AF"/>
    <w:rsid w:val="00E74DFC"/>
    <w:rsid w:val="00E761F5"/>
    <w:rsid w:val="00E80B58"/>
    <w:rsid w:val="00E82D19"/>
    <w:rsid w:val="00E8371B"/>
    <w:rsid w:val="00E83BB4"/>
    <w:rsid w:val="00E83C77"/>
    <w:rsid w:val="00E8441A"/>
    <w:rsid w:val="00E852D1"/>
    <w:rsid w:val="00E871A4"/>
    <w:rsid w:val="00E87D6E"/>
    <w:rsid w:val="00E87EE8"/>
    <w:rsid w:val="00E9036B"/>
    <w:rsid w:val="00E90937"/>
    <w:rsid w:val="00E91CCE"/>
    <w:rsid w:val="00E92318"/>
    <w:rsid w:val="00E92321"/>
    <w:rsid w:val="00E92797"/>
    <w:rsid w:val="00E952B9"/>
    <w:rsid w:val="00E95AD8"/>
    <w:rsid w:val="00E96409"/>
    <w:rsid w:val="00E96716"/>
    <w:rsid w:val="00E96F0E"/>
    <w:rsid w:val="00E971F1"/>
    <w:rsid w:val="00EA0523"/>
    <w:rsid w:val="00EA07EF"/>
    <w:rsid w:val="00EA0904"/>
    <w:rsid w:val="00EA11BF"/>
    <w:rsid w:val="00EA15AC"/>
    <w:rsid w:val="00EA4A31"/>
    <w:rsid w:val="00EA5570"/>
    <w:rsid w:val="00EA56F0"/>
    <w:rsid w:val="00EA6190"/>
    <w:rsid w:val="00EA61E1"/>
    <w:rsid w:val="00EA6B46"/>
    <w:rsid w:val="00EA711E"/>
    <w:rsid w:val="00EA74B2"/>
    <w:rsid w:val="00EA76E3"/>
    <w:rsid w:val="00EA7DB1"/>
    <w:rsid w:val="00EB0833"/>
    <w:rsid w:val="00EB17CB"/>
    <w:rsid w:val="00EB3DAA"/>
    <w:rsid w:val="00EB5888"/>
    <w:rsid w:val="00EB5FB2"/>
    <w:rsid w:val="00EB6082"/>
    <w:rsid w:val="00EB62F5"/>
    <w:rsid w:val="00EB6F04"/>
    <w:rsid w:val="00EB7FAC"/>
    <w:rsid w:val="00EC1F32"/>
    <w:rsid w:val="00EC26B5"/>
    <w:rsid w:val="00EC28CB"/>
    <w:rsid w:val="00EC3EEB"/>
    <w:rsid w:val="00EC4C68"/>
    <w:rsid w:val="00EC636E"/>
    <w:rsid w:val="00EC666B"/>
    <w:rsid w:val="00ED152C"/>
    <w:rsid w:val="00ED195F"/>
    <w:rsid w:val="00ED30FC"/>
    <w:rsid w:val="00ED3295"/>
    <w:rsid w:val="00ED3730"/>
    <w:rsid w:val="00ED37AF"/>
    <w:rsid w:val="00ED3F57"/>
    <w:rsid w:val="00ED4488"/>
    <w:rsid w:val="00ED46DA"/>
    <w:rsid w:val="00ED48D1"/>
    <w:rsid w:val="00ED6194"/>
    <w:rsid w:val="00ED62D5"/>
    <w:rsid w:val="00ED6FAE"/>
    <w:rsid w:val="00ED72FB"/>
    <w:rsid w:val="00ED761B"/>
    <w:rsid w:val="00ED7955"/>
    <w:rsid w:val="00EE0D5F"/>
    <w:rsid w:val="00EE1FD4"/>
    <w:rsid w:val="00EE2824"/>
    <w:rsid w:val="00EE374F"/>
    <w:rsid w:val="00EE5E16"/>
    <w:rsid w:val="00EE63D1"/>
    <w:rsid w:val="00EE6A74"/>
    <w:rsid w:val="00EE7647"/>
    <w:rsid w:val="00EE7A19"/>
    <w:rsid w:val="00EF36F4"/>
    <w:rsid w:val="00EF3B53"/>
    <w:rsid w:val="00EF4B0D"/>
    <w:rsid w:val="00EF54E5"/>
    <w:rsid w:val="00EF6124"/>
    <w:rsid w:val="00EF6E59"/>
    <w:rsid w:val="00EF7623"/>
    <w:rsid w:val="00EF7788"/>
    <w:rsid w:val="00F00688"/>
    <w:rsid w:val="00F01F02"/>
    <w:rsid w:val="00F027AC"/>
    <w:rsid w:val="00F03438"/>
    <w:rsid w:val="00F03A9F"/>
    <w:rsid w:val="00F04472"/>
    <w:rsid w:val="00F05DCC"/>
    <w:rsid w:val="00F05DDB"/>
    <w:rsid w:val="00F0643E"/>
    <w:rsid w:val="00F101D9"/>
    <w:rsid w:val="00F1144D"/>
    <w:rsid w:val="00F11A9A"/>
    <w:rsid w:val="00F11E56"/>
    <w:rsid w:val="00F12D5E"/>
    <w:rsid w:val="00F13296"/>
    <w:rsid w:val="00F13398"/>
    <w:rsid w:val="00F13A34"/>
    <w:rsid w:val="00F13EB9"/>
    <w:rsid w:val="00F148EE"/>
    <w:rsid w:val="00F150FD"/>
    <w:rsid w:val="00F15261"/>
    <w:rsid w:val="00F15540"/>
    <w:rsid w:val="00F15AA9"/>
    <w:rsid w:val="00F15B65"/>
    <w:rsid w:val="00F15C98"/>
    <w:rsid w:val="00F16AD7"/>
    <w:rsid w:val="00F17112"/>
    <w:rsid w:val="00F17AE3"/>
    <w:rsid w:val="00F2249F"/>
    <w:rsid w:val="00F23BEF"/>
    <w:rsid w:val="00F23E20"/>
    <w:rsid w:val="00F25051"/>
    <w:rsid w:val="00F25E5E"/>
    <w:rsid w:val="00F273F9"/>
    <w:rsid w:val="00F301D2"/>
    <w:rsid w:val="00F305CF"/>
    <w:rsid w:val="00F30666"/>
    <w:rsid w:val="00F3086F"/>
    <w:rsid w:val="00F3087B"/>
    <w:rsid w:val="00F30991"/>
    <w:rsid w:val="00F30BBE"/>
    <w:rsid w:val="00F31A68"/>
    <w:rsid w:val="00F31BD3"/>
    <w:rsid w:val="00F32AA9"/>
    <w:rsid w:val="00F32DA8"/>
    <w:rsid w:val="00F3616F"/>
    <w:rsid w:val="00F366AE"/>
    <w:rsid w:val="00F37D15"/>
    <w:rsid w:val="00F40B95"/>
    <w:rsid w:val="00F4140E"/>
    <w:rsid w:val="00F43119"/>
    <w:rsid w:val="00F44C78"/>
    <w:rsid w:val="00F45119"/>
    <w:rsid w:val="00F46BF4"/>
    <w:rsid w:val="00F47D18"/>
    <w:rsid w:val="00F507B6"/>
    <w:rsid w:val="00F51CB7"/>
    <w:rsid w:val="00F52135"/>
    <w:rsid w:val="00F52332"/>
    <w:rsid w:val="00F523E7"/>
    <w:rsid w:val="00F53132"/>
    <w:rsid w:val="00F54701"/>
    <w:rsid w:val="00F547CB"/>
    <w:rsid w:val="00F54813"/>
    <w:rsid w:val="00F54B06"/>
    <w:rsid w:val="00F54E1C"/>
    <w:rsid w:val="00F56BB1"/>
    <w:rsid w:val="00F57446"/>
    <w:rsid w:val="00F5773C"/>
    <w:rsid w:val="00F57F86"/>
    <w:rsid w:val="00F60CE5"/>
    <w:rsid w:val="00F61301"/>
    <w:rsid w:val="00F61D1A"/>
    <w:rsid w:val="00F62972"/>
    <w:rsid w:val="00F63137"/>
    <w:rsid w:val="00F633A7"/>
    <w:rsid w:val="00F63794"/>
    <w:rsid w:val="00F63B4E"/>
    <w:rsid w:val="00F63B98"/>
    <w:rsid w:val="00F63D24"/>
    <w:rsid w:val="00F6401B"/>
    <w:rsid w:val="00F64122"/>
    <w:rsid w:val="00F641B5"/>
    <w:rsid w:val="00F6535A"/>
    <w:rsid w:val="00F6613C"/>
    <w:rsid w:val="00F66CD3"/>
    <w:rsid w:val="00F673BC"/>
    <w:rsid w:val="00F674DE"/>
    <w:rsid w:val="00F70500"/>
    <w:rsid w:val="00F71DFF"/>
    <w:rsid w:val="00F73BCA"/>
    <w:rsid w:val="00F74973"/>
    <w:rsid w:val="00F754B0"/>
    <w:rsid w:val="00F75B24"/>
    <w:rsid w:val="00F760A2"/>
    <w:rsid w:val="00F765B7"/>
    <w:rsid w:val="00F81CDB"/>
    <w:rsid w:val="00F8266B"/>
    <w:rsid w:val="00F82F03"/>
    <w:rsid w:val="00F8380E"/>
    <w:rsid w:val="00F839C1"/>
    <w:rsid w:val="00F83B90"/>
    <w:rsid w:val="00F842EB"/>
    <w:rsid w:val="00F84AB4"/>
    <w:rsid w:val="00F855A3"/>
    <w:rsid w:val="00F857CC"/>
    <w:rsid w:val="00F8635D"/>
    <w:rsid w:val="00F86DCE"/>
    <w:rsid w:val="00F87EBF"/>
    <w:rsid w:val="00F900DB"/>
    <w:rsid w:val="00F90422"/>
    <w:rsid w:val="00F915A5"/>
    <w:rsid w:val="00F92A78"/>
    <w:rsid w:val="00F93BA4"/>
    <w:rsid w:val="00F9593F"/>
    <w:rsid w:val="00F95DF1"/>
    <w:rsid w:val="00F9677D"/>
    <w:rsid w:val="00F968B6"/>
    <w:rsid w:val="00F9789A"/>
    <w:rsid w:val="00FA0826"/>
    <w:rsid w:val="00FA2117"/>
    <w:rsid w:val="00FA3AF1"/>
    <w:rsid w:val="00FA41CF"/>
    <w:rsid w:val="00FA4893"/>
    <w:rsid w:val="00FA48DB"/>
    <w:rsid w:val="00FA505F"/>
    <w:rsid w:val="00FA5219"/>
    <w:rsid w:val="00FA627E"/>
    <w:rsid w:val="00FA6C48"/>
    <w:rsid w:val="00FB0AA4"/>
    <w:rsid w:val="00FB11FF"/>
    <w:rsid w:val="00FB1DAA"/>
    <w:rsid w:val="00FB2438"/>
    <w:rsid w:val="00FB2560"/>
    <w:rsid w:val="00FB4949"/>
    <w:rsid w:val="00FB5EC8"/>
    <w:rsid w:val="00FB67B0"/>
    <w:rsid w:val="00FC1976"/>
    <w:rsid w:val="00FC1CA1"/>
    <w:rsid w:val="00FC22E8"/>
    <w:rsid w:val="00FC2799"/>
    <w:rsid w:val="00FC2BA8"/>
    <w:rsid w:val="00FC3CD0"/>
    <w:rsid w:val="00FC498F"/>
    <w:rsid w:val="00FC49C7"/>
    <w:rsid w:val="00FC4F6B"/>
    <w:rsid w:val="00FC5D27"/>
    <w:rsid w:val="00FC60D3"/>
    <w:rsid w:val="00FC6982"/>
    <w:rsid w:val="00FC6AD2"/>
    <w:rsid w:val="00FC791F"/>
    <w:rsid w:val="00FC7995"/>
    <w:rsid w:val="00FC7F25"/>
    <w:rsid w:val="00FD0D2E"/>
    <w:rsid w:val="00FD1D18"/>
    <w:rsid w:val="00FD1F61"/>
    <w:rsid w:val="00FD2980"/>
    <w:rsid w:val="00FD2D1F"/>
    <w:rsid w:val="00FD32E7"/>
    <w:rsid w:val="00FD45D4"/>
    <w:rsid w:val="00FD4F8A"/>
    <w:rsid w:val="00FD55CB"/>
    <w:rsid w:val="00FD5DE5"/>
    <w:rsid w:val="00FD5F58"/>
    <w:rsid w:val="00FD66F8"/>
    <w:rsid w:val="00FD680F"/>
    <w:rsid w:val="00FD6F3E"/>
    <w:rsid w:val="00FD75F6"/>
    <w:rsid w:val="00FD7E0B"/>
    <w:rsid w:val="00FE03CE"/>
    <w:rsid w:val="00FE1021"/>
    <w:rsid w:val="00FE10DE"/>
    <w:rsid w:val="00FE2696"/>
    <w:rsid w:val="00FE2B9D"/>
    <w:rsid w:val="00FE4135"/>
    <w:rsid w:val="00FE48D7"/>
    <w:rsid w:val="00FE600D"/>
    <w:rsid w:val="00FE6A7D"/>
    <w:rsid w:val="00FE76BE"/>
    <w:rsid w:val="00FF0240"/>
    <w:rsid w:val="00FF1213"/>
    <w:rsid w:val="00FF132C"/>
    <w:rsid w:val="00FF17A3"/>
    <w:rsid w:val="00FF30EC"/>
    <w:rsid w:val="00FF374A"/>
    <w:rsid w:val="00FF4C38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FBDEB2"/>
  <w15:docId w15:val="{76F4DA12-0054-45B3-BC11-70A647ED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B392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60A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6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60A2"/>
    <w:rPr>
      <w:sz w:val="18"/>
      <w:szCs w:val="18"/>
    </w:rPr>
  </w:style>
  <w:style w:type="paragraph" w:customStyle="1" w:styleId="Compact">
    <w:name w:val="Compact"/>
    <w:basedOn w:val="BodyText"/>
    <w:qFormat/>
    <w:rsid w:val="00F760A2"/>
    <w:pPr>
      <w:widowControl/>
      <w:spacing w:before="36" w:after="36"/>
      <w:jc w:val="left"/>
    </w:pPr>
    <w:rPr>
      <w:kern w:val="0"/>
      <w:sz w:val="24"/>
      <w:szCs w:val="24"/>
      <w:lang w:eastAsia="en-US"/>
    </w:rPr>
  </w:style>
  <w:style w:type="table" w:customStyle="1" w:styleId="Table">
    <w:name w:val="Table"/>
    <w:semiHidden/>
    <w:unhideWhenUsed/>
    <w:qFormat/>
    <w:rsid w:val="00F760A2"/>
    <w:pPr>
      <w:spacing w:after="200"/>
    </w:pPr>
    <w:rPr>
      <w:kern w:val="0"/>
      <w:sz w:val="24"/>
      <w:szCs w:val="24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Caption"/>
    <w:rsid w:val="00F760A2"/>
    <w:pPr>
      <w:keepNext/>
      <w:widowControl/>
      <w:spacing w:after="120"/>
      <w:jc w:val="left"/>
    </w:pPr>
    <w:rPr>
      <w:rFonts w:asciiTheme="minorHAnsi" w:eastAsiaTheme="minorEastAsia" w:hAnsiTheme="minorHAnsi" w:cstheme="minorBidi"/>
      <w:i/>
      <w:kern w:val="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760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60A2"/>
  </w:style>
  <w:style w:type="paragraph" w:styleId="Caption">
    <w:name w:val="caption"/>
    <w:basedOn w:val="Normal"/>
    <w:next w:val="Normal"/>
    <w:uiPriority w:val="35"/>
    <w:semiHidden/>
    <w:unhideWhenUsed/>
    <w:qFormat/>
    <w:rsid w:val="00F760A2"/>
    <w:rPr>
      <w:rFonts w:asciiTheme="majorHAnsi" w:eastAsia="SimHei" w:hAnsiTheme="majorHAnsi" w:cstheme="majorBidi"/>
      <w:sz w:val="20"/>
      <w:szCs w:val="20"/>
    </w:rPr>
  </w:style>
  <w:style w:type="character" w:customStyle="1" w:styleId="fontstyle01">
    <w:name w:val="fontstyle01"/>
    <w:basedOn w:val="DefaultParagraphFont"/>
    <w:rsid w:val="00541C02"/>
    <w:rPr>
      <w:rFonts w:ascii="FuturaBT-Bold" w:hAnsi="FuturaBT-Bold" w:hint="default"/>
      <w:b/>
      <w:bCs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541C02"/>
    <w:rPr>
      <w:rFonts w:ascii="Futura-Book" w:hAnsi="Futura-Book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31">
    <w:name w:val="fontstyle31"/>
    <w:basedOn w:val="DefaultParagraphFont"/>
    <w:rsid w:val="00B03814"/>
    <w:rPr>
      <w:rFonts w:ascii="RvcysrAdvTTa351d857.B" w:hAnsi="RvcysrAdvTTa351d857.B" w:hint="default"/>
      <w:b w:val="0"/>
      <w:bCs w:val="0"/>
      <w:i w:val="0"/>
      <w:iCs w:val="0"/>
      <w:color w:val="131413"/>
      <w:sz w:val="22"/>
      <w:szCs w:val="22"/>
    </w:rPr>
  </w:style>
  <w:style w:type="character" w:customStyle="1" w:styleId="fontstyle41">
    <w:name w:val="fontstyle41"/>
    <w:basedOn w:val="DefaultParagraphFont"/>
    <w:rsid w:val="00B03814"/>
    <w:rPr>
      <w:rFonts w:ascii="QpfjltAdvTT3713a231+20" w:hAnsi="QpfjltAdvTT3713a231+20" w:hint="default"/>
      <w:b w:val="0"/>
      <w:bCs w:val="0"/>
      <w:i w:val="0"/>
      <w:iCs w:val="0"/>
      <w:color w:val="131413"/>
      <w:sz w:val="18"/>
      <w:szCs w:val="18"/>
    </w:rPr>
  </w:style>
  <w:style w:type="character" w:customStyle="1" w:styleId="apple-converted-space">
    <w:name w:val="apple-converted-space"/>
    <w:basedOn w:val="DefaultParagraphFont"/>
    <w:rsid w:val="008E45BE"/>
  </w:style>
  <w:style w:type="character" w:customStyle="1" w:styleId="skip">
    <w:name w:val="skip"/>
    <w:basedOn w:val="DefaultParagraphFont"/>
    <w:rsid w:val="008E45BE"/>
  </w:style>
  <w:style w:type="character" w:styleId="Hyperlink">
    <w:name w:val="Hyperlink"/>
    <w:basedOn w:val="DefaultParagraphFont"/>
    <w:uiPriority w:val="99"/>
    <w:unhideWhenUsed/>
    <w:rsid w:val="008E45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BF8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rsid w:val="00BF75C1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BF75C1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BF75C1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BF75C1"/>
    <w:rPr>
      <w:rFonts w:ascii="DengXian" w:eastAsia="DengXian" w:hAnsi="DengXian"/>
      <w:noProof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5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435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4C5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74B"/>
    <w:rPr>
      <w:b/>
      <w:bCs/>
      <w:sz w:val="20"/>
      <w:szCs w:val="20"/>
    </w:rPr>
  </w:style>
  <w:style w:type="character" w:customStyle="1" w:styleId="1">
    <w:name w:val="未处理的提及1"/>
    <w:basedOn w:val="DefaultParagraphFont"/>
    <w:uiPriority w:val="99"/>
    <w:semiHidden/>
    <w:unhideWhenUsed/>
    <w:rsid w:val="00DF3835"/>
    <w:rPr>
      <w:color w:val="605E5C"/>
      <w:shd w:val="clear" w:color="auto" w:fill="E1DFDD"/>
    </w:rPr>
  </w:style>
  <w:style w:type="table" w:customStyle="1" w:styleId="Table1">
    <w:name w:val="Table1"/>
    <w:semiHidden/>
    <w:unhideWhenUsed/>
    <w:qFormat/>
    <w:rsid w:val="00880AF2"/>
    <w:pPr>
      <w:spacing w:after="200"/>
    </w:pPr>
    <w:rPr>
      <w:kern w:val="0"/>
      <w:sz w:val="24"/>
      <w:szCs w:val="24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4C1F4E"/>
  </w:style>
  <w:style w:type="paragraph" w:styleId="Revision">
    <w:name w:val="Revision"/>
    <w:hidden/>
    <w:uiPriority w:val="99"/>
    <w:semiHidden/>
    <w:rsid w:val="00CC292F"/>
  </w:style>
  <w:style w:type="character" w:styleId="UnresolvedMention">
    <w:name w:val="Unresolved Mention"/>
    <w:basedOn w:val="DefaultParagraphFont"/>
    <w:uiPriority w:val="99"/>
    <w:rsid w:val="00C03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AC1B-6335-C247-B86C-49C47B2F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Naimeng Liu</cp:lastModifiedBy>
  <cp:revision>5</cp:revision>
  <dcterms:created xsi:type="dcterms:W3CDTF">2021-12-16T17:19:00Z</dcterms:created>
  <dcterms:modified xsi:type="dcterms:W3CDTF">2022-01-06T10:35:00Z</dcterms:modified>
</cp:coreProperties>
</file>