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D3C60" w14:textId="77777777" w:rsidR="00FF39D5" w:rsidRPr="00713977" w:rsidRDefault="00FF39D5" w:rsidP="00FF39D5">
      <w:pPr>
        <w:ind w:firstLine="643"/>
        <w:jc w:val="center"/>
        <w:rPr>
          <w:b/>
          <w:bCs/>
          <w:i/>
          <w:iCs/>
          <w:sz w:val="32"/>
          <w:szCs w:val="32"/>
        </w:rPr>
      </w:pPr>
      <w:r w:rsidRPr="00713977">
        <w:rPr>
          <w:b/>
          <w:bCs/>
          <w:i/>
          <w:iCs/>
          <w:sz w:val="32"/>
          <w:szCs w:val="32"/>
        </w:rPr>
        <w:t>Supplementary Material</w:t>
      </w:r>
    </w:p>
    <w:p w14:paraId="24920CE9" w14:textId="77777777" w:rsidR="00FF39D5" w:rsidRDefault="00FF39D5" w:rsidP="00FF39D5">
      <w:pPr>
        <w:ind w:firstLine="480"/>
        <w:rPr>
          <w:szCs w:val="24"/>
        </w:rPr>
      </w:pPr>
    </w:p>
    <w:p w14:paraId="09A19114" w14:textId="15F65388" w:rsidR="00F74C71" w:rsidRPr="00F74C71" w:rsidRDefault="00FF39D5" w:rsidP="000C315E">
      <w:pPr>
        <w:ind w:firstLineChars="0" w:firstLine="0"/>
        <w:rPr>
          <w:kern w:val="0"/>
          <w:szCs w:val="24"/>
        </w:rPr>
      </w:pPr>
      <w:r w:rsidRPr="00713977">
        <w:rPr>
          <w:b/>
          <w:bCs/>
          <w:szCs w:val="24"/>
        </w:rPr>
        <w:t>The List of Immuno-oncology clinical trial reports included in this study</w:t>
      </w:r>
      <w:r w:rsidR="000C315E">
        <w:rPr>
          <w:rFonts w:hint="eastAsia"/>
          <w:b/>
          <w:bCs/>
          <w:szCs w:val="24"/>
        </w:rPr>
        <w:t>：</w:t>
      </w:r>
      <w:r w:rsidR="00F74C71" w:rsidRPr="00F74C71">
        <w:rPr>
          <w:rFonts w:eastAsiaTheme="minorEastAsia"/>
          <w:kern w:val="0"/>
          <w:szCs w:val="24"/>
        </w:rPr>
        <w:fldChar w:fldCharType="begin"/>
      </w:r>
      <w:r w:rsidR="00F74C71" w:rsidRPr="00F74C71">
        <w:rPr>
          <w:rFonts w:eastAsiaTheme="minorEastAsia"/>
          <w:kern w:val="0"/>
          <w:szCs w:val="24"/>
        </w:rPr>
        <w:instrText xml:space="preserve"> ADDIN NE.Bib</w:instrText>
      </w:r>
      <w:r w:rsidR="00F74C71" w:rsidRPr="00F74C71">
        <w:rPr>
          <w:rFonts w:eastAsiaTheme="minorEastAsia"/>
          <w:kern w:val="0"/>
          <w:szCs w:val="24"/>
        </w:rPr>
        <w:fldChar w:fldCharType="separate"/>
      </w:r>
    </w:p>
    <w:p w14:paraId="1647739A" w14:textId="77777777" w:rsidR="00F74C71" w:rsidRPr="00F74C71" w:rsidRDefault="00F74C71" w:rsidP="006B0BDD">
      <w:pPr>
        <w:autoSpaceDE w:val="0"/>
        <w:autoSpaceDN w:val="0"/>
        <w:adjustRightInd w:val="0"/>
        <w:ind w:left="708" w:hangingChars="295" w:hanging="708"/>
        <w:jc w:val="both"/>
        <w:rPr>
          <w:kern w:val="0"/>
          <w:szCs w:val="24"/>
        </w:rPr>
      </w:pPr>
      <w:r w:rsidRPr="00F74C71">
        <w:rPr>
          <w:color w:val="000000"/>
          <w:kern w:val="0"/>
          <w:szCs w:val="24"/>
        </w:rPr>
        <w:t xml:space="preserve"> [1]</w:t>
      </w:r>
      <w:r w:rsidRPr="00F74C71">
        <w:rPr>
          <w:color w:val="000000"/>
          <w:kern w:val="0"/>
          <w:szCs w:val="24"/>
        </w:rPr>
        <w:tab/>
      </w:r>
      <w:bookmarkStart w:id="0" w:name="_neb24AC9D8E_7E03_4CEB_958A_F2153A833010"/>
      <w:r w:rsidRPr="00F74C71">
        <w:rPr>
          <w:color w:val="000000"/>
          <w:kern w:val="0"/>
          <w:szCs w:val="24"/>
        </w:rPr>
        <w:t>Hodi F S, O'Day S J, McDermott D F, et al. Improved survival with ipilimumab in patients with metastatic melanoma[J]. N Engl J Med, 2010,363(8):711-723.</w:t>
      </w:r>
      <w:bookmarkEnd w:id="0"/>
    </w:p>
    <w:p w14:paraId="4E2A8B6C" w14:textId="77777777" w:rsidR="00F74C71" w:rsidRPr="00F74C71" w:rsidRDefault="00F74C71" w:rsidP="006B0BDD">
      <w:pPr>
        <w:autoSpaceDE w:val="0"/>
        <w:autoSpaceDN w:val="0"/>
        <w:adjustRightInd w:val="0"/>
        <w:ind w:left="708" w:hangingChars="295" w:hanging="708"/>
        <w:jc w:val="both"/>
        <w:rPr>
          <w:kern w:val="0"/>
          <w:szCs w:val="24"/>
        </w:rPr>
      </w:pPr>
      <w:r w:rsidRPr="00F74C71">
        <w:rPr>
          <w:color w:val="000000"/>
          <w:kern w:val="0"/>
          <w:szCs w:val="24"/>
        </w:rPr>
        <w:t xml:space="preserve"> [2]</w:t>
      </w:r>
      <w:r w:rsidRPr="00F74C71">
        <w:rPr>
          <w:color w:val="000000"/>
          <w:kern w:val="0"/>
          <w:szCs w:val="24"/>
        </w:rPr>
        <w:tab/>
      </w:r>
      <w:bookmarkStart w:id="1" w:name="_neb87CCC596_AA6B_4C90_BAE6_88C69D820C01"/>
      <w:r w:rsidRPr="00F74C71">
        <w:rPr>
          <w:color w:val="000000"/>
          <w:kern w:val="0"/>
          <w:szCs w:val="24"/>
        </w:rPr>
        <w:t>Hersh E M, O'Day S J, Powderly J, et al. A phase II multicenter study of ipilimumab with or without dacarbazine in chemotherapy-naive patients with advanced melanoma[J]. Invest New Drugs, 2011,29(3):489-498.</w:t>
      </w:r>
      <w:bookmarkEnd w:id="1"/>
    </w:p>
    <w:p w14:paraId="51339C14" w14:textId="77777777" w:rsidR="00F74C71" w:rsidRPr="00F74C71" w:rsidRDefault="00F74C71" w:rsidP="006B0BDD">
      <w:pPr>
        <w:autoSpaceDE w:val="0"/>
        <w:autoSpaceDN w:val="0"/>
        <w:adjustRightInd w:val="0"/>
        <w:ind w:left="708" w:hangingChars="295" w:hanging="708"/>
        <w:jc w:val="both"/>
        <w:rPr>
          <w:kern w:val="0"/>
          <w:szCs w:val="24"/>
        </w:rPr>
      </w:pPr>
      <w:r w:rsidRPr="00F74C71">
        <w:rPr>
          <w:color w:val="000000"/>
          <w:kern w:val="0"/>
          <w:szCs w:val="24"/>
        </w:rPr>
        <w:t xml:space="preserve"> [3]</w:t>
      </w:r>
      <w:r w:rsidRPr="00F74C71">
        <w:rPr>
          <w:color w:val="000000"/>
          <w:kern w:val="0"/>
          <w:szCs w:val="24"/>
        </w:rPr>
        <w:tab/>
      </w:r>
      <w:bookmarkStart w:id="2" w:name="_neb543B54B6_4504_4D33_8EB4_89DDA77EE58C"/>
      <w:r w:rsidRPr="00F74C71">
        <w:rPr>
          <w:color w:val="000000"/>
          <w:kern w:val="0"/>
          <w:szCs w:val="24"/>
        </w:rPr>
        <w:t>Robert C, Thomas L, Bondarenko I, et al. Ipilimumab plus dacarbazine for previously untreated metastatic melanoma[J]. N Engl J Med, 2011,364(26):2517-2526.</w:t>
      </w:r>
      <w:bookmarkEnd w:id="2"/>
    </w:p>
    <w:p w14:paraId="43F7900B" w14:textId="77777777" w:rsidR="00F74C71" w:rsidRPr="00F74C71" w:rsidRDefault="00F74C71" w:rsidP="006B0BDD">
      <w:pPr>
        <w:autoSpaceDE w:val="0"/>
        <w:autoSpaceDN w:val="0"/>
        <w:adjustRightInd w:val="0"/>
        <w:ind w:left="708" w:hangingChars="295" w:hanging="708"/>
        <w:jc w:val="both"/>
        <w:rPr>
          <w:kern w:val="0"/>
          <w:szCs w:val="24"/>
        </w:rPr>
      </w:pPr>
      <w:r w:rsidRPr="00F74C71">
        <w:rPr>
          <w:color w:val="000000"/>
          <w:kern w:val="0"/>
          <w:szCs w:val="24"/>
        </w:rPr>
        <w:t xml:space="preserve"> [4]</w:t>
      </w:r>
      <w:r w:rsidRPr="00F74C71">
        <w:rPr>
          <w:color w:val="000000"/>
          <w:kern w:val="0"/>
          <w:szCs w:val="24"/>
        </w:rPr>
        <w:tab/>
      </w:r>
      <w:bookmarkStart w:id="3" w:name="_neb9BFD1E2D_2F07_4E31_8994_09DEB11F603D"/>
      <w:r w:rsidRPr="00F74C71">
        <w:rPr>
          <w:color w:val="000000"/>
          <w:kern w:val="0"/>
          <w:szCs w:val="24"/>
        </w:rPr>
        <w:t>Lynch T J, Bondarenko I, Luft A, et al. Ipilimumab in combination with paclitaxel and carboplatin as first-line treatment in stage IIIB/IV non-small-cell lung cancer: results from a randomized, double-blind, multicenter phase II study[J]. J Clin Oncol, 2012,30(17):2046-2054.</w:t>
      </w:r>
      <w:bookmarkEnd w:id="3"/>
    </w:p>
    <w:p w14:paraId="0B5DDB9A" w14:textId="77777777" w:rsidR="00F74C71" w:rsidRPr="00F74C71" w:rsidRDefault="00F74C71" w:rsidP="006B0BDD">
      <w:pPr>
        <w:autoSpaceDE w:val="0"/>
        <w:autoSpaceDN w:val="0"/>
        <w:adjustRightInd w:val="0"/>
        <w:ind w:left="708" w:hangingChars="295" w:hanging="708"/>
        <w:jc w:val="both"/>
        <w:rPr>
          <w:kern w:val="0"/>
          <w:szCs w:val="24"/>
        </w:rPr>
      </w:pPr>
      <w:r w:rsidRPr="00F74C71">
        <w:rPr>
          <w:color w:val="000000"/>
          <w:kern w:val="0"/>
          <w:szCs w:val="24"/>
        </w:rPr>
        <w:t xml:space="preserve"> [5]</w:t>
      </w:r>
      <w:r w:rsidRPr="00F74C71">
        <w:rPr>
          <w:color w:val="000000"/>
          <w:kern w:val="0"/>
          <w:szCs w:val="24"/>
        </w:rPr>
        <w:tab/>
      </w:r>
      <w:bookmarkStart w:id="4" w:name="_nebCF2698A7_1D5E_42D2_9FC3_D8F472FBB26E"/>
      <w:r w:rsidRPr="00F74C71">
        <w:rPr>
          <w:color w:val="000000"/>
          <w:kern w:val="0"/>
          <w:szCs w:val="24"/>
        </w:rPr>
        <w:t>Reck M, Bondarenko I, Luft A, et al. Ipilimumab in combination with paclitaxel and carboplatin as first-line therapy in extensive-disease-small-cell lung cancer: results from a randomized, double-blind, multicenter phase 2 trial[J]. Ann Oncol, 2013,24(1):75-83.</w:t>
      </w:r>
      <w:bookmarkEnd w:id="4"/>
    </w:p>
    <w:p w14:paraId="2ABE621D" w14:textId="77777777" w:rsidR="00F74C71" w:rsidRPr="00F74C71" w:rsidRDefault="00F74C71" w:rsidP="006B0BDD">
      <w:pPr>
        <w:autoSpaceDE w:val="0"/>
        <w:autoSpaceDN w:val="0"/>
        <w:adjustRightInd w:val="0"/>
        <w:ind w:left="708" w:hangingChars="295" w:hanging="708"/>
        <w:jc w:val="both"/>
        <w:rPr>
          <w:kern w:val="0"/>
          <w:szCs w:val="24"/>
        </w:rPr>
      </w:pPr>
      <w:r w:rsidRPr="00F74C71">
        <w:rPr>
          <w:color w:val="000000"/>
          <w:kern w:val="0"/>
          <w:szCs w:val="24"/>
        </w:rPr>
        <w:t xml:space="preserve"> [6]</w:t>
      </w:r>
      <w:r w:rsidRPr="00F74C71">
        <w:rPr>
          <w:color w:val="000000"/>
          <w:kern w:val="0"/>
          <w:szCs w:val="24"/>
        </w:rPr>
        <w:tab/>
      </w:r>
      <w:bookmarkStart w:id="5" w:name="_neb7827FA0A_762D_4AE4_AD90_CAE51A2B6950"/>
      <w:r w:rsidRPr="00F74C71">
        <w:rPr>
          <w:color w:val="000000"/>
          <w:kern w:val="0"/>
          <w:szCs w:val="24"/>
        </w:rPr>
        <w:t>Ribas A, Kefford R, Marshall M A, et al. Phase III randomized clinical trial comparing tremelimumab with standard-of-care  chemotherapy in patients with advanced melanoma[J]. J Clin Oncol, 2013,31(5):616-622.</w:t>
      </w:r>
      <w:bookmarkEnd w:id="5"/>
    </w:p>
    <w:p w14:paraId="64C6AABB" w14:textId="77777777" w:rsidR="00F74C71" w:rsidRPr="00F74C71" w:rsidRDefault="00F74C71" w:rsidP="006B0BDD">
      <w:pPr>
        <w:autoSpaceDE w:val="0"/>
        <w:autoSpaceDN w:val="0"/>
        <w:adjustRightInd w:val="0"/>
        <w:ind w:left="708" w:hangingChars="295" w:hanging="708"/>
        <w:jc w:val="both"/>
        <w:rPr>
          <w:kern w:val="0"/>
          <w:szCs w:val="24"/>
        </w:rPr>
      </w:pPr>
      <w:r w:rsidRPr="00F74C71">
        <w:rPr>
          <w:color w:val="000000"/>
          <w:kern w:val="0"/>
          <w:szCs w:val="24"/>
        </w:rPr>
        <w:t xml:space="preserve"> [7]</w:t>
      </w:r>
      <w:r w:rsidRPr="00F74C71">
        <w:rPr>
          <w:color w:val="000000"/>
          <w:kern w:val="0"/>
          <w:szCs w:val="24"/>
        </w:rPr>
        <w:tab/>
      </w:r>
      <w:bookmarkStart w:id="6" w:name="_neb740E972E_6117_43BE_AE1A_AE139E9570CB"/>
      <w:r w:rsidRPr="00F74C71">
        <w:rPr>
          <w:color w:val="000000"/>
          <w:kern w:val="0"/>
          <w:szCs w:val="24"/>
        </w:rPr>
        <w:t>Hodi F S, Lee S, McDermott D F, et al. Ipilimumab plus sargramostim vs ipilimumab alone for treatment of metastatic melanoma: a randomized clinical trial[J]. JAMA, 2014,312(17):1744-1753.</w:t>
      </w:r>
      <w:bookmarkEnd w:id="6"/>
    </w:p>
    <w:p w14:paraId="3490AA9D" w14:textId="77777777" w:rsidR="00F74C71" w:rsidRPr="00F74C71" w:rsidRDefault="00F74C71" w:rsidP="006B0BDD">
      <w:pPr>
        <w:autoSpaceDE w:val="0"/>
        <w:autoSpaceDN w:val="0"/>
        <w:adjustRightInd w:val="0"/>
        <w:ind w:left="708" w:hangingChars="295" w:hanging="708"/>
        <w:jc w:val="both"/>
        <w:rPr>
          <w:kern w:val="0"/>
          <w:szCs w:val="24"/>
        </w:rPr>
      </w:pPr>
      <w:r w:rsidRPr="00F74C71">
        <w:rPr>
          <w:color w:val="000000"/>
          <w:kern w:val="0"/>
          <w:szCs w:val="24"/>
        </w:rPr>
        <w:t xml:space="preserve"> [8]</w:t>
      </w:r>
      <w:r w:rsidRPr="00F74C71">
        <w:rPr>
          <w:color w:val="000000"/>
          <w:kern w:val="0"/>
          <w:szCs w:val="24"/>
        </w:rPr>
        <w:tab/>
      </w:r>
      <w:bookmarkStart w:id="7" w:name="_neb2793F866_4DE3_4A2A_9608_A0D2D51B3949"/>
      <w:r w:rsidRPr="00F74C71">
        <w:rPr>
          <w:color w:val="000000"/>
          <w:kern w:val="0"/>
          <w:szCs w:val="24"/>
        </w:rPr>
        <w:t>Kwon E D, Drake C G, Scher H I, et al. Ipilimumab versus placebo after radiotherapy in patients with metastatic castration-resistant prostate cancer that had progressed after docetaxel chemotherapy (CA184-043): a multicentre, randomised, double-blind, phase 3 trial[J]. Lancet Oncol, 2014,15(7):700-712.</w:t>
      </w:r>
      <w:bookmarkEnd w:id="7"/>
    </w:p>
    <w:p w14:paraId="2CEE2B58" w14:textId="77777777" w:rsidR="00F74C71" w:rsidRPr="00F74C71" w:rsidRDefault="00F74C71" w:rsidP="006B0BDD">
      <w:pPr>
        <w:autoSpaceDE w:val="0"/>
        <w:autoSpaceDN w:val="0"/>
        <w:adjustRightInd w:val="0"/>
        <w:ind w:left="708" w:hangingChars="295" w:hanging="708"/>
        <w:jc w:val="both"/>
        <w:rPr>
          <w:kern w:val="0"/>
          <w:szCs w:val="24"/>
        </w:rPr>
      </w:pPr>
      <w:r w:rsidRPr="00F74C71">
        <w:rPr>
          <w:color w:val="000000"/>
          <w:kern w:val="0"/>
          <w:szCs w:val="24"/>
        </w:rPr>
        <w:t xml:space="preserve"> [9]</w:t>
      </w:r>
      <w:r w:rsidRPr="00F74C71">
        <w:rPr>
          <w:color w:val="000000"/>
          <w:kern w:val="0"/>
          <w:szCs w:val="24"/>
        </w:rPr>
        <w:tab/>
      </w:r>
      <w:bookmarkStart w:id="8" w:name="_neb4A8CC57C_1CB1_4998_863D_8DC3E7AA55A1"/>
      <w:r w:rsidRPr="00F74C71">
        <w:rPr>
          <w:color w:val="000000"/>
          <w:kern w:val="0"/>
          <w:szCs w:val="24"/>
        </w:rPr>
        <w:t>Brahmer J, Reckamp K L, Baas P, et al. Nivolumab versus Docetaxel in Advanced Squamous-Cell Non-Small-Cell Lung Cancer[J]. N Engl J Med, 2015,373(2):123-135.</w:t>
      </w:r>
      <w:bookmarkEnd w:id="8"/>
    </w:p>
    <w:p w14:paraId="48018E6F" w14:textId="77777777" w:rsidR="00F74C71" w:rsidRPr="00F74C71" w:rsidRDefault="00F74C71" w:rsidP="006B0BDD">
      <w:pPr>
        <w:autoSpaceDE w:val="0"/>
        <w:autoSpaceDN w:val="0"/>
        <w:adjustRightInd w:val="0"/>
        <w:ind w:left="708" w:hangingChars="295" w:hanging="708"/>
        <w:jc w:val="both"/>
        <w:rPr>
          <w:kern w:val="0"/>
          <w:szCs w:val="24"/>
        </w:rPr>
      </w:pPr>
      <w:r w:rsidRPr="00F74C71">
        <w:rPr>
          <w:color w:val="000000"/>
          <w:kern w:val="0"/>
          <w:szCs w:val="24"/>
        </w:rPr>
        <w:lastRenderedPageBreak/>
        <w:t>[10]</w:t>
      </w:r>
      <w:r w:rsidRPr="00F74C71">
        <w:rPr>
          <w:color w:val="000000"/>
          <w:kern w:val="0"/>
          <w:szCs w:val="24"/>
        </w:rPr>
        <w:tab/>
      </w:r>
      <w:bookmarkStart w:id="9" w:name="_neb5E633A5F_79CE_4216_8AF6_824C14118435"/>
      <w:r w:rsidRPr="00F74C71">
        <w:rPr>
          <w:color w:val="000000"/>
          <w:kern w:val="0"/>
          <w:szCs w:val="24"/>
        </w:rPr>
        <w:t>Borghaei H, Paz-Ares L, Horn L, et al. Nivolumab versus Docetaxel in Advanced Nonsquamous Non-Small-Cell Lung Cancer[J]. N Engl J Med, 2015,373(17):1627-1639.</w:t>
      </w:r>
      <w:bookmarkEnd w:id="9"/>
    </w:p>
    <w:p w14:paraId="7EC20C64" w14:textId="77777777" w:rsidR="00F74C71" w:rsidRPr="00F74C71" w:rsidRDefault="00F74C71" w:rsidP="006B0BDD">
      <w:pPr>
        <w:autoSpaceDE w:val="0"/>
        <w:autoSpaceDN w:val="0"/>
        <w:adjustRightInd w:val="0"/>
        <w:ind w:left="708" w:hangingChars="295" w:hanging="708"/>
        <w:jc w:val="both"/>
        <w:rPr>
          <w:kern w:val="0"/>
          <w:szCs w:val="24"/>
        </w:rPr>
      </w:pPr>
      <w:r w:rsidRPr="00F74C71">
        <w:rPr>
          <w:color w:val="000000"/>
          <w:kern w:val="0"/>
          <w:szCs w:val="24"/>
        </w:rPr>
        <w:t>[11]</w:t>
      </w:r>
      <w:r w:rsidRPr="00F74C71">
        <w:rPr>
          <w:color w:val="000000"/>
          <w:kern w:val="0"/>
          <w:szCs w:val="24"/>
        </w:rPr>
        <w:tab/>
      </w:r>
      <w:bookmarkStart w:id="10" w:name="_nebCDED22B3_0C3B_4AE8_80B4_5A4E33CC0B81"/>
      <w:r w:rsidRPr="00F74C71">
        <w:rPr>
          <w:color w:val="000000"/>
          <w:kern w:val="0"/>
          <w:szCs w:val="24"/>
        </w:rPr>
        <w:t>Weber J S, D'Angelo S P, Minor D, et al. Nivolumab versus chemotherapy in patients with advanced melanoma who progressed after anti-CTLA-4 treatment (CheckMate 037): a randomised, controlled, open-label, phase 3 trial[J]. Lancet Oncol, 2015,16(4):375-384.</w:t>
      </w:r>
      <w:bookmarkEnd w:id="10"/>
    </w:p>
    <w:p w14:paraId="756250E3" w14:textId="77777777" w:rsidR="00F74C71" w:rsidRPr="00F74C71" w:rsidRDefault="00F74C71" w:rsidP="006B0BDD">
      <w:pPr>
        <w:autoSpaceDE w:val="0"/>
        <w:autoSpaceDN w:val="0"/>
        <w:adjustRightInd w:val="0"/>
        <w:ind w:left="708" w:hangingChars="295" w:hanging="708"/>
        <w:jc w:val="both"/>
        <w:rPr>
          <w:kern w:val="0"/>
          <w:szCs w:val="24"/>
        </w:rPr>
      </w:pPr>
      <w:r w:rsidRPr="00F74C71">
        <w:rPr>
          <w:color w:val="000000"/>
          <w:kern w:val="0"/>
          <w:szCs w:val="24"/>
        </w:rPr>
        <w:t>[12]</w:t>
      </w:r>
      <w:r w:rsidRPr="00F74C71">
        <w:rPr>
          <w:color w:val="000000"/>
          <w:kern w:val="0"/>
          <w:szCs w:val="24"/>
        </w:rPr>
        <w:tab/>
      </w:r>
      <w:bookmarkStart w:id="11" w:name="_neb9DA3C596_AAF9_408F_A893_3E7148EA928D"/>
      <w:r w:rsidRPr="00F74C71">
        <w:rPr>
          <w:color w:val="000000"/>
          <w:kern w:val="0"/>
          <w:szCs w:val="24"/>
        </w:rPr>
        <w:t>Robert C, Long G V, Brady B, et al. Nivolumab in previously untreated melanoma without BRAF mutation[J]. N Engl J Med, 2015,372(4):320-330.</w:t>
      </w:r>
      <w:bookmarkEnd w:id="11"/>
    </w:p>
    <w:p w14:paraId="57C5F858" w14:textId="77777777" w:rsidR="00F74C71" w:rsidRPr="00F74C71" w:rsidRDefault="00F74C71" w:rsidP="006B0BDD">
      <w:pPr>
        <w:autoSpaceDE w:val="0"/>
        <w:autoSpaceDN w:val="0"/>
        <w:adjustRightInd w:val="0"/>
        <w:ind w:left="708" w:hangingChars="295" w:hanging="708"/>
        <w:jc w:val="both"/>
        <w:rPr>
          <w:kern w:val="0"/>
          <w:szCs w:val="24"/>
        </w:rPr>
      </w:pPr>
      <w:r w:rsidRPr="00F74C71">
        <w:rPr>
          <w:color w:val="000000"/>
          <w:kern w:val="0"/>
          <w:szCs w:val="24"/>
        </w:rPr>
        <w:t>[13]</w:t>
      </w:r>
      <w:r w:rsidRPr="00F74C71">
        <w:rPr>
          <w:color w:val="000000"/>
          <w:kern w:val="0"/>
          <w:szCs w:val="24"/>
        </w:rPr>
        <w:tab/>
      </w:r>
      <w:bookmarkStart w:id="12" w:name="_neb8C30201E_117B_4746_BCCE_72172DADF2ED"/>
      <w:r w:rsidRPr="00F74C71">
        <w:rPr>
          <w:color w:val="000000"/>
          <w:kern w:val="0"/>
          <w:szCs w:val="24"/>
        </w:rPr>
        <w:t>Larkin J, Chiarion-Sileni V, Gonzalez R, et al. Combined Nivolumab and Ipilimumab or Monotherapy in Untreated Melanoma[J]. N Engl J Med, 2015,373(1):23-34.</w:t>
      </w:r>
      <w:bookmarkEnd w:id="12"/>
    </w:p>
    <w:p w14:paraId="60D526C0" w14:textId="77777777" w:rsidR="00F74C71" w:rsidRPr="00F74C71" w:rsidRDefault="00F74C71" w:rsidP="006B0BDD">
      <w:pPr>
        <w:autoSpaceDE w:val="0"/>
        <w:autoSpaceDN w:val="0"/>
        <w:adjustRightInd w:val="0"/>
        <w:ind w:left="708" w:hangingChars="295" w:hanging="708"/>
        <w:jc w:val="both"/>
        <w:rPr>
          <w:kern w:val="0"/>
          <w:szCs w:val="24"/>
        </w:rPr>
      </w:pPr>
      <w:r w:rsidRPr="00F74C71">
        <w:rPr>
          <w:color w:val="000000"/>
          <w:kern w:val="0"/>
          <w:szCs w:val="24"/>
        </w:rPr>
        <w:t>[14]</w:t>
      </w:r>
      <w:r w:rsidRPr="00F74C71">
        <w:rPr>
          <w:color w:val="000000"/>
          <w:kern w:val="0"/>
          <w:szCs w:val="24"/>
        </w:rPr>
        <w:tab/>
      </w:r>
      <w:bookmarkStart w:id="13" w:name="_neb8D0768CF_B62C_46E0_95C0_C97C67DC7152"/>
      <w:r w:rsidRPr="00F74C71">
        <w:rPr>
          <w:color w:val="000000"/>
          <w:kern w:val="0"/>
          <w:szCs w:val="24"/>
        </w:rPr>
        <w:t>Eggermont A M, Chiarion-Sileni V, Grob J J, et al. Adjuvant ipilimumab versus placebo after complete resection of high-risk stage III melanoma (EORTC 18071): a randomised, double-blind, phase 3 trial[J]. Lancet Oncol, 2015,16(5):522-530.</w:t>
      </w:r>
      <w:bookmarkEnd w:id="13"/>
    </w:p>
    <w:p w14:paraId="6C3C8B55" w14:textId="77777777" w:rsidR="00F74C71" w:rsidRPr="00F74C71" w:rsidRDefault="00F74C71" w:rsidP="006B0BDD">
      <w:pPr>
        <w:autoSpaceDE w:val="0"/>
        <w:autoSpaceDN w:val="0"/>
        <w:adjustRightInd w:val="0"/>
        <w:ind w:left="708" w:hangingChars="295" w:hanging="708"/>
        <w:jc w:val="both"/>
        <w:rPr>
          <w:kern w:val="0"/>
          <w:szCs w:val="24"/>
        </w:rPr>
      </w:pPr>
      <w:r w:rsidRPr="00F74C71">
        <w:rPr>
          <w:color w:val="000000"/>
          <w:kern w:val="0"/>
          <w:szCs w:val="24"/>
        </w:rPr>
        <w:t>[15]</w:t>
      </w:r>
      <w:r w:rsidRPr="00F74C71">
        <w:rPr>
          <w:color w:val="000000"/>
          <w:kern w:val="0"/>
          <w:szCs w:val="24"/>
        </w:rPr>
        <w:tab/>
      </w:r>
      <w:bookmarkStart w:id="14" w:name="_nebC10724C6_2BE6_400B_BAFC_40C8A6583F5A"/>
      <w:r w:rsidRPr="00F74C71">
        <w:rPr>
          <w:color w:val="000000"/>
          <w:kern w:val="0"/>
          <w:szCs w:val="24"/>
        </w:rPr>
        <w:t>Ribas A, Puzanov I, Dummer R, et al. Pembrolizumab versus investigator-choice chemotherapy for ipilimumab-refractory melanoma (KEYNOTE-002): a randomised, controlled, phase 2 trial[J]. Lancet Oncol, 2015,16(8):908-918.</w:t>
      </w:r>
      <w:bookmarkEnd w:id="14"/>
    </w:p>
    <w:p w14:paraId="69BA382F" w14:textId="77777777" w:rsidR="00F74C71" w:rsidRPr="00F74C71" w:rsidRDefault="00F74C71" w:rsidP="006B0BDD">
      <w:pPr>
        <w:autoSpaceDE w:val="0"/>
        <w:autoSpaceDN w:val="0"/>
        <w:adjustRightInd w:val="0"/>
        <w:ind w:left="708" w:hangingChars="295" w:hanging="708"/>
        <w:jc w:val="both"/>
        <w:rPr>
          <w:kern w:val="0"/>
          <w:szCs w:val="24"/>
        </w:rPr>
      </w:pPr>
      <w:r w:rsidRPr="00F74C71">
        <w:rPr>
          <w:color w:val="000000"/>
          <w:kern w:val="0"/>
          <w:szCs w:val="24"/>
        </w:rPr>
        <w:t>[16]</w:t>
      </w:r>
      <w:r w:rsidRPr="00F74C71">
        <w:rPr>
          <w:color w:val="000000"/>
          <w:kern w:val="0"/>
          <w:szCs w:val="24"/>
        </w:rPr>
        <w:tab/>
      </w:r>
      <w:bookmarkStart w:id="15" w:name="_nebC4F025BB_37F9_4D60_9F64_C7F9B26A9414"/>
      <w:r w:rsidRPr="00F74C71">
        <w:rPr>
          <w:color w:val="000000"/>
          <w:kern w:val="0"/>
          <w:szCs w:val="24"/>
        </w:rPr>
        <w:t>Robert C, Schachter J, Long G V, et al. Pembrolizumab versus Ipilimumab in Advanced Melanoma[J]. N Engl J Med, 2015,372(26):2521-2532.</w:t>
      </w:r>
      <w:bookmarkEnd w:id="15"/>
    </w:p>
    <w:p w14:paraId="280A4A1A" w14:textId="77777777" w:rsidR="00F74C71" w:rsidRPr="00F74C71" w:rsidRDefault="00F74C71" w:rsidP="006B0BDD">
      <w:pPr>
        <w:autoSpaceDE w:val="0"/>
        <w:autoSpaceDN w:val="0"/>
        <w:adjustRightInd w:val="0"/>
        <w:ind w:left="708" w:hangingChars="295" w:hanging="708"/>
        <w:jc w:val="both"/>
        <w:rPr>
          <w:kern w:val="0"/>
          <w:szCs w:val="24"/>
        </w:rPr>
      </w:pPr>
      <w:r w:rsidRPr="00F74C71">
        <w:rPr>
          <w:color w:val="000000"/>
          <w:kern w:val="0"/>
          <w:szCs w:val="24"/>
        </w:rPr>
        <w:t>[17]</w:t>
      </w:r>
      <w:r w:rsidRPr="00F74C71">
        <w:rPr>
          <w:color w:val="000000"/>
          <w:kern w:val="0"/>
          <w:szCs w:val="24"/>
        </w:rPr>
        <w:tab/>
      </w:r>
      <w:bookmarkStart w:id="16" w:name="_neb395C75A0_508D_4888_A7B3_19246728031F"/>
      <w:r w:rsidRPr="00F74C71">
        <w:rPr>
          <w:color w:val="000000"/>
          <w:kern w:val="0"/>
          <w:szCs w:val="24"/>
        </w:rPr>
        <w:t>Motzer R J, Escudier B, McDermott D F, et al. Nivolumab versus Everolimus in Advanced Renal-Cell Carcinoma[J]. N Engl J Med, 2015,373(19):1803-1813.</w:t>
      </w:r>
      <w:bookmarkEnd w:id="16"/>
    </w:p>
    <w:p w14:paraId="2DC997EB" w14:textId="77777777" w:rsidR="00F74C71" w:rsidRPr="00F74C71" w:rsidRDefault="00F74C71" w:rsidP="006B0BDD">
      <w:pPr>
        <w:autoSpaceDE w:val="0"/>
        <w:autoSpaceDN w:val="0"/>
        <w:adjustRightInd w:val="0"/>
        <w:ind w:left="708" w:hangingChars="295" w:hanging="708"/>
        <w:jc w:val="both"/>
        <w:rPr>
          <w:kern w:val="0"/>
          <w:szCs w:val="24"/>
        </w:rPr>
      </w:pPr>
      <w:r w:rsidRPr="00F74C71">
        <w:rPr>
          <w:color w:val="000000"/>
          <w:kern w:val="0"/>
          <w:szCs w:val="24"/>
        </w:rPr>
        <w:t>[18]</w:t>
      </w:r>
      <w:r w:rsidRPr="00F74C71">
        <w:rPr>
          <w:color w:val="000000"/>
          <w:kern w:val="0"/>
          <w:szCs w:val="24"/>
        </w:rPr>
        <w:tab/>
      </w:r>
      <w:bookmarkStart w:id="17" w:name="_nebF257A61A_0D7D_4B78_A2BD_7CD2CDDF1D17"/>
      <w:r w:rsidRPr="00F74C71">
        <w:rPr>
          <w:color w:val="000000"/>
          <w:kern w:val="0"/>
          <w:szCs w:val="24"/>
        </w:rPr>
        <w:t>Postow M A, Chesney J, Pavlick A C, et al. Nivolumab and ipilimumab versus ipilimumab in untreated melanoma[J]. N Engl J Med, 2015,372(21):2006-2017.</w:t>
      </w:r>
      <w:bookmarkEnd w:id="17"/>
    </w:p>
    <w:p w14:paraId="29D5EF5C" w14:textId="77777777" w:rsidR="00F74C71" w:rsidRPr="00F74C71" w:rsidRDefault="00F74C71" w:rsidP="006B0BDD">
      <w:pPr>
        <w:autoSpaceDE w:val="0"/>
        <w:autoSpaceDN w:val="0"/>
        <w:adjustRightInd w:val="0"/>
        <w:ind w:left="708" w:hangingChars="295" w:hanging="708"/>
        <w:jc w:val="both"/>
        <w:rPr>
          <w:kern w:val="0"/>
          <w:szCs w:val="24"/>
        </w:rPr>
      </w:pPr>
      <w:r w:rsidRPr="00F74C71">
        <w:rPr>
          <w:color w:val="000000"/>
          <w:kern w:val="0"/>
          <w:szCs w:val="24"/>
        </w:rPr>
        <w:t>[19]</w:t>
      </w:r>
      <w:r w:rsidRPr="00F74C71">
        <w:rPr>
          <w:color w:val="000000"/>
          <w:kern w:val="0"/>
          <w:szCs w:val="24"/>
        </w:rPr>
        <w:tab/>
      </w:r>
      <w:bookmarkStart w:id="18" w:name="_neb8F70EDAE_957A_4060_8B54_0EE988CEE094"/>
      <w:r w:rsidRPr="00F74C71">
        <w:rPr>
          <w:color w:val="000000"/>
          <w:kern w:val="0"/>
          <w:szCs w:val="24"/>
        </w:rPr>
        <w:t>Langer C J, Gadgeel S M, Borghaei H, et al. Carboplatin and pemetrexed with or without pembrolizumab for advanced, non-squamous non-small-cell lung cancer: a randomised, phase 2 cohort of the open-label KEYNOTE-021 study[J]. Lancet Oncol, 2016,17(11):1497-1508.</w:t>
      </w:r>
      <w:bookmarkEnd w:id="18"/>
    </w:p>
    <w:p w14:paraId="0F4C5FDC" w14:textId="77777777" w:rsidR="00F74C71" w:rsidRPr="00F74C71" w:rsidRDefault="00F74C71" w:rsidP="006B0BDD">
      <w:pPr>
        <w:autoSpaceDE w:val="0"/>
        <w:autoSpaceDN w:val="0"/>
        <w:adjustRightInd w:val="0"/>
        <w:ind w:left="708" w:hangingChars="295" w:hanging="708"/>
        <w:jc w:val="both"/>
        <w:rPr>
          <w:kern w:val="0"/>
          <w:szCs w:val="24"/>
        </w:rPr>
      </w:pPr>
      <w:r w:rsidRPr="00F74C71">
        <w:rPr>
          <w:color w:val="000000"/>
          <w:kern w:val="0"/>
          <w:szCs w:val="24"/>
        </w:rPr>
        <w:t>[20]</w:t>
      </w:r>
      <w:r w:rsidRPr="00F74C71">
        <w:rPr>
          <w:color w:val="000000"/>
          <w:kern w:val="0"/>
          <w:szCs w:val="24"/>
        </w:rPr>
        <w:tab/>
      </w:r>
      <w:bookmarkStart w:id="19" w:name="_nebBCF1218E_657A_446D_A3B4_274E169C23BB"/>
      <w:r w:rsidRPr="00F74C71">
        <w:rPr>
          <w:color w:val="000000"/>
          <w:kern w:val="0"/>
          <w:szCs w:val="24"/>
        </w:rPr>
        <w:t>Reck M, Rodriguez-Abreu D, Robinson A G, et al. Pembrolizumab versus Chemotherapy for PD-L1-Positive Non-Small-Cell Lung Cancer[J]. N Engl J Med, 2016,375(19):1823-1833.</w:t>
      </w:r>
      <w:bookmarkEnd w:id="19"/>
    </w:p>
    <w:p w14:paraId="000640AF" w14:textId="77777777" w:rsidR="00F74C71" w:rsidRPr="00F74C71" w:rsidRDefault="00F74C71" w:rsidP="006B0BDD">
      <w:pPr>
        <w:autoSpaceDE w:val="0"/>
        <w:autoSpaceDN w:val="0"/>
        <w:adjustRightInd w:val="0"/>
        <w:ind w:left="708" w:hangingChars="295" w:hanging="708"/>
        <w:jc w:val="both"/>
        <w:rPr>
          <w:kern w:val="0"/>
          <w:szCs w:val="24"/>
        </w:rPr>
      </w:pPr>
      <w:r w:rsidRPr="00F74C71">
        <w:rPr>
          <w:color w:val="000000"/>
          <w:kern w:val="0"/>
          <w:szCs w:val="24"/>
        </w:rPr>
        <w:t>[21]</w:t>
      </w:r>
      <w:r w:rsidRPr="00F74C71">
        <w:rPr>
          <w:color w:val="000000"/>
          <w:kern w:val="0"/>
          <w:szCs w:val="24"/>
        </w:rPr>
        <w:tab/>
      </w:r>
      <w:bookmarkStart w:id="20" w:name="_neb87EC49FF_A573_497B_83FE_AF03DDEF2B85"/>
      <w:r w:rsidRPr="00F74C71">
        <w:rPr>
          <w:color w:val="000000"/>
          <w:kern w:val="0"/>
          <w:szCs w:val="24"/>
        </w:rPr>
        <w:t xml:space="preserve">Fehrenbacher L, Spira A, Ballinger M, et al. Atezolizumab versus docetaxel for patients with previously treated non-small-cell lung cancer (POPLAR): a multicentre, open-label, </w:t>
      </w:r>
      <w:r w:rsidRPr="00F74C71">
        <w:rPr>
          <w:color w:val="000000"/>
          <w:kern w:val="0"/>
          <w:szCs w:val="24"/>
        </w:rPr>
        <w:lastRenderedPageBreak/>
        <w:t>phase 2 randomised controlled trial[J]. Lancet, 2016,387(10030):1837-1846.</w:t>
      </w:r>
      <w:bookmarkEnd w:id="20"/>
    </w:p>
    <w:p w14:paraId="0AEC312D" w14:textId="77777777" w:rsidR="00F74C71" w:rsidRPr="00F74C71" w:rsidRDefault="00F74C71" w:rsidP="006B0BDD">
      <w:pPr>
        <w:autoSpaceDE w:val="0"/>
        <w:autoSpaceDN w:val="0"/>
        <w:adjustRightInd w:val="0"/>
        <w:ind w:left="708" w:hangingChars="295" w:hanging="708"/>
        <w:jc w:val="both"/>
        <w:rPr>
          <w:kern w:val="0"/>
          <w:szCs w:val="24"/>
        </w:rPr>
      </w:pPr>
      <w:r w:rsidRPr="00F74C71">
        <w:rPr>
          <w:color w:val="000000"/>
          <w:kern w:val="0"/>
          <w:szCs w:val="24"/>
        </w:rPr>
        <w:t>[22]</w:t>
      </w:r>
      <w:r w:rsidRPr="00F74C71">
        <w:rPr>
          <w:color w:val="000000"/>
          <w:kern w:val="0"/>
          <w:szCs w:val="24"/>
        </w:rPr>
        <w:tab/>
      </w:r>
      <w:bookmarkStart w:id="21" w:name="_nebBFEA652A_57AC_41A5_8EDB_A99160422CE4"/>
      <w:r w:rsidRPr="00F74C71">
        <w:rPr>
          <w:color w:val="000000"/>
          <w:kern w:val="0"/>
          <w:szCs w:val="24"/>
        </w:rPr>
        <w:t>Ferris R L, Blumenschein G J, Fayette J, et al. Nivolumab for Recurrent Squamous-Cell Carcinoma of the Head and Neck[J]. N Engl J Med, 2016,375(19):1856-1867.</w:t>
      </w:r>
      <w:bookmarkEnd w:id="21"/>
    </w:p>
    <w:p w14:paraId="22273649" w14:textId="77777777" w:rsidR="00F74C71" w:rsidRPr="00F74C71" w:rsidRDefault="00F74C71" w:rsidP="006B0BDD">
      <w:pPr>
        <w:autoSpaceDE w:val="0"/>
        <w:autoSpaceDN w:val="0"/>
        <w:adjustRightInd w:val="0"/>
        <w:ind w:left="708" w:hangingChars="295" w:hanging="708"/>
        <w:jc w:val="both"/>
        <w:rPr>
          <w:kern w:val="0"/>
          <w:szCs w:val="24"/>
        </w:rPr>
      </w:pPr>
      <w:r w:rsidRPr="00F74C71">
        <w:rPr>
          <w:color w:val="000000"/>
          <w:kern w:val="0"/>
          <w:szCs w:val="24"/>
        </w:rPr>
        <w:t>[23]</w:t>
      </w:r>
      <w:r w:rsidRPr="00F74C71">
        <w:rPr>
          <w:color w:val="000000"/>
          <w:kern w:val="0"/>
          <w:szCs w:val="24"/>
        </w:rPr>
        <w:tab/>
      </w:r>
      <w:bookmarkStart w:id="22" w:name="_neb15766CF0_6CBF_4409_9156_A9E066299954"/>
      <w:r w:rsidRPr="00F74C71">
        <w:rPr>
          <w:color w:val="000000"/>
          <w:kern w:val="0"/>
          <w:szCs w:val="24"/>
        </w:rPr>
        <w:t>Reck M, Luft A, Szczesna A, et al. Phase III Randomized Trial of Ipilimumab Plus Etoposide and Platinum Versus Placebo Plus Etoposide and Platinum in Extensive-Stage Small-Cell Lung Cancer[J]. J Clin Oncol, 2016,34(31):3740-3748.</w:t>
      </w:r>
      <w:bookmarkEnd w:id="22"/>
    </w:p>
    <w:p w14:paraId="555A52B9" w14:textId="77777777" w:rsidR="00F74C71" w:rsidRPr="00F74C71" w:rsidRDefault="00F74C71" w:rsidP="006B0BDD">
      <w:pPr>
        <w:autoSpaceDE w:val="0"/>
        <w:autoSpaceDN w:val="0"/>
        <w:adjustRightInd w:val="0"/>
        <w:ind w:left="708" w:hangingChars="295" w:hanging="708"/>
        <w:jc w:val="both"/>
        <w:rPr>
          <w:kern w:val="0"/>
          <w:szCs w:val="24"/>
        </w:rPr>
      </w:pPr>
      <w:r w:rsidRPr="00F74C71">
        <w:rPr>
          <w:color w:val="000000"/>
          <w:kern w:val="0"/>
          <w:szCs w:val="24"/>
        </w:rPr>
        <w:t>[24]</w:t>
      </w:r>
      <w:r w:rsidRPr="00F74C71">
        <w:rPr>
          <w:color w:val="000000"/>
          <w:kern w:val="0"/>
          <w:szCs w:val="24"/>
        </w:rPr>
        <w:tab/>
      </w:r>
      <w:bookmarkStart w:id="23" w:name="_nebDAB142CF_285D_4DC5_9334_680AFFC8CE7B"/>
      <w:r w:rsidRPr="00F74C71">
        <w:rPr>
          <w:color w:val="000000"/>
          <w:kern w:val="0"/>
          <w:szCs w:val="24"/>
        </w:rPr>
        <w:t>Herbst R S, Baas P, Kim D W, et al. Pembrolizumab versus docetaxel for previously treated, PD-L1-positive, advanced non-small-cell lung cancer (KEYNOTE-010): a randomised controlled trial[J]. Lancet, 2016,387(10027):1540-1550.</w:t>
      </w:r>
      <w:bookmarkEnd w:id="23"/>
    </w:p>
    <w:p w14:paraId="0524606C" w14:textId="77777777" w:rsidR="00F74C71" w:rsidRPr="00F74C71" w:rsidRDefault="00F74C71" w:rsidP="006B0BDD">
      <w:pPr>
        <w:autoSpaceDE w:val="0"/>
        <w:autoSpaceDN w:val="0"/>
        <w:adjustRightInd w:val="0"/>
        <w:ind w:left="708" w:hangingChars="295" w:hanging="708"/>
        <w:jc w:val="both"/>
        <w:rPr>
          <w:kern w:val="0"/>
          <w:szCs w:val="24"/>
        </w:rPr>
      </w:pPr>
      <w:r w:rsidRPr="00F74C71">
        <w:rPr>
          <w:color w:val="000000"/>
          <w:kern w:val="0"/>
          <w:szCs w:val="24"/>
        </w:rPr>
        <w:t>[25]</w:t>
      </w:r>
      <w:r w:rsidRPr="00F74C71">
        <w:rPr>
          <w:color w:val="000000"/>
          <w:kern w:val="0"/>
          <w:szCs w:val="24"/>
        </w:rPr>
        <w:tab/>
      </w:r>
      <w:bookmarkStart w:id="24" w:name="_neb03A94C24_0A66_4B88_87BF_07F4AD984EA9"/>
      <w:r w:rsidRPr="00F74C71">
        <w:rPr>
          <w:color w:val="000000"/>
          <w:kern w:val="0"/>
          <w:szCs w:val="24"/>
        </w:rPr>
        <w:t>Govindan R, Szczesna A, Ahn M J, et al. Phase III Trial of Ipilimumab Combined With Paclitaxel and Carboplatin in Advanced Squamous Non-Small-Cell Lung Cancer[J]. J Clin Oncol, 2017,35(30):3449-3457.</w:t>
      </w:r>
      <w:bookmarkEnd w:id="24"/>
    </w:p>
    <w:p w14:paraId="5F93C136" w14:textId="77777777" w:rsidR="00F74C71" w:rsidRPr="00F74C71" w:rsidRDefault="00F74C71" w:rsidP="006B0BDD">
      <w:pPr>
        <w:autoSpaceDE w:val="0"/>
        <w:autoSpaceDN w:val="0"/>
        <w:adjustRightInd w:val="0"/>
        <w:ind w:left="708" w:hangingChars="295" w:hanging="708"/>
        <w:jc w:val="both"/>
        <w:rPr>
          <w:kern w:val="0"/>
          <w:szCs w:val="24"/>
        </w:rPr>
      </w:pPr>
      <w:r w:rsidRPr="00F74C71">
        <w:rPr>
          <w:color w:val="000000"/>
          <w:kern w:val="0"/>
          <w:szCs w:val="24"/>
        </w:rPr>
        <w:t>[26]</w:t>
      </w:r>
      <w:r w:rsidRPr="00F74C71">
        <w:rPr>
          <w:color w:val="000000"/>
          <w:kern w:val="0"/>
          <w:szCs w:val="24"/>
        </w:rPr>
        <w:tab/>
      </w:r>
      <w:bookmarkStart w:id="25" w:name="_neb5EF41643_8CA1_4551_ADD8_C0AE1166DEC2"/>
      <w:r w:rsidRPr="00F74C71">
        <w:rPr>
          <w:color w:val="000000"/>
          <w:kern w:val="0"/>
          <w:szCs w:val="24"/>
        </w:rPr>
        <w:t>Beer T M, Kwon E D, Drake C G, et al. Randomized, Double-Blind, Phase III Trial of Ipilimumab Versus Placebo in Asymptomatic or Minimally Symptomatic Patients With Metastatic Chemotherapy-Naive Castration-Resistant Prostate Cancer[J]. J Clin Oncol, 2017,35(1):40-47.</w:t>
      </w:r>
      <w:bookmarkEnd w:id="25"/>
    </w:p>
    <w:p w14:paraId="42681460" w14:textId="77777777" w:rsidR="00F74C71" w:rsidRPr="00F74C71" w:rsidRDefault="00F74C71" w:rsidP="006B0BDD">
      <w:pPr>
        <w:autoSpaceDE w:val="0"/>
        <w:autoSpaceDN w:val="0"/>
        <w:adjustRightInd w:val="0"/>
        <w:ind w:left="708" w:hangingChars="295" w:hanging="708"/>
        <w:jc w:val="both"/>
        <w:rPr>
          <w:kern w:val="0"/>
          <w:szCs w:val="24"/>
        </w:rPr>
      </w:pPr>
      <w:r w:rsidRPr="00F74C71">
        <w:rPr>
          <w:color w:val="000000"/>
          <w:kern w:val="0"/>
          <w:szCs w:val="24"/>
        </w:rPr>
        <w:t>[27]</w:t>
      </w:r>
      <w:r w:rsidRPr="00F74C71">
        <w:rPr>
          <w:color w:val="000000"/>
          <w:kern w:val="0"/>
          <w:szCs w:val="24"/>
        </w:rPr>
        <w:tab/>
      </w:r>
      <w:bookmarkStart w:id="26" w:name="_neb6AD395C0_B043_4D2D_B028_ED7662DAE3D3"/>
      <w:r w:rsidRPr="00F74C71">
        <w:rPr>
          <w:color w:val="000000"/>
          <w:kern w:val="0"/>
          <w:szCs w:val="24"/>
        </w:rPr>
        <w:t>Maio M, Scherpereel A, Calabro L, et al. Tremelimumab as second-line or third-line treatment in relapsed malignant mesothelioma (DETERMINE): a multicentre, international, randomised, double-blind, placebo-controlled phase 2b trial[J]. Lancet Oncol, 2017,18(9):1261-1273.</w:t>
      </w:r>
      <w:bookmarkEnd w:id="26"/>
    </w:p>
    <w:p w14:paraId="2DE285F6" w14:textId="77777777" w:rsidR="00F74C71" w:rsidRPr="00F74C71" w:rsidRDefault="00F74C71" w:rsidP="006B0BDD">
      <w:pPr>
        <w:autoSpaceDE w:val="0"/>
        <w:autoSpaceDN w:val="0"/>
        <w:adjustRightInd w:val="0"/>
        <w:ind w:left="708" w:hangingChars="295" w:hanging="708"/>
        <w:jc w:val="both"/>
        <w:rPr>
          <w:kern w:val="0"/>
          <w:szCs w:val="24"/>
        </w:rPr>
      </w:pPr>
      <w:r w:rsidRPr="00F74C71">
        <w:rPr>
          <w:color w:val="000000"/>
          <w:kern w:val="0"/>
          <w:szCs w:val="24"/>
        </w:rPr>
        <w:t>[28]</w:t>
      </w:r>
      <w:r w:rsidRPr="00F74C71">
        <w:rPr>
          <w:color w:val="000000"/>
          <w:kern w:val="0"/>
          <w:szCs w:val="24"/>
        </w:rPr>
        <w:tab/>
      </w:r>
      <w:bookmarkStart w:id="27" w:name="_nebC29DC370_B635_4C36_9C5A_CFBDB20BD334"/>
      <w:r w:rsidRPr="00F74C71">
        <w:rPr>
          <w:color w:val="000000"/>
          <w:kern w:val="0"/>
          <w:szCs w:val="24"/>
        </w:rPr>
        <w:t>Carbone D P, Reck M, Paz-Ares L, et al. First-Line Nivolumab in Stage IV or Recurrent Non-Small-Cell Lung Cancer[J]. N Engl J Med, 2017,376(25):2415-2426.</w:t>
      </w:r>
      <w:bookmarkEnd w:id="27"/>
    </w:p>
    <w:p w14:paraId="6639F519" w14:textId="77777777" w:rsidR="00F74C71" w:rsidRPr="00F74C71" w:rsidRDefault="00F74C71" w:rsidP="006B0BDD">
      <w:pPr>
        <w:autoSpaceDE w:val="0"/>
        <w:autoSpaceDN w:val="0"/>
        <w:adjustRightInd w:val="0"/>
        <w:ind w:left="708" w:hangingChars="295" w:hanging="708"/>
        <w:jc w:val="both"/>
        <w:rPr>
          <w:kern w:val="0"/>
          <w:szCs w:val="24"/>
        </w:rPr>
      </w:pPr>
      <w:r w:rsidRPr="00F74C71">
        <w:rPr>
          <w:color w:val="000000"/>
          <w:kern w:val="0"/>
          <w:szCs w:val="24"/>
        </w:rPr>
        <w:t>[29]</w:t>
      </w:r>
      <w:r w:rsidRPr="00F74C71">
        <w:rPr>
          <w:color w:val="000000"/>
          <w:kern w:val="0"/>
          <w:szCs w:val="24"/>
        </w:rPr>
        <w:tab/>
      </w:r>
      <w:bookmarkStart w:id="28" w:name="_neb6EC2AD27_187D_4AF4_B691_80FEEA965388"/>
      <w:r w:rsidRPr="00F74C71">
        <w:rPr>
          <w:color w:val="000000"/>
          <w:kern w:val="0"/>
          <w:szCs w:val="24"/>
        </w:rPr>
        <w:t>Rittmeyer A, Barlesi F, Waterkamp D, et al. Atezolizumab versus docetaxel in patients with previously treated non-small-cell  lung cancer (OAK): a phase 3, open-label, multicentre randomised controlled trial[J]. Lancet, 2017,389(10066):255-265.</w:t>
      </w:r>
      <w:bookmarkEnd w:id="28"/>
    </w:p>
    <w:p w14:paraId="587CABE7" w14:textId="77777777" w:rsidR="00F74C71" w:rsidRPr="00F74C71" w:rsidRDefault="00F74C71" w:rsidP="006B0BDD">
      <w:pPr>
        <w:autoSpaceDE w:val="0"/>
        <w:autoSpaceDN w:val="0"/>
        <w:adjustRightInd w:val="0"/>
        <w:ind w:left="708" w:hangingChars="295" w:hanging="708"/>
        <w:jc w:val="both"/>
        <w:rPr>
          <w:kern w:val="0"/>
          <w:szCs w:val="24"/>
        </w:rPr>
      </w:pPr>
      <w:r w:rsidRPr="00F74C71">
        <w:rPr>
          <w:color w:val="000000"/>
          <w:kern w:val="0"/>
          <w:szCs w:val="24"/>
        </w:rPr>
        <w:t>[30]</w:t>
      </w:r>
      <w:r w:rsidRPr="00F74C71">
        <w:rPr>
          <w:color w:val="000000"/>
          <w:kern w:val="0"/>
          <w:szCs w:val="24"/>
        </w:rPr>
        <w:tab/>
      </w:r>
      <w:bookmarkStart w:id="29" w:name="_nebC1087F4C_7479_448F_854B_94C19E593422"/>
      <w:r w:rsidRPr="00F74C71">
        <w:rPr>
          <w:color w:val="000000"/>
          <w:kern w:val="0"/>
          <w:szCs w:val="24"/>
        </w:rPr>
        <w:t>Antonia S J, Villegas A, Daniel D, et al. Durvalumab after Chemoradiotherapy in Stage III Non-Small-Cell Lung Cancer[J]. N Engl J Med, 2017,377(20):1919-1929.</w:t>
      </w:r>
      <w:bookmarkEnd w:id="29"/>
    </w:p>
    <w:p w14:paraId="41DBA55E" w14:textId="77777777" w:rsidR="00F74C71" w:rsidRPr="00F74C71" w:rsidRDefault="00F74C71" w:rsidP="006B0BDD">
      <w:pPr>
        <w:autoSpaceDE w:val="0"/>
        <w:autoSpaceDN w:val="0"/>
        <w:adjustRightInd w:val="0"/>
        <w:ind w:left="708" w:hangingChars="295" w:hanging="708"/>
        <w:jc w:val="both"/>
        <w:rPr>
          <w:kern w:val="0"/>
          <w:szCs w:val="24"/>
        </w:rPr>
      </w:pPr>
      <w:r w:rsidRPr="00F74C71">
        <w:rPr>
          <w:color w:val="000000"/>
          <w:kern w:val="0"/>
          <w:szCs w:val="24"/>
        </w:rPr>
        <w:t>[31]</w:t>
      </w:r>
      <w:r w:rsidRPr="00F74C71">
        <w:rPr>
          <w:color w:val="000000"/>
          <w:kern w:val="0"/>
          <w:szCs w:val="24"/>
        </w:rPr>
        <w:tab/>
      </w:r>
      <w:bookmarkStart w:id="30" w:name="_neb9A5DE7EB_0451_4359_AEF1_ED930E7AC3CE"/>
      <w:r w:rsidRPr="00F74C71">
        <w:rPr>
          <w:color w:val="000000"/>
          <w:kern w:val="0"/>
          <w:szCs w:val="24"/>
        </w:rPr>
        <w:t>Bellmunt J, de Wit R, Vaughn D J, et al. Pembrolizumab as Second-Line Therapy for Advanced Urothelial Carcinoma[J]. N Engl J Med, 2017,376(11):1015-1026.</w:t>
      </w:r>
      <w:bookmarkEnd w:id="30"/>
    </w:p>
    <w:p w14:paraId="2263E8EF" w14:textId="77777777" w:rsidR="00F74C71" w:rsidRPr="00F74C71" w:rsidRDefault="00F74C71" w:rsidP="006B0BDD">
      <w:pPr>
        <w:autoSpaceDE w:val="0"/>
        <w:autoSpaceDN w:val="0"/>
        <w:adjustRightInd w:val="0"/>
        <w:ind w:left="708" w:hangingChars="295" w:hanging="708"/>
        <w:jc w:val="both"/>
        <w:rPr>
          <w:kern w:val="0"/>
          <w:szCs w:val="24"/>
        </w:rPr>
      </w:pPr>
      <w:r w:rsidRPr="00F74C71">
        <w:rPr>
          <w:color w:val="000000"/>
          <w:kern w:val="0"/>
          <w:szCs w:val="24"/>
        </w:rPr>
        <w:t>[32]</w:t>
      </w:r>
      <w:r w:rsidRPr="00F74C71">
        <w:rPr>
          <w:color w:val="000000"/>
          <w:kern w:val="0"/>
          <w:szCs w:val="24"/>
        </w:rPr>
        <w:tab/>
      </w:r>
      <w:bookmarkStart w:id="31" w:name="_neb15D398D9_C6F1_48AE_9F3C_2212BA759CEA"/>
      <w:r w:rsidRPr="00F74C71">
        <w:rPr>
          <w:color w:val="000000"/>
          <w:kern w:val="0"/>
          <w:szCs w:val="24"/>
        </w:rPr>
        <w:t>Kang Y K, Boku N, Satoh T, et al. Nivolumab in patients with advanced gastric or gastro-</w:t>
      </w:r>
      <w:r w:rsidRPr="00F74C71">
        <w:rPr>
          <w:color w:val="000000"/>
          <w:kern w:val="0"/>
          <w:szCs w:val="24"/>
        </w:rPr>
        <w:lastRenderedPageBreak/>
        <w:t>oesophageal junction cancer refractory to, or intolerant of, at least two previous chemotherapy regimens (ONO-4538-12, ATTRACTION-2): a randomised, double-blind, placebo-controlled, phase 3 trial[J]. Lancet, 2017,390(10111):2461-2471.</w:t>
      </w:r>
      <w:bookmarkEnd w:id="31"/>
    </w:p>
    <w:p w14:paraId="6DEBCDDF" w14:textId="77777777" w:rsidR="00F74C71" w:rsidRPr="00F74C71" w:rsidRDefault="00F74C71" w:rsidP="006B0BDD">
      <w:pPr>
        <w:autoSpaceDE w:val="0"/>
        <w:autoSpaceDN w:val="0"/>
        <w:adjustRightInd w:val="0"/>
        <w:ind w:left="708" w:hangingChars="295" w:hanging="708"/>
        <w:jc w:val="both"/>
        <w:rPr>
          <w:kern w:val="0"/>
          <w:szCs w:val="24"/>
        </w:rPr>
      </w:pPr>
      <w:r w:rsidRPr="00F74C71">
        <w:rPr>
          <w:color w:val="000000"/>
          <w:kern w:val="0"/>
          <w:szCs w:val="24"/>
        </w:rPr>
        <w:t>[33]</w:t>
      </w:r>
      <w:r w:rsidRPr="00F74C71">
        <w:rPr>
          <w:color w:val="000000"/>
          <w:kern w:val="0"/>
          <w:szCs w:val="24"/>
        </w:rPr>
        <w:tab/>
      </w:r>
      <w:bookmarkStart w:id="32" w:name="_nebC253E2E1_D444_4D36_B559_608736689C6F"/>
      <w:r w:rsidRPr="00F74C71">
        <w:rPr>
          <w:color w:val="000000"/>
          <w:kern w:val="0"/>
          <w:szCs w:val="24"/>
        </w:rPr>
        <w:t>Bang Y J, Cho J Y, Kim Y H, et al. Efficacy of Sequential Ipilimumab Monotherapy versus Best Supportive Care for Unresectable Locally Advanced/Metastatic Gastric or Gastroesophageal Junction Cancer[J]. Clin Cancer Res, 2017,23(19):5671-5678.</w:t>
      </w:r>
      <w:bookmarkEnd w:id="32"/>
    </w:p>
    <w:p w14:paraId="7FE96654" w14:textId="63073ED4" w:rsidR="002159B3" w:rsidRDefault="00F74C71" w:rsidP="006B0BDD">
      <w:pPr>
        <w:autoSpaceDE w:val="0"/>
        <w:autoSpaceDN w:val="0"/>
        <w:adjustRightInd w:val="0"/>
        <w:ind w:left="708" w:hangingChars="295" w:hanging="708"/>
        <w:jc w:val="both"/>
        <w:rPr>
          <w:rFonts w:eastAsiaTheme="minorEastAsia"/>
          <w:kern w:val="0"/>
          <w:szCs w:val="24"/>
        </w:rPr>
      </w:pPr>
      <w:r w:rsidRPr="00F74C71">
        <w:rPr>
          <w:rFonts w:eastAsiaTheme="minorEastAsia"/>
          <w:kern w:val="0"/>
          <w:szCs w:val="24"/>
        </w:rPr>
        <w:fldChar w:fldCharType="end"/>
      </w:r>
      <w:r w:rsidRPr="00F74C71">
        <w:rPr>
          <w:rFonts w:eastAsiaTheme="minorEastAsia"/>
          <w:kern w:val="0"/>
          <w:szCs w:val="24"/>
        </w:rPr>
        <w:t>[</w:t>
      </w:r>
      <w:r w:rsidR="00B663FA">
        <w:rPr>
          <w:rFonts w:eastAsiaTheme="minorEastAsia"/>
          <w:kern w:val="0"/>
          <w:szCs w:val="24"/>
        </w:rPr>
        <w:t>34</w:t>
      </w:r>
      <w:r w:rsidRPr="00F74C71">
        <w:rPr>
          <w:rFonts w:eastAsiaTheme="minorEastAsia"/>
          <w:kern w:val="0"/>
          <w:szCs w:val="24"/>
        </w:rPr>
        <w:t>]</w:t>
      </w:r>
      <w:r w:rsidRPr="00F74C71">
        <w:rPr>
          <w:rFonts w:eastAsiaTheme="minorEastAsia"/>
          <w:kern w:val="0"/>
          <w:szCs w:val="24"/>
        </w:rPr>
        <w:tab/>
        <w:t xml:space="preserve">Weber J, Mandala M, Del V M, et al. Adjuvant Nivolumab versus Ipilimumab in Resected Stage III or IV Melanoma[J]. N </w:t>
      </w:r>
      <w:proofErr w:type="spellStart"/>
      <w:r w:rsidRPr="00F74C71">
        <w:rPr>
          <w:rFonts w:eastAsiaTheme="minorEastAsia"/>
          <w:kern w:val="0"/>
          <w:szCs w:val="24"/>
        </w:rPr>
        <w:t>Engl</w:t>
      </w:r>
      <w:proofErr w:type="spellEnd"/>
      <w:r w:rsidRPr="00F74C71">
        <w:rPr>
          <w:rFonts w:eastAsiaTheme="minorEastAsia"/>
          <w:kern w:val="0"/>
          <w:szCs w:val="24"/>
        </w:rPr>
        <w:t xml:space="preserve"> J Med, 2017,377(19):1824-1835.</w:t>
      </w:r>
    </w:p>
    <w:p w14:paraId="28024094" w14:textId="1B85FC14" w:rsidR="00907D7C" w:rsidRDefault="00907D7C" w:rsidP="006B0BDD">
      <w:pPr>
        <w:autoSpaceDE w:val="0"/>
        <w:autoSpaceDN w:val="0"/>
        <w:adjustRightInd w:val="0"/>
        <w:ind w:left="708" w:hangingChars="295" w:hanging="708"/>
        <w:jc w:val="both"/>
        <w:rPr>
          <w:rFonts w:eastAsiaTheme="minorEastAsia"/>
          <w:kern w:val="0"/>
          <w:szCs w:val="24"/>
        </w:rPr>
      </w:pPr>
      <w:r w:rsidRPr="00907D7C">
        <w:rPr>
          <w:rFonts w:eastAsiaTheme="minorEastAsia"/>
          <w:kern w:val="0"/>
          <w:szCs w:val="24"/>
        </w:rPr>
        <w:t>[</w:t>
      </w:r>
      <w:r>
        <w:rPr>
          <w:rFonts w:eastAsiaTheme="minorEastAsia"/>
          <w:kern w:val="0"/>
          <w:szCs w:val="24"/>
        </w:rPr>
        <w:t>35</w:t>
      </w:r>
      <w:r w:rsidRPr="00907D7C">
        <w:rPr>
          <w:rFonts w:eastAsiaTheme="minorEastAsia"/>
          <w:kern w:val="0"/>
          <w:szCs w:val="24"/>
        </w:rPr>
        <w:t>]</w:t>
      </w:r>
      <w:r w:rsidRPr="00907D7C">
        <w:rPr>
          <w:rFonts w:eastAsiaTheme="minorEastAsia"/>
          <w:kern w:val="0"/>
          <w:szCs w:val="24"/>
        </w:rPr>
        <w:tab/>
        <w:t xml:space="preserve">Hellmann M D, </w:t>
      </w:r>
      <w:proofErr w:type="spellStart"/>
      <w:r w:rsidRPr="00907D7C">
        <w:rPr>
          <w:rFonts w:eastAsiaTheme="minorEastAsia"/>
          <w:kern w:val="0"/>
          <w:szCs w:val="24"/>
        </w:rPr>
        <w:t>Ciuleanu</w:t>
      </w:r>
      <w:proofErr w:type="spellEnd"/>
      <w:r w:rsidRPr="00907D7C">
        <w:rPr>
          <w:rFonts w:eastAsiaTheme="minorEastAsia"/>
          <w:kern w:val="0"/>
          <w:szCs w:val="24"/>
        </w:rPr>
        <w:t xml:space="preserve"> T E, </w:t>
      </w:r>
      <w:proofErr w:type="spellStart"/>
      <w:r w:rsidRPr="00907D7C">
        <w:rPr>
          <w:rFonts w:eastAsiaTheme="minorEastAsia"/>
          <w:kern w:val="0"/>
          <w:szCs w:val="24"/>
        </w:rPr>
        <w:t>Pluzanski</w:t>
      </w:r>
      <w:proofErr w:type="spellEnd"/>
      <w:r w:rsidRPr="00907D7C">
        <w:rPr>
          <w:rFonts w:eastAsiaTheme="minorEastAsia"/>
          <w:kern w:val="0"/>
          <w:szCs w:val="24"/>
        </w:rPr>
        <w:t xml:space="preserve"> A, et al. Nivolumab plus Ipilimumab in Lung Cancer with a High Tumor Mutational Burden[J]. N </w:t>
      </w:r>
      <w:proofErr w:type="spellStart"/>
      <w:r w:rsidRPr="00907D7C">
        <w:rPr>
          <w:rFonts w:eastAsiaTheme="minorEastAsia"/>
          <w:kern w:val="0"/>
          <w:szCs w:val="24"/>
        </w:rPr>
        <w:t>Engl</w:t>
      </w:r>
      <w:proofErr w:type="spellEnd"/>
      <w:r w:rsidRPr="00907D7C">
        <w:rPr>
          <w:rFonts w:eastAsiaTheme="minorEastAsia"/>
          <w:kern w:val="0"/>
          <w:szCs w:val="24"/>
        </w:rPr>
        <w:t xml:space="preserve"> J Med, 2018,378(22):2093-2104.</w:t>
      </w:r>
    </w:p>
    <w:p w14:paraId="7E244110" w14:textId="453DB141" w:rsidR="00907D7C" w:rsidRDefault="00FD17BE" w:rsidP="006B0BDD">
      <w:pPr>
        <w:autoSpaceDE w:val="0"/>
        <w:autoSpaceDN w:val="0"/>
        <w:adjustRightInd w:val="0"/>
        <w:ind w:left="708" w:hangingChars="295" w:hanging="708"/>
        <w:jc w:val="both"/>
        <w:rPr>
          <w:rFonts w:eastAsiaTheme="minorEastAsia"/>
          <w:kern w:val="0"/>
          <w:szCs w:val="24"/>
        </w:rPr>
      </w:pPr>
      <w:r w:rsidRPr="00FD17BE">
        <w:rPr>
          <w:rFonts w:eastAsiaTheme="minorEastAsia"/>
          <w:kern w:val="0"/>
          <w:szCs w:val="24"/>
        </w:rPr>
        <w:t>[</w:t>
      </w:r>
      <w:r>
        <w:rPr>
          <w:rFonts w:eastAsiaTheme="minorEastAsia"/>
          <w:kern w:val="0"/>
          <w:szCs w:val="24"/>
        </w:rPr>
        <w:t>36</w:t>
      </w:r>
      <w:r w:rsidRPr="00FD17BE">
        <w:rPr>
          <w:rFonts w:eastAsiaTheme="minorEastAsia"/>
          <w:kern w:val="0"/>
          <w:szCs w:val="24"/>
        </w:rPr>
        <w:t>]</w:t>
      </w:r>
      <w:r w:rsidRPr="00FD17BE">
        <w:rPr>
          <w:rFonts w:eastAsiaTheme="minorEastAsia"/>
          <w:kern w:val="0"/>
          <w:szCs w:val="24"/>
        </w:rPr>
        <w:tab/>
        <w:t xml:space="preserve">Horn L, Mansfield A S, </w:t>
      </w:r>
      <w:proofErr w:type="spellStart"/>
      <w:r w:rsidRPr="00FD17BE">
        <w:rPr>
          <w:rFonts w:eastAsiaTheme="minorEastAsia"/>
          <w:kern w:val="0"/>
          <w:szCs w:val="24"/>
        </w:rPr>
        <w:t>Szczesna</w:t>
      </w:r>
      <w:proofErr w:type="spellEnd"/>
      <w:r w:rsidRPr="00FD17BE">
        <w:rPr>
          <w:rFonts w:eastAsiaTheme="minorEastAsia"/>
          <w:kern w:val="0"/>
          <w:szCs w:val="24"/>
        </w:rPr>
        <w:t xml:space="preserve"> A, et al. First-Line Atezolizumab plus Chemotherapy in Extensive-Stage Small-Cell Lung Cancer[J]. N </w:t>
      </w:r>
      <w:proofErr w:type="spellStart"/>
      <w:r w:rsidRPr="00FD17BE">
        <w:rPr>
          <w:rFonts w:eastAsiaTheme="minorEastAsia"/>
          <w:kern w:val="0"/>
          <w:szCs w:val="24"/>
        </w:rPr>
        <w:t>Engl</w:t>
      </w:r>
      <w:proofErr w:type="spellEnd"/>
      <w:r w:rsidRPr="00FD17BE">
        <w:rPr>
          <w:rFonts w:eastAsiaTheme="minorEastAsia"/>
          <w:kern w:val="0"/>
          <w:szCs w:val="24"/>
        </w:rPr>
        <w:t xml:space="preserve"> J Med, 2018,379(23):2220-2229.</w:t>
      </w:r>
    </w:p>
    <w:p w14:paraId="1455F791" w14:textId="2121F7A2" w:rsidR="00FD17BE" w:rsidRDefault="00FD17BE" w:rsidP="006B0BDD">
      <w:pPr>
        <w:autoSpaceDE w:val="0"/>
        <w:autoSpaceDN w:val="0"/>
        <w:adjustRightInd w:val="0"/>
        <w:ind w:left="708" w:hangingChars="295" w:hanging="708"/>
        <w:jc w:val="both"/>
        <w:rPr>
          <w:rFonts w:eastAsiaTheme="minorEastAsia"/>
          <w:kern w:val="0"/>
          <w:szCs w:val="24"/>
        </w:rPr>
      </w:pPr>
      <w:r w:rsidRPr="00FD17BE">
        <w:rPr>
          <w:rFonts w:eastAsiaTheme="minorEastAsia"/>
          <w:kern w:val="0"/>
          <w:szCs w:val="24"/>
        </w:rPr>
        <w:t>[</w:t>
      </w:r>
      <w:r>
        <w:rPr>
          <w:rFonts w:eastAsiaTheme="minorEastAsia"/>
          <w:kern w:val="0"/>
          <w:szCs w:val="24"/>
        </w:rPr>
        <w:t>37</w:t>
      </w:r>
      <w:r w:rsidRPr="00FD17BE">
        <w:rPr>
          <w:rFonts w:eastAsiaTheme="minorEastAsia"/>
          <w:kern w:val="0"/>
          <w:szCs w:val="24"/>
        </w:rPr>
        <w:t>]</w:t>
      </w:r>
      <w:r w:rsidRPr="00FD17BE">
        <w:rPr>
          <w:rFonts w:eastAsiaTheme="minorEastAsia"/>
          <w:kern w:val="0"/>
          <w:szCs w:val="24"/>
        </w:rPr>
        <w:tab/>
      </w:r>
      <w:proofErr w:type="spellStart"/>
      <w:r w:rsidRPr="00FD17BE">
        <w:rPr>
          <w:rFonts w:eastAsiaTheme="minorEastAsia"/>
          <w:kern w:val="0"/>
          <w:szCs w:val="24"/>
        </w:rPr>
        <w:t>Socinski</w:t>
      </w:r>
      <w:proofErr w:type="spellEnd"/>
      <w:r w:rsidRPr="00FD17BE">
        <w:rPr>
          <w:rFonts w:eastAsiaTheme="minorEastAsia"/>
          <w:kern w:val="0"/>
          <w:szCs w:val="24"/>
        </w:rPr>
        <w:t xml:space="preserve"> M A, </w:t>
      </w:r>
      <w:proofErr w:type="spellStart"/>
      <w:r w:rsidRPr="00FD17BE">
        <w:rPr>
          <w:rFonts w:eastAsiaTheme="minorEastAsia"/>
          <w:kern w:val="0"/>
          <w:szCs w:val="24"/>
        </w:rPr>
        <w:t>Jotte</w:t>
      </w:r>
      <w:proofErr w:type="spellEnd"/>
      <w:r w:rsidRPr="00FD17BE">
        <w:rPr>
          <w:rFonts w:eastAsiaTheme="minorEastAsia"/>
          <w:kern w:val="0"/>
          <w:szCs w:val="24"/>
        </w:rPr>
        <w:t xml:space="preserve"> R M, </w:t>
      </w:r>
      <w:proofErr w:type="spellStart"/>
      <w:r w:rsidRPr="00FD17BE">
        <w:rPr>
          <w:rFonts w:eastAsiaTheme="minorEastAsia"/>
          <w:kern w:val="0"/>
          <w:szCs w:val="24"/>
        </w:rPr>
        <w:t>Cappuzzo</w:t>
      </w:r>
      <w:proofErr w:type="spellEnd"/>
      <w:r w:rsidRPr="00FD17BE">
        <w:rPr>
          <w:rFonts w:eastAsiaTheme="minorEastAsia"/>
          <w:kern w:val="0"/>
          <w:szCs w:val="24"/>
        </w:rPr>
        <w:t xml:space="preserve"> F, et al. Atezolizumab for First-Line Treatment of Metastatic </w:t>
      </w:r>
      <w:proofErr w:type="spellStart"/>
      <w:r w:rsidRPr="00FD17BE">
        <w:rPr>
          <w:rFonts w:eastAsiaTheme="minorEastAsia"/>
          <w:kern w:val="0"/>
          <w:szCs w:val="24"/>
        </w:rPr>
        <w:t>Nonsquamous</w:t>
      </w:r>
      <w:proofErr w:type="spellEnd"/>
      <w:r w:rsidRPr="00FD17BE">
        <w:rPr>
          <w:rFonts w:eastAsiaTheme="minorEastAsia"/>
          <w:kern w:val="0"/>
          <w:szCs w:val="24"/>
        </w:rPr>
        <w:t xml:space="preserve"> NSCLC[J]. N </w:t>
      </w:r>
      <w:proofErr w:type="spellStart"/>
      <w:r w:rsidRPr="00FD17BE">
        <w:rPr>
          <w:rFonts w:eastAsiaTheme="minorEastAsia"/>
          <w:kern w:val="0"/>
          <w:szCs w:val="24"/>
        </w:rPr>
        <w:t>Engl</w:t>
      </w:r>
      <w:proofErr w:type="spellEnd"/>
      <w:r w:rsidRPr="00FD17BE">
        <w:rPr>
          <w:rFonts w:eastAsiaTheme="minorEastAsia"/>
          <w:kern w:val="0"/>
          <w:szCs w:val="24"/>
        </w:rPr>
        <w:t xml:space="preserve"> J Med, 2018,378(24):2288-2301.</w:t>
      </w:r>
    </w:p>
    <w:p w14:paraId="506D66F1" w14:textId="7A3AB21E" w:rsidR="00FD17BE" w:rsidRDefault="00FD17BE" w:rsidP="006B0BDD">
      <w:pPr>
        <w:autoSpaceDE w:val="0"/>
        <w:autoSpaceDN w:val="0"/>
        <w:adjustRightInd w:val="0"/>
        <w:ind w:left="708" w:hangingChars="295" w:hanging="708"/>
        <w:jc w:val="both"/>
        <w:rPr>
          <w:rFonts w:eastAsiaTheme="minorEastAsia"/>
          <w:kern w:val="0"/>
          <w:szCs w:val="24"/>
        </w:rPr>
      </w:pPr>
      <w:r w:rsidRPr="00FD17BE">
        <w:rPr>
          <w:rFonts w:eastAsiaTheme="minorEastAsia"/>
          <w:kern w:val="0"/>
          <w:szCs w:val="24"/>
        </w:rPr>
        <w:t>[</w:t>
      </w:r>
      <w:r>
        <w:rPr>
          <w:rFonts w:eastAsiaTheme="minorEastAsia"/>
          <w:kern w:val="0"/>
          <w:szCs w:val="24"/>
        </w:rPr>
        <w:t>38</w:t>
      </w:r>
      <w:r w:rsidRPr="00FD17BE">
        <w:rPr>
          <w:rFonts w:eastAsiaTheme="minorEastAsia"/>
          <w:kern w:val="0"/>
          <w:szCs w:val="24"/>
        </w:rPr>
        <w:t>]</w:t>
      </w:r>
      <w:r w:rsidRPr="00FD17BE">
        <w:rPr>
          <w:rFonts w:eastAsiaTheme="minorEastAsia"/>
          <w:kern w:val="0"/>
          <w:szCs w:val="24"/>
        </w:rPr>
        <w:tab/>
      </w:r>
      <w:proofErr w:type="spellStart"/>
      <w:r w:rsidRPr="00FD17BE">
        <w:rPr>
          <w:rFonts w:eastAsiaTheme="minorEastAsia"/>
          <w:kern w:val="0"/>
          <w:szCs w:val="24"/>
        </w:rPr>
        <w:t>Barlesi</w:t>
      </w:r>
      <w:proofErr w:type="spellEnd"/>
      <w:r w:rsidRPr="00FD17BE">
        <w:rPr>
          <w:rFonts w:eastAsiaTheme="minorEastAsia"/>
          <w:kern w:val="0"/>
          <w:szCs w:val="24"/>
        </w:rPr>
        <w:t xml:space="preserve"> F, </w:t>
      </w:r>
      <w:proofErr w:type="spellStart"/>
      <w:r w:rsidRPr="00FD17BE">
        <w:rPr>
          <w:rFonts w:eastAsiaTheme="minorEastAsia"/>
          <w:kern w:val="0"/>
          <w:szCs w:val="24"/>
        </w:rPr>
        <w:t>Vansteenkiste</w:t>
      </w:r>
      <w:proofErr w:type="spellEnd"/>
      <w:r w:rsidRPr="00FD17BE">
        <w:rPr>
          <w:rFonts w:eastAsiaTheme="minorEastAsia"/>
          <w:kern w:val="0"/>
          <w:szCs w:val="24"/>
        </w:rPr>
        <w:t xml:space="preserve"> J, </w:t>
      </w:r>
      <w:proofErr w:type="spellStart"/>
      <w:r w:rsidRPr="00FD17BE">
        <w:rPr>
          <w:rFonts w:eastAsiaTheme="minorEastAsia"/>
          <w:kern w:val="0"/>
          <w:szCs w:val="24"/>
        </w:rPr>
        <w:t>Spigel</w:t>
      </w:r>
      <w:proofErr w:type="spellEnd"/>
      <w:r w:rsidRPr="00FD17BE">
        <w:rPr>
          <w:rFonts w:eastAsiaTheme="minorEastAsia"/>
          <w:kern w:val="0"/>
          <w:szCs w:val="24"/>
        </w:rPr>
        <w:t xml:space="preserve"> D, et al. Avelumab versus docetaxel in patients with platinum-treated advanced non-small-cell lung cancer (JAVELIN Lung 200): an open-label, </w:t>
      </w:r>
      <w:proofErr w:type="spellStart"/>
      <w:r w:rsidRPr="00FD17BE">
        <w:rPr>
          <w:rFonts w:eastAsiaTheme="minorEastAsia"/>
          <w:kern w:val="0"/>
          <w:szCs w:val="24"/>
        </w:rPr>
        <w:t>randomised</w:t>
      </w:r>
      <w:proofErr w:type="spellEnd"/>
      <w:r w:rsidRPr="00FD17BE">
        <w:rPr>
          <w:rFonts w:eastAsiaTheme="minorEastAsia"/>
          <w:kern w:val="0"/>
          <w:szCs w:val="24"/>
        </w:rPr>
        <w:t>, phase 3 study[J]. Lancet Oncol, 2018,19(11):1468-1479.</w:t>
      </w:r>
    </w:p>
    <w:p w14:paraId="38D01638" w14:textId="1D590ABC" w:rsidR="004A756F" w:rsidRDefault="004A756F" w:rsidP="006B0BDD">
      <w:pPr>
        <w:autoSpaceDE w:val="0"/>
        <w:autoSpaceDN w:val="0"/>
        <w:adjustRightInd w:val="0"/>
        <w:ind w:left="708" w:hangingChars="295" w:hanging="708"/>
        <w:jc w:val="both"/>
        <w:rPr>
          <w:rFonts w:eastAsiaTheme="minorEastAsia"/>
          <w:kern w:val="0"/>
          <w:szCs w:val="24"/>
        </w:rPr>
      </w:pPr>
      <w:r w:rsidRPr="004A756F">
        <w:rPr>
          <w:rFonts w:eastAsiaTheme="minorEastAsia"/>
          <w:kern w:val="0"/>
          <w:szCs w:val="24"/>
        </w:rPr>
        <w:t>[</w:t>
      </w:r>
      <w:r>
        <w:rPr>
          <w:rFonts w:eastAsiaTheme="minorEastAsia"/>
          <w:kern w:val="0"/>
          <w:szCs w:val="24"/>
        </w:rPr>
        <w:t>39</w:t>
      </w:r>
      <w:r w:rsidRPr="004A756F">
        <w:rPr>
          <w:rFonts w:eastAsiaTheme="minorEastAsia"/>
          <w:kern w:val="0"/>
          <w:szCs w:val="24"/>
        </w:rPr>
        <w:t>]</w:t>
      </w:r>
      <w:r w:rsidRPr="004A756F">
        <w:rPr>
          <w:rFonts w:eastAsiaTheme="minorEastAsia"/>
          <w:kern w:val="0"/>
          <w:szCs w:val="24"/>
        </w:rPr>
        <w:tab/>
        <w:t xml:space="preserve">Paz-Ares L, </w:t>
      </w:r>
      <w:proofErr w:type="spellStart"/>
      <w:r w:rsidRPr="004A756F">
        <w:rPr>
          <w:rFonts w:eastAsiaTheme="minorEastAsia"/>
          <w:kern w:val="0"/>
          <w:szCs w:val="24"/>
        </w:rPr>
        <w:t>Luft</w:t>
      </w:r>
      <w:proofErr w:type="spellEnd"/>
      <w:r w:rsidRPr="004A756F">
        <w:rPr>
          <w:rFonts w:eastAsiaTheme="minorEastAsia"/>
          <w:kern w:val="0"/>
          <w:szCs w:val="24"/>
        </w:rPr>
        <w:t xml:space="preserve"> A, Vicente D, et al. Pembrolizumab plus Chemotherapy for Squamous Non-Small-Cell Lung Cancer[J]. N </w:t>
      </w:r>
      <w:proofErr w:type="spellStart"/>
      <w:r w:rsidRPr="004A756F">
        <w:rPr>
          <w:rFonts w:eastAsiaTheme="minorEastAsia"/>
          <w:kern w:val="0"/>
          <w:szCs w:val="24"/>
        </w:rPr>
        <w:t>Engl</w:t>
      </w:r>
      <w:proofErr w:type="spellEnd"/>
      <w:r w:rsidRPr="004A756F">
        <w:rPr>
          <w:rFonts w:eastAsiaTheme="minorEastAsia"/>
          <w:kern w:val="0"/>
          <w:szCs w:val="24"/>
        </w:rPr>
        <w:t xml:space="preserve"> J Med, 2018,379(21):2040-2051.</w:t>
      </w:r>
    </w:p>
    <w:p w14:paraId="3EB5A7B6" w14:textId="0F33EE1B" w:rsidR="004A756F" w:rsidRDefault="00767654" w:rsidP="006B0BDD">
      <w:pPr>
        <w:autoSpaceDE w:val="0"/>
        <w:autoSpaceDN w:val="0"/>
        <w:adjustRightInd w:val="0"/>
        <w:ind w:left="708" w:hangingChars="295" w:hanging="708"/>
        <w:jc w:val="both"/>
        <w:rPr>
          <w:rFonts w:eastAsiaTheme="minorEastAsia"/>
          <w:kern w:val="0"/>
          <w:szCs w:val="24"/>
        </w:rPr>
      </w:pPr>
      <w:r w:rsidRPr="00767654">
        <w:rPr>
          <w:rFonts w:eastAsiaTheme="minorEastAsia"/>
          <w:kern w:val="0"/>
          <w:szCs w:val="24"/>
        </w:rPr>
        <w:t>[</w:t>
      </w:r>
      <w:r>
        <w:rPr>
          <w:rFonts w:eastAsiaTheme="minorEastAsia"/>
          <w:kern w:val="0"/>
          <w:szCs w:val="24"/>
        </w:rPr>
        <w:t>40</w:t>
      </w:r>
      <w:r w:rsidRPr="00767654">
        <w:rPr>
          <w:rFonts w:eastAsiaTheme="minorEastAsia"/>
          <w:kern w:val="0"/>
          <w:szCs w:val="24"/>
        </w:rPr>
        <w:t>]</w:t>
      </w:r>
      <w:r w:rsidRPr="00767654">
        <w:rPr>
          <w:rFonts w:eastAsiaTheme="minorEastAsia"/>
          <w:kern w:val="0"/>
          <w:szCs w:val="24"/>
        </w:rPr>
        <w:tab/>
        <w:t xml:space="preserve">Gandhi L, Rodriguez-Abreu D, </w:t>
      </w:r>
      <w:proofErr w:type="spellStart"/>
      <w:r w:rsidRPr="00767654">
        <w:rPr>
          <w:rFonts w:eastAsiaTheme="minorEastAsia"/>
          <w:kern w:val="0"/>
          <w:szCs w:val="24"/>
        </w:rPr>
        <w:t>Gadgeel</w:t>
      </w:r>
      <w:proofErr w:type="spellEnd"/>
      <w:r w:rsidRPr="00767654">
        <w:rPr>
          <w:rFonts w:eastAsiaTheme="minorEastAsia"/>
          <w:kern w:val="0"/>
          <w:szCs w:val="24"/>
        </w:rPr>
        <w:t xml:space="preserve"> S, et al. Pembrolizumab plus Chemotherapy in Metastatic Non-Small-Cell Lung Cancer[J]. N </w:t>
      </w:r>
      <w:proofErr w:type="spellStart"/>
      <w:r w:rsidRPr="00767654">
        <w:rPr>
          <w:rFonts w:eastAsiaTheme="minorEastAsia"/>
          <w:kern w:val="0"/>
          <w:szCs w:val="24"/>
        </w:rPr>
        <w:t>Engl</w:t>
      </w:r>
      <w:proofErr w:type="spellEnd"/>
      <w:r w:rsidRPr="00767654">
        <w:rPr>
          <w:rFonts w:eastAsiaTheme="minorEastAsia"/>
          <w:kern w:val="0"/>
          <w:szCs w:val="24"/>
        </w:rPr>
        <w:t xml:space="preserve"> J Med, 2018,378(22):2078-2092.</w:t>
      </w:r>
    </w:p>
    <w:p w14:paraId="56422B78" w14:textId="21C98D60" w:rsidR="00767654" w:rsidRDefault="00767654" w:rsidP="006B0BDD">
      <w:pPr>
        <w:autoSpaceDE w:val="0"/>
        <w:autoSpaceDN w:val="0"/>
        <w:adjustRightInd w:val="0"/>
        <w:ind w:left="708" w:hangingChars="295" w:hanging="708"/>
        <w:jc w:val="both"/>
        <w:rPr>
          <w:rFonts w:eastAsiaTheme="minorEastAsia"/>
          <w:kern w:val="0"/>
          <w:szCs w:val="24"/>
        </w:rPr>
      </w:pPr>
      <w:r w:rsidRPr="00767654">
        <w:rPr>
          <w:rFonts w:eastAsiaTheme="minorEastAsia"/>
          <w:kern w:val="0"/>
          <w:szCs w:val="24"/>
        </w:rPr>
        <w:t>[</w:t>
      </w:r>
      <w:r>
        <w:rPr>
          <w:rFonts w:eastAsiaTheme="minorEastAsia"/>
          <w:kern w:val="0"/>
          <w:szCs w:val="24"/>
        </w:rPr>
        <w:t>4</w:t>
      </w:r>
      <w:r w:rsidRPr="00767654">
        <w:rPr>
          <w:rFonts w:eastAsiaTheme="minorEastAsia"/>
          <w:kern w:val="0"/>
          <w:szCs w:val="24"/>
        </w:rPr>
        <w:t>1]</w:t>
      </w:r>
      <w:r w:rsidRPr="00767654">
        <w:rPr>
          <w:rFonts w:eastAsiaTheme="minorEastAsia"/>
          <w:kern w:val="0"/>
          <w:szCs w:val="24"/>
        </w:rPr>
        <w:tab/>
      </w:r>
      <w:proofErr w:type="spellStart"/>
      <w:r w:rsidRPr="00767654">
        <w:rPr>
          <w:rFonts w:eastAsiaTheme="minorEastAsia"/>
          <w:kern w:val="0"/>
          <w:szCs w:val="24"/>
        </w:rPr>
        <w:t>Eggermont</w:t>
      </w:r>
      <w:proofErr w:type="spellEnd"/>
      <w:r w:rsidRPr="00767654">
        <w:rPr>
          <w:rFonts w:eastAsiaTheme="minorEastAsia"/>
          <w:kern w:val="0"/>
          <w:szCs w:val="24"/>
        </w:rPr>
        <w:t xml:space="preserve"> A, Blank C U, Mandala M, et al. Adjuvant Pembrolizumab versus Placebo in Resected Stage III Melanoma[J]. N </w:t>
      </w:r>
      <w:proofErr w:type="spellStart"/>
      <w:r w:rsidRPr="00767654">
        <w:rPr>
          <w:rFonts w:eastAsiaTheme="minorEastAsia"/>
          <w:kern w:val="0"/>
          <w:szCs w:val="24"/>
        </w:rPr>
        <w:t>Engl</w:t>
      </w:r>
      <w:proofErr w:type="spellEnd"/>
      <w:r w:rsidRPr="00767654">
        <w:rPr>
          <w:rFonts w:eastAsiaTheme="minorEastAsia"/>
          <w:kern w:val="0"/>
          <w:szCs w:val="24"/>
        </w:rPr>
        <w:t xml:space="preserve"> J Med, 2018,378(19):1789-1801.</w:t>
      </w:r>
    </w:p>
    <w:p w14:paraId="4C4166E1" w14:textId="3AC93037" w:rsidR="008A5668" w:rsidRDefault="008A5668" w:rsidP="006B0BDD">
      <w:pPr>
        <w:autoSpaceDE w:val="0"/>
        <w:autoSpaceDN w:val="0"/>
        <w:adjustRightInd w:val="0"/>
        <w:ind w:left="708" w:hangingChars="295" w:hanging="708"/>
        <w:jc w:val="both"/>
        <w:rPr>
          <w:rFonts w:eastAsiaTheme="minorEastAsia"/>
          <w:kern w:val="0"/>
          <w:szCs w:val="24"/>
        </w:rPr>
      </w:pPr>
      <w:r w:rsidRPr="008A5668">
        <w:rPr>
          <w:rFonts w:eastAsiaTheme="minorEastAsia"/>
          <w:kern w:val="0"/>
          <w:szCs w:val="24"/>
        </w:rPr>
        <w:t>[</w:t>
      </w:r>
      <w:r>
        <w:rPr>
          <w:rFonts w:eastAsiaTheme="minorEastAsia"/>
          <w:kern w:val="0"/>
          <w:szCs w:val="24"/>
        </w:rPr>
        <w:t>42</w:t>
      </w:r>
      <w:r w:rsidRPr="008A5668">
        <w:rPr>
          <w:rFonts w:eastAsiaTheme="minorEastAsia"/>
          <w:kern w:val="0"/>
          <w:szCs w:val="24"/>
        </w:rPr>
        <w:t>]</w:t>
      </w:r>
      <w:r w:rsidRPr="008A5668">
        <w:rPr>
          <w:rFonts w:eastAsiaTheme="minorEastAsia"/>
          <w:kern w:val="0"/>
          <w:szCs w:val="24"/>
        </w:rPr>
        <w:tab/>
        <w:t xml:space="preserve">Chesney J, </w:t>
      </w:r>
      <w:proofErr w:type="spellStart"/>
      <w:r w:rsidRPr="008A5668">
        <w:rPr>
          <w:rFonts w:eastAsiaTheme="minorEastAsia"/>
          <w:kern w:val="0"/>
          <w:szCs w:val="24"/>
        </w:rPr>
        <w:t>Puzanov</w:t>
      </w:r>
      <w:proofErr w:type="spellEnd"/>
      <w:r w:rsidRPr="008A5668">
        <w:rPr>
          <w:rFonts w:eastAsiaTheme="minorEastAsia"/>
          <w:kern w:val="0"/>
          <w:szCs w:val="24"/>
        </w:rPr>
        <w:t xml:space="preserve"> I, </w:t>
      </w:r>
      <w:proofErr w:type="spellStart"/>
      <w:r w:rsidRPr="008A5668">
        <w:rPr>
          <w:rFonts w:eastAsiaTheme="minorEastAsia"/>
          <w:kern w:val="0"/>
          <w:szCs w:val="24"/>
        </w:rPr>
        <w:t>Collichio</w:t>
      </w:r>
      <w:proofErr w:type="spellEnd"/>
      <w:r w:rsidRPr="008A5668">
        <w:rPr>
          <w:rFonts w:eastAsiaTheme="minorEastAsia"/>
          <w:kern w:val="0"/>
          <w:szCs w:val="24"/>
        </w:rPr>
        <w:t xml:space="preserve"> F, et al. Randomized, Open-Label Phase II Study Evaluating the Efficacy and Safety of </w:t>
      </w:r>
      <w:proofErr w:type="spellStart"/>
      <w:r w:rsidRPr="008A5668">
        <w:rPr>
          <w:rFonts w:eastAsiaTheme="minorEastAsia"/>
          <w:kern w:val="0"/>
          <w:szCs w:val="24"/>
        </w:rPr>
        <w:t>Talimogene</w:t>
      </w:r>
      <w:proofErr w:type="spellEnd"/>
      <w:r w:rsidRPr="008A5668">
        <w:rPr>
          <w:rFonts w:eastAsiaTheme="minorEastAsia"/>
          <w:kern w:val="0"/>
          <w:szCs w:val="24"/>
        </w:rPr>
        <w:t xml:space="preserve"> </w:t>
      </w:r>
      <w:proofErr w:type="spellStart"/>
      <w:r w:rsidRPr="008A5668">
        <w:rPr>
          <w:rFonts w:eastAsiaTheme="minorEastAsia"/>
          <w:kern w:val="0"/>
          <w:szCs w:val="24"/>
        </w:rPr>
        <w:t>Laherparepvec</w:t>
      </w:r>
      <w:proofErr w:type="spellEnd"/>
      <w:r w:rsidRPr="008A5668">
        <w:rPr>
          <w:rFonts w:eastAsiaTheme="minorEastAsia"/>
          <w:kern w:val="0"/>
          <w:szCs w:val="24"/>
        </w:rPr>
        <w:t xml:space="preserve"> in Combination </w:t>
      </w:r>
      <w:proofErr w:type="gramStart"/>
      <w:r w:rsidRPr="008A5668">
        <w:rPr>
          <w:rFonts w:eastAsiaTheme="minorEastAsia"/>
          <w:kern w:val="0"/>
          <w:szCs w:val="24"/>
        </w:rPr>
        <w:t>With</w:t>
      </w:r>
      <w:proofErr w:type="gramEnd"/>
      <w:r w:rsidRPr="008A5668">
        <w:rPr>
          <w:rFonts w:eastAsiaTheme="minorEastAsia"/>
          <w:kern w:val="0"/>
          <w:szCs w:val="24"/>
        </w:rPr>
        <w:t xml:space="preserve"> Ipilimumab Versus Ipilimumab Alone in Patients With Advanced, Unresectable Melanoma[J]. J Clin Oncol, 2018,36(17):1658-1667.</w:t>
      </w:r>
    </w:p>
    <w:p w14:paraId="534B83D9" w14:textId="3FD1716D" w:rsidR="008A5668" w:rsidRDefault="008A5668" w:rsidP="006B0BDD">
      <w:pPr>
        <w:autoSpaceDE w:val="0"/>
        <w:autoSpaceDN w:val="0"/>
        <w:adjustRightInd w:val="0"/>
        <w:ind w:left="708" w:hangingChars="295" w:hanging="708"/>
        <w:jc w:val="both"/>
        <w:rPr>
          <w:rFonts w:eastAsiaTheme="minorEastAsia"/>
          <w:kern w:val="0"/>
          <w:szCs w:val="24"/>
        </w:rPr>
      </w:pPr>
      <w:r w:rsidRPr="008A5668">
        <w:rPr>
          <w:rFonts w:eastAsiaTheme="minorEastAsia"/>
          <w:kern w:val="0"/>
          <w:szCs w:val="24"/>
        </w:rPr>
        <w:t>[</w:t>
      </w:r>
      <w:r>
        <w:rPr>
          <w:rFonts w:eastAsiaTheme="minorEastAsia"/>
          <w:kern w:val="0"/>
          <w:szCs w:val="24"/>
        </w:rPr>
        <w:t>43</w:t>
      </w:r>
      <w:r w:rsidRPr="008A5668">
        <w:rPr>
          <w:rFonts w:eastAsiaTheme="minorEastAsia"/>
          <w:kern w:val="0"/>
          <w:szCs w:val="24"/>
        </w:rPr>
        <w:t>]</w:t>
      </w:r>
      <w:r w:rsidRPr="008A5668">
        <w:rPr>
          <w:rFonts w:eastAsiaTheme="minorEastAsia"/>
          <w:kern w:val="0"/>
          <w:szCs w:val="24"/>
        </w:rPr>
        <w:tab/>
        <w:t xml:space="preserve">Long G V, Atkinson V, Lo S, et al. Combination nivolumab and ipilimumab or nivolumab alone in melanoma brain metastases: a </w:t>
      </w:r>
      <w:proofErr w:type="spellStart"/>
      <w:r w:rsidRPr="008A5668">
        <w:rPr>
          <w:rFonts w:eastAsiaTheme="minorEastAsia"/>
          <w:kern w:val="0"/>
          <w:szCs w:val="24"/>
        </w:rPr>
        <w:t>multicentre</w:t>
      </w:r>
      <w:proofErr w:type="spellEnd"/>
      <w:r w:rsidRPr="008A5668">
        <w:rPr>
          <w:rFonts w:eastAsiaTheme="minorEastAsia"/>
          <w:kern w:val="0"/>
          <w:szCs w:val="24"/>
        </w:rPr>
        <w:t xml:space="preserve"> </w:t>
      </w:r>
      <w:proofErr w:type="spellStart"/>
      <w:r w:rsidRPr="008A5668">
        <w:rPr>
          <w:rFonts w:eastAsiaTheme="minorEastAsia"/>
          <w:kern w:val="0"/>
          <w:szCs w:val="24"/>
        </w:rPr>
        <w:t>randomised</w:t>
      </w:r>
      <w:proofErr w:type="spellEnd"/>
      <w:r w:rsidRPr="008A5668">
        <w:rPr>
          <w:rFonts w:eastAsiaTheme="minorEastAsia"/>
          <w:kern w:val="0"/>
          <w:szCs w:val="24"/>
        </w:rPr>
        <w:t xml:space="preserve"> phase 2 study[J]. Lancet Oncol, 2018,19(5):672-681.</w:t>
      </w:r>
    </w:p>
    <w:p w14:paraId="60F94A86" w14:textId="134319E4" w:rsidR="00EE0F7F" w:rsidRDefault="00EE0F7F" w:rsidP="006B0BDD">
      <w:pPr>
        <w:autoSpaceDE w:val="0"/>
        <w:autoSpaceDN w:val="0"/>
        <w:adjustRightInd w:val="0"/>
        <w:ind w:left="708" w:hangingChars="295" w:hanging="708"/>
        <w:jc w:val="both"/>
        <w:rPr>
          <w:rFonts w:eastAsiaTheme="minorEastAsia"/>
          <w:kern w:val="0"/>
          <w:szCs w:val="24"/>
        </w:rPr>
      </w:pPr>
      <w:r w:rsidRPr="00EE0F7F">
        <w:rPr>
          <w:rFonts w:eastAsiaTheme="minorEastAsia"/>
          <w:kern w:val="0"/>
          <w:szCs w:val="24"/>
        </w:rPr>
        <w:lastRenderedPageBreak/>
        <w:t>[</w:t>
      </w:r>
      <w:r>
        <w:rPr>
          <w:rFonts w:eastAsiaTheme="minorEastAsia"/>
          <w:kern w:val="0"/>
          <w:szCs w:val="24"/>
        </w:rPr>
        <w:t>44</w:t>
      </w:r>
      <w:r w:rsidRPr="00EE0F7F">
        <w:rPr>
          <w:rFonts w:eastAsiaTheme="minorEastAsia"/>
          <w:kern w:val="0"/>
          <w:szCs w:val="24"/>
        </w:rPr>
        <w:t>]</w:t>
      </w:r>
      <w:r w:rsidRPr="00EE0F7F">
        <w:rPr>
          <w:rFonts w:eastAsiaTheme="minorEastAsia"/>
          <w:kern w:val="0"/>
          <w:szCs w:val="24"/>
        </w:rPr>
        <w:tab/>
        <w:t xml:space="preserve">Powles T, Duran I, van der Heijden M S, et al. Atezolizumab versus chemotherapy in patients with platinum-treated locally advanced or metastatic urothelial carcinoma (IMvigor211): a </w:t>
      </w:r>
      <w:proofErr w:type="spellStart"/>
      <w:r w:rsidRPr="00EE0F7F">
        <w:rPr>
          <w:rFonts w:eastAsiaTheme="minorEastAsia"/>
          <w:kern w:val="0"/>
          <w:szCs w:val="24"/>
        </w:rPr>
        <w:t>multicentre</w:t>
      </w:r>
      <w:proofErr w:type="spellEnd"/>
      <w:r w:rsidRPr="00EE0F7F">
        <w:rPr>
          <w:rFonts w:eastAsiaTheme="minorEastAsia"/>
          <w:kern w:val="0"/>
          <w:szCs w:val="24"/>
        </w:rPr>
        <w:t xml:space="preserve">, open-label, phase 3 </w:t>
      </w:r>
      <w:proofErr w:type="spellStart"/>
      <w:r w:rsidRPr="00EE0F7F">
        <w:rPr>
          <w:rFonts w:eastAsiaTheme="minorEastAsia"/>
          <w:kern w:val="0"/>
          <w:szCs w:val="24"/>
        </w:rPr>
        <w:t>randomised</w:t>
      </w:r>
      <w:proofErr w:type="spellEnd"/>
      <w:r w:rsidRPr="00EE0F7F">
        <w:rPr>
          <w:rFonts w:eastAsiaTheme="minorEastAsia"/>
          <w:kern w:val="0"/>
          <w:szCs w:val="24"/>
        </w:rPr>
        <w:t xml:space="preserve"> controlled trial[J]. Lancet, 2018,391(10122):748-757.</w:t>
      </w:r>
    </w:p>
    <w:p w14:paraId="10450B36" w14:textId="155023BE" w:rsidR="00EE0F7F" w:rsidRDefault="00EE0F7F" w:rsidP="006B0BDD">
      <w:pPr>
        <w:autoSpaceDE w:val="0"/>
        <w:autoSpaceDN w:val="0"/>
        <w:adjustRightInd w:val="0"/>
        <w:ind w:left="708" w:hangingChars="295" w:hanging="708"/>
        <w:jc w:val="both"/>
        <w:rPr>
          <w:rFonts w:eastAsiaTheme="minorEastAsia"/>
          <w:kern w:val="0"/>
          <w:szCs w:val="24"/>
        </w:rPr>
      </w:pPr>
      <w:r w:rsidRPr="00EE0F7F">
        <w:rPr>
          <w:rFonts w:eastAsiaTheme="minorEastAsia"/>
          <w:kern w:val="0"/>
          <w:szCs w:val="24"/>
        </w:rPr>
        <w:t>[</w:t>
      </w:r>
      <w:r>
        <w:rPr>
          <w:rFonts w:eastAsiaTheme="minorEastAsia"/>
          <w:kern w:val="0"/>
          <w:szCs w:val="24"/>
        </w:rPr>
        <w:t>45</w:t>
      </w:r>
      <w:r w:rsidRPr="00EE0F7F">
        <w:rPr>
          <w:rFonts w:eastAsiaTheme="minorEastAsia"/>
          <w:kern w:val="0"/>
          <w:szCs w:val="24"/>
        </w:rPr>
        <w:t>]</w:t>
      </w:r>
      <w:r w:rsidRPr="00EE0F7F">
        <w:rPr>
          <w:rFonts w:eastAsiaTheme="minorEastAsia"/>
          <w:kern w:val="0"/>
          <w:szCs w:val="24"/>
        </w:rPr>
        <w:tab/>
        <w:t xml:space="preserve">Schmid P, Adams S, </w:t>
      </w:r>
      <w:proofErr w:type="spellStart"/>
      <w:r w:rsidRPr="00EE0F7F">
        <w:rPr>
          <w:rFonts w:eastAsiaTheme="minorEastAsia"/>
          <w:kern w:val="0"/>
          <w:szCs w:val="24"/>
        </w:rPr>
        <w:t>Rugo</w:t>
      </w:r>
      <w:proofErr w:type="spellEnd"/>
      <w:r w:rsidRPr="00EE0F7F">
        <w:rPr>
          <w:rFonts w:eastAsiaTheme="minorEastAsia"/>
          <w:kern w:val="0"/>
          <w:szCs w:val="24"/>
        </w:rPr>
        <w:t xml:space="preserve"> H S, et al. Atezolizumab and Nab-Paclitaxel in Advanced Triple-Negative Breast Cancer[J]. N </w:t>
      </w:r>
      <w:proofErr w:type="spellStart"/>
      <w:r w:rsidRPr="00EE0F7F">
        <w:rPr>
          <w:rFonts w:eastAsiaTheme="minorEastAsia"/>
          <w:kern w:val="0"/>
          <w:szCs w:val="24"/>
        </w:rPr>
        <w:t>Engl</w:t>
      </w:r>
      <w:proofErr w:type="spellEnd"/>
      <w:r w:rsidRPr="00EE0F7F">
        <w:rPr>
          <w:rFonts w:eastAsiaTheme="minorEastAsia"/>
          <w:kern w:val="0"/>
          <w:szCs w:val="24"/>
        </w:rPr>
        <w:t xml:space="preserve"> J Med, 2018,379(22):2108-2121.</w:t>
      </w:r>
    </w:p>
    <w:p w14:paraId="3E77FAE1" w14:textId="614096BA" w:rsidR="00EE0F7F" w:rsidRDefault="00EE0F7F" w:rsidP="006B0BDD">
      <w:pPr>
        <w:autoSpaceDE w:val="0"/>
        <w:autoSpaceDN w:val="0"/>
        <w:adjustRightInd w:val="0"/>
        <w:ind w:left="708" w:hangingChars="295" w:hanging="708"/>
        <w:jc w:val="both"/>
        <w:rPr>
          <w:rFonts w:eastAsiaTheme="minorEastAsia"/>
          <w:kern w:val="0"/>
          <w:szCs w:val="24"/>
        </w:rPr>
      </w:pPr>
      <w:r w:rsidRPr="00EE0F7F">
        <w:rPr>
          <w:rFonts w:eastAsiaTheme="minorEastAsia"/>
          <w:kern w:val="0"/>
          <w:szCs w:val="24"/>
        </w:rPr>
        <w:t>[</w:t>
      </w:r>
      <w:r>
        <w:rPr>
          <w:rFonts w:eastAsiaTheme="minorEastAsia"/>
          <w:kern w:val="0"/>
          <w:szCs w:val="24"/>
        </w:rPr>
        <w:t>46</w:t>
      </w:r>
      <w:r w:rsidRPr="00EE0F7F">
        <w:rPr>
          <w:rFonts w:eastAsiaTheme="minorEastAsia"/>
          <w:kern w:val="0"/>
          <w:szCs w:val="24"/>
        </w:rPr>
        <w:t>]</w:t>
      </w:r>
      <w:r w:rsidRPr="00EE0F7F">
        <w:rPr>
          <w:rFonts w:eastAsiaTheme="minorEastAsia"/>
          <w:kern w:val="0"/>
          <w:szCs w:val="24"/>
        </w:rPr>
        <w:tab/>
      </w:r>
      <w:proofErr w:type="spellStart"/>
      <w:r w:rsidRPr="00EE0F7F">
        <w:rPr>
          <w:rFonts w:eastAsiaTheme="minorEastAsia"/>
          <w:kern w:val="0"/>
          <w:szCs w:val="24"/>
        </w:rPr>
        <w:t>Motzer</w:t>
      </w:r>
      <w:proofErr w:type="spellEnd"/>
      <w:r w:rsidRPr="00EE0F7F">
        <w:rPr>
          <w:rFonts w:eastAsiaTheme="minorEastAsia"/>
          <w:kern w:val="0"/>
          <w:szCs w:val="24"/>
        </w:rPr>
        <w:t xml:space="preserve"> R J, </w:t>
      </w:r>
      <w:proofErr w:type="spellStart"/>
      <w:r w:rsidRPr="00EE0F7F">
        <w:rPr>
          <w:rFonts w:eastAsiaTheme="minorEastAsia"/>
          <w:kern w:val="0"/>
          <w:szCs w:val="24"/>
        </w:rPr>
        <w:t>Tannir</w:t>
      </w:r>
      <w:proofErr w:type="spellEnd"/>
      <w:r w:rsidRPr="00EE0F7F">
        <w:rPr>
          <w:rFonts w:eastAsiaTheme="minorEastAsia"/>
          <w:kern w:val="0"/>
          <w:szCs w:val="24"/>
        </w:rPr>
        <w:t xml:space="preserve"> N M, McDermott D F, et al. Nivolumab plus Ipilimumab versus Sunitinib in Advanced Renal-Cell Carcinoma[J]. N </w:t>
      </w:r>
      <w:proofErr w:type="spellStart"/>
      <w:r w:rsidRPr="00EE0F7F">
        <w:rPr>
          <w:rFonts w:eastAsiaTheme="minorEastAsia"/>
          <w:kern w:val="0"/>
          <w:szCs w:val="24"/>
        </w:rPr>
        <w:t>Engl</w:t>
      </w:r>
      <w:proofErr w:type="spellEnd"/>
      <w:r w:rsidRPr="00EE0F7F">
        <w:rPr>
          <w:rFonts w:eastAsiaTheme="minorEastAsia"/>
          <w:kern w:val="0"/>
          <w:szCs w:val="24"/>
        </w:rPr>
        <w:t xml:space="preserve"> J Med, 2018,378(14):1277-1290.</w:t>
      </w:r>
    </w:p>
    <w:p w14:paraId="05E34BCB" w14:textId="1B2E9106" w:rsidR="00EE0F7F" w:rsidRDefault="00CF1C67" w:rsidP="006B0BDD">
      <w:pPr>
        <w:autoSpaceDE w:val="0"/>
        <w:autoSpaceDN w:val="0"/>
        <w:adjustRightInd w:val="0"/>
        <w:ind w:left="708" w:hangingChars="295" w:hanging="708"/>
        <w:jc w:val="both"/>
        <w:rPr>
          <w:rFonts w:eastAsiaTheme="minorEastAsia"/>
          <w:kern w:val="0"/>
          <w:szCs w:val="24"/>
        </w:rPr>
      </w:pPr>
      <w:r w:rsidRPr="00CF1C67">
        <w:rPr>
          <w:rFonts w:eastAsiaTheme="minorEastAsia"/>
          <w:kern w:val="0"/>
          <w:szCs w:val="24"/>
        </w:rPr>
        <w:t>[</w:t>
      </w:r>
      <w:r>
        <w:rPr>
          <w:rFonts w:eastAsiaTheme="minorEastAsia"/>
          <w:kern w:val="0"/>
          <w:szCs w:val="24"/>
        </w:rPr>
        <w:t>47</w:t>
      </w:r>
      <w:r w:rsidRPr="00CF1C67">
        <w:rPr>
          <w:rFonts w:eastAsiaTheme="minorEastAsia"/>
          <w:kern w:val="0"/>
          <w:szCs w:val="24"/>
        </w:rPr>
        <w:t>]</w:t>
      </w:r>
      <w:r w:rsidRPr="00CF1C67">
        <w:rPr>
          <w:rFonts w:eastAsiaTheme="minorEastAsia"/>
          <w:kern w:val="0"/>
          <w:szCs w:val="24"/>
        </w:rPr>
        <w:tab/>
        <w:t xml:space="preserve">McDermott D F, </w:t>
      </w:r>
      <w:proofErr w:type="spellStart"/>
      <w:r w:rsidRPr="00CF1C67">
        <w:rPr>
          <w:rFonts w:eastAsiaTheme="minorEastAsia"/>
          <w:kern w:val="0"/>
          <w:szCs w:val="24"/>
        </w:rPr>
        <w:t>Huseni</w:t>
      </w:r>
      <w:proofErr w:type="spellEnd"/>
      <w:r w:rsidRPr="00CF1C67">
        <w:rPr>
          <w:rFonts w:eastAsiaTheme="minorEastAsia"/>
          <w:kern w:val="0"/>
          <w:szCs w:val="24"/>
        </w:rPr>
        <w:t xml:space="preserve"> M A, Atkins M B, et al. Clinical activity and molecular correlates of response to atezolizumab alone or in combination with bevacizumab versus sunitinib in renal cell carcinoma[J]. Nat Med, 2018,24(6):749-757.</w:t>
      </w:r>
    </w:p>
    <w:p w14:paraId="647E4860" w14:textId="43562795" w:rsidR="00CF1C67" w:rsidRDefault="00CF1C67" w:rsidP="006B0BDD">
      <w:pPr>
        <w:autoSpaceDE w:val="0"/>
        <w:autoSpaceDN w:val="0"/>
        <w:adjustRightInd w:val="0"/>
        <w:ind w:left="708" w:hangingChars="295" w:hanging="708"/>
        <w:jc w:val="both"/>
        <w:rPr>
          <w:rFonts w:eastAsiaTheme="minorEastAsia"/>
          <w:kern w:val="0"/>
          <w:szCs w:val="24"/>
        </w:rPr>
      </w:pPr>
      <w:r w:rsidRPr="00CF1C67">
        <w:rPr>
          <w:rFonts w:eastAsiaTheme="minorEastAsia"/>
          <w:kern w:val="0"/>
          <w:szCs w:val="24"/>
        </w:rPr>
        <w:t>[</w:t>
      </w:r>
      <w:r>
        <w:rPr>
          <w:rFonts w:eastAsiaTheme="minorEastAsia"/>
          <w:kern w:val="0"/>
          <w:szCs w:val="24"/>
        </w:rPr>
        <w:t>48</w:t>
      </w:r>
      <w:r w:rsidRPr="00CF1C67">
        <w:rPr>
          <w:rFonts w:eastAsiaTheme="minorEastAsia"/>
          <w:kern w:val="0"/>
          <w:szCs w:val="24"/>
        </w:rPr>
        <w:t>]</w:t>
      </w:r>
      <w:r w:rsidRPr="00CF1C67">
        <w:rPr>
          <w:rFonts w:eastAsiaTheme="minorEastAsia"/>
          <w:kern w:val="0"/>
          <w:szCs w:val="24"/>
        </w:rPr>
        <w:tab/>
        <w:t xml:space="preserve">Bang Y J, Ruiz E Y, Van </w:t>
      </w:r>
      <w:proofErr w:type="spellStart"/>
      <w:r w:rsidRPr="00CF1C67">
        <w:rPr>
          <w:rFonts w:eastAsiaTheme="minorEastAsia"/>
          <w:kern w:val="0"/>
          <w:szCs w:val="24"/>
        </w:rPr>
        <w:t>Cutsem</w:t>
      </w:r>
      <w:proofErr w:type="spellEnd"/>
      <w:r w:rsidRPr="00CF1C67">
        <w:rPr>
          <w:rFonts w:eastAsiaTheme="minorEastAsia"/>
          <w:kern w:val="0"/>
          <w:szCs w:val="24"/>
        </w:rPr>
        <w:t xml:space="preserve"> E, et al. Phase III, </w:t>
      </w:r>
      <w:proofErr w:type="spellStart"/>
      <w:r w:rsidRPr="00CF1C67">
        <w:rPr>
          <w:rFonts w:eastAsiaTheme="minorEastAsia"/>
          <w:kern w:val="0"/>
          <w:szCs w:val="24"/>
        </w:rPr>
        <w:t>randomised</w:t>
      </w:r>
      <w:proofErr w:type="spellEnd"/>
      <w:r w:rsidRPr="00CF1C67">
        <w:rPr>
          <w:rFonts w:eastAsiaTheme="minorEastAsia"/>
          <w:kern w:val="0"/>
          <w:szCs w:val="24"/>
        </w:rPr>
        <w:t xml:space="preserve"> trial of avelumab versus physician's choice of chemotherapy as third-line treatment of patients with advanced gastric or gastro-</w:t>
      </w:r>
      <w:proofErr w:type="spellStart"/>
      <w:r w:rsidRPr="00CF1C67">
        <w:rPr>
          <w:rFonts w:eastAsiaTheme="minorEastAsia"/>
          <w:kern w:val="0"/>
          <w:szCs w:val="24"/>
        </w:rPr>
        <w:t>oesophageal</w:t>
      </w:r>
      <w:proofErr w:type="spellEnd"/>
      <w:r w:rsidRPr="00CF1C67">
        <w:rPr>
          <w:rFonts w:eastAsiaTheme="minorEastAsia"/>
          <w:kern w:val="0"/>
          <w:szCs w:val="24"/>
        </w:rPr>
        <w:t xml:space="preserve"> junction cancer: primary analysis of JAVELIN Gastric 300[J]. Ann Oncol, 2018,29(10):2052-2060.</w:t>
      </w:r>
    </w:p>
    <w:p w14:paraId="5B39517A" w14:textId="395B953F" w:rsidR="00A500BB" w:rsidRDefault="00A500BB" w:rsidP="006B0BDD">
      <w:pPr>
        <w:autoSpaceDE w:val="0"/>
        <w:autoSpaceDN w:val="0"/>
        <w:adjustRightInd w:val="0"/>
        <w:ind w:left="708" w:hangingChars="295" w:hanging="708"/>
        <w:jc w:val="both"/>
        <w:rPr>
          <w:rFonts w:eastAsiaTheme="minorEastAsia"/>
          <w:kern w:val="0"/>
          <w:szCs w:val="24"/>
        </w:rPr>
      </w:pPr>
      <w:r w:rsidRPr="00A500BB">
        <w:rPr>
          <w:rFonts w:eastAsiaTheme="minorEastAsia"/>
          <w:kern w:val="0"/>
          <w:szCs w:val="24"/>
        </w:rPr>
        <w:t>[</w:t>
      </w:r>
      <w:r>
        <w:rPr>
          <w:rFonts w:eastAsiaTheme="minorEastAsia"/>
          <w:kern w:val="0"/>
          <w:szCs w:val="24"/>
        </w:rPr>
        <w:t>49</w:t>
      </w:r>
      <w:r w:rsidRPr="00A500BB">
        <w:rPr>
          <w:rFonts w:eastAsiaTheme="minorEastAsia"/>
          <w:kern w:val="0"/>
          <w:szCs w:val="24"/>
        </w:rPr>
        <w:t>]</w:t>
      </w:r>
      <w:r w:rsidRPr="00A500BB">
        <w:rPr>
          <w:rFonts w:eastAsiaTheme="minorEastAsia"/>
          <w:kern w:val="0"/>
          <w:szCs w:val="24"/>
        </w:rPr>
        <w:tab/>
      </w:r>
      <w:proofErr w:type="spellStart"/>
      <w:r w:rsidRPr="00A500BB">
        <w:rPr>
          <w:rFonts w:eastAsiaTheme="minorEastAsia"/>
          <w:kern w:val="0"/>
          <w:szCs w:val="24"/>
        </w:rPr>
        <w:t>Shitara</w:t>
      </w:r>
      <w:proofErr w:type="spellEnd"/>
      <w:r w:rsidRPr="00A500BB">
        <w:rPr>
          <w:rFonts w:eastAsiaTheme="minorEastAsia"/>
          <w:kern w:val="0"/>
          <w:szCs w:val="24"/>
        </w:rPr>
        <w:t xml:space="preserve"> K, </w:t>
      </w:r>
      <w:proofErr w:type="spellStart"/>
      <w:r w:rsidRPr="00A500BB">
        <w:rPr>
          <w:rFonts w:eastAsiaTheme="minorEastAsia"/>
          <w:kern w:val="0"/>
          <w:szCs w:val="24"/>
        </w:rPr>
        <w:t>Ozguroglu</w:t>
      </w:r>
      <w:proofErr w:type="spellEnd"/>
      <w:r w:rsidRPr="00A500BB">
        <w:rPr>
          <w:rFonts w:eastAsiaTheme="minorEastAsia"/>
          <w:kern w:val="0"/>
          <w:szCs w:val="24"/>
        </w:rPr>
        <w:t xml:space="preserve"> M, Bang Y J, et al. Pembrolizumab versus paclitaxel for previously treated, advanced gastric or gastro-</w:t>
      </w:r>
      <w:proofErr w:type="spellStart"/>
      <w:r w:rsidRPr="00A500BB">
        <w:rPr>
          <w:rFonts w:eastAsiaTheme="minorEastAsia"/>
          <w:kern w:val="0"/>
          <w:szCs w:val="24"/>
        </w:rPr>
        <w:t>oesophageal</w:t>
      </w:r>
      <w:proofErr w:type="spellEnd"/>
      <w:r w:rsidRPr="00A500BB">
        <w:rPr>
          <w:rFonts w:eastAsiaTheme="minorEastAsia"/>
          <w:kern w:val="0"/>
          <w:szCs w:val="24"/>
        </w:rPr>
        <w:t xml:space="preserve"> junction cancer (KEYNOTE-061): a </w:t>
      </w:r>
      <w:proofErr w:type="spellStart"/>
      <w:r w:rsidRPr="00A500BB">
        <w:rPr>
          <w:rFonts w:eastAsiaTheme="minorEastAsia"/>
          <w:kern w:val="0"/>
          <w:szCs w:val="24"/>
        </w:rPr>
        <w:t>randomised</w:t>
      </w:r>
      <w:proofErr w:type="spellEnd"/>
      <w:r w:rsidRPr="00A500BB">
        <w:rPr>
          <w:rFonts w:eastAsiaTheme="minorEastAsia"/>
          <w:kern w:val="0"/>
          <w:szCs w:val="24"/>
        </w:rPr>
        <w:t>, open-label, controlled, phase 3 trial[J]. Lancet, 2018,392(10142):123-133.</w:t>
      </w:r>
    </w:p>
    <w:p w14:paraId="09795B78" w14:textId="42714208" w:rsidR="00A500BB" w:rsidRDefault="00A500BB" w:rsidP="006B0BDD">
      <w:pPr>
        <w:autoSpaceDE w:val="0"/>
        <w:autoSpaceDN w:val="0"/>
        <w:adjustRightInd w:val="0"/>
        <w:ind w:left="708" w:hangingChars="295" w:hanging="708"/>
        <w:jc w:val="both"/>
        <w:rPr>
          <w:rFonts w:eastAsiaTheme="minorEastAsia"/>
          <w:kern w:val="0"/>
          <w:szCs w:val="24"/>
        </w:rPr>
      </w:pPr>
      <w:r w:rsidRPr="00A500BB">
        <w:rPr>
          <w:rFonts w:eastAsiaTheme="minorEastAsia"/>
          <w:kern w:val="0"/>
          <w:szCs w:val="24"/>
        </w:rPr>
        <w:t>[</w:t>
      </w:r>
      <w:r>
        <w:rPr>
          <w:rFonts w:eastAsiaTheme="minorEastAsia"/>
          <w:kern w:val="0"/>
          <w:szCs w:val="24"/>
        </w:rPr>
        <w:t>50</w:t>
      </w:r>
      <w:r w:rsidRPr="00A500BB">
        <w:rPr>
          <w:rFonts w:eastAsiaTheme="minorEastAsia"/>
          <w:kern w:val="0"/>
          <w:szCs w:val="24"/>
        </w:rPr>
        <w:t>]</w:t>
      </w:r>
      <w:r w:rsidRPr="00A500BB">
        <w:rPr>
          <w:rFonts w:eastAsiaTheme="minorEastAsia"/>
          <w:kern w:val="0"/>
          <w:szCs w:val="24"/>
        </w:rPr>
        <w:tab/>
      </w:r>
      <w:proofErr w:type="spellStart"/>
      <w:r w:rsidRPr="00A500BB">
        <w:rPr>
          <w:rFonts w:eastAsiaTheme="minorEastAsia"/>
          <w:kern w:val="0"/>
          <w:szCs w:val="24"/>
        </w:rPr>
        <w:t>Tarhini</w:t>
      </w:r>
      <w:proofErr w:type="spellEnd"/>
      <w:r w:rsidRPr="00A500BB">
        <w:rPr>
          <w:rFonts w:eastAsiaTheme="minorEastAsia"/>
          <w:kern w:val="0"/>
          <w:szCs w:val="24"/>
        </w:rPr>
        <w:t xml:space="preserve"> A </w:t>
      </w:r>
      <w:proofErr w:type="spellStart"/>
      <w:r w:rsidRPr="00A500BB">
        <w:rPr>
          <w:rFonts w:eastAsiaTheme="minorEastAsia"/>
          <w:kern w:val="0"/>
          <w:szCs w:val="24"/>
        </w:rPr>
        <w:t>A</w:t>
      </w:r>
      <w:proofErr w:type="spellEnd"/>
      <w:r w:rsidRPr="00A500BB">
        <w:rPr>
          <w:rFonts w:eastAsiaTheme="minorEastAsia"/>
          <w:kern w:val="0"/>
          <w:szCs w:val="24"/>
        </w:rPr>
        <w:t>, Lee S J, Li X, et al. E3611-A Randomized Phase II Study of Ipilimumab at 3 or 10 mg/kg Alone or in Combination with High-Dose Interferon-alpha2b in Advanced Melanoma[J]. Clin Cancer Res, 2019,25(2):524-532.</w:t>
      </w:r>
    </w:p>
    <w:p w14:paraId="0DFF04E0" w14:textId="52E4CCA8" w:rsidR="00A500BB" w:rsidRDefault="00A500BB" w:rsidP="006B0BDD">
      <w:pPr>
        <w:autoSpaceDE w:val="0"/>
        <w:autoSpaceDN w:val="0"/>
        <w:adjustRightInd w:val="0"/>
        <w:ind w:left="708" w:hangingChars="295" w:hanging="708"/>
        <w:jc w:val="both"/>
        <w:rPr>
          <w:rFonts w:eastAsiaTheme="minorEastAsia"/>
          <w:kern w:val="0"/>
          <w:szCs w:val="24"/>
        </w:rPr>
      </w:pPr>
      <w:r w:rsidRPr="00A500BB">
        <w:rPr>
          <w:rFonts w:eastAsiaTheme="minorEastAsia"/>
          <w:kern w:val="0"/>
          <w:szCs w:val="24"/>
        </w:rPr>
        <w:t>[</w:t>
      </w:r>
      <w:r>
        <w:rPr>
          <w:rFonts w:eastAsiaTheme="minorEastAsia"/>
          <w:kern w:val="0"/>
          <w:szCs w:val="24"/>
        </w:rPr>
        <w:t>5</w:t>
      </w:r>
      <w:r w:rsidRPr="00A500BB">
        <w:rPr>
          <w:rFonts w:eastAsiaTheme="minorEastAsia"/>
          <w:kern w:val="0"/>
          <w:szCs w:val="24"/>
        </w:rPr>
        <w:t>1]</w:t>
      </w:r>
      <w:r w:rsidRPr="00A500BB">
        <w:rPr>
          <w:rFonts w:eastAsiaTheme="minorEastAsia"/>
          <w:kern w:val="0"/>
          <w:szCs w:val="24"/>
        </w:rPr>
        <w:tab/>
        <w:t xml:space="preserve">Levy B P, </w:t>
      </w:r>
      <w:proofErr w:type="spellStart"/>
      <w:r w:rsidRPr="00A500BB">
        <w:rPr>
          <w:rFonts w:eastAsiaTheme="minorEastAsia"/>
          <w:kern w:val="0"/>
          <w:szCs w:val="24"/>
        </w:rPr>
        <w:t>Giaccone</w:t>
      </w:r>
      <w:proofErr w:type="spellEnd"/>
      <w:r w:rsidRPr="00A500BB">
        <w:rPr>
          <w:rFonts w:eastAsiaTheme="minorEastAsia"/>
          <w:kern w:val="0"/>
          <w:szCs w:val="24"/>
        </w:rPr>
        <w:t xml:space="preserve"> G, </w:t>
      </w:r>
      <w:proofErr w:type="spellStart"/>
      <w:r w:rsidRPr="00A500BB">
        <w:rPr>
          <w:rFonts w:eastAsiaTheme="minorEastAsia"/>
          <w:kern w:val="0"/>
          <w:szCs w:val="24"/>
        </w:rPr>
        <w:t>Besse</w:t>
      </w:r>
      <w:proofErr w:type="spellEnd"/>
      <w:r w:rsidRPr="00A500BB">
        <w:rPr>
          <w:rFonts w:eastAsiaTheme="minorEastAsia"/>
          <w:kern w:val="0"/>
          <w:szCs w:val="24"/>
        </w:rPr>
        <w:t xml:space="preserve"> B, et al. </w:t>
      </w:r>
      <w:proofErr w:type="spellStart"/>
      <w:r w:rsidRPr="00A500BB">
        <w:rPr>
          <w:rFonts w:eastAsiaTheme="minorEastAsia"/>
          <w:kern w:val="0"/>
          <w:szCs w:val="24"/>
        </w:rPr>
        <w:t>Randomised</w:t>
      </w:r>
      <w:proofErr w:type="spellEnd"/>
      <w:r w:rsidRPr="00A500BB">
        <w:rPr>
          <w:rFonts w:eastAsiaTheme="minorEastAsia"/>
          <w:kern w:val="0"/>
          <w:szCs w:val="24"/>
        </w:rPr>
        <w:t xml:space="preserve"> phase 2 study of pembrolizumab plus CC-486 versus pembrolizumab plus placebo in patients with previously treated advanced non-small cell lung cancer[J]. Eur J Cancer, 2019,108:120-128.</w:t>
      </w:r>
    </w:p>
    <w:p w14:paraId="2E8C1A8E" w14:textId="0328E47D" w:rsidR="00E644A6" w:rsidRDefault="00E644A6" w:rsidP="006B0BDD">
      <w:pPr>
        <w:autoSpaceDE w:val="0"/>
        <w:autoSpaceDN w:val="0"/>
        <w:adjustRightInd w:val="0"/>
        <w:ind w:left="708" w:hangingChars="295" w:hanging="708"/>
        <w:jc w:val="both"/>
        <w:rPr>
          <w:rFonts w:eastAsiaTheme="minorEastAsia"/>
          <w:kern w:val="0"/>
          <w:szCs w:val="24"/>
        </w:rPr>
      </w:pPr>
      <w:r w:rsidRPr="00E644A6">
        <w:rPr>
          <w:rFonts w:eastAsiaTheme="minorEastAsia"/>
          <w:kern w:val="0"/>
          <w:szCs w:val="24"/>
        </w:rPr>
        <w:t>[</w:t>
      </w:r>
      <w:r>
        <w:rPr>
          <w:rFonts w:eastAsiaTheme="minorEastAsia"/>
          <w:kern w:val="0"/>
          <w:szCs w:val="24"/>
        </w:rPr>
        <w:t>52</w:t>
      </w:r>
      <w:r w:rsidRPr="00E644A6">
        <w:rPr>
          <w:rFonts w:eastAsiaTheme="minorEastAsia"/>
          <w:kern w:val="0"/>
          <w:szCs w:val="24"/>
        </w:rPr>
        <w:t>]</w:t>
      </w:r>
      <w:r w:rsidRPr="00E644A6">
        <w:rPr>
          <w:rFonts w:eastAsiaTheme="minorEastAsia"/>
          <w:kern w:val="0"/>
          <w:szCs w:val="24"/>
        </w:rPr>
        <w:tab/>
        <w:t xml:space="preserve">Siu L </w:t>
      </w:r>
      <w:proofErr w:type="spellStart"/>
      <w:r w:rsidRPr="00E644A6">
        <w:rPr>
          <w:rFonts w:eastAsiaTheme="minorEastAsia"/>
          <w:kern w:val="0"/>
          <w:szCs w:val="24"/>
        </w:rPr>
        <w:t>L</w:t>
      </w:r>
      <w:proofErr w:type="spellEnd"/>
      <w:r w:rsidRPr="00E644A6">
        <w:rPr>
          <w:rFonts w:eastAsiaTheme="minorEastAsia"/>
          <w:kern w:val="0"/>
          <w:szCs w:val="24"/>
        </w:rPr>
        <w:t xml:space="preserve">, Even C, </w:t>
      </w:r>
      <w:proofErr w:type="spellStart"/>
      <w:r w:rsidRPr="00E644A6">
        <w:rPr>
          <w:rFonts w:eastAsiaTheme="minorEastAsia"/>
          <w:kern w:val="0"/>
          <w:szCs w:val="24"/>
        </w:rPr>
        <w:t>Mesia</w:t>
      </w:r>
      <w:proofErr w:type="spellEnd"/>
      <w:r w:rsidRPr="00E644A6">
        <w:rPr>
          <w:rFonts w:eastAsiaTheme="minorEastAsia"/>
          <w:kern w:val="0"/>
          <w:szCs w:val="24"/>
        </w:rPr>
        <w:t xml:space="preserve"> R, et al. Safety and Efficacy of Durvalumab </w:t>
      </w:r>
      <w:proofErr w:type="gramStart"/>
      <w:r w:rsidRPr="00E644A6">
        <w:rPr>
          <w:rFonts w:eastAsiaTheme="minorEastAsia"/>
          <w:kern w:val="0"/>
          <w:szCs w:val="24"/>
        </w:rPr>
        <w:t>With</w:t>
      </w:r>
      <w:proofErr w:type="gramEnd"/>
      <w:r w:rsidRPr="00E644A6">
        <w:rPr>
          <w:rFonts w:eastAsiaTheme="minorEastAsia"/>
          <w:kern w:val="0"/>
          <w:szCs w:val="24"/>
        </w:rPr>
        <w:t xml:space="preserve"> or Without </w:t>
      </w:r>
      <w:proofErr w:type="spellStart"/>
      <w:r w:rsidRPr="00E644A6">
        <w:rPr>
          <w:rFonts w:eastAsiaTheme="minorEastAsia"/>
          <w:kern w:val="0"/>
          <w:szCs w:val="24"/>
        </w:rPr>
        <w:t>Tremelimumab</w:t>
      </w:r>
      <w:proofErr w:type="spellEnd"/>
      <w:r w:rsidRPr="00E644A6">
        <w:rPr>
          <w:rFonts w:eastAsiaTheme="minorEastAsia"/>
          <w:kern w:val="0"/>
          <w:szCs w:val="24"/>
        </w:rPr>
        <w:t xml:space="preserve"> in Patients With PD-L1-Low/Negative Recurrent or Metastatic HNSCC: The Phase 2 CONDOR Randomized Clinical Trial[J]. JAMA Oncol, 2019,5(2):195-203.</w:t>
      </w:r>
    </w:p>
    <w:p w14:paraId="52D252FF" w14:textId="3295BA82" w:rsidR="00E644A6" w:rsidRDefault="00E644A6" w:rsidP="006B0BDD">
      <w:pPr>
        <w:autoSpaceDE w:val="0"/>
        <w:autoSpaceDN w:val="0"/>
        <w:adjustRightInd w:val="0"/>
        <w:ind w:left="708" w:hangingChars="295" w:hanging="708"/>
        <w:jc w:val="both"/>
        <w:rPr>
          <w:rFonts w:eastAsiaTheme="minorEastAsia"/>
          <w:kern w:val="0"/>
          <w:szCs w:val="24"/>
        </w:rPr>
      </w:pPr>
      <w:r w:rsidRPr="00E644A6">
        <w:rPr>
          <w:rFonts w:eastAsiaTheme="minorEastAsia"/>
          <w:kern w:val="0"/>
          <w:szCs w:val="24"/>
        </w:rPr>
        <w:t>[</w:t>
      </w:r>
      <w:r>
        <w:rPr>
          <w:rFonts w:eastAsiaTheme="minorEastAsia"/>
          <w:kern w:val="0"/>
          <w:szCs w:val="24"/>
        </w:rPr>
        <w:t>53</w:t>
      </w:r>
      <w:r w:rsidRPr="00E644A6">
        <w:rPr>
          <w:rFonts w:eastAsiaTheme="minorEastAsia"/>
          <w:kern w:val="0"/>
          <w:szCs w:val="24"/>
        </w:rPr>
        <w:t>]</w:t>
      </w:r>
      <w:r w:rsidRPr="00E644A6">
        <w:rPr>
          <w:rFonts w:eastAsiaTheme="minorEastAsia"/>
          <w:kern w:val="0"/>
          <w:szCs w:val="24"/>
        </w:rPr>
        <w:tab/>
        <w:t xml:space="preserve">Paz-Ares L, </w:t>
      </w:r>
      <w:proofErr w:type="spellStart"/>
      <w:r w:rsidRPr="00E644A6">
        <w:rPr>
          <w:rFonts w:eastAsiaTheme="minorEastAsia"/>
          <w:kern w:val="0"/>
          <w:szCs w:val="24"/>
        </w:rPr>
        <w:t>Dvorkin</w:t>
      </w:r>
      <w:proofErr w:type="spellEnd"/>
      <w:r w:rsidRPr="00E644A6">
        <w:rPr>
          <w:rFonts w:eastAsiaTheme="minorEastAsia"/>
          <w:kern w:val="0"/>
          <w:szCs w:val="24"/>
        </w:rPr>
        <w:t xml:space="preserve"> M, Chen Y, et al. Durvalumab plus platinum-etoposide versus platinum-etoposide in first-line treatment of extensive-stage small-cell lung cancer (CASPIAN): a </w:t>
      </w:r>
      <w:proofErr w:type="spellStart"/>
      <w:r w:rsidRPr="00E644A6">
        <w:rPr>
          <w:rFonts w:eastAsiaTheme="minorEastAsia"/>
          <w:kern w:val="0"/>
          <w:szCs w:val="24"/>
        </w:rPr>
        <w:t>randomised</w:t>
      </w:r>
      <w:proofErr w:type="spellEnd"/>
      <w:r w:rsidRPr="00E644A6">
        <w:rPr>
          <w:rFonts w:eastAsiaTheme="minorEastAsia"/>
          <w:kern w:val="0"/>
          <w:szCs w:val="24"/>
        </w:rPr>
        <w:t xml:space="preserve">, controlled, open-label, phase 3 trial[J]. Lancet, </w:t>
      </w:r>
      <w:r w:rsidRPr="00E644A6">
        <w:rPr>
          <w:rFonts w:eastAsiaTheme="minorEastAsia"/>
          <w:kern w:val="0"/>
          <w:szCs w:val="24"/>
        </w:rPr>
        <w:lastRenderedPageBreak/>
        <w:t>2019,394(10212):1929-1939.</w:t>
      </w:r>
    </w:p>
    <w:p w14:paraId="0BCCAD9A" w14:textId="1E9BB119" w:rsidR="00E644A6" w:rsidRDefault="00592E2B" w:rsidP="006B0BDD">
      <w:pPr>
        <w:autoSpaceDE w:val="0"/>
        <w:autoSpaceDN w:val="0"/>
        <w:adjustRightInd w:val="0"/>
        <w:ind w:left="708" w:hangingChars="295" w:hanging="708"/>
        <w:jc w:val="both"/>
        <w:rPr>
          <w:rFonts w:eastAsiaTheme="minorEastAsia"/>
          <w:kern w:val="0"/>
          <w:szCs w:val="24"/>
        </w:rPr>
      </w:pPr>
      <w:r w:rsidRPr="00592E2B">
        <w:rPr>
          <w:rFonts w:eastAsiaTheme="minorEastAsia"/>
          <w:kern w:val="0"/>
          <w:szCs w:val="24"/>
        </w:rPr>
        <w:t>[</w:t>
      </w:r>
      <w:r>
        <w:rPr>
          <w:rFonts w:eastAsiaTheme="minorEastAsia"/>
          <w:kern w:val="0"/>
          <w:szCs w:val="24"/>
        </w:rPr>
        <w:t>54</w:t>
      </w:r>
      <w:r w:rsidRPr="00592E2B">
        <w:rPr>
          <w:rFonts w:eastAsiaTheme="minorEastAsia"/>
          <w:kern w:val="0"/>
          <w:szCs w:val="24"/>
        </w:rPr>
        <w:t>]</w:t>
      </w:r>
      <w:r w:rsidRPr="00592E2B">
        <w:rPr>
          <w:rFonts w:eastAsiaTheme="minorEastAsia"/>
          <w:kern w:val="0"/>
          <w:szCs w:val="24"/>
        </w:rPr>
        <w:tab/>
        <w:t xml:space="preserve">Wu Y L, Lu S, Cheng Y, et al. Nivolumab Versus Docetaxel in a Predominantly Chinese Patient Population </w:t>
      </w:r>
      <w:proofErr w:type="gramStart"/>
      <w:r w:rsidRPr="00592E2B">
        <w:rPr>
          <w:rFonts w:eastAsiaTheme="minorEastAsia"/>
          <w:kern w:val="0"/>
          <w:szCs w:val="24"/>
        </w:rPr>
        <w:t>With</w:t>
      </w:r>
      <w:proofErr w:type="gramEnd"/>
      <w:r w:rsidRPr="00592E2B">
        <w:rPr>
          <w:rFonts w:eastAsiaTheme="minorEastAsia"/>
          <w:kern w:val="0"/>
          <w:szCs w:val="24"/>
        </w:rPr>
        <w:t xml:space="preserve"> Previously Treated Advanced NSCLC: </w:t>
      </w:r>
      <w:proofErr w:type="spellStart"/>
      <w:r w:rsidRPr="00592E2B">
        <w:rPr>
          <w:rFonts w:eastAsiaTheme="minorEastAsia"/>
          <w:kern w:val="0"/>
          <w:szCs w:val="24"/>
        </w:rPr>
        <w:t>CheckMate</w:t>
      </w:r>
      <w:proofErr w:type="spellEnd"/>
      <w:r w:rsidRPr="00592E2B">
        <w:rPr>
          <w:rFonts w:eastAsiaTheme="minorEastAsia"/>
          <w:kern w:val="0"/>
          <w:szCs w:val="24"/>
        </w:rPr>
        <w:t xml:space="preserve"> 078 Randomized Phase III Clinical Trial[J]. J </w:t>
      </w:r>
      <w:proofErr w:type="spellStart"/>
      <w:r w:rsidRPr="00592E2B">
        <w:rPr>
          <w:rFonts w:eastAsiaTheme="minorEastAsia"/>
          <w:kern w:val="0"/>
          <w:szCs w:val="24"/>
        </w:rPr>
        <w:t>Thorac</w:t>
      </w:r>
      <w:proofErr w:type="spellEnd"/>
      <w:r w:rsidRPr="00592E2B">
        <w:rPr>
          <w:rFonts w:eastAsiaTheme="minorEastAsia"/>
          <w:kern w:val="0"/>
          <w:szCs w:val="24"/>
        </w:rPr>
        <w:t xml:space="preserve"> Oncol, 2019,14(5):867-875.</w:t>
      </w:r>
    </w:p>
    <w:p w14:paraId="3C4C1BCA" w14:textId="2F31EDBF" w:rsidR="00E644A6" w:rsidRDefault="00A54E55" w:rsidP="006B0BDD">
      <w:pPr>
        <w:autoSpaceDE w:val="0"/>
        <w:autoSpaceDN w:val="0"/>
        <w:adjustRightInd w:val="0"/>
        <w:ind w:left="708" w:hangingChars="295" w:hanging="708"/>
        <w:jc w:val="both"/>
        <w:rPr>
          <w:rFonts w:eastAsiaTheme="minorEastAsia"/>
          <w:kern w:val="0"/>
          <w:szCs w:val="24"/>
        </w:rPr>
      </w:pPr>
      <w:r w:rsidRPr="00A54E55">
        <w:rPr>
          <w:rFonts w:eastAsiaTheme="minorEastAsia"/>
          <w:kern w:val="0"/>
          <w:szCs w:val="24"/>
        </w:rPr>
        <w:t>[</w:t>
      </w:r>
      <w:r>
        <w:rPr>
          <w:rFonts w:eastAsiaTheme="minorEastAsia"/>
          <w:kern w:val="0"/>
          <w:szCs w:val="24"/>
        </w:rPr>
        <w:t>55</w:t>
      </w:r>
      <w:r w:rsidRPr="00A54E55">
        <w:rPr>
          <w:rFonts w:eastAsiaTheme="minorEastAsia"/>
          <w:kern w:val="0"/>
          <w:szCs w:val="24"/>
        </w:rPr>
        <w:t>]</w:t>
      </w:r>
      <w:r w:rsidRPr="00A54E55">
        <w:rPr>
          <w:rFonts w:eastAsiaTheme="minorEastAsia"/>
          <w:kern w:val="0"/>
          <w:szCs w:val="24"/>
        </w:rPr>
        <w:tab/>
        <w:t xml:space="preserve">Hellmann M D, Paz-Ares L, Bernabe C R, et al. Nivolumab plus Ipilimumab in Advanced Non-Small-Cell Lung Cancer[J]. N </w:t>
      </w:r>
      <w:proofErr w:type="spellStart"/>
      <w:r w:rsidRPr="00A54E55">
        <w:rPr>
          <w:rFonts w:eastAsiaTheme="minorEastAsia"/>
          <w:kern w:val="0"/>
          <w:szCs w:val="24"/>
        </w:rPr>
        <w:t>Engl</w:t>
      </w:r>
      <w:proofErr w:type="spellEnd"/>
      <w:r w:rsidRPr="00A54E55">
        <w:rPr>
          <w:rFonts w:eastAsiaTheme="minorEastAsia"/>
          <w:kern w:val="0"/>
          <w:szCs w:val="24"/>
        </w:rPr>
        <w:t xml:space="preserve"> J Med, 2019,381(21):2020-2031.</w:t>
      </w:r>
    </w:p>
    <w:p w14:paraId="0DF2A7E8" w14:textId="3C908AEC" w:rsidR="00E644A6" w:rsidRDefault="00A54E55" w:rsidP="006B0BDD">
      <w:pPr>
        <w:autoSpaceDE w:val="0"/>
        <w:autoSpaceDN w:val="0"/>
        <w:adjustRightInd w:val="0"/>
        <w:ind w:left="708" w:hangingChars="295" w:hanging="708"/>
        <w:jc w:val="both"/>
        <w:rPr>
          <w:rFonts w:eastAsiaTheme="minorEastAsia"/>
          <w:kern w:val="0"/>
          <w:szCs w:val="24"/>
        </w:rPr>
      </w:pPr>
      <w:r w:rsidRPr="00A54E55">
        <w:rPr>
          <w:rFonts w:eastAsiaTheme="minorEastAsia"/>
          <w:kern w:val="0"/>
          <w:szCs w:val="24"/>
        </w:rPr>
        <w:t>[</w:t>
      </w:r>
      <w:r>
        <w:rPr>
          <w:rFonts w:eastAsiaTheme="minorEastAsia"/>
          <w:kern w:val="0"/>
          <w:szCs w:val="24"/>
        </w:rPr>
        <w:t>56</w:t>
      </w:r>
      <w:r w:rsidRPr="00A54E55">
        <w:rPr>
          <w:rFonts w:eastAsiaTheme="minorEastAsia"/>
          <w:kern w:val="0"/>
          <w:szCs w:val="24"/>
        </w:rPr>
        <w:t>]</w:t>
      </w:r>
      <w:r w:rsidRPr="00A54E55">
        <w:rPr>
          <w:rFonts w:eastAsiaTheme="minorEastAsia"/>
          <w:kern w:val="0"/>
          <w:szCs w:val="24"/>
        </w:rPr>
        <w:tab/>
        <w:t xml:space="preserve">West H, McCleod M, Hussein M, et al. Atezolizumab in combination with carboplatin plus nab-paclitaxel chemotherapy compared with chemotherapy alone as first-line treatment for metastatic non-squamous non-small-cell lung cancer (IMpower130): a </w:t>
      </w:r>
      <w:proofErr w:type="spellStart"/>
      <w:r w:rsidRPr="00A54E55">
        <w:rPr>
          <w:rFonts w:eastAsiaTheme="minorEastAsia"/>
          <w:kern w:val="0"/>
          <w:szCs w:val="24"/>
        </w:rPr>
        <w:t>multicentre</w:t>
      </w:r>
      <w:proofErr w:type="spellEnd"/>
      <w:r w:rsidRPr="00A54E55">
        <w:rPr>
          <w:rFonts w:eastAsiaTheme="minorEastAsia"/>
          <w:kern w:val="0"/>
          <w:szCs w:val="24"/>
        </w:rPr>
        <w:t xml:space="preserve">, </w:t>
      </w:r>
      <w:proofErr w:type="spellStart"/>
      <w:proofErr w:type="gramStart"/>
      <w:r w:rsidRPr="00A54E55">
        <w:rPr>
          <w:rFonts w:eastAsiaTheme="minorEastAsia"/>
          <w:kern w:val="0"/>
          <w:szCs w:val="24"/>
        </w:rPr>
        <w:t>randomised</w:t>
      </w:r>
      <w:proofErr w:type="spellEnd"/>
      <w:r w:rsidRPr="00A54E55">
        <w:rPr>
          <w:rFonts w:eastAsiaTheme="minorEastAsia"/>
          <w:kern w:val="0"/>
          <w:szCs w:val="24"/>
        </w:rPr>
        <w:t>,  open</w:t>
      </w:r>
      <w:proofErr w:type="gramEnd"/>
      <w:r w:rsidRPr="00A54E55">
        <w:rPr>
          <w:rFonts w:eastAsiaTheme="minorEastAsia"/>
          <w:kern w:val="0"/>
          <w:szCs w:val="24"/>
        </w:rPr>
        <w:t>-label, phase 3 trial[J]. Lancet Oncol, 2019,20(7):924-937.</w:t>
      </w:r>
    </w:p>
    <w:p w14:paraId="5ACA94F6" w14:textId="60E9BB9B" w:rsidR="00A54E55" w:rsidRDefault="00A54E55" w:rsidP="006B0BDD">
      <w:pPr>
        <w:autoSpaceDE w:val="0"/>
        <w:autoSpaceDN w:val="0"/>
        <w:adjustRightInd w:val="0"/>
        <w:ind w:left="708" w:hangingChars="295" w:hanging="708"/>
        <w:jc w:val="both"/>
        <w:rPr>
          <w:rFonts w:eastAsiaTheme="minorEastAsia"/>
          <w:kern w:val="0"/>
          <w:szCs w:val="24"/>
        </w:rPr>
      </w:pPr>
      <w:r w:rsidRPr="00A54E55">
        <w:rPr>
          <w:rFonts w:eastAsiaTheme="minorEastAsia"/>
          <w:kern w:val="0"/>
          <w:szCs w:val="24"/>
        </w:rPr>
        <w:t>[</w:t>
      </w:r>
      <w:r>
        <w:rPr>
          <w:rFonts w:eastAsiaTheme="minorEastAsia"/>
          <w:kern w:val="0"/>
          <w:szCs w:val="24"/>
        </w:rPr>
        <w:t>57</w:t>
      </w:r>
      <w:r w:rsidRPr="00A54E55">
        <w:rPr>
          <w:rFonts w:eastAsiaTheme="minorEastAsia"/>
          <w:kern w:val="0"/>
          <w:szCs w:val="24"/>
        </w:rPr>
        <w:t>]</w:t>
      </w:r>
      <w:r w:rsidRPr="00A54E55">
        <w:rPr>
          <w:rFonts w:eastAsiaTheme="minorEastAsia"/>
          <w:kern w:val="0"/>
          <w:szCs w:val="24"/>
        </w:rPr>
        <w:tab/>
      </w:r>
      <w:proofErr w:type="spellStart"/>
      <w:r w:rsidRPr="00A54E55">
        <w:rPr>
          <w:rFonts w:eastAsiaTheme="minorEastAsia"/>
          <w:kern w:val="0"/>
          <w:szCs w:val="24"/>
        </w:rPr>
        <w:t>Mok</w:t>
      </w:r>
      <w:proofErr w:type="spellEnd"/>
      <w:r w:rsidRPr="00A54E55">
        <w:rPr>
          <w:rFonts w:eastAsiaTheme="minorEastAsia"/>
          <w:kern w:val="0"/>
          <w:szCs w:val="24"/>
        </w:rPr>
        <w:t xml:space="preserve"> T, Wu Y L, </w:t>
      </w:r>
      <w:proofErr w:type="spellStart"/>
      <w:r w:rsidRPr="00A54E55">
        <w:rPr>
          <w:rFonts w:eastAsiaTheme="minorEastAsia"/>
          <w:kern w:val="0"/>
          <w:szCs w:val="24"/>
        </w:rPr>
        <w:t>Kudaba</w:t>
      </w:r>
      <w:proofErr w:type="spellEnd"/>
      <w:r w:rsidRPr="00A54E55">
        <w:rPr>
          <w:rFonts w:eastAsiaTheme="minorEastAsia"/>
          <w:kern w:val="0"/>
          <w:szCs w:val="24"/>
        </w:rPr>
        <w:t xml:space="preserve"> I, et al. Pembrolizumab versus chemotherapy for previously untreated, PD-L1-expressing, locally advanced or metastatic non-small-cell lung cancer (KEYNOTE-042): a </w:t>
      </w:r>
      <w:proofErr w:type="spellStart"/>
      <w:r w:rsidRPr="00A54E55">
        <w:rPr>
          <w:rFonts w:eastAsiaTheme="minorEastAsia"/>
          <w:kern w:val="0"/>
          <w:szCs w:val="24"/>
        </w:rPr>
        <w:t>randomised</w:t>
      </w:r>
      <w:proofErr w:type="spellEnd"/>
      <w:r w:rsidRPr="00A54E55">
        <w:rPr>
          <w:rFonts w:eastAsiaTheme="minorEastAsia"/>
          <w:kern w:val="0"/>
          <w:szCs w:val="24"/>
        </w:rPr>
        <w:t>, open-label, controlled, phase 3 trial[J]. Lancet, 2019,393(10183):1819-1830.</w:t>
      </w:r>
    </w:p>
    <w:p w14:paraId="23E7F7AD" w14:textId="2771008C" w:rsidR="00A54E55" w:rsidRDefault="00A54E55" w:rsidP="006B0BDD">
      <w:pPr>
        <w:autoSpaceDE w:val="0"/>
        <w:autoSpaceDN w:val="0"/>
        <w:adjustRightInd w:val="0"/>
        <w:ind w:left="708" w:hangingChars="295" w:hanging="708"/>
        <w:jc w:val="both"/>
        <w:rPr>
          <w:rFonts w:eastAsiaTheme="minorEastAsia"/>
          <w:kern w:val="0"/>
          <w:szCs w:val="24"/>
        </w:rPr>
      </w:pPr>
      <w:r w:rsidRPr="00A54E55">
        <w:rPr>
          <w:rFonts w:eastAsiaTheme="minorEastAsia"/>
          <w:kern w:val="0"/>
          <w:szCs w:val="24"/>
        </w:rPr>
        <w:t>[</w:t>
      </w:r>
      <w:r>
        <w:rPr>
          <w:rFonts w:eastAsiaTheme="minorEastAsia"/>
          <w:kern w:val="0"/>
          <w:szCs w:val="24"/>
        </w:rPr>
        <w:t>58</w:t>
      </w:r>
      <w:r w:rsidRPr="00A54E55">
        <w:rPr>
          <w:rFonts w:eastAsiaTheme="minorEastAsia"/>
          <w:kern w:val="0"/>
          <w:szCs w:val="24"/>
        </w:rPr>
        <w:t>]</w:t>
      </w:r>
      <w:r w:rsidRPr="00A54E55">
        <w:rPr>
          <w:rFonts w:eastAsiaTheme="minorEastAsia"/>
          <w:kern w:val="0"/>
          <w:szCs w:val="24"/>
        </w:rPr>
        <w:tab/>
      </w:r>
      <w:proofErr w:type="spellStart"/>
      <w:r w:rsidRPr="00A54E55">
        <w:rPr>
          <w:rFonts w:eastAsiaTheme="minorEastAsia"/>
          <w:kern w:val="0"/>
          <w:szCs w:val="24"/>
        </w:rPr>
        <w:t>Theelen</w:t>
      </w:r>
      <w:proofErr w:type="spellEnd"/>
      <w:r w:rsidRPr="00A54E55">
        <w:rPr>
          <w:rFonts w:eastAsiaTheme="minorEastAsia"/>
          <w:kern w:val="0"/>
          <w:szCs w:val="24"/>
        </w:rPr>
        <w:t xml:space="preserve"> W, </w:t>
      </w:r>
      <w:proofErr w:type="spellStart"/>
      <w:r w:rsidRPr="00A54E55">
        <w:rPr>
          <w:rFonts w:eastAsiaTheme="minorEastAsia"/>
          <w:kern w:val="0"/>
          <w:szCs w:val="24"/>
        </w:rPr>
        <w:t>Peulen</w:t>
      </w:r>
      <w:proofErr w:type="spellEnd"/>
      <w:r w:rsidRPr="00A54E55">
        <w:rPr>
          <w:rFonts w:eastAsiaTheme="minorEastAsia"/>
          <w:kern w:val="0"/>
          <w:szCs w:val="24"/>
        </w:rPr>
        <w:t xml:space="preserve"> H, </w:t>
      </w:r>
      <w:proofErr w:type="spellStart"/>
      <w:r w:rsidRPr="00A54E55">
        <w:rPr>
          <w:rFonts w:eastAsiaTheme="minorEastAsia"/>
          <w:kern w:val="0"/>
          <w:szCs w:val="24"/>
        </w:rPr>
        <w:t>Lalezari</w:t>
      </w:r>
      <w:proofErr w:type="spellEnd"/>
      <w:r w:rsidRPr="00A54E55">
        <w:rPr>
          <w:rFonts w:eastAsiaTheme="minorEastAsia"/>
          <w:kern w:val="0"/>
          <w:szCs w:val="24"/>
        </w:rPr>
        <w:t xml:space="preserve"> F, et al. Effect of Pembrolizumab After Stereotactic Body Radiotherapy vs Pembrolizumab Alone on Tumor Response in Patients </w:t>
      </w:r>
      <w:proofErr w:type="gramStart"/>
      <w:r w:rsidRPr="00A54E55">
        <w:rPr>
          <w:rFonts w:eastAsiaTheme="minorEastAsia"/>
          <w:kern w:val="0"/>
          <w:szCs w:val="24"/>
        </w:rPr>
        <w:t>With</w:t>
      </w:r>
      <w:proofErr w:type="gramEnd"/>
      <w:r w:rsidRPr="00A54E55">
        <w:rPr>
          <w:rFonts w:eastAsiaTheme="minorEastAsia"/>
          <w:kern w:val="0"/>
          <w:szCs w:val="24"/>
        </w:rPr>
        <w:t xml:space="preserve"> Advanced Non-Small Cell Lung Cancer: Results of the PEMBRO-RT Phase 2 Randomized Clinical Trial[J]. JAMA Oncol, 2019,5(9):1276-1282.</w:t>
      </w:r>
    </w:p>
    <w:p w14:paraId="7068A4CB" w14:textId="223D5533" w:rsidR="00A54E55" w:rsidRDefault="00D779D6" w:rsidP="006B0BDD">
      <w:pPr>
        <w:autoSpaceDE w:val="0"/>
        <w:autoSpaceDN w:val="0"/>
        <w:adjustRightInd w:val="0"/>
        <w:ind w:left="708" w:hangingChars="295" w:hanging="708"/>
        <w:jc w:val="both"/>
        <w:rPr>
          <w:rFonts w:eastAsiaTheme="minorEastAsia"/>
          <w:kern w:val="0"/>
          <w:szCs w:val="24"/>
        </w:rPr>
      </w:pPr>
      <w:r w:rsidRPr="00D779D6">
        <w:rPr>
          <w:rFonts w:eastAsiaTheme="minorEastAsia"/>
          <w:kern w:val="0"/>
          <w:szCs w:val="24"/>
        </w:rPr>
        <w:t>[</w:t>
      </w:r>
      <w:r>
        <w:rPr>
          <w:rFonts w:eastAsiaTheme="minorEastAsia"/>
          <w:kern w:val="0"/>
          <w:szCs w:val="24"/>
        </w:rPr>
        <w:t>59</w:t>
      </w:r>
      <w:r w:rsidRPr="00D779D6">
        <w:rPr>
          <w:rFonts w:eastAsiaTheme="minorEastAsia"/>
          <w:kern w:val="0"/>
          <w:szCs w:val="24"/>
        </w:rPr>
        <w:t>]</w:t>
      </w:r>
      <w:r w:rsidRPr="00D779D6">
        <w:rPr>
          <w:rFonts w:eastAsiaTheme="minorEastAsia"/>
          <w:kern w:val="0"/>
          <w:szCs w:val="24"/>
        </w:rPr>
        <w:tab/>
      </w:r>
      <w:proofErr w:type="spellStart"/>
      <w:r w:rsidRPr="00D779D6">
        <w:rPr>
          <w:rFonts w:eastAsiaTheme="minorEastAsia"/>
          <w:kern w:val="0"/>
          <w:szCs w:val="24"/>
        </w:rPr>
        <w:t>Lebbe</w:t>
      </w:r>
      <w:proofErr w:type="spellEnd"/>
      <w:r w:rsidRPr="00D779D6">
        <w:rPr>
          <w:rFonts w:eastAsiaTheme="minorEastAsia"/>
          <w:kern w:val="0"/>
          <w:szCs w:val="24"/>
        </w:rPr>
        <w:t xml:space="preserve"> C, Meyer N, Mortier L, et al. Evaluation of Two Dosing Regimens for Nivolumab in Combination </w:t>
      </w:r>
      <w:proofErr w:type="gramStart"/>
      <w:r w:rsidRPr="00D779D6">
        <w:rPr>
          <w:rFonts w:eastAsiaTheme="minorEastAsia"/>
          <w:kern w:val="0"/>
          <w:szCs w:val="24"/>
        </w:rPr>
        <w:t>With</w:t>
      </w:r>
      <w:proofErr w:type="gramEnd"/>
      <w:r w:rsidRPr="00D779D6">
        <w:rPr>
          <w:rFonts w:eastAsiaTheme="minorEastAsia"/>
          <w:kern w:val="0"/>
          <w:szCs w:val="24"/>
        </w:rPr>
        <w:t xml:space="preserve"> Ipilimumab in Patients With Advanced Melanoma: Results From the Phase </w:t>
      </w:r>
      <w:proofErr w:type="spellStart"/>
      <w:r w:rsidRPr="00D779D6">
        <w:rPr>
          <w:rFonts w:eastAsiaTheme="minorEastAsia"/>
          <w:kern w:val="0"/>
          <w:szCs w:val="24"/>
        </w:rPr>
        <w:t>IIIb</w:t>
      </w:r>
      <w:proofErr w:type="spellEnd"/>
      <w:r w:rsidRPr="00D779D6">
        <w:rPr>
          <w:rFonts w:eastAsiaTheme="minorEastAsia"/>
          <w:kern w:val="0"/>
          <w:szCs w:val="24"/>
        </w:rPr>
        <w:t xml:space="preserve">/IV </w:t>
      </w:r>
      <w:proofErr w:type="spellStart"/>
      <w:r w:rsidRPr="00D779D6">
        <w:rPr>
          <w:rFonts w:eastAsiaTheme="minorEastAsia"/>
          <w:kern w:val="0"/>
          <w:szCs w:val="24"/>
        </w:rPr>
        <w:t>CheckMate</w:t>
      </w:r>
      <w:proofErr w:type="spellEnd"/>
      <w:r w:rsidRPr="00D779D6">
        <w:rPr>
          <w:rFonts w:eastAsiaTheme="minorEastAsia"/>
          <w:kern w:val="0"/>
          <w:szCs w:val="24"/>
        </w:rPr>
        <w:t xml:space="preserve"> 511 Trial[J]. J Clin Oncol, 2019,37(11):867-875.</w:t>
      </w:r>
    </w:p>
    <w:p w14:paraId="4B12FF3A" w14:textId="20026743" w:rsidR="00A54E55" w:rsidRDefault="00DB23C9" w:rsidP="006B0BDD">
      <w:pPr>
        <w:autoSpaceDE w:val="0"/>
        <w:autoSpaceDN w:val="0"/>
        <w:adjustRightInd w:val="0"/>
        <w:ind w:left="708" w:hangingChars="295" w:hanging="708"/>
        <w:jc w:val="both"/>
        <w:rPr>
          <w:rFonts w:eastAsiaTheme="minorEastAsia"/>
          <w:kern w:val="0"/>
          <w:szCs w:val="24"/>
        </w:rPr>
      </w:pPr>
      <w:r w:rsidRPr="00DB23C9">
        <w:rPr>
          <w:rFonts w:eastAsiaTheme="minorEastAsia"/>
          <w:kern w:val="0"/>
          <w:szCs w:val="24"/>
        </w:rPr>
        <w:t>[</w:t>
      </w:r>
      <w:r>
        <w:rPr>
          <w:rFonts w:eastAsiaTheme="minorEastAsia"/>
          <w:kern w:val="0"/>
          <w:szCs w:val="24"/>
        </w:rPr>
        <w:t>60</w:t>
      </w:r>
      <w:r w:rsidRPr="00DB23C9">
        <w:rPr>
          <w:rFonts w:eastAsiaTheme="minorEastAsia"/>
          <w:kern w:val="0"/>
          <w:szCs w:val="24"/>
        </w:rPr>
        <w:t>]</w:t>
      </w:r>
      <w:r w:rsidRPr="00DB23C9">
        <w:rPr>
          <w:rFonts w:eastAsiaTheme="minorEastAsia"/>
          <w:kern w:val="0"/>
          <w:szCs w:val="24"/>
        </w:rPr>
        <w:tab/>
        <w:t xml:space="preserve">Long G V, </w:t>
      </w:r>
      <w:proofErr w:type="spellStart"/>
      <w:r w:rsidRPr="00DB23C9">
        <w:rPr>
          <w:rFonts w:eastAsiaTheme="minorEastAsia"/>
          <w:kern w:val="0"/>
          <w:szCs w:val="24"/>
        </w:rPr>
        <w:t>Dummer</w:t>
      </w:r>
      <w:proofErr w:type="spellEnd"/>
      <w:r w:rsidRPr="00DB23C9">
        <w:rPr>
          <w:rFonts w:eastAsiaTheme="minorEastAsia"/>
          <w:kern w:val="0"/>
          <w:szCs w:val="24"/>
        </w:rPr>
        <w:t xml:space="preserve"> R, Hamid O, et al. </w:t>
      </w:r>
      <w:proofErr w:type="spellStart"/>
      <w:r w:rsidRPr="00DB23C9">
        <w:rPr>
          <w:rFonts w:eastAsiaTheme="minorEastAsia"/>
          <w:kern w:val="0"/>
          <w:szCs w:val="24"/>
        </w:rPr>
        <w:t>Epacadostat</w:t>
      </w:r>
      <w:proofErr w:type="spellEnd"/>
      <w:r w:rsidRPr="00DB23C9">
        <w:rPr>
          <w:rFonts w:eastAsiaTheme="minorEastAsia"/>
          <w:kern w:val="0"/>
          <w:szCs w:val="24"/>
        </w:rPr>
        <w:t xml:space="preserve"> plus pembrolizumab versus placebo plus pembrolizumab in patients with unresectable or metastatic melanoma (ECHO-301/KEYNOTE-252): a phase 3, </w:t>
      </w:r>
      <w:proofErr w:type="spellStart"/>
      <w:r w:rsidRPr="00DB23C9">
        <w:rPr>
          <w:rFonts w:eastAsiaTheme="minorEastAsia"/>
          <w:kern w:val="0"/>
          <w:szCs w:val="24"/>
        </w:rPr>
        <w:t>randomised</w:t>
      </w:r>
      <w:proofErr w:type="spellEnd"/>
      <w:r w:rsidRPr="00DB23C9">
        <w:rPr>
          <w:rFonts w:eastAsiaTheme="minorEastAsia"/>
          <w:kern w:val="0"/>
          <w:szCs w:val="24"/>
        </w:rPr>
        <w:t>, double-blind study[J]. Lancet Oncol, 2019,20(8):1083-1097.</w:t>
      </w:r>
    </w:p>
    <w:p w14:paraId="605276CB" w14:textId="544D7C64" w:rsidR="00A54E55" w:rsidRDefault="000E1B7F" w:rsidP="006B0BDD">
      <w:pPr>
        <w:autoSpaceDE w:val="0"/>
        <w:autoSpaceDN w:val="0"/>
        <w:adjustRightInd w:val="0"/>
        <w:ind w:left="708" w:hangingChars="295" w:hanging="708"/>
        <w:jc w:val="both"/>
        <w:rPr>
          <w:rFonts w:eastAsiaTheme="minorEastAsia"/>
          <w:kern w:val="0"/>
          <w:szCs w:val="24"/>
        </w:rPr>
      </w:pPr>
      <w:r w:rsidRPr="000E1B7F">
        <w:rPr>
          <w:rFonts w:eastAsiaTheme="minorEastAsia"/>
          <w:kern w:val="0"/>
          <w:szCs w:val="24"/>
        </w:rPr>
        <w:t>[</w:t>
      </w:r>
      <w:r>
        <w:rPr>
          <w:rFonts w:eastAsiaTheme="minorEastAsia"/>
          <w:kern w:val="0"/>
          <w:szCs w:val="24"/>
        </w:rPr>
        <w:t>6</w:t>
      </w:r>
      <w:r w:rsidRPr="000E1B7F">
        <w:rPr>
          <w:rFonts w:eastAsiaTheme="minorEastAsia"/>
          <w:kern w:val="0"/>
          <w:szCs w:val="24"/>
        </w:rPr>
        <w:t>1]</w:t>
      </w:r>
      <w:r w:rsidRPr="000E1B7F">
        <w:rPr>
          <w:rFonts w:eastAsiaTheme="minorEastAsia"/>
          <w:kern w:val="0"/>
          <w:szCs w:val="24"/>
        </w:rPr>
        <w:tab/>
      </w:r>
      <w:proofErr w:type="spellStart"/>
      <w:r w:rsidRPr="000E1B7F">
        <w:rPr>
          <w:rFonts w:eastAsiaTheme="minorEastAsia"/>
          <w:kern w:val="0"/>
          <w:szCs w:val="24"/>
        </w:rPr>
        <w:t>Eng</w:t>
      </w:r>
      <w:proofErr w:type="spellEnd"/>
      <w:r w:rsidRPr="000E1B7F">
        <w:rPr>
          <w:rFonts w:eastAsiaTheme="minorEastAsia"/>
          <w:kern w:val="0"/>
          <w:szCs w:val="24"/>
        </w:rPr>
        <w:t xml:space="preserve"> C, Kim T W, </w:t>
      </w:r>
      <w:proofErr w:type="spellStart"/>
      <w:r w:rsidRPr="000E1B7F">
        <w:rPr>
          <w:rFonts w:eastAsiaTheme="minorEastAsia"/>
          <w:kern w:val="0"/>
          <w:szCs w:val="24"/>
        </w:rPr>
        <w:t>Bendell</w:t>
      </w:r>
      <w:proofErr w:type="spellEnd"/>
      <w:r w:rsidRPr="000E1B7F">
        <w:rPr>
          <w:rFonts w:eastAsiaTheme="minorEastAsia"/>
          <w:kern w:val="0"/>
          <w:szCs w:val="24"/>
        </w:rPr>
        <w:t xml:space="preserve"> J, et al. Atezolizumab with or without </w:t>
      </w:r>
      <w:proofErr w:type="spellStart"/>
      <w:r w:rsidRPr="000E1B7F">
        <w:rPr>
          <w:rFonts w:eastAsiaTheme="minorEastAsia"/>
          <w:kern w:val="0"/>
          <w:szCs w:val="24"/>
        </w:rPr>
        <w:t>cobimetinib</w:t>
      </w:r>
      <w:proofErr w:type="spellEnd"/>
      <w:r w:rsidRPr="000E1B7F">
        <w:rPr>
          <w:rFonts w:eastAsiaTheme="minorEastAsia"/>
          <w:kern w:val="0"/>
          <w:szCs w:val="24"/>
        </w:rPr>
        <w:t xml:space="preserve"> versus regorafenib in previously treated metastatic colorectal cancer (IMblaze370): a </w:t>
      </w:r>
      <w:proofErr w:type="spellStart"/>
      <w:r w:rsidRPr="000E1B7F">
        <w:rPr>
          <w:rFonts w:eastAsiaTheme="minorEastAsia"/>
          <w:kern w:val="0"/>
          <w:szCs w:val="24"/>
        </w:rPr>
        <w:t>multicentre</w:t>
      </w:r>
      <w:proofErr w:type="spellEnd"/>
      <w:r w:rsidRPr="000E1B7F">
        <w:rPr>
          <w:rFonts w:eastAsiaTheme="minorEastAsia"/>
          <w:kern w:val="0"/>
          <w:szCs w:val="24"/>
        </w:rPr>
        <w:t xml:space="preserve">, open-label, phase 3, </w:t>
      </w:r>
      <w:proofErr w:type="spellStart"/>
      <w:r w:rsidRPr="000E1B7F">
        <w:rPr>
          <w:rFonts w:eastAsiaTheme="minorEastAsia"/>
          <w:kern w:val="0"/>
          <w:szCs w:val="24"/>
        </w:rPr>
        <w:t>randomised</w:t>
      </w:r>
      <w:proofErr w:type="spellEnd"/>
      <w:r w:rsidRPr="000E1B7F">
        <w:rPr>
          <w:rFonts w:eastAsiaTheme="minorEastAsia"/>
          <w:kern w:val="0"/>
          <w:szCs w:val="24"/>
        </w:rPr>
        <w:t>, controlled trial[J]. Lancet Oncol, 2019,20(6):849-861.</w:t>
      </w:r>
    </w:p>
    <w:p w14:paraId="759F1900" w14:textId="29EDB109" w:rsidR="00A54E55" w:rsidRDefault="00AC2EFE" w:rsidP="006B0BDD">
      <w:pPr>
        <w:autoSpaceDE w:val="0"/>
        <w:autoSpaceDN w:val="0"/>
        <w:adjustRightInd w:val="0"/>
        <w:ind w:left="708" w:hangingChars="295" w:hanging="708"/>
        <w:jc w:val="both"/>
        <w:rPr>
          <w:rFonts w:eastAsiaTheme="minorEastAsia"/>
          <w:kern w:val="0"/>
          <w:szCs w:val="24"/>
        </w:rPr>
      </w:pPr>
      <w:r w:rsidRPr="00AC2EFE">
        <w:rPr>
          <w:rFonts w:eastAsiaTheme="minorEastAsia"/>
          <w:kern w:val="0"/>
          <w:szCs w:val="24"/>
        </w:rPr>
        <w:t>[</w:t>
      </w:r>
      <w:r>
        <w:rPr>
          <w:rFonts w:eastAsiaTheme="minorEastAsia"/>
          <w:kern w:val="0"/>
          <w:szCs w:val="24"/>
        </w:rPr>
        <w:t>62</w:t>
      </w:r>
      <w:r w:rsidRPr="00AC2EFE">
        <w:rPr>
          <w:rFonts w:eastAsiaTheme="minorEastAsia"/>
          <w:kern w:val="0"/>
          <w:szCs w:val="24"/>
        </w:rPr>
        <w:t>]</w:t>
      </w:r>
      <w:r w:rsidRPr="00AC2EFE">
        <w:rPr>
          <w:rFonts w:eastAsiaTheme="minorEastAsia"/>
          <w:kern w:val="0"/>
          <w:szCs w:val="24"/>
        </w:rPr>
        <w:tab/>
      </w:r>
      <w:proofErr w:type="spellStart"/>
      <w:r w:rsidRPr="00AC2EFE">
        <w:rPr>
          <w:rFonts w:eastAsiaTheme="minorEastAsia"/>
          <w:kern w:val="0"/>
          <w:szCs w:val="24"/>
        </w:rPr>
        <w:t>Loibl</w:t>
      </w:r>
      <w:proofErr w:type="spellEnd"/>
      <w:r w:rsidRPr="00AC2EFE">
        <w:rPr>
          <w:rFonts w:eastAsiaTheme="minorEastAsia"/>
          <w:kern w:val="0"/>
          <w:szCs w:val="24"/>
        </w:rPr>
        <w:t xml:space="preserve"> S, </w:t>
      </w:r>
      <w:proofErr w:type="spellStart"/>
      <w:r w:rsidRPr="00AC2EFE">
        <w:rPr>
          <w:rFonts w:eastAsiaTheme="minorEastAsia"/>
          <w:kern w:val="0"/>
          <w:szCs w:val="24"/>
        </w:rPr>
        <w:t>Untch</w:t>
      </w:r>
      <w:proofErr w:type="spellEnd"/>
      <w:r w:rsidRPr="00AC2EFE">
        <w:rPr>
          <w:rFonts w:eastAsiaTheme="minorEastAsia"/>
          <w:kern w:val="0"/>
          <w:szCs w:val="24"/>
        </w:rPr>
        <w:t xml:space="preserve"> M, </w:t>
      </w:r>
      <w:proofErr w:type="spellStart"/>
      <w:r w:rsidRPr="00AC2EFE">
        <w:rPr>
          <w:rFonts w:eastAsiaTheme="minorEastAsia"/>
          <w:kern w:val="0"/>
          <w:szCs w:val="24"/>
        </w:rPr>
        <w:t>Burchardi</w:t>
      </w:r>
      <w:proofErr w:type="spellEnd"/>
      <w:r w:rsidRPr="00AC2EFE">
        <w:rPr>
          <w:rFonts w:eastAsiaTheme="minorEastAsia"/>
          <w:kern w:val="0"/>
          <w:szCs w:val="24"/>
        </w:rPr>
        <w:t xml:space="preserve"> N, et al. A </w:t>
      </w:r>
      <w:proofErr w:type="spellStart"/>
      <w:r w:rsidRPr="00AC2EFE">
        <w:rPr>
          <w:rFonts w:eastAsiaTheme="minorEastAsia"/>
          <w:kern w:val="0"/>
          <w:szCs w:val="24"/>
        </w:rPr>
        <w:t>randomised</w:t>
      </w:r>
      <w:proofErr w:type="spellEnd"/>
      <w:r w:rsidRPr="00AC2EFE">
        <w:rPr>
          <w:rFonts w:eastAsiaTheme="minorEastAsia"/>
          <w:kern w:val="0"/>
          <w:szCs w:val="24"/>
        </w:rPr>
        <w:t xml:space="preserve"> phase II study investigating durvalumab in addition to an anthracycline </w:t>
      </w:r>
      <w:proofErr w:type="spellStart"/>
      <w:r w:rsidRPr="00AC2EFE">
        <w:rPr>
          <w:rFonts w:eastAsiaTheme="minorEastAsia"/>
          <w:kern w:val="0"/>
          <w:szCs w:val="24"/>
        </w:rPr>
        <w:t>taxane</w:t>
      </w:r>
      <w:proofErr w:type="spellEnd"/>
      <w:r w:rsidRPr="00AC2EFE">
        <w:rPr>
          <w:rFonts w:eastAsiaTheme="minorEastAsia"/>
          <w:kern w:val="0"/>
          <w:szCs w:val="24"/>
        </w:rPr>
        <w:t xml:space="preserve">-based neoadjuvant therapy in early </w:t>
      </w:r>
      <w:r w:rsidRPr="00AC2EFE">
        <w:rPr>
          <w:rFonts w:eastAsiaTheme="minorEastAsia"/>
          <w:kern w:val="0"/>
          <w:szCs w:val="24"/>
        </w:rPr>
        <w:lastRenderedPageBreak/>
        <w:t xml:space="preserve">triple-negative breast cancer: clinical results and biomarker analysis of </w:t>
      </w:r>
      <w:proofErr w:type="spellStart"/>
      <w:r w:rsidRPr="00AC2EFE">
        <w:rPr>
          <w:rFonts w:eastAsiaTheme="minorEastAsia"/>
          <w:kern w:val="0"/>
          <w:szCs w:val="24"/>
        </w:rPr>
        <w:t>GeparNuevo</w:t>
      </w:r>
      <w:proofErr w:type="spellEnd"/>
      <w:r w:rsidRPr="00AC2EFE">
        <w:rPr>
          <w:rFonts w:eastAsiaTheme="minorEastAsia"/>
          <w:kern w:val="0"/>
          <w:szCs w:val="24"/>
        </w:rPr>
        <w:t xml:space="preserve"> study[J]. Ann Oncol, 2019,30(8):1279-1288.</w:t>
      </w:r>
    </w:p>
    <w:p w14:paraId="52FF3FB5" w14:textId="7EB7282C" w:rsidR="00A54E55" w:rsidRDefault="00AC2EFE" w:rsidP="006B0BDD">
      <w:pPr>
        <w:autoSpaceDE w:val="0"/>
        <w:autoSpaceDN w:val="0"/>
        <w:adjustRightInd w:val="0"/>
        <w:ind w:left="708" w:hangingChars="295" w:hanging="708"/>
        <w:jc w:val="both"/>
        <w:rPr>
          <w:rFonts w:eastAsiaTheme="minorEastAsia"/>
          <w:kern w:val="0"/>
          <w:szCs w:val="24"/>
        </w:rPr>
      </w:pPr>
      <w:r w:rsidRPr="00AC2EFE">
        <w:rPr>
          <w:rFonts w:eastAsiaTheme="minorEastAsia"/>
          <w:kern w:val="0"/>
          <w:szCs w:val="24"/>
        </w:rPr>
        <w:t>[</w:t>
      </w:r>
      <w:r>
        <w:rPr>
          <w:rFonts w:eastAsiaTheme="minorEastAsia"/>
          <w:kern w:val="0"/>
          <w:szCs w:val="24"/>
        </w:rPr>
        <w:t>63</w:t>
      </w:r>
      <w:r w:rsidRPr="00AC2EFE">
        <w:rPr>
          <w:rFonts w:eastAsiaTheme="minorEastAsia"/>
          <w:kern w:val="0"/>
          <w:szCs w:val="24"/>
        </w:rPr>
        <w:t>]</w:t>
      </w:r>
      <w:r w:rsidRPr="00AC2EFE">
        <w:rPr>
          <w:rFonts w:eastAsiaTheme="minorEastAsia"/>
          <w:kern w:val="0"/>
          <w:szCs w:val="24"/>
        </w:rPr>
        <w:tab/>
      </w:r>
      <w:proofErr w:type="spellStart"/>
      <w:r w:rsidRPr="00AC2EFE">
        <w:rPr>
          <w:rFonts w:eastAsiaTheme="minorEastAsia"/>
          <w:kern w:val="0"/>
          <w:szCs w:val="24"/>
        </w:rPr>
        <w:t>Rini</w:t>
      </w:r>
      <w:proofErr w:type="spellEnd"/>
      <w:r w:rsidRPr="00AC2EFE">
        <w:rPr>
          <w:rFonts w:eastAsiaTheme="minorEastAsia"/>
          <w:kern w:val="0"/>
          <w:szCs w:val="24"/>
        </w:rPr>
        <w:t xml:space="preserve"> B I, Powles T, Atkins M B, et al. Atezolizumab plus bevacizumab versus sunitinib in patients with previously untreated metastatic renal cell carcinoma (IMmotion151): a </w:t>
      </w:r>
      <w:proofErr w:type="spellStart"/>
      <w:r w:rsidRPr="00AC2EFE">
        <w:rPr>
          <w:rFonts w:eastAsiaTheme="minorEastAsia"/>
          <w:kern w:val="0"/>
          <w:szCs w:val="24"/>
        </w:rPr>
        <w:t>multicentre</w:t>
      </w:r>
      <w:proofErr w:type="spellEnd"/>
      <w:r w:rsidRPr="00AC2EFE">
        <w:rPr>
          <w:rFonts w:eastAsiaTheme="minorEastAsia"/>
          <w:kern w:val="0"/>
          <w:szCs w:val="24"/>
        </w:rPr>
        <w:t xml:space="preserve">, open-label, phase 3, </w:t>
      </w:r>
      <w:proofErr w:type="spellStart"/>
      <w:r w:rsidRPr="00AC2EFE">
        <w:rPr>
          <w:rFonts w:eastAsiaTheme="minorEastAsia"/>
          <w:kern w:val="0"/>
          <w:szCs w:val="24"/>
        </w:rPr>
        <w:t>randomised</w:t>
      </w:r>
      <w:proofErr w:type="spellEnd"/>
      <w:r w:rsidRPr="00AC2EFE">
        <w:rPr>
          <w:rFonts w:eastAsiaTheme="minorEastAsia"/>
          <w:kern w:val="0"/>
          <w:szCs w:val="24"/>
        </w:rPr>
        <w:t xml:space="preserve"> controlled trial[J]. Lancet, 2019,393(10189):2404-2415.</w:t>
      </w:r>
    </w:p>
    <w:p w14:paraId="3A88CB23" w14:textId="562382FF" w:rsidR="00E644A6" w:rsidRDefault="00F34B48" w:rsidP="006B0BDD">
      <w:pPr>
        <w:autoSpaceDE w:val="0"/>
        <w:autoSpaceDN w:val="0"/>
        <w:adjustRightInd w:val="0"/>
        <w:ind w:left="708" w:hangingChars="295" w:hanging="708"/>
        <w:jc w:val="both"/>
        <w:rPr>
          <w:rFonts w:eastAsiaTheme="minorEastAsia"/>
          <w:kern w:val="0"/>
          <w:szCs w:val="24"/>
        </w:rPr>
      </w:pPr>
      <w:r w:rsidRPr="00F34B48">
        <w:rPr>
          <w:rFonts w:eastAsiaTheme="minorEastAsia"/>
          <w:kern w:val="0"/>
          <w:szCs w:val="24"/>
        </w:rPr>
        <w:t>[</w:t>
      </w:r>
      <w:r>
        <w:rPr>
          <w:rFonts w:eastAsiaTheme="minorEastAsia"/>
          <w:kern w:val="0"/>
          <w:szCs w:val="24"/>
        </w:rPr>
        <w:t>64</w:t>
      </w:r>
      <w:r w:rsidRPr="00F34B48">
        <w:rPr>
          <w:rFonts w:eastAsiaTheme="minorEastAsia"/>
          <w:kern w:val="0"/>
          <w:szCs w:val="24"/>
        </w:rPr>
        <w:t>]</w:t>
      </w:r>
      <w:r w:rsidRPr="00F34B48">
        <w:rPr>
          <w:rFonts w:eastAsiaTheme="minorEastAsia"/>
          <w:kern w:val="0"/>
          <w:szCs w:val="24"/>
        </w:rPr>
        <w:tab/>
      </w:r>
      <w:proofErr w:type="spellStart"/>
      <w:r w:rsidRPr="00F34B48">
        <w:rPr>
          <w:rFonts w:eastAsiaTheme="minorEastAsia"/>
          <w:kern w:val="0"/>
          <w:szCs w:val="24"/>
        </w:rPr>
        <w:t>Motzer</w:t>
      </w:r>
      <w:proofErr w:type="spellEnd"/>
      <w:r w:rsidRPr="00F34B48">
        <w:rPr>
          <w:rFonts w:eastAsiaTheme="minorEastAsia"/>
          <w:kern w:val="0"/>
          <w:szCs w:val="24"/>
        </w:rPr>
        <w:t xml:space="preserve"> R J, </w:t>
      </w:r>
      <w:proofErr w:type="spellStart"/>
      <w:r w:rsidRPr="00F34B48">
        <w:rPr>
          <w:rFonts w:eastAsiaTheme="minorEastAsia"/>
          <w:kern w:val="0"/>
          <w:szCs w:val="24"/>
        </w:rPr>
        <w:t>Penkov</w:t>
      </w:r>
      <w:proofErr w:type="spellEnd"/>
      <w:r w:rsidRPr="00F34B48">
        <w:rPr>
          <w:rFonts w:eastAsiaTheme="minorEastAsia"/>
          <w:kern w:val="0"/>
          <w:szCs w:val="24"/>
        </w:rPr>
        <w:t xml:space="preserve"> K, </w:t>
      </w:r>
      <w:proofErr w:type="spellStart"/>
      <w:r w:rsidRPr="00F34B48">
        <w:rPr>
          <w:rFonts w:eastAsiaTheme="minorEastAsia"/>
          <w:kern w:val="0"/>
          <w:szCs w:val="24"/>
        </w:rPr>
        <w:t>Haanen</w:t>
      </w:r>
      <w:proofErr w:type="spellEnd"/>
      <w:r w:rsidRPr="00F34B48">
        <w:rPr>
          <w:rFonts w:eastAsiaTheme="minorEastAsia"/>
          <w:kern w:val="0"/>
          <w:szCs w:val="24"/>
        </w:rPr>
        <w:t xml:space="preserve"> J, et al. Avelumab plus </w:t>
      </w:r>
      <w:proofErr w:type="spellStart"/>
      <w:r w:rsidRPr="00F34B48">
        <w:rPr>
          <w:rFonts w:eastAsiaTheme="minorEastAsia"/>
          <w:kern w:val="0"/>
          <w:szCs w:val="24"/>
        </w:rPr>
        <w:t>Axitinib</w:t>
      </w:r>
      <w:proofErr w:type="spellEnd"/>
      <w:r w:rsidRPr="00F34B48">
        <w:rPr>
          <w:rFonts w:eastAsiaTheme="minorEastAsia"/>
          <w:kern w:val="0"/>
          <w:szCs w:val="24"/>
        </w:rPr>
        <w:t xml:space="preserve"> versus Sunitinib for Advanced Renal-Cell Carcinoma[J]. N </w:t>
      </w:r>
      <w:proofErr w:type="spellStart"/>
      <w:r w:rsidRPr="00F34B48">
        <w:rPr>
          <w:rFonts w:eastAsiaTheme="minorEastAsia"/>
          <w:kern w:val="0"/>
          <w:szCs w:val="24"/>
        </w:rPr>
        <w:t>Engl</w:t>
      </w:r>
      <w:proofErr w:type="spellEnd"/>
      <w:r w:rsidRPr="00F34B48">
        <w:rPr>
          <w:rFonts w:eastAsiaTheme="minorEastAsia"/>
          <w:kern w:val="0"/>
          <w:szCs w:val="24"/>
        </w:rPr>
        <w:t xml:space="preserve"> J Med, 2019,380(12):1103-1115.</w:t>
      </w:r>
    </w:p>
    <w:p w14:paraId="09AD8733" w14:textId="26203FFF" w:rsidR="00E644A6" w:rsidRDefault="00F34B48" w:rsidP="006B0BDD">
      <w:pPr>
        <w:autoSpaceDE w:val="0"/>
        <w:autoSpaceDN w:val="0"/>
        <w:adjustRightInd w:val="0"/>
        <w:ind w:left="708" w:hangingChars="295" w:hanging="708"/>
        <w:jc w:val="both"/>
        <w:rPr>
          <w:rFonts w:eastAsiaTheme="minorEastAsia"/>
          <w:kern w:val="0"/>
          <w:szCs w:val="24"/>
        </w:rPr>
      </w:pPr>
      <w:r w:rsidRPr="00F34B48">
        <w:rPr>
          <w:rFonts w:eastAsiaTheme="minorEastAsia"/>
          <w:kern w:val="0"/>
          <w:szCs w:val="24"/>
        </w:rPr>
        <w:t>[</w:t>
      </w:r>
      <w:r>
        <w:rPr>
          <w:rFonts w:eastAsiaTheme="minorEastAsia"/>
          <w:kern w:val="0"/>
          <w:szCs w:val="24"/>
        </w:rPr>
        <w:t>65</w:t>
      </w:r>
      <w:r w:rsidRPr="00F34B48">
        <w:rPr>
          <w:rFonts w:eastAsiaTheme="minorEastAsia"/>
          <w:kern w:val="0"/>
          <w:szCs w:val="24"/>
        </w:rPr>
        <w:t>]</w:t>
      </w:r>
      <w:r w:rsidRPr="00F34B48">
        <w:rPr>
          <w:rFonts w:eastAsiaTheme="minorEastAsia"/>
          <w:kern w:val="0"/>
          <w:szCs w:val="24"/>
        </w:rPr>
        <w:tab/>
      </w:r>
      <w:proofErr w:type="spellStart"/>
      <w:r w:rsidRPr="00F34B48">
        <w:rPr>
          <w:rFonts w:eastAsiaTheme="minorEastAsia"/>
          <w:kern w:val="0"/>
          <w:szCs w:val="24"/>
        </w:rPr>
        <w:t>Rini</w:t>
      </w:r>
      <w:proofErr w:type="spellEnd"/>
      <w:r w:rsidRPr="00F34B48">
        <w:rPr>
          <w:rFonts w:eastAsiaTheme="minorEastAsia"/>
          <w:kern w:val="0"/>
          <w:szCs w:val="24"/>
        </w:rPr>
        <w:t xml:space="preserve"> B I, </w:t>
      </w:r>
      <w:proofErr w:type="spellStart"/>
      <w:r w:rsidRPr="00F34B48">
        <w:rPr>
          <w:rFonts w:eastAsiaTheme="minorEastAsia"/>
          <w:kern w:val="0"/>
          <w:szCs w:val="24"/>
        </w:rPr>
        <w:t>Plimack</w:t>
      </w:r>
      <w:proofErr w:type="spellEnd"/>
      <w:r w:rsidRPr="00F34B48">
        <w:rPr>
          <w:rFonts w:eastAsiaTheme="minorEastAsia"/>
          <w:kern w:val="0"/>
          <w:szCs w:val="24"/>
        </w:rPr>
        <w:t xml:space="preserve"> E R, </w:t>
      </w:r>
      <w:proofErr w:type="spellStart"/>
      <w:r w:rsidRPr="00F34B48">
        <w:rPr>
          <w:rFonts w:eastAsiaTheme="minorEastAsia"/>
          <w:kern w:val="0"/>
          <w:szCs w:val="24"/>
        </w:rPr>
        <w:t>Stus</w:t>
      </w:r>
      <w:proofErr w:type="spellEnd"/>
      <w:r w:rsidRPr="00F34B48">
        <w:rPr>
          <w:rFonts w:eastAsiaTheme="minorEastAsia"/>
          <w:kern w:val="0"/>
          <w:szCs w:val="24"/>
        </w:rPr>
        <w:t xml:space="preserve"> V, et al. Pembrolizumab plus </w:t>
      </w:r>
      <w:proofErr w:type="spellStart"/>
      <w:r w:rsidRPr="00F34B48">
        <w:rPr>
          <w:rFonts w:eastAsiaTheme="minorEastAsia"/>
          <w:kern w:val="0"/>
          <w:szCs w:val="24"/>
        </w:rPr>
        <w:t>Axitinib</w:t>
      </w:r>
      <w:proofErr w:type="spellEnd"/>
      <w:r w:rsidRPr="00F34B48">
        <w:rPr>
          <w:rFonts w:eastAsiaTheme="minorEastAsia"/>
          <w:kern w:val="0"/>
          <w:szCs w:val="24"/>
        </w:rPr>
        <w:t xml:space="preserve"> versus Sunitinib for Advanced Renal-Cell Carcinoma[J]. N </w:t>
      </w:r>
      <w:proofErr w:type="spellStart"/>
      <w:r w:rsidRPr="00F34B48">
        <w:rPr>
          <w:rFonts w:eastAsiaTheme="minorEastAsia"/>
          <w:kern w:val="0"/>
          <w:szCs w:val="24"/>
        </w:rPr>
        <w:t>Engl</w:t>
      </w:r>
      <w:proofErr w:type="spellEnd"/>
      <w:r w:rsidRPr="00F34B48">
        <w:rPr>
          <w:rFonts w:eastAsiaTheme="minorEastAsia"/>
          <w:kern w:val="0"/>
          <w:szCs w:val="24"/>
        </w:rPr>
        <w:t xml:space="preserve"> J Med, 2019,380(12):1116-1127.</w:t>
      </w:r>
    </w:p>
    <w:p w14:paraId="663705DA" w14:textId="35ECC692" w:rsidR="00E644A6" w:rsidRDefault="00F34B48" w:rsidP="006B0BDD">
      <w:pPr>
        <w:autoSpaceDE w:val="0"/>
        <w:autoSpaceDN w:val="0"/>
        <w:adjustRightInd w:val="0"/>
        <w:ind w:left="708" w:hangingChars="295" w:hanging="708"/>
        <w:jc w:val="both"/>
        <w:rPr>
          <w:rFonts w:eastAsiaTheme="minorEastAsia"/>
          <w:kern w:val="0"/>
          <w:szCs w:val="24"/>
        </w:rPr>
      </w:pPr>
      <w:r w:rsidRPr="00F34B48">
        <w:rPr>
          <w:rFonts w:eastAsiaTheme="minorEastAsia"/>
          <w:kern w:val="0"/>
          <w:szCs w:val="24"/>
        </w:rPr>
        <w:t>[</w:t>
      </w:r>
      <w:r>
        <w:rPr>
          <w:rFonts w:eastAsiaTheme="minorEastAsia"/>
          <w:kern w:val="0"/>
          <w:szCs w:val="24"/>
        </w:rPr>
        <w:t>66</w:t>
      </w:r>
      <w:r w:rsidRPr="00F34B48">
        <w:rPr>
          <w:rFonts w:eastAsiaTheme="minorEastAsia"/>
          <w:kern w:val="0"/>
          <w:szCs w:val="24"/>
        </w:rPr>
        <w:t>]</w:t>
      </w:r>
      <w:r w:rsidRPr="00F34B48">
        <w:rPr>
          <w:rFonts w:eastAsiaTheme="minorEastAsia"/>
          <w:kern w:val="0"/>
          <w:szCs w:val="24"/>
        </w:rPr>
        <w:tab/>
        <w:t xml:space="preserve">Kato K, Cho B C, Takahashi M, et al. Nivolumab versus chemotherapy in patients with advanced </w:t>
      </w:r>
      <w:proofErr w:type="spellStart"/>
      <w:r w:rsidRPr="00F34B48">
        <w:rPr>
          <w:rFonts w:eastAsiaTheme="minorEastAsia"/>
          <w:kern w:val="0"/>
          <w:szCs w:val="24"/>
        </w:rPr>
        <w:t>oesophageal</w:t>
      </w:r>
      <w:proofErr w:type="spellEnd"/>
      <w:r w:rsidRPr="00F34B48">
        <w:rPr>
          <w:rFonts w:eastAsiaTheme="minorEastAsia"/>
          <w:kern w:val="0"/>
          <w:szCs w:val="24"/>
        </w:rPr>
        <w:t xml:space="preserve"> squamous cell carcinoma refractory or intolerant to previous chemotherapy (ATTRACTION-3): a </w:t>
      </w:r>
      <w:proofErr w:type="spellStart"/>
      <w:r w:rsidRPr="00F34B48">
        <w:rPr>
          <w:rFonts w:eastAsiaTheme="minorEastAsia"/>
          <w:kern w:val="0"/>
          <w:szCs w:val="24"/>
        </w:rPr>
        <w:t>multicentre</w:t>
      </w:r>
      <w:proofErr w:type="spellEnd"/>
      <w:r w:rsidRPr="00F34B48">
        <w:rPr>
          <w:rFonts w:eastAsiaTheme="minorEastAsia"/>
          <w:kern w:val="0"/>
          <w:szCs w:val="24"/>
        </w:rPr>
        <w:t xml:space="preserve">, </w:t>
      </w:r>
      <w:proofErr w:type="spellStart"/>
      <w:r w:rsidRPr="00F34B48">
        <w:rPr>
          <w:rFonts w:eastAsiaTheme="minorEastAsia"/>
          <w:kern w:val="0"/>
          <w:szCs w:val="24"/>
        </w:rPr>
        <w:t>randomised</w:t>
      </w:r>
      <w:proofErr w:type="spellEnd"/>
      <w:r w:rsidRPr="00F34B48">
        <w:rPr>
          <w:rFonts w:eastAsiaTheme="minorEastAsia"/>
          <w:kern w:val="0"/>
          <w:szCs w:val="24"/>
        </w:rPr>
        <w:t>, open-label, phase 3 trial[J]. Lancet Oncol, 2019,20(11):1506-1517.</w:t>
      </w:r>
    </w:p>
    <w:p w14:paraId="578AAEB9" w14:textId="0E9C6088" w:rsidR="00F34B48" w:rsidRDefault="00F34B48" w:rsidP="006B0BDD">
      <w:pPr>
        <w:autoSpaceDE w:val="0"/>
        <w:autoSpaceDN w:val="0"/>
        <w:adjustRightInd w:val="0"/>
        <w:ind w:left="708" w:hangingChars="295" w:hanging="708"/>
        <w:jc w:val="both"/>
        <w:rPr>
          <w:rFonts w:eastAsiaTheme="minorEastAsia"/>
          <w:kern w:val="0"/>
          <w:szCs w:val="24"/>
        </w:rPr>
      </w:pPr>
      <w:r w:rsidRPr="00F34B48">
        <w:rPr>
          <w:rFonts w:eastAsiaTheme="minorEastAsia"/>
          <w:kern w:val="0"/>
          <w:szCs w:val="24"/>
        </w:rPr>
        <w:t>[</w:t>
      </w:r>
      <w:r>
        <w:rPr>
          <w:rFonts w:eastAsiaTheme="minorEastAsia"/>
          <w:kern w:val="0"/>
          <w:szCs w:val="24"/>
        </w:rPr>
        <w:t>67</w:t>
      </w:r>
      <w:r w:rsidRPr="00F34B48">
        <w:rPr>
          <w:rFonts w:eastAsiaTheme="minorEastAsia"/>
          <w:kern w:val="0"/>
          <w:szCs w:val="24"/>
        </w:rPr>
        <w:t>]</w:t>
      </w:r>
      <w:r w:rsidRPr="00F34B48">
        <w:rPr>
          <w:rFonts w:eastAsiaTheme="minorEastAsia"/>
          <w:kern w:val="0"/>
          <w:szCs w:val="24"/>
        </w:rPr>
        <w:tab/>
        <w:t xml:space="preserve">Cohen E, </w:t>
      </w:r>
      <w:proofErr w:type="spellStart"/>
      <w:r w:rsidRPr="00F34B48">
        <w:rPr>
          <w:rFonts w:eastAsiaTheme="minorEastAsia"/>
          <w:kern w:val="0"/>
          <w:szCs w:val="24"/>
        </w:rPr>
        <w:t>Soulieres</w:t>
      </w:r>
      <w:proofErr w:type="spellEnd"/>
      <w:r w:rsidRPr="00F34B48">
        <w:rPr>
          <w:rFonts w:eastAsiaTheme="minorEastAsia"/>
          <w:kern w:val="0"/>
          <w:szCs w:val="24"/>
        </w:rPr>
        <w:t xml:space="preserve"> D, Le Tourneau C, et al. Pembrolizumab versus methotrexate, docetaxel, or cetuximab for recurrent or metastatic head-and-neck squamous cell carcinoma (KEYNOTE-040): a </w:t>
      </w:r>
      <w:proofErr w:type="spellStart"/>
      <w:r w:rsidRPr="00F34B48">
        <w:rPr>
          <w:rFonts w:eastAsiaTheme="minorEastAsia"/>
          <w:kern w:val="0"/>
          <w:szCs w:val="24"/>
        </w:rPr>
        <w:t>randomised</w:t>
      </w:r>
      <w:proofErr w:type="spellEnd"/>
      <w:r w:rsidRPr="00F34B48">
        <w:rPr>
          <w:rFonts w:eastAsiaTheme="minorEastAsia"/>
          <w:kern w:val="0"/>
          <w:szCs w:val="24"/>
        </w:rPr>
        <w:t>, open-label, phase 3 study[J]. Lancet, 2019,393(10167):156-167.</w:t>
      </w:r>
    </w:p>
    <w:p w14:paraId="6EB48601" w14:textId="500789B5" w:rsidR="00F34B48" w:rsidRDefault="00F34B48" w:rsidP="006B0BDD">
      <w:pPr>
        <w:autoSpaceDE w:val="0"/>
        <w:autoSpaceDN w:val="0"/>
        <w:adjustRightInd w:val="0"/>
        <w:ind w:left="708" w:hangingChars="295" w:hanging="708"/>
        <w:jc w:val="both"/>
        <w:rPr>
          <w:rFonts w:eastAsiaTheme="minorEastAsia"/>
          <w:kern w:val="0"/>
          <w:szCs w:val="24"/>
        </w:rPr>
      </w:pPr>
      <w:r w:rsidRPr="00F34B48">
        <w:rPr>
          <w:rFonts w:eastAsiaTheme="minorEastAsia"/>
          <w:kern w:val="0"/>
          <w:szCs w:val="24"/>
        </w:rPr>
        <w:t>[</w:t>
      </w:r>
      <w:r>
        <w:rPr>
          <w:rFonts w:eastAsiaTheme="minorEastAsia"/>
          <w:kern w:val="0"/>
          <w:szCs w:val="24"/>
        </w:rPr>
        <w:t>68</w:t>
      </w:r>
      <w:r w:rsidRPr="00F34B48">
        <w:rPr>
          <w:rFonts w:eastAsiaTheme="minorEastAsia"/>
          <w:kern w:val="0"/>
          <w:szCs w:val="24"/>
        </w:rPr>
        <w:t>]</w:t>
      </w:r>
      <w:r w:rsidRPr="00F34B48">
        <w:rPr>
          <w:rFonts w:eastAsiaTheme="minorEastAsia"/>
          <w:kern w:val="0"/>
          <w:szCs w:val="24"/>
        </w:rPr>
        <w:tab/>
      </w:r>
      <w:proofErr w:type="spellStart"/>
      <w:r w:rsidRPr="00F34B48">
        <w:rPr>
          <w:rFonts w:eastAsiaTheme="minorEastAsia"/>
          <w:kern w:val="0"/>
          <w:szCs w:val="24"/>
        </w:rPr>
        <w:t>Burtness</w:t>
      </w:r>
      <w:proofErr w:type="spellEnd"/>
      <w:r w:rsidRPr="00F34B48">
        <w:rPr>
          <w:rFonts w:eastAsiaTheme="minorEastAsia"/>
          <w:kern w:val="0"/>
          <w:szCs w:val="24"/>
        </w:rPr>
        <w:t xml:space="preserve"> B, Harrington K J, </w:t>
      </w:r>
      <w:proofErr w:type="spellStart"/>
      <w:r w:rsidRPr="00F34B48">
        <w:rPr>
          <w:rFonts w:eastAsiaTheme="minorEastAsia"/>
          <w:kern w:val="0"/>
          <w:szCs w:val="24"/>
        </w:rPr>
        <w:t>Greil</w:t>
      </w:r>
      <w:proofErr w:type="spellEnd"/>
      <w:r w:rsidRPr="00F34B48">
        <w:rPr>
          <w:rFonts w:eastAsiaTheme="minorEastAsia"/>
          <w:kern w:val="0"/>
          <w:szCs w:val="24"/>
        </w:rPr>
        <w:t xml:space="preserve"> R, et al. Pembrolizumab alone or with chemotherapy versus cetuximab with chemotherapy for recurrent or metastatic squamous cell carcinoma of the head and neck (KEYNOTE-048): a </w:t>
      </w:r>
      <w:proofErr w:type="spellStart"/>
      <w:r w:rsidRPr="00F34B48">
        <w:rPr>
          <w:rFonts w:eastAsiaTheme="minorEastAsia"/>
          <w:kern w:val="0"/>
          <w:szCs w:val="24"/>
        </w:rPr>
        <w:t>randomised</w:t>
      </w:r>
      <w:proofErr w:type="spellEnd"/>
      <w:r w:rsidRPr="00F34B48">
        <w:rPr>
          <w:rFonts w:eastAsiaTheme="minorEastAsia"/>
          <w:kern w:val="0"/>
          <w:szCs w:val="24"/>
        </w:rPr>
        <w:t>, open-label, phase 3 study[J]. Lancet, 2019,394(10212):1915-1928.</w:t>
      </w:r>
    </w:p>
    <w:p w14:paraId="0C1F341F" w14:textId="19BEDBF6" w:rsidR="00F34B48" w:rsidRDefault="00F34B48" w:rsidP="006B0BDD">
      <w:pPr>
        <w:autoSpaceDE w:val="0"/>
        <w:autoSpaceDN w:val="0"/>
        <w:adjustRightInd w:val="0"/>
        <w:ind w:left="708" w:hangingChars="295" w:hanging="708"/>
        <w:jc w:val="both"/>
        <w:rPr>
          <w:rFonts w:eastAsiaTheme="minorEastAsia"/>
          <w:kern w:val="0"/>
          <w:szCs w:val="24"/>
        </w:rPr>
      </w:pPr>
      <w:r w:rsidRPr="00F34B48">
        <w:rPr>
          <w:rFonts w:eastAsiaTheme="minorEastAsia"/>
          <w:kern w:val="0"/>
          <w:szCs w:val="24"/>
        </w:rPr>
        <w:t>[</w:t>
      </w:r>
      <w:r>
        <w:rPr>
          <w:rFonts w:eastAsiaTheme="minorEastAsia"/>
          <w:kern w:val="0"/>
          <w:szCs w:val="24"/>
        </w:rPr>
        <w:t>69</w:t>
      </w:r>
      <w:r w:rsidRPr="00F34B48">
        <w:rPr>
          <w:rFonts w:eastAsiaTheme="minorEastAsia"/>
          <w:kern w:val="0"/>
          <w:szCs w:val="24"/>
        </w:rPr>
        <w:t>]</w:t>
      </w:r>
      <w:r w:rsidRPr="00F34B48">
        <w:rPr>
          <w:rFonts w:eastAsiaTheme="minorEastAsia"/>
          <w:kern w:val="0"/>
          <w:szCs w:val="24"/>
        </w:rPr>
        <w:tab/>
        <w:t xml:space="preserve">Finn R S, </w:t>
      </w:r>
      <w:proofErr w:type="spellStart"/>
      <w:r w:rsidRPr="00F34B48">
        <w:rPr>
          <w:rFonts w:eastAsiaTheme="minorEastAsia"/>
          <w:kern w:val="0"/>
          <w:szCs w:val="24"/>
        </w:rPr>
        <w:t>Ryoo</w:t>
      </w:r>
      <w:proofErr w:type="spellEnd"/>
      <w:r w:rsidRPr="00F34B48">
        <w:rPr>
          <w:rFonts w:eastAsiaTheme="minorEastAsia"/>
          <w:kern w:val="0"/>
          <w:szCs w:val="24"/>
        </w:rPr>
        <w:t xml:space="preserve"> B Y, Merle P, et al. Pembrolizumab </w:t>
      </w:r>
      <w:proofErr w:type="gramStart"/>
      <w:r w:rsidRPr="00F34B48">
        <w:rPr>
          <w:rFonts w:eastAsiaTheme="minorEastAsia"/>
          <w:kern w:val="0"/>
          <w:szCs w:val="24"/>
        </w:rPr>
        <w:t>As</w:t>
      </w:r>
      <w:proofErr w:type="gramEnd"/>
      <w:r w:rsidRPr="00F34B48">
        <w:rPr>
          <w:rFonts w:eastAsiaTheme="minorEastAsia"/>
          <w:kern w:val="0"/>
          <w:szCs w:val="24"/>
        </w:rPr>
        <w:t xml:space="preserve"> Second-Line Therapy in Patients With Advanced Hepatocellular Carcinoma in KEYNOTE-240: A Randomized, Double-Blind, Phase III Trial[J]. J Clin Oncol, 2020,38(3):193-202.</w:t>
      </w:r>
    </w:p>
    <w:p w14:paraId="5C5E9C5C" w14:textId="0FE08DA6" w:rsidR="00F34B48" w:rsidRDefault="00F34B48" w:rsidP="006B0BDD">
      <w:pPr>
        <w:autoSpaceDE w:val="0"/>
        <w:autoSpaceDN w:val="0"/>
        <w:adjustRightInd w:val="0"/>
        <w:ind w:left="708" w:hangingChars="295" w:hanging="708"/>
        <w:jc w:val="both"/>
        <w:rPr>
          <w:rFonts w:eastAsiaTheme="minorEastAsia"/>
          <w:kern w:val="0"/>
          <w:szCs w:val="24"/>
        </w:rPr>
      </w:pPr>
      <w:r w:rsidRPr="00F34B48">
        <w:rPr>
          <w:rFonts w:eastAsiaTheme="minorEastAsia"/>
          <w:kern w:val="0"/>
          <w:szCs w:val="24"/>
        </w:rPr>
        <w:t>[</w:t>
      </w:r>
      <w:r>
        <w:rPr>
          <w:rFonts w:eastAsiaTheme="minorEastAsia"/>
          <w:kern w:val="0"/>
          <w:szCs w:val="24"/>
        </w:rPr>
        <w:t>70</w:t>
      </w:r>
      <w:r w:rsidRPr="00F34B48">
        <w:rPr>
          <w:rFonts w:eastAsiaTheme="minorEastAsia"/>
          <w:kern w:val="0"/>
          <w:szCs w:val="24"/>
        </w:rPr>
        <w:t>]</w:t>
      </w:r>
      <w:r w:rsidRPr="00F34B48">
        <w:rPr>
          <w:rFonts w:eastAsiaTheme="minorEastAsia"/>
          <w:kern w:val="0"/>
          <w:szCs w:val="24"/>
        </w:rPr>
        <w:tab/>
        <w:t xml:space="preserve">Herbst R S, </w:t>
      </w:r>
      <w:proofErr w:type="spellStart"/>
      <w:r w:rsidRPr="00F34B48">
        <w:rPr>
          <w:rFonts w:eastAsiaTheme="minorEastAsia"/>
          <w:kern w:val="0"/>
          <w:szCs w:val="24"/>
        </w:rPr>
        <w:t>Giaccone</w:t>
      </w:r>
      <w:proofErr w:type="spellEnd"/>
      <w:r w:rsidRPr="00F34B48">
        <w:rPr>
          <w:rFonts w:eastAsiaTheme="minorEastAsia"/>
          <w:kern w:val="0"/>
          <w:szCs w:val="24"/>
        </w:rPr>
        <w:t xml:space="preserve"> G, de </w:t>
      </w:r>
      <w:proofErr w:type="spellStart"/>
      <w:r w:rsidRPr="00F34B48">
        <w:rPr>
          <w:rFonts w:eastAsiaTheme="minorEastAsia"/>
          <w:kern w:val="0"/>
          <w:szCs w:val="24"/>
        </w:rPr>
        <w:t>Marinis</w:t>
      </w:r>
      <w:proofErr w:type="spellEnd"/>
      <w:r w:rsidRPr="00F34B48">
        <w:rPr>
          <w:rFonts w:eastAsiaTheme="minorEastAsia"/>
          <w:kern w:val="0"/>
          <w:szCs w:val="24"/>
        </w:rPr>
        <w:t xml:space="preserve"> F, et al. Atezolizumab for First-Line Treatment of PD-L1-Selected Patients with NSCLC[J]. N </w:t>
      </w:r>
      <w:proofErr w:type="spellStart"/>
      <w:r w:rsidRPr="00F34B48">
        <w:rPr>
          <w:rFonts w:eastAsiaTheme="minorEastAsia"/>
          <w:kern w:val="0"/>
          <w:szCs w:val="24"/>
        </w:rPr>
        <w:t>Engl</w:t>
      </w:r>
      <w:proofErr w:type="spellEnd"/>
      <w:r w:rsidRPr="00F34B48">
        <w:rPr>
          <w:rFonts w:eastAsiaTheme="minorEastAsia"/>
          <w:kern w:val="0"/>
          <w:szCs w:val="24"/>
        </w:rPr>
        <w:t xml:space="preserve"> J Med, 2020,383(14):1328-1339.</w:t>
      </w:r>
    </w:p>
    <w:p w14:paraId="2B4AF070" w14:textId="3B0B2683" w:rsidR="00F34B48" w:rsidRDefault="00F34B48" w:rsidP="006B0BDD">
      <w:pPr>
        <w:autoSpaceDE w:val="0"/>
        <w:autoSpaceDN w:val="0"/>
        <w:adjustRightInd w:val="0"/>
        <w:ind w:left="708" w:hangingChars="295" w:hanging="708"/>
        <w:jc w:val="both"/>
        <w:rPr>
          <w:rFonts w:eastAsiaTheme="minorEastAsia"/>
          <w:kern w:val="0"/>
          <w:szCs w:val="24"/>
        </w:rPr>
      </w:pPr>
      <w:r w:rsidRPr="00F34B48">
        <w:rPr>
          <w:rFonts w:eastAsiaTheme="minorEastAsia"/>
          <w:kern w:val="0"/>
          <w:szCs w:val="24"/>
        </w:rPr>
        <w:t>[</w:t>
      </w:r>
      <w:r>
        <w:rPr>
          <w:rFonts w:eastAsiaTheme="minorEastAsia"/>
          <w:kern w:val="0"/>
          <w:szCs w:val="24"/>
        </w:rPr>
        <w:t>7</w:t>
      </w:r>
      <w:r w:rsidRPr="00F34B48">
        <w:rPr>
          <w:rFonts w:eastAsiaTheme="minorEastAsia"/>
          <w:kern w:val="0"/>
          <w:szCs w:val="24"/>
        </w:rPr>
        <w:t>1]</w:t>
      </w:r>
      <w:r w:rsidRPr="00F34B48">
        <w:rPr>
          <w:rFonts w:eastAsiaTheme="minorEastAsia"/>
          <w:kern w:val="0"/>
          <w:szCs w:val="24"/>
        </w:rPr>
        <w:tab/>
        <w:t xml:space="preserve">Finn R S, Qin S, Ikeda M, et al. Atezolizumab plus Bevacizumab in Unresectable Hepatocellular Carcinoma[J]. N </w:t>
      </w:r>
      <w:proofErr w:type="spellStart"/>
      <w:r w:rsidRPr="00F34B48">
        <w:rPr>
          <w:rFonts w:eastAsiaTheme="minorEastAsia"/>
          <w:kern w:val="0"/>
          <w:szCs w:val="24"/>
        </w:rPr>
        <w:t>Engl</w:t>
      </w:r>
      <w:proofErr w:type="spellEnd"/>
      <w:r w:rsidRPr="00F34B48">
        <w:rPr>
          <w:rFonts w:eastAsiaTheme="minorEastAsia"/>
          <w:kern w:val="0"/>
          <w:szCs w:val="24"/>
        </w:rPr>
        <w:t xml:space="preserve"> J Med, 2020,382(20):1894-1905.</w:t>
      </w:r>
    </w:p>
    <w:p w14:paraId="3731ADAE" w14:textId="59B99B3D" w:rsidR="00F34B48" w:rsidRDefault="00447CFC" w:rsidP="006B0BDD">
      <w:pPr>
        <w:autoSpaceDE w:val="0"/>
        <w:autoSpaceDN w:val="0"/>
        <w:adjustRightInd w:val="0"/>
        <w:ind w:left="708" w:hangingChars="295" w:hanging="708"/>
        <w:jc w:val="both"/>
        <w:rPr>
          <w:rFonts w:eastAsiaTheme="minorEastAsia"/>
          <w:kern w:val="0"/>
          <w:szCs w:val="24"/>
        </w:rPr>
      </w:pPr>
      <w:r w:rsidRPr="00447CFC">
        <w:rPr>
          <w:rFonts w:eastAsiaTheme="minorEastAsia"/>
          <w:kern w:val="0"/>
          <w:szCs w:val="24"/>
        </w:rPr>
        <w:t>[</w:t>
      </w:r>
      <w:r>
        <w:rPr>
          <w:rFonts w:eastAsiaTheme="minorEastAsia"/>
          <w:kern w:val="0"/>
          <w:szCs w:val="24"/>
        </w:rPr>
        <w:t>72</w:t>
      </w:r>
      <w:r w:rsidRPr="00447CFC">
        <w:rPr>
          <w:rFonts w:eastAsiaTheme="minorEastAsia"/>
          <w:kern w:val="0"/>
          <w:szCs w:val="24"/>
        </w:rPr>
        <w:t>]</w:t>
      </w:r>
      <w:r w:rsidRPr="00447CFC">
        <w:rPr>
          <w:rFonts w:eastAsiaTheme="minorEastAsia"/>
          <w:kern w:val="0"/>
          <w:szCs w:val="24"/>
        </w:rPr>
        <w:tab/>
        <w:t xml:space="preserve">Zimmer L, Livingstone E, Hassel J C, et al. Adjuvant nivolumab plus ipilimumab or </w:t>
      </w:r>
      <w:r w:rsidRPr="00447CFC">
        <w:rPr>
          <w:rFonts w:eastAsiaTheme="minorEastAsia"/>
          <w:kern w:val="0"/>
          <w:szCs w:val="24"/>
        </w:rPr>
        <w:lastRenderedPageBreak/>
        <w:t xml:space="preserve">nivolumab monotherapy versus placebo in patients with resected stage IV melanoma with no evidence of disease (IMMUNED): a </w:t>
      </w:r>
      <w:proofErr w:type="spellStart"/>
      <w:r w:rsidRPr="00447CFC">
        <w:rPr>
          <w:rFonts w:eastAsiaTheme="minorEastAsia"/>
          <w:kern w:val="0"/>
          <w:szCs w:val="24"/>
        </w:rPr>
        <w:t>randomised</w:t>
      </w:r>
      <w:proofErr w:type="spellEnd"/>
      <w:r w:rsidRPr="00447CFC">
        <w:rPr>
          <w:rFonts w:eastAsiaTheme="minorEastAsia"/>
          <w:kern w:val="0"/>
          <w:szCs w:val="24"/>
        </w:rPr>
        <w:t>, double-blind, placebo-controlled, phase 2 trial[J]. Lancet, 2020,395(10236):1558-1568.</w:t>
      </w:r>
    </w:p>
    <w:p w14:paraId="530F89EE" w14:textId="657F022E" w:rsidR="00F34B48" w:rsidRDefault="00447CFC" w:rsidP="006B0BDD">
      <w:pPr>
        <w:autoSpaceDE w:val="0"/>
        <w:autoSpaceDN w:val="0"/>
        <w:adjustRightInd w:val="0"/>
        <w:ind w:left="708" w:hangingChars="295" w:hanging="708"/>
        <w:jc w:val="both"/>
        <w:rPr>
          <w:rFonts w:eastAsiaTheme="minorEastAsia"/>
          <w:kern w:val="0"/>
          <w:szCs w:val="24"/>
        </w:rPr>
      </w:pPr>
      <w:r w:rsidRPr="00447CFC">
        <w:rPr>
          <w:rFonts w:eastAsiaTheme="minorEastAsia"/>
          <w:kern w:val="0"/>
          <w:szCs w:val="24"/>
        </w:rPr>
        <w:t>[</w:t>
      </w:r>
      <w:r>
        <w:rPr>
          <w:rFonts w:eastAsiaTheme="minorEastAsia"/>
          <w:kern w:val="0"/>
          <w:szCs w:val="24"/>
        </w:rPr>
        <w:t>73</w:t>
      </w:r>
      <w:r w:rsidRPr="00447CFC">
        <w:rPr>
          <w:rFonts w:eastAsiaTheme="minorEastAsia"/>
          <w:kern w:val="0"/>
          <w:szCs w:val="24"/>
        </w:rPr>
        <w:t>]</w:t>
      </w:r>
      <w:r w:rsidRPr="00447CFC">
        <w:rPr>
          <w:rFonts w:eastAsiaTheme="minorEastAsia"/>
          <w:kern w:val="0"/>
          <w:szCs w:val="24"/>
        </w:rPr>
        <w:tab/>
      </w:r>
      <w:proofErr w:type="spellStart"/>
      <w:r w:rsidRPr="00447CFC">
        <w:rPr>
          <w:rFonts w:eastAsiaTheme="minorEastAsia"/>
          <w:kern w:val="0"/>
          <w:szCs w:val="24"/>
        </w:rPr>
        <w:t>Gutzmer</w:t>
      </w:r>
      <w:proofErr w:type="spellEnd"/>
      <w:r w:rsidRPr="00447CFC">
        <w:rPr>
          <w:rFonts w:eastAsiaTheme="minorEastAsia"/>
          <w:kern w:val="0"/>
          <w:szCs w:val="24"/>
        </w:rPr>
        <w:t xml:space="preserve"> R, </w:t>
      </w:r>
      <w:proofErr w:type="spellStart"/>
      <w:r w:rsidRPr="00447CFC">
        <w:rPr>
          <w:rFonts w:eastAsiaTheme="minorEastAsia"/>
          <w:kern w:val="0"/>
          <w:szCs w:val="24"/>
        </w:rPr>
        <w:t>Stroyakovskiy</w:t>
      </w:r>
      <w:proofErr w:type="spellEnd"/>
      <w:r w:rsidRPr="00447CFC">
        <w:rPr>
          <w:rFonts w:eastAsiaTheme="minorEastAsia"/>
          <w:kern w:val="0"/>
          <w:szCs w:val="24"/>
        </w:rPr>
        <w:t xml:space="preserve"> D, </w:t>
      </w:r>
      <w:proofErr w:type="spellStart"/>
      <w:r w:rsidRPr="00447CFC">
        <w:rPr>
          <w:rFonts w:eastAsiaTheme="minorEastAsia"/>
          <w:kern w:val="0"/>
          <w:szCs w:val="24"/>
        </w:rPr>
        <w:t>Gogas</w:t>
      </w:r>
      <w:proofErr w:type="spellEnd"/>
      <w:r w:rsidRPr="00447CFC">
        <w:rPr>
          <w:rFonts w:eastAsiaTheme="minorEastAsia"/>
          <w:kern w:val="0"/>
          <w:szCs w:val="24"/>
        </w:rPr>
        <w:t xml:space="preserve"> H, et al. Atezolizumab, vemurafenib, and </w:t>
      </w:r>
      <w:proofErr w:type="spellStart"/>
      <w:r w:rsidRPr="00447CFC">
        <w:rPr>
          <w:rFonts w:eastAsiaTheme="minorEastAsia"/>
          <w:kern w:val="0"/>
          <w:szCs w:val="24"/>
        </w:rPr>
        <w:t>cobimetinib</w:t>
      </w:r>
      <w:proofErr w:type="spellEnd"/>
      <w:r w:rsidRPr="00447CFC">
        <w:rPr>
          <w:rFonts w:eastAsiaTheme="minorEastAsia"/>
          <w:kern w:val="0"/>
          <w:szCs w:val="24"/>
        </w:rPr>
        <w:t xml:space="preserve"> as first-line treatment for unresectable advanced BRAF(V600) mutation-positive melanoma (IMspire150): primary analysis of the </w:t>
      </w:r>
      <w:proofErr w:type="spellStart"/>
      <w:r w:rsidRPr="00447CFC">
        <w:rPr>
          <w:rFonts w:eastAsiaTheme="minorEastAsia"/>
          <w:kern w:val="0"/>
          <w:szCs w:val="24"/>
        </w:rPr>
        <w:t>randomised</w:t>
      </w:r>
      <w:proofErr w:type="spellEnd"/>
      <w:r w:rsidRPr="00447CFC">
        <w:rPr>
          <w:rFonts w:eastAsiaTheme="minorEastAsia"/>
          <w:kern w:val="0"/>
          <w:szCs w:val="24"/>
        </w:rPr>
        <w:t>, double-blind, placebo-controlled, phase 3 trial[J]. Lancet, 2020,395(10240):1835-1844.</w:t>
      </w:r>
    </w:p>
    <w:p w14:paraId="18C13CF4" w14:textId="6CC4AE77" w:rsidR="00F34B48" w:rsidRDefault="00447CFC" w:rsidP="006B0BDD">
      <w:pPr>
        <w:autoSpaceDE w:val="0"/>
        <w:autoSpaceDN w:val="0"/>
        <w:adjustRightInd w:val="0"/>
        <w:ind w:left="708" w:hangingChars="295" w:hanging="708"/>
        <w:jc w:val="both"/>
        <w:rPr>
          <w:rFonts w:eastAsiaTheme="minorEastAsia"/>
          <w:kern w:val="0"/>
          <w:szCs w:val="24"/>
        </w:rPr>
      </w:pPr>
      <w:r w:rsidRPr="00447CFC">
        <w:rPr>
          <w:rFonts w:eastAsiaTheme="minorEastAsia"/>
          <w:kern w:val="0"/>
          <w:szCs w:val="24"/>
        </w:rPr>
        <w:t>[</w:t>
      </w:r>
      <w:r>
        <w:rPr>
          <w:rFonts w:eastAsiaTheme="minorEastAsia"/>
          <w:kern w:val="0"/>
          <w:szCs w:val="24"/>
        </w:rPr>
        <w:t>74</w:t>
      </w:r>
      <w:r w:rsidRPr="00447CFC">
        <w:rPr>
          <w:rFonts w:eastAsiaTheme="minorEastAsia"/>
          <w:kern w:val="0"/>
          <w:szCs w:val="24"/>
        </w:rPr>
        <w:t>]</w:t>
      </w:r>
      <w:r w:rsidRPr="00447CFC">
        <w:rPr>
          <w:rFonts w:eastAsiaTheme="minorEastAsia"/>
          <w:kern w:val="0"/>
          <w:szCs w:val="24"/>
        </w:rPr>
        <w:tab/>
        <w:t xml:space="preserve">Andre T, </w:t>
      </w:r>
      <w:proofErr w:type="spellStart"/>
      <w:r w:rsidRPr="00447CFC">
        <w:rPr>
          <w:rFonts w:eastAsiaTheme="minorEastAsia"/>
          <w:kern w:val="0"/>
          <w:szCs w:val="24"/>
        </w:rPr>
        <w:t>Shiu</w:t>
      </w:r>
      <w:proofErr w:type="spellEnd"/>
      <w:r w:rsidRPr="00447CFC">
        <w:rPr>
          <w:rFonts w:eastAsiaTheme="minorEastAsia"/>
          <w:kern w:val="0"/>
          <w:szCs w:val="24"/>
        </w:rPr>
        <w:t xml:space="preserve"> K </w:t>
      </w:r>
      <w:proofErr w:type="spellStart"/>
      <w:r w:rsidRPr="00447CFC">
        <w:rPr>
          <w:rFonts w:eastAsiaTheme="minorEastAsia"/>
          <w:kern w:val="0"/>
          <w:szCs w:val="24"/>
        </w:rPr>
        <w:t>K</w:t>
      </w:r>
      <w:proofErr w:type="spellEnd"/>
      <w:r w:rsidRPr="00447CFC">
        <w:rPr>
          <w:rFonts w:eastAsiaTheme="minorEastAsia"/>
          <w:kern w:val="0"/>
          <w:szCs w:val="24"/>
        </w:rPr>
        <w:t xml:space="preserve">, Kim T W, et al. Pembrolizumab in Microsatellite-Instability-High Advanced Colorectal Cancer[J]. N </w:t>
      </w:r>
      <w:proofErr w:type="spellStart"/>
      <w:r w:rsidRPr="00447CFC">
        <w:rPr>
          <w:rFonts w:eastAsiaTheme="minorEastAsia"/>
          <w:kern w:val="0"/>
          <w:szCs w:val="24"/>
        </w:rPr>
        <w:t>Engl</w:t>
      </w:r>
      <w:proofErr w:type="spellEnd"/>
      <w:r w:rsidRPr="00447CFC">
        <w:rPr>
          <w:rFonts w:eastAsiaTheme="minorEastAsia"/>
          <w:kern w:val="0"/>
          <w:szCs w:val="24"/>
        </w:rPr>
        <w:t xml:space="preserve"> J Med, 2020,383(23):2207-2218.</w:t>
      </w:r>
    </w:p>
    <w:p w14:paraId="2B074A12" w14:textId="7E8B0EF7" w:rsidR="00F34B48" w:rsidRDefault="00997F9F" w:rsidP="006B0BDD">
      <w:pPr>
        <w:autoSpaceDE w:val="0"/>
        <w:autoSpaceDN w:val="0"/>
        <w:adjustRightInd w:val="0"/>
        <w:ind w:left="708" w:hangingChars="295" w:hanging="708"/>
        <w:jc w:val="both"/>
        <w:rPr>
          <w:rFonts w:eastAsiaTheme="minorEastAsia"/>
          <w:kern w:val="0"/>
          <w:szCs w:val="24"/>
        </w:rPr>
      </w:pPr>
      <w:r w:rsidRPr="00997F9F">
        <w:rPr>
          <w:rFonts w:eastAsiaTheme="minorEastAsia"/>
          <w:kern w:val="0"/>
          <w:szCs w:val="24"/>
        </w:rPr>
        <w:t>[</w:t>
      </w:r>
      <w:r>
        <w:rPr>
          <w:rFonts w:eastAsiaTheme="minorEastAsia"/>
          <w:kern w:val="0"/>
          <w:szCs w:val="24"/>
        </w:rPr>
        <w:t>75</w:t>
      </w:r>
      <w:r w:rsidRPr="00997F9F">
        <w:rPr>
          <w:rFonts w:eastAsiaTheme="minorEastAsia"/>
          <w:kern w:val="0"/>
          <w:szCs w:val="24"/>
        </w:rPr>
        <w:t>]</w:t>
      </w:r>
      <w:r w:rsidRPr="00997F9F">
        <w:rPr>
          <w:rFonts w:eastAsiaTheme="minorEastAsia"/>
          <w:kern w:val="0"/>
          <w:szCs w:val="24"/>
        </w:rPr>
        <w:tab/>
      </w:r>
      <w:proofErr w:type="spellStart"/>
      <w:r w:rsidRPr="00997F9F">
        <w:rPr>
          <w:rFonts w:eastAsiaTheme="minorEastAsia"/>
          <w:kern w:val="0"/>
          <w:szCs w:val="24"/>
        </w:rPr>
        <w:t>Galsky</w:t>
      </w:r>
      <w:proofErr w:type="spellEnd"/>
      <w:r w:rsidRPr="00997F9F">
        <w:rPr>
          <w:rFonts w:eastAsiaTheme="minorEastAsia"/>
          <w:kern w:val="0"/>
          <w:szCs w:val="24"/>
        </w:rPr>
        <w:t xml:space="preserve"> M D, </w:t>
      </w:r>
      <w:proofErr w:type="spellStart"/>
      <w:r w:rsidRPr="00997F9F">
        <w:rPr>
          <w:rFonts w:eastAsiaTheme="minorEastAsia"/>
          <w:kern w:val="0"/>
          <w:szCs w:val="24"/>
        </w:rPr>
        <w:t>Arija</w:t>
      </w:r>
      <w:proofErr w:type="spellEnd"/>
      <w:r w:rsidRPr="00997F9F">
        <w:rPr>
          <w:rFonts w:eastAsiaTheme="minorEastAsia"/>
          <w:kern w:val="0"/>
          <w:szCs w:val="24"/>
        </w:rPr>
        <w:t xml:space="preserve"> J, </w:t>
      </w:r>
      <w:proofErr w:type="spellStart"/>
      <w:r w:rsidRPr="00997F9F">
        <w:rPr>
          <w:rFonts w:eastAsiaTheme="minorEastAsia"/>
          <w:kern w:val="0"/>
          <w:szCs w:val="24"/>
        </w:rPr>
        <w:t>Bamias</w:t>
      </w:r>
      <w:proofErr w:type="spellEnd"/>
      <w:r w:rsidRPr="00997F9F">
        <w:rPr>
          <w:rFonts w:eastAsiaTheme="minorEastAsia"/>
          <w:kern w:val="0"/>
          <w:szCs w:val="24"/>
        </w:rPr>
        <w:t xml:space="preserve"> A, et al. Atezolizumab with or without chemotherapy in metastatic urothelial cancer (IMvigor130): a </w:t>
      </w:r>
      <w:proofErr w:type="spellStart"/>
      <w:r w:rsidRPr="00997F9F">
        <w:rPr>
          <w:rFonts w:eastAsiaTheme="minorEastAsia"/>
          <w:kern w:val="0"/>
          <w:szCs w:val="24"/>
        </w:rPr>
        <w:t>multicentre</w:t>
      </w:r>
      <w:proofErr w:type="spellEnd"/>
      <w:r w:rsidRPr="00997F9F">
        <w:rPr>
          <w:rFonts w:eastAsiaTheme="minorEastAsia"/>
          <w:kern w:val="0"/>
          <w:szCs w:val="24"/>
        </w:rPr>
        <w:t xml:space="preserve">, </w:t>
      </w:r>
      <w:proofErr w:type="spellStart"/>
      <w:r w:rsidRPr="00997F9F">
        <w:rPr>
          <w:rFonts w:eastAsiaTheme="minorEastAsia"/>
          <w:kern w:val="0"/>
          <w:szCs w:val="24"/>
        </w:rPr>
        <w:t>randomised</w:t>
      </w:r>
      <w:proofErr w:type="spellEnd"/>
      <w:r w:rsidRPr="00997F9F">
        <w:rPr>
          <w:rFonts w:eastAsiaTheme="minorEastAsia"/>
          <w:kern w:val="0"/>
          <w:szCs w:val="24"/>
        </w:rPr>
        <w:t>, placebo-controlled phase 3 trial[J]. Lancet, 2020,395(10236):1547-1557.</w:t>
      </w:r>
    </w:p>
    <w:p w14:paraId="1AD97F78" w14:textId="002EF93E" w:rsidR="00F34B48" w:rsidRDefault="00997F9F" w:rsidP="006B0BDD">
      <w:pPr>
        <w:autoSpaceDE w:val="0"/>
        <w:autoSpaceDN w:val="0"/>
        <w:adjustRightInd w:val="0"/>
        <w:ind w:left="708" w:hangingChars="295" w:hanging="708"/>
        <w:jc w:val="both"/>
        <w:rPr>
          <w:rFonts w:eastAsiaTheme="minorEastAsia"/>
          <w:kern w:val="0"/>
          <w:szCs w:val="24"/>
        </w:rPr>
      </w:pPr>
      <w:r w:rsidRPr="00997F9F">
        <w:rPr>
          <w:rFonts w:eastAsiaTheme="minorEastAsia"/>
          <w:kern w:val="0"/>
          <w:szCs w:val="24"/>
        </w:rPr>
        <w:t>[</w:t>
      </w:r>
      <w:r>
        <w:rPr>
          <w:rFonts w:eastAsiaTheme="minorEastAsia"/>
          <w:kern w:val="0"/>
          <w:szCs w:val="24"/>
        </w:rPr>
        <w:t>76</w:t>
      </w:r>
      <w:r w:rsidRPr="00997F9F">
        <w:rPr>
          <w:rFonts w:eastAsiaTheme="minorEastAsia"/>
          <w:kern w:val="0"/>
          <w:szCs w:val="24"/>
        </w:rPr>
        <w:t>]</w:t>
      </w:r>
      <w:r w:rsidRPr="00997F9F">
        <w:rPr>
          <w:rFonts w:eastAsiaTheme="minorEastAsia"/>
          <w:kern w:val="0"/>
          <w:szCs w:val="24"/>
        </w:rPr>
        <w:tab/>
        <w:t xml:space="preserve">Powles T, Park S H, </w:t>
      </w:r>
      <w:proofErr w:type="spellStart"/>
      <w:r w:rsidRPr="00997F9F">
        <w:rPr>
          <w:rFonts w:eastAsiaTheme="minorEastAsia"/>
          <w:kern w:val="0"/>
          <w:szCs w:val="24"/>
        </w:rPr>
        <w:t>Voog</w:t>
      </w:r>
      <w:proofErr w:type="spellEnd"/>
      <w:r w:rsidRPr="00997F9F">
        <w:rPr>
          <w:rFonts w:eastAsiaTheme="minorEastAsia"/>
          <w:kern w:val="0"/>
          <w:szCs w:val="24"/>
        </w:rPr>
        <w:t xml:space="preserve"> E, et al. Avelumab Maintenance Therapy for Advanced or Metastatic Urothelial Carcinoma[J]. N </w:t>
      </w:r>
      <w:proofErr w:type="spellStart"/>
      <w:r w:rsidRPr="00997F9F">
        <w:rPr>
          <w:rFonts w:eastAsiaTheme="minorEastAsia"/>
          <w:kern w:val="0"/>
          <w:szCs w:val="24"/>
        </w:rPr>
        <w:t>Engl</w:t>
      </w:r>
      <w:proofErr w:type="spellEnd"/>
      <w:r w:rsidRPr="00997F9F">
        <w:rPr>
          <w:rFonts w:eastAsiaTheme="minorEastAsia"/>
          <w:kern w:val="0"/>
          <w:szCs w:val="24"/>
        </w:rPr>
        <w:t xml:space="preserve"> J Med, 2020,383(13):1218-1230.</w:t>
      </w:r>
    </w:p>
    <w:p w14:paraId="6F82627F" w14:textId="461916B9" w:rsidR="00F34B48" w:rsidRDefault="00997F9F" w:rsidP="006B0BDD">
      <w:pPr>
        <w:autoSpaceDE w:val="0"/>
        <w:autoSpaceDN w:val="0"/>
        <w:adjustRightInd w:val="0"/>
        <w:ind w:left="708" w:hangingChars="295" w:hanging="708"/>
        <w:jc w:val="both"/>
        <w:rPr>
          <w:rFonts w:eastAsiaTheme="minorEastAsia"/>
          <w:kern w:val="0"/>
          <w:szCs w:val="24"/>
        </w:rPr>
      </w:pPr>
      <w:r w:rsidRPr="00997F9F">
        <w:rPr>
          <w:rFonts w:eastAsiaTheme="minorEastAsia"/>
          <w:kern w:val="0"/>
          <w:szCs w:val="24"/>
        </w:rPr>
        <w:t>[</w:t>
      </w:r>
      <w:r>
        <w:rPr>
          <w:rFonts w:eastAsiaTheme="minorEastAsia"/>
          <w:kern w:val="0"/>
          <w:szCs w:val="24"/>
        </w:rPr>
        <w:t>77</w:t>
      </w:r>
      <w:r w:rsidRPr="00997F9F">
        <w:rPr>
          <w:rFonts w:eastAsiaTheme="minorEastAsia"/>
          <w:kern w:val="0"/>
          <w:szCs w:val="24"/>
        </w:rPr>
        <w:t>]</w:t>
      </w:r>
      <w:r w:rsidRPr="00997F9F">
        <w:rPr>
          <w:rFonts w:eastAsiaTheme="minorEastAsia"/>
          <w:kern w:val="0"/>
          <w:szCs w:val="24"/>
        </w:rPr>
        <w:tab/>
      </w:r>
      <w:proofErr w:type="spellStart"/>
      <w:r w:rsidRPr="00997F9F">
        <w:rPr>
          <w:rFonts w:eastAsiaTheme="minorEastAsia"/>
          <w:kern w:val="0"/>
          <w:szCs w:val="24"/>
        </w:rPr>
        <w:t>Mittendorf</w:t>
      </w:r>
      <w:proofErr w:type="spellEnd"/>
      <w:r w:rsidRPr="00997F9F">
        <w:rPr>
          <w:rFonts w:eastAsiaTheme="minorEastAsia"/>
          <w:kern w:val="0"/>
          <w:szCs w:val="24"/>
        </w:rPr>
        <w:t xml:space="preserve"> E A, Zhang H, Barrios C H, et al. Neoadjuvant atezolizumab in combination with sequential nab-paclitaxel and anthracycline-based chemotherapy versus placebo and chemotherapy in patients with early-stage triple-negative breast cancer (IMpassion031): a </w:t>
      </w:r>
      <w:proofErr w:type="spellStart"/>
      <w:r w:rsidRPr="00997F9F">
        <w:rPr>
          <w:rFonts w:eastAsiaTheme="minorEastAsia"/>
          <w:kern w:val="0"/>
          <w:szCs w:val="24"/>
        </w:rPr>
        <w:t>randomised</w:t>
      </w:r>
      <w:proofErr w:type="spellEnd"/>
      <w:r w:rsidRPr="00997F9F">
        <w:rPr>
          <w:rFonts w:eastAsiaTheme="minorEastAsia"/>
          <w:kern w:val="0"/>
          <w:szCs w:val="24"/>
        </w:rPr>
        <w:t>, double-blind, phase 3 trial[J]. Lancet, 2020,396(10257):1090-1100.</w:t>
      </w:r>
    </w:p>
    <w:p w14:paraId="22CE4A90" w14:textId="41D1A333" w:rsidR="00F34B48" w:rsidRDefault="00997F9F" w:rsidP="006B0BDD">
      <w:pPr>
        <w:autoSpaceDE w:val="0"/>
        <w:autoSpaceDN w:val="0"/>
        <w:adjustRightInd w:val="0"/>
        <w:ind w:left="708" w:hangingChars="295" w:hanging="708"/>
        <w:jc w:val="both"/>
        <w:rPr>
          <w:rFonts w:eastAsiaTheme="minorEastAsia"/>
          <w:kern w:val="0"/>
          <w:szCs w:val="24"/>
        </w:rPr>
      </w:pPr>
      <w:r w:rsidRPr="00997F9F">
        <w:rPr>
          <w:rFonts w:eastAsiaTheme="minorEastAsia"/>
          <w:kern w:val="0"/>
          <w:szCs w:val="24"/>
        </w:rPr>
        <w:t>[</w:t>
      </w:r>
      <w:r>
        <w:rPr>
          <w:rFonts w:eastAsiaTheme="minorEastAsia"/>
          <w:kern w:val="0"/>
          <w:szCs w:val="24"/>
        </w:rPr>
        <w:t>78</w:t>
      </w:r>
      <w:r w:rsidRPr="00997F9F">
        <w:rPr>
          <w:rFonts w:eastAsiaTheme="minorEastAsia"/>
          <w:kern w:val="0"/>
          <w:szCs w:val="24"/>
        </w:rPr>
        <w:t>]</w:t>
      </w:r>
      <w:r w:rsidRPr="00997F9F">
        <w:rPr>
          <w:rFonts w:eastAsiaTheme="minorEastAsia"/>
          <w:kern w:val="0"/>
          <w:szCs w:val="24"/>
        </w:rPr>
        <w:tab/>
        <w:t xml:space="preserve">Schmid P, Cortes J, </w:t>
      </w:r>
      <w:proofErr w:type="spellStart"/>
      <w:r w:rsidRPr="00997F9F">
        <w:rPr>
          <w:rFonts w:eastAsiaTheme="minorEastAsia"/>
          <w:kern w:val="0"/>
          <w:szCs w:val="24"/>
        </w:rPr>
        <w:t>Pusztai</w:t>
      </w:r>
      <w:proofErr w:type="spellEnd"/>
      <w:r w:rsidRPr="00997F9F">
        <w:rPr>
          <w:rFonts w:eastAsiaTheme="minorEastAsia"/>
          <w:kern w:val="0"/>
          <w:szCs w:val="24"/>
        </w:rPr>
        <w:t xml:space="preserve"> L, et al. Pembrolizumab for Early Triple-Negative Breast Cancer[J]. N </w:t>
      </w:r>
      <w:proofErr w:type="spellStart"/>
      <w:r w:rsidRPr="00997F9F">
        <w:rPr>
          <w:rFonts w:eastAsiaTheme="minorEastAsia"/>
          <w:kern w:val="0"/>
          <w:szCs w:val="24"/>
        </w:rPr>
        <w:t>Engl</w:t>
      </w:r>
      <w:proofErr w:type="spellEnd"/>
      <w:r w:rsidRPr="00997F9F">
        <w:rPr>
          <w:rFonts w:eastAsiaTheme="minorEastAsia"/>
          <w:kern w:val="0"/>
          <w:szCs w:val="24"/>
        </w:rPr>
        <w:t xml:space="preserve"> J Med, 2020,382(9):810-821.</w:t>
      </w:r>
    </w:p>
    <w:p w14:paraId="684C47CE" w14:textId="735A8B86" w:rsidR="00F34B48" w:rsidRDefault="00997F9F" w:rsidP="006B0BDD">
      <w:pPr>
        <w:autoSpaceDE w:val="0"/>
        <w:autoSpaceDN w:val="0"/>
        <w:adjustRightInd w:val="0"/>
        <w:ind w:left="708" w:hangingChars="295" w:hanging="708"/>
        <w:jc w:val="both"/>
        <w:rPr>
          <w:rFonts w:eastAsiaTheme="minorEastAsia"/>
          <w:kern w:val="0"/>
          <w:szCs w:val="24"/>
        </w:rPr>
      </w:pPr>
      <w:r w:rsidRPr="00997F9F">
        <w:rPr>
          <w:rFonts w:eastAsiaTheme="minorEastAsia"/>
          <w:kern w:val="0"/>
          <w:szCs w:val="24"/>
        </w:rPr>
        <w:t>[</w:t>
      </w:r>
      <w:r>
        <w:rPr>
          <w:rFonts w:eastAsiaTheme="minorEastAsia"/>
          <w:kern w:val="0"/>
          <w:szCs w:val="24"/>
        </w:rPr>
        <w:t>79</w:t>
      </w:r>
      <w:r w:rsidRPr="00997F9F">
        <w:rPr>
          <w:rFonts w:eastAsiaTheme="minorEastAsia"/>
          <w:kern w:val="0"/>
          <w:szCs w:val="24"/>
        </w:rPr>
        <w:t>]</w:t>
      </w:r>
      <w:r w:rsidRPr="00997F9F">
        <w:rPr>
          <w:rFonts w:eastAsiaTheme="minorEastAsia"/>
          <w:kern w:val="0"/>
          <w:szCs w:val="24"/>
        </w:rPr>
        <w:tab/>
        <w:t xml:space="preserve">Huang J, Xu J, Chen Y, et al. </w:t>
      </w:r>
      <w:proofErr w:type="spellStart"/>
      <w:r w:rsidRPr="00997F9F">
        <w:rPr>
          <w:rFonts w:eastAsiaTheme="minorEastAsia"/>
          <w:kern w:val="0"/>
          <w:szCs w:val="24"/>
        </w:rPr>
        <w:t>Camrelizumab</w:t>
      </w:r>
      <w:proofErr w:type="spellEnd"/>
      <w:r w:rsidRPr="00997F9F">
        <w:rPr>
          <w:rFonts w:eastAsiaTheme="minorEastAsia"/>
          <w:kern w:val="0"/>
          <w:szCs w:val="24"/>
        </w:rPr>
        <w:t xml:space="preserve"> versus investigator's choice of chemotherapy as second-line </w:t>
      </w:r>
      <w:proofErr w:type="gramStart"/>
      <w:r w:rsidRPr="00997F9F">
        <w:rPr>
          <w:rFonts w:eastAsiaTheme="minorEastAsia"/>
          <w:kern w:val="0"/>
          <w:szCs w:val="24"/>
        </w:rPr>
        <w:t>therapy  for</w:t>
      </w:r>
      <w:proofErr w:type="gramEnd"/>
      <w:r w:rsidRPr="00997F9F">
        <w:rPr>
          <w:rFonts w:eastAsiaTheme="minorEastAsia"/>
          <w:kern w:val="0"/>
          <w:szCs w:val="24"/>
        </w:rPr>
        <w:t xml:space="preserve"> advanced or metastatic </w:t>
      </w:r>
      <w:proofErr w:type="spellStart"/>
      <w:r w:rsidRPr="00997F9F">
        <w:rPr>
          <w:rFonts w:eastAsiaTheme="minorEastAsia"/>
          <w:kern w:val="0"/>
          <w:szCs w:val="24"/>
        </w:rPr>
        <w:t>oesophageal</w:t>
      </w:r>
      <w:proofErr w:type="spellEnd"/>
      <w:r w:rsidRPr="00997F9F">
        <w:rPr>
          <w:rFonts w:eastAsiaTheme="minorEastAsia"/>
          <w:kern w:val="0"/>
          <w:szCs w:val="24"/>
        </w:rPr>
        <w:t xml:space="preserve"> squamous cell carcinoma (ESCORT): a </w:t>
      </w:r>
      <w:proofErr w:type="spellStart"/>
      <w:r w:rsidRPr="00997F9F">
        <w:rPr>
          <w:rFonts w:eastAsiaTheme="minorEastAsia"/>
          <w:kern w:val="0"/>
          <w:szCs w:val="24"/>
        </w:rPr>
        <w:t>multicentre</w:t>
      </w:r>
      <w:proofErr w:type="spellEnd"/>
      <w:r w:rsidRPr="00997F9F">
        <w:rPr>
          <w:rFonts w:eastAsiaTheme="minorEastAsia"/>
          <w:kern w:val="0"/>
          <w:szCs w:val="24"/>
        </w:rPr>
        <w:t xml:space="preserve">, </w:t>
      </w:r>
      <w:proofErr w:type="spellStart"/>
      <w:r w:rsidRPr="00997F9F">
        <w:rPr>
          <w:rFonts w:eastAsiaTheme="minorEastAsia"/>
          <w:kern w:val="0"/>
          <w:szCs w:val="24"/>
        </w:rPr>
        <w:t>randomised</w:t>
      </w:r>
      <w:proofErr w:type="spellEnd"/>
      <w:r w:rsidRPr="00997F9F">
        <w:rPr>
          <w:rFonts w:eastAsiaTheme="minorEastAsia"/>
          <w:kern w:val="0"/>
          <w:szCs w:val="24"/>
        </w:rPr>
        <w:t>, open-label, phase 3 study[J]. Lancet Oncol, 2020,21(6):832-842.</w:t>
      </w:r>
    </w:p>
    <w:p w14:paraId="3F49B72A" w14:textId="4CA09D7E" w:rsidR="00997F9F" w:rsidRDefault="00997F9F" w:rsidP="006B0BDD">
      <w:pPr>
        <w:autoSpaceDE w:val="0"/>
        <w:autoSpaceDN w:val="0"/>
        <w:adjustRightInd w:val="0"/>
        <w:ind w:left="708" w:hangingChars="295" w:hanging="708"/>
        <w:jc w:val="both"/>
        <w:rPr>
          <w:rFonts w:eastAsiaTheme="minorEastAsia"/>
          <w:kern w:val="0"/>
          <w:szCs w:val="24"/>
        </w:rPr>
      </w:pPr>
      <w:r w:rsidRPr="00997F9F">
        <w:rPr>
          <w:rFonts w:eastAsiaTheme="minorEastAsia"/>
          <w:kern w:val="0"/>
          <w:szCs w:val="24"/>
        </w:rPr>
        <w:t>[</w:t>
      </w:r>
      <w:r>
        <w:rPr>
          <w:rFonts w:eastAsiaTheme="minorEastAsia"/>
          <w:kern w:val="0"/>
          <w:szCs w:val="24"/>
        </w:rPr>
        <w:t>80</w:t>
      </w:r>
      <w:r w:rsidRPr="00997F9F">
        <w:rPr>
          <w:rFonts w:eastAsiaTheme="minorEastAsia"/>
          <w:kern w:val="0"/>
          <w:szCs w:val="24"/>
        </w:rPr>
        <w:t>]</w:t>
      </w:r>
      <w:r w:rsidRPr="00997F9F">
        <w:rPr>
          <w:rFonts w:eastAsiaTheme="minorEastAsia"/>
          <w:kern w:val="0"/>
          <w:szCs w:val="24"/>
        </w:rPr>
        <w:tab/>
        <w:t xml:space="preserve">Kojima T, Shah M A, </w:t>
      </w:r>
      <w:proofErr w:type="spellStart"/>
      <w:r w:rsidRPr="00997F9F">
        <w:rPr>
          <w:rFonts w:eastAsiaTheme="minorEastAsia"/>
          <w:kern w:val="0"/>
          <w:szCs w:val="24"/>
        </w:rPr>
        <w:t>Muro</w:t>
      </w:r>
      <w:proofErr w:type="spellEnd"/>
      <w:r w:rsidRPr="00997F9F">
        <w:rPr>
          <w:rFonts w:eastAsiaTheme="minorEastAsia"/>
          <w:kern w:val="0"/>
          <w:szCs w:val="24"/>
        </w:rPr>
        <w:t xml:space="preserve"> K, et al. Randomized Phase III KEYNOTE-181 Study of Pembrolizumab Versus Chemotherapy in Advanced Esophageal Cancer[J]. J Clin Oncol, 2020,38(35):4138-4148.</w:t>
      </w:r>
    </w:p>
    <w:p w14:paraId="5389F52D" w14:textId="77777777" w:rsidR="0078285B" w:rsidRDefault="0078285B" w:rsidP="0078285B">
      <w:pPr>
        <w:autoSpaceDE w:val="0"/>
        <w:autoSpaceDN w:val="0"/>
        <w:adjustRightInd w:val="0"/>
        <w:ind w:left="708" w:hangingChars="295" w:hanging="708"/>
        <w:jc w:val="both"/>
        <w:rPr>
          <w:rFonts w:eastAsiaTheme="minorEastAsia"/>
          <w:kern w:val="0"/>
          <w:szCs w:val="24"/>
        </w:rPr>
      </w:pPr>
      <w:r>
        <w:rPr>
          <w:rFonts w:eastAsiaTheme="minorEastAsia"/>
          <w:kern w:val="0"/>
          <w:szCs w:val="24"/>
        </w:rPr>
        <w:t>[81]</w:t>
      </w:r>
      <w:r>
        <w:rPr>
          <w:rFonts w:eastAsiaTheme="minorEastAsia"/>
          <w:kern w:val="0"/>
          <w:szCs w:val="24"/>
        </w:rPr>
        <w:tab/>
      </w:r>
      <w:r w:rsidRPr="00B2278E">
        <w:rPr>
          <w:rFonts w:eastAsiaTheme="minorEastAsia"/>
          <w:kern w:val="0"/>
          <w:szCs w:val="24"/>
        </w:rPr>
        <w:fldChar w:fldCharType="begin"/>
      </w:r>
      <w:r w:rsidRPr="00B2278E">
        <w:rPr>
          <w:rFonts w:eastAsiaTheme="minorEastAsia"/>
          <w:kern w:val="0"/>
          <w:szCs w:val="24"/>
        </w:rPr>
        <w:instrText xml:space="preserve"> ADDIN NE.Bib</w:instrText>
      </w:r>
      <w:r w:rsidRPr="00B2278E">
        <w:rPr>
          <w:rFonts w:eastAsiaTheme="minorEastAsia"/>
          <w:kern w:val="0"/>
          <w:szCs w:val="24"/>
        </w:rPr>
        <w:fldChar w:fldCharType="separate"/>
      </w:r>
      <w:bookmarkStart w:id="33" w:name="_nebBA5E269E_1C71_4FF6_B165_F40A220DB710"/>
      <w:r w:rsidRPr="00B2278E">
        <w:rPr>
          <w:rFonts w:eastAsiaTheme="minorEastAsia"/>
          <w:color w:val="000000"/>
          <w:kern w:val="0"/>
          <w:szCs w:val="24"/>
        </w:rPr>
        <w:t>Even C, Wang H M, Li S H, et al. Phase II, Randomized Study of Spartalizumab (PDR001), an Anti-PD-1 Antibody, versus Chemotherapy in Patients with Recurrent/Metastatic Nasopharyngeal Cancer[J]. Clin Cancer Res, 2021,27(23):6413-6423.</w:t>
      </w:r>
      <w:bookmarkStart w:id="34" w:name="_nebD1D5A105_EAE5_4BE3_92A0_C8A866D39F30"/>
      <w:bookmarkEnd w:id="33"/>
    </w:p>
    <w:p w14:paraId="6E8FA339" w14:textId="77777777" w:rsidR="0078285B" w:rsidRPr="00B2278E" w:rsidRDefault="0078285B" w:rsidP="0078285B">
      <w:pPr>
        <w:autoSpaceDE w:val="0"/>
        <w:autoSpaceDN w:val="0"/>
        <w:adjustRightInd w:val="0"/>
        <w:ind w:left="708" w:hangingChars="295" w:hanging="708"/>
        <w:jc w:val="both"/>
        <w:rPr>
          <w:rFonts w:eastAsiaTheme="minorEastAsia"/>
          <w:kern w:val="0"/>
          <w:szCs w:val="24"/>
        </w:rPr>
      </w:pPr>
      <w:r>
        <w:rPr>
          <w:rFonts w:eastAsiaTheme="minorEastAsia"/>
          <w:kern w:val="0"/>
          <w:szCs w:val="24"/>
        </w:rPr>
        <w:lastRenderedPageBreak/>
        <w:t>[82]</w:t>
      </w:r>
      <w:r>
        <w:rPr>
          <w:rFonts w:eastAsiaTheme="minorEastAsia"/>
          <w:kern w:val="0"/>
          <w:szCs w:val="24"/>
        </w:rPr>
        <w:tab/>
      </w:r>
      <w:r w:rsidRPr="00B2278E">
        <w:rPr>
          <w:rFonts w:eastAsiaTheme="minorEastAsia"/>
          <w:color w:val="000000"/>
          <w:kern w:val="0"/>
          <w:szCs w:val="24"/>
        </w:rPr>
        <w:t>Sugawara S, Lee J S, Kang J H, et al. Nivolumab with carboplatin, paclitaxel, and bevacizumab for first-line treatment of advanced nonsquamous non-small-cell lung cancer[J]. Ann Oncol, 2021,32(9):1137-1147.</w:t>
      </w:r>
      <w:bookmarkEnd w:id="34"/>
    </w:p>
    <w:p w14:paraId="1775C6C8" w14:textId="77777777" w:rsidR="0078285B" w:rsidRPr="00B2278E" w:rsidRDefault="0078285B" w:rsidP="0078285B">
      <w:pPr>
        <w:autoSpaceDE w:val="0"/>
        <w:autoSpaceDN w:val="0"/>
        <w:adjustRightInd w:val="0"/>
        <w:ind w:left="709" w:firstLineChars="0" w:hanging="709"/>
        <w:jc w:val="both"/>
        <w:rPr>
          <w:rFonts w:eastAsiaTheme="minorEastAsia"/>
          <w:kern w:val="0"/>
          <w:szCs w:val="24"/>
        </w:rPr>
      </w:pPr>
      <w:r w:rsidRPr="00B2278E">
        <w:rPr>
          <w:rFonts w:eastAsiaTheme="minorEastAsia"/>
          <w:color w:val="000000"/>
          <w:kern w:val="0"/>
          <w:szCs w:val="24"/>
        </w:rPr>
        <w:t>[</w:t>
      </w:r>
      <w:r>
        <w:rPr>
          <w:rFonts w:eastAsiaTheme="minorEastAsia"/>
          <w:color w:val="000000"/>
          <w:kern w:val="0"/>
          <w:szCs w:val="24"/>
        </w:rPr>
        <w:t>8</w:t>
      </w:r>
      <w:r w:rsidRPr="00B2278E">
        <w:rPr>
          <w:rFonts w:eastAsiaTheme="minorEastAsia"/>
          <w:color w:val="000000"/>
          <w:kern w:val="0"/>
          <w:szCs w:val="24"/>
        </w:rPr>
        <w:t>3]</w:t>
      </w:r>
      <w:r w:rsidRPr="00B2278E">
        <w:rPr>
          <w:rFonts w:eastAsiaTheme="minorEastAsia"/>
          <w:color w:val="000000"/>
          <w:kern w:val="0"/>
          <w:szCs w:val="24"/>
        </w:rPr>
        <w:tab/>
      </w:r>
      <w:bookmarkStart w:id="35" w:name="_nebC9F622AF_E98E_4AE5_BC06_65DFE367BB78"/>
      <w:r w:rsidRPr="00B2278E">
        <w:rPr>
          <w:rFonts w:eastAsiaTheme="minorEastAsia"/>
          <w:color w:val="000000"/>
          <w:kern w:val="0"/>
          <w:szCs w:val="24"/>
        </w:rPr>
        <w:t>Spigel D R, Vicente D, Ciuleanu T E, et al. Second-line nivolumab in relapsed small-cell lung cancer: CheckMate 331[J]. Ann Oncol, 2021,32(5):631-641.</w:t>
      </w:r>
      <w:bookmarkEnd w:id="35"/>
    </w:p>
    <w:p w14:paraId="1C57B0EA" w14:textId="77777777" w:rsidR="0078285B" w:rsidRPr="00B2278E" w:rsidRDefault="0078285B" w:rsidP="0078285B">
      <w:pPr>
        <w:autoSpaceDE w:val="0"/>
        <w:autoSpaceDN w:val="0"/>
        <w:adjustRightInd w:val="0"/>
        <w:ind w:left="709" w:firstLineChars="0" w:hanging="709"/>
        <w:jc w:val="both"/>
        <w:rPr>
          <w:rFonts w:eastAsiaTheme="minorEastAsia"/>
          <w:kern w:val="0"/>
          <w:szCs w:val="24"/>
        </w:rPr>
      </w:pPr>
      <w:r w:rsidRPr="00B2278E">
        <w:rPr>
          <w:rFonts w:eastAsiaTheme="minorEastAsia"/>
          <w:color w:val="000000"/>
          <w:kern w:val="0"/>
          <w:szCs w:val="24"/>
        </w:rPr>
        <w:t>[</w:t>
      </w:r>
      <w:r>
        <w:rPr>
          <w:rFonts w:eastAsiaTheme="minorEastAsia"/>
          <w:color w:val="000000"/>
          <w:kern w:val="0"/>
          <w:szCs w:val="24"/>
        </w:rPr>
        <w:t>8</w:t>
      </w:r>
      <w:r w:rsidRPr="00B2278E">
        <w:rPr>
          <w:rFonts w:eastAsiaTheme="minorEastAsia"/>
          <w:color w:val="000000"/>
          <w:kern w:val="0"/>
          <w:szCs w:val="24"/>
        </w:rPr>
        <w:t>4]</w:t>
      </w:r>
      <w:r w:rsidRPr="00B2278E">
        <w:rPr>
          <w:rFonts w:eastAsiaTheme="minorEastAsia"/>
          <w:color w:val="000000"/>
          <w:kern w:val="0"/>
          <w:szCs w:val="24"/>
        </w:rPr>
        <w:tab/>
      </w:r>
      <w:bookmarkStart w:id="36" w:name="_nebFC1A06DA_9870_403C_9646_6694A270C5B1"/>
      <w:r w:rsidRPr="00B2278E">
        <w:rPr>
          <w:rFonts w:eastAsiaTheme="minorEastAsia"/>
          <w:color w:val="000000"/>
          <w:kern w:val="0"/>
          <w:szCs w:val="24"/>
        </w:rPr>
        <w:t>Owonikoko T K, Park K, Govindan R, et al. Nivolumab and Ipilimumab as Maintenance Therapy in Extensive-Disease Small-Cell Lung Cancer: CheckMate 451[J]. J Clin Oncol, 2021,39(12):1349-1359.</w:t>
      </w:r>
      <w:bookmarkEnd w:id="36"/>
    </w:p>
    <w:p w14:paraId="6B2AB4B5" w14:textId="77777777" w:rsidR="0078285B" w:rsidRPr="00B2278E" w:rsidRDefault="0078285B" w:rsidP="0078285B">
      <w:pPr>
        <w:autoSpaceDE w:val="0"/>
        <w:autoSpaceDN w:val="0"/>
        <w:adjustRightInd w:val="0"/>
        <w:ind w:left="709" w:firstLineChars="0" w:hanging="709"/>
        <w:jc w:val="both"/>
        <w:rPr>
          <w:rFonts w:eastAsiaTheme="minorEastAsia"/>
          <w:kern w:val="0"/>
          <w:szCs w:val="24"/>
        </w:rPr>
      </w:pPr>
      <w:r w:rsidRPr="00B2278E">
        <w:rPr>
          <w:rFonts w:eastAsiaTheme="minorEastAsia"/>
          <w:color w:val="000000"/>
          <w:kern w:val="0"/>
          <w:szCs w:val="24"/>
        </w:rPr>
        <w:t>[</w:t>
      </w:r>
      <w:r>
        <w:rPr>
          <w:rFonts w:eastAsiaTheme="minorEastAsia"/>
          <w:color w:val="000000"/>
          <w:kern w:val="0"/>
          <w:szCs w:val="24"/>
        </w:rPr>
        <w:t>8</w:t>
      </w:r>
      <w:r w:rsidRPr="00B2278E">
        <w:rPr>
          <w:rFonts w:eastAsiaTheme="minorEastAsia"/>
          <w:color w:val="000000"/>
          <w:kern w:val="0"/>
          <w:szCs w:val="24"/>
        </w:rPr>
        <w:t>5]</w:t>
      </w:r>
      <w:r w:rsidRPr="00B2278E">
        <w:rPr>
          <w:rFonts w:eastAsiaTheme="minorEastAsia"/>
          <w:color w:val="000000"/>
          <w:kern w:val="0"/>
          <w:szCs w:val="24"/>
        </w:rPr>
        <w:tab/>
      </w:r>
      <w:bookmarkStart w:id="37" w:name="_nebA4362D4A_4519_4A88_A2CD_28194D350F16"/>
      <w:r w:rsidRPr="00B2278E">
        <w:rPr>
          <w:rFonts w:eastAsiaTheme="minorEastAsia"/>
          <w:color w:val="000000"/>
          <w:kern w:val="0"/>
          <w:szCs w:val="24"/>
        </w:rPr>
        <w:t>Boyer M, Sendur M, Rodriguez-Abreu D, et al. Pembrolizumab Plus Ipilimumab or Placebo for Metastatic Non-Small-Cell Lung Cancer With PD-L1 Tumor Proportion Score &gt;/= 50%: Randomized, Double-Blind Phase III KEYNOTE-598 Study[J]. J Clin Oncol, 2021,39(21):2327-2338.</w:t>
      </w:r>
      <w:bookmarkEnd w:id="37"/>
    </w:p>
    <w:p w14:paraId="60636A54" w14:textId="77777777" w:rsidR="0078285B" w:rsidRPr="00B2278E" w:rsidRDefault="0078285B" w:rsidP="0078285B">
      <w:pPr>
        <w:autoSpaceDE w:val="0"/>
        <w:autoSpaceDN w:val="0"/>
        <w:adjustRightInd w:val="0"/>
        <w:ind w:left="709" w:firstLineChars="0" w:hanging="709"/>
        <w:jc w:val="both"/>
        <w:rPr>
          <w:rFonts w:eastAsiaTheme="minorEastAsia"/>
          <w:kern w:val="0"/>
          <w:szCs w:val="24"/>
        </w:rPr>
      </w:pPr>
      <w:r w:rsidRPr="00B2278E">
        <w:rPr>
          <w:rFonts w:eastAsiaTheme="minorEastAsia"/>
          <w:color w:val="000000"/>
          <w:kern w:val="0"/>
          <w:szCs w:val="24"/>
        </w:rPr>
        <w:t>[</w:t>
      </w:r>
      <w:r>
        <w:rPr>
          <w:rFonts w:eastAsiaTheme="minorEastAsia"/>
          <w:color w:val="000000"/>
          <w:kern w:val="0"/>
          <w:szCs w:val="24"/>
        </w:rPr>
        <w:t>8</w:t>
      </w:r>
      <w:r w:rsidRPr="00B2278E">
        <w:rPr>
          <w:rFonts w:eastAsiaTheme="minorEastAsia"/>
          <w:color w:val="000000"/>
          <w:kern w:val="0"/>
          <w:szCs w:val="24"/>
        </w:rPr>
        <w:t>6]</w:t>
      </w:r>
      <w:r w:rsidRPr="00B2278E">
        <w:rPr>
          <w:rFonts w:eastAsiaTheme="minorEastAsia"/>
          <w:color w:val="000000"/>
          <w:kern w:val="0"/>
          <w:szCs w:val="24"/>
        </w:rPr>
        <w:tab/>
      </w:r>
      <w:bookmarkStart w:id="38" w:name="_nebEAB075B6_E5D3_4715_8974_7744DA44E405"/>
      <w:r w:rsidRPr="00B2278E">
        <w:rPr>
          <w:rFonts w:eastAsiaTheme="minorEastAsia"/>
          <w:color w:val="000000"/>
          <w:kern w:val="0"/>
          <w:szCs w:val="24"/>
        </w:rPr>
        <w:t>Lu S, Wang J, Yu Y, et al. Tislelizumab Plus Chemotherapy as First-Line Treatment for Locally Advanced or Metastatic Nonsquamous NSCLC (RATIONALE 304): A Randomized Phase 3 Trial[J]. J Thorac Oncol, 2021,16(9):1512-1522.</w:t>
      </w:r>
      <w:bookmarkEnd w:id="38"/>
    </w:p>
    <w:p w14:paraId="60F30BFA" w14:textId="77777777" w:rsidR="0078285B" w:rsidRPr="00B2278E" w:rsidRDefault="0078285B" w:rsidP="0078285B">
      <w:pPr>
        <w:autoSpaceDE w:val="0"/>
        <w:autoSpaceDN w:val="0"/>
        <w:adjustRightInd w:val="0"/>
        <w:ind w:left="709" w:firstLineChars="0" w:hanging="709"/>
        <w:jc w:val="both"/>
        <w:rPr>
          <w:rFonts w:eastAsiaTheme="minorEastAsia"/>
          <w:kern w:val="0"/>
          <w:szCs w:val="24"/>
        </w:rPr>
      </w:pPr>
      <w:r w:rsidRPr="00B2278E">
        <w:rPr>
          <w:rFonts w:eastAsiaTheme="minorEastAsia"/>
          <w:color w:val="000000"/>
          <w:kern w:val="0"/>
          <w:szCs w:val="24"/>
        </w:rPr>
        <w:t>[</w:t>
      </w:r>
      <w:r>
        <w:rPr>
          <w:rFonts w:eastAsiaTheme="minorEastAsia"/>
          <w:color w:val="000000"/>
          <w:kern w:val="0"/>
          <w:szCs w:val="24"/>
        </w:rPr>
        <w:t>8</w:t>
      </w:r>
      <w:r w:rsidRPr="00B2278E">
        <w:rPr>
          <w:rFonts w:eastAsiaTheme="minorEastAsia"/>
          <w:color w:val="000000"/>
          <w:kern w:val="0"/>
          <w:szCs w:val="24"/>
        </w:rPr>
        <w:t>7]</w:t>
      </w:r>
      <w:r w:rsidRPr="00B2278E">
        <w:rPr>
          <w:rFonts w:eastAsiaTheme="minorEastAsia"/>
          <w:color w:val="000000"/>
          <w:kern w:val="0"/>
          <w:szCs w:val="24"/>
        </w:rPr>
        <w:tab/>
      </w:r>
      <w:bookmarkStart w:id="39" w:name="_neb73E35BDC_8B93_4F48_86E6_48A51739CBE8"/>
      <w:r w:rsidRPr="00B2278E">
        <w:rPr>
          <w:rFonts w:eastAsiaTheme="minorEastAsia"/>
          <w:color w:val="000000"/>
          <w:kern w:val="0"/>
          <w:szCs w:val="24"/>
        </w:rPr>
        <w:t>Leighl N B, Laurie S A, Goss G D, et al. CCTG BR34: A Randomized Phase 2 Trial of Durvalumab and Tremelimumab With or Without Platinum-Based Chemotherapy in Patients With Metastatic NSCLC[J]. J Thorac Oncol, 2022,17(3):434-445.</w:t>
      </w:r>
      <w:bookmarkEnd w:id="39"/>
    </w:p>
    <w:p w14:paraId="671F7280" w14:textId="77777777" w:rsidR="0078285B" w:rsidRPr="00B2278E" w:rsidRDefault="0078285B" w:rsidP="0078285B">
      <w:pPr>
        <w:autoSpaceDE w:val="0"/>
        <w:autoSpaceDN w:val="0"/>
        <w:adjustRightInd w:val="0"/>
        <w:ind w:left="709" w:firstLineChars="0" w:hanging="709"/>
        <w:jc w:val="both"/>
        <w:rPr>
          <w:rFonts w:eastAsiaTheme="minorEastAsia"/>
          <w:kern w:val="0"/>
          <w:szCs w:val="24"/>
        </w:rPr>
      </w:pPr>
      <w:r w:rsidRPr="00B2278E">
        <w:rPr>
          <w:rFonts w:eastAsiaTheme="minorEastAsia"/>
          <w:color w:val="000000"/>
          <w:kern w:val="0"/>
          <w:szCs w:val="24"/>
        </w:rPr>
        <w:t>[</w:t>
      </w:r>
      <w:r>
        <w:rPr>
          <w:rFonts w:eastAsiaTheme="minorEastAsia"/>
          <w:color w:val="000000"/>
          <w:kern w:val="0"/>
          <w:szCs w:val="24"/>
        </w:rPr>
        <w:t>8</w:t>
      </w:r>
      <w:r w:rsidRPr="00B2278E">
        <w:rPr>
          <w:rFonts w:eastAsiaTheme="minorEastAsia"/>
          <w:color w:val="000000"/>
          <w:kern w:val="0"/>
          <w:szCs w:val="24"/>
        </w:rPr>
        <w:t>8]</w:t>
      </w:r>
      <w:r w:rsidRPr="00B2278E">
        <w:rPr>
          <w:rFonts w:eastAsiaTheme="minorEastAsia"/>
          <w:color w:val="000000"/>
          <w:kern w:val="0"/>
          <w:szCs w:val="24"/>
        </w:rPr>
        <w:tab/>
      </w:r>
      <w:bookmarkStart w:id="40" w:name="_nebC9C811E9_A70F_43D9_89A4_C6CC86483331"/>
      <w:r w:rsidRPr="00B2278E">
        <w:rPr>
          <w:rFonts w:eastAsiaTheme="minorEastAsia"/>
          <w:color w:val="000000"/>
          <w:kern w:val="0"/>
          <w:szCs w:val="24"/>
        </w:rPr>
        <w:t>Gettinger S N, Redman M W, Bazhenova L, et al. Nivolumab Plus Ipilimumab vs Nivolumab for Previously Treated Patients With Stage IV Squamous Cell Lung Cancer: The Lung-MAP S1400I Phase 3 Randomized Clinical Trial[J]. JAMA Oncol, 2021,7(9):1368-1377.</w:t>
      </w:r>
      <w:bookmarkEnd w:id="40"/>
    </w:p>
    <w:p w14:paraId="3C787BEE" w14:textId="77777777" w:rsidR="0078285B" w:rsidRPr="00B2278E" w:rsidRDefault="0078285B" w:rsidP="0078285B">
      <w:pPr>
        <w:autoSpaceDE w:val="0"/>
        <w:autoSpaceDN w:val="0"/>
        <w:adjustRightInd w:val="0"/>
        <w:ind w:left="709" w:firstLineChars="0" w:hanging="709"/>
        <w:jc w:val="both"/>
        <w:rPr>
          <w:rFonts w:eastAsiaTheme="minorEastAsia"/>
          <w:kern w:val="0"/>
          <w:szCs w:val="24"/>
        </w:rPr>
      </w:pPr>
      <w:r w:rsidRPr="00B2278E">
        <w:rPr>
          <w:rFonts w:eastAsiaTheme="minorEastAsia"/>
          <w:color w:val="000000"/>
          <w:kern w:val="0"/>
          <w:szCs w:val="24"/>
        </w:rPr>
        <w:t>[</w:t>
      </w:r>
      <w:r>
        <w:rPr>
          <w:rFonts w:eastAsiaTheme="minorEastAsia"/>
          <w:color w:val="000000"/>
          <w:kern w:val="0"/>
          <w:szCs w:val="24"/>
        </w:rPr>
        <w:t>8</w:t>
      </w:r>
      <w:r w:rsidRPr="00B2278E">
        <w:rPr>
          <w:rFonts w:eastAsiaTheme="minorEastAsia"/>
          <w:color w:val="000000"/>
          <w:kern w:val="0"/>
          <w:szCs w:val="24"/>
        </w:rPr>
        <w:t>9]</w:t>
      </w:r>
      <w:r w:rsidRPr="00B2278E">
        <w:rPr>
          <w:rFonts w:eastAsiaTheme="minorEastAsia"/>
          <w:color w:val="000000"/>
          <w:kern w:val="0"/>
          <w:szCs w:val="24"/>
        </w:rPr>
        <w:tab/>
      </w:r>
      <w:bookmarkStart w:id="41" w:name="_neb3268A8D3_037E_4D9A_B534_CDC6798FA6C3"/>
      <w:r w:rsidRPr="00B2278E">
        <w:rPr>
          <w:rFonts w:eastAsiaTheme="minorEastAsia"/>
          <w:color w:val="000000"/>
          <w:kern w:val="0"/>
          <w:szCs w:val="24"/>
        </w:rPr>
        <w:t>Ren S, Chen J, Xu X, et al. Camrelizumab Plus Carboplatin and Paclitaxel as First-Line Treatment for Advanced Squamous NSCLC (CameL-Sq): A Phase 3 Trial[J]. J Thorac Oncol, 2022,17(4):544-557.</w:t>
      </w:r>
      <w:bookmarkEnd w:id="41"/>
    </w:p>
    <w:p w14:paraId="753734B8" w14:textId="77777777" w:rsidR="0078285B" w:rsidRPr="00B2278E" w:rsidRDefault="0078285B" w:rsidP="0078285B">
      <w:pPr>
        <w:autoSpaceDE w:val="0"/>
        <w:autoSpaceDN w:val="0"/>
        <w:adjustRightInd w:val="0"/>
        <w:ind w:left="709" w:firstLineChars="0" w:hanging="709"/>
        <w:jc w:val="both"/>
        <w:rPr>
          <w:rFonts w:eastAsiaTheme="minorEastAsia"/>
          <w:kern w:val="0"/>
          <w:szCs w:val="24"/>
        </w:rPr>
      </w:pPr>
      <w:r w:rsidRPr="00B2278E">
        <w:rPr>
          <w:rFonts w:eastAsiaTheme="minorEastAsia"/>
          <w:color w:val="000000"/>
          <w:kern w:val="0"/>
          <w:szCs w:val="24"/>
        </w:rPr>
        <w:t>[</w:t>
      </w:r>
      <w:r>
        <w:rPr>
          <w:rFonts w:eastAsiaTheme="minorEastAsia"/>
          <w:color w:val="000000"/>
          <w:kern w:val="0"/>
          <w:szCs w:val="24"/>
        </w:rPr>
        <w:t>9</w:t>
      </w:r>
      <w:r w:rsidRPr="00B2278E">
        <w:rPr>
          <w:rFonts w:eastAsiaTheme="minorEastAsia"/>
          <w:color w:val="000000"/>
          <w:kern w:val="0"/>
          <w:szCs w:val="24"/>
        </w:rPr>
        <w:t>0]</w:t>
      </w:r>
      <w:r w:rsidRPr="00B2278E">
        <w:rPr>
          <w:rFonts w:eastAsiaTheme="minorEastAsia"/>
          <w:color w:val="000000"/>
          <w:kern w:val="0"/>
          <w:szCs w:val="24"/>
        </w:rPr>
        <w:tab/>
      </w:r>
      <w:bookmarkStart w:id="42" w:name="_neb29645693_1FC2_431C_8948_DD4014AC6249"/>
      <w:r w:rsidRPr="00B2278E">
        <w:rPr>
          <w:rFonts w:eastAsiaTheme="minorEastAsia"/>
          <w:color w:val="000000"/>
          <w:kern w:val="0"/>
          <w:szCs w:val="24"/>
        </w:rPr>
        <w:t>Zhou C, Wu L, Fan Y, et al. Sintilimab Plus Platinum and Gemcitabine as First-Line Treatment for Advanced or Metastatic Squamous NSCLC: Results From a Randomized, Double-Blind, Phase 3 Trial (ORIENT-12)[J]. J Thorac Oncol, 2021,16(9):1501-1511.</w:t>
      </w:r>
      <w:bookmarkEnd w:id="42"/>
    </w:p>
    <w:p w14:paraId="61EE8030" w14:textId="77777777" w:rsidR="0078285B" w:rsidRPr="00B2278E" w:rsidRDefault="0078285B" w:rsidP="0078285B">
      <w:pPr>
        <w:autoSpaceDE w:val="0"/>
        <w:autoSpaceDN w:val="0"/>
        <w:adjustRightInd w:val="0"/>
        <w:ind w:left="709" w:firstLineChars="0" w:hanging="709"/>
        <w:jc w:val="both"/>
        <w:rPr>
          <w:rFonts w:eastAsiaTheme="minorEastAsia"/>
          <w:kern w:val="0"/>
          <w:szCs w:val="24"/>
        </w:rPr>
      </w:pPr>
      <w:r w:rsidRPr="00B2278E">
        <w:rPr>
          <w:rFonts w:eastAsiaTheme="minorEastAsia"/>
          <w:color w:val="000000"/>
          <w:kern w:val="0"/>
          <w:szCs w:val="24"/>
        </w:rPr>
        <w:t>[</w:t>
      </w:r>
      <w:r>
        <w:rPr>
          <w:rFonts w:eastAsiaTheme="minorEastAsia"/>
          <w:color w:val="000000"/>
          <w:kern w:val="0"/>
          <w:szCs w:val="24"/>
        </w:rPr>
        <w:t>9</w:t>
      </w:r>
      <w:r w:rsidRPr="00B2278E">
        <w:rPr>
          <w:rFonts w:eastAsiaTheme="minorEastAsia"/>
          <w:color w:val="000000"/>
          <w:kern w:val="0"/>
          <w:szCs w:val="24"/>
        </w:rPr>
        <w:t>1]</w:t>
      </w:r>
      <w:r w:rsidRPr="00B2278E">
        <w:rPr>
          <w:rFonts w:eastAsiaTheme="minorEastAsia"/>
          <w:color w:val="000000"/>
          <w:kern w:val="0"/>
          <w:szCs w:val="24"/>
        </w:rPr>
        <w:tab/>
      </w:r>
      <w:bookmarkStart w:id="43" w:name="_nebEB1B53CC_4C86_490A_A53A_E1ECFF7215FA"/>
      <w:r w:rsidRPr="00B2278E">
        <w:rPr>
          <w:rFonts w:eastAsiaTheme="minorEastAsia"/>
          <w:color w:val="000000"/>
          <w:kern w:val="0"/>
          <w:szCs w:val="24"/>
        </w:rPr>
        <w:t>Zhou C, Chen G, Huang Y, et al. Camrelizumab plus carboplatin and pemetrexed versus chemotherapy alone in chemotherapy-naive patients with advanced non-squamous non-</w:t>
      </w:r>
      <w:r w:rsidRPr="00B2278E">
        <w:rPr>
          <w:rFonts w:eastAsiaTheme="minorEastAsia"/>
          <w:color w:val="000000"/>
          <w:kern w:val="0"/>
          <w:szCs w:val="24"/>
        </w:rPr>
        <w:lastRenderedPageBreak/>
        <w:t>small-cell lung cancer (CameL): a randomised, open-label, multicentre, phase 3 trial[J]. Lancet Respir Med, 2021,9(3):305-314.</w:t>
      </w:r>
      <w:bookmarkEnd w:id="43"/>
    </w:p>
    <w:p w14:paraId="15B88955" w14:textId="77777777" w:rsidR="0078285B" w:rsidRPr="00B2278E" w:rsidRDefault="0078285B" w:rsidP="0078285B">
      <w:pPr>
        <w:autoSpaceDE w:val="0"/>
        <w:autoSpaceDN w:val="0"/>
        <w:adjustRightInd w:val="0"/>
        <w:ind w:left="709" w:firstLineChars="0" w:hanging="709"/>
        <w:jc w:val="both"/>
        <w:rPr>
          <w:rFonts w:eastAsiaTheme="minorEastAsia"/>
          <w:kern w:val="0"/>
          <w:szCs w:val="24"/>
        </w:rPr>
      </w:pPr>
      <w:r w:rsidRPr="00B2278E">
        <w:rPr>
          <w:rFonts w:eastAsiaTheme="minorEastAsia"/>
          <w:color w:val="000000"/>
          <w:kern w:val="0"/>
          <w:szCs w:val="24"/>
        </w:rPr>
        <w:t>[</w:t>
      </w:r>
      <w:r>
        <w:rPr>
          <w:rFonts w:eastAsiaTheme="minorEastAsia"/>
          <w:color w:val="000000"/>
          <w:kern w:val="0"/>
          <w:szCs w:val="24"/>
        </w:rPr>
        <w:t>9</w:t>
      </w:r>
      <w:r w:rsidRPr="00B2278E">
        <w:rPr>
          <w:rFonts w:eastAsiaTheme="minorEastAsia"/>
          <w:color w:val="000000"/>
          <w:kern w:val="0"/>
          <w:szCs w:val="24"/>
        </w:rPr>
        <w:t>2]</w:t>
      </w:r>
      <w:r w:rsidRPr="00B2278E">
        <w:rPr>
          <w:rFonts w:eastAsiaTheme="minorEastAsia"/>
          <w:color w:val="000000"/>
          <w:kern w:val="0"/>
          <w:szCs w:val="24"/>
        </w:rPr>
        <w:tab/>
      </w:r>
      <w:bookmarkStart w:id="44" w:name="_nebE8513CD2_4506_473B_9ACD_250A24CB1C83"/>
      <w:r w:rsidRPr="00B2278E">
        <w:rPr>
          <w:rFonts w:eastAsiaTheme="minorEastAsia"/>
          <w:color w:val="000000"/>
          <w:kern w:val="0"/>
          <w:szCs w:val="24"/>
        </w:rPr>
        <w:t>Wang J, Lu S, Yu X, et al. Tislelizumab Plus Chemotherapy vs Chemotherapy Alone as First-line Treatment for Advanced Squamous Non-Small-Cell Lung Cancer: A Phase 3 Randomized Clinical Trial[J]. JAMA Oncol, 2021,7(5):709-717.</w:t>
      </w:r>
      <w:bookmarkEnd w:id="44"/>
    </w:p>
    <w:p w14:paraId="637937D3" w14:textId="77777777" w:rsidR="0078285B" w:rsidRPr="00B2278E" w:rsidRDefault="0078285B" w:rsidP="0078285B">
      <w:pPr>
        <w:autoSpaceDE w:val="0"/>
        <w:autoSpaceDN w:val="0"/>
        <w:adjustRightInd w:val="0"/>
        <w:ind w:left="709" w:firstLineChars="0" w:hanging="709"/>
        <w:jc w:val="both"/>
        <w:rPr>
          <w:rFonts w:eastAsiaTheme="minorEastAsia"/>
          <w:kern w:val="0"/>
          <w:szCs w:val="24"/>
        </w:rPr>
      </w:pPr>
      <w:r w:rsidRPr="00B2278E">
        <w:rPr>
          <w:rFonts w:eastAsiaTheme="minorEastAsia"/>
          <w:color w:val="000000"/>
          <w:kern w:val="0"/>
          <w:szCs w:val="24"/>
        </w:rPr>
        <w:t>[</w:t>
      </w:r>
      <w:r>
        <w:rPr>
          <w:rFonts w:eastAsiaTheme="minorEastAsia"/>
          <w:color w:val="000000"/>
          <w:kern w:val="0"/>
          <w:szCs w:val="24"/>
        </w:rPr>
        <w:t>9</w:t>
      </w:r>
      <w:r w:rsidRPr="00B2278E">
        <w:rPr>
          <w:rFonts w:eastAsiaTheme="minorEastAsia"/>
          <w:color w:val="000000"/>
          <w:kern w:val="0"/>
          <w:szCs w:val="24"/>
        </w:rPr>
        <w:t>3]</w:t>
      </w:r>
      <w:r w:rsidRPr="00B2278E">
        <w:rPr>
          <w:rFonts w:eastAsiaTheme="minorEastAsia"/>
          <w:color w:val="000000"/>
          <w:kern w:val="0"/>
          <w:szCs w:val="24"/>
        </w:rPr>
        <w:tab/>
      </w:r>
      <w:bookmarkStart w:id="45" w:name="_neb3678F505_E57E_4ED7_8237_23681E1A2662"/>
      <w:r w:rsidRPr="00B2278E">
        <w:rPr>
          <w:rFonts w:eastAsiaTheme="minorEastAsia"/>
          <w:color w:val="000000"/>
          <w:kern w:val="0"/>
          <w:szCs w:val="24"/>
        </w:rPr>
        <w:t>Peters S, Pujol J L, Dafni U, et al. Consolidation nivolumab and ipilimumab versus observation in limited-disease small-cell lung cancer after chemo-radiotherapy - results from the randomised phase II ETOP/IFCT 4-12 STIMULI trial[J]. Ann Oncol, 2022,33(1):67-79.</w:t>
      </w:r>
      <w:bookmarkEnd w:id="45"/>
    </w:p>
    <w:p w14:paraId="3C5F9177" w14:textId="77777777" w:rsidR="0078285B" w:rsidRPr="00B2278E" w:rsidRDefault="0078285B" w:rsidP="0078285B">
      <w:pPr>
        <w:autoSpaceDE w:val="0"/>
        <w:autoSpaceDN w:val="0"/>
        <w:adjustRightInd w:val="0"/>
        <w:ind w:left="709" w:firstLineChars="0" w:hanging="709"/>
        <w:jc w:val="both"/>
        <w:rPr>
          <w:rFonts w:eastAsiaTheme="minorEastAsia"/>
          <w:kern w:val="0"/>
          <w:szCs w:val="24"/>
        </w:rPr>
      </w:pPr>
      <w:r w:rsidRPr="00B2278E">
        <w:rPr>
          <w:rFonts w:eastAsiaTheme="minorEastAsia"/>
          <w:color w:val="000000"/>
          <w:kern w:val="0"/>
          <w:szCs w:val="24"/>
        </w:rPr>
        <w:t>[</w:t>
      </w:r>
      <w:r>
        <w:rPr>
          <w:rFonts w:eastAsiaTheme="minorEastAsia"/>
          <w:color w:val="000000"/>
          <w:kern w:val="0"/>
          <w:szCs w:val="24"/>
        </w:rPr>
        <w:t>9</w:t>
      </w:r>
      <w:r w:rsidRPr="00B2278E">
        <w:rPr>
          <w:rFonts w:eastAsiaTheme="minorEastAsia"/>
          <w:color w:val="000000"/>
          <w:kern w:val="0"/>
          <w:szCs w:val="24"/>
        </w:rPr>
        <w:t>4]</w:t>
      </w:r>
      <w:r w:rsidRPr="00B2278E">
        <w:rPr>
          <w:rFonts w:eastAsiaTheme="minorEastAsia"/>
          <w:color w:val="000000"/>
          <w:kern w:val="0"/>
          <w:szCs w:val="24"/>
        </w:rPr>
        <w:tab/>
      </w:r>
      <w:bookmarkStart w:id="46" w:name="_neb2CAD9767_DE65_47D1_A5F6_D9F1F575F24F"/>
      <w:r w:rsidRPr="00B2278E">
        <w:rPr>
          <w:rFonts w:eastAsiaTheme="minorEastAsia"/>
          <w:color w:val="000000"/>
          <w:kern w:val="0"/>
          <w:szCs w:val="24"/>
        </w:rPr>
        <w:t>Ren Z, Xu J, Bai Y, et al. Sintilimab plus a bevacizumab biosimilar (IBI305) versus sorafenib in unresectable hepatocellular carcinoma (ORIENT-32): a randomised, open-label, phase 2-3 study[J]. Lancet Oncol, 2021,22(7):977-990.</w:t>
      </w:r>
      <w:bookmarkEnd w:id="46"/>
    </w:p>
    <w:p w14:paraId="395C46B7" w14:textId="77777777" w:rsidR="0078285B" w:rsidRPr="00B2278E" w:rsidRDefault="0078285B" w:rsidP="0078285B">
      <w:pPr>
        <w:autoSpaceDE w:val="0"/>
        <w:autoSpaceDN w:val="0"/>
        <w:adjustRightInd w:val="0"/>
        <w:ind w:left="709" w:firstLineChars="0" w:hanging="709"/>
        <w:jc w:val="both"/>
        <w:rPr>
          <w:rFonts w:eastAsiaTheme="minorEastAsia"/>
          <w:kern w:val="0"/>
          <w:szCs w:val="24"/>
        </w:rPr>
      </w:pPr>
      <w:r w:rsidRPr="00B2278E">
        <w:rPr>
          <w:rFonts w:eastAsiaTheme="minorEastAsia"/>
          <w:color w:val="000000"/>
          <w:kern w:val="0"/>
          <w:szCs w:val="24"/>
        </w:rPr>
        <w:t>[</w:t>
      </w:r>
      <w:r>
        <w:rPr>
          <w:rFonts w:eastAsiaTheme="minorEastAsia"/>
          <w:color w:val="000000"/>
          <w:kern w:val="0"/>
          <w:szCs w:val="24"/>
        </w:rPr>
        <w:t>9</w:t>
      </w:r>
      <w:r w:rsidRPr="00B2278E">
        <w:rPr>
          <w:rFonts w:eastAsiaTheme="minorEastAsia"/>
          <w:color w:val="000000"/>
          <w:kern w:val="0"/>
          <w:szCs w:val="24"/>
        </w:rPr>
        <w:t>5]</w:t>
      </w:r>
      <w:r w:rsidRPr="00B2278E">
        <w:rPr>
          <w:rFonts w:eastAsiaTheme="minorEastAsia"/>
          <w:color w:val="000000"/>
          <w:kern w:val="0"/>
          <w:szCs w:val="24"/>
        </w:rPr>
        <w:tab/>
      </w:r>
      <w:bookmarkStart w:id="47" w:name="_nebF5C2C74F_8B5D_44F6_930C_F172603D7713"/>
      <w:r w:rsidRPr="00B2278E">
        <w:rPr>
          <w:rFonts w:eastAsiaTheme="minorEastAsia"/>
          <w:color w:val="000000"/>
          <w:kern w:val="0"/>
          <w:szCs w:val="24"/>
        </w:rPr>
        <w:t>Yau T, Park J W, Finn R S, et al. Nivolumab versus sorafenib in advanced hepatocellular carcinoma (CheckMate 459):  a randomised, multicentre, open-label, phase 3 trial[J]. Lancet Oncol, 2022,23(1):77-90.</w:t>
      </w:r>
      <w:bookmarkEnd w:id="47"/>
    </w:p>
    <w:p w14:paraId="2411B512" w14:textId="77777777" w:rsidR="0078285B" w:rsidRPr="00B2278E" w:rsidRDefault="0078285B" w:rsidP="0078285B">
      <w:pPr>
        <w:autoSpaceDE w:val="0"/>
        <w:autoSpaceDN w:val="0"/>
        <w:adjustRightInd w:val="0"/>
        <w:ind w:left="709" w:firstLineChars="0" w:hanging="709"/>
        <w:jc w:val="both"/>
        <w:rPr>
          <w:rFonts w:eastAsiaTheme="minorEastAsia"/>
          <w:kern w:val="0"/>
          <w:szCs w:val="24"/>
        </w:rPr>
      </w:pPr>
      <w:r w:rsidRPr="00B2278E">
        <w:rPr>
          <w:rFonts w:eastAsiaTheme="minorEastAsia"/>
          <w:color w:val="000000"/>
          <w:kern w:val="0"/>
          <w:szCs w:val="24"/>
        </w:rPr>
        <w:t>[</w:t>
      </w:r>
      <w:r>
        <w:rPr>
          <w:rFonts w:eastAsiaTheme="minorEastAsia"/>
          <w:color w:val="000000"/>
          <w:kern w:val="0"/>
          <w:szCs w:val="24"/>
        </w:rPr>
        <w:t>9</w:t>
      </w:r>
      <w:r w:rsidRPr="00B2278E">
        <w:rPr>
          <w:rFonts w:eastAsiaTheme="minorEastAsia"/>
          <w:color w:val="000000"/>
          <w:kern w:val="0"/>
          <w:szCs w:val="24"/>
        </w:rPr>
        <w:t>6]</w:t>
      </w:r>
      <w:r w:rsidRPr="00B2278E">
        <w:rPr>
          <w:rFonts w:eastAsiaTheme="minorEastAsia"/>
          <w:color w:val="000000"/>
          <w:kern w:val="0"/>
          <w:szCs w:val="24"/>
        </w:rPr>
        <w:tab/>
      </w:r>
      <w:bookmarkStart w:id="48" w:name="_nebF6827C80_EF7E_4CE6_83FB_42B5EFAD7016"/>
      <w:r w:rsidRPr="00B2278E">
        <w:rPr>
          <w:rFonts w:eastAsiaTheme="minorEastAsia"/>
          <w:color w:val="000000"/>
          <w:kern w:val="0"/>
          <w:szCs w:val="24"/>
        </w:rPr>
        <w:t>Gogas H, Dreno B, Larkin J, et al. Cobimetinib plus atezolizumab in BRAF(V600) wild-type melanoma: primary results from the randomized phase III IMspire170 study[J]. Ann Oncol, 2021,32(3):384-394.</w:t>
      </w:r>
      <w:bookmarkEnd w:id="48"/>
    </w:p>
    <w:p w14:paraId="565C3E2B" w14:textId="77777777" w:rsidR="0078285B" w:rsidRPr="00B2278E" w:rsidRDefault="0078285B" w:rsidP="0078285B">
      <w:pPr>
        <w:autoSpaceDE w:val="0"/>
        <w:autoSpaceDN w:val="0"/>
        <w:adjustRightInd w:val="0"/>
        <w:ind w:left="709" w:firstLineChars="0" w:hanging="709"/>
        <w:jc w:val="both"/>
        <w:rPr>
          <w:rFonts w:eastAsiaTheme="minorEastAsia"/>
          <w:kern w:val="0"/>
          <w:szCs w:val="24"/>
        </w:rPr>
      </w:pPr>
      <w:r w:rsidRPr="00B2278E">
        <w:rPr>
          <w:rFonts w:eastAsiaTheme="minorEastAsia"/>
          <w:color w:val="000000"/>
          <w:kern w:val="0"/>
          <w:szCs w:val="24"/>
        </w:rPr>
        <w:t>[</w:t>
      </w:r>
      <w:r>
        <w:rPr>
          <w:rFonts w:eastAsiaTheme="minorEastAsia"/>
          <w:color w:val="000000"/>
          <w:kern w:val="0"/>
          <w:szCs w:val="24"/>
        </w:rPr>
        <w:t>9</w:t>
      </w:r>
      <w:r w:rsidRPr="00B2278E">
        <w:rPr>
          <w:rFonts w:eastAsiaTheme="minorEastAsia"/>
          <w:color w:val="000000"/>
          <w:kern w:val="0"/>
          <w:szCs w:val="24"/>
        </w:rPr>
        <w:t>7]</w:t>
      </w:r>
      <w:r w:rsidRPr="00B2278E">
        <w:rPr>
          <w:rFonts w:eastAsiaTheme="minorEastAsia"/>
          <w:color w:val="000000"/>
          <w:kern w:val="0"/>
          <w:szCs w:val="24"/>
        </w:rPr>
        <w:tab/>
      </w:r>
      <w:bookmarkStart w:id="49" w:name="_neb3ABBBAF8_3F8D_49C0_B3E2_2BADD8E3FEDB"/>
      <w:r w:rsidRPr="00B2278E">
        <w:rPr>
          <w:rFonts w:eastAsiaTheme="minorEastAsia"/>
          <w:color w:val="000000"/>
          <w:kern w:val="0"/>
          <w:szCs w:val="24"/>
        </w:rPr>
        <w:t>Fennell D A, Ewings S, Ottensmeier C, et al. Nivolumab versus placebo in patients with relapsed malignant mesothelioma (CONFIRM): a multicentre, double-blind, randomised, phase 3 trial[J]. Lancet Oncol, 2021,22(11):1530-1540.</w:t>
      </w:r>
      <w:bookmarkEnd w:id="49"/>
    </w:p>
    <w:p w14:paraId="2BC9CE2A" w14:textId="77777777" w:rsidR="0078285B" w:rsidRPr="00B2278E" w:rsidRDefault="0078285B" w:rsidP="0078285B">
      <w:pPr>
        <w:autoSpaceDE w:val="0"/>
        <w:autoSpaceDN w:val="0"/>
        <w:adjustRightInd w:val="0"/>
        <w:ind w:left="709" w:firstLineChars="0" w:hanging="709"/>
        <w:jc w:val="both"/>
        <w:rPr>
          <w:rFonts w:eastAsiaTheme="minorEastAsia"/>
          <w:kern w:val="0"/>
          <w:szCs w:val="24"/>
        </w:rPr>
      </w:pPr>
      <w:r w:rsidRPr="00B2278E">
        <w:rPr>
          <w:rFonts w:eastAsiaTheme="minorEastAsia"/>
          <w:color w:val="000000"/>
          <w:kern w:val="0"/>
          <w:szCs w:val="24"/>
        </w:rPr>
        <w:t>[</w:t>
      </w:r>
      <w:r>
        <w:rPr>
          <w:rFonts w:eastAsiaTheme="minorEastAsia"/>
          <w:color w:val="000000"/>
          <w:kern w:val="0"/>
          <w:szCs w:val="24"/>
        </w:rPr>
        <w:t>9</w:t>
      </w:r>
      <w:r w:rsidRPr="00B2278E">
        <w:rPr>
          <w:rFonts w:eastAsiaTheme="minorEastAsia"/>
          <w:color w:val="000000"/>
          <w:kern w:val="0"/>
          <w:szCs w:val="24"/>
        </w:rPr>
        <w:t>8]</w:t>
      </w:r>
      <w:r w:rsidRPr="00B2278E">
        <w:rPr>
          <w:rFonts w:eastAsiaTheme="minorEastAsia"/>
          <w:color w:val="000000"/>
          <w:kern w:val="0"/>
          <w:szCs w:val="24"/>
        </w:rPr>
        <w:tab/>
      </w:r>
      <w:bookmarkStart w:id="50" w:name="_neb2DA3C33B_8B01_4ACE_9370_B3B06D247D09"/>
      <w:r w:rsidRPr="00B2278E">
        <w:rPr>
          <w:rFonts w:eastAsiaTheme="minorEastAsia"/>
          <w:color w:val="000000"/>
          <w:kern w:val="0"/>
          <w:szCs w:val="24"/>
        </w:rPr>
        <w:t>Kuruvilla J, Ramchandren R, Santoro A, et al. Pembrolizumab versus brentuximab vedotin in relapsed or refractory classical Hodgkin lymphoma (KEYNOTE-204): an interim analysis of a multicentre, randomised, open-label, phase 3 study[J]. Lancet Oncol, 2021,22(4):512-524.</w:t>
      </w:r>
      <w:bookmarkEnd w:id="50"/>
    </w:p>
    <w:p w14:paraId="77F6F33A" w14:textId="77777777" w:rsidR="0078285B" w:rsidRPr="00B2278E" w:rsidRDefault="0078285B" w:rsidP="0078285B">
      <w:pPr>
        <w:autoSpaceDE w:val="0"/>
        <w:autoSpaceDN w:val="0"/>
        <w:adjustRightInd w:val="0"/>
        <w:ind w:left="709" w:firstLineChars="0" w:hanging="709"/>
        <w:jc w:val="both"/>
        <w:rPr>
          <w:rFonts w:eastAsiaTheme="minorEastAsia"/>
          <w:kern w:val="0"/>
          <w:szCs w:val="24"/>
        </w:rPr>
      </w:pPr>
      <w:r w:rsidRPr="00B2278E">
        <w:rPr>
          <w:rFonts w:eastAsiaTheme="minorEastAsia"/>
          <w:color w:val="000000"/>
          <w:kern w:val="0"/>
          <w:szCs w:val="24"/>
        </w:rPr>
        <w:t>[</w:t>
      </w:r>
      <w:r>
        <w:rPr>
          <w:rFonts w:eastAsiaTheme="minorEastAsia"/>
          <w:color w:val="000000"/>
          <w:kern w:val="0"/>
          <w:szCs w:val="24"/>
        </w:rPr>
        <w:t>9</w:t>
      </w:r>
      <w:r w:rsidRPr="00B2278E">
        <w:rPr>
          <w:rFonts w:eastAsiaTheme="minorEastAsia"/>
          <w:color w:val="000000"/>
          <w:kern w:val="0"/>
          <w:szCs w:val="24"/>
        </w:rPr>
        <w:t>9]</w:t>
      </w:r>
      <w:r w:rsidRPr="00B2278E">
        <w:rPr>
          <w:rFonts w:eastAsiaTheme="minorEastAsia"/>
          <w:color w:val="000000"/>
          <w:kern w:val="0"/>
          <w:szCs w:val="24"/>
        </w:rPr>
        <w:tab/>
      </w:r>
      <w:bookmarkStart w:id="51" w:name="_nebDE643996_5925_4DE2_AB55_4E7424481872"/>
      <w:r w:rsidRPr="00B2278E">
        <w:rPr>
          <w:rFonts w:eastAsiaTheme="minorEastAsia"/>
          <w:color w:val="000000"/>
          <w:kern w:val="0"/>
          <w:szCs w:val="24"/>
        </w:rPr>
        <w:t>Spigel D, Jotte R, Nemunaitis J, et al. Randomized Phase 2 Studies of Checkpoint Inhibitors Alone or in Combination With Pegilodecakin in Patients With Metastatic NSCLC (CYPRESS 1 and CYPRESS 2)[J]. J Thorac Oncol, 2021,16(2):327-333.</w:t>
      </w:r>
      <w:bookmarkEnd w:id="51"/>
    </w:p>
    <w:p w14:paraId="57DDED55" w14:textId="77777777" w:rsidR="0078285B" w:rsidRPr="00B2278E" w:rsidRDefault="0078285B" w:rsidP="0078285B">
      <w:pPr>
        <w:autoSpaceDE w:val="0"/>
        <w:autoSpaceDN w:val="0"/>
        <w:adjustRightInd w:val="0"/>
        <w:ind w:left="709" w:firstLineChars="0" w:hanging="709"/>
        <w:jc w:val="both"/>
        <w:rPr>
          <w:rFonts w:eastAsiaTheme="minorEastAsia"/>
          <w:kern w:val="0"/>
          <w:szCs w:val="24"/>
        </w:rPr>
      </w:pPr>
      <w:r w:rsidRPr="00B2278E">
        <w:rPr>
          <w:rFonts w:eastAsiaTheme="minorEastAsia"/>
          <w:color w:val="000000"/>
          <w:kern w:val="0"/>
          <w:szCs w:val="24"/>
        </w:rPr>
        <w:t>[</w:t>
      </w:r>
      <w:r>
        <w:rPr>
          <w:rFonts w:eastAsiaTheme="minorEastAsia"/>
          <w:color w:val="000000"/>
          <w:kern w:val="0"/>
          <w:szCs w:val="24"/>
        </w:rPr>
        <w:t>10</w:t>
      </w:r>
      <w:r w:rsidRPr="00B2278E">
        <w:rPr>
          <w:rFonts w:eastAsiaTheme="minorEastAsia"/>
          <w:color w:val="000000"/>
          <w:kern w:val="0"/>
          <w:szCs w:val="24"/>
        </w:rPr>
        <w:t>0]</w:t>
      </w:r>
      <w:r w:rsidRPr="00B2278E">
        <w:rPr>
          <w:rFonts w:eastAsiaTheme="minorEastAsia"/>
          <w:color w:val="000000"/>
          <w:kern w:val="0"/>
          <w:szCs w:val="24"/>
        </w:rPr>
        <w:tab/>
      </w:r>
      <w:bookmarkStart w:id="52" w:name="_neb88722D0A_8F3F_49DD_B772_33626A873B27"/>
      <w:r w:rsidRPr="00B2278E">
        <w:rPr>
          <w:rFonts w:eastAsiaTheme="minorEastAsia"/>
          <w:color w:val="000000"/>
          <w:kern w:val="0"/>
          <w:szCs w:val="24"/>
        </w:rPr>
        <w:t xml:space="preserve">Moore K N, Bookman M, Sehouli J, et al. Atezolizumab, Bevacizumab, and Chemotherapy for Newly Diagnosed Stage III or IV Ovarian Cancer: Placebo-Controlled Randomized </w:t>
      </w:r>
      <w:r w:rsidRPr="00B2278E">
        <w:rPr>
          <w:rFonts w:eastAsiaTheme="minorEastAsia"/>
          <w:color w:val="000000"/>
          <w:kern w:val="0"/>
          <w:szCs w:val="24"/>
        </w:rPr>
        <w:lastRenderedPageBreak/>
        <w:t>Phase III Trial (IMagyn050/GOG 3015/ENGOT-OV39)</w:t>
      </w:r>
      <w:r>
        <w:rPr>
          <w:rFonts w:eastAsiaTheme="minorEastAsia"/>
          <w:color w:val="000000"/>
          <w:kern w:val="0"/>
          <w:szCs w:val="24"/>
        </w:rPr>
        <w:t xml:space="preserve"> </w:t>
      </w:r>
      <w:r w:rsidRPr="00B2278E">
        <w:rPr>
          <w:rFonts w:eastAsiaTheme="minorEastAsia"/>
          <w:color w:val="000000"/>
          <w:kern w:val="0"/>
          <w:szCs w:val="24"/>
        </w:rPr>
        <w:t>[J]. J Clin Oncol, 2021,39(17):</w:t>
      </w:r>
      <w:r>
        <w:rPr>
          <w:rFonts w:eastAsiaTheme="minorEastAsia"/>
          <w:color w:val="000000"/>
          <w:kern w:val="0"/>
          <w:szCs w:val="24"/>
        </w:rPr>
        <w:t xml:space="preserve"> </w:t>
      </w:r>
      <w:r w:rsidRPr="00B2278E">
        <w:rPr>
          <w:rFonts w:eastAsiaTheme="minorEastAsia"/>
          <w:color w:val="000000"/>
          <w:kern w:val="0"/>
          <w:szCs w:val="24"/>
        </w:rPr>
        <w:t>1842-1855.</w:t>
      </w:r>
      <w:bookmarkEnd w:id="52"/>
    </w:p>
    <w:p w14:paraId="77E6BA0E" w14:textId="77777777" w:rsidR="0078285B" w:rsidRPr="00B2278E" w:rsidRDefault="0078285B" w:rsidP="0078285B">
      <w:pPr>
        <w:autoSpaceDE w:val="0"/>
        <w:autoSpaceDN w:val="0"/>
        <w:adjustRightInd w:val="0"/>
        <w:ind w:left="709" w:firstLineChars="0" w:hanging="709"/>
        <w:jc w:val="both"/>
        <w:rPr>
          <w:rFonts w:eastAsiaTheme="minorEastAsia"/>
          <w:kern w:val="0"/>
          <w:szCs w:val="24"/>
        </w:rPr>
      </w:pPr>
      <w:r w:rsidRPr="00B2278E">
        <w:rPr>
          <w:rFonts w:eastAsiaTheme="minorEastAsia"/>
          <w:color w:val="000000"/>
          <w:kern w:val="0"/>
          <w:szCs w:val="24"/>
        </w:rPr>
        <w:t>[</w:t>
      </w:r>
      <w:r>
        <w:rPr>
          <w:rFonts w:eastAsiaTheme="minorEastAsia"/>
          <w:color w:val="000000"/>
          <w:kern w:val="0"/>
          <w:szCs w:val="24"/>
        </w:rPr>
        <w:t>10</w:t>
      </w:r>
      <w:r w:rsidRPr="00B2278E">
        <w:rPr>
          <w:rFonts w:eastAsiaTheme="minorEastAsia"/>
          <w:color w:val="000000"/>
          <w:kern w:val="0"/>
          <w:szCs w:val="24"/>
        </w:rPr>
        <w:t>1]</w:t>
      </w:r>
      <w:r w:rsidRPr="00B2278E">
        <w:rPr>
          <w:rFonts w:eastAsiaTheme="minorEastAsia"/>
          <w:color w:val="000000"/>
          <w:kern w:val="0"/>
          <w:szCs w:val="24"/>
        </w:rPr>
        <w:tab/>
      </w:r>
      <w:bookmarkStart w:id="53" w:name="_nebD893D351_3431_4E19_96C1_48F565D08009"/>
      <w:r w:rsidRPr="00B2278E">
        <w:rPr>
          <w:rFonts w:eastAsiaTheme="minorEastAsia"/>
          <w:color w:val="000000"/>
          <w:kern w:val="0"/>
          <w:szCs w:val="24"/>
        </w:rPr>
        <w:t>Hamanishi J, Takeshima N, Katsumata N, et al. Nivolumab Versus Gemcitabine or Pegylated Liposomal Doxorubicin for Patients With Platinum-Resistant Ovarian Cancer: Open-Label, Randomized Trial in Japan (NINJA)[J]. J Clin Oncol, 2021,39(33):3671-3681.</w:t>
      </w:r>
      <w:bookmarkEnd w:id="53"/>
    </w:p>
    <w:p w14:paraId="697CA5AB" w14:textId="77777777" w:rsidR="0078285B" w:rsidRPr="00B2278E" w:rsidRDefault="0078285B" w:rsidP="0078285B">
      <w:pPr>
        <w:autoSpaceDE w:val="0"/>
        <w:autoSpaceDN w:val="0"/>
        <w:adjustRightInd w:val="0"/>
        <w:ind w:left="709" w:firstLineChars="0" w:hanging="709"/>
        <w:jc w:val="both"/>
        <w:rPr>
          <w:rFonts w:eastAsiaTheme="minorEastAsia"/>
          <w:kern w:val="0"/>
          <w:szCs w:val="24"/>
        </w:rPr>
      </w:pPr>
      <w:r w:rsidRPr="00B2278E">
        <w:rPr>
          <w:rFonts w:eastAsiaTheme="minorEastAsia"/>
          <w:color w:val="000000"/>
          <w:kern w:val="0"/>
          <w:szCs w:val="24"/>
        </w:rPr>
        <w:t>[</w:t>
      </w:r>
      <w:r>
        <w:rPr>
          <w:rFonts w:eastAsiaTheme="minorEastAsia"/>
          <w:color w:val="000000"/>
          <w:kern w:val="0"/>
          <w:szCs w:val="24"/>
        </w:rPr>
        <w:t>10</w:t>
      </w:r>
      <w:r w:rsidRPr="00B2278E">
        <w:rPr>
          <w:rFonts w:eastAsiaTheme="minorEastAsia"/>
          <w:color w:val="000000"/>
          <w:kern w:val="0"/>
          <w:szCs w:val="24"/>
        </w:rPr>
        <w:t>2]</w:t>
      </w:r>
      <w:r w:rsidRPr="00B2278E">
        <w:rPr>
          <w:rFonts w:eastAsiaTheme="minorEastAsia"/>
          <w:color w:val="000000"/>
          <w:kern w:val="0"/>
          <w:szCs w:val="24"/>
        </w:rPr>
        <w:tab/>
      </w:r>
      <w:bookmarkStart w:id="54" w:name="_nebDD430CC0_90FA_41CE_98F4_F994D60C73B1"/>
      <w:r w:rsidRPr="00B2278E">
        <w:rPr>
          <w:rFonts w:eastAsiaTheme="minorEastAsia"/>
          <w:color w:val="000000"/>
          <w:kern w:val="0"/>
          <w:szCs w:val="24"/>
        </w:rPr>
        <w:t>Pujade-Lauraine E, Fujiwara K, Ledermann J A, et al. Avelumab alone or in combination with chemotherapy versus chemotherapy alone in platinum-resistant or platinum-refractory ovarian cancer (JAVELIN Ovarian 200): an open-label, three-arm, randomised, phase 3 study[J]. Lancet Oncol, 2021,22(7):1034-1046.</w:t>
      </w:r>
      <w:bookmarkEnd w:id="54"/>
    </w:p>
    <w:p w14:paraId="6DEC7140" w14:textId="77777777" w:rsidR="0078285B" w:rsidRPr="00B2278E" w:rsidRDefault="0078285B" w:rsidP="0078285B">
      <w:pPr>
        <w:autoSpaceDE w:val="0"/>
        <w:autoSpaceDN w:val="0"/>
        <w:adjustRightInd w:val="0"/>
        <w:ind w:left="709" w:firstLineChars="0" w:hanging="709"/>
        <w:jc w:val="both"/>
        <w:rPr>
          <w:rFonts w:eastAsiaTheme="minorEastAsia"/>
          <w:kern w:val="0"/>
          <w:szCs w:val="24"/>
        </w:rPr>
      </w:pPr>
      <w:r w:rsidRPr="00B2278E">
        <w:rPr>
          <w:rFonts w:eastAsiaTheme="minorEastAsia"/>
          <w:color w:val="000000"/>
          <w:kern w:val="0"/>
          <w:szCs w:val="24"/>
        </w:rPr>
        <w:t>[</w:t>
      </w:r>
      <w:r>
        <w:rPr>
          <w:rFonts w:eastAsiaTheme="minorEastAsia"/>
          <w:color w:val="000000"/>
          <w:kern w:val="0"/>
          <w:szCs w:val="24"/>
        </w:rPr>
        <w:t>10</w:t>
      </w:r>
      <w:r w:rsidRPr="00B2278E">
        <w:rPr>
          <w:rFonts w:eastAsiaTheme="minorEastAsia"/>
          <w:color w:val="000000"/>
          <w:kern w:val="0"/>
          <w:szCs w:val="24"/>
        </w:rPr>
        <w:t>3]</w:t>
      </w:r>
      <w:r w:rsidRPr="00B2278E">
        <w:rPr>
          <w:rFonts w:eastAsiaTheme="minorEastAsia"/>
          <w:color w:val="000000"/>
          <w:kern w:val="0"/>
          <w:szCs w:val="24"/>
        </w:rPr>
        <w:tab/>
      </w:r>
      <w:bookmarkStart w:id="55" w:name="_neb924875F6_8E75_4FD0_9C00_BE7DB4AB7CC8"/>
      <w:r w:rsidRPr="00B2278E">
        <w:rPr>
          <w:rFonts w:eastAsiaTheme="minorEastAsia"/>
          <w:color w:val="000000"/>
          <w:kern w:val="0"/>
          <w:szCs w:val="24"/>
        </w:rPr>
        <w:t>Monk B J, Colombo N, Oza A M, et al. Chemotherapy with or without avelumab followed by avelumab maintenance versus chemotherapy alone in patients with previously untreated epithelial ovarian cancer (JAVELIN Ovarian 100): an open-label, randomised, phase 3 trial[J]. Lancet Oncol, 2021,22(9):1275-1289.</w:t>
      </w:r>
      <w:bookmarkEnd w:id="55"/>
    </w:p>
    <w:p w14:paraId="22C1A62E" w14:textId="77777777" w:rsidR="0078285B" w:rsidRPr="00B2278E" w:rsidRDefault="0078285B" w:rsidP="0078285B">
      <w:pPr>
        <w:autoSpaceDE w:val="0"/>
        <w:autoSpaceDN w:val="0"/>
        <w:adjustRightInd w:val="0"/>
        <w:ind w:left="709" w:firstLineChars="0" w:hanging="709"/>
        <w:jc w:val="both"/>
        <w:rPr>
          <w:rFonts w:eastAsiaTheme="minorEastAsia"/>
          <w:kern w:val="0"/>
          <w:szCs w:val="24"/>
        </w:rPr>
      </w:pPr>
      <w:r w:rsidRPr="00B2278E">
        <w:rPr>
          <w:rFonts w:eastAsiaTheme="minorEastAsia"/>
          <w:color w:val="000000"/>
          <w:kern w:val="0"/>
          <w:szCs w:val="24"/>
        </w:rPr>
        <w:t>[</w:t>
      </w:r>
      <w:r>
        <w:rPr>
          <w:rFonts w:eastAsiaTheme="minorEastAsia"/>
          <w:color w:val="000000"/>
          <w:kern w:val="0"/>
          <w:szCs w:val="24"/>
        </w:rPr>
        <w:t>10</w:t>
      </w:r>
      <w:r w:rsidRPr="00B2278E">
        <w:rPr>
          <w:rFonts w:eastAsiaTheme="minorEastAsia"/>
          <w:color w:val="000000"/>
          <w:kern w:val="0"/>
          <w:szCs w:val="24"/>
        </w:rPr>
        <w:t>4]</w:t>
      </w:r>
      <w:r w:rsidRPr="00B2278E">
        <w:rPr>
          <w:rFonts w:eastAsiaTheme="minorEastAsia"/>
          <w:color w:val="000000"/>
          <w:kern w:val="0"/>
          <w:szCs w:val="24"/>
        </w:rPr>
        <w:tab/>
      </w:r>
      <w:bookmarkStart w:id="56" w:name="_nebA90E5AD3_946F_4305_9028_1A573B61ABAE"/>
      <w:r w:rsidRPr="00B2278E">
        <w:rPr>
          <w:rFonts w:eastAsiaTheme="minorEastAsia"/>
          <w:color w:val="000000"/>
          <w:kern w:val="0"/>
          <w:szCs w:val="24"/>
        </w:rPr>
        <w:t>Bajorin D F, Witjes J A, Gschwend J E, et al. Adjuvant Nivolumab versus Placebo in Muscle-Invasive Urothelial Carcinoma[J]. N Engl J Med, 2021,384(22):2102-2114.</w:t>
      </w:r>
      <w:bookmarkEnd w:id="56"/>
    </w:p>
    <w:p w14:paraId="7A10E4FC" w14:textId="77777777" w:rsidR="0078285B" w:rsidRPr="00B2278E" w:rsidRDefault="0078285B" w:rsidP="0078285B">
      <w:pPr>
        <w:autoSpaceDE w:val="0"/>
        <w:autoSpaceDN w:val="0"/>
        <w:adjustRightInd w:val="0"/>
        <w:ind w:left="709" w:firstLineChars="0" w:hanging="709"/>
        <w:jc w:val="both"/>
        <w:rPr>
          <w:rFonts w:eastAsiaTheme="minorEastAsia"/>
          <w:kern w:val="0"/>
          <w:szCs w:val="24"/>
        </w:rPr>
      </w:pPr>
      <w:r w:rsidRPr="00B2278E">
        <w:rPr>
          <w:rFonts w:eastAsiaTheme="minorEastAsia"/>
          <w:color w:val="000000"/>
          <w:kern w:val="0"/>
          <w:szCs w:val="24"/>
        </w:rPr>
        <w:t>[</w:t>
      </w:r>
      <w:r>
        <w:rPr>
          <w:rFonts w:eastAsiaTheme="minorEastAsia"/>
          <w:color w:val="000000"/>
          <w:kern w:val="0"/>
          <w:szCs w:val="24"/>
        </w:rPr>
        <w:t>10</w:t>
      </w:r>
      <w:r w:rsidRPr="00B2278E">
        <w:rPr>
          <w:rFonts w:eastAsiaTheme="minorEastAsia"/>
          <w:color w:val="000000"/>
          <w:kern w:val="0"/>
          <w:szCs w:val="24"/>
        </w:rPr>
        <w:t>5]</w:t>
      </w:r>
      <w:r w:rsidRPr="00B2278E">
        <w:rPr>
          <w:rFonts w:eastAsiaTheme="minorEastAsia"/>
          <w:color w:val="000000"/>
          <w:kern w:val="0"/>
          <w:szCs w:val="24"/>
        </w:rPr>
        <w:tab/>
      </w:r>
      <w:bookmarkStart w:id="57" w:name="_nebF2ED0DF8_3B9E_46DF_9671_42D8021476B9"/>
      <w:r w:rsidRPr="00B2278E">
        <w:rPr>
          <w:rFonts w:eastAsiaTheme="minorEastAsia"/>
          <w:color w:val="000000"/>
          <w:kern w:val="0"/>
          <w:szCs w:val="24"/>
        </w:rPr>
        <w:t>Bellmunt J, Hussain M, Gschwend J E, et al. Adjuvant atezolizumab versus observation in muscle-invasive urothelial carcinoma (IMvigor010): a multicentre, open-label, randomised, phase 3 trial[J]. Lancet Oncol, 2021,22(4):525-537.</w:t>
      </w:r>
      <w:bookmarkEnd w:id="57"/>
    </w:p>
    <w:p w14:paraId="752D932D" w14:textId="77777777" w:rsidR="0078285B" w:rsidRPr="00B2278E" w:rsidRDefault="0078285B" w:rsidP="0078285B">
      <w:pPr>
        <w:autoSpaceDE w:val="0"/>
        <w:autoSpaceDN w:val="0"/>
        <w:adjustRightInd w:val="0"/>
        <w:ind w:left="709" w:firstLineChars="0" w:hanging="709"/>
        <w:jc w:val="both"/>
        <w:rPr>
          <w:rFonts w:eastAsiaTheme="minorEastAsia"/>
          <w:kern w:val="0"/>
          <w:szCs w:val="24"/>
        </w:rPr>
      </w:pPr>
      <w:r w:rsidRPr="00B2278E">
        <w:rPr>
          <w:rFonts w:eastAsiaTheme="minorEastAsia"/>
          <w:color w:val="000000"/>
          <w:kern w:val="0"/>
          <w:szCs w:val="24"/>
        </w:rPr>
        <w:t>[</w:t>
      </w:r>
      <w:r>
        <w:rPr>
          <w:rFonts w:eastAsiaTheme="minorEastAsia"/>
          <w:color w:val="000000"/>
          <w:kern w:val="0"/>
          <w:szCs w:val="24"/>
        </w:rPr>
        <w:t>10</w:t>
      </w:r>
      <w:r w:rsidRPr="00B2278E">
        <w:rPr>
          <w:rFonts w:eastAsiaTheme="minorEastAsia"/>
          <w:color w:val="000000"/>
          <w:kern w:val="0"/>
          <w:szCs w:val="24"/>
        </w:rPr>
        <w:t>6]</w:t>
      </w:r>
      <w:r w:rsidRPr="00B2278E">
        <w:rPr>
          <w:rFonts w:eastAsiaTheme="minorEastAsia"/>
          <w:color w:val="000000"/>
          <w:kern w:val="0"/>
          <w:szCs w:val="24"/>
        </w:rPr>
        <w:tab/>
      </w:r>
      <w:bookmarkStart w:id="58" w:name="_nebF39AF39E_D22F_491F_B2E6_50EB4585FE61"/>
      <w:r w:rsidRPr="00B2278E">
        <w:rPr>
          <w:rFonts w:eastAsiaTheme="minorEastAsia"/>
          <w:color w:val="000000"/>
          <w:kern w:val="0"/>
          <w:szCs w:val="24"/>
        </w:rPr>
        <w:t>Shah M A, Cunningham D, Metges J P, et al. Randomized, open-label, phase 2 study of andecaliximab plus nivolumab versus nivolumab alone in advanced gastric cancer identifies biomarkers associated with survival[J]. J Immunother Cancer, 2021,9(12).</w:t>
      </w:r>
      <w:bookmarkEnd w:id="58"/>
    </w:p>
    <w:p w14:paraId="70741A75" w14:textId="77777777" w:rsidR="0078285B" w:rsidRPr="00B2278E" w:rsidRDefault="0078285B" w:rsidP="0078285B">
      <w:pPr>
        <w:autoSpaceDE w:val="0"/>
        <w:autoSpaceDN w:val="0"/>
        <w:adjustRightInd w:val="0"/>
        <w:ind w:left="709" w:firstLineChars="0" w:hanging="709"/>
        <w:jc w:val="both"/>
        <w:rPr>
          <w:rFonts w:eastAsiaTheme="minorEastAsia"/>
          <w:kern w:val="0"/>
          <w:szCs w:val="24"/>
        </w:rPr>
      </w:pPr>
      <w:r w:rsidRPr="00B2278E">
        <w:rPr>
          <w:rFonts w:eastAsiaTheme="minorEastAsia"/>
          <w:color w:val="000000"/>
          <w:kern w:val="0"/>
          <w:szCs w:val="24"/>
        </w:rPr>
        <w:t>[</w:t>
      </w:r>
      <w:r>
        <w:rPr>
          <w:rFonts w:eastAsiaTheme="minorEastAsia"/>
          <w:color w:val="000000"/>
          <w:kern w:val="0"/>
          <w:szCs w:val="24"/>
        </w:rPr>
        <w:t>10</w:t>
      </w:r>
      <w:r w:rsidRPr="00B2278E">
        <w:rPr>
          <w:rFonts w:eastAsiaTheme="minorEastAsia"/>
          <w:color w:val="000000"/>
          <w:kern w:val="0"/>
          <w:szCs w:val="24"/>
        </w:rPr>
        <w:t>7]</w:t>
      </w:r>
      <w:r w:rsidRPr="00B2278E">
        <w:rPr>
          <w:rFonts w:eastAsiaTheme="minorEastAsia"/>
          <w:color w:val="000000"/>
          <w:kern w:val="0"/>
          <w:szCs w:val="24"/>
        </w:rPr>
        <w:tab/>
      </w:r>
      <w:bookmarkStart w:id="59" w:name="_nebEA699F28_B29D_4C79_A2EE_F575F286B532"/>
      <w:r w:rsidRPr="00B2278E">
        <w:rPr>
          <w:rFonts w:eastAsiaTheme="minorEastAsia"/>
          <w:color w:val="000000"/>
          <w:kern w:val="0"/>
          <w:szCs w:val="24"/>
        </w:rPr>
        <w:t>Powles T, Csoszi T, Ozguroglu M, et al. Pembrolizumab alone or combined with chemotherapy versus chemotherapy as first-line therapy for advanced urothelial carcinoma (KEYNOTE-361): a randomised, open-label, phase 3 trial[J]. Lancet Oncol, 2021,22(7):931-945.</w:t>
      </w:r>
      <w:bookmarkEnd w:id="59"/>
    </w:p>
    <w:p w14:paraId="3127F71C" w14:textId="77777777" w:rsidR="0078285B" w:rsidRPr="00B2278E" w:rsidRDefault="0078285B" w:rsidP="0078285B">
      <w:pPr>
        <w:autoSpaceDE w:val="0"/>
        <w:autoSpaceDN w:val="0"/>
        <w:adjustRightInd w:val="0"/>
        <w:ind w:left="709" w:firstLineChars="0" w:hanging="709"/>
        <w:jc w:val="both"/>
        <w:rPr>
          <w:rFonts w:eastAsiaTheme="minorEastAsia"/>
          <w:kern w:val="0"/>
          <w:szCs w:val="24"/>
        </w:rPr>
      </w:pPr>
      <w:r w:rsidRPr="00B2278E">
        <w:rPr>
          <w:rFonts w:eastAsiaTheme="minorEastAsia"/>
          <w:color w:val="000000"/>
          <w:kern w:val="0"/>
          <w:szCs w:val="24"/>
        </w:rPr>
        <w:t>[</w:t>
      </w:r>
      <w:r>
        <w:rPr>
          <w:rFonts w:eastAsiaTheme="minorEastAsia"/>
          <w:color w:val="000000"/>
          <w:kern w:val="0"/>
          <w:szCs w:val="24"/>
        </w:rPr>
        <w:t>10</w:t>
      </w:r>
      <w:r w:rsidRPr="00B2278E">
        <w:rPr>
          <w:rFonts w:eastAsiaTheme="minorEastAsia"/>
          <w:color w:val="000000"/>
          <w:kern w:val="0"/>
          <w:szCs w:val="24"/>
        </w:rPr>
        <w:t>8]</w:t>
      </w:r>
      <w:r w:rsidRPr="00B2278E">
        <w:rPr>
          <w:rFonts w:eastAsiaTheme="minorEastAsia"/>
          <w:color w:val="000000"/>
          <w:kern w:val="0"/>
          <w:szCs w:val="24"/>
        </w:rPr>
        <w:tab/>
      </w:r>
      <w:bookmarkStart w:id="60" w:name="_neb622D7C05_5A88_4163_8A1C_21689308E00B"/>
      <w:r w:rsidRPr="00B2278E">
        <w:rPr>
          <w:rFonts w:eastAsiaTheme="minorEastAsia"/>
          <w:color w:val="000000"/>
          <w:kern w:val="0"/>
          <w:szCs w:val="24"/>
        </w:rPr>
        <w:t>Miles D, Gligorov J, Andre F, et al. Primary results from IMpassion131, a double-blind, placebo-controlled, randomised phase III trial of first-line paclitaxel with or without atezolizumab for unresectable locally advanced/metastatic triple-negative breast cancer[J]. Ann Oncol, 2021,32(8):994-1004.</w:t>
      </w:r>
      <w:bookmarkEnd w:id="60"/>
    </w:p>
    <w:p w14:paraId="653FC9B5" w14:textId="77777777" w:rsidR="0078285B" w:rsidRPr="00B2278E" w:rsidRDefault="0078285B" w:rsidP="0078285B">
      <w:pPr>
        <w:autoSpaceDE w:val="0"/>
        <w:autoSpaceDN w:val="0"/>
        <w:adjustRightInd w:val="0"/>
        <w:ind w:left="709" w:firstLineChars="0" w:hanging="709"/>
        <w:jc w:val="both"/>
        <w:rPr>
          <w:rFonts w:eastAsiaTheme="minorEastAsia"/>
          <w:kern w:val="0"/>
          <w:szCs w:val="24"/>
        </w:rPr>
      </w:pPr>
      <w:r w:rsidRPr="00B2278E">
        <w:rPr>
          <w:rFonts w:eastAsiaTheme="minorEastAsia"/>
          <w:color w:val="000000"/>
          <w:kern w:val="0"/>
          <w:szCs w:val="24"/>
        </w:rPr>
        <w:t>[</w:t>
      </w:r>
      <w:r>
        <w:rPr>
          <w:rFonts w:eastAsiaTheme="minorEastAsia"/>
          <w:color w:val="000000"/>
          <w:kern w:val="0"/>
          <w:szCs w:val="24"/>
        </w:rPr>
        <w:t>10</w:t>
      </w:r>
      <w:r w:rsidRPr="00B2278E">
        <w:rPr>
          <w:rFonts w:eastAsiaTheme="minorEastAsia"/>
          <w:color w:val="000000"/>
          <w:kern w:val="0"/>
          <w:szCs w:val="24"/>
        </w:rPr>
        <w:t>9]</w:t>
      </w:r>
      <w:r w:rsidRPr="00B2278E">
        <w:rPr>
          <w:rFonts w:eastAsiaTheme="minorEastAsia"/>
          <w:color w:val="000000"/>
          <w:kern w:val="0"/>
          <w:szCs w:val="24"/>
        </w:rPr>
        <w:tab/>
      </w:r>
      <w:bookmarkStart w:id="61" w:name="_neb9B27275A_E0E8_4951_B6DF_01D985BE6B68"/>
      <w:r w:rsidRPr="00B2278E">
        <w:rPr>
          <w:rFonts w:eastAsiaTheme="minorEastAsia"/>
          <w:color w:val="000000"/>
          <w:kern w:val="0"/>
          <w:szCs w:val="24"/>
        </w:rPr>
        <w:t xml:space="preserve">Winer E P, Lipatov O, Im S A, et al. Pembrolizumab versus investigator-choice </w:t>
      </w:r>
      <w:r w:rsidRPr="00B2278E">
        <w:rPr>
          <w:rFonts w:eastAsiaTheme="minorEastAsia"/>
          <w:color w:val="000000"/>
          <w:kern w:val="0"/>
          <w:szCs w:val="24"/>
        </w:rPr>
        <w:lastRenderedPageBreak/>
        <w:t>chemotherapy for metastatic triple-negative breast cancer (KEYNOTE-119): a randomised, open-label, phase 3 trial[J]. Lancet Oncol, 2021,22(4):499-511.</w:t>
      </w:r>
      <w:bookmarkEnd w:id="61"/>
    </w:p>
    <w:p w14:paraId="5B2A0B1B" w14:textId="77777777" w:rsidR="0078285B" w:rsidRPr="00B2278E" w:rsidRDefault="0078285B" w:rsidP="0078285B">
      <w:pPr>
        <w:autoSpaceDE w:val="0"/>
        <w:autoSpaceDN w:val="0"/>
        <w:adjustRightInd w:val="0"/>
        <w:ind w:left="709" w:firstLineChars="0" w:hanging="709"/>
        <w:jc w:val="both"/>
        <w:rPr>
          <w:rFonts w:eastAsiaTheme="minorEastAsia"/>
          <w:kern w:val="0"/>
          <w:szCs w:val="24"/>
        </w:rPr>
      </w:pPr>
      <w:r w:rsidRPr="00B2278E">
        <w:rPr>
          <w:rFonts w:eastAsiaTheme="minorEastAsia"/>
          <w:color w:val="000000"/>
          <w:kern w:val="0"/>
          <w:szCs w:val="24"/>
        </w:rPr>
        <w:t>[</w:t>
      </w:r>
      <w:r>
        <w:rPr>
          <w:rFonts w:eastAsiaTheme="minorEastAsia"/>
          <w:color w:val="000000"/>
          <w:kern w:val="0"/>
          <w:szCs w:val="24"/>
        </w:rPr>
        <w:t>11</w:t>
      </w:r>
      <w:r w:rsidRPr="00B2278E">
        <w:rPr>
          <w:rFonts w:eastAsiaTheme="minorEastAsia"/>
          <w:color w:val="000000"/>
          <w:kern w:val="0"/>
          <w:szCs w:val="24"/>
        </w:rPr>
        <w:t>0]</w:t>
      </w:r>
      <w:r w:rsidRPr="00B2278E">
        <w:rPr>
          <w:rFonts w:eastAsiaTheme="minorEastAsia"/>
          <w:color w:val="000000"/>
          <w:kern w:val="0"/>
          <w:szCs w:val="24"/>
        </w:rPr>
        <w:tab/>
      </w:r>
      <w:bookmarkStart w:id="62" w:name="_neb194284D8_5CAC_4C56_8524_BF3DF6F7CE3D"/>
      <w:r w:rsidRPr="00B2278E">
        <w:rPr>
          <w:rFonts w:eastAsiaTheme="minorEastAsia"/>
          <w:color w:val="000000"/>
          <w:kern w:val="0"/>
          <w:szCs w:val="24"/>
        </w:rPr>
        <w:t>Paz-Ares L, Ciuleanu T E, Cobo M, et al. First-line nivolumab plus ipilimumab combined with two cycles of chemotherapy in patients with non-small-cell lung cancer (CheckMate 9LA): an international, randomised, open-label, phase 3 trial[J]. Lancet Oncol, 2021,22(2):198-211.</w:t>
      </w:r>
      <w:bookmarkEnd w:id="62"/>
    </w:p>
    <w:p w14:paraId="76F8E94A" w14:textId="77777777" w:rsidR="0078285B" w:rsidRPr="00B2278E" w:rsidRDefault="0078285B" w:rsidP="0078285B">
      <w:pPr>
        <w:autoSpaceDE w:val="0"/>
        <w:autoSpaceDN w:val="0"/>
        <w:adjustRightInd w:val="0"/>
        <w:ind w:left="709" w:firstLineChars="0" w:hanging="709"/>
        <w:jc w:val="both"/>
        <w:rPr>
          <w:rFonts w:eastAsiaTheme="minorEastAsia"/>
          <w:kern w:val="0"/>
          <w:szCs w:val="24"/>
        </w:rPr>
      </w:pPr>
      <w:r w:rsidRPr="00B2278E">
        <w:rPr>
          <w:rFonts w:eastAsiaTheme="minorEastAsia"/>
          <w:color w:val="000000"/>
          <w:kern w:val="0"/>
          <w:szCs w:val="24"/>
        </w:rPr>
        <w:t>[</w:t>
      </w:r>
      <w:r>
        <w:rPr>
          <w:rFonts w:eastAsiaTheme="minorEastAsia"/>
          <w:color w:val="000000"/>
          <w:kern w:val="0"/>
          <w:szCs w:val="24"/>
        </w:rPr>
        <w:t>11</w:t>
      </w:r>
      <w:r w:rsidRPr="00B2278E">
        <w:rPr>
          <w:rFonts w:eastAsiaTheme="minorEastAsia"/>
          <w:color w:val="000000"/>
          <w:kern w:val="0"/>
          <w:szCs w:val="24"/>
        </w:rPr>
        <w:t>1]</w:t>
      </w:r>
      <w:r w:rsidRPr="00B2278E">
        <w:rPr>
          <w:rFonts w:eastAsiaTheme="minorEastAsia"/>
          <w:color w:val="000000"/>
          <w:kern w:val="0"/>
          <w:szCs w:val="24"/>
        </w:rPr>
        <w:tab/>
      </w:r>
      <w:bookmarkStart w:id="63" w:name="_nebE802359C_4475_4600_A930_E067C8C389B2"/>
      <w:r w:rsidRPr="00B2278E">
        <w:rPr>
          <w:rFonts w:eastAsiaTheme="minorEastAsia"/>
          <w:color w:val="000000"/>
          <w:kern w:val="0"/>
          <w:szCs w:val="24"/>
        </w:rPr>
        <w:t>Felip E, Altorki N, Zhou C, et al. Adjuvant atezolizumab after adjuvant chemotherapy in resected stage IB-IIIA non-small-cell lung cancer (IMpower010): a randomised, multicentre, open-label, phase 3 trial[J]. Lancet, 2021,398(10308):1344-1357.</w:t>
      </w:r>
      <w:bookmarkEnd w:id="63"/>
    </w:p>
    <w:p w14:paraId="461ABDF5" w14:textId="77777777" w:rsidR="0078285B" w:rsidRDefault="0078285B" w:rsidP="0078285B">
      <w:pPr>
        <w:autoSpaceDE w:val="0"/>
        <w:autoSpaceDN w:val="0"/>
        <w:adjustRightInd w:val="0"/>
        <w:ind w:left="709" w:firstLineChars="0" w:hanging="709"/>
        <w:jc w:val="both"/>
        <w:rPr>
          <w:rFonts w:eastAsiaTheme="minorEastAsia"/>
          <w:kern w:val="0"/>
          <w:szCs w:val="24"/>
        </w:rPr>
      </w:pPr>
      <w:r w:rsidRPr="00B2278E">
        <w:rPr>
          <w:rFonts w:eastAsiaTheme="minorEastAsia"/>
          <w:color w:val="000000"/>
          <w:kern w:val="0"/>
          <w:szCs w:val="24"/>
        </w:rPr>
        <w:t>[</w:t>
      </w:r>
      <w:r>
        <w:rPr>
          <w:rFonts w:eastAsiaTheme="minorEastAsia"/>
          <w:color w:val="000000"/>
          <w:kern w:val="0"/>
          <w:szCs w:val="24"/>
        </w:rPr>
        <w:t>11</w:t>
      </w:r>
      <w:r w:rsidRPr="00B2278E">
        <w:rPr>
          <w:rFonts w:eastAsiaTheme="minorEastAsia"/>
          <w:color w:val="000000"/>
          <w:kern w:val="0"/>
          <w:szCs w:val="24"/>
        </w:rPr>
        <w:t>2]</w:t>
      </w:r>
      <w:r w:rsidRPr="00B2278E">
        <w:rPr>
          <w:rFonts w:eastAsiaTheme="minorEastAsia"/>
          <w:color w:val="000000"/>
          <w:kern w:val="0"/>
          <w:szCs w:val="24"/>
        </w:rPr>
        <w:tab/>
      </w:r>
      <w:bookmarkStart w:id="64" w:name="_nebCA5EC159_72A6_4EA1_95A4_362A385662A4"/>
      <w:r w:rsidRPr="00B2278E">
        <w:rPr>
          <w:rFonts w:eastAsiaTheme="minorEastAsia"/>
          <w:color w:val="000000"/>
          <w:kern w:val="0"/>
          <w:szCs w:val="24"/>
        </w:rPr>
        <w:t>Sezer A, Kilickap S, Gumus M, et al. Cemiplimab monotherapy for first-line treatment of advanced non-small-cell lung cancer with PD-L1 of at least 50%: a multicentre, open-label, global, phase 3, randomised, controlled trial[J]. Lancet, 2021,397(10274):592-604.</w:t>
      </w:r>
      <w:bookmarkEnd w:id="64"/>
      <w:r w:rsidRPr="00B2278E">
        <w:rPr>
          <w:rFonts w:eastAsiaTheme="minorEastAsia"/>
          <w:kern w:val="0"/>
          <w:szCs w:val="24"/>
        </w:rPr>
        <w:fldChar w:fldCharType="end"/>
      </w:r>
    </w:p>
    <w:p w14:paraId="0AF6466F" w14:textId="77777777" w:rsidR="0078285B" w:rsidRPr="00B2278E" w:rsidRDefault="0078285B" w:rsidP="0078285B">
      <w:pPr>
        <w:autoSpaceDE w:val="0"/>
        <w:autoSpaceDN w:val="0"/>
        <w:adjustRightInd w:val="0"/>
        <w:ind w:left="709" w:firstLineChars="0" w:hanging="709"/>
        <w:jc w:val="both"/>
        <w:rPr>
          <w:rFonts w:eastAsiaTheme="minorEastAsia"/>
          <w:kern w:val="0"/>
          <w:szCs w:val="24"/>
        </w:rPr>
      </w:pPr>
      <w:r>
        <w:rPr>
          <w:rFonts w:eastAsiaTheme="minorEastAsia"/>
          <w:kern w:val="0"/>
          <w:szCs w:val="24"/>
        </w:rPr>
        <w:t>[113]</w:t>
      </w:r>
      <w:r>
        <w:rPr>
          <w:rFonts w:eastAsiaTheme="minorEastAsia"/>
          <w:kern w:val="0"/>
          <w:szCs w:val="24"/>
        </w:rPr>
        <w:tab/>
      </w:r>
      <w:r w:rsidRPr="00B2278E">
        <w:rPr>
          <w:rFonts w:eastAsiaTheme="minorEastAsia"/>
          <w:kern w:val="0"/>
          <w:szCs w:val="24"/>
        </w:rPr>
        <w:t xml:space="preserve">Choueiri T K, Powles T, </w:t>
      </w:r>
      <w:proofErr w:type="spellStart"/>
      <w:r w:rsidRPr="00B2278E">
        <w:rPr>
          <w:rFonts w:eastAsiaTheme="minorEastAsia"/>
          <w:kern w:val="0"/>
          <w:szCs w:val="24"/>
        </w:rPr>
        <w:t>Burotto</w:t>
      </w:r>
      <w:proofErr w:type="spellEnd"/>
      <w:r w:rsidRPr="00B2278E">
        <w:rPr>
          <w:rFonts w:eastAsiaTheme="minorEastAsia"/>
          <w:kern w:val="0"/>
          <w:szCs w:val="24"/>
        </w:rPr>
        <w:t xml:space="preserve"> M, et al. Nivolumab plus </w:t>
      </w:r>
      <w:proofErr w:type="spellStart"/>
      <w:r w:rsidRPr="00B2278E">
        <w:rPr>
          <w:rFonts w:eastAsiaTheme="minorEastAsia"/>
          <w:kern w:val="0"/>
          <w:szCs w:val="24"/>
        </w:rPr>
        <w:t>Cabozantinib</w:t>
      </w:r>
      <w:proofErr w:type="spellEnd"/>
      <w:r w:rsidRPr="00B2278E">
        <w:rPr>
          <w:rFonts w:eastAsiaTheme="minorEastAsia"/>
          <w:kern w:val="0"/>
          <w:szCs w:val="24"/>
        </w:rPr>
        <w:t xml:space="preserve"> versus Sunitinib for Advanced Renal-Cell Carcinoma[J]. N </w:t>
      </w:r>
      <w:proofErr w:type="spellStart"/>
      <w:r w:rsidRPr="00B2278E">
        <w:rPr>
          <w:rFonts w:eastAsiaTheme="minorEastAsia"/>
          <w:kern w:val="0"/>
          <w:szCs w:val="24"/>
        </w:rPr>
        <w:t>Engl</w:t>
      </w:r>
      <w:proofErr w:type="spellEnd"/>
      <w:r w:rsidRPr="00B2278E">
        <w:rPr>
          <w:rFonts w:eastAsiaTheme="minorEastAsia"/>
          <w:kern w:val="0"/>
          <w:szCs w:val="24"/>
        </w:rPr>
        <w:t xml:space="preserve"> J Med, 2021,384(9):829-841.</w:t>
      </w:r>
    </w:p>
    <w:p w14:paraId="24F8CF6A" w14:textId="77777777" w:rsidR="0078285B" w:rsidRPr="00B2278E" w:rsidRDefault="0078285B" w:rsidP="0078285B">
      <w:pPr>
        <w:autoSpaceDE w:val="0"/>
        <w:autoSpaceDN w:val="0"/>
        <w:adjustRightInd w:val="0"/>
        <w:ind w:left="708" w:hangingChars="295" w:hanging="708"/>
        <w:jc w:val="both"/>
        <w:rPr>
          <w:rFonts w:eastAsiaTheme="minorEastAsia"/>
          <w:kern w:val="0"/>
          <w:szCs w:val="24"/>
        </w:rPr>
      </w:pPr>
      <w:r>
        <w:rPr>
          <w:rFonts w:eastAsiaTheme="minorEastAsia"/>
          <w:kern w:val="0"/>
          <w:szCs w:val="24"/>
        </w:rPr>
        <w:t>[114]</w:t>
      </w:r>
      <w:r>
        <w:rPr>
          <w:rFonts w:eastAsiaTheme="minorEastAsia"/>
          <w:kern w:val="0"/>
          <w:szCs w:val="24"/>
        </w:rPr>
        <w:tab/>
      </w:r>
      <w:r w:rsidRPr="00B2278E">
        <w:rPr>
          <w:rFonts w:eastAsiaTheme="minorEastAsia"/>
          <w:kern w:val="0"/>
          <w:szCs w:val="24"/>
        </w:rPr>
        <w:t xml:space="preserve">Choueiri T K, Tomczak P, Park S H, et al. Adjuvant Pembrolizumab after Nephrectomy in Renal-Cell Carcinoma[J]. N </w:t>
      </w:r>
      <w:proofErr w:type="spellStart"/>
      <w:r w:rsidRPr="00B2278E">
        <w:rPr>
          <w:rFonts w:eastAsiaTheme="minorEastAsia"/>
          <w:kern w:val="0"/>
          <w:szCs w:val="24"/>
        </w:rPr>
        <w:t>Engl</w:t>
      </w:r>
      <w:proofErr w:type="spellEnd"/>
      <w:r w:rsidRPr="00B2278E">
        <w:rPr>
          <w:rFonts w:eastAsiaTheme="minorEastAsia"/>
          <w:kern w:val="0"/>
          <w:szCs w:val="24"/>
        </w:rPr>
        <w:t xml:space="preserve"> J Med, 2021,385(8):683-694.</w:t>
      </w:r>
    </w:p>
    <w:p w14:paraId="7839ED19" w14:textId="77777777" w:rsidR="0078285B" w:rsidRPr="00B2278E" w:rsidRDefault="0078285B" w:rsidP="0078285B">
      <w:pPr>
        <w:autoSpaceDE w:val="0"/>
        <w:autoSpaceDN w:val="0"/>
        <w:adjustRightInd w:val="0"/>
        <w:ind w:left="708" w:hangingChars="295" w:hanging="708"/>
        <w:jc w:val="both"/>
        <w:rPr>
          <w:rFonts w:eastAsiaTheme="minorEastAsia"/>
          <w:kern w:val="0"/>
          <w:szCs w:val="24"/>
        </w:rPr>
      </w:pPr>
      <w:r>
        <w:rPr>
          <w:rFonts w:eastAsiaTheme="minorEastAsia"/>
          <w:kern w:val="0"/>
          <w:szCs w:val="24"/>
        </w:rPr>
        <w:t>[115]</w:t>
      </w:r>
      <w:r>
        <w:rPr>
          <w:rFonts w:eastAsiaTheme="minorEastAsia"/>
          <w:kern w:val="0"/>
          <w:szCs w:val="24"/>
        </w:rPr>
        <w:tab/>
      </w:r>
      <w:proofErr w:type="spellStart"/>
      <w:r w:rsidRPr="00B2278E">
        <w:rPr>
          <w:rFonts w:eastAsiaTheme="minorEastAsia"/>
          <w:kern w:val="0"/>
          <w:szCs w:val="24"/>
        </w:rPr>
        <w:t>Motzer</w:t>
      </w:r>
      <w:proofErr w:type="spellEnd"/>
      <w:r w:rsidRPr="00B2278E">
        <w:rPr>
          <w:rFonts w:eastAsiaTheme="minorEastAsia"/>
          <w:kern w:val="0"/>
          <w:szCs w:val="24"/>
        </w:rPr>
        <w:t xml:space="preserve"> R, Alekseev B, </w:t>
      </w:r>
      <w:proofErr w:type="spellStart"/>
      <w:r w:rsidRPr="00B2278E">
        <w:rPr>
          <w:rFonts w:eastAsiaTheme="minorEastAsia"/>
          <w:kern w:val="0"/>
          <w:szCs w:val="24"/>
        </w:rPr>
        <w:t>Rha</w:t>
      </w:r>
      <w:proofErr w:type="spellEnd"/>
      <w:r w:rsidRPr="00B2278E">
        <w:rPr>
          <w:rFonts w:eastAsiaTheme="minorEastAsia"/>
          <w:kern w:val="0"/>
          <w:szCs w:val="24"/>
        </w:rPr>
        <w:t xml:space="preserve"> S Y, et al. Lenvatinib plus Pembrolizumab or </w:t>
      </w:r>
      <w:proofErr w:type="spellStart"/>
      <w:r w:rsidRPr="00B2278E">
        <w:rPr>
          <w:rFonts w:eastAsiaTheme="minorEastAsia"/>
          <w:kern w:val="0"/>
          <w:szCs w:val="24"/>
        </w:rPr>
        <w:t>Everolimus</w:t>
      </w:r>
      <w:proofErr w:type="spellEnd"/>
      <w:r w:rsidRPr="00B2278E">
        <w:rPr>
          <w:rFonts w:eastAsiaTheme="minorEastAsia"/>
          <w:kern w:val="0"/>
          <w:szCs w:val="24"/>
        </w:rPr>
        <w:t xml:space="preserve"> for Advanced Renal Cell Carcinoma[J]. N </w:t>
      </w:r>
      <w:proofErr w:type="spellStart"/>
      <w:r w:rsidRPr="00B2278E">
        <w:rPr>
          <w:rFonts w:eastAsiaTheme="minorEastAsia"/>
          <w:kern w:val="0"/>
          <w:szCs w:val="24"/>
        </w:rPr>
        <w:t>Engl</w:t>
      </w:r>
      <w:proofErr w:type="spellEnd"/>
      <w:r w:rsidRPr="00B2278E">
        <w:rPr>
          <w:rFonts w:eastAsiaTheme="minorEastAsia"/>
          <w:kern w:val="0"/>
          <w:szCs w:val="24"/>
        </w:rPr>
        <w:t xml:space="preserve"> J Med, 2021,384(14):1289-1300.</w:t>
      </w:r>
    </w:p>
    <w:p w14:paraId="6149BEE2" w14:textId="77777777" w:rsidR="0078285B" w:rsidRPr="00B2278E" w:rsidRDefault="0078285B" w:rsidP="0078285B">
      <w:pPr>
        <w:autoSpaceDE w:val="0"/>
        <w:autoSpaceDN w:val="0"/>
        <w:adjustRightInd w:val="0"/>
        <w:ind w:left="708" w:hangingChars="295" w:hanging="708"/>
        <w:jc w:val="both"/>
        <w:rPr>
          <w:rFonts w:eastAsiaTheme="minorEastAsia"/>
          <w:kern w:val="0"/>
          <w:szCs w:val="24"/>
        </w:rPr>
      </w:pPr>
      <w:r>
        <w:rPr>
          <w:rFonts w:eastAsiaTheme="minorEastAsia"/>
          <w:kern w:val="0"/>
          <w:szCs w:val="24"/>
        </w:rPr>
        <w:t>[116]</w:t>
      </w:r>
      <w:r>
        <w:rPr>
          <w:rFonts w:eastAsiaTheme="minorEastAsia"/>
          <w:kern w:val="0"/>
          <w:szCs w:val="24"/>
        </w:rPr>
        <w:tab/>
      </w:r>
      <w:r w:rsidRPr="00B2278E">
        <w:rPr>
          <w:rFonts w:eastAsiaTheme="minorEastAsia"/>
          <w:kern w:val="0"/>
          <w:szCs w:val="24"/>
        </w:rPr>
        <w:t xml:space="preserve">Sun J M, Shen L, Shah M A, et al. Pembrolizumab plus chemotherapy versus chemotherapy alone for first-line treatment of advanced </w:t>
      </w:r>
      <w:proofErr w:type="spellStart"/>
      <w:r w:rsidRPr="00B2278E">
        <w:rPr>
          <w:rFonts w:eastAsiaTheme="minorEastAsia"/>
          <w:kern w:val="0"/>
          <w:szCs w:val="24"/>
        </w:rPr>
        <w:t>oesophageal</w:t>
      </w:r>
      <w:proofErr w:type="spellEnd"/>
      <w:r w:rsidRPr="00B2278E">
        <w:rPr>
          <w:rFonts w:eastAsiaTheme="minorEastAsia"/>
          <w:kern w:val="0"/>
          <w:szCs w:val="24"/>
        </w:rPr>
        <w:t xml:space="preserve"> cancer (KEYNOTE-590): a </w:t>
      </w:r>
      <w:proofErr w:type="spellStart"/>
      <w:r w:rsidRPr="00B2278E">
        <w:rPr>
          <w:rFonts w:eastAsiaTheme="minorEastAsia"/>
          <w:kern w:val="0"/>
          <w:szCs w:val="24"/>
        </w:rPr>
        <w:t>randomised</w:t>
      </w:r>
      <w:proofErr w:type="spellEnd"/>
      <w:r w:rsidRPr="00B2278E">
        <w:rPr>
          <w:rFonts w:eastAsiaTheme="minorEastAsia"/>
          <w:kern w:val="0"/>
          <w:szCs w:val="24"/>
        </w:rPr>
        <w:t>, placebo-controlled, phase 3 study[J]. Lancet, 2021,398(10302):759-771.</w:t>
      </w:r>
    </w:p>
    <w:p w14:paraId="652CC608" w14:textId="77777777" w:rsidR="0078285B" w:rsidRPr="00B2278E" w:rsidRDefault="0078285B" w:rsidP="0078285B">
      <w:pPr>
        <w:autoSpaceDE w:val="0"/>
        <w:autoSpaceDN w:val="0"/>
        <w:adjustRightInd w:val="0"/>
        <w:ind w:left="708" w:hangingChars="295" w:hanging="708"/>
        <w:jc w:val="both"/>
        <w:rPr>
          <w:rFonts w:eastAsiaTheme="minorEastAsia"/>
          <w:kern w:val="0"/>
          <w:szCs w:val="24"/>
        </w:rPr>
      </w:pPr>
      <w:r>
        <w:rPr>
          <w:rFonts w:eastAsiaTheme="minorEastAsia"/>
          <w:kern w:val="0"/>
          <w:szCs w:val="24"/>
        </w:rPr>
        <w:t>[117]</w:t>
      </w:r>
      <w:r>
        <w:rPr>
          <w:rFonts w:eastAsiaTheme="minorEastAsia"/>
          <w:kern w:val="0"/>
          <w:szCs w:val="24"/>
        </w:rPr>
        <w:tab/>
      </w:r>
      <w:r w:rsidRPr="00B2278E">
        <w:rPr>
          <w:rFonts w:eastAsiaTheme="minorEastAsia"/>
          <w:kern w:val="0"/>
          <w:szCs w:val="24"/>
        </w:rPr>
        <w:t xml:space="preserve">Luo H, Lu J, Bai Y, et al. Effect of </w:t>
      </w:r>
      <w:proofErr w:type="spellStart"/>
      <w:r w:rsidRPr="00B2278E">
        <w:rPr>
          <w:rFonts w:eastAsiaTheme="minorEastAsia"/>
          <w:kern w:val="0"/>
          <w:szCs w:val="24"/>
        </w:rPr>
        <w:t>Camrelizumab</w:t>
      </w:r>
      <w:proofErr w:type="spellEnd"/>
      <w:r w:rsidRPr="00B2278E">
        <w:rPr>
          <w:rFonts w:eastAsiaTheme="minorEastAsia"/>
          <w:kern w:val="0"/>
          <w:szCs w:val="24"/>
        </w:rPr>
        <w:t xml:space="preserve"> vs Placebo Added to Chemotherapy on Survival and Progression-Free Survival in Patients </w:t>
      </w:r>
      <w:proofErr w:type="gramStart"/>
      <w:r w:rsidRPr="00B2278E">
        <w:rPr>
          <w:rFonts w:eastAsiaTheme="minorEastAsia"/>
          <w:kern w:val="0"/>
          <w:szCs w:val="24"/>
        </w:rPr>
        <w:t>With</w:t>
      </w:r>
      <w:proofErr w:type="gramEnd"/>
      <w:r w:rsidRPr="00B2278E">
        <w:rPr>
          <w:rFonts w:eastAsiaTheme="minorEastAsia"/>
          <w:kern w:val="0"/>
          <w:szCs w:val="24"/>
        </w:rPr>
        <w:t xml:space="preserve"> Advanced or Metastatic Esophageal Squamous Cell Carcinoma: The ESCORT-1st Randomized Clinical Trial[J]. JAMA, 2021,326(10):916-925.</w:t>
      </w:r>
    </w:p>
    <w:p w14:paraId="01B60A42" w14:textId="77777777" w:rsidR="0078285B" w:rsidRPr="00B2278E" w:rsidRDefault="0078285B" w:rsidP="0078285B">
      <w:pPr>
        <w:autoSpaceDE w:val="0"/>
        <w:autoSpaceDN w:val="0"/>
        <w:adjustRightInd w:val="0"/>
        <w:ind w:left="708" w:hangingChars="295" w:hanging="708"/>
        <w:jc w:val="both"/>
        <w:rPr>
          <w:rFonts w:eastAsiaTheme="minorEastAsia"/>
          <w:kern w:val="0"/>
          <w:szCs w:val="24"/>
        </w:rPr>
      </w:pPr>
      <w:r>
        <w:rPr>
          <w:rFonts w:eastAsiaTheme="minorEastAsia"/>
          <w:kern w:val="0"/>
          <w:szCs w:val="24"/>
        </w:rPr>
        <w:t>[118]</w:t>
      </w:r>
      <w:r>
        <w:rPr>
          <w:rFonts w:eastAsiaTheme="minorEastAsia"/>
          <w:kern w:val="0"/>
          <w:szCs w:val="24"/>
        </w:rPr>
        <w:tab/>
      </w:r>
      <w:r w:rsidRPr="00B2278E">
        <w:rPr>
          <w:rFonts w:eastAsiaTheme="minorEastAsia"/>
          <w:kern w:val="0"/>
          <w:szCs w:val="24"/>
        </w:rPr>
        <w:t xml:space="preserve">Kelly R J, Ajani J A, </w:t>
      </w:r>
      <w:proofErr w:type="spellStart"/>
      <w:r w:rsidRPr="00B2278E">
        <w:rPr>
          <w:rFonts w:eastAsiaTheme="minorEastAsia"/>
          <w:kern w:val="0"/>
          <w:szCs w:val="24"/>
        </w:rPr>
        <w:t>Kuzdzal</w:t>
      </w:r>
      <w:proofErr w:type="spellEnd"/>
      <w:r w:rsidRPr="00B2278E">
        <w:rPr>
          <w:rFonts w:eastAsiaTheme="minorEastAsia"/>
          <w:kern w:val="0"/>
          <w:szCs w:val="24"/>
        </w:rPr>
        <w:t xml:space="preserve"> J, et al. Adjuvant Nivolumab in Resected Esophageal or Gastroesophageal Junction Cancer[J]. N </w:t>
      </w:r>
      <w:proofErr w:type="spellStart"/>
      <w:r w:rsidRPr="00B2278E">
        <w:rPr>
          <w:rFonts w:eastAsiaTheme="minorEastAsia"/>
          <w:kern w:val="0"/>
          <w:szCs w:val="24"/>
        </w:rPr>
        <w:t>Engl</w:t>
      </w:r>
      <w:proofErr w:type="spellEnd"/>
      <w:r w:rsidRPr="00B2278E">
        <w:rPr>
          <w:rFonts w:eastAsiaTheme="minorEastAsia"/>
          <w:kern w:val="0"/>
          <w:szCs w:val="24"/>
        </w:rPr>
        <w:t xml:space="preserve"> J Med, 2021,384(13):1191-1203.</w:t>
      </w:r>
    </w:p>
    <w:p w14:paraId="3FB4484A" w14:textId="77777777" w:rsidR="0078285B" w:rsidRPr="00B2278E" w:rsidRDefault="0078285B" w:rsidP="0078285B">
      <w:pPr>
        <w:autoSpaceDE w:val="0"/>
        <w:autoSpaceDN w:val="0"/>
        <w:adjustRightInd w:val="0"/>
        <w:ind w:left="708" w:hangingChars="295" w:hanging="708"/>
        <w:jc w:val="both"/>
        <w:rPr>
          <w:rFonts w:eastAsiaTheme="minorEastAsia"/>
          <w:kern w:val="0"/>
          <w:szCs w:val="24"/>
        </w:rPr>
      </w:pPr>
      <w:r>
        <w:rPr>
          <w:rFonts w:eastAsiaTheme="minorEastAsia"/>
          <w:kern w:val="0"/>
          <w:szCs w:val="24"/>
        </w:rPr>
        <w:t>[119]</w:t>
      </w:r>
      <w:r>
        <w:rPr>
          <w:rFonts w:eastAsiaTheme="minorEastAsia"/>
          <w:kern w:val="0"/>
          <w:szCs w:val="24"/>
        </w:rPr>
        <w:tab/>
      </w:r>
      <w:r w:rsidRPr="00B2278E">
        <w:rPr>
          <w:rFonts w:eastAsiaTheme="minorEastAsia"/>
          <w:kern w:val="0"/>
          <w:szCs w:val="24"/>
        </w:rPr>
        <w:t xml:space="preserve">Lee N Y, Ferris R L, </w:t>
      </w:r>
      <w:proofErr w:type="spellStart"/>
      <w:r w:rsidRPr="00B2278E">
        <w:rPr>
          <w:rFonts w:eastAsiaTheme="minorEastAsia"/>
          <w:kern w:val="0"/>
          <w:szCs w:val="24"/>
        </w:rPr>
        <w:t>Psyrri</w:t>
      </w:r>
      <w:proofErr w:type="spellEnd"/>
      <w:r w:rsidRPr="00B2278E">
        <w:rPr>
          <w:rFonts w:eastAsiaTheme="minorEastAsia"/>
          <w:kern w:val="0"/>
          <w:szCs w:val="24"/>
        </w:rPr>
        <w:t xml:space="preserve"> A, et al. Avelumab plus standard-of-care chemoradiotherapy versus chemoradiotherapy alone in patients with locally advanced squamous cell carcinoma of the head and neck: a </w:t>
      </w:r>
      <w:proofErr w:type="spellStart"/>
      <w:r w:rsidRPr="00B2278E">
        <w:rPr>
          <w:rFonts w:eastAsiaTheme="minorEastAsia"/>
          <w:kern w:val="0"/>
          <w:szCs w:val="24"/>
        </w:rPr>
        <w:t>randomised</w:t>
      </w:r>
      <w:proofErr w:type="spellEnd"/>
      <w:r w:rsidRPr="00B2278E">
        <w:rPr>
          <w:rFonts w:eastAsiaTheme="minorEastAsia"/>
          <w:kern w:val="0"/>
          <w:szCs w:val="24"/>
        </w:rPr>
        <w:t xml:space="preserve">, double-blind, placebo-controlled, </w:t>
      </w:r>
      <w:proofErr w:type="spellStart"/>
      <w:r w:rsidRPr="00B2278E">
        <w:rPr>
          <w:rFonts w:eastAsiaTheme="minorEastAsia"/>
          <w:kern w:val="0"/>
          <w:szCs w:val="24"/>
        </w:rPr>
        <w:lastRenderedPageBreak/>
        <w:t>multicentre</w:t>
      </w:r>
      <w:proofErr w:type="spellEnd"/>
      <w:r w:rsidRPr="00B2278E">
        <w:rPr>
          <w:rFonts w:eastAsiaTheme="minorEastAsia"/>
          <w:kern w:val="0"/>
          <w:szCs w:val="24"/>
        </w:rPr>
        <w:t>, phase 3 trial[J]. Lancet Oncol, 2021,22(4):450-462.</w:t>
      </w:r>
    </w:p>
    <w:p w14:paraId="02460F36" w14:textId="77777777" w:rsidR="0078285B" w:rsidRPr="00B2278E" w:rsidRDefault="0078285B" w:rsidP="0078285B">
      <w:pPr>
        <w:autoSpaceDE w:val="0"/>
        <w:autoSpaceDN w:val="0"/>
        <w:adjustRightInd w:val="0"/>
        <w:ind w:left="708" w:hangingChars="295" w:hanging="708"/>
        <w:jc w:val="both"/>
        <w:rPr>
          <w:rFonts w:eastAsiaTheme="minorEastAsia"/>
          <w:kern w:val="0"/>
          <w:szCs w:val="24"/>
        </w:rPr>
      </w:pPr>
      <w:r>
        <w:rPr>
          <w:rFonts w:eastAsiaTheme="minorEastAsia"/>
          <w:kern w:val="0"/>
          <w:szCs w:val="24"/>
        </w:rPr>
        <w:t>[120]</w:t>
      </w:r>
      <w:r>
        <w:rPr>
          <w:rFonts w:eastAsiaTheme="minorEastAsia"/>
          <w:kern w:val="0"/>
          <w:szCs w:val="24"/>
        </w:rPr>
        <w:tab/>
      </w:r>
      <w:proofErr w:type="spellStart"/>
      <w:r w:rsidRPr="00B2278E">
        <w:rPr>
          <w:rFonts w:eastAsiaTheme="minorEastAsia"/>
          <w:kern w:val="0"/>
          <w:szCs w:val="24"/>
        </w:rPr>
        <w:t>Moehler</w:t>
      </w:r>
      <w:proofErr w:type="spellEnd"/>
      <w:r w:rsidRPr="00B2278E">
        <w:rPr>
          <w:rFonts w:eastAsiaTheme="minorEastAsia"/>
          <w:kern w:val="0"/>
          <w:szCs w:val="24"/>
        </w:rPr>
        <w:t xml:space="preserve"> M, </w:t>
      </w:r>
      <w:proofErr w:type="spellStart"/>
      <w:r w:rsidRPr="00B2278E">
        <w:rPr>
          <w:rFonts w:eastAsiaTheme="minorEastAsia"/>
          <w:kern w:val="0"/>
          <w:szCs w:val="24"/>
        </w:rPr>
        <w:t>Dvorkin</w:t>
      </w:r>
      <w:proofErr w:type="spellEnd"/>
      <w:r w:rsidRPr="00B2278E">
        <w:rPr>
          <w:rFonts w:eastAsiaTheme="minorEastAsia"/>
          <w:kern w:val="0"/>
          <w:szCs w:val="24"/>
        </w:rPr>
        <w:t xml:space="preserve"> M, </w:t>
      </w:r>
      <w:proofErr w:type="spellStart"/>
      <w:r w:rsidRPr="00B2278E">
        <w:rPr>
          <w:rFonts w:eastAsiaTheme="minorEastAsia"/>
          <w:kern w:val="0"/>
          <w:szCs w:val="24"/>
        </w:rPr>
        <w:t>Boku</w:t>
      </w:r>
      <w:proofErr w:type="spellEnd"/>
      <w:r w:rsidRPr="00B2278E">
        <w:rPr>
          <w:rFonts w:eastAsiaTheme="minorEastAsia"/>
          <w:kern w:val="0"/>
          <w:szCs w:val="24"/>
        </w:rPr>
        <w:t xml:space="preserve"> N, et al. Phase III Trial of Avelumab Maintenance After First-Line Induction Chemotherapy Versus Continuation of Chemotherapy in Patients </w:t>
      </w:r>
      <w:proofErr w:type="gramStart"/>
      <w:r w:rsidRPr="00B2278E">
        <w:rPr>
          <w:rFonts w:eastAsiaTheme="minorEastAsia"/>
          <w:kern w:val="0"/>
          <w:szCs w:val="24"/>
        </w:rPr>
        <w:t>With</w:t>
      </w:r>
      <w:proofErr w:type="gramEnd"/>
      <w:r w:rsidRPr="00B2278E">
        <w:rPr>
          <w:rFonts w:eastAsiaTheme="minorEastAsia"/>
          <w:kern w:val="0"/>
          <w:szCs w:val="24"/>
        </w:rPr>
        <w:t xml:space="preserve"> Gastric Cancers: Results From JAVELIN Gastric 100[J]. J Clin Oncol, 2021,39(9):966-977.</w:t>
      </w:r>
    </w:p>
    <w:p w14:paraId="54C24A4E" w14:textId="77777777" w:rsidR="0078285B" w:rsidRPr="00B2278E" w:rsidRDefault="0078285B" w:rsidP="0078285B">
      <w:pPr>
        <w:autoSpaceDE w:val="0"/>
        <w:autoSpaceDN w:val="0"/>
        <w:adjustRightInd w:val="0"/>
        <w:ind w:left="708" w:hangingChars="295" w:hanging="708"/>
        <w:jc w:val="both"/>
        <w:rPr>
          <w:rFonts w:eastAsiaTheme="minorEastAsia"/>
          <w:kern w:val="0"/>
          <w:szCs w:val="24"/>
        </w:rPr>
      </w:pPr>
      <w:r>
        <w:rPr>
          <w:rFonts w:eastAsiaTheme="minorEastAsia"/>
          <w:kern w:val="0"/>
          <w:szCs w:val="24"/>
        </w:rPr>
        <w:t>[121]</w:t>
      </w:r>
      <w:r>
        <w:rPr>
          <w:rFonts w:eastAsiaTheme="minorEastAsia"/>
          <w:kern w:val="0"/>
          <w:szCs w:val="24"/>
        </w:rPr>
        <w:tab/>
      </w:r>
      <w:proofErr w:type="spellStart"/>
      <w:r w:rsidRPr="00B2278E">
        <w:rPr>
          <w:rFonts w:eastAsiaTheme="minorEastAsia"/>
          <w:kern w:val="0"/>
          <w:szCs w:val="24"/>
        </w:rPr>
        <w:t>Janjigian</w:t>
      </w:r>
      <w:proofErr w:type="spellEnd"/>
      <w:r w:rsidRPr="00B2278E">
        <w:rPr>
          <w:rFonts w:eastAsiaTheme="minorEastAsia"/>
          <w:kern w:val="0"/>
          <w:szCs w:val="24"/>
        </w:rPr>
        <w:t xml:space="preserve"> Y </w:t>
      </w:r>
      <w:proofErr w:type="spellStart"/>
      <w:r w:rsidRPr="00B2278E">
        <w:rPr>
          <w:rFonts w:eastAsiaTheme="minorEastAsia"/>
          <w:kern w:val="0"/>
          <w:szCs w:val="24"/>
        </w:rPr>
        <w:t>Y</w:t>
      </w:r>
      <w:proofErr w:type="spellEnd"/>
      <w:r w:rsidRPr="00B2278E">
        <w:rPr>
          <w:rFonts w:eastAsiaTheme="minorEastAsia"/>
          <w:kern w:val="0"/>
          <w:szCs w:val="24"/>
        </w:rPr>
        <w:t xml:space="preserve">, </w:t>
      </w:r>
      <w:proofErr w:type="spellStart"/>
      <w:r w:rsidRPr="00B2278E">
        <w:rPr>
          <w:rFonts w:eastAsiaTheme="minorEastAsia"/>
          <w:kern w:val="0"/>
          <w:szCs w:val="24"/>
        </w:rPr>
        <w:t>Shitara</w:t>
      </w:r>
      <w:proofErr w:type="spellEnd"/>
      <w:r w:rsidRPr="00B2278E">
        <w:rPr>
          <w:rFonts w:eastAsiaTheme="minorEastAsia"/>
          <w:kern w:val="0"/>
          <w:szCs w:val="24"/>
        </w:rPr>
        <w:t xml:space="preserve"> K, </w:t>
      </w:r>
      <w:proofErr w:type="spellStart"/>
      <w:r w:rsidRPr="00B2278E">
        <w:rPr>
          <w:rFonts w:eastAsiaTheme="minorEastAsia"/>
          <w:kern w:val="0"/>
          <w:szCs w:val="24"/>
        </w:rPr>
        <w:t>Moehler</w:t>
      </w:r>
      <w:proofErr w:type="spellEnd"/>
      <w:r w:rsidRPr="00B2278E">
        <w:rPr>
          <w:rFonts w:eastAsiaTheme="minorEastAsia"/>
          <w:kern w:val="0"/>
          <w:szCs w:val="24"/>
        </w:rPr>
        <w:t xml:space="preserve"> M, et al. First-line nivolumab plus chemotherapy versus chemotherapy alone for advanced gastric, gastro-</w:t>
      </w:r>
      <w:proofErr w:type="spellStart"/>
      <w:r w:rsidRPr="00B2278E">
        <w:rPr>
          <w:rFonts w:eastAsiaTheme="minorEastAsia"/>
          <w:kern w:val="0"/>
          <w:szCs w:val="24"/>
        </w:rPr>
        <w:t>oesophageal</w:t>
      </w:r>
      <w:proofErr w:type="spellEnd"/>
      <w:r w:rsidRPr="00B2278E">
        <w:rPr>
          <w:rFonts w:eastAsiaTheme="minorEastAsia"/>
          <w:kern w:val="0"/>
          <w:szCs w:val="24"/>
        </w:rPr>
        <w:t xml:space="preserve"> junction, and </w:t>
      </w:r>
      <w:proofErr w:type="spellStart"/>
      <w:r w:rsidRPr="00B2278E">
        <w:rPr>
          <w:rFonts w:eastAsiaTheme="minorEastAsia"/>
          <w:kern w:val="0"/>
          <w:szCs w:val="24"/>
        </w:rPr>
        <w:t>oesophageal</w:t>
      </w:r>
      <w:proofErr w:type="spellEnd"/>
      <w:r w:rsidRPr="00B2278E">
        <w:rPr>
          <w:rFonts w:eastAsiaTheme="minorEastAsia"/>
          <w:kern w:val="0"/>
          <w:szCs w:val="24"/>
        </w:rPr>
        <w:t xml:space="preserve"> adenocarcinoma (</w:t>
      </w:r>
      <w:proofErr w:type="spellStart"/>
      <w:r w:rsidRPr="00B2278E">
        <w:rPr>
          <w:rFonts w:eastAsiaTheme="minorEastAsia"/>
          <w:kern w:val="0"/>
          <w:szCs w:val="24"/>
        </w:rPr>
        <w:t>CheckMate</w:t>
      </w:r>
      <w:proofErr w:type="spellEnd"/>
      <w:r w:rsidRPr="00B2278E">
        <w:rPr>
          <w:rFonts w:eastAsiaTheme="minorEastAsia"/>
          <w:kern w:val="0"/>
          <w:szCs w:val="24"/>
        </w:rPr>
        <w:t xml:space="preserve"> 649): a </w:t>
      </w:r>
      <w:proofErr w:type="spellStart"/>
      <w:r w:rsidRPr="00B2278E">
        <w:rPr>
          <w:rFonts w:eastAsiaTheme="minorEastAsia"/>
          <w:kern w:val="0"/>
          <w:szCs w:val="24"/>
        </w:rPr>
        <w:t>randomised</w:t>
      </w:r>
      <w:proofErr w:type="spellEnd"/>
      <w:r w:rsidRPr="00B2278E">
        <w:rPr>
          <w:rFonts w:eastAsiaTheme="minorEastAsia"/>
          <w:kern w:val="0"/>
          <w:szCs w:val="24"/>
        </w:rPr>
        <w:t>, open-label, phase 3 trial[J]. Lancet, 2021,398(10294):27-40.</w:t>
      </w:r>
    </w:p>
    <w:p w14:paraId="3CA97B50" w14:textId="77777777" w:rsidR="0078285B" w:rsidRPr="00B2278E" w:rsidRDefault="0078285B" w:rsidP="0078285B">
      <w:pPr>
        <w:autoSpaceDE w:val="0"/>
        <w:autoSpaceDN w:val="0"/>
        <w:adjustRightInd w:val="0"/>
        <w:ind w:left="708" w:hangingChars="295" w:hanging="708"/>
        <w:jc w:val="both"/>
        <w:rPr>
          <w:rFonts w:eastAsiaTheme="minorEastAsia"/>
          <w:kern w:val="0"/>
          <w:szCs w:val="24"/>
        </w:rPr>
      </w:pPr>
      <w:r>
        <w:rPr>
          <w:rFonts w:eastAsiaTheme="minorEastAsia"/>
          <w:kern w:val="0"/>
          <w:szCs w:val="24"/>
        </w:rPr>
        <w:t>[122]</w:t>
      </w:r>
      <w:r>
        <w:rPr>
          <w:rFonts w:eastAsiaTheme="minorEastAsia"/>
          <w:kern w:val="0"/>
          <w:szCs w:val="24"/>
        </w:rPr>
        <w:tab/>
      </w:r>
      <w:r w:rsidRPr="00B2278E">
        <w:rPr>
          <w:rFonts w:eastAsiaTheme="minorEastAsia"/>
          <w:kern w:val="0"/>
          <w:szCs w:val="24"/>
        </w:rPr>
        <w:t xml:space="preserve">Baas P, </w:t>
      </w:r>
      <w:proofErr w:type="spellStart"/>
      <w:r w:rsidRPr="00B2278E">
        <w:rPr>
          <w:rFonts w:eastAsiaTheme="minorEastAsia"/>
          <w:kern w:val="0"/>
          <w:szCs w:val="24"/>
        </w:rPr>
        <w:t>Scherpereel</w:t>
      </w:r>
      <w:proofErr w:type="spellEnd"/>
      <w:r w:rsidRPr="00B2278E">
        <w:rPr>
          <w:rFonts w:eastAsiaTheme="minorEastAsia"/>
          <w:kern w:val="0"/>
          <w:szCs w:val="24"/>
        </w:rPr>
        <w:t xml:space="preserve"> A, Nowak A K, et al. First-line nivolumab plus ipilimumab in unresectable malignant pleural mesothelioma (</w:t>
      </w:r>
      <w:proofErr w:type="spellStart"/>
      <w:r w:rsidRPr="00B2278E">
        <w:rPr>
          <w:rFonts w:eastAsiaTheme="minorEastAsia"/>
          <w:kern w:val="0"/>
          <w:szCs w:val="24"/>
        </w:rPr>
        <w:t>CheckMate</w:t>
      </w:r>
      <w:proofErr w:type="spellEnd"/>
      <w:r w:rsidRPr="00B2278E">
        <w:rPr>
          <w:rFonts w:eastAsiaTheme="minorEastAsia"/>
          <w:kern w:val="0"/>
          <w:szCs w:val="24"/>
        </w:rPr>
        <w:t xml:space="preserve"> 743): a </w:t>
      </w:r>
      <w:proofErr w:type="spellStart"/>
      <w:r w:rsidRPr="00B2278E">
        <w:rPr>
          <w:rFonts w:eastAsiaTheme="minorEastAsia"/>
          <w:kern w:val="0"/>
          <w:szCs w:val="24"/>
        </w:rPr>
        <w:t>multicentre</w:t>
      </w:r>
      <w:proofErr w:type="spellEnd"/>
      <w:r w:rsidRPr="00B2278E">
        <w:rPr>
          <w:rFonts w:eastAsiaTheme="minorEastAsia"/>
          <w:kern w:val="0"/>
          <w:szCs w:val="24"/>
        </w:rPr>
        <w:t xml:space="preserve">, </w:t>
      </w:r>
      <w:proofErr w:type="spellStart"/>
      <w:r w:rsidRPr="00B2278E">
        <w:rPr>
          <w:rFonts w:eastAsiaTheme="minorEastAsia"/>
          <w:kern w:val="0"/>
          <w:szCs w:val="24"/>
        </w:rPr>
        <w:t>randomised</w:t>
      </w:r>
      <w:proofErr w:type="spellEnd"/>
      <w:r w:rsidRPr="00B2278E">
        <w:rPr>
          <w:rFonts w:eastAsiaTheme="minorEastAsia"/>
          <w:kern w:val="0"/>
          <w:szCs w:val="24"/>
        </w:rPr>
        <w:t>, open-label, phase 3 trial[J]. Lancet, 2021,397(10272):375-386.</w:t>
      </w:r>
    </w:p>
    <w:p w14:paraId="48C6D8EB" w14:textId="529276F6" w:rsidR="0078285B" w:rsidRDefault="0078285B" w:rsidP="006B0BDD">
      <w:pPr>
        <w:autoSpaceDE w:val="0"/>
        <w:autoSpaceDN w:val="0"/>
        <w:adjustRightInd w:val="0"/>
        <w:ind w:left="708" w:hangingChars="295" w:hanging="708"/>
        <w:jc w:val="both"/>
        <w:rPr>
          <w:rFonts w:eastAsiaTheme="minorEastAsia"/>
          <w:kern w:val="0"/>
          <w:szCs w:val="24"/>
        </w:rPr>
      </w:pPr>
      <w:r>
        <w:rPr>
          <w:rFonts w:eastAsiaTheme="minorEastAsia"/>
          <w:kern w:val="0"/>
          <w:szCs w:val="24"/>
        </w:rPr>
        <w:t>[123]</w:t>
      </w:r>
      <w:r>
        <w:rPr>
          <w:rFonts w:eastAsiaTheme="minorEastAsia"/>
          <w:kern w:val="0"/>
          <w:szCs w:val="24"/>
        </w:rPr>
        <w:tab/>
      </w:r>
      <w:r w:rsidRPr="00B2278E">
        <w:rPr>
          <w:rFonts w:eastAsiaTheme="minorEastAsia"/>
          <w:kern w:val="0"/>
          <w:szCs w:val="24"/>
        </w:rPr>
        <w:t xml:space="preserve">Colombo N, </w:t>
      </w:r>
      <w:proofErr w:type="spellStart"/>
      <w:r w:rsidRPr="00B2278E">
        <w:rPr>
          <w:rFonts w:eastAsiaTheme="minorEastAsia"/>
          <w:kern w:val="0"/>
          <w:szCs w:val="24"/>
        </w:rPr>
        <w:t>Dubot</w:t>
      </w:r>
      <w:proofErr w:type="spellEnd"/>
      <w:r w:rsidRPr="00B2278E">
        <w:rPr>
          <w:rFonts w:eastAsiaTheme="minorEastAsia"/>
          <w:kern w:val="0"/>
          <w:szCs w:val="24"/>
        </w:rPr>
        <w:t xml:space="preserve"> C, </w:t>
      </w:r>
      <w:proofErr w:type="spellStart"/>
      <w:r w:rsidRPr="00B2278E">
        <w:rPr>
          <w:rFonts w:eastAsiaTheme="minorEastAsia"/>
          <w:kern w:val="0"/>
          <w:szCs w:val="24"/>
        </w:rPr>
        <w:t>Lorusso</w:t>
      </w:r>
      <w:proofErr w:type="spellEnd"/>
      <w:r w:rsidRPr="00B2278E">
        <w:rPr>
          <w:rFonts w:eastAsiaTheme="minorEastAsia"/>
          <w:kern w:val="0"/>
          <w:szCs w:val="24"/>
        </w:rPr>
        <w:t xml:space="preserve"> D, et al. Pembrolizumab for Persistent, Recurrent, or Metastatic Cervical Cancer[J]. N </w:t>
      </w:r>
      <w:proofErr w:type="spellStart"/>
      <w:r w:rsidRPr="00B2278E">
        <w:rPr>
          <w:rFonts w:eastAsiaTheme="minorEastAsia"/>
          <w:kern w:val="0"/>
          <w:szCs w:val="24"/>
        </w:rPr>
        <w:t>Engl</w:t>
      </w:r>
      <w:proofErr w:type="spellEnd"/>
      <w:r w:rsidRPr="00B2278E">
        <w:rPr>
          <w:rFonts w:eastAsiaTheme="minorEastAsia"/>
          <w:kern w:val="0"/>
          <w:szCs w:val="24"/>
        </w:rPr>
        <w:t xml:space="preserve"> J Med, 2021,385(20):1856-1867.</w:t>
      </w:r>
    </w:p>
    <w:sectPr w:rsidR="0078285B" w:rsidSect="006B0BDD">
      <w:headerReference w:type="even" r:id="rId6"/>
      <w:headerReference w:type="default" r:id="rId7"/>
      <w:footerReference w:type="even" r:id="rId8"/>
      <w:footerReference w:type="default" r:id="rId9"/>
      <w:headerReference w:type="first" r:id="rId10"/>
      <w:footerReference w:type="first" r:id="rId11"/>
      <w:pgSz w:w="11906" w:h="16838"/>
      <w:pgMar w:top="1440" w:right="1274"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85755" w14:textId="77777777" w:rsidR="00B749D7" w:rsidRDefault="00B749D7" w:rsidP="00014000">
      <w:pPr>
        <w:spacing w:line="240" w:lineRule="auto"/>
        <w:ind w:firstLine="480"/>
      </w:pPr>
      <w:r>
        <w:separator/>
      </w:r>
    </w:p>
  </w:endnote>
  <w:endnote w:type="continuationSeparator" w:id="0">
    <w:p w14:paraId="53CDF871" w14:textId="77777777" w:rsidR="00B749D7" w:rsidRDefault="00B749D7" w:rsidP="0001400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FD3B" w14:textId="77777777" w:rsidR="00595D6F" w:rsidRDefault="00595D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0B4D" w14:textId="77777777" w:rsidR="00595D6F" w:rsidRDefault="00595D6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E8E4" w14:textId="77777777" w:rsidR="00595D6F" w:rsidRDefault="00595D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289E" w14:textId="77777777" w:rsidR="00B749D7" w:rsidRDefault="00B749D7" w:rsidP="00014000">
      <w:pPr>
        <w:spacing w:line="240" w:lineRule="auto"/>
        <w:ind w:firstLine="480"/>
      </w:pPr>
      <w:r>
        <w:separator/>
      </w:r>
    </w:p>
  </w:footnote>
  <w:footnote w:type="continuationSeparator" w:id="0">
    <w:p w14:paraId="6BE9DFDE" w14:textId="77777777" w:rsidR="00B749D7" w:rsidRDefault="00B749D7" w:rsidP="00014000">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440E" w14:textId="77777777" w:rsidR="00595D6F" w:rsidRDefault="00595D6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6ACF" w14:textId="77777777" w:rsidR="00595D6F" w:rsidRDefault="00595D6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4351" w14:textId="77777777" w:rsidR="00595D6F" w:rsidRDefault="00595D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Ref{098712A6-C906-4435-B0C7-570DA7DA6425}" w:val=" ADDIN NE.Ref.{098712A6-C906-4435-B0C7-570DA7DA6425}&lt;Citation&gt;&lt;Group&gt;&lt;References&gt;&lt;Item&gt;&lt;ID&gt;629&lt;/ID&gt;&lt;UID&gt;{6EC2AD27-187D-4AF4-B691-80FEEA965388}&lt;/UID&gt;&lt;Title&gt;Atezolizumab versus docetaxel in patients with previously treated non-small-cell  lung cancer (OAK): a phase 3, open-label, multicentre randomised controlled trial&lt;/Title&gt;&lt;Template&gt;Journal Article&lt;/Template&gt;&lt;Star&gt;0&lt;/Star&gt;&lt;Tag&gt;0&lt;/Tag&gt;&lt;Author&gt;Rittmeyer, A; Barlesi, F; Waterkamp, D; Park, K; Ciardiello, F; von Pawel, J; Gadgeel, S M; Hida, T; Kowalski, D M; Dols, M C; Cortinovis, D L; Leach, J; Polikoff, J; Barrios, C; Kabbinavar, F; Frontera, O A; De Marinis, F; Turna, H; Lee, J S; Ballinger, M; Kowanetz, M; He, P; Chen, D S; Sandler, A; Gandara, D R&lt;/Author&gt;&lt;Year&gt;2017&lt;/Year&gt;&lt;Details&gt;&lt;_accession_num&gt;27979383&lt;/_accession_num&gt;&lt;_author_adr&gt;Lungenfachklinik Immenhausen, Immenhausen, Germany.; Aix Marseille Universite, Assistance Publique Hopitaux de Marseille, Marseille, France.; Genentech, Inc., South San Francisco, CA, USA.; Samsung Medical Center, Sungkyunkwan University School of Medicine, Seoul, South  Korea.; Seconda Universita degli Studi di Napoli, Napoli, Italy.; Asklepios Fachkliniken Munchen-Gauting, Gauting, Germany.; Karmanos Cancer Institute, Wayne State University, Detroit, MI, USA.; Aichi Cancer Center Hospital, Nagoya, Japan.; Oncology Centre, Institute M Sklodowska-Curie, Warsaw, Poland.; Medical Oncology Section, Hospital Regional Universitario Carlos Haya, Malaga, Spain.; Medical Oncology Unit, AOU San Gerardo, Monza, Italy.; Minnesota Oncology, Minneapolis, MN, USA.; Southern California Permanente Medical Group, San Diego, CA, USA.; PUCRS School of Medicine, Porto Alegre, Brazil.; University of California, Los Angeles, Los Angeles, CA, USA.; Centro Internacional de Estudios Clinicos, Santiago, Chile.; European Institute of Oncology, Milan, Italy.; Istanbul University Cerrahpasa Medical Faculty Hospital, Medical Oncology, Istanbul, Turkey.; Seoul National University College of Medicine, Seoul National University Bundang  Hospital, Seongnam, South Korea.; Genentech, Inc., South San Francisco, CA, USA.; Genentech, Inc., South San Francisco, CA, USA.; Genentech, Inc., South San Francisco, CA, USA.; Genentech, Inc., South San Francisco, CA, USA.; Genentech, Inc., South San Francisco, CA, USA.; UC Davis Comprehensive Cancer Center, Sacramento, CA, USA. Electronic address: drgandara@ucdavis.edu.&lt;/_author_adr&gt;&lt;_collection_scope&gt;SCI;SCIE&lt;/_collection_scope&gt;&lt;_created&gt;64187947&lt;/_created&gt;&lt;_date&gt;2017-01-21&lt;/_date&gt;&lt;_date_display&gt;2017 Jan 21&lt;/_date_display&gt;&lt;_db_updated&gt;PubMed&lt;/_db_updated&gt;&lt;_doi&gt;10.1016/S0140-6736(16)32517-X&lt;/_doi&gt;&lt;_impact_factor&gt;  79.321&lt;/_impact_factor&gt;&lt;_isbn&gt;1474-547X (Electronic); 0140-6736 (Linking)&lt;/_isbn&gt;&lt;_issue&gt;10066&lt;/_issue&gt;&lt;_journal&gt;Lancet&lt;/_journal&gt;&lt;_language&gt;eng&lt;/_language&gt;&lt;_modified&gt;64187947&lt;/_modified&gt;&lt;_ori_publication&gt;Copyright (c) 2017 Elsevier Ltd. All rights reserved.&lt;/_ori_publication&gt;&lt;_pages&gt;255-265&lt;/_pages&gt;&lt;_subject_headings&gt;Adult; Aged; Aged, 80 and over; Antibodies, Monoclonal/*administration &amp;amp; dosage; Antibodies, Monoclonal, Humanized; Antineoplastic Agents/*administration &amp;amp; dosage; Carcinoma, Non-Small-Cell Lung/*drug therapy/mortality; Disease-Free Survival; Docetaxel; Drug Administration Schedule; Female; Humans; Infusions, Intravenous; Kaplan-Meier Estimate; Lung Neoplasms/*drug therapy/mortality; Male; Middle Aged; Taxoids/*administration &amp;amp; dosage; Treatment Outcome&lt;/_subject_headings&gt;&lt;_tertiary_title&gt;Lancet (London, England)&lt;/_tertiary_title&gt;&lt;_type_work&gt;Clinical Trial, Phase III; Comparative Study; Journal Article; Multicenter Study; Randomized Controlled Trial&lt;/_type_work&gt;&lt;_url&gt;http://www.ncbi.nlm.nih.gov/entrez/query.fcgi?cmd=Retrieve&amp;amp;db=pubmed&amp;amp;dopt=Abstract&amp;amp;list_uids=27979383&amp;amp;query_hl=1&lt;/_url&gt;&lt;_volume&gt;389&lt;/_volume&gt;&lt;/Details&gt;&lt;Extra&gt;&lt;DBUID&gt;{F96A950B-833F-4880-A151-76DA2D6A2879}&lt;/DBUID&gt;&lt;/Extra&gt;&lt;/Item&gt;&lt;/References&gt;&lt;/Group&gt;&lt;/Citation&gt;_x000a_"/>
    <w:docVar w:name="NE.Ref{0AFCEBBD-DA16-4534-8828-AB4FEF429069}" w:val=" ADDIN NE.Ref.{0AFCEBBD-DA16-4534-8828-AB4FEF429069}&lt;Citation&gt;&lt;Group&gt;&lt;References&gt;&lt;Item&gt;&lt;ID&gt;627&lt;/ID&gt;&lt;UID&gt;{15766CF0-6CBF-4409-9156-A9E066299954}&lt;/UID&gt;&lt;Title&gt;Phase III Randomized Trial of Ipilimumab Plus Etoposide and Platinum Versus Placebo Plus Etoposide and Platinum in Extensive-Stage Small-Cell Lung Cancer&lt;/Title&gt;&lt;Template&gt;Journal Article&lt;/Template&gt;&lt;Star&gt;0&lt;/Star&gt;&lt;Tag&gt;0&lt;/Tag&gt;&lt;Author&gt;Reck, M; Luft, A; Szczesna, A; Havel, L; Kim, S W; Akerley, W; Pietanza, M C; Wu, Y L; Zielinski, C; Thomas, M; Felip, E; Gold, K; Horn, L; Aerts, J; Nakagawa, K; Lorigan, P; Pieters, A; Kong, Sanchez T; Fairchild, J; Spigel, D&lt;/Author&gt;&lt;Year&gt;2016&lt;/Year&gt;&lt;Details&gt;&lt;_accessed&gt;64187946&lt;/_accessed&gt;&lt;_accession_num&gt;27458307&lt;/_accession_num&gt;&lt;_author_adr&gt;Martin Reck, LungenClinic Grosshansdorf, Airway Research Center North, Grosshansdorf; Michael Thomas, Translational Lung Research Center Heidelberg, Thoraxklinik im Universitatsklinikum Heidelberg, Heidelberg, Germany; Alexander Luft, Leningrad Regional Clinical Hospital, Leningrad, Russia; Aleksandra Szczesna, Mazowieckie Centrum Leczenia Chorob Pluc i Gruzlicy w Otwocku, Otwocku, Poland; Libor Havel, Hospital Na Bulovce, Prague, Czech Republic; Sang-We Kim, Asan Medical Center and University of Ulsan College of Medicine, Seoul, Korea; Wallace Akerley, Huntsman Cancer Institute, University of Utah, Salt Lake City, UT; Maria Catherine Pietanza, Memorial Sloan Kettering Cancer Center, New York, NY; Kathryn Gold, University of Texas MD Anderson Cancer Center, Houston, TX; Leora Horn, Vanderbilt-Ingram Cancer Center; David Spigel, Sarah Cannon Research  Institute and Tennessee Oncology, Nashville, TN; Anne Pieters, Teresa Kong Sanchez, and Justin Fairchild, Bristol-Myers Squibb, Princeton, NJ; Yi-long Wu, Guangdong Lung Cancer Institute, Guangdong General Hospital, Guangdong, People&amp;apos;s  Republic of China; Christoph Zielinski, Medical University of Vienna, Vienna, Austria; Enriqueta Felip, Vall d&amp;apos;Hebron University Hospital, Barcelona, Spain; Joachim Aerts, Erasmus MC Cancer Institute, Rotterdam, the Netherlands; Kazuhiko  Nakagawa, Kinki University Hospital, Osaka, Japan; and Paul Lorigan, the Christie NHS Foundation Trust, Manchester, United Kingdom.; Martin Reck, LungenClinic Grosshansdorf, Airway Research Center North, Grosshansdorf; Michael Thomas, Translational Lung Research Center Heidelberg, Thoraxklinik im Universitatsklinikum Heidelberg, Heidelberg, Germany; Alexander Luft, Leningrad Regional Clinical Hospital, Leningrad, Russia; Aleksandra Szczesna, Mazowieckie Centrum Leczenia Chorob Pluc i Gruzlicy w Otwocku, Otwocku, Poland; Libor Havel, Hospital Na Bulovce, Prague, Czech Republic; Sang-We Kim, Asan Medical Center and University of Ulsan College of Medicine, Seoul, Korea; Wallace Akerley, Huntsman Cancer Institute, University of Utah, Salt Lake City, UT; Maria Catherine Pietanza, Memorial Sloan Kettering Cancer Center, New York, NY; Kathryn Gold, University of Texas MD Anderson Cancer Center, Houston, TX; Leora Horn, Vanderbilt-Ingram Cancer Center; David Spigel, Sarah Cannon Research  Institute and Tennessee Oncology, Nashville, TN; Anne Pieters, Teresa Kong Sanchez, and Justin Fairchild, Bristol-Myers Squibb, Princeton, NJ; Yi-long Wu, Guangdong Lung Cancer Institute, Guangdong General Hospital, Guangdong, People&amp;apos;s  Republic of China; Christoph Zielinski, Medical University of Vienna, Vienna, Austria; Enriqueta Felip, Vall d&amp;apos;Hebron University Hospital, Barcelona, Spain; Joachim Aerts, Erasmus MC Cancer Institute, Rotterdam, the Netherlands; Kazuhiko  Nakagawa, Kinki University Hospital, Osaka, Japan; and Paul Lorigan, the Christie NHS Foundation Trust, Manchester, United Kingdom.; Martin Reck, LungenClinic Grosshansdorf, Airway Research Center North, Grosshansdorf; Michael Thomas, Translational Lung Research Center Heidelberg, Thoraxklinik im Universitatsklinikum Heidelberg, Heidelberg, Germany; Alexander Luft, Leningrad Regional Clinical Hospital, Leningrad, Russia; Aleksandra Szczesna, Mazowieckie Centrum Leczenia Chorob Pluc i Gruzlicy w Otwocku, Otwocku, Poland; Libor Havel, Hospital Na Bulovce, Prague, Czech Republic; Sang-We Kim, Asan Medical Center and University of Ulsan College of Medicine, Seoul, Korea; Wallace Akerley, Huntsman Cancer Institute, University of Utah, Salt Lake City, UT; Maria Catherine Pietanza, Memorial Sloan Kettering Cancer Center, New York, NY; Kathryn Gold, University of Texas MD Anderson Cancer Center, Houston, TX; Leora Horn, Vanderbilt-Ingram Cancer Center; David Spigel, Sarah Cannon Research  Institute and Tennessee Oncology, Nashville, TN; Anne Pieters, Teresa Kong Sanchez, and Justin Fairchild, Bristol-Myers Squibb, Princeton, NJ; Yi-long Wu, Guangdong Lung Cancer Institute, Guangdong General Hospital, Guangdong, People&amp;apos;s  Republic of China; Christoph Zielinski, Medical University of Vienna, Vienna, Austria; Enriqueta Felip, Vall d&amp;apos;Hebron University Hospital, Barcelona, Spain; Joachim Aerts, Erasmus MC Cancer Institute, Rotterdam, the Netherlands; Kazuhiko  Nakagawa, Kinki University Hospital, Osaka, Japan; and Paul Lorigan, the Christie NHS Foundation Trust, Manchester, United Kingdom.; Martin Reck, LungenClinic Grosshansdorf, Airway Research Center North, Grosshansdorf; Michael Thomas, Translational Lung Research Center Heidelberg, Thoraxklinik im Universitatsklinikum Heidelberg, Heidelberg, Germany; Alexander Luft, Leningrad Regional Clinical Hospital, Leningrad, Russia; Aleksandra Szczesna, Mazowieckie Centrum Leczenia Chorob Pluc i Gruzlicy w Otwocku, Otwocku, Poland; Libor Havel, Hospital Na Bulovce, Prague, Czech Republic; Sang-We Kim, Asan Medical Center and University of Ulsan College of Medicine, Seoul, Korea; Wallace Akerley, Huntsman Cancer Institute, University of Utah, Salt Lake City, UT; Maria Catherine Pietanza, Memorial Sloan Kettering Cancer Center, New York, NY; Kathryn Gold, University of Texas MD Anderson Cancer Center, Houston, TX; Leora Horn, Vanderbilt-Ingram Cancer Center; David Spigel, Sarah Cannon Research  Institute and Tennessee Oncology, Nashville, TN; Anne Pieters, Teresa Kong Sanchez, and Justin Fairchild, Bristol-Myers Squibb, Princeton, NJ; Yi-long Wu, Guangdong Lung Cancer Institute, Guangdong General Hospital, Guangdong, People&amp;apos;s  Republic of China; Christoph Zielinski, Medical University of Vienna, Vienna, Austria; Enriqueta Felip, Vall d&amp;apos;Hebron University Hospital, Barcelona, Spain; Joachim Aerts, Erasmus MC Cancer Institute, Rotterdam, the Netherlands; Kazuhiko  Nakagawa, Kinki University Hospital, Osaka, Japan; and Paul Lorigan, the Christie NHS Foundation Trust, Manchester, United Kingdom.; Martin Reck, LungenClinic Grosshansdorf, Airway Research Center North, Grosshansdorf; Michael Thomas, Translational Lung Research Center Heidelberg, Thoraxklinik im Universitatsklinikum Heidelberg, Heidelberg, Germany; Alexander Luft, Leningrad Regional Clinical Hospital, Leningrad, Russia; Aleksandra Szczesna, Mazowieckie Centrum Leczenia Chorob Pluc i Gruzlicy w Otwocku, Otwocku, Poland; Libor Havel, Hospital Na Bulovce, Prague, Czech Republic; Sang-We Kim, Asan Medical Center and University of Ulsan College of Medicine, Seoul, Korea; Wallace Akerley, Huntsman Cancer Institute, University of Utah, Salt Lake City, UT; Maria Catherine Pietanza, Memorial Sloan Kettering Cancer Center, New York, NY; Kathryn Gold, University of Texas MD Anderson Cancer Center, Houston, TX; Leora Horn, Vanderbilt-Ingram Cancer Center; David Spigel, Sarah Cannon Research  Institute and Tennessee Oncology, Nashville, TN; Anne Pieters, Teresa Kong Sanchez, and Justin Fairchild, Bristol-Myers Squibb, Princeton, NJ; Yi-long Wu, Guangdong Lung Cancer Institute, Guangdong General Hospital, Guangdong, People&amp;apos;s  Republic of China; Christoph Zielinski, Medical University of Vienna, Vienna, Austria; Enriqueta Felip, Vall d&amp;apos;Hebron University Hospital, Barcelona, Spain; Joachim Aerts, Erasmus MC Cancer Institute, Rotterdam, the Netherlands; Kazuhiko  Nakagawa, Kinki University Hospital, Osaka, Japan; and Paul Lorigan, the Christie NHS Foundation Trust, Manchester, United Kingdom.; Martin Reck, LungenClinic Grosshansdorf, Airway Research Center North, Grosshansdorf; Michael Thomas, Translational Lung Research Center Heidelberg, Thoraxklinik im Universitatsklinikum Heidelberg, Heidelberg, Germany; Alexander Luft, Leningrad Regional Clinical Hospital, Leningrad, Russia; Aleksandra Szczesna, Mazowieckie Centrum Leczenia Chorob Pluc i Gruzlicy w Otwocku, Otwocku, Poland; Libor Havel, Hospital Na Bulovce, Prague, Czech Republic; Sang-We Kim, Asan Medical Center and University of Ulsan College of Medicine, Seoul, Korea; Wallace Akerley, Huntsman Cancer Institute, University of Utah, Salt Lake City, UT; Maria Catherine Pietanza, Memorial Sloan Kettering Cancer Center, New York, NY; Kathryn Gold, University of Texas MD Anderson Cancer Center, Houston, TX; Leora Horn, Vanderbilt-Ingram Cancer Center; David Spigel, Sarah Cannon Research  Institute and Tennessee Oncology, Nashville, TN; Anne Pieters, Teresa Kong Sanchez, and Justin Fairchild, Bristol-Myers Squibb, Princeton, NJ; Yi-long Wu, Guangdong Lung Cancer Institute, Guangdong General Hospital, Guangdong, People&amp;apos;s  Republic of China; Christoph Zielinski, Medical University of Vienna, Vienna, Austria; Enriqueta Felip, Vall d&amp;apos;Hebron University Hospital, Barcelona, Spain; Joachim Aerts, Erasmus MC Cancer Institute, Rotterdam, the Netherlands; Kazuhiko  Nakagawa, Kinki University Hospital, Osaka, Japan; and Paul Lorigan, the Christie NHS Foundation Trust, Manchester, United Kingdom.; Martin Reck, LungenClinic Grosshansdorf, Airway Research Center North, Grosshansdorf; Michael Thomas, Translational Lung Research Center Heidelberg, Thoraxklinik im Universitatsklinikum Heidelberg, Heidelberg, Germany; Alexander Luft, Leningrad Regional Clinical Hospital, Leningrad, Russia; Aleksandra Szczesna, Mazowieckie Centrum Leczenia Chorob Pluc i Gruzlicy w Otwocku, Otwocku, Poland; Libor Havel, Hospital Na Bulovce, Prague, Czech Republic; Sang-We Kim, Asan Medical Center and University of Ulsan College of Medicine, Seoul, Korea; Wallace Akerley, Huntsman Cancer Institute, University of Utah, Salt Lake City, UT; Maria Catherine Pietanza, Memorial Sloan Kettering Cancer Center, New York, NY; Kathryn Gold, University of Texas MD Anderson Cancer Center, Houston, TX; Leora Horn, Vanderbilt-Ingram Cancer Center; David Spigel, Sarah Cannon Research  Institute and Tennessee Oncology, Nashville, TN; Anne Pieters, Teresa Kong Sanchez, and Justin Fairchild, Bristol-Myers Squibb, Princeton, NJ; Yi-long Wu, Guangdong Lung Cancer Institute, Guangdong General Hospital, Guangdong, People&amp;apos;s  Republic of China; Christoph Zielinski, Medical University of Vienna, Vienna, Austria; Enriqueta Felip, Vall d&amp;apos;Hebron University Hospital, Barcelona, Spain; Joachim Aerts, Erasmus MC Cancer Institute, Rotterdam, the Netherlands; Kazuhiko  Nakagawa, Kinki University Hospital, Osaka, Japan; and Paul Lorigan, the Christie NHS Foundation Trust, Manchester, United Kingdom.; Martin Reck, LungenClinic Grosshansdorf, Airway Research Center North, Grosshansdorf; Michael Thomas, Translational Lung Research Center Heidelberg, Thoraxklinik im Universitatsklinikum Heidelberg, Heidelberg, Germany; Alexander Luft, Leningrad Regional Clinical Hospital, Leningrad, Russia; Aleksandra Szczesna, Mazowieckie Centrum Leczenia Chorob Pluc i Gruzlicy w Otwocku, Otwocku, Poland; Libor Havel, Hospital Na Bulovce, Prague, Czech Republic; Sang-We Kim, Asan Medical Center and University of Ulsan College of Medicine, Seoul, Korea; Wallace Akerley, Huntsman Cancer Institute, University of Utah, Salt Lake City, UT; Maria Catherine Pietanza, Memorial Sloan Kettering Cancer Center, New York, NY; Kathryn Gold, University of Texas MD Anderson Cancer Center, Houston, TX; Leora Horn, Vanderbilt-Ingram Cancer Center; David Spigel, Sarah Cannon Research  Institute and Tennessee Oncology, Nashville, TN; Anne Pieters, Teresa Kong Sanchez, and Justin Fairchild, Bristol-Myers Squibb, Princeton, NJ; Yi-long Wu, Guangdong Lung Cancer Institute, Guangdong General Hospital, Guangdong, People&amp;apos;s  Republic of China; Christoph Zielinski, Medical University of Vienna, Vienna, Austria; Enriqueta Felip, Vall d&amp;apos;Hebron University Hospital, Barcelona, Spain; Joachim Aerts, Erasmus MC Cancer Institute, Rotterdam, the Netherlands; Kazuhiko  Nakagawa, Kinki University Hospital, Osaka, Japan; and Paul Lorigan, the Christie NHS Foundation Trust, Manchester, United Kingdom.; Martin Reck, LungenClinic Grosshansdorf, Airway Research Center North, Grosshansdorf; Michael Thomas, Translational Lung Research Center Heidelberg, Thoraxklinik im Universitatsklinikum Heidelberg, Heidelberg, Germany; Alexander Luft, Leningrad Regional Clinical Hospital, Leningrad, Russia; Aleksandra Szczesna, Mazowieckie Centrum Leczenia Chorob Pluc i Gruzlicy w Otwocku, Otwocku, Poland; Libor Havel, Hospital Na Bulovce, Prague, Czech Republic; Sang-We Kim, Asan Medical Center and University of Ulsan College of Medicine, Seoul, Korea; Wallace Akerley, Huntsman Cancer Institute, University of Utah, Salt Lake City, UT; Maria Catherine Pietanza, Memorial Sloan Kettering Cancer Center, New York, NY; Kathryn Gold, University of Texas MD Anderson Cancer Center, Houston, TX; Leora Horn, Vanderbilt-Ingram Cancer Center; David Spigel, Sarah Cannon Research  Institute and Tennessee Oncology, Nashville, TN; Anne Pieters, Teresa Kong Sanchez, and Justin Fairchild, Bristol-Myers Squibb, Princeton, NJ; Yi-long Wu, Guangdong Lung Cancer Institute, Guangdong General Hospital, Guangdong, People&amp;apos;s  Republic of China; Christoph Zielinski, Medical University of Vienna, Vienna, Austria; Enriqueta Felip, Vall d&amp;apos;Hebron University Hospital, Barcelona, Spain; Joachim Aerts, Erasmus MC Cancer Institute, Rotterdam, the Netherlands; Kazuhiko  Nakagawa, Kinki University Hospital, Osaka, Japan; and Paul Lorigan, the Christie NHS Foundation Trust, Manchester, United Kingdom.; Martin Reck, LungenClinic Grosshansdorf, Airway Research Center North, Grosshansdorf; Michael Thomas, Translational Lung Research Center Heidelberg, Thoraxklinik im Universitatsklinikum Heidelberg, Heidelberg, Germany; Alexander Luft, Leningrad Regional Clinical Hospital, Leningrad, Russia; Aleksandra Szczesna, Mazowieckie Centrum Leczenia Chorob Pluc i Gruzlicy w Otwocku, Otwocku, Poland; Libor Havel, Hospital Na Bulovce, Prague, Czech Republic; Sang-We Kim, Asan Medical Center and University of Ulsan College of Medicine, Seoul, Korea; Wallace Akerley, Huntsman Cancer Institute, University of Utah, Salt Lake City, UT; Maria Catherine Pietanza, Memorial Sloan Kettering Cancer Center, New York, NY; Kathryn Gold, University of Texas MD Anderson Cancer Center, Houston, TX; Leora Horn, Vanderbilt-Ingram Cancer Center; David Spigel, Sarah Cannon Research  Institute and Tennessee Oncology, Nashville, TN; Anne Pieters, Teresa Kong Sanchez, and Justin Fairchild, Bristol-Myers Squibb, Princeton, NJ; Yi-long Wu, Guangdong Lung Cancer Institute, Guangdong General Hospital, Guangdong, People&amp;apos;s  Republic of China; Christoph Zielinski, Medical University of Vienna, Vienna, Austria; Enriqueta Felip, Vall d&amp;apos;Hebron University Hospital, Barcelona, Spain; Joachim Aerts, Erasmus MC Cancer Institute, Rotterdam, the Netherlands; Kazuhiko  Nakagawa, Kinki University Hospital, Osaka, Japan; and Paul Lorigan, the Christie NHS Foundation Trust, Manchester, United Kingdom.; Martin Reck, LungenClinic Grosshansdorf, Airway Research Center North, Grosshansdorf; Michael Thomas, Translational Lung Research Center Heidelberg, Thoraxklinik im Universitatsklinikum Heidelberg, Heidelberg, Germany; Alexander Luft, Leningrad Regional Clinical Hospital, Leningrad, Russia; Aleksandra Szczesna, Mazowieckie Centrum Leczenia Chorob Pluc i Gruzlicy w Otwocku, Otwocku, Poland; Libor Havel, Hospital Na Bulovce, Prague, Czech Republic; Sang-We Kim, Asan Medical Center and University of Ulsan College of Medicine, Seoul, Korea; Wallace Akerley, Huntsman Cancer Institute, University of Utah, Salt Lake City, UT; Maria Catherine Pietanza, Memorial Sloan Kettering Cancer Center, New York, NY; Kathryn Gold, University of Texas MD Anderson Cancer Center, Houston, TX; Leora Horn, Vanderbilt-Ingram Cancer Center; David Spigel, Sarah Cannon Research  Institute and Tennessee Oncology, Nashville, TN; Anne Pieters, Teresa Kong Sanchez, and Justin Fairchild, Bristol-Myers Squibb, Princeton, NJ; Yi-long Wu, Guangdong Lung Cancer Institute, Guangdong General Hospital, Guangdong, People&amp;apos;s  Republic of China; Christoph Zielinski, Medical University of Vienna, Vienna, Austria; Enriqueta Felip, Vall d&amp;apos;Hebron University Hospital, Barcelona, Spain; Joachim Aerts, Erasmus MC Cancer Institute, Rotterdam, the Netherlands; Kazuhiko  Nakagawa, Kinki University Hospital, Osaka, Japan; and Paul Lorigan, the Christie NHS Foundation Trust, Manchester, United Kingdom.; Martin Reck, LungenClinic Grosshansdorf, Airway Research Center North, Grosshansdorf; Michael Thomas, Translational Lung Research Center Heidelberg, Thoraxklinik im Universitatsklinikum Heidelberg, Heidelberg, Germany; Alexander Luft, Leningrad Regional Clinical Hospital, Leningrad, Russia; Aleksandra Szczesna, Mazowieckie Centrum Leczenia Chorob Pluc i Gruzlicy w Otwocku, Otwocku, Poland; Libor Havel, Hospital Na Bulovce, Prague, Czech Republic; Sang-We Kim, Asan Medical Center and University of Ulsan College of Medicine, Seoul, Korea; Wallace Akerley, Huntsman Cancer Institute, University of Utah, Salt Lake City, UT; Maria Catherine Pietanza, Memorial Sloan Kettering Cancer Center, New York, NY; Kathryn Gold, University of Texas MD Anderson Cancer Center, Houston, TX; Leora Horn, Vanderbilt-Ingram Cancer Center; David Spigel, Sarah Cannon Research  Institute and Tennessee Oncology, Nashville, TN; Anne Pieters, Teresa Kong Sanchez, and Justin Fairchild, Bristol-Myers Squibb, Princeton, NJ; Yi-long Wu, Guangdong Lung Cancer Institute, Guangdong General Hospital, Guangdong, People&amp;apos;s  Republic of China; Christoph Zielinski, Medical University of Vienna, Vienna, Austria; Enriqueta Felip, Vall d&amp;apos;Hebron University Hospital, Barcelona, Spain; Joachim Aerts, Erasmus MC Cancer Institute, Rotterdam, the Netherlands; Kazuhiko  Nakagawa, Kinki University Hospital, Osaka, Japan; and Paul Lorigan, the Christie NHS Foundation Trust, Manchester, United Kingdom.; Martin Reck, LungenClinic Grosshansdorf, Airway Research Center North, Grosshansdorf; Michael Thomas, Translational Lung Research Center Heidelberg, Thoraxklinik im Universitatsklinikum Heidelberg, Heidelberg, Germany; Alexander Luft, Leningrad Regional Clinical Hospital, Leningrad, Russia; Aleksandra Szczesna, Mazowieckie Centrum Leczenia Chorob Pluc i Gruzlicy w Otwocku, Otwocku, Poland; Libor Havel, Hospital Na Bulovce, Prague, Czech Republic; Sang-We Kim, Asan Medical Center and University of Ulsan College of Medicine, Seoul, Korea; Wallace Akerley, Huntsman Cancer Institute, University of Utah, Salt Lake City, UT; Maria Catherine Pietanza, Memorial Sloan Kettering Cancer Center, New York, NY; Kathryn Gold, University of Texas MD Anderson Cancer Center, Houston, TX; Leora Horn, Vanderbilt-Ingram Cancer Center; David Spigel, Sarah Cannon Research  Institute and Tennessee Oncology, Nashville, TN; Anne Pieters, Teresa Kong Sanchez, and Justin Fairchild, Bristol-Myers Squibb, Princeton, NJ; Yi-long Wu, Guangdong Lung Cancer Institute, Guangdong General Hospital, Guangdong, People&amp;apos;s  Republic of China; Christoph Zielinski, Medical University of Vienna, Vienna, Austria; Enriqueta Felip, Vall d&amp;apos;Hebron University Hospital, Barcelona, Spain; Joachim Aerts, Erasmus MC Cancer Institute, Rotterdam, the Netherlands; Kazuhiko  Nakagawa, Kinki University Hospital, Osaka, Japan; and Paul Lorigan, the Christie NHS Foundation Trust, Manchester, United Kingdom.; Martin Reck, LungenClinic Grosshansdorf, Airway Research Center North, Grosshansdorf; Michael Thomas, Translational Lung Research Center Heidelberg, Thoraxklinik im Universitatsklinikum Heidelberg, Heidelberg, Germany; Alexander Luft, Leningrad Regional Clinical Hospital, Leningrad, Russia; Aleksandra Szczesna, Mazowieckie Centrum Leczenia Chorob Pluc i Gruzlicy w Otwocku, Otwocku, Poland; Libor Havel, Hospital Na Bulovce, Prague, Czech Republic; Sang-We Kim, Asan Medical Center and University of Ulsan College of Medicine, Seoul, Korea; Wallace Akerley, Huntsman Cancer Institute, University of Utah, Salt Lake City, UT; Maria Catherine Pietanza, Memorial Sloan Kettering Cancer Center, New York, NY; Kathryn Gold, University of Texas MD Anderson Cancer Center, Houston, TX; Leora Horn, Vanderbilt-Ingram Cancer Center; David Spigel, Sarah Cannon Research  Institute and Tennessee Oncology, Nashville, TN; Anne Pieters, Teresa Kong Sanchez, and Justin Fairchild, Bristol-Myers Squibb, Princeton, NJ; Yi-long Wu, Guangdong Lung Cancer Institute, Guangdong General Hospital, Guangdong, People&amp;apos;s  Republic of China; Christoph Zielinski, Medical University of Vienna, Vienna, Austria; Enriqueta Felip, Vall d&amp;apos;Hebron University Hospital, Barcelona, Spain; Joachim Aerts, Erasmus MC Cancer Institute, Rotterdam, the Netherlands; Kazuhiko  Nakagawa, Kinki University Hospital, Osaka, Japan; and Paul Lorigan, the Christie NHS Foundation Trust, Manchester, United Kingdom.; Martin Reck, LungenClinic Grosshansdorf, Airway Research Center North, Grosshansdorf; Michael Thomas, Translational Lung Research Center Heidelberg, Thoraxklinik im Universitatsklinikum Heidelberg, Heidelberg, Germany; Alexander Luft, Leningrad Regional Clinical Hospital, Leningrad, Russia; Aleksandra Szczesna, Mazowieckie Centrum Leczenia Chorob Pluc i Gruzlicy w Otwocku, Otwocku, Poland; Libor Havel, Hospital Na Bulovce, Prague, Czech Republic; Sang-We Kim, Asan Medical Center and University of Ulsan College of Medicine, Seoul, Korea; Wallace Akerley, Huntsman Cancer Institute, University of Utah, Salt Lake City, UT; Maria Catherine Pietanza, Memorial Sloan Kettering Cancer Center, New York, NY; Kathryn Gold, University of Texas MD Anderson Cancer Center, Houston, TX; Leora Horn, Vanderbilt-Ingram Cancer Center; David Spigel, Sarah Cannon Research  Institute and Tennessee Oncology, Nashville, TN; Anne Pieters, Teresa Kong Sanchez, and Justin Fairchild, Bristol-Myers Squibb, Princeton, NJ; Yi-long Wu, Guangdong Lung Cancer Institute, Guangdong General Hospital, Guangdong, People&amp;apos;s  Republic of China; Christoph Zielinski, Medical University of Vienna, Vienna, Austria; Enriqueta Felip, Vall d&amp;apos;Hebron University Hospital, Barcelona, Spain; Joachim Aerts, Erasmus MC Cancer Institute, Rotterdam, the Netherlands; Kazuhiko  Nakagawa, Kinki University Hospital, Osaka, Japan; and Paul Lorigan, the Christie NHS Foundation Trust, Manchester, United Kingdom.; Martin Reck, LungenClinic Grosshansdorf, Airway Research Center North, Grosshansdorf; Michael Thomas, Translational Lung Research Center Heidelberg, Thoraxklinik im Universitatsklinikum Heidelberg, Heidelberg, Germany; Alexander Luft, Leningrad Regional Clinical Hospital, Leningrad, Russia; Aleksandra Szczesna, Mazowieckie Centrum Leczenia Chorob Pluc i Gruzlicy w Otwocku, Otwocku, Poland; Libor Havel, Hospital Na Bulovce, Prague, Czech Republic; Sang-We Kim, Asan Medical Center and University of Ulsan College of Medicine, Seoul, Korea; Wallace Akerley, Huntsman Cancer Institute, University of Utah, Salt Lake City, UT; Maria Catherine Pietanza, Memorial Sloan Kettering Cancer Center, New York, NY; Kathryn Gold, University of Texas MD Anderson Cancer Center, Houston, TX; Leora Horn, Vanderbilt-Ingram Cancer Center; David Spigel, Sarah Cannon Research  Institute and Tennessee Oncology, Nashville, TN; Anne Pieters, Teresa Kong Sanchez, and Justin Fairchild, Bristol-Myers Squibb, Princeton, NJ; Yi-long Wu, Guangdong Lung Cancer Institute, Guangdong General Hospital, Guangdong, People&amp;apos;s  Republic of China; Christoph Zielinski, Medical University of Vienna, Vienna, Austria; Enriqueta Felip, Vall d&amp;apos;Hebron University Hospital, Barcelona, Spain; Joachim Aerts, Erasmus MC Cancer Institute, Rotterdam, the Netherlands; Kazuhiko  Nakagawa, Kinki University Hospital, Osaka, Japan; and Paul Lorigan, the Christie NHS Foundation Trust, Manchester, United Kingdom.; Martin Reck, LungenClinic Grosshansdorf, Airway Research Center North, Grosshansdorf; Michael Thomas, Translational Lung Research Center Heidelberg, Thoraxklinik im Universitatsklinikum Heidelberg, Heidelberg, Germany; Alexander Luft, Leningrad Regional Clinical Hospital, Leningrad, Russia; Aleksandra Szczesna, Mazowieckie Centrum Leczenia Chorob Pluc i Gruzlicy w Otwocku, Otwocku, Poland; Libor Havel, Hospital Na Bulovce, Prague, Czech Republic; Sang-We Kim, Asan Medical Center and University of Ulsan College of Medicine, Seoul, Korea; Wallace Akerley, Huntsman Cancer Institute, University of Utah, Salt Lake City, UT; Maria Catherine Pietanza, Memorial Sloan Kettering Cancer Center, New York, NY; Kathryn Gold, University of Texas MD Anderson Cancer Center, Houston, TX; Leora Horn, Vanderbilt-Ingram Cancer Center; David Spigel, Sarah Cannon Research  Institute and Tennessee Oncology, Nashville, TN; Anne Pieters, Teresa Kong Sanchez, and Justin Fairchild, Bristol-Myers Squibb, Princeton, NJ; Yi-long Wu, Guangdong Lung Cancer Institute, Guangdong General Hospital, Guangdong, People&amp;apos;s  Republic of China; Christoph Zielinski, Medical University of Vienna, Vienna, Austria; Enriqueta Felip, Vall d&amp;apos;Hebron University Hospital, Barcelona, Spain; Joachim Aerts, Erasmus MC Cancer Institute, Rotterdam, the Netherlands; Kazuhiko  Nakagawa, Kinki University Hospital, Osaka, Japan; and Paul Lorigan, the Christie NHS Foundation Trust, Manchester, United Kingdom.; Martin Reck, LungenClinic Grosshansdorf, Airway Research Center North, Grosshansdorf; Michael Thomas, Translational Lung Research Center Heidelberg, Thoraxklinik im Universitatsklinikum Heidelberg, Heidelberg, Germany; Alexander Luft, Leningrad Regional Clinical Hospital, Leningrad, Russia; Aleksandra Szczesna, Mazowieckie Centrum Leczenia Chorob Pluc i Gruzlicy w Otwocku, Otwocku, Poland; Libor Havel, Hospital Na Bulovce, Prague, Czech Republic; Sang-We Kim, Asan Medical Center and University of Ulsan College of Medicine, Seoul, Korea; Wallace Akerley, Huntsman Cancer Institute, University of Utah, Salt Lake City, UT; Maria Catherine Pietanza, Memorial Sloan Kettering Cancer Center, New York, NY; Kathryn Gold, University of Texas MD Anderson Cancer Center, Houston, TX; Leora Horn, Vanderbilt-Ingram Cancer Center; David Spigel, Sarah Cannon Research  Institute and Tennessee Oncology, Nashville, TN; Anne Pieters, Teresa Kong Sanchez, and Justin Fairchild, Bristol-Myers Squibb, Princeton, NJ; Yi-long Wu, Guangdong Lung Cancer Institute, Guangdong General Hospital, Guangdong, People&amp;apos;s  Republic of China; Christoph Zielinski, Medical University of Vienna, Vienna, Austria; Enriqueta Felip, Vall d&amp;apos;Hebron University Hospital, Barcelona, Spain; Joachim Aerts, Erasmus MC Cancer Institute, Rotterdam, the Netherlands; Kazuhiko  Nakagawa, Kinki University Hospital, Osaka, Japan; and Paul Lorigan, the Christie NHS Foundation Trust, Manchester, United Kingdom.; Martin Reck, LungenClinic Grosshansdorf, Airway Research Center North, Grosshansdorf; Michael Thomas, Translational Lung Research Center Heidelberg, Thoraxklinik im Universitatsklinikum Heidelberg, Heidelberg, Germany; Alexander Luft, Leningrad Regional Clinical Hospital, Leningrad, Russia; Aleksandra Szczesna, Mazowieckie Centrum Leczenia Chorob Pluc i Gruzlicy w Otwocku, Otwocku, Poland; Libor Havel, Hospital Na Bulovce, Prague, Czech Republic; Sang-We Kim, Asan Medical Center and University of Ulsan College of Medicine, Seoul, Korea; Wallace Akerley, Huntsman Cancer Institute, University of Utah, Salt Lake City, UT; Maria Catherine Pietanza, Memorial Sloan Kettering Cancer Center, New York, NY; Kathryn Gold, University of Texas MD Anderson Cancer Center, Houston, TX; Leora Horn, Vanderbilt-Ingram Cancer Center; David Spigel, Sarah Cannon Research  Institute and Tennessee Oncology, Nashville, TN; Anne Pieters, Teresa Kong Sanchez, and Justin Fairchild, Bristol-Myers Squibb, Princeton, NJ; Yi-long Wu, Guangdong Lung Cancer Institute, Guangdong General Hospital, Guangdong, People&amp;apos;s  Republic of China; Christoph Zielinski, Medical University of Vienna, Vienna, Austria; Enriqueta Felip, Vall d&amp;apos;Hebron University Hospital, Barcelona, Spain; Joachim Aerts, Erasmus MC Cancer Institute, Rotterdam, the Netherlands; Kazuhiko  Nakagawa, Kinki University Hospital, Osaka, Japan; and Paul Lorigan, the Christie NHS Foundation Trust, Manchester, United Kingdom.; Martin Reck, LungenClinic Grosshansdorf, Airway Research Center North, Grosshansdorf; Michael Thomas, Translational Lung Research Center Heidelberg, Thoraxklinik im Universitatsklinikum Heidelberg, Heidelberg, Germany; Alexander Luft, Leningrad Regional Clinical Hospital, Leningrad, Russia; Aleksandra Szczesna, Mazowieckie Centrum Leczenia Chorob Pluc i Gruzlicy w Otwocku, Otwocku, Poland; Libor Havel, Hospital Na Bulovce, Prague, Czech Republic; Sang-We Kim, Asan Medical Center and University of Ulsan College of Medicine, Seoul, Korea; Wallace Akerley, Huntsman Cancer Institute, University of Utah, Salt Lake City, UT; Maria Catherine Pietanza, Memorial Sloan Kettering Cancer Center, New York, NY; Kathryn Gold, University of Texas MD Anderson Cancer Center, Houston, TX; Leora Horn, Vanderbilt-Ingram Cancer Center; David Spigel, Sarah Cannon Research  Institute and Tennessee Oncology, Nashville, TN; Anne Pieters, Teresa Kong Sanchez, and Justin Fairchild, Bristol-Myers Squibb, Princeton, NJ; Yi-long Wu, Guangdong Lung Cancer Institute, Guangdong General Hospital, Guangdong, People&amp;apos;s  Republic of China; Christoph Zielinski, Medical University of Vienna, Vienna, Austria; Enriqueta Felip, Vall d&amp;apos;Hebron University Hospital, Barcelona, Spain; Joachim Aerts, Erasmus MC Cancer Institute, Rotterdam, the Netherlands; Kazuhiko  Nakagawa, Kinki University Hospital, Osaka, Japan; and Paul Lorigan, the Christie NHS Foundation Trust, Manchester, United Kingdom.&lt;/_author_adr&gt;&lt;_collection_scope&gt;SCI;SCIE&lt;/_collection_scope&gt;&lt;_created&gt;64187945&lt;/_created&gt;&lt;_date&gt;2016-11-01&lt;/_date&gt;&lt;_date_display&gt;2016 Nov 1&lt;/_date_display&gt;&lt;_db_updated&gt;PubMed&lt;/_db_updated&gt;&lt;_doi&gt;10.1200/JCO.2016.67.6601&lt;/_doi&gt;&lt;_impact_factor&gt;  44.544&lt;/_impact_factor&gt;&lt;_isbn&gt;1527-7755 (Electronic); 0732-183X (Linking)&lt;/_isbn&gt;&lt;_issue&gt;31&lt;/_issue&gt;&lt;_journal&gt;J Clin Oncol&lt;/_journal&gt;&lt;_language&gt;eng&lt;/_language&gt;&lt;_modified&gt;64188948&lt;/_modified&gt;&lt;_pages&gt;3740-3748&lt;/_pages&gt;&lt;_subject_headings&gt;Adult; Aged; Aged, 80 and over; Antineoplastic Combined Chemotherapy Protocols/adverse effects/*therapeutic use; Carboplatin/administration &amp;amp; dosage/adverse effects; Cisplatin/administration &amp;amp; dosage/adverse effects; Diarrhea/chemically induced; Etoposide/administration &amp;amp; dosage/adverse effects; Female; Humans; Ipilimumab/administration &amp;amp; dosage/adverse effects; Kaplan-Meier Estimate; Lung Neoplasms/*drug therapy/pathology; Male; Middle Aged; Neoplasm Staging; Neutropenia/chemically induced; Small Cell Lung Carcinoma/*drug therapy/pathology; Treatment Outcome&lt;/_subject_headings&gt;&lt;_tertiary_title&gt;Journal of clinical oncology : official journal of the American Society of_x000d__x000a_      Clinical Oncology&lt;/_tertiary_title&gt;&lt;_type_work&gt;Clinical Trial, Phase III; Journal Article; Randomized Controlled Trial; Research Support, Non-U.S. Gov&amp;apos;t&lt;/_type_work&gt;&lt;_url&gt;http://www.ncbi.nlm.nih.gov/entrez/query.fcgi?cmd=Retrieve&amp;amp;db=pubmed&amp;amp;dopt=Abstract&amp;amp;list_uids=27458307&amp;amp;query_hl=1&lt;/_url&gt;&lt;_volume&gt;34&lt;/_volume&gt;&lt;/Details&gt;&lt;Extra&gt;&lt;DBUID&gt;{F96A950B-833F-4880-A151-76DA2D6A2879}&lt;/DBUID&gt;&lt;/Extra&gt;&lt;/Item&gt;&lt;/References&gt;&lt;/Group&gt;&lt;/Citation&gt;_x000a_"/>
    <w:docVar w:name="NE.Ref{2A9CFF30-AE4B-48A6-9962-3E7286B14DEF}" w:val=" ADDIN NE.Ref.{2A9CFF30-AE4B-48A6-9962-3E7286B14DEF}&lt;Citation&gt;&lt;Group&gt;&lt;References&gt;&lt;Item&gt;&lt;ID&gt;618&lt;/ID&gt;&lt;UID&gt;{DAB142CF-285D-4DC5-9334-680AFFC8CE7B}&lt;/UID&gt;&lt;Title&gt;Pembrolizumab versus docetaxel for previously treated, PD-L1-positive, advanced non-small-cell lung cancer (KEYNOTE-010): a randomised controlled trial&lt;/Title&gt;&lt;Template&gt;Journal Article&lt;/Template&gt;&lt;Star&gt;0&lt;/Star&gt;&lt;Tag&gt;0&lt;/Tag&gt;&lt;Author&gt;Herbst, R S; Baas, P; Kim, D W; Felip, E; Perez-Gracia, J L; Han, J Y; Molina, J; Kim, J H; Arvis, C D; Ahn, M J; Majem, M; Fidler, M J; de Castro, G Jr; Garrido, M; Lubiniecki, G M; Shentu, Y; Im, E; Dolled-Filhart, M; Garon, E B&lt;/Author&gt;&lt;Year&gt;2016&lt;/Year&gt;&lt;Details&gt;&lt;_accession_num&gt;26712084&lt;/_accession_num&gt;&lt;_author_adr&gt;Yale School of Medicine, Yale Cancer Center, and Smilow Cancer Hospital, New Haven, CT, USA. Electronic address: roy.herbst@yale.edu.; The Netherlands Cancer Institute and The Academic Medical Hospital Amsterdam, Amsterdam, Netherlands.; Seoul National University Hospital, Seoul, South Korea.; Vall D&amp;apos;Hebron University Hospital and Vall d&amp;apos;Hebron Institute of Oncology, Barcelona, Spain.; Clinica Universidad de Navarra, Pamplona, Spain.; National Cancer Center, Goyang, South Korea.; Mayo Clinic, Rochester, MN, USA.; CHA Bundang Medical Center, CHA University, Gyeonggi-do, South Korea.; Centre Francois Baclesse, Caen, France.; Samsung Medical Center Sungkyunkwan University School of Medicine, Seoul, South Korea.; Hospital de la Santa Creu i Sant Pau, Barcelona, Spain.; Rush University Medical Center, Chicago, IL, USA.; Instituto do Cancer do Estado de Sao Paulo, Sao Paulo, Brazil.; Pontificia Universidad Catolica de Chile, Santiago, Chile.; Merck &amp;amp; Co, Kenilworth, NJ, USA.; Merck &amp;amp; Co, Kenilworth, NJ, USA.; Merck &amp;amp; Co, Kenilworth, NJ, USA.; Merck &amp;amp; Co, Kenilworth, NJ, USA.; David Geffen School of Medicine at the University of California, Los Angeles, Los Angeles, CA, USA.&lt;/_author_adr&gt;&lt;_collection_scope&gt;SCI;SCIE&lt;/_collection_scope&gt;&lt;_created&gt;64187938&lt;/_created&gt;&lt;_date&gt;2016-04-09&lt;/_date&gt;&lt;_date_display&gt;2016 Apr 9&lt;/_date_display&gt;&lt;_db_updated&gt;PubMed&lt;/_db_updated&gt;&lt;_doi&gt;10.1016/S0140-6736(15)01281-7&lt;/_doi&gt;&lt;_impact_factor&gt;  79.321&lt;/_impact_factor&gt;&lt;_isbn&gt;1474-547X (Electronic); 0140-6736 (Linking)&lt;/_isbn&gt;&lt;_issue&gt;10027&lt;/_issue&gt;&lt;_journal&gt;Lancet&lt;/_journal&gt;&lt;_language&gt;eng&lt;/_language&gt;&lt;_modified&gt;64187938&lt;/_modified&gt;&lt;_ori_publication&gt;Copyright (c) 2016 Elsevier Ltd. All rights reserved.&lt;/_ori_publication&gt;&lt;_pages&gt;1540-1550&lt;/_pages&gt;&lt;_subject_headings&gt;Adult; Aged; Antibodies, Monoclonal, Humanized/administration &amp;amp; dosage/adverse_x000d__x000a_      effects/*therapeutic use; Antineoplastic Agents/administration &amp;amp; dosage/adverse effects/*therapeutic use; B7-H1 Antigen/*analysis; Carcinoma, Non-Small-Cell Lung/chemistry/*drug therapy/pathology; Disease-Free Survival; Docetaxel; Drug Administration Schedule; Female; Gene Expression Regulation, Neoplastic; Humans; Kaplan-Meier Estimate; Lung Neoplasms/chemistry/*drug therapy/pathology; Male; Middle Aged; *Molecular Targeted Therapy; Patient Selection; Taxoids/administration &amp;amp; dosage/adverse effects/*therapeutic use; Treatment Outcome&lt;/_subject_headings&gt;&lt;_tertiary_title&gt;Lancet (London, England)&lt;/_tertiary_title&gt;&lt;_type_work&gt;Journal Article; Multicenter Study; Randomized Controlled Trial; Research Support, Non-U.S. Gov&amp;apos;t&lt;/_type_work&gt;&lt;_url&gt;http://www.ncbi.nlm.nih.gov/entrez/query.fcgi?cmd=Retrieve&amp;amp;db=pubmed&amp;amp;dopt=Abstract&amp;amp;list_uids=26712084&amp;amp;query_hl=1&lt;/_url&gt;&lt;_volume&gt;387&lt;/_volume&gt;&lt;/Details&gt;&lt;Extra&gt;&lt;DBUID&gt;{F96A950B-833F-4880-A151-76DA2D6A2879}&lt;/DBUID&gt;&lt;/Extra&gt;&lt;/Item&gt;&lt;/References&gt;&lt;/Group&gt;&lt;/Citation&gt;_x000a_"/>
    <w:docVar w:name="NE.Ref{2E9B2336-0B2F-4AB4-9112-54726662FB8B}" w:val=" ADDIN NE.Ref.{2E9B2336-0B2F-4AB4-9112-54726662FB8B}&lt;Citation&gt;&lt;Group&gt;&lt;References&gt;&lt;Item&gt;&lt;ID&gt;634&lt;/ID&gt;&lt;UID&gt;{C253E2E1-D444-4D36-B559-608736689C6F}&lt;/UID&gt;&lt;Title&gt;Efficacy of Sequential Ipilimumab Monotherapy versus Best Supportive Care for Unresectable Locally Advanced/Metastatic Gastric or Gastroesophageal Junction Cancer&lt;/Title&gt;&lt;Template&gt;Journal Article&lt;/Template&gt;&lt;Star&gt;0&lt;/Star&gt;&lt;Tag&gt;0&lt;/Tag&gt;&lt;Author&gt;Bang, Y J; Cho, J Y; Kim, Y H; Kim, J W; Di Bartolomeo, M; Ajani, J A; Yamaguchi, K; Balogh, A; Sanchez, T; Moehler, M&lt;/Author&gt;&lt;Year&gt;2017&lt;/Year&gt;&lt;Details&gt;&lt;_accession_num&gt;28655793&lt;/_accession_num&gt;&lt;_author_adr&gt;Department of Internal Medicine, Seoul National University College of Medicine, Seoul, Korea. bangyj@snu.ac.kr markus.moehler@unimedizin-mainz.de.; Gangnam Severance Hospital and Yonsei University, Seoul, Korea.; Korea University Anam Hospital, Seoul, Korea.; Seoul National University Bundang Hospital, Gyeonggi-do, Korea.; Fondazione IRCCS Istituto Nazionale dei Tumori, Milan, Italy.; The University of Texas MD Anderson Cancer Center, Houston, Texas.; Saitama Cancer Center and Cancer Institute Hospital, Saitama, Japan.; Bristol-Myers Squibb, Princeton, New Jersey.; Bristol-Myers Squibb, Princeton, New Jersey.; Johannes Gutenberg-Universitat Mainz, Mainz, Germany. bangyj@snu.ac.kr markus.moehler@unimedizin-mainz.de.&lt;/_author_adr&gt;&lt;_collection_scope&gt;SCI;SCIE&lt;/_collection_scope&gt;&lt;_created&gt;64187950&lt;/_created&gt;&lt;_date&gt;2017-10-01&lt;/_date&gt;&lt;_date_display&gt;2017 Oct 1&lt;/_date_display&gt;&lt;_db_updated&gt;PubMed&lt;/_db_updated&gt;&lt;_doi&gt;10.1158/1078-0432.CCR-17-0025&lt;/_doi&gt;&lt;_impact_factor&gt;  12.531&lt;/_impact_factor&gt;&lt;_isbn&gt;1557-3265 (Electronic); 1078-0432 (Linking)&lt;/_isbn&gt;&lt;_issue&gt;19&lt;/_issue&gt;&lt;_journal&gt;Clin Cancer Res&lt;/_journal&gt;&lt;_language&gt;eng&lt;/_language&gt;&lt;_modified&gt;64188961&lt;/_modified&gt;&lt;_ori_publication&gt;(c)2017 American Association for Cancer Research.&lt;/_ori_publication&gt;&lt;_pages&gt;5671-5678&lt;/_pages&gt;&lt;_subject_headings&gt;Adult; Aged; Antineoplastic Combined Chemotherapy Protocols/administration &amp;amp; dosage/adverse_x000d__x000a_      effects; Disease-Free Survival; Drug-Related Side Effects and Adverse Reactions/classification/pathology; Esophageal Neoplasms/*drug therapy/pathology; Esophagogastric Junction/*pathology; Female; Humans; Ipilimumab/*administration &amp;amp; dosage/adverse effects; Male; Middle Aged; Stomach Neoplasms/*drug therapy/pathology&lt;/_subject_headings&gt;&lt;_tertiary_title&gt;Clinical cancer research : an official journal of the American Association for_x000d__x000a_      Cancer Research&lt;/_tertiary_title&gt;&lt;_type_work&gt;Clinical Trial, Phase II; Journal Article; Randomized Controlled Trial&lt;/_type_work&gt;&lt;_url&gt;http://www.ncbi.nlm.nih.gov/entrez/query.fcgi?cmd=Retrieve&amp;amp;db=pubmed&amp;amp;dopt=Abstract&amp;amp;list_uids=28655793&amp;amp;query_hl=1&lt;/_url&gt;&lt;_volume&gt;23&lt;/_volume&gt;&lt;/Details&gt;&lt;Extra&gt;&lt;DBUID&gt;{F96A950B-833F-4880-A151-76DA2D6A2879}&lt;/DBUID&gt;&lt;/Extra&gt;&lt;/Item&gt;&lt;/References&gt;&lt;/Group&gt;&lt;/Citation&gt;_x000a_"/>
    <w:docVar w:name="NE.Ref{30E947ED-4B7A-4C32-BCCC-17BED348ACFA}" w:val=" ADDIN NE.Ref.{30E947ED-4B7A-4C32-BCCC-17BED348ACFA}&lt;Citation&gt;&lt;Group&gt;&lt;References&gt;&lt;Item&gt;&lt;ID&gt;681&lt;/ID&gt;&lt;UID&gt;{2D1B2C8C-213C-4820-A40A-EF104E90F628}&lt;/UID&gt;&lt;Title&gt;Pembrolizumab as Second-Line Therapy for Advanced Urothelial Carcinoma&lt;/Title&gt;&lt;Template&gt;Journal Article&lt;/Template&gt;&lt;Star&gt;0&lt;/Star&gt;&lt;Tag&gt;0&lt;/Tag&gt;&lt;Author&gt;Bellmunt, J; de Wit, R; Vaughn, D J; Fradet, Y; Lee, J L; Fong, L; Vogelzang, N J; Climent, M A; Petrylak, D P; Choueiri, T K; Necchi, A; Gerritsen, W; Gurney, H; Quinn, D I; Culine, S; Sternberg, C N; Mai, Y; Poehlein, C H; Perini, R F; Bajorin, D F&lt;/Author&gt;&lt;Year&gt;2017&lt;/Year&gt;&lt;Details&gt;&lt;_accession_num&gt;28212060&lt;/_accession_num&gt;&lt;_author_adr&gt;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lt;/_author_adr&gt;&lt;_date_display&gt;2017 Mar 16&lt;/_date_display&gt;&lt;_date&gt;2017-03-16&lt;/_date&gt;&lt;_doi&gt;10.1056/NEJMoa1613683&lt;/_doi&gt;&lt;_isbn&gt;1533-4406 (Electronic); 0028-4793 (Linking)&lt;/_isbn&gt;&lt;_issue&gt;11&lt;/_issue&gt;&lt;_journal&gt;N Engl J Med&lt;/_journal&gt;&lt;_language&gt;eng&lt;/_language&gt;&lt;_pages&gt;1015-1026&lt;/_pages&gt;&lt;_subject_headings&gt;Adult; Aged; Aged, 80 and over; Antibodies, Monoclonal, Humanized/adverse effects/*therapeutic use; Antineoplastic Agents/adverse effects/*therapeutic use; Docetaxel; Female; Humans; Male; Middle Aged; Neoplasm Recurrence, Local/drug therapy; Paclitaxel/therapeutic use; Platinum Compounds/therapeutic use; Programmed Cell Death 1 Receptor/*antagonists &amp;amp; inhibitors/immunology; Survival Analysis; Taxoids/therapeutic use; Urologic Neoplasms/*drug therapy/pathology; Urothelium; Vinblastine/analogs &amp;amp; derivatives/therapeutic use&lt;/_subject_headings&gt;&lt;_tertiary_title&gt;The New England journal of medicine&lt;/_tertiary_title&gt;&lt;_type_work&gt;Clinical Trial, Phase III; Journal Article; Multicenter Study; Randomized Controlled Trial; Research Support, Non-U.S. Gov&amp;apos;t&lt;/_type_work&gt;&lt;_url&gt;http://www.ncbi.nlm.nih.gov/entrez/query.fcgi?cmd=Retrieve&amp;amp;db=pubmed&amp;amp;dopt=Abstract&amp;amp;list_uids=28212060&amp;amp;query_hl=1&lt;/_url&gt;&lt;_volume&gt;376&lt;/_volume&gt;&lt;_created&gt;64188966&lt;/_created&gt;&lt;_modified&gt;64188966&lt;/_modified&gt;&lt;_db_updated&gt;PubMed&lt;/_db_updated&gt;&lt;_impact_factor&gt;  91.245&lt;/_impact_factor&gt;&lt;/Details&gt;&lt;Extra&gt;&lt;DBUID&gt;{F96A950B-833F-4880-A151-76DA2D6A2879}&lt;/DBUID&gt;&lt;/Extra&gt;&lt;/Item&gt;&lt;/References&gt;&lt;/Group&gt;&lt;/Citation&gt;_x000a_"/>
    <w:docVar w:name="NE.Ref{3F1B366C-71A8-4A1A-9D7A-D2AEA24E5FFD}" w:val=" ADDIN NE.Ref.{3F1B366C-71A8-4A1A-9D7A-D2AEA24E5FFD}&lt;Citation&gt;&lt;Group&gt;&lt;References&gt;&lt;Item&gt;&lt;ID&gt;624&lt;/ID&gt;&lt;UID&gt;{5EF41643-8CA1-4551-ADD8-C0AE1166DEC2}&lt;/UID&gt;&lt;Title&gt;Randomized, Double-Blind, Phase III Trial of Ipilimumab Versus Placebo in Asymptomatic or Minimally Symptomatic Patients With Metastatic Chemotherapy-Naive Castration-Resistant Prostate Cancer&lt;/Title&gt;&lt;Template&gt;Journal Article&lt;/Template&gt;&lt;Star&gt;0&lt;/Star&gt;&lt;Tag&gt;0&lt;/Tag&gt;&lt;Author&gt;Beer, T M; Kwon, E D; Drake, C G; Fizazi, K; Logothetis, C; Gravis, G; Ganju, V; Polikoff, J; Saad, F; Humanski, P; Piulats, J M; Gonzalez, Mella P; Ng, S S; Jaeger, D; Parnis, F X; Franke, F A; Puente, J; Carvajal, R; Sengelov, L; McHenry, M B; Varma, A; van den Eertwegh, A J; Gerritsen, W&lt;/Author&gt;&lt;Year&gt;2017&lt;/Year&gt;&lt;Details&gt;&lt;_accession_num&gt;28034081&lt;/_accession_num&gt;&lt;_author_adr&gt;Tomasz M. Beer, Oregon Health and Science University, Portland, OR; Eugene D. Kwon, Mayo Clinic, Rochester, MN; Charles G. Drake, Johns Hopkins University, Baltimore, MD; Karim Fizazi, University of Paris-Sud, Villejuif; Gwenaelle Gravis, Institut Paoli-Calmettes, Marseille, France; Christopher Logothetis, University of Texas MD Anderson Cancer Center, Houston, TX; Vinod Ganju, Monash University, Melbourne, Victoria; Siobhan S. Ng, St John of God Hospital, Subiaco, Western Australia; Francis X. Parnis, Adelaide Cancer Centre, Adelaide, South Australia, Australia; Jonathan Polikoff, Southern California Permanente Medical Group, San Marcos, CA; Fred Saad, Centre Hospitalier de l&amp;apos;Universite de Montreal, Montreal, Quebec, Canada; Piotr Humanski, Niepubliczny Zaklad Opieki Zdrowotnej Specjalista, Kutno, Poland; Josep M. Piulats, Institut Catala d&amp;apos;Oncologia, Barcelona; Javier Puente, Hospital Clinico San Carlos, Madrid, Spain; Pablo Gonzalez Mella, Instituto Oncologico, Vina del Mar; Pablo Gonzalez Mella, Fundacion Arturo Lopez Perez, Santiago, Chile; Dirk Jaeger, University Hospital,  Heidelberg, Germany; Fabio A. Franke, Hospital de Caridade de Ijui, Ijui, Brazil; Roman Carvajal, Hospital Regional Valentin Gomez Farias, Zapopan, Mexico; Lisa Sengelov, Herlev Hospital, Herlev, Denmark; M. Brent McHenry, Bristol-Myers Squibb, Wallingford, CT; Arvind Varma, DOCS Inc, New York, NY; Alfonsus J. van den Eertwegh, VU University Medical Center, Amsterdam; and Winald Gerritsen, Radboud University, Nijmegen, the Netherlands.; Tomasz M. Beer, Oregon Health and Science University, Portland, OR; Eugene D. Kwon, Mayo Clinic, Rochester, MN; Charles G. Drake, Johns Hopkins University, Baltimore, MD; Karim Fizazi, University of Paris-Sud, Villejuif; Gwenaelle Gravis, Institut Paoli-Calmettes, Marseille, France; Christopher Logothetis, University of Texas MD Anderson Cancer Center, Houston, TX; Vinod Ganju, Monash University, Melbourne, Victoria; Siobhan S. Ng, St John of God Hospital, Subiaco, Western Australia; Francis X. Parnis, Adelaide Cancer Centre, Adelaide, South Australia, Australia; Jonathan Polikoff, Southern California Permanente Medical Group, San Marcos, CA; Fred Saad, Centre Hospitalier de l&amp;apos;Universite de Montreal, Montreal, Quebec, Canada; Piotr Humanski, Niepubliczny Zaklad Opieki Zdrowotnej Specjalista, Kutno, Poland; Josep M. Piulats, Institut Catala d&amp;apos;Oncologia, Barcelona; Javier Puente, Hospital Clinico San Carlos, Madrid, Spain; Pablo Gonzalez Mella, Instituto Oncologico, Vina del Mar; Pablo Gonzalez Mella, Fundacion Arturo Lopez Perez, Santiago, Chile; Dirk Jaeger, University Hospital,  Heidelberg, Germany; Fabio A. Franke, Hospital de Caridade de Ijui, Ijui, Brazil; Roman Carvajal, Hospital Regional Valentin Gomez Farias, Zapopan, Mexico; Lisa Sengelov, Herlev Hospital, Herlev, Denmark; M. Brent McHenry, Bristol-Myers Squibb, Wallingford, CT; Arvind Varma, DOCS Inc, New York, NY; Alfonsus J. van den Eertwegh, VU University Medical Center, Amsterdam; and Winald Gerritsen, Radboud University, Nijmegen, the Netherlands.; Tomasz M. Beer, Oregon Health and Science University, Portland, OR; Eugene D. Kwon, Mayo Clinic, Rochester, MN; Charles G. Drake, Johns Hopkins University, Baltimore, MD; Karim Fizazi, University of Paris-Sud, Villejuif; Gwenaelle Gravis, Institut Paoli-Calmettes, Marseille, France; Christopher Logothetis, University of Texas MD Anderson Cancer Center, Houston, TX; Vinod Ganju, Monash University, Melbourne, Victoria; Siobhan S. Ng, St John of God Hospital, Subiaco, Western Australia; Francis X. Parnis, Adelaide Cancer Centre, Adelaide, South Australia, Australia; Jonathan Polikoff, Southern California Permanente Medical Group, San Marcos, CA; Fred Saad, Centre Hospitalier de l&amp;apos;Universite de Montreal, Montreal, Quebec, Canada; Piotr Humanski, Niepubliczny Zaklad Opieki Zdrowotnej Specjalista, Kutno, Poland; Josep M. Piulats, Institut Catala d&amp;apos;Oncologia, Barcelona; Javier Puente, Hospital Clinico San Carlos, Madrid, Spain; Pablo Gonzalez Mella, Instituto Oncologico, Vina del Mar; Pablo Gonzalez Mella, Fundacion Arturo Lopez Perez, Santiago, Chile; Dirk Jaeger, University Hospital,  Heidelberg, Germany; Fabio A. Franke, Hospital de Caridade de Ijui, Ijui, Brazil; Roman Carvajal, Hospital Regional Valentin Gomez Farias, Zapopan, Mexico; Lisa Sengelov, Herlev Hospital, Herlev, Denmark; M. Brent McHenry, Bristol-Myers Squibb, Wallingford, CT; Arvind Varma, DOCS Inc, New York, NY; Alfonsus J. van den Eertwegh, VU University Medical Center, Amsterdam; and Winald Gerritsen, Radboud University, Nijmegen, the Netherlands.; Tomasz M. Beer, Oregon Health and Science University, Portland, OR; Eugene D. Kwon, Mayo Clinic, Rochester, MN; Charles G. Drake, Johns Hopkins University, Baltimore, MD; Karim Fizazi, University of Paris-Sud, Villejuif; Gwenaelle Gravis, Institut Paoli-Calmettes, Marseille, France; Christopher Logothetis, University of Texas MD Anderson Cancer Center, Houston, TX; Vinod Ganju, Monash University, Melbourne, Victoria; Siobhan S. Ng, St John of God Hospital, Subiaco, Western Australia; Francis X. Parnis, Adelaide Cancer Centre, Adelaide, South Australia, Australia; Jonathan Polikoff, Southern California Permanente Medical Group, San Marcos, CA; Fred Saad, Centre Hospitalier de l&amp;apos;Universite de Montreal, Montreal, Quebec, Canada; Piotr Humanski, Niepubliczny Zaklad Opieki Zdrowotnej Specjalista, Kutno, Poland; Josep M. Piulats, Institut Catala d&amp;apos;Oncologia, Barcelona; Javier Puente, Hospital Clinico San Carlos, Madrid, Spain; Pablo Gonzalez Mella, Instituto Oncologico, Vina del Mar; Pablo Gonzalez Mella, Fundacion Arturo Lopez Perez, Santiago, Chile; Dirk Jaeger, University Hospital,  Heidelberg, Germany; Fabio A. Franke, Hospital de Caridade de Ijui, Ijui, Brazil; Roman Carvajal, Hospital Regional Valentin Gomez Farias, Zapopan, Mexico; Lisa Sengelov, Herlev Hospital, Herlev, Denmark; M. Brent McHenry, Bristol-Myers Squibb, Wallingford, CT; Arvind Varma, DOCS Inc, New York, NY; Alfonsus J. van den Eertwegh, VU University Medical Center, Amsterdam; and Winald Gerritsen, Radboud University, Nijmegen, the Netherlands.; Tomasz M. Beer, Oregon Health and Science University, Portland, OR; Eugene D. Kwon, Mayo Clinic, Rochester, MN; Charles G. Drake, Johns Hopkins University, Baltimore, MD; Karim Fizazi, University of Paris-Sud, Villejuif; Gwenaelle Gravis, Institut Paoli-Calmettes, Marseille, France; Christopher Logothetis, University of Texas MD Anderson Cancer Center, Houston, TX; Vinod Ganju, Monash University, Melbourne, Victoria; Siobhan S. Ng, St John of God Hospital, Subiaco, Western Australia; Francis X. Parnis, Adelaide Cancer Centre, Adelaide, South Australia, Australia; Jonathan Polikoff, Southern California Permanente Medical Group, San Marcos, CA; Fred Saad, Centre Hospitalier de l&amp;apos;Universite de Montreal, Montreal, Quebec, Canada; Piotr Humanski, Niepubliczny Zaklad Opieki Zdrowotnej Specjalista, Kutno, Poland; Josep M. Piulats, Institut Catala d&amp;apos;Oncologia, Barcelona; Javier Puente, Hospital Clinico San Carlos, Madrid, Spain; Pablo Gonzalez Mella, Instituto Oncologico, Vina del Mar; Pablo Gonzalez Mella, Fundacion Arturo Lopez Perez, Santiago, Chile; Dirk Jaeger, University Hospital,  Heidelberg, Germany; Fabio A. Franke, Hospital de Caridade de Ijui, Ijui, Brazil; Roman Carvajal, Hospital Regional Valentin Gomez Farias, Zapopan, Mexico; Lisa Sengelov, Herlev Hospital, Herlev, Denmark; M. Brent McHenry, Bristol-Myers Squibb, Wallingford, CT; Arvind Varma, DOCS Inc, New York, NY; Alfonsus J. van den Eertwegh, VU University Medical Center, Amsterdam; and Winald Gerritsen, Radboud University, Nijmegen, the Netherlands.; Tomasz M. Beer, Oregon Health and Science University, Portland, OR; Eugene D. Kwon, Mayo Clinic, Rochester, MN; Charles G. Drake, Johns Hopkins University, Baltimore, MD; Karim Fizazi, University of Paris-Sud, Villejuif; Gwenaelle Gravis, Institut Paoli-Calmettes, Marseille, France; Christopher Logothetis, University of Texas MD Anderson Cancer Center, Houston, TX; Vinod Ganju, Monash University, Melbourne, Victoria; Siobhan S. Ng, St John of God Hospital, Subiaco, Western Australia; Francis X. Parnis, Adelaide Cancer Centre, Adelaide, South Australia, Australia; Jonathan Polikoff, Southern California Permanente Medical Group, San Marcos, CA; Fred Saad, Centre Hospitalier de l&amp;apos;Universite de Montreal, Montreal, Quebec, Canada; Piotr Humanski, Niepubliczny Zaklad Opieki Zdrowotnej Specjalista, Kutno, Poland; Josep M. Piulats, Institut Catala d&amp;apos;Oncologia, Barcelona; Javier Puente, Hospital Clinico San Carlos, Madrid, Spain; Pablo Gonzalez Mella, Instituto Oncologico, Vina del Mar; Pablo Gonzalez Mella, Fundacion Arturo Lopez Perez, Santiago, Chile; Dirk Jaeger, University Hospital,  Heidelberg, Germany; Fabio A. Franke, Hospital de Caridade de Ijui, Ijui, Brazil; Roman Carvajal, Hospital Regional Valentin Gomez Farias, Zapopan, Mexico; Lisa Sengelov, Herlev Hospital, Herlev, Denmark; M. Brent McHenry, Bristol-Myers Squibb, Wallingford, CT; Arvind Varma, DOCS Inc, New York, NY; Alfonsus J. van den Eertwegh, VU University Medical Center, Amsterdam; and Winald Gerritsen, Radboud University, Nijmegen, the Netherlands.; Tomasz M. Beer, Oregon Health and Science University, Portland, OR; Eugene D. Kwon, Mayo Clinic, Rochester, MN; Charles G. Drake, Johns Hopkins University, Baltimore, MD; Karim Fizazi, University of Paris-Sud, Villejuif; Gwenaelle Gravis, Institut Paoli-Calmettes, Marseille, France; Christopher Logothetis, University of Texas MD Anderson Cancer Center, Houston, TX; Vinod Ganju, Monash University, Melbourne, Victoria; Siobhan S. Ng, St John of God Hospital, Subiaco, Western Australia; Francis X. Parnis, Adelaide Cancer Centre, Adelaide, South Australia, Australia; Jonathan Polikoff, Southern California Permanente Medical Group, San Marcos, CA; Fred Saad, Centre Hospitalier de l&amp;apos;Universite de Montreal, Montreal, Quebec, Canada; Piotr Humanski, Niepubliczny Zaklad Opieki Zdrowotnej Specjalista, Kutno, Poland; Josep M. Piulats, Institut Catala d&amp;apos;Oncologia, Barcelona; Javier Puente, Hospital Clinico San Carlos, Madrid, Spain; Pablo Gonzalez Mella, Instituto Oncologico, Vina del Mar; Pablo Gonzalez Mella, Fundacion Arturo Lopez Perez, Santiago, Chile; Dirk Jaeger, University Hospital,  Heidelberg, Germany; Fabio A. Franke, Hospital de Caridade de Ijui, Ijui, Brazil; Roman Carvajal, Hospital Regional Valentin Gomez Farias, Zapopan, Mexico; Lisa Sengelov, Herlev Hospital, Herlev, Denmark; M. Brent McHenry, Bristol-Myers Squibb, Wallingford, CT; Arvind Varma, DOCS Inc, New York, NY; Alfonsus J. van den Eertwegh, VU University Medical Center, Amsterdam; and Winald Gerritsen, Radboud University, Nijmegen, the Netherlands.; Tomasz M. Beer, Oregon Health and Science University, Portland, OR; Eugene D. Kwon, Mayo Clinic, Rochester, MN; Charles G. Drake, Johns Hopkins University, Baltimore, MD; Karim Fizazi, University of Paris-Sud, Villejuif; Gwenaelle Gravis, Institut Paoli-Calmettes, Marseille, France; Christopher Logothetis, University of Texas MD Anderson Cancer Center, Houston, TX; Vinod Ganju, Monash University, Melbourne, Victoria; Siobhan S. Ng, St John of God Hospital, Subiaco, Western Australia; Francis X. Parnis, Adelaide Cancer Centre, Adelaide, South Australia, Australia; Jonathan Polikoff, Southern California Permanente Medical Group, San Marcos, CA; Fred Saad, Centre Hospitalier de l&amp;apos;Universite de Montreal, Montreal, Quebec, Canada; Piotr Humanski, Niepubliczny Zaklad Opieki Zdrowotnej Specjalista, Kutno, Poland; Josep M. Piulats, Institut Catala d&amp;apos;Oncologia, Barcelona; Javier Puente, Hospital Clinico San Carlos, Madrid, Spain; Pablo Gonzalez Mella, Instituto Oncologico, Vina del Mar; Pablo Gonzalez Mella, Fundacion Arturo Lopez Perez, Santiago, Chile; Dirk Jaeger, University Hospital,  Heidelberg, Germany; Fabio A. Franke, Hospital de Caridade de Ijui, Ijui, Brazil; Roman Carvajal, Hospital Regional Valentin Gomez Farias, Zapopan, Mexico; Lisa Sengelov, Herlev Hospital, Herlev, Denmark; M. Brent McHenry, Bristol-Myers Squibb, Wallingford, CT; Arvind Varma, DOCS Inc, New York, NY; Alfonsus J. van den Eertwegh, VU University Medical Center, Amsterdam; and Winald Gerritsen, Radboud University, Nijmegen, the Netherlands.; Tomasz M. Beer, Oregon Health and Science University, Portland, OR; Eugene D. Kwon, Mayo Clinic, Rochester, MN; Charles G. Drake, Johns Hopkins University, Baltimore, MD; Karim Fizazi, University of Paris-Sud, Villejuif; Gwenaelle Gravis, Institut Paoli-Calmettes, Marseille, France; Christopher Logothetis, University of Texas MD Anderson Cancer Center, Houston, TX; Vinod Ganju, Monash University, Melbourne, Victoria; Siobhan S. Ng, St John of God Hospital, Subiaco, Western Australia; Francis X. Parnis, Adelaide Cancer Centre, Adelaide, South Australia, Australia; Jonathan Polikoff, Southern California Permanente Medical Group, San Marcos, CA; Fred Saad, Centre Hospitalier de l&amp;apos;Universite de Montreal, Montreal, Quebec, Canada; Piotr Humanski, Niepubliczny Zaklad Opieki Zdrowotnej Specjalista, Kutno, Poland; Josep M. Piulats, Institut Catala d&amp;apos;Oncologia, Barcelona; Javier Puente, Hospital Clinico San Carlos, Madrid, Spain; Pablo Gonzalez Mella, Instituto Oncologico, Vina del Mar; Pablo Gonzalez Mella, Fundacion Arturo Lopez Perez, Santiago, Chile; Dirk Jaeger, University Hospital,  Heidelberg, Germany; Fabio A. Franke, Hospital de Caridade de Ijui, Ijui, Brazil; Roman Carvajal, Hospital Regional Valentin Gomez Farias, Zapopan, Mexico; Lisa Sengelov, Herlev Hospital, Herlev, Denmark; M. Brent McHenry, Bristol-Myers Squibb, Wallingford, CT; Arvind Varma, DOCS Inc, New York, NY; Alfonsus J. van den Eertwegh, VU University Medical Center, Amsterdam; and Winald Gerritsen, Radboud University, Nijmegen, the Netherlands.; Tomasz M. Beer, Oregon Health and Science University, Portland, OR; Eugene D. Kwon, Mayo Clinic, Rochester, MN; Charles G. Drake, Johns Hopkins University, Baltimore, MD; Karim Fizazi, University of Paris-Sud, Villejuif; Gwenaelle Gravis, Institut Paoli-Calmettes, Marseille, France; Christopher Logothetis, University of Texas MD Anderson Cancer Center, Houston, TX; Vinod Ganju, Monash University, Melbourne, Victoria; Siobhan S. Ng, St John of God Hospital, Subiaco, Western Australia; Francis X. Parnis, Adelaide Cancer Centre, Adelaide, South Australia, Australia; Jonathan Polikoff, Southern California Permanente Medical Group, San Marcos, CA; Fred Saad, Centre Hospitalier de l&amp;apos;Universite de Montreal, Montreal, Quebec, Canada; Piotr Humanski, Niepubliczny Zaklad Opieki Zdrowotnej Specjalista, Kutno, Poland; Josep M. Piulats, Institut Catala d&amp;apos;Oncologia, Barcelona; Javier Puente, Hospital Clinico San Carlos, Madrid, Spain; Pablo Gonzalez Mella, Instituto Oncologico, Vina del Mar; Pablo Gonzalez Mella, Fundacion Arturo Lopez Perez, Santiago, Chile; Dirk Jaeger, University Hospital,  Heidelberg, Germany; Fabio A. Franke, Hospital de Caridade de Ijui, Ijui, Brazil; Roman Carvajal, Hospital Regional Valentin Gomez Farias, Zapopan, Mexico; Lisa Sengelov, Herlev Hospital, Herlev, Denmark; M. Brent McHenry, Bristol-Myers Squibb, Wallingford, CT; Arvind Varma, DOCS Inc, New York, NY; Alfonsus J. van den Eertwegh, VU University Medical Center, Amsterdam; and Winald Gerritsen, Radboud University, Nijmegen, the Netherlands.; Tomasz M. Beer, Oregon Health and Science University, Portland, OR; Eugene D. Kwon, Mayo Clinic, Rochester, MN; Charles G. Drake, Johns Hopkins University, Baltimore, MD; Karim Fizazi, University of Paris-Sud, Villejuif; Gwenaelle Gravis, Institut Paoli-Calmettes, Marseille, France; Christopher Logothetis, University of Texas MD Anderson Cancer Center, Houston, TX; Vinod Ganju, Monash University, Melbourne, Victoria; Siobhan S. Ng, St John of God Hospital, Subiaco, Western Australia; Francis X. Parnis, Adelaide Cancer Centre, Adelaide, South Australia, Australia; Jonathan Polikoff, Southern California Permanente Medical Group, San Marcos, CA; Fred Saad, Centre Hospitalier de l&amp;apos;Universite de Montreal, Montreal, Quebec, Canada; Piotr Humanski, Niepubliczny Zaklad Opieki Zdrowotnej Specjalista, Kutno, Poland; Josep M. Piulats, Institut Catala d&amp;apos;Oncologia, Barcelona; Javier Puente, Hospital Clinico San Carlos, Madrid, Spain; Pablo Gonzalez Mella, Instituto Oncologico, Vina del Mar; Pablo Gonzalez Mella, Fundacion Arturo Lopez Perez, Santiago, Chile; Dirk Jaeger, University Hospital,  Heidelberg, Germany; Fabio A. Franke, Hospital de Caridade de Ijui, Ijui, Brazil; Roman Carvajal, Hospital Regional Valentin Gomez Farias, Zapopan, Mexico; Lisa Sengelov, Herlev Hospital, Herlev, Denmark; M. Brent McHenry, Bristol-Myers Squibb, Wallingford, CT; Arvind Varma, DOCS Inc, New York, NY; Alfonsus J. van den Eertwegh, VU University Medical Center, Amsterdam; and Winald Gerritsen, Radboud University, Nijmegen, the Netherlands.; Tomasz M. Beer, Oregon Health and Science University, Portland, OR; Eugene D. Kwon, Mayo Clinic, Rochester, MN; Charles G. Drake, Johns Hopkins University, Baltimore, MD; Karim Fizazi, University of Paris-Sud, Villejuif; Gwenaelle Gravis, Institut Paoli-Calmettes, Marseille, France; Christopher Logothetis, University of Texas MD Anderson Cancer Center, Houston, TX; Vinod Ganju, Monash University, Melbourne, Victoria; Siobhan S. Ng, St John of God Hospital, Subiaco, Western Australia; Francis X. Parnis, Adelaide Cancer Centre, Adelaide, South Australia, Australia; Jonathan Polikoff, Southern California Permanente Medical Group, San Marcos, CA; Fred Saad, Centre Hospitalier de l&amp;apos;Universite de Montreal, Montreal, Quebec, Canada; Piotr Humanski, Niepubliczny Zaklad Opieki Zdrowotnej Specjalista, Kutno, Poland; Josep M. Piulats, Institut Catala d&amp;apos;Oncologia, Barcelona; Javier Puente, Hospital Clinico San Carlos, Madrid, Spain; Pablo Gonzalez Mella, Instituto Oncologico, Vina del Mar; Pablo Gonzalez Mella, Fundacion Arturo Lopez Perez, Santiago, Chile; Dirk Jaeger, University Hospital,  Heidelberg, Germany; Fabio A. Franke, Hospital de Caridade de Ijui, Ijui, Brazil; Roman Carvajal, Hospital Regional Valentin Gomez Farias, Zapopan, Mexico; Lisa Sengelov, Herlev Hospital, Herlev, Denmark; M. Brent McHenry, Bristol-Myers Squibb, Wallingford, CT; Arvind Varma, DOCS Inc, New York, NY; Alfonsus J. van den Eertwegh, VU University Medical Center, Amsterdam; and Winald Gerritsen, Radboud University, Nijmegen, the Netherlands.; Tomasz M. Beer, Oregon Health and Science University, Portland, OR; Eugene D. Kwon, Mayo Clinic, Rochester, MN; Charles G. Drake, Johns Hopkins University, Baltimore, MD; Karim Fizazi, University of Paris-Sud, Villejuif; Gwenaelle Gravis, Institut Paoli-Calmettes, Marseille, France; Christopher Logothetis, University of Texas MD Anderson Cancer Center, Houston, TX; Vinod Ganju, Monash University, Melbourne, Victoria; Siobhan S. Ng, St John of God Hospital, Subiaco, Western Australia; Francis X. Parnis, Adelaide Cancer Centre, Adelaide, South Australia, Australia; Jonathan Polikoff, Southern California Permanente Medical Group, San Marcos, CA; Fred Saad, Centre Hospitalier de l&amp;apos;Universite de Montreal, Montreal, Quebec, Canada; Piotr Humanski, Niepubliczny Zaklad Opieki Zdrowotnej Specjalista, Kutno, Poland; Josep M. Piulats, Institut Catala d&amp;apos;Oncologia, Barcelona; Javier Puente, Hospital Clinico San Carlos, Madrid, Spain; Pablo Gonzalez Mella, Instituto Oncologico, Vina del Mar; Pablo Gonzalez Mella, Fundacion Arturo Lopez Perez, Santiago, Chile; Dirk Jaeger, University Hospital,  Heidelberg, Germany; Fabio A. Franke, Hospital de Caridade de Ijui, Ijui, Brazil; Roman Carvajal, Hospital Regional Valentin Gomez Farias, Zapopan, Mexico; Lisa Sengelov, Herlev Hospital, Herlev, Denmark; M. Brent McHenry, Bristol-Myers Squibb, Wallingford, CT; Arvind Varma, DOCS Inc, New York, NY; Alfonsus J. van den Eertwegh, VU University Medical Center, Amsterdam; and Winald Gerritsen, Radboud University, Nijmegen, the Netherlands.; Tomasz M. Beer, Oregon Health and Science University, Portland, OR; Eugene D. Kwon, Mayo Clinic, Rochester, MN; Charles G. Drake, Johns Hopkins University, Baltimore, MD; Karim Fizazi, University of Paris-Sud, Villejuif; Gwenaelle Gravis, Institut Paoli-Calmettes, Marseille, France; Christopher Logothetis, University of Texas MD Anderson Cancer Center, Houston, TX; Vinod Ganju, Monash University, Melbourne, Victoria; Siobhan S. Ng, St John of God Hospital, Subiaco, Western Australia; Francis X. Parnis, Adelaide Cancer Centre, Adelaide, South Australia, Australia; Jonathan Polikoff, Southern California Permanente Medical Group, San Marcos, CA; Fred Saad, Centre Hospitalier de l&amp;apos;Universite de Montreal, Montreal, Quebec, Canada; Piotr Humanski, Niepubliczny Zaklad Opieki Zdrowotnej Specjalista, Kutno, Poland; Josep M. Piulats, Institut Catala d&amp;apos;Oncologia, Barcelona; Javier Puente, Hospital Clinico San Carlos, Madrid, Spain; Pablo Gonzalez Mella, Instituto Oncologico, Vina del Mar; Pablo Gonzalez Mella, Fundacion Arturo Lopez Perez, Santiago, Chile; Dirk Jaeger, University Hospital,  Heidelberg, Germany; Fabio A. Franke, Hospital de Caridade de Ijui, Ijui, Brazil; Roman Carvajal, Hospital Regional Valentin Gomez Farias, Zapopan, Mexico; Lisa Sengelov, Herlev Hospital, Herlev, Denmark; M. Brent McHenry, Bristol-Myers Squibb, Wallingford, CT; Arvind Varma, DOCS Inc, New York, NY; Alfonsus J. van den Eertwegh, VU University Medical Center, Amsterdam; and Winald Gerritsen, Radboud University, Nijmegen, the Netherlands.; Tomasz M. Beer, Oregon Health and Science University, Portland, OR; Eugene D. Kwon, Mayo Clinic, Rochester, MN; Charles G. Drake, Johns Hopkins University, Baltimore, MD; Karim Fizazi, University of Paris-Sud, Villejuif; Gwenaelle Gravis, Institut Paoli-Calmettes, Marseille, France; Christopher Logothetis, University of Texas MD Anderson Cancer Center, Houston, TX; Vinod Ganju, Monash University, Melbourne, Victoria; Siobhan S. Ng, St John of God Hospital, Subiaco, Western Australia; Francis X. Parnis, Adelaide Cancer Centre, Adelaide, South Australia, Australia; Jonathan Polikoff, Southern California Permanente Medical Group, San Marcos, CA; Fred Saad, Centre Hospitalier de l&amp;apos;Universite de Montreal, Montreal, Quebec, Canada; Piotr Humanski, Niepubliczny Zaklad Opieki Zdrowotnej Specjalista, Kutno, Poland; Josep M. Piulats, Institut Catala d&amp;apos;Oncologia, Barcelona; Javier Puente, Hospital Clinico San Carlos, Madrid, Spain; Pablo Gonzalez Mella, Instituto Oncologico, Vina del Mar; Pablo Gonzalez Mella, Fundacion Arturo Lopez Perez, Santiago, Chile; Dirk Jaeger, University Hospital,  Heidelberg, Germany; Fabio A. Franke, Hospital de Caridade de Ijui, Ijui, Brazil; Roman Carvajal, Hospital Regional Valentin Gomez Farias, Zapopan, Mexico; Lisa Sengelov, Herlev Hospital, Herlev, Denmark; M. Brent McHenry, Bristol-Myers Squibb, Wallingford, CT; Arvind Varma, DOCS Inc, New York, NY; Alfonsus J. van den Eertwegh, VU University Medical Center, Amsterdam; and Winald Gerritsen, Radboud University, Nijmegen, the Netherlands.; Tomasz M. Beer, Oregon Health and Science University, Portland, OR; Eugene D. Kwon, Mayo Clinic, Rochester, MN; Charles G. Drake, Johns Hopkins University, Baltimore, MD; Karim Fizazi, University of Paris-Sud, Villejuif; Gwenaelle Gravis, Institut Paoli-Calmettes, Marseille, France; Christopher Logothetis, University of Texas MD Anderson Cancer Center, Houston, TX; Vinod Ganju, Monash University, Melbourne, Victoria; Siobhan S. Ng, St John of God Hospital, Subiaco, Western Australia; Francis X. Parnis, Adelaide Cancer Centre, Adelaide, South Australia, Australia; Jonathan Polikoff, Southern California Permanente Medical Group, San Marcos, CA; Fred Saad, Centre Hospitalier de l&amp;apos;Universite de Montreal, Montreal, Quebec, Canada; Piotr Humanski, Niepubliczny Zaklad Opieki Zdrowotnej Specjalista, Kutno, Poland; Josep M. Piulats, Institut Catala d&amp;apos;Oncologia, Barcelona; Javier Puente, Hospital Clinico San Carlos, Madrid, Spain; Pablo Gonzalez Mella, Instituto Oncologico, Vina del Mar; Pablo Gonzalez Mella, Fundacion Arturo Lopez Perez, Santiago, Chile; Dirk Jaeger, University Hospital,  Heidelberg, Germany; Fabio A. Franke, Hospital de Caridade de Ijui, Ijui, Brazil; Roman Carvajal, Hospital Regional Valentin Gomez Farias, Zapopan, Mexico; Lisa Sengelov, Herlev Hospital, Herlev, Denmark; M. Brent McHenry, Bristol-Myers Squibb, Wallingford, CT; Arvind Varma, DOCS Inc, New York, NY; Alfonsus J. van den Eertwegh, VU University Medical Center, Amsterdam; and Winald Gerritsen, Radboud University, Nijmegen, the Netherlands.; Tomasz M. Beer, Oregon Health and Science University, Portland, OR; Eugene D. Kwon, Mayo Clinic, Rochester, MN; Charles G. Drake, Johns Hopkins University, Baltimore, MD; Karim Fizazi, University of Paris-Sud, Villejuif; Gwenaelle Gravis, Institut Paoli-Calmettes, Marseille, France; Christopher Logothetis, University of Texas MD Anderson Cancer Center, Houston, TX; Vinod Ganju, Monash University, Melbourne, Victoria; Siobhan S. Ng, St John of God Hospital, Subiaco, Western Australia; Francis X. Parnis, Adelaide Cancer Centre, Adelaide, South Australia, Australia; Jonathan Polikoff, Southern California Permanente Medical Group, San Marcos, CA; Fred Saad, Centre Hospitalier de l&amp;apos;Universite de Montreal, Montreal, Quebec, Canada; Piotr Humanski, Niepubliczny Zaklad Opieki Zdrowotnej Specjalista, Kutno, Poland; Josep M. Piulats, Institut Catala d&amp;apos;Oncologia, Barcelona; Javier Puente, Hospital Clinico San Carlos, Madrid, Spain; Pablo Gonzalez Mella, Instituto Oncologico, Vina del Mar; Pablo Gonzalez Mella, Fundacion Arturo Lopez Perez, Santiago, Chile; Dirk Jaeger, University Hospital,  Heidelberg, Germany; Fabio A. Franke, Hospital de Caridade de Ijui, Ijui, Brazil; Roman Carvajal, Hospital Regional Valentin Gomez Farias, Zapopan, Mexico; Lisa Sengelov, Herlev Hospital, Herlev, Denmark; M. Brent McHenry, Bristol-Myers Squibb, Wallingford, CT; Arvind Varma, DOCS Inc, New York, NY; Alfonsus J. van den Eertwegh, VU University Medical Center, Amsterdam; and Winald Gerritsen, Radboud University, Nijmegen, the Netherlands.; Tomasz M. Beer, Oregon Health and Science University, Portland, OR; Eugene D. Kwon, Mayo Clinic, Rochester, MN; Charles G. Drake, Johns Hopkins University, Baltimore, MD; Karim Fizazi, University of Paris-Sud, Villejuif; Gwenaelle Gravis, Institut Paoli-Calmettes, Marseille, France; Christopher Logothetis, University of Texas MD Anderson Cancer Center, Houston, TX; Vinod Ganju, Monash University, Melbourne, Victoria; Siobhan S. Ng, St John of God Hospital, Subiaco, Western Australia; Francis X. Parnis, Adelaide Cancer Centre, Adelaide, South Australia, Australia; Jonathan Polikoff, Southern California Permanente Medical Group, San Marcos, CA; Fred Saad, Centre Hospitalier de l&amp;apos;Universite de Montreal, Montreal, Quebec, Canada; Piotr Humanski, Niepubliczny Zaklad Opieki Zdrowotnej Specjalista, Kutno, Poland; Josep M. Piulats, Institut Catala d&amp;apos;Oncologia, Barcelona; Javier Puente, Hospital Clinico San Carlos, Madrid, Spain; Pablo Gonzalez Mella, Instituto Oncologico, Vina del Mar; Pablo Gonzalez Mella, Fundacion Arturo Lopez Perez, Santiago, Chile; Dirk Jaeger, University Hospital,  Heidelberg, Germany; Fabio A. Franke, Hospital de Caridade de Ijui, Ijui, Brazil; Roman Carvajal, Hospital Regional Valentin Gomez Farias, Zapopan, Mexico; Lisa Sengelov, Herlev Hospital, Herlev, Denmark; M. Brent McHenry, Bristol-Myers Squibb, Wallingford, CT; Arvind Varma, DOCS Inc, New York, NY; Alfonsus J. van den Eertwegh, VU University Medical Center, Amsterdam; and Winald Gerritsen, Radboud University, Nijmegen, the Netherlands.; Tomasz M. Beer, Oregon Health and Science University, Portland, OR; Eugene D. Kwon, Mayo Clinic, Rochester, MN; Charles G. Drake, Johns Hopkins University, Baltimore, MD; Karim Fizazi, University of Paris-Sud, Villejuif; Gwenaelle Gravis, Institut Paoli-Calmettes, Marseille, France; Christopher Logothetis, University of Texas MD Anderson Cancer Center, Houston, TX; Vinod Ganju, Monash University, Melbourne, Victoria; Siobhan S. Ng, St John of God Hospital, Subiaco, Western Australia; Francis X. Parnis, Adelaide Cancer Centre, Adelaide, South Australia, Australia; Jonathan Polikoff, Southern California Permanente Medical Group, San Marcos, CA; Fred Saad, Centre Hospitalier de l&amp;apos;Universite de Montreal, Montreal, Quebec, Canada; Piotr Humanski, Niepubliczny Zaklad Opieki Zdrowotnej Specjalista, Kutno, Poland; Josep M. Piulats, Institut Catala d&amp;apos;Oncologia, Barcelona; Javier Puente, Hospital Clinico San Carlos, Madrid, Spain; Pablo Gonzalez Mella, Instituto Oncologico, Vina del Mar; Pablo Gonzalez Mella, Fundacion Arturo Lopez Perez, Santiago, Chile; Dirk Jaeger, University Hospital,  Heidelberg, Germany; Fabio A. Franke, Hospital de Caridade de Ijui, Ijui, Brazil; Roman Carvajal, Hospital Regional Valentin Gomez Farias, Zapopan, Mexico; Lisa Sengelov, Herlev Hospital, Herlev, Denmark; M. Brent McHenry, Bristol-Myers Squibb, Wallingford, CT; Arvind Varma, DOCS Inc, New York, NY; Alfonsus J. van den Eertwegh, VU University Medical Center, Amsterdam; and Winald Gerritsen, Radboud University, Nijmegen, the Netherlands.; Tomasz M. Beer, Oregon Health and Science University, Portland, OR; Eugene D. Kwon, Mayo Clinic, Rochester, MN; Charles G. Drake, Johns Hopkins University, Baltimore, MD; Karim Fizazi, University of Paris-Sud, Villejuif; Gwenaelle Gravis, Institut Paoli-Calmettes, Marseille, France; Christopher Logothetis, University of Texas MD Anderson Cancer Center, Houston, TX; Vinod Ganju, Monash University, Melbourne, Victoria; Siobhan S. Ng, St John of God Hospital, Subiaco, Western Australia; Francis X. Parnis, Adelaide Cancer Centre, Adelaide, South Australia, Australia; Jonathan Polikoff, Southern California Permanente Medical Group, San Marcos, CA; Fred Saad, Centre Hospitalier de l&amp;apos;Universite de Montreal, Montreal, Quebec, Canada; Piotr Humanski, Niepubliczny Zaklad Opieki Zdrowotnej Specjalista, Kutno, Poland; Josep M. Piulats, Institut Catala d&amp;apos;Oncologia, Barcelona; Javier Puente, Hospital Clinico San Carlos, Madrid, Spain; Pablo Gonzalez Mella, Instituto Oncologico, Vina del Mar; Pablo Gonzalez Mella, Fundacion Arturo Lopez Perez, Santiago, Chile; Dirk Jaeger, University Hospital,  Heidelberg, Germany; Fabio A. Franke, Hospital de Caridade de Ijui, Ijui, Brazil; Roman Carvajal, Hospital Regional Valentin Gomez Farias, Zapopan, Mexico; Lisa Sengelov, Herlev Hospital, Herlev, Denmark; M. Brent McHenry, Bristol-Myers Squibb, Wallingford, CT; Arvind Varma, DOCS Inc, New York, NY; Alfonsus J. van den Eertwegh, VU University Medical Center, Amsterdam; and Winald Gerritsen, Radboud University, Nijmegen, the Netherlands.; Tomasz M. Beer, Oregon Health and Science University, Portland, OR; Eugene D. Kwon, Mayo Clinic, Rochester, MN; Charles G. Drake, Johns Hopkins University, Baltimore, MD; Karim Fizazi, University of Paris-Sud, Villejuif; Gwenaelle Gravis, Institut Paoli-Calmettes, Marseille, France; Christopher Logothetis, University of Texas MD Anderson Cancer Center, Houston, TX; Vinod Ganju, Monash University, Melbourne, Victoria; Siobhan S. Ng, St John of God Hospital, Subiaco, Western Australia; Francis X. Parnis, Adelaide Cancer Centre, Adelaide, South Australia, Australia; Jonathan Polikoff, Southern California Permanente Medical Group, San Marcos, CA; Fred Saad, Centre Hospitalier de l&amp;apos;Universite de Montreal, Montreal, Quebec, Canada; Piotr Humanski, Niepubliczny Zaklad Opieki Zdrowotnej Specjalista, Kutno, Poland; Josep M. Piulats, Institut Catala d&amp;apos;Oncologia, Barcelona; Javier Puente, Hospital Clinico San Carlos, Madrid, Spain; Pablo Gonzalez Mella, Instituto Oncologico, Vina del Mar; Pablo Gonzalez Mella, Fundacion Arturo Lopez Perez, Santiago, Chile; Dirk Jaeger, University Hospital,  Heidelberg, Germany; Fabio A. Franke, Hospital de Caridade de Ijui, Ijui, Brazil; Roman Carvajal, Hospital Regional Valentin Gomez Farias, Zapopan, Mexico; Lisa Sengelov, Herlev Hospital, Herlev, Denmark; M. Brent McHenry, Bristol-Myers Squibb, Wallingford, CT; Arvind Varma, DOCS Inc, New York, NY; Alfonsus J. van den Eertwegh, VU University Medical Center, Amsterdam; and Winald Gerritsen, Radboud University, Nijmegen, the Netherlands.; Tomasz M. Beer, Oregon Health and Science University, Portland, OR; Eugene D. Kwon, Mayo Clinic, Rochester, MN; Charles G. Drake, Johns Hopkins University, Baltimore, MD; Karim Fizazi, University of Paris-Sud, Villejuif; Gwenaelle Gravis, Institut Paoli-Calmettes, Marseille, France; Christopher Logothetis, University of Texas MD Anderson Cancer Center, Houston, TX; Vinod Ganju, Monash University, Melbourne, Victoria; Siobhan S. Ng, St John of God Hospital, Subiaco, Western Australia; Francis X. Parnis, Adelaide Cancer Centre, Adelaide, South Australia, Australia; Jonathan Polikoff, Southern California Permanente Medical Group, San Marcos, CA; Fred Saad, Centre Hospitalier de l&amp;apos;Universite de Montreal, Montreal, Quebec, Canada; Piotr Humanski, Niepubliczny Zaklad Opieki Zdrowotnej Specjalista, Kutno, Poland; Josep M. Piulats, Institut Catala d&amp;apos;Oncologia, Barcelona; Javier Puente, Hospital Clinico San Carlos, Madrid, Spain; Pablo Gonzalez Mella, Instituto Oncologico, Vina del Mar; Pablo Gonzalez Mella, Fundacion Arturo Lopez Perez, Santiago, Chile; Dirk Jaeger, University Hospital,  Heidelberg, Germany; Fabio A. Franke, Hospital de Caridade de Ijui, Ijui, Brazil; Roman Carvajal, Hospital Regional Valentin Gomez Farias, Zapopan, Mexico; Lisa Sengelov, Herlev Hospital, Herlev, Denmark; M. Brent McHenry, Bristol-Myers Squibb, Wallingford, CT; Arvind Varma, DOCS Inc, New York, NY; Alfonsus J. van den Eertwegh, VU University Medical Center, Amsterdam; and Winald Gerritsen, Radboud University, Nijmegen, the Netherlands.; Tomasz M. Beer, Oregon Health and Science University, Portland, OR; Eugene D. Kwon, Mayo Clinic, Rochester, MN; Charles G. Drake, Johns Hopkins University, Baltimore, MD; Karim Fizazi, University of Paris-Sud, Villejuif; Gwenaelle Gravis, Institut Paoli-Calmettes, Marseille, France; Christopher Logothetis, University of Texas MD Anderson Cancer Center, Houston, TX; Vinod Ganju, Monash University, Melbourne, Victoria; Siobhan S. Ng, St John of God Hospital, Subiaco, Western Australia; Francis X. Parnis, Adelaide Cancer Centre, Adelaide, South Australia, Australia; Jonathan Polikoff, Southern California Permanente Medical Group, San Marcos, CA; Fred Saad, Centre Hospitalier de l&amp;apos;Universite de Montreal, Montreal, Quebec, Canada; Piotr Humanski, Niepubliczny Zaklad Opieki Zdrowotnej Specjalista, Kutno, Poland; Josep M. Piulats, Institut Catala d&amp;apos;Oncologia, Barcelona; Javier Puente, Hospital Clinico San Carlos, Madrid, Spain; Pablo Gonzalez Mella, Instituto Oncologico, Vina del Mar; Pablo Gonzalez Mella, Fundacion Arturo Lopez Perez, Santiago, Chile; Dirk Jaeger, University Hospital,  Heidelberg, Germany; Fabio A. Franke, Hospital de Caridade de Ijui, Ijui, Brazil; Roman Carvajal, Hospital Regional Valentin Gomez Farias, Zapopan, Mexico; Lisa Sengelov, Herlev Hospital, Herlev, Denmark; M. Brent McHenry, Bristol-Myers Squibb, Wallingford, CT; Arvind Varma, DOCS Inc, New York, NY; Alfonsus J. van den Eertwegh, VU University Medical Center, Amsterdam; and Winald Gerritsen, Radboud University, Nijmegen, the Netherlands.&lt;/_author_adr&gt;&lt;_collection_scope&gt;SCI;SCIE&lt;/_collection_scope&gt;&lt;_created&gt;64187944&lt;/_created&gt;&lt;_date&gt;2017-01-01&lt;/_date&gt;&lt;_date_display&gt;2017 Jan&lt;/_date_display&gt;&lt;_db_updated&gt;PubMed&lt;/_db_updated&gt;&lt;_doi&gt;10.1200/JCO.2016.69.1584&lt;/_doi&gt;&lt;_impact_factor&gt;  44.544&lt;/_impact_factor&gt;&lt;_isbn&gt;1527-7755 (Electronic); 0732-183X (Linking)&lt;/_isbn&gt;&lt;_issue&gt;1&lt;/_issue&gt;&lt;_journal&gt;J Clin Oncol&lt;/_journal&gt;&lt;_language&gt;eng&lt;/_language&gt;&lt;_modified&gt;64187944&lt;/_modified&gt;&lt;_pages&gt;40-47&lt;/_pages&gt;&lt;_subject_headings&gt;Adult; Aged; Aged, 80 and over; Antibodies, Monoclonal/adverse effects/*therapeutic use; Antineoplastic Agents/adverse effects/*therapeutic use; Asymptomatic Diseases; Bone Neoplasms/blood/*drug therapy/secondary; Diarrhea/chemically induced; Disease-Free Survival; Double-Blind Method; Humans; Ipilimumab; Male; Middle Aged; Prostate-Specific Antigen/blood; Prostatic Neoplasms, Castration-Resistant/blood/*drug therapy/pathology; Survival Rate&lt;/_subject_headings&gt;&lt;_tertiary_title&gt;Journal of clinical oncology : official journal of the American Society of_x000d__x000a_      Clinical Oncology&lt;/_tertiary_title&gt;&lt;_type_work&gt;Clinical Trial, Phase III; Journal Article; Multicenter Study; Randomized Controlled Trial&lt;/_type_work&gt;&lt;_url&gt;http://www.ncbi.nlm.nih.gov/entrez/query.fcgi?cmd=Retrieve&amp;amp;db=pubmed&amp;amp;dopt=Abstract&amp;amp;list_uids=28034081&amp;amp;query_hl=1&lt;/_url&gt;&lt;_volume&gt;35&lt;/_volume&gt;&lt;/Details&gt;&lt;Extra&gt;&lt;DBUID&gt;{F96A950B-833F-4880-A151-76DA2D6A2879}&lt;/DBUID&gt;&lt;/Extra&gt;&lt;/Item&gt;&lt;/References&gt;&lt;/Group&gt;&lt;/Citation&gt;_x000a_"/>
    <w:docVar w:name="NE.Ref{4E4A2FD7-BA84-484C-9F20-60256E945F73}" w:val=" ADDIN NE.Ref.{4E4A2FD7-BA84-484C-9F20-60256E945F73}&lt;Citation&gt;&lt;Group&gt;&lt;References&gt;&lt;Item&gt;&lt;ID&gt;625&lt;/ID&gt;&lt;UID&gt;{BFEA652A-57AC-41A5-8EDB-A99160422CE4}&lt;/UID&gt;&lt;Title&gt;Nivolumab for Recurrent Squamous-Cell Carcinoma of the Head and Neck&lt;/Title&gt;&lt;Template&gt;Journal Article&lt;/Template&gt;&lt;Star&gt;0&lt;/Star&gt;&lt;Tag&gt;0&lt;/Tag&gt;&lt;Author&gt;Ferris, R L; Blumenschein, G Jr; Fayette, J; Guigay, J; Colevas, A D; Licitra, L; Harrington, K; Kasper, S; Vokes, E E; Even, C; Worden, F; Saba, N F; Iglesias, Docampo LC; Haddad, R; Rordorf, T; Kiyota, N; Tahara, M; Monga, M; Lynch, M; Geese, W J; Kopit, J; Shaw, J W; Gillison, M L&lt;/Author&gt;&lt;Year&gt;2016&lt;/Year&gt;&lt;Details&gt;&lt;_accession_num&gt;27718784&lt;/_accession_num&gt;&lt;_author_adr&gt;From the University of Pittsburgh Medical Center and Cancer Institute, Pittsburgh (R.L.F.); the Department of Thoracic-Head and Neck Medical Oncology, University of Texas M.D. Anderson Cancer Center, Houston (G.B.); Centre Leon Berard, Lyon (J.F.), Centre Antoine Lacassagne, Nice (J.G.), and Institut Gustave Roussy, Villejuif (C.E.) - all in France; Stanford Cancer Institute, Stanford, CA (A.D.C.); Fondazione Istituto di Ricovero e Cura a Carattere Scientifico, Istituto Nazionale Tumori, Milan (L.L.); Institute of Cancer Research-Royal Marsden National Institute for Health Research Biomedical Research Centre, London (K.H.); University Hospital Essen, Essen, Germany (S.K.); University of Chicago,  Chicago (E.E.V.); University of Michigan, Ann Arbor (F.W.); Winship Cancer Institute of Emory University, Atlanta (N.F.S.); Hospital Universitario 12 de Octubre, Madrid (L.C.I.D.); Dana-Farber Cancer Institute, Boston (R.H.); Universitatsspital Zurich, Zurich, Switzerland (T.R.); Kobe University Hospital,  Kobe (N.K.), and National Cancer Center Hospital East, Kashiwa (M.T.) - both in Japan; Bristol-Myers Squibb, Princeton, NJ (M.M., M.L., W.J.G., J.K., J.W.S.); and Ohio State University, Columbus (M.L.G.).; From the University of Pittsburgh Medical Center and Cancer Institute, Pittsburgh (R.L.F.); the Department of Thoracic-Head and Neck Medical Oncology, University of Texas M.D. Anderson Cancer Center, Houston (G.B.); Centre Leon Berard, Lyon (J.F.), Centre Antoine Lacassagne, Nice (J.G.), and Institut Gustave Roussy, Villejuif (C.E.) - all in France; Stanford Cancer Institute, Stanford, CA (A.D.C.); Fondazione Istituto di Ricovero e Cura a Carattere Scientifico, Istituto Nazionale Tumori, Milan (L.L.); Institute of Cancer Research-Royal Marsden National Institute for Health Research Biomedical Research Centre, London (K.H.); University Hospital Essen, Essen, Germany (S.K.); University of Chicago,  Chicago (E.E.V.); University of Michigan, Ann Arbor (F.W.); Winship Cancer Institute of Emory University, Atlanta (N.F.S.); Hospital Universitario 12 de Octubre, Madrid (L.C.I.D.); Dana-Farber Cancer Institute, Boston (R.H.); Universitatsspital Zurich, Zurich, Switzerland (T.R.); Kobe University Hospital,  Kobe (N.K.), and National Cancer Center Hospital East, Kashiwa (M.T.) - both in Japan; Bristol-Myers Squibb, Princeton, NJ (M.M., M.L., W.J.G., J.K., J.W.S.); and Ohio State University, Columbus (M.L.G.).; From the University of Pittsburgh Medical Center and Cancer Institute, Pittsburgh (R.L.F.); the Department of Thoracic-Head and Neck Medical Oncology, University of Texas M.D. Anderson Cancer Center, Houston (G.B.); Centre Leon Berard, Lyon (J.F.), Centre Antoine Lacassagne, Nice (J.G.), and Institut Gustave Roussy, Villejuif (C.E.) - all in France; Stanford Cancer Institute, Stanford, CA (A.D.C.); Fondazione Istituto di Ricovero e Cura a Carattere Scientifico, Istituto Nazionale Tumori, Milan (L.L.); Institute of Cancer Research-Royal Marsden National Institute for Health Research Biomedical Research Centre, London (K.H.); University Hospital Essen, Essen, Germany (S.K.); University of Chicago,  Chicago (E.E.V.); University of Michigan, Ann Arbor (F.W.); Winship Cancer Institute of Emory University, Atlanta (N.F.S.); Hospital Universitario 12 de Octubre, Madrid (L.C.I.D.); Dana-Farber Cancer Institute, Boston (R.H.); Universitatsspital Zurich, Zurich, Switzerland (T.R.); Kobe University Hospital,  Kobe (N.K.), and National Cancer Center Hospital East, Kashiwa (M.T.) - both in Japan; Bristol-Myers Squibb, Princeton, NJ (M.M., M.L., W.J.G., J.K., J.W.S.); and Ohio State University, Columbus (M.L.G.).; From the University of Pittsburgh Medical Center and Cancer Institute, Pittsburgh (R.L.F.); the Department of Thoracic-Head and Neck Medical Oncology, University of Texas M.D. Anderson Cancer Center, Houston (G.B.); Centre Leon Berard, Lyon (J.F.), Centre Antoine Lacassagne, Nice (J.G.), and Institut Gustave Roussy, Villejuif (C.E.) - all in France; Stanford Cancer Institute, Stanford, CA (A.D.C.); Fondazione Istituto di Ricovero e Cura a Carattere Scientifico, Istituto Nazionale Tumori, Milan (L.L.); Institute of Cancer Research-Royal Marsden National Institute for Health Research Biomedical Research Centre, London (K.H.); University Hospital Essen, Essen, Germany (S.K.); University of Chicago,  Chicago (E.E.V.); University of Michigan, Ann Arbor (F.W.); Winship Cancer Institute of Emory University, Atlanta (N.F.S.); Hospital Universitario 12 de Octubre, Madrid (L.C.I.D.); Dana-Farber Cancer Institute, Boston (R.H.); Universitatsspital Zurich, Zurich, Switzerland (T.R.); Kobe University Hospital,  Kobe (N.K.), and National Cancer Center Hospital East, Kashiwa (M.T.) - both in Japan; Bristol-Myers Squibb, Princeton, NJ (M.M., M.L., W.J.G., J.K., J.W.S.); and Ohio State University, Columbus (M.L.G.).; From the University of Pittsburgh Medical Center and Cancer Institute, Pittsburgh (R.L.F.); the Department of Thoracic-Head and Neck Medical Oncology, University of Texas M.D. Anderson Cancer Center, Houston (G.B.); Centre Leon Berard, Lyon (J.F.), Centre Antoine Lacassagne, Nice (J.G.), and Institut Gustave Roussy, Villejuif (C.E.) - all in France; Stanford Cancer Institute, Stanford, CA (A.D.C.); Fondazione Istituto di Ricovero e Cura a Carattere Scientifico, Istituto Nazionale Tumori, Milan (L.L.); Institute of Cancer Research-Royal Marsden National Institute for Health Research Biomedical Research Centre, London (K.H.); University Hospital Essen, Essen, Germany (S.K.); University of Chicago,  Chicago (E.E.V.); University of Michigan, Ann Arbor (F.W.); Winship Cancer Institute of Emory University, Atlanta (N.F.S.); Hospital Universitario 12 de Octubre, Madrid (L.C.I.D.); Dana-Farber Cancer Institute, Boston (R.H.); Universitatsspital Zurich, Zurich, Switzerland (T.R.); Kobe University Hospital,  Kobe (N.K.), and National Cancer Center Hospital East, Kashiwa (M.T.) - both in Japan; Bristol-Myers Squibb, Princeton, NJ (M.M., M.L., W.J.G., J.K., J.W.S.); and Ohio State University, Columbus (M.L.G.).; From the University of Pittsburgh Medical Center and Cancer Institute, Pittsburgh (R.L.F.); the Department of Thoracic-Head and Neck Medical Oncology, University of Texas M.D. Anderson Cancer Center, Houston (G.B.); Centre Leon Berard, Lyon (J.F.), Centre Antoine Lacassagne, Nice (J.G.), and Institut Gustave Roussy, Villejuif (C.E.) - all in France; Stanford Cancer Institute, Stanford, CA (A.D.C.); Fondazione Istituto di Ricovero e Cura a Carattere Scientifico, Istituto Nazionale Tumori, Milan (L.L.); Institute of Cancer Research-Royal Marsden National Institute for Health Research Biomedical Research Centre, London (K.H.); University Hospital Essen, Essen, Germany (S.K.); University of Chicago,  Chicago (E.E.V.); University of Michigan, Ann Arbor (F.W.); Winship Cancer Institute of Emory University, Atlanta (N.F.S.); Hospital Universitario 12 de Octubre, Madrid (L.C.I.D.); Dana-Farber Cancer Institute, Boston (R.H.); Universitatsspital Zurich, Zurich, Switzerland (T.R.); Kobe University Hospital,  Kobe (N.K.), and National Cancer Center Hospital East, Kashiwa (M.T.) - both in Japan; Bristol-Myers Squibb, Princeton, NJ (M.M., M.L., W.J.G., J.K., J.W.S.); and Ohio State University, Columbus (M.L.G.).; From the University of Pittsburgh Medical Center and Cancer Institute, Pittsburgh (R.L.F.); the Department of Thoracic-Head and Neck Medical Oncology, University of Texas M.D. Anderson Cancer Center, Houston (G.B.); Centre Leon Berard, Lyon (J.F.), Centre Antoine Lacassagne, Nice (J.G.), and Institut Gustave Roussy, Villejuif (C.E.) - all in France; Stanford Cancer Institute, Stanford, CA (A.D.C.); Fondazione Istituto di Ricovero e Cura a Carattere Scientifico, Istituto Nazionale Tumori, Milan (L.L.); Institute of Cancer Research-Royal Marsden National Institute for Health Research Biomedical Research Centre, London (K.H.); University Hospital Essen, Essen, Germany (S.K.); University of Chicago,  Chicago (E.E.V.); University of Michigan, Ann Arbor (F.W.); Winship Cancer Institute of Emory University, Atlanta (N.F.S.); Hospital Universitario 12 de Octubre, Madrid (L.C.I.D.); Dana-Farber Cancer Institute, Boston (R.H.); Universitatsspital Zurich, Zurich, Switzerland (T.R.); Kobe University Hospital,  Kobe (N.K.), and National Cancer Center Hospital East, Kashiwa (M.T.) - both in Japan; Bristol-Myers Squibb, Princeton, NJ (M.M., M.L., W.J.G., J.K., J.W.S.); and Ohio State University, Columbus (M.L.G.).; From the University of Pittsburgh Medical Center and Cancer Institute, Pittsburgh (R.L.F.); the Department of Thoracic-Head and Neck Medical Oncology, University of Texas M.D. Anderson Cancer Center, Houston (G.B.); Centre Leon Berard, Lyon (J.F.), Centre Antoine Lacassagne, Nice (J.G.), and Institut Gustave Roussy, Villejuif (C.E.) - all in France; Stanford Cancer Institute, Stanford, CA (A.D.C.); Fondazione Istituto di Ricovero e Cura a Carattere Scientifico, Istituto Nazionale Tumori, Milan (L.L.); Institute of Cancer Research-Royal Marsden National Institute for Health Research Biomedical Research Centre, London (K.H.); University Hospital Essen, Essen, Germany (S.K.); University of Chicago,  Chicago (E.E.V.); University of Michigan, Ann Arbor (F.W.); Winship Cancer Institute of Emory University, Atlanta (N.F.S.); Hospital Universitario 12 de Octubre, Madrid (L.C.I.D.); Dana-Farber Cancer Institute, Boston (R.H.); Universitatsspital Zurich, Zurich, Switzerland (T.R.); Kobe University Hospital,  Kobe (N.K.), and National Cancer Center Hospital East, Kashiwa (M.T.) - both in Japan; Bristol-Myers Squibb, Princeton, NJ (M.M., M.L., W.J.G., J.K., J.W.S.); and Ohio State University, Columbus (M.L.G.).; From the University of Pittsburgh Medical Center and Cancer Institute, Pittsburgh (R.L.F.); the Department of Thoracic-Head and Neck Medical Oncology, University of Texas M.D. Anderson Cancer Center, Houston (G.B.); Centre Leon Berard, Lyon (J.F.), Centre Antoine Lacassagne, Nice (J.G.), and Institut Gustave Roussy, Villejuif (C.E.) - all in France; Stanford Cancer Institute, Stanford, CA (A.D.C.); Fondazione Istituto di Ricovero e Cura a Carattere Scientifico, Istituto Nazionale Tumori, Milan (L.L.); Institute of Cancer Research-Royal Marsden National Institute for Health Research Biomedical Research Centre, London (K.H.); University Hospital Essen, Essen, Germany (S.K.); University of Chicago,  Chicago (E.E.V.); University of Michigan, Ann Arbor (F.W.); Winship Cancer Institute of Emory University, Atlanta (N.F.S.); Hospital Universitario 12 de Octubre, Madrid (L.C.I.D.); Dana-Farber Cancer Institute, Boston (R.H.); Universitatsspital Zurich, Zurich, Switzerland (T.R.); Kobe University Hospital,  Kobe (N.K.), and National Cancer Center Hospital East, Kashiwa (M.T.) - both in Japan; Bristol-Myers Squibb, Princeton, NJ (M.M., M.L., W.J.G., J.K., J.W.S.); and Ohio State University, Columbus (M.L.G.).; From the University of Pittsburgh Medical Center and Cancer Institute, Pittsburgh (R.L.F.); the Department of Thoracic-Head and Neck Medical Oncology, University of Texas M.D. Anderson Cancer Center, Houston (G.B.); Centre Leon Berard, Lyon (J.F.), Centre Antoine Lacassagne, Nice (J.G.), and Institut Gustave Roussy, Villejuif (C.E.) - all in France; Stanford Cancer Institute, Stanford, CA (A.D.C.); Fondazione Istituto di Ricovero e Cura a Carattere Scientifico, Istituto Nazionale Tumori, Milan (L.L.); Institute of Cancer Research-Royal Marsden National Institute for Health Research Biomedical Research Centre, London (K.H.); University Hospital Essen, Essen, Germany (S.K.); University of Chicago,  Chicago (E.E.V.); University of Michigan, Ann Arbor (F.W.); Winship Cancer Institute of Emory University, Atlanta (N.F.S.); Hospital Universitario 12 de Octubre, Madrid (L.C.I.D.); Dana-Farber Cancer Institute, Boston (R.H.); Universitatsspital Zurich, Zurich, Switzerland (T.R.); Kobe University Hospital,  Kobe (N.K.), and National Cancer Center Hospital East, Kashiwa (M.T.) - both in Japan; Bristol-Myers Squibb, Princeton, NJ (M.M., M.L., W.J.G., J.K., J.W.S.); and Ohio State University, Columbus (M.L.G.).; From the University of Pittsburgh Medical Center and Cancer Institute, Pittsburgh (R.L.F.); the Department of Thoracic-Head and Neck Medical Oncology, University of Texas M.D. Anderson Cancer Center, Houston (G.B.); Centre Leon Berard, Lyon (J.F.), Centre Antoine Lacassagne, Nice (J.G.), and Institut Gustave Roussy, Villejuif (C.E.) - all in France; Stanford Cancer Institute, Stanford, CA (A.D.C.); Fondazione Istituto di Ricovero e Cura a Carattere Scientifico, Istituto Nazionale Tumori, Milan (L.L.); Institute of Cancer Research-Royal Marsden National Institute for Health Research Biomedical Research Centre, London (K.H.); University Hospital Essen, Essen, Germany (S.K.); University of Chicago,  Chicago (E.E.V.); University of Michigan, Ann Arbor (F.W.); Winship Cancer Institute of Emory University, Atlanta (N.F.S.); Hospital Universitario 12 de Octubre, Madrid (L.C.I.D.); Dana-Farber Cancer Institute, Boston (R.H.); Universitatsspital Zurich, Zurich, Switzerland (T.R.); Kobe University Hospital,  Kobe (N.K.), and National Cancer Center Hospital East, Kashiwa (M.T.) - both in Japan; Bristol-Myers Squibb, Princeton, NJ (M.M., M.L., W.J.G., J.K., J.W.S.); and Ohio State University, Columbus (M.L.G.).; From the University of Pittsburgh Medical Center and Cancer Institute, Pittsburgh (R.L.F.); the Department of Thoracic-Head and Neck Medical Oncology, University of Texas M.D. Anderson Cancer Center, Houston (G.B.); Centre Leon Berard, Lyon (J.F.), Centre Antoine Lacassagne, Nice (J.G.), and Institut Gustave Roussy, Villejuif (C.E.) - all in France; Stanford Cancer Institute, Stanford, CA (A.D.C.); Fondazione Istituto di Ricovero e Cura a Carattere Scientifico, Istituto Nazionale Tumori, Milan (L.L.); Institute of Cancer Research-Royal Marsden National Institute for Health Research Biomedical Research Centre, London (K.H.); University Hospital Essen, Essen, Germany (S.K.); University of Chicago,  Chicago (E.E.V.); University of Michigan, Ann Arbor (F.W.); Winship Cancer Institute of Emory University, Atlanta (N.F.S.); Hospital Universitario 12 de Octubre, Madrid (L.C.I.D.); Dana-Farber Cancer Institute, Boston (R.H.); Universitatsspital Zurich, Zurich, Switzerland (T.R.); Kobe University Hospital,  Kobe (N.K.), and National Cancer Center Hospital East, Kashiwa (M.T.) - both in Japan; Bristol-Myers Squibb, Princeton, NJ (M.M., M.L., W.J.G., J.K., J.W.S.); and Ohio State University, Columbus (M.L.G.).; From the University of Pittsburgh Medical Center and Cancer Institute, Pittsburgh (R.L.F.); the Department of Thoracic-Head and Neck Medical Oncology, University of Texas M.D. Anderson Cancer Center, Houston (G.B.); Centre Leon Berard, Lyon (J.F.), Centre Antoine Lacassagne, Nice (J.G.), and Institut Gustave Roussy, Villejuif (C.E.) - all in France; Stanford Cancer Institute, Stanford, CA (A.D.C.); Fondazione Istituto di Ricovero e Cura a Carattere Scientifico, Istituto Nazionale Tumori, Milan (L.L.); Institute of Cancer Research-Royal Marsden National Institute for Health Research Biomedical Research Centre, London (K.H.); University Hospital Essen, Essen, Germany (S.K.); University of Chicago,  Chicago (E.E.V.); University of Michigan, Ann Arbor (F.W.); Winship Cancer Institute of Emory University, Atlanta (N.F.S.); Hospital Universitario 12 de Octubre, Madrid (L.C.I.D.); Dana-Farber Cancer Institute, Boston (R.H.); Universitatsspital Zurich, Zurich, Switzerland (T.R.); Kobe University Hospital,  Kobe (N.K.), and National Cancer Center Hospital East, Kashiwa (M.T.) - both in Japan; Bristol-Myers Squibb, Princeton, NJ (M.M., M.L., W.J.G., J.K., J.W.S.); and Ohio State University, Columbus (M.L.G.).; From the University of Pittsburgh Medical Center and Cancer Institute, Pittsburgh (R.L.F.); the Department of Thoracic-Head and Neck Medical Oncology, University of Texas M.D. Anderson Cancer Center, Houston (G.B.); Centre Leon Berard, Lyon (J.F.), Centre Antoine Lacassagne, Nice (J.G.), and Institut Gustave Roussy, Villejuif (C.E.) - all in France; Stanford Cancer Institute, Stanford, CA (A.D.C.); Fondazione Istituto di Ricovero e Cura a Carattere Scientifico, Istituto Nazionale Tumori, Milan (L.L.); Institute of Cancer Research-Royal Marsden National Institute for Health Research Biomedical Research Centre, London (K.H.); University Hospital Essen, Essen, Germany (S.K.); University of Chicago,  Chicago (E.E.V.); University of Michigan, Ann Arbor (F.W.); Winship Cancer Institute of Emory University, Atlanta (N.F.S.); Hospital Universitario 12 de Octubre, Madrid (L.C.I.D.); Dana-Farber Cancer Institute, Boston (R.H.); Universitatsspital Zurich, Zurich, Switzerland (T.R.); Kobe University Hospital,  Kobe (N.K.), and National Cancer Center Hospital East, Kashiwa (M.T.) - both in Japan; Bristol-Myers Squibb, Princeton, NJ (M.M., M.L., W.J.G., J.K., J.W.S.); and Ohio State University, Columbus (M.L.G.).; From the University of Pittsburgh Medical Center and Cancer Institute, Pittsburgh (R.L.F.); the Department of Thoracic-Head and Neck Medical Oncology, University of Texas M.D. Anderson Cancer Center, Houston (G.B.); Centre Leon Berard, Lyon (J.F.), Centre Antoine Lacassagne, Nice (J.G.), and Institut Gustave Roussy, Villejuif (C.E.) - all in France; Stanford Cancer Institute, Stanford, CA (A.D.C.); Fondazione Istituto di Ricovero e Cura a Carattere Scientifico, Istituto Nazionale Tumori, Milan (L.L.); Institute of Cancer Research-Royal Marsden National Institute for Health Research Biomedical Research Centre, London (K.H.); University Hospital Essen, Essen, Germany (S.K.); University of Chicago,  Chicago (E.E.V.); University of Michigan, Ann Arbor (F.W.); Winship Cancer Institute of Emory University, Atlanta (N.F.S.); Hospital Universitario 12 de Octubre, Madrid (L.C.I.D.); Dana-Farber Cancer Institute, Boston (R.H.); Universitatsspital Zurich, Zurich, Switzerland (T.R.); Kobe University Hospital,  Kobe (N.K.), and National Cancer Center Hospital East, Kashiwa (M.T.) - both in Japan; Bristol-Myers Squibb, Princeton, NJ (M.M., M.L., W.J.G., J.K., J.W.S.); and Ohio State University, Columbus (M.L.G.).; From the University of Pittsburgh Medical Center and Cancer Institute, Pittsburgh (R.L.F.); the Department of Thoracic-Head and Neck Medical Oncology, University of Texas M.D. Anderson Cancer Center, Houston (G.B.); Centre Leon Berard, Lyon (J.F.), Centre Antoine Lacassagne, Nice (J.G.), and Institut Gustave Roussy, Villejuif (C.E.) - all in France; Stanford Cancer Institute, Stanford, CA (A.D.C.); Fondazione Istituto di Ricovero e Cura a Carattere Scientifico, Istituto Nazionale Tumori, Milan (L.L.); Institute of Cancer Research-Royal Marsden National Institute for Health Research Biomedical Research Centre, London (K.H.); University Hospital Essen, Essen, Germany (S.K.); University of Chicago,  Chicago (E.E.V.); University of Michigan, Ann Arbor (F.W.); Winship Cancer Institute of Emory University, Atlanta (N.F.S.); Hospital Universitario 12 de Octubre, Madrid (L.C.I.D.); Dana-Farber Cancer Institute, Boston (R.H.); Universitatsspital Zurich, Zurich, Switzerland (T.R.); Kobe University Hospital,  Kobe (N.K.), and National Cancer Center Hospital East, Kashiwa (M.T.) - both in Japan; Bristol-Myers Squibb, Princeton, NJ (M.M., M.L., W.J.G., J.K., J.W.S.); and Ohio State University, Columbus (M.L.G.).; From the University of Pittsburgh Medical Center and Cancer Institute, Pittsburgh (R.L.F.); the Department of Thoracic-Head and Neck Medical Oncology, University of Texas M.D. Anderson Cancer Center, Houston (G.B.); Centre Leon Berard, Lyon (J.F.), Centre Antoine Lacassagne, Nice (J.G.), and Institut Gustave Roussy, Villejuif (C.E.) - all in France; Stanford Cancer Institute, Stanford, CA (A.D.C.); Fondazione Istituto di Ricovero e Cura a Carattere Scientifico, Istituto Nazionale Tumori, Milan (L.L.); Institute of Cancer Research-Royal Marsden National Institute for Health Research Biomedical Research Centre, London (K.H.); University Hospital Essen, Essen, Germany (S.K.); University of Chicago,  Chicago (E.E.V.); University of Michigan, Ann Arbor (F.W.); Winship Cancer Institute of Emory University, Atlanta (N.F.S.); Hospital Universitario 12 de Octubre, Madrid (L.C.I.D.); Dana-Farber Cancer Institute, Boston (R.H.); Universitatsspital Zurich, Zurich, Switzerland (T.R.); Kobe University Hospital,  Kobe (N.K.), and National Cancer Center Hospital East, Kashiwa (M.T.) - both in Japan; Bristol-Myers Squibb, Princeton, NJ (M.M., M.L., W.J.G., J.K., J.W.S.); and Ohio State University, Columbus (M.L.G.).; From the University of Pittsburgh Medical Center and Cancer Institute, Pittsburgh (R.L.F.); the Department of Thoracic-Head and Neck Medical Oncology, University of Texas M.D. Anderson Cancer Center, Houston (G.B.); Centre Leon Berard, Lyon (J.F.), Centre Antoine Lacassagne, Nice (J.G.), and Institut Gustave Roussy, Villejuif (C.E.) - all in France; Stanford Cancer Institute, Stanford, CA (A.D.C.); Fondazione Istituto di Ricovero e Cura a Carattere Scientifico, Istituto Nazionale Tumori, Milan (L.L.); Institute of Cancer Research-Royal Marsden National Institute for Health Research Biomedical Research Centre, London (K.H.); University Hospital Essen, Essen, Germany (S.K.); University of Chicago,  Chicago (E.E.V.); University of Michigan, Ann Arbor (F.W.); Winship Cancer Institute of Emory University, Atlanta (N.F.S.); Hospital Universitario 12 de Octubre, Madrid (L.C.I.D.); Dana-Farber Cancer Institute, Boston (R.H.); Universitatsspital Zurich, Zurich, Switzerland (T.R.); Kobe University Hospital,  Kobe (N.K.), and National Cancer Center Hospital East, Kashiwa (M.T.) - both in Japan; Bristol-Myers Squibb, Princeton, NJ (M.M., M.L., W.J.G., J.K., J.W.S.); and Ohio State University, Columbus (M.L.G.).; From the University of Pittsburgh Medical Center and Cancer Institute, Pittsburgh (R.L.F.); the Department of Thoracic-Head and Neck Medical Oncology, University of Texas M.D. Anderson Cancer Center, Houston (G.B.); Centre Leon Berard, Lyon (J.F.), Centre Antoine Lacassagne, Nice (J.G.), and Institut Gustave Roussy, Villejuif (C.E.) - all in France; Stanford Cancer Institute, Stanford, CA (A.D.C.); Fondazione Istituto di Ricovero e Cura a Carattere Scientifico, Istituto Nazionale Tumori, Milan (L.L.); Institute of Cancer Research-Royal Marsden National Institute for Health Research Biomedical Research Centre, London (K.H.); University Hospital Essen, Essen, Germany (S.K.); University of Chicago,  Chicago (E.E.V.); University of Michigan, Ann Arbor (F.W.); Winship Cancer Institute of Emory University, Atlanta (N.F.S.); Hospital Universitario 12 de Octubre, Madrid (L.C.I.D.); Dana-Farber Cancer Institute, Boston (R.H.); Universitatsspital Zurich, Zurich, Switzerland (T.R.); Kobe University Hospital,  Kobe (N.K.), and National Cancer Center Hospital East, Kashiwa (M.T.) - both in Japan; Bristol-Myers Squibb, Princeton, NJ (M.M., M.L., W.J.G., J.K., J.W.S.); and Ohio State University, Columbus (M.L.G.).; From the University of Pittsburgh Medical Center and Cancer Institute, Pittsburgh (R.L.F.); the Department of Thoracic-Head and Neck Medical Oncology, University of Texas M.D. Anderson Cancer Center, Houston (G.B.); Centre Leon Berard, Lyon (J.F.), Centre Antoine Lacassagne, Nice (J.G.), and Institut Gustave Roussy, Villejuif (C.E.) - all in France; Stanford Cancer Institute, Stanford, CA (A.D.C.); Fondazione Istituto di Ricovero e Cura a Carattere Scientifico, Istituto Nazionale Tumori, Milan (L.L.); Institute of Cancer Research-Royal Marsden National Institute for Health Research Biomedical Research Centre, London (K.H.); University Hospital Essen, Essen, Germany (S.K.); University of Chicago,  Chicago (E.E.V.); University of Michigan, Ann Arbor (F.W.); Winship Cancer Institute of Emory University, Atlanta (N.F.S.); Hospital Universitario 12 de Octubre, Madrid (L.C.I.D.); Dana-Farber Cancer Institute, Boston (R.H.); Universitatsspital Zurich, Zurich, Switzerland (T.R.); Kobe University Hospital,  Kobe (N.K.), and National Cancer Center Hospital East, Kashiwa (M.T.) - both in Japan; Bristol-Myers Squibb, Princeton, NJ (M.M., M.L., W.J.G., J.K., J.W.S.); and Ohio State University, Columbus (M.L.G.).; From the University of Pittsburgh Medical Center and Cancer Institute, Pittsburgh (R.L.F.); the Department of Thoracic-Head and Neck Medical Oncology, University of Texas M.D. Anderson Cancer Center, Houston (G.B.); Centre Leon Berard, Lyon (J.F.), Centre Antoine Lacassagne, Nice (J.G.), and Institut Gustave Roussy, Villejuif (C.E.) - all in France; Stanford Cancer Institute, Stanford, CA (A.D.C.); Fondazione Istituto di Ricovero e Cura a Carattere Scientifico, Istituto Nazionale Tumori, Milan (L.L.); Institute of Cancer Research-Royal Marsden National Institute for Health Research Biomedical Research Centre, London (K.H.); University Hospital Essen, Essen, Germany (S.K.); University of Chicago,  Chicago (E.E.V.); University of Michigan, Ann Arbor (F.W.); Winship Cancer Institute of Emory University, Atlanta (N.F.S.); Hospital Universitario 12 de Octubre, Madrid (L.C.I.D.); Dana-Farber Cancer Institute, Boston (R.H.); Universitatsspital Zurich, Zurich, Switzerland (T.R.); Kobe University Hospital,  Kobe (N.K.), and National Cancer Center Hospital East, Kashiwa (M.T.) - both in Japan; Bristol-Myers Squibb, Princeton, NJ (M.M., M.L., W.J.G., J.K., J.W.S.); and Ohio State University, Columbus (M.L.G.).; From the University of Pittsburgh Medical Center and Cancer Institute, Pittsburgh (R.L.F.); the Department of Thoracic-Head and Neck Medical Oncology, University of Texas M.D. Anderson Cancer Center, Houston (G.B.); Centre Leon Berard, Lyon (J.F.), Centre Antoine Lacassagne, Nice (J.G.), and Institut Gustave Roussy, Villejuif (C.E.) - all in France; Stanford Cancer Institute, Stanford, CA (A.D.C.); Fondazione Istituto di Ricovero e Cura a Carattere Scientifico, Istituto Nazionale Tumori, Milan (L.L.); Institute of Cancer Research-Royal Marsden National Institute for Health Research Biomedical Research Centre, London (K.H.); University Hospital Essen, Essen, Germany (S.K.); University of Chicago,  Chicago (E.E.V.); University of Michigan, Ann Arbor (F.W.); Winship Cancer Institute of Emory University, Atlanta (N.F.S.); Hospital Universitario 12 de Octubre, Madrid (L.C.I.D.); Dana-Farber Cancer Institute, Boston (R.H.); Universitatsspital Zurich, Zurich, Switzerland (T.R.); Kobe University Hospital,  Kobe (N.K.), and National Cancer Center Hospital East, Kashiwa (M.T.) - both in Japan; Bristol-Myers Squibb, Princeton, NJ (M.M., M.L., W.J.G., J.K., J.W.S.); and Ohio State University, Columbus (M.L.G.).; From the University of Pittsburgh Medical Center and Cancer Institute, Pittsburgh (R.L.F.); the Department of Thoracic-Head and Neck Medical Oncology, University of Texas M.D. Anderson Cancer Center, Houston (G.B.); Centre Leon Berard, Lyon (J.F.), Centre Antoine Lacassagne, Nice (J.G.), and Institut Gustave Roussy, Villejuif (C.E.) - all in France; Stanford Cancer Institute, Stanford, CA (A.D.C.); Fondazione Istituto di Ricovero e Cura a Carattere Scientifico, Istituto Nazionale Tumori, Milan (L.L.); Institute of Cancer Research-Royal Marsden National Institute for Health Research Biomedical Research Centre, London (K.H.); University Hospital Essen, Essen, Germany (S.K.); University of Chicago,  Chicago (E.E.V.); University of Michigan, Ann Arbor (F.W.); Winship Cancer Institute of Emory University, Atlanta (N.F.S.); Hospital Universitario 12 de Octubre, Madrid (L.C.I.D.); Dana-Farber Cancer Institute, Boston (R.H.); Universitatsspital Zurich, Zurich, Switzerland (T.R.); Kobe University Hospital,  Kobe (N.K.), and National Cancer Center Hospital East, Kashiwa (M.T.) - both in Japan; Bristol-Myers Squibb, Princeton, NJ (M.M., M.L., W.J.G., J.K., J.W.S.); and Ohio State University, Columbus (M.L.G.).&lt;/_author_adr&gt;&lt;_created&gt;64187945&lt;/_created&gt;&lt;_date&gt;2016-11-10&lt;/_date&gt;&lt;_date_display&gt;2016 Nov 10&lt;/_date_display&gt;&lt;_db_updated&gt;PubMed&lt;/_db_updated&gt;&lt;_doi&gt;10.1056/NEJMoa1602252&lt;/_doi&gt;&lt;_impact_factor&gt;  91.245&lt;/_impact_factor&gt;&lt;_isbn&gt;1533-4406 (Electronic); 0028-4793 (Linking)&lt;/_isbn&gt;&lt;_issue&gt;19&lt;/_issue&gt;&lt;_journal&gt;N Engl J Med&lt;/_journal&gt;&lt;_language&gt;eng&lt;/_language&gt;&lt;_modified&gt;64187945&lt;/_modified&gt;&lt;_pages&gt;1856-1867&lt;/_pages&gt;&lt;_subject_headings&gt;Adult; Aged; Aged, 80 and over; Antibodies, Monoclonal/adverse effects/*therapeutic use; Antineoplastic Agents/adverse effects/*therapeutic use; B7-H1 Antigen/*antagonists &amp;amp; inhibitors/metabolism; Carcinoma, Squamous Cell/*drug therapy/metabolism; Female; Head and Neck Neoplasms/*drug therapy/metabolism; Humans; Male; Neoplasm Recurrence, Local/*drug therapy; Nivolumab; Quality of Life; Survival Analysis&lt;/_subject_headings&gt;&lt;_tertiary_title&gt;The New England journal of medicine&lt;/_tertiary_title&gt;&lt;_type_work&gt;Clinical Trial, Phase III; Journal Article; Multicenter Study; Randomized Controlled Trial&lt;/_type_work&gt;&lt;_url&gt;http://www.ncbi.nlm.nih.gov/entrez/query.fcgi?cmd=Retrieve&amp;amp;db=pubmed&amp;amp;dopt=Abstract&amp;amp;list_uids=27718784&amp;amp;query_hl=1&lt;/_url&gt;&lt;_volume&gt;375&lt;/_volume&gt;&lt;/Details&gt;&lt;Extra&gt;&lt;DBUID&gt;{F96A950B-833F-4880-A151-76DA2D6A2879}&lt;/DBUID&gt;&lt;/Extra&gt;&lt;/Item&gt;&lt;/References&gt;&lt;/Group&gt;&lt;/Citation&gt;_x000a_"/>
    <w:docVar w:name="NE.Ref{570BD90F-ACB7-4669-81D4-8F2658188BE6}" w:val=" ADDIN NE.Ref.{570BD90F-ACB7-4669-81D4-8F2658188BE6}&lt;Citation&gt;&lt;Group&gt;&lt;References&gt;&lt;Item&gt;&lt;ID&gt;633&lt;/ID&gt;&lt;UID&gt;{15D398D9-C6F1-48AE-9F3C-2212BA759CEA}&lt;/UID&gt;&lt;Title&gt;Nivolumab in patients with advanced gastric or gastro-oesophageal junction cancer refractory to, or intolerant of, at least two previous chemotherapy regimens (ONO-4538-12, ATTRACTION-2): a randomised, double-blind, placebo-controlled, phase 3 trial&lt;/Title&gt;&lt;Template&gt;Journal Article&lt;/Template&gt;&lt;Star&gt;0&lt;/Star&gt;&lt;Tag&gt;0&lt;/Tag&gt;&lt;Author&gt;Kang, Y K; Boku, N; Satoh, T; Ryu, M H; Chao, Y; Kato, K; Chung, H C; Chen, J S; Muro, K; Kang, W K; Yeh, K H; Yoshikawa, T; Oh, S C; Bai, L Y; Tamura, T; Lee, K W; Hamamoto, Y; Kim, J G; Chin, K; Oh, D Y; Minashi, K; Cho, J Y; Tsuda, M; Chen, L T&lt;/Author&gt;&lt;Year&gt;2017&lt;/Year&gt;&lt;Details&gt;&lt;_accession_num&gt;28993052&lt;/_accession_num&gt;&lt;_author_adr&gt;Department of Oncology, University of Ulsan College of Medicine, Asan Medical Center, Seoul, South Korea.; Division of Gastrointestinal Medical Oncology, National Cancer Center Hospital, Tokyo, Japan. Electronic address: nboku@ncc.go.jp.; Frontier Science for Cancer and Chemotherapy, Osaka University Graduate School of Medicine, Suita, Japan.; Department of Oncology, University of Ulsan College of Medicine, Asan Medical Center, Seoul, South Korea.; Department of Oncology, Taipei Veterans General Hospital, Taipei, Taiwan.; Division of Gastrointestinal Medical Oncology, National Cancer Center Hospital, Tokyo, Japan.; Division of Medical Oncology, Medical Oncology Yonsei Cancer Center, Song-Dang Institute for Cancer Research, Yonsei University College of Medicine, Yonsei University Health System, Seoul, South Korea.; Division of Hematology and Oncology, Department of Internal Medicine, Linkou Chang Gung Memorial Hospital, Chang Gung University, Taoyuan, Taiwan.; Department of Clinical Oncology, Aichi Cancer Center Hospital, Nagoya, Japan.; Division of Hematology-Oncology, Department of Medicine, Samsung Medical Center,  Sungkyunkwan University School of Medicine, Seoul, South Korea.; Department of Oncology, National Taiwan University Hospital, Taipei, Taiwan.; Department of Gastrointestinal Surgery, Kanagawa Cancer Center, Yokohama, Japan.; Division of Hematology and Oncology, Department of Internal Medicine, College of  Medicine, Korea University, Seoul, South Korea.; Division of Hematology and Oncology, Department of Internal Medicine, China Medical University Hospital, China Medical University, Taichung, Taiwan.; Department of Medical Oncology, Faculty of Medicine, Kindai University, Osakasayama, Japan.; Division of Hematology and Oncology, Department of Internal Medicine, Seoul National University Bundang Hospital, Seoul National University College of Medicine, Seongnam, South Korea.; Keio Cancer Center, Keio University School of Medicine, Tokyo, Japan.; Kyungpook National University School of Medicine, Daegu, South Korea.; Department of Gastroenterology, Cancer Institute Hospital of the Japanese Foundation for Cancer Research, Tokyo, Japan.; Department of Internal Medicine, Seoul National University Hospital, Seoul, South Korea.; Department of Clinical Trial Promotion, Chiba Cancer Center, Chiba, Japan.; Department of Medical Oncology, Gangnam Severance Hospital, Yonsei University College of Medicine, Seoul, South Korea.; Department of Gastroenterological Oncology, Hyogo Cancer Center, Akashi, Japan.; National Institute of Cancer Research, National Health Research Institutes, Tainan, Taiwan; National Cheng Kung University Hospital, National Cheng Kung University, Tainan, Taiwan.&lt;/_author_adr&gt;&lt;_collection_scope&gt;SCI;SCIE&lt;/_collection_scope&gt;&lt;_created&gt;64187949&lt;/_created&gt;&lt;_date&gt;2017-12-02&lt;/_date&gt;&lt;_date_display&gt;2017 Dec 2&lt;/_date_display&gt;&lt;_db_updated&gt;PubMed&lt;/_db_updated&gt;&lt;_doi&gt;10.1016/S0140-6736(17)31827-5&lt;/_doi&gt;&lt;_impact_factor&gt;  79.321&lt;/_impact_factor&gt;&lt;_isbn&gt;1474-547X (Electronic); 0140-6736 (Linking)&lt;/_isbn&gt;&lt;_issue&gt;10111&lt;/_issue&gt;&lt;_journal&gt;Lancet&lt;/_journal&gt;&lt;_language&gt;eng&lt;/_language&gt;&lt;_modified&gt;64188961&lt;/_modified&gt;&lt;_ori_publication&gt;Copyright (c) 2017 Elsevier Ltd. All rights reserved.&lt;/_ori_publication&gt;&lt;_pages&gt;2461-2471&lt;/_pages&gt;&lt;_subject_headings&gt;Adenocarcinoma/*drug therapy/mortality; Aged; Antibodies, Monoclonal/adverse effects/*therapeutic use; Antineoplastic Agents/adverse effects/*therapeutic use; Double-Blind Method; *Esophagogastric Junction; Female; Humans; Male; Middle Aged; Nivolumab; Stomach Neoplasms/*drug therapy/mortality; Treatment Failure&lt;/_subject_headings&gt;&lt;_tertiary_title&gt;Lancet (London, England)&lt;/_tertiary_title&gt;&lt;_type_work&gt;Clinical Trial, Phase III; Journal Article; Randomized Controlled Trial&lt;/_type_work&gt;&lt;_url&gt;http://www.ncbi.nlm.nih.gov/entrez/query.fcgi?cmd=Retrieve&amp;amp;db=pubmed&amp;amp;dopt=Abstract&amp;amp;list_uids=28993052&amp;amp;query_hl=1&lt;/_url&gt;&lt;_volume&gt;390&lt;/_volume&gt;&lt;/Details&gt;&lt;Extra&gt;&lt;DBUID&gt;{F96A950B-833F-4880-A151-76DA2D6A2879}&lt;/DBUID&gt;&lt;/Extra&gt;&lt;/Item&gt;&lt;/References&gt;&lt;/Group&gt;&lt;/Citation&gt;_x000a_"/>
    <w:docVar w:name="NE.Ref{62E65071-6176-4D56-BCA1-2123734B9048}" w:val=" ADDIN NE.Ref.{62E65071-6176-4D56-BCA1-2123734B9048}&lt;Citation&gt;&lt;Group&gt;&lt;References&gt;&lt;Item&gt;&lt;ID&gt;626&lt;/ID&gt;&lt;UID&gt;{6AD395C0-B043-4D2D-B028-ED7662DAE3D3}&lt;/UID&gt;&lt;Title&gt;Tremelimumab as second-line or third-line treatment in relapsed malignant mesothelioma (DETERMINE): a multicentre, international, randomised, double-blind, placebo-controlled phase 2b trial&lt;/Title&gt;&lt;Template&gt;Journal Article&lt;/Template&gt;&lt;Star&gt;0&lt;/Star&gt;&lt;Tag&gt;0&lt;/Tag&gt;&lt;Author&gt;Maio, M; Scherpereel, A; Calabro, L; Aerts, J; Perez, S C; Bearz, A; Nackaerts, K; Fennell, D A; Kowalski, D; Tsao, A S; Taylor, P; Grosso, F; Antonia, S J; Nowak, A K; Taboada, M; Puglisi, M; Stockman, P K; Kindler, H L&lt;/Author&gt;&lt;Year&gt;2017&lt;/Year&gt;&lt;Details&gt;&lt;_accession_num&gt;28729154&lt;/_accession_num&gt;&lt;_author_adr&gt;Medical Oncology and Immunotherapy, Center for Immuno-Oncology, University Hospital of Siena, Istituto Toscano Tumori, Siena, Italy. Electronic address: mmaiocro@gmail.com.; Pulmonary and Thoracic Oncology, University of Lille, CHU de Lille, Lille, France.; Medical Oncology and Immunotherapy, Center for Immuno-Oncology, University Hospital of Siena, Istituto Toscano Tumori, Siena, Italy.; Erasmus Medical Center, Rotterdam, Netherlands.; Vall d&amp;apos;Hebron Institute of Oncology, Barcelona, Spain.; Centro di Riferimento Oncologico di Aviano, Pordenone, Italy.; KU Leuven-University of Leuven, University Hospitals, Leuven, Belgium.; University Hospitals of Leicester, Leicester, UK.; Maria Sklodowska-Curie Institute of Oncology, Warsaw, Poland.; The University of Texas MD Anderson Cancer Center, Houston, TX, USA.; University Hospital of South Manchester, Manchester, UK.; Mesothelioma Unit-Medical Oncology Department, SS Antonio e Biagio General Hospital, Alessandria, Italy.; H Lee Moffitt Cancer Center, Tampa, FL, USA.; School of Medicine and Pharmacology, University of Western Australia, Perth, WA,  Australia; Department of Medical Oncology, Sir Charles Gairdner Hospital, Perth,  WA, Australia.; AstraZeneca, Alderley Park, Macclesfield, UK.; AstraZeneca, Cambridge, UK.; AstraZeneca, Alderley Park, Macclesfield, UK.; Department of Medicine, University of Chicago, Chicago, IL, USA.&lt;/_author_adr&gt;&lt;_collection_scope&gt;SCIE&lt;/_collection_scope&gt;&lt;_created&gt;64187945&lt;/_created&gt;&lt;_date&gt;2017-09-01&lt;/_date&gt;&lt;_date_display&gt;2017 Sep&lt;/_date_display&gt;&lt;_db_updated&gt;PubMed&lt;/_db_updated&gt;&lt;_doi&gt;10.1016/S1470-2045(17)30446-1&lt;/_doi&gt;&lt;_impact_factor&gt;  41.316&lt;/_impact_factor&gt;&lt;_isbn&gt;1474-5488 (Electronic); 1470-2045 (Linking)&lt;/_isbn&gt;&lt;_issue&gt;9&lt;/_issue&gt;&lt;_journal&gt;Lancet Oncol&lt;/_journal&gt;&lt;_language&gt;eng&lt;/_language&gt;&lt;_modified&gt;64187945&lt;/_modified&gt;&lt;_ori_publication&gt;Copyright (c) 2017 Elsevier Ltd. All rights reserved.&lt;/_ori_publication&gt;&lt;_pages&gt;1261-1273&lt;/_pages&gt;&lt;_subject_headings&gt;Aged; Antibodies, Monoclonal/*therapeutic use; Antibodies, Monoclonal, Humanized; Antineoplastic Agents/*therapeutic use; Disease-Free Survival; Double-Blind Method; Female; Humans; Lung Neoplasms/*drug therapy/mortality/pathology; Male; Mesothelioma/*drug therapy/mortality/pathology; Mesothelioma, Malignant; Middle Aged; Response Evaluation Criteria in Solid Tumors; Survival Rate; Treatment Outcome&lt;/_subject_headings&gt;&lt;_tertiary_title&gt;The Lancet. Oncology&lt;/_tertiary_title&gt;&lt;_type_work&gt;Clinical Trial, Phase II; Journal Article; Multicenter Study; Randomized Controlled Trial&lt;/_type_work&gt;&lt;_url&gt;http://www.ncbi.nlm.nih.gov/entrez/query.fcgi?cmd=Retrieve&amp;amp;db=pubmed&amp;amp;dopt=Abstract&amp;amp;list_uids=28729154&amp;amp;query_hl=1&lt;/_url&gt;&lt;_volume&gt;18&lt;/_volume&gt;&lt;/Details&gt;&lt;Extra&gt;&lt;DBUID&gt;{F96A950B-833F-4880-A151-76DA2D6A2879}&lt;/DBUID&gt;&lt;/Extra&gt;&lt;/Item&gt;&lt;/References&gt;&lt;/Group&gt;&lt;/Citation&gt;_x000a_"/>
    <w:docVar w:name="NE.Ref{660B8F9B-FC85-414F-BC73-1CFE87A006CA}" w:val=" ADDIN NE.Ref.{660B8F9B-FC85-414F-BC73-1CFE87A006CA}&lt;Citation&gt;&lt;Group&gt;&lt;References&gt;&lt;Item&gt;&lt;ID&gt;621&lt;/ID&gt;&lt;UID&gt;{87EC49FF-A573-497B-83FE-AF03DDEF2B85}&lt;/UID&gt;&lt;Title&gt;Atezolizumab versus docetaxel for patients with previously treated non-small-cell lung cancer (POPLAR): a multicentre, open-label, phase 2 randomised controlled trial&lt;/Title&gt;&lt;Template&gt;Journal Article&lt;/Template&gt;&lt;Star&gt;0&lt;/Star&gt;&lt;Tag&gt;0&lt;/Tag&gt;&lt;Author&gt;Fehrenbacher, L; Spira, A; Ballinger, M; Kowanetz, M; Vansteenkiste, J; Mazieres, J; Park, K; Smith, D; Artal-Cortes, A; Lewanski, C; Braiteh, F; Waterkamp, D; He, P; Zou, W; Chen, D S; Yi, J; Sandler, A; Rittmeyer, A&lt;/Author&gt;&lt;Year&gt;2016&lt;/Year&gt;&lt;Details&gt;&lt;_accession_num&gt;26970723&lt;/_accession_num&gt;&lt;_author_adr&gt;Kaiser Permanente Medical Center, Vallejo, CA, USA. Electronic address: Lou.Fehrenbacher@kp.org.; US Oncology Research, The Woodlands, TX, USA; Virginia Cancer Specialists Research Institute, Fairfax, VA, USA.; Genentech, South San Francisco, CA, USA.; Genentech, South San Francisco, CA, USA.; University Hospitals KU Leuven, Leuven, Belgium.; Toulouse University Hospital, Paul Sabatier University, Toulouse, France.; Samsung Medical Centre, Sungkyunkwan University School of Medicine, Seoul, South  Korea.; US Oncology Research, The Woodlands, TX, USA; Compass Oncology, Vancouver, WA, USA.; Servicio de Oncologia Medica, Hospital Universitario Miguel Servet, Zaragoza, Spain.; Department of Oncology, Charing Cross Hospital, London, UK.; US Oncology Research, The Woodlands, TX, USA; Comprehensive Cancer Centers of Nevada, Las Vegas, NV, USA.; Genentech, South San Francisco, CA, USA.; Genentech, South San Francisco, CA, USA.; Genentech, South San Francisco, CA, USA.; Genentech, South San Francisco, CA, USA.; Genentech, South San Francisco, CA, USA.; Genentech, South San Francisco, CA, USA.; Lungenfachklinik Immenhausen, Immenhausen, Germany.&lt;/_author_adr&gt;&lt;_collection_scope&gt;SCI;SCIE&lt;/_collection_scope&gt;&lt;_created&gt;64187940&lt;/_created&gt;&lt;_date&gt;2016-04-30&lt;/_date&gt;&lt;_date_display&gt;2016 Apr 30&lt;/_date_display&gt;&lt;_db_updated&gt;PubMed&lt;/_db_updated&gt;&lt;_doi&gt;10.1016/S0140-6736(16)00587-0&lt;/_doi&gt;&lt;_impact_factor&gt;  79.321&lt;/_impact_factor&gt;&lt;_isbn&gt;1474-547X (Electronic); 0140-6736 (Linking)&lt;/_isbn&gt;&lt;_issue&gt;10030&lt;/_issue&gt;&lt;_journal&gt;Lancet&lt;/_journal&gt;&lt;_language&gt;eng&lt;/_language&gt;&lt;_modified&gt;64187940&lt;/_modified&gt;&lt;_ori_publication&gt;Copyright (c) 2016 Elsevier Ltd. All rights reserved.&lt;/_ori_publication&gt;&lt;_pages&gt;1837-46&lt;/_pages&gt;&lt;_subject_headings&gt;Adult; Aged; Aged, 80 and over; Antibodies/*therapeutic use; Antineoplastic Agents/*therapeutic use; B7-H1 Antigen/*metabolism; *Carcinoma, Non-Small-Cell Lung/drug therapy/mortality; Disease-Free Survival; Docetaxel; Europe/epidemiology; Female; Humans; *Lung Neoplasms/drug therapy/mortality; Male; Middle Aged; North America/epidemiology; Survival Rate; Taxoids/*therapeutic use; Treatment Outcome&lt;/_subject_headings&gt;&lt;_tertiary_title&gt;Lancet (London, England)&lt;/_tertiary_title&gt;&lt;_type_work&gt;Clinical Trial, Phase II; Journal Article; Multicenter Study; Randomized Controlled Trial; Research Support, Non-U.S. Gov&amp;apos;t&lt;/_type_work&gt;&lt;_url&gt;http://www.ncbi.nlm.nih.gov/entrez/query.fcgi?cmd=Retrieve&amp;amp;db=pubmed&amp;amp;dopt=Abstract&amp;amp;list_uids=26970723&amp;amp;query_hl=1&lt;/_url&gt;&lt;_volume&gt;387&lt;/_volume&gt;&lt;/Details&gt;&lt;Extra&gt;&lt;DBUID&gt;{F96A950B-833F-4880-A151-76DA2D6A2879}&lt;/DBUID&gt;&lt;/Extra&gt;&lt;/Item&gt;&lt;/References&gt;&lt;/Group&gt;&lt;/Citation&gt;_x000a_"/>
    <w:docVar w:name="NE.Ref{6925CBEA-EE43-4F2A-B235-D9F618FBD905}" w:val=" ADDIN NE.Ref.{6925CBEA-EE43-4F2A-B235-D9F618FBD905}&lt;Citation&gt;&lt;Group&gt;&lt;References&gt;&lt;Item&gt;&lt;ID&gt;628&lt;/ID&gt;&lt;UID&gt;{C29DC370-B635-4C36-9C5A-CFBDB20BD334}&lt;/UID&gt;&lt;Title&gt;First-Line Nivolumab in Stage IV or Recurrent Non-Small-Cell Lung Cancer&lt;/Title&gt;&lt;Template&gt;Journal Article&lt;/Template&gt;&lt;Star&gt;0&lt;/Star&gt;&lt;Tag&gt;0&lt;/Tag&gt;&lt;Author&gt;Carbone, D P; Reck, M; Paz-Ares, L; Creelan, B; Horn, L; Steins, M; Felip, E; van den Heuvel, M M; Ciuleanu, T E; Badin, F; Ready, N; Hiltermann, TJN; Nair, S; Juergens, R; Peters, S; Minenza, E; Wrangle, J M; Rodriguez-Abreu, D; Borghaei, H; Blumenschein, GR Jr; Villaruz, L C; Havel, L; Krejci, J; Corral, Jaime J; Chang, H; Geese, W J; Bhagavatheeswaran, P; Chen, A C; Socinski, M A&lt;/Author&gt;&lt;Year&gt;2017&lt;/Year&gt;&lt;Details&gt;&lt;_accession_num&gt;28636851&lt;/_accession_num&gt;&lt;_author_adr&gt;From the Ohio State University Comprehensive Cancer Center, Columbus (D.P.C.); LungenClinic Grosshansdorf, Airway Research Center North, German Center for Lung  Research, Grosshansdorf (M.R.), and Thoraxklinik, Heidelberg University Hospital, Heidelberg (M.S.) - both in Germany; Hospital Universitario Doce de Octubre, Centro Nacional de Investigaciones Oncologicas and Universidad Complutense, Madrid (L.P.-A., J.C.J.), Vall d&amp;apos;Hebron University Hospital, Barcelona (E.F.), and Hospital Universitario Insular de Gran Canaria, Las Palmas (D.R.-A.) - all in Spain; H. Lee Moffitt Cancer Center, Tampa, FL (B.C.); Vanderbilt University Medical Center, Nashville (L. Horn); Antoni van Leeuwenhoek Ziekenhuis, Amsterdam (M.M.H.), and University of Groningen, Universitair Medisch Centrum Groningen, Groningen (T.J.N.H.) - both in the Netherlands; Prof. Dr. Ion Chiricuta Institute of Oncology and University of Medicine and Pharmacy Iuliu Hatieganu, Cluj-Napoca, Romania (T.-E.C.); Baptist Health Lexington, Lexington, KY (F.B.); Duke University, Durham, NC (N.R.); Lehigh Valley Health Network, Allentown (S.N.), Fox Chase Cancer Center, Philadelphia (H.B.), and University of Pittsburgh Medical Center Cancer Center, Pittsburgh (L.C.V., M.A.S.) - all in Pennsylvania;  Juravinski Cancer Centre, Hamilton, ON, Canada (R.J.); Oncology Department, Lausanne University Hospital, Lausanne, Switzerland (S.P.); Santa Maria Hospital, Terni, Italy (E.M.); Hollings Cancer Center, Charleston, SC (J.M.W.); Department  of Thoracic-Head and Neck Medical Oncology, University of Texas M.D. Anderson Cancer Center, Houston (G.R.B.); Klinika Pneumologie a Hrudni Chirurgie, Nemocnice Na Bulovce, Prague, Czech Republic (L. Havel, J.K.); and Bristol-Myers  Squibb, Princeton, NJ (H.C., W.J.G., P.B., A.C.C.).; From the Ohio State University Comprehensive Cancer Center, Columbus (D.P.C.); LungenClinic Grosshansdorf, Airway Research Center North, German Center for Lung  Research, Grosshansdorf (M.R.), and Thoraxklinik, Heidelberg University Hospital, Heidelberg (M.S.) - both in Germany; Hospital Universitario Doce de Octubre, Centro Nacional de Investigaciones Oncologicas and Universidad Complutense, Madrid (L.P.-A., J.C.J.), Vall d&amp;apos;Hebron University Hospital, Barcelona (E.F.), and Hospital Universitario Insular de Gran Canaria, Las Palmas (D.R.-A.) - all in Spain; H. Lee Moffitt Cancer Center, Tampa, FL (B.C.); Vanderbilt University Medical Center, Nashville (L. Horn); Antoni van Leeuwenhoek Ziekenhuis, Amsterdam (M.M.H.), and University of Groningen, Universitair Medisch Centrum Groningen, Groningen (T.J.N.H.) - both in the Netherlands; Prof. Dr. Ion Chiricuta Institute of Oncology and University of Medicine and Pharmacy Iuliu Hatieganu, Cluj-Napoca, Romania (T.-E.C.); Baptist Health Lexington, Lexington, KY (F.B.); Duke University, Durham, NC (N.R.); Lehigh Valley Health Network, Allentown (S.N.), Fox Chase Cancer Center, Philadelphia (H.B.), and University of Pittsburgh Medical Center Cancer Center, Pittsburgh (L.C.V., M.A.S.) - all in Pennsylvania;  Juravinski Cancer Centre, Hamilton, ON, Canada (R.J.); Oncology Department, Lausanne University Hospital, Lausanne, Switzerland (S.P.); Santa Maria Hospital, Terni, Italy (E.M.); Hollings Cancer Center, Charleston, SC (J.M.W.); Department  of Thoracic-Head and Neck Medical Oncology, University of Texas M.D. Anderson Cancer Center, Houston (G.R.B.); Klinika Pneumologie a Hrudni Chirurgie, Nemocnice Na Bulovce, Prague, Czech Republic (L. Havel, J.K.); and Bristol-Myers  Squibb, Princeton, NJ (H.C., W.J.G., P.B., A.C.C.).; From the Ohio State University Comprehensive Cancer Center, Columbus (D.P.C.); LungenClinic Grosshansdorf, Airway Research Center North, German Center for Lung  Research, Grosshansdorf (M.R.), and Thoraxklinik, Heidelberg University Hospital, Heidelberg (M.S.) - both in Germany; Hospital Universitario Doce de Octubre, Centro Nacional de Investigaciones Oncologicas and Universidad Complutense, Madrid (L.P.-A., J.C.J.), Vall d&amp;apos;Hebron University Hospital, Barcelona (E.F.), and Hospital Universitario Insular de Gran Canaria, Las Palmas (D.R.-A.) - all in Spain; H. Lee Moffitt Cancer Center, Tampa, FL (B.C.); Vanderbilt University Medical Center, Nashville (L. Horn); Antoni van Leeuwenhoek Ziekenhuis, Amsterdam (M.M.H.), and University of Groningen, Universitair Medisch Centrum Groningen, Groningen (T.J.N.H.) - both in the Netherlands; Prof. Dr. Ion Chiricuta Institute of Oncology and University of Medicine and Pharmacy Iuliu Hatieganu, Cluj-Napoca, Romania (T.-E.C.); Baptist Health Lexington, Lexington, KY (F.B.); Duke University, Durham, NC (N.R.); Lehigh Valley Health Network, Allentown (S.N.), Fox Chase Cancer Center, Philadelphia (H.B.), and University of Pittsburgh Medical Center Cancer Center, Pittsburgh (L.C.V., M.A.S.) - all in Pennsylvania;  Juravinski Cancer Centre, Hamilton, ON, Canada (R.J.); Oncology Department, Lausanne University Hospital, Lausanne, Switzerland (S.P.); Santa Maria Hospital, Terni, Italy (E.M.); Hollings Cancer Center, Charleston, SC (J.M.W.); Department  of Thoracic-Head and Neck Medical Oncology, University of Texas M.D. Anderson Cancer Center, Houston (G.R.B.); Klinika Pneumologie a Hrudni Chirurgie, Nemocnice Na Bulovce, Prague, Czech Republic (L. Havel, J.K.); and Bristol-Myers  Squibb, Princeton, NJ (H.C., W.J.G., P.B., A.C.C.).; From the Ohio State University Comprehensive Cancer Center, Columbus (D.P.C.); LungenClinic Grosshansdorf, Airway Research Center North, German Center for Lung  Research, Grosshansdorf (M.R.), and Thoraxklinik, Heidelberg University Hospital, Heidelberg (M.S.) - both in Germany; Hospital Universitario Doce de Octubre, Centro Nacional de Investigaciones Oncologicas and Universidad Complutense, Madrid (L.P.-A., J.C.J.), Vall d&amp;apos;Hebron University Hospital, Barcelona (E.F.), and Hospital Universitario Insular de Gran Canaria, Las Palmas (D.R.-A.) - all in Spain; H. Lee Moffitt Cancer Center, Tampa, FL (B.C.); Vanderbilt University Medical Center, Nashville (L. Horn); Antoni van Leeuwenhoek Ziekenhuis, Amsterdam (M.M.H.), and University of Groningen, Universitair Medisch Centrum Groningen, Groningen (T.J.N.H.) - both in the Netherlands; Prof. Dr. Ion Chiricuta Institute of Oncology and University of Medicine and Pharmacy Iuliu Hatieganu, Cluj-Napoca, Romania (T.-E.C.); Baptist Health Lexington, Lexington, KY (F.B.); Duke University, Durham, NC (N.R.); Lehigh Valley Health Network, Allentown (S.N.), Fox Chase Cancer Center, Philadelphia (H.B.), and University of Pittsburgh Medical Center Cancer Center, Pittsburgh (L.C.V., M.A.S.) - all in Pennsylvania;  Juravinski Cancer Centre, Hamilton, ON, Canada (R.J.); Oncology Department, Lausanne University Hospital, Lausanne, Switzerland (S.P.); Santa Maria Hospital, Terni, Italy (E.M.); Hollings Cancer Center, Charleston, SC (J.M.W.); Department  of Thoracic-Head and Neck Medical Oncology, University of Texas M.D. Anderson Cancer Center, Houston (G.R.B.); Klinika Pneumologie a Hrudni Chirurgie, Nemocnice Na Bulovce, Prague, Czech Republic (L. Havel, J.K.); and Bristol-Myers  Squibb, Princeton, NJ (H.C., W.J.G., P.B., A.C.C.).; From the Ohio State University Comprehensive Cancer Center, Columbus (D.P.C.); LungenClinic Grosshansdorf, Airway Research Center North, German Center for Lung  Research, Grosshansdorf (M.R.), and Thoraxklinik, Heidelberg University Hospital, Heidelberg (M.S.) - both in Germany; Hospital Universitario Doce de Octubre, Centro Nacional de Investigaciones Oncologicas and Universidad Complutense, Madrid (L.P.-A., J.C.J.), Vall d&amp;apos;Hebron University Hospital, Barcelona (E.F.), and Hospital Universitario Insular de Gran Canaria, Las Palmas (D.R.-A.) - all in Spain; H. Lee Moffitt Cancer Center, Tampa, FL (B.C.); Vanderbilt University Medical Center, Nashville (L. Horn); Antoni van Leeuwenhoek Ziekenhuis, Amsterdam (M.M.H.), and University of Groningen, Universitair Medisch Centrum Groningen, Groningen (T.J.N.H.) - both in the Netherlands; Prof. Dr. Ion Chiricuta Institute of Oncology and University of Medicine and Pharmacy Iuliu Hatieganu, Cluj-Napoca, Romania (T.-E.C.); Baptist Health Lexington, Lexington, KY (F.B.); Duke University, Durham, NC (N.R.); Lehigh Valley Health Network, Allentown (S.N.), Fox Chase Cancer Center, Philadelphia (H.B.), and University of Pittsburgh Medical Center Cancer Center, Pittsburgh (L.C.V., M.A.S.) - all in Pennsylvania;  Juravinski Cancer Centre, Hamilton, ON, Canada (R.J.); Oncology Department, Lausanne University Hospital, Lausanne, Switzerland (S.P.); Santa Maria Hospital, Terni, Italy (E.M.); Hollings Cancer Center, Charleston, SC (J.M.W.); Department  of Thoracic-Head and Neck Medical Oncology, University of Texas M.D. Anderson Cancer Center, Houston (G.R.B.); Klinika Pneumologie a Hrudni Chirurgie, Nemocnice Na Bulovce, Prague, Czech Republic (L. Havel, J.K.); and Bristol-Myers  Squibb, Princeton, NJ (H.C., W.J.G., P.B., A.C.C.).; From the Ohio State University Comprehensive Cancer Center, Columbus (D.P.C.); LungenClinic Grosshansdorf, Airway Research Center North, German Center for Lung  Research, Grosshansdorf (M.R.), and Thoraxklinik, Heidelberg University Hospital, Heidelberg (M.S.) - both in Germany; Hospital Universitario Doce de Octubre, Centro Nacional de Investigaciones Oncologicas and Universidad Complutense, Madrid (L.P.-A., J.C.J.), Vall d&amp;apos;Hebron University Hospital, Barcelona (E.F.), and Hospital Universitario Insular de Gran Canaria, Las Palmas (D.R.-A.) - all in Spain; H. Lee Moffitt Cancer Center, Tampa, FL (B.C.); Vanderbilt University Medical Center, Nashville (L. Horn); Antoni van Leeuwenhoek Ziekenhuis, Amsterdam (M.M.H.), and University of Groningen, Universitair Medisch Centrum Groningen, Groningen (T.J.N.H.) - both in the Netherlands; Prof. Dr. Ion Chiricuta Institute of Oncology and University of Medicine and Pharmacy Iuliu Hatieganu, Cluj-Napoca, Romania (T.-E.C.); Baptist Health Lexington, Lexington, KY (F.B.); Duke University, Durham, NC (N.R.); Lehigh Valley Health Network, Allentown (S.N.), Fox Chase Cancer Center, Philadelphia (H.B.), and University of Pittsburgh Medical Center Cancer Center, Pittsburgh (L.C.V., M.A.S.) - all in Pennsylvania;  Juravinski Cancer Centre, Hamilton, ON, Canada (R.J.); Oncology Department, Lausanne University Hospital, Lausanne, Switzerland (S.P.); Santa Maria Hospital, Terni, Italy (E.M.); Hollings Cancer Center, Charleston, SC (J.M.W.); Department  of Thoracic-Head and Neck Medical Oncology, University of Texas M.D. Anderson Cancer Center, Houston (G.R.B.); Klinika Pneumologie a Hrudni Chirurgie, Nemocnice Na Bulovce, Prague, Czech Republic (L. Havel, J.K.); and Bristol-Myers  Squibb, Princeton, NJ (H.C., W.J.G., P.B., A.C.C.).; From the Ohio State University Comprehensive Cancer Center, Columbus (D.P.C.); LungenClinic Grosshansdorf, Airway Research Center North, German Center for Lung  Research, Grosshansdorf (M.R.), and Thoraxklinik, Heidelberg University Hospital, Heidelberg (M.S.) - both in Germany; Hospital Universitario Doce de Octubre, Centro Nacional de Investigaciones Oncologicas and Universidad Complutense, Madrid (L.P.-A., J.C.J.), Vall d&amp;apos;Hebron University Hospital, Barcelona (E.F.), and Hospital Universitario Insular de Gran Canaria, Las Palmas (D.R.-A.) - all in Spain; H. Lee Moffitt Cancer Center, Tampa, FL (B.C.); Vanderbilt University Medical Center, Nashville (L. Horn); Antoni van Leeuwenhoek Ziekenhuis, Amsterdam (M.M.H.), and University of Groningen, Universitair Medisch Centrum Groningen, Groningen (T.J.N.H.) - both in the Netherlands; Prof. Dr. Ion Chiricuta Institute of Oncology and University of Medicine and Pharmacy Iuliu Hatieganu, Cluj-Napoca, Romania (T.-E.C.); Baptist Health Lexington, Lexington, KY (F.B.); Duke University, Durham, NC (N.R.); Lehigh Valley Health Network, Allentown (S.N.), Fox Chase Cancer Center, Philadelphia (H.B.), and University of Pittsburgh Medical Center Cancer Center, Pittsburgh (L.C.V., M.A.S.) - all in Pennsylvania;  Juravinski Cancer Centre, Hamilton, ON, Canada (R.J.); Oncology Department, Lausanne University Hospital, Lausanne, Switzerland (S.P.); Santa Maria Hospital, Terni, Italy (E.M.); Hollings Cancer Center, Charleston, SC (J.M.W.); Department  of Thoracic-Head and Neck Medical Oncology, University of Texas M.D. Anderson Cancer Center, Houston (G.R.B.); Klinika Pneumologie a Hrudni Chirurgie, Nemocnice Na Bulovce, Prague, Czech Republic (L. Havel, J.K.); and Bristol-Myers  Squibb, Princeton, NJ (H.C., W.J.G., P.B., A.C.C.).; From the Ohio State University Comprehensive Cancer Center, Columbus (D.P.C.); LungenClinic Grosshansdorf, Airway Research Center North, German Center for Lung  Research, Grosshansdorf (M.R.), and Thoraxklinik, Heidelberg University Hospital, Heidelberg (M.S.) - both in Germany; Hospital Universitario Doce de Octubre, Centro Nacional de Investigaciones Oncologicas and Universidad Complutense, Madrid (L.P.-A., J.C.J.), Vall d&amp;apos;Hebron University Hospital, Barcelona (E.F.), and Hospital Universitario Insular de Gran Canaria, Las Palmas (D.R.-A.) - all in Spain; H. Lee Moffitt Cancer Center, Tampa, FL (B.C.); Vanderbilt University Medical Center, Nashville (L. Horn); Antoni van Leeuwenhoek Ziekenhuis, Amsterdam (M.M.H.), and University of Groningen, Universitair Medisch Centrum Groningen, Groningen (T.J.N.H.) - both in the Netherlands; Prof. Dr. Ion Chiricuta Institute of Oncology and University of Medicine and Pharmacy Iuliu Hatieganu, Cluj-Napoca, Romania (T.-E.C.); Baptist Health Lexington, Lexington, KY (F.B.); Duke University, Durham, NC (N.R.); Lehigh Valley Health Network, Allentown (S.N.), Fox Chase Cancer Center, Philadelphia (H.B.), and University of Pittsburgh Medical Center Cancer Center, Pittsburgh (L.C.V., M.A.S.) - all in Pennsylvania;  Juravinski Cancer Centre, Hamilton, ON, Canada (R.J.); Oncology Department, Lausanne University Hospital, Lausanne, Switzerland (S.P.); Santa Maria Hospital, Terni, Italy (E.M.); Hollings Cancer Center, Charleston, SC (J.M.W.); Department  of Thoracic-Head and Neck Medical Oncology, University of Texas M.D. Anderson Cancer Center, Houston (G.R.B.); Klinika Pneumologie a Hrudni Chirurgie, Nemocnice Na Bulovce, Prague, Czech Republic (L. Havel, J.K.); and Bristol-Myers  Squibb, Princeton, NJ (H.C., W.J.G., P.B., A.C.C.).; From the Ohio State University Comprehensive Cancer Center, Columbus (D.P.C.); LungenClinic Grosshansdorf, Airway Research Center North, German Center for Lung  Research, Grosshansdorf (M.R.), and Thoraxklinik, Heidelberg University Hospital, Heidelberg (M.S.) - both in Germany; Hospital Universitario Doce de Octubre, Centro Nacional de Investigaciones Oncologicas and Universidad Complutense, Madrid (L.P.-A., J.C.J.), Vall d&amp;apos;Hebron University Hospital, Barcelona (E.F.), and Hospital Universitario Insular de Gran Canaria, Las Palmas (D.R.-A.) - all in Spain; H. Lee Moffitt Cancer Center, Tampa, FL (B.C.); Vanderbilt University Medical Center, Nashville (L. Horn); Antoni van Leeuwenhoek Ziekenhuis, Amsterdam (M.M.H.), and University of Groningen, Universitair Medisch Centrum Groningen, Groningen (T.J.N.H.) - both in the Netherlands; Prof. Dr. Ion Chiricuta Institute of Oncology and University of Medicine and Pharmacy Iuliu Hatieganu, Cluj-Napoca, Romania (T.-E.C.); Baptist Health Lexington, Lexington, KY (F.B.); Duke University, Durham, NC (N.R.); Lehigh Valley Health Network, Allentown (S.N.), Fox Chase Cancer Center, Philadelphia (H.B.), and University of Pittsburgh Medical Center Cancer Center, Pittsburgh (L.C.V., M.A.S.) - all in Pennsylvania;  Juravinski Cancer Centre, Hamilton, ON, Canada (R.J.); Oncology Department, Lausanne University Hospital, Lausanne, Switzerland (S.P.); Santa Maria Hospital, Terni, Italy (E.M.); Hollings Cancer Center, Charleston, SC (J.M.W.); Department  of Thoracic-Head and Neck Medical Oncology, University of Texas M.D. Anderson Cancer Center, Houston (G.R.B.); Klinika Pneumologie a Hrudni Chirurgie, Nemocnice Na Bulovce, Prague, Czech Republic (L. Havel, J.K.); and Bristol-Myers  Squibb, Princeton, NJ (H.C., W.J.G., P.B., A.C.C.).; From the Ohio State University Comprehensive Cancer Center, Columbus (D.P.C.); LungenClinic Grosshansdorf, Airway Research Center North, German Center for Lung  Research, Grosshansdorf (M.R.), and Thoraxklinik, Heidelberg University Hospital, Heidelberg (M.S.) - both in Germany; Hospital Universitario Doce de Octubre, Centro Nacional de Investigaciones Oncologicas and Universidad Complutense, Madrid (L.P.-A., J.C.J.), Vall d&amp;apos;Hebron University Hospital, Barcelona (E.F.), and Hospital Universitario Insular de Gran Canaria, Las Palmas (D.R.-A.) - all in Spain; H. Lee Moffitt Cancer Center, Tampa, FL (B.C.); Vanderbilt University Medical Center, Nashville (L. Horn); Antoni van Leeuwenhoek Ziekenhuis, Amsterdam (M.M.H.), and University of Groningen, Universitair Medisch Centrum Groningen, Groningen (T.J.N.H.) - both in the Netherlands; Prof. Dr. Ion Chiricuta Institute of Oncology and University of Medicine and Pharmacy Iuliu Hatieganu, Cluj-Napoca, Romania (T.-E.C.); Baptist Health Lexington, Lexington, KY (F.B.); Duke University, Durham, NC (N.R.); Lehigh Valley Health Network, Allentown (S.N.), Fox Chase Cancer Center, Philadelphia (H.B.), and University of Pittsburgh Medical Center Cancer Center, Pittsburgh (L.C.V., M.A.S.) - all in Pennsylvania;  Juravinski Cancer Centre, Hamilton, ON, Canada (R.J.); Oncology Department, Lausanne University Hospital, Lausanne, Switzerland (S.P.); Santa Maria Hospital, Terni, Italy (E.M.); Hollings Cancer Center, Charleston, SC (J.M.W.); Department  of Thoracic-Head and Neck Medical Oncology, University of Texas M.D. Anderson Cancer Center, Houston (G.R.B.); Klinika Pneumologie a Hrudni Chirurgie, Nemocnice Na Bulovce, Prague, Czech Republic (L. Havel, J.K.); and Bristol-Myers  Squibb, Princeton, NJ (H.C., W.J.G., P.B., A.C.C.).; From the Ohio State University Comprehensive Cancer Center, Columbus (D.P.C.); LungenClinic Grosshansdorf, Airway Research Center North, German Center for Lung  Research, Grosshansdorf (M.R.), and Thoraxklinik, Heidelberg University Hospital, Heidelberg (M.S.) - both in Germany; Hospital Universitario Doce de Octubre, Centro Nacional de Investigaciones Oncologicas and Universidad Complutense, Madrid (L.P.-A., J.C.J.), Vall d&amp;apos;Hebron University Hospital, Barcelona (E.F.), and Hospital Universitario Insular de Gran Canaria, Las Palmas (D.R.-A.) - all in Spain; H. Lee Moffitt Cancer Center, Tampa, FL (B.C.); Vanderbilt University Medical Center, Nashville (L. Horn); Antoni van Leeuwenhoek Ziekenhuis, Amsterdam (M.M.H.), and University of Groningen, Universitair Medisch Centrum Groningen, Groningen (T.J.N.H.) - both in the Netherlands; Prof. Dr. Ion Chiricuta Institute of Oncology and University of Medicine and Pharmacy Iuliu Hatieganu, Cluj-Napoca, Romania (T.-E.C.); Baptist Health Lexington, Lexington, KY (F.B.); Duke University, Durham, NC (N.R.); Lehigh Valley Health Network, Allentown (S.N.), Fox Chase Cancer Center, Philadelphia (H.B.), and University of Pittsburgh Medical Center Cancer Center, Pittsburgh (L.C.V., M.A.S.) - all in Pennsylvania;  Juravinski Cancer Centre, Hamilton, ON, Canada (R.J.); Oncology Department, Lausanne University Hospital, Lausanne, Switzerland (S.P.); Santa Maria Hospital, Terni, Italy (E.M.); Hollings Cancer Center, Charleston, SC (J.M.W.); Department  of Thoracic-Head and Neck Medical Oncology, University of Texas M.D. Anderson Cancer Center, Houston (G.R.B.); Klinika Pneumologie a Hrudni Chirurgie, Nemocnice Na Bulovce, Prague, Czech Republic (L. Havel, J.K.); and Bristol-Myers  Squibb, Princeton, NJ (H.C., W.J.G., P.B., A.C.C.).; From the Ohio State University Comprehensive Cancer Center, Columbus (D.P.C.); LungenClinic Grosshansdorf, Airway Research Center North, German Center for Lung  Research, Grosshansdorf (M.R.), and Thoraxklinik, Heidelberg University Hospital, Heidelberg (M.S.) - both in Germany; Hospital Universitario Doce de Octubre, Centro Nacional de Investigaciones Oncologicas and Universidad Complutense, Madrid (L.P.-A., J.C.J.), Vall d&amp;apos;Hebron University Hospital, Barcelona (E.F.), and Hospital Universitario Insular de Gran Canaria, Las Palmas (D.R.-A.) - all in Spain; H. Lee Moffitt Cancer Center, Tampa, FL (B.C.); Vanderbilt University Medical Center, Nashville (L. Horn); Antoni van Leeuwenhoek Ziekenhuis, Amsterdam (M.M.H.), and University of Groningen, Universitair Medisch Centrum Groningen, Groningen (T.J.N.H.) - both in the Netherlands; Prof. Dr. Ion Chiricuta Institute of Oncology and University of Medicine and Pharmacy Iuliu Hatieganu, Cluj-Napoca, Romania (T.-E.C.); Baptist Health Lexington, Lexington, KY (F.B.); Duke University, Durham, NC (N.R.); Lehigh Valley Health Network, Allentown (S.N.), Fox Chase Cancer Center, Philadelphia (H.B.), and University of Pittsburgh Medical Center Cancer Center, Pittsburgh (L.C.V., M.A.S.) - all in Pennsylvania;  Juravinski Cancer Centre, Hamilton, ON, Canada (R.J.); Oncology Department, Lausanne University Hospital, Lausanne, Switzerland (S.P.); Santa Maria Hospital, Terni, Italy (E.M.); Hollings Cancer Center, Charleston, SC (J.M.W.); Department  of Thoracic-Head and Neck Medical Oncology, University of Texas M.D. Anderson Cancer Center, Houston (G.R.B.); Klinika Pneumologie a Hrudni Chirurgie, Nemocnice Na Bulovce, Prague, Czech Republic (L. Havel, J.K.); and Bristol-Myers  Squibb, Princeton, NJ (H.C., W.J.G., P.B., A.C.C.).; From the Ohio State University Comprehensive Cancer Center, Columbus (D.P.C.); LungenClinic Grosshansdorf, Airway Research Center North, German Center for Lung  Research, Grosshansdorf (M.R.), and Thoraxklinik, Heidelberg University Hospital, Heidelberg (M.S.) - both in Germany; Hospital Universitario Doce de Octubre, Centro Nacional de Investigaciones Oncologicas and Universidad Complutense, Madrid (L.P.-A., J.C.J.), Vall d&amp;apos;Hebron University Hospital, Barcelona (E.F.), and Hospital Universitario Insular de Gran Canaria, Las Palmas (D.R.-A.) - all in Spain; H. Lee Moffitt Cancer Center, Tampa, FL (B.C.); Vanderbilt University Medical Center, Nashville (L. Horn); Antoni van Leeuwenhoek Ziekenhuis, Amsterdam (M.M.H.), and University of Groningen, Universitair Medisch Centrum Groningen, Groningen (T.J.N.H.) - both in the Netherlands; Prof. Dr. Ion Chiricuta Institute of Oncology and University of Medicine and Pharmacy Iuliu Hatieganu, Cluj-Napoca, Romania (T.-E.C.); Baptist Health Lexington, Lexington, KY (F.B.); Duke University, Durham, NC (N.R.); Lehigh Valley Health Network, Allentown (S.N.), Fox Chase Cancer Center, Philadelphia (H.B.), and University of Pittsburgh Medical Center Cancer Center, Pittsburgh (L.C.V., M.A.S.) - all in Pennsylvania;  Juravinski Cancer Centre, Hamilton, ON, Canada (R.J.); Oncology Department, Lausanne University Hospital, Lausanne, Switzerland (S.P.); Santa Maria Hospital, Terni, Italy (E.M.); Hollings Cancer Center, Charleston, SC (J.M.W.); Department  of Thoracic-Head and Neck Medical Oncology, University of Texas M.D. Anderson Cancer Center, Houston (G.R.B.); Klinika Pneumologie a Hrudni Chirurgie, Nemocnice Na Bulovce, Prague, Czech Republic (L. Havel, J.K.); and Bristol-Myers  Squibb, Princeton, NJ (H.C., W.J.G., P.B., A.C.C.).; From the Ohio State University Comprehensive Cancer Center, Columbus (D.P.C.); LungenClinic Grosshansdorf, Airway Research Center North, German Center for Lung  Research, Grosshansdorf (M.R.), and Thoraxklinik, Heidelberg University Hospital, Heidelberg (M.S.) - both in Germany; Hospital Universitario Doce de Octubre, Centro Nacional de Investigaciones Oncologicas and Universidad Complutense, Madrid (L.P.-A., J.C.J.), Vall d&amp;apos;Hebron University Hospital, Barcelona (E.F.), and Hospital Universitario Insular de Gran Canaria, Las Palmas (D.R.-A.) - all in Spain; H. Lee Moffitt Cancer Center, Tampa, FL (B.C.); Vanderbilt University Medical Center, Nashville (L. Horn); Antoni van Leeuwenhoek Ziekenhuis, Amsterdam (M.M.H.), and University of Groningen, Universitair Medisch Centrum Groningen, Groningen (T.J.N.H.) - both in the Netherlands; Prof. Dr. Ion Chiricuta Institute of Oncology and University of Medicine and Pharmacy Iuliu Hatieganu, Cluj-Napoca, Romania (T.-E.C.); Baptist Health Lexington, Lexington, KY (F.B.); Duke University, Durham, NC (N.R.); Lehigh Valley Health Network, Allentown (S.N.), Fox Chase Cancer Center, Philadelphia (H.B.), and University of Pittsburgh Medical Center Cancer Center, Pittsburgh (L.C.V., M.A.S.) - all in Pennsylvania;  Juravinski Cancer Centre, Hamilton, ON, Canada (R.J.); Oncology Department, Lausanne University Hospital, Lausanne, Switzerland (S.P.); Santa Maria Hospital, Terni, Italy (E.M.); Hollings Cancer Center, Charleston, SC (J.M.W.); Department  of Thoracic-Head and Neck Medical Oncology, University of Texas M.D. Anderson Cancer Center, Houston (G.R.B.); Klinika Pneumologie a Hrudni Chirurgie, Nemocnice Na Bulovce, Prague, Czech Republic (L. Havel, J.K.); and Bristol-Myers  Squibb, Princeton, NJ (H.C., W.J.G., P.B., A.C.C.).; From the Ohio State University Comprehensive Cancer Center, Columbus (D.P.C.); LungenClinic Grosshansdorf, Airway Research Center North, German Center for Lung  Research, Grosshansdorf (M.R.), and Thoraxklinik, Heidelberg University Hospital, Heidelberg (M.S.) - both in Germany; Hospital Universitario Doce de Octubre, Centro Nacional de Investigaciones Oncologicas and Universidad Complutense, Madrid (L.P.-A., J.C.J.), Vall d&amp;apos;Hebron University Hospital, Barcelona (E.F.), and Hospital Universitario Insular de Gran Canaria, Las Palmas (D.R.-A.) - all in Spain; H. Lee Moffitt Cancer Center, Tampa, FL (B.C.); Vanderbilt University Medical Center, Nashville (L. Horn); Antoni van Leeuwenhoek Ziekenhuis, Amsterdam (M.M.H.), and University of Groningen, Universitair Medisch Centrum Groningen, Groningen (T.J.N.H.) - both in the Netherlands; Prof. Dr. Ion Chiricuta Institute of Oncology and University of Medicine and Pharmacy Iuliu Hatieganu, Cluj-Napoca, Romania (T.-E.C.); Baptist Health Lexington, Lexington, KY (F.B.); Duke University, Durham, NC (N.R.); Lehigh Valley Health Network, Allentown (S.N.), Fox Chase Cancer Center, Philadelphia (H.B.), and University of Pittsburgh Medical Center Cancer Center, Pittsburgh (L.C.V., M.A.S.) - all in Pennsylvania;  Juravinski Cancer Centre, Hamilton, ON, Canada (R.J.); Oncology Department, Lausanne University Hospital, Lausanne, Switzerland (S.P.); Santa Maria Hospital, Terni, Italy (E.M.); Hollings Cancer Center, Charleston, SC (J.M.W.); Department  of Thoracic-Head and Neck Medical Oncology, University of Texas M.D. Anderson Cancer Center, Houston (G.R.B.); Klinika Pneumologie a Hrudni Chirurgie, Nemocnice Na Bulovce, Prague, Czech Republic (L. Havel, J.K.); and Bristol-Myers  Squibb, Princeton, NJ (H.C., W.J.G., P.B., A.C.C.).; From the Ohio State University Comprehensive Cancer Center, Columbus (D.P.C.); LungenClinic Grosshansdorf, Airway Research Center North, German Center for Lung  Research, Grosshansdorf (M.R.), and Thoraxklinik, Heidelberg University Hospital, Heidelberg (M.S.) - both in Germany; Hospital Universitario Doce de Octubre, Centro Nacional de Investigaciones Oncologicas and Universidad Complutense, Madrid (L.P.-A., J.C.J.), Vall d&amp;apos;Hebron University Hospital, Barcelona (E.F.), and Hospital Universitario Insular de Gran Canaria, Las Palmas (D.R.-A.) - all in Spain; H. Lee Moffitt Cancer Center, Tampa, FL (B.C.); Vanderbilt University Medical Center, Nashville (L. Horn); Antoni van Leeuwenhoek Ziekenhuis, Amsterdam (M.M.H.), and University of Groningen, Universitair Medisch Centrum Groningen, Groningen (T.J.N.H.) - both in the Netherlands; Prof. Dr. Ion Chiricuta Institute of Oncology and University of Medicine and Pharmacy Iuliu Hatieganu, Cluj-Napoca, Romania (T.-E.C.); Baptist Health Lexington, Lexington, KY (F.B.); Duke University, Durham, NC (N.R.); Lehigh Valley Health Network, Allentown (S.N.), Fox Chase Cancer Center, Philadelphia (H.B.), and University of Pittsburgh Medical Center Cancer Center, Pittsburgh (L.C.V., M.A.S.) - all in Pennsylvania;  Juravinski Cancer Centre, Hamilton, ON, Canada (R.J.); Oncology Department, Lausanne University Hospital, Lausanne, Switzerland (S.P.); Santa Maria Hospital, Terni, Italy (E.M.); Hollings Cancer Center, Charleston, SC (J.M.W.); Department  of Thoracic-Head and Neck Medical Oncology, University of Texas M.D. Anderson Cancer Center, Houston (G.R.B.); Klinika Pneumologie a Hrudni Chirurgie, Nemocnice Na Bulovce, Prague, Czech Republic (L. Havel, J.K.); and Bristol-Myers  Squibb, Princeton, NJ (H.C., W.J.G., P.B., A.C.C.).; From the Ohio State University Comprehensive Cancer Center, Columbus (D.P.C.); LungenClinic Grosshansdorf, Airway Research Center North, German Center for Lung  Research, Grosshansdorf (M.R.), and Thoraxklinik, Heidelberg University Hospital, Heidelberg (M.S.) - both in Germany; Hospital Universitario Doce de Octubre, Centro Nacional de Investigaciones Oncologicas and Universidad Complutense, Madrid (L.P.-A., J.C.J.), Vall d&amp;apos;Hebron University Hospital, Barcelona (E.F.), and Hospital Universitario Insular de Gran Canaria, Las Palmas (D.R.-A.) - all in Spain; H. Lee Moffitt Cancer Center, Tampa, FL (B.C.); Vanderbilt University Medical Center, Nashville (L. Horn); Antoni van Leeuwenhoek Ziekenhuis, Amsterdam (M.M.H.), and University of Groningen, Universitair Medisch Centrum Groningen, Groningen (T.J.N.H.) - both in the Netherlands; Prof. Dr. Ion Chiricuta Institute of Oncology and University of Medicine and Pharmacy Iuliu Hatieganu, Cluj-Napoca, Romania (T.-E.C.); Baptist Health Lexington, Lexington, KY (F.B.); Duke University, Durham, NC (N.R.); Lehigh Valley Health Network, Allentown (S.N.), Fox Chase Cancer Center, Philadelphia (H.B.), and University of Pittsburgh Medical Center Cancer Center, Pittsburgh (L.C.V., M.A.S.) - all in Pennsylvania;  Juravinski Cancer Centre, Hamilton, ON, Canada (R.J.); Oncology Department, Lausanne University Hospital, Lausanne, Switzerland (S.P.); Santa Maria Hospital, Terni, Italy (E.M.); Hollings Cancer Center, Charleston, SC (J.M.W.); Department  of Thoracic-Head and Neck Medical Oncology, University of Texas M.D. Anderson Cancer Center, Houston (G.R.B.); Klinika Pneumologie a Hrudni Chirurgie, Nemocnice Na Bulovce, Prague, Czech Republic (L. Havel, J.K.); and Bristol-Myers  Squibb, Princeton, NJ (H.C., W.J.G., P.B., A.C.C.).; From the Ohio State University Comprehensive Cancer Center, Columbus (D.P.C.); LungenClinic Grosshansdorf, Airway Research Center North, German Center for Lung  Research, Grosshansdorf (M.R.), and Thoraxklinik, Heidelberg University Hospital, Heidelberg (M.S.) - both in Germany; Hospital Universitario Doce de Octubre, Centro Nacional de Investigaciones Oncologicas and Universidad Complutense, Madrid (L.P.-A., J.C.J.), Vall d&amp;apos;Hebron University Hospital, Barcelona (E.F.), and Hospital Universitario Insular de Gran Canaria, Las Palmas (D.R.-A.) - all in Spain; H. Lee Moffitt Cancer Center, Tampa, FL (B.C.); Vanderbilt University Medical Center, Nashville (L. Horn); Antoni van Leeuwenhoek Ziekenhuis, Amsterdam (M.M.H.), and University of Groningen, Universitair Medisch Centrum Groningen, Groningen (T.J.N.H.) - both in the Netherlands; Prof. Dr. Ion Chiricuta Institute of Oncology and University of Medicine and Pharmacy Iuliu Hatieganu, Cluj-Napoca, Romania (T.-E.C.); Baptist Health Lexington, Lexington, KY (F.B.); Duke University, Durham, NC (N.R.); Lehigh Valley Health Network, Allentown (S.N.), Fox Chase Cancer Center, Philadelphia (H.B.), and University of Pittsburgh Medical Center Cancer Center, Pittsburgh (L.C.V., M.A.S.) - all in Pennsylvania;  Juravinski Cancer Centre, Hamilton, ON, Canada (R.J.); Oncology Department, Lausanne University Hospital, Lausanne, Switzerland (S.P.); Santa Maria Hospital, Terni, Italy (E.M.); Hollings Cancer Center, Charleston, SC (J.M.W.); Department  of Thoracic-Head and Neck Medical Oncology, University of Texas M.D. Anderson Cancer Center, Houston (G.R.B.); Klinika Pneumologie a Hrudni Chirurgie, Nemocnice Na Bulovce, Prague, Czech Republic (L. Havel, J.K.); and Bristol-Myers  Squibb, Princeton, NJ (H.C., W.J.G., P.B., A.C.C.).; From the Ohio State University Comprehensive Cancer Center, Columbus (D.P.C.); LungenClinic Grosshansdorf, Airway Research Center North, German Center for Lung  Research, Grosshansdorf (M.R.), and Thoraxklinik, Heidelberg University Hospital, Heidelberg (M.S.) - both in Germany; Hospital Universitario Doce de Octubre, Centro Nacional de Investigaciones Oncologicas and Universidad Complutense, Madrid (L.P.-A., J.C.J.), Vall d&amp;apos;Hebron University Hospital, Barcelona (E.F.), and Hospital Universitario Insular de Gran Canaria, Las Palmas (D.R.-A.) - all in Spain; H. Lee Moffitt Cancer Center, Tampa, FL (B.C.); Vanderbilt University Medical Center, Nashville (L. Horn); Antoni van Leeuwenhoek Ziekenhuis, Amsterdam (M.M.H.), and University of Groningen, Universitair Medisch Centrum Groningen, Groningen (T.J.N.H.) - both in the Netherlands; Prof. Dr. Ion Chiricuta Institute of Oncology and University of Medicine and Pharmacy Iuliu Hatieganu, Cluj-Napoca, Romania (T.-E.C.); Baptist Health Lexington, Lexington, KY (F.B.); Duke University, Durham, NC (N.R.); Lehigh Valley Health Network, Allentown (S.N.), Fox Chase Cancer Center, Philadelphia (H.B.), and University of Pittsburgh Medical Center Cancer Center, Pittsburgh (L.C.V., M.A.S.) - all in Pennsylvania;  Juravinski Cancer Centre, Hamilton, ON, Canada (R.J.); Oncology Department, Lausanne University Hospital, Lausanne, Switzerland (S.P.); Santa Maria Hospital, Terni, Italy (E.M.); Hollings Cancer Center, Charleston, SC (J.M.W.); Department  of Thoracic-Head and Neck Medical Oncology, University of Texas M.D. Anderson Cancer Center, Houston (G.R.B.); Klinika Pneumologie a Hrudni Chirurgie, Nemocnice Na Bulovce, Prague, Czech Republic (L. Havel, J.K.); and Bristol-Myers  Squibb, Princeton, NJ (H.C., W.J.G., P.B., A.C.C.).; From the Ohio State University Comprehensive Cancer Center, Columbus (D.P.C.); LungenClinic Grosshansdorf, Airway Research Center North, German Center for Lung  Research, Grosshansdorf (M.R.), and Thoraxklinik, Heidelberg University Hospital, Heidelberg (M.S.) - both in Germany; Hospital Universitario Doce de Octubre, Centro Nacional de Investigaciones Oncologicas and Universidad Complutense, Madrid (L.P.-A., J.C.J.), Vall d&amp;apos;Hebron University Hospital, Barcelona (E.F.), and Hospital Universitario Insular de Gran Canaria, Las Palmas (D.R.-A.) - all in Spain; H. Lee Moffitt Cancer Center, Tampa, FL (B.C.); Vanderbilt University Medical Center, Nashville (L. Horn); Antoni van Leeuwenhoek Ziekenhuis, Amsterdam (M.M.H.), and University of Groningen, Universitair Medisch Centrum Groningen, Groningen (T.J.N.H.) - both in the Netherlands; Prof. Dr. Ion Chiricuta Institute of Oncology and University of Medicine and Pharmacy Iuliu Hatieganu, Cluj-Napoca, Romania (T.-E.C.); Baptist Health Lexington, Lexington, KY (F.B.); Duke University, Durham, NC (N.R.); Lehigh Valley Health Network, Allentown (S.N.), Fox Chase Cancer Center, Philadelphia (H.B.), and University of Pittsburgh Medical Center Cancer Center, Pittsburgh (L.C.V., M.A.S.) - all in Pennsylvania;  Juravinski Cancer Centre, Hamilton, ON, Canada (R.J.); Oncology Department, Lausanne University Hospital, Lausanne, Switzerland (S.P.); Santa Maria Hospital, Terni, Italy (E.M.); Hollings Cancer Center, Charleston, SC (J.M.W.); Department  of Thoracic-Head and Neck Medical Oncology, University of Texas M.D. Anderson Cancer Center, Houston (G.R.B.); Klinika Pneumologie a Hrudni Chirurgie, Nemocnice Na Bulovce, Prague, Czech Republic (L. Havel, J.K.); and Bristol-Myers  Squibb, Princeton, NJ (H.C., W.J.G., P.B., A.C.C.).; From the Ohio State University Comprehensive Cancer Center, Columbus (D.P.C.); LungenClinic Grosshansdorf, Airway Research Center North, German Center for Lung  Research, Grosshansdorf (M.R.), and Thoraxklinik, Heidelberg University Hospital, Heidelberg (M.S.) - both in Germany; Hospital Universitario Doce de Octubre, Centro Nacional de Investigaciones Oncologicas and Universidad Complutense, Madrid (L.P.-A., J.C.J.), Vall d&amp;apos;Hebron University Hospital, Barcelona (E.F.), and Hospital Universitario Insular de Gran Canaria, Las Palmas (D.R.-A.) - all in Spain; H. Lee Moffitt Cancer Center, Tampa, FL (B.C.); Vanderbilt University Medical Center, Nashville (L. Horn); Antoni van Leeuwenhoek Ziekenhuis, Amsterdam (M.M.H.), and University of Groningen, Universitair Medisch Centrum Groningen, Groningen (T.J.N.H.) - both in the Netherlands; Prof. Dr. Ion Chiricuta Institute of Oncology and University of Medicine and Pharmacy Iuliu Hatieganu, Cluj-Napoca, Romania (T.-E.C.); Baptist Health Lexington, Lexington, KY (F.B.); Duke University, Durham, NC (N.R.); Lehigh Valley Health Network, Allentown (S.N.), Fox Chase Cancer Center, Philadelphia (H.B.), and University of Pittsburgh Medical Center Cancer Center, Pittsburgh (L.C.V., M.A.S.) - all in Pennsylvania;  Juravinski Cancer Centre, Hamilton, ON, Canada (R.J.); Oncology Department, Lausanne University Hospital, Lausanne, Switzerland (S.P.); Santa Maria Hospital, Terni, Italy (E.M.); Hollings Cancer Center, Charleston, SC (J.M.W.); Department  of Thoracic-Head and Neck Medical Oncology, University of Texas M.D. Anderson Cancer Center, Houston (G.R.B.); Klinika Pneumologie a Hrudni Chirurgie, Nemocnice Na Bulovce, Prague, Czech Republic (L. Havel, J.K.); and Bristol-Myers  Squibb, Princeton, NJ (H.C., W.J.G., P.B., A.C.C.).; From the Ohio State University Comprehensive Cancer Center, Columbus (D.P.C.); LungenClinic Grosshansdorf, Airway Research Center North, German Center for Lung  Research, Grosshansdorf (M.R.), and Thoraxklinik, Heidelberg University Hospital, Heidelberg (M.S.) - both in Germany; Hospital Universitario Doce de Octubre, Centro Nacional de Investigaciones Oncologicas and Universidad Complutense, Madrid (L.P.-A., J.C.J.), Vall d&amp;apos;Hebron University Hospital, Barcelona (E.F.), and Hospital Universitario Insular de Gran Canaria, Las Palmas (D.R.-A.) - all in Spain; H. Lee Moffitt Cancer Center, Tampa, FL (B.C.); Vanderbilt University Medical Center, Nashville (L. Horn); Antoni van Leeuwenhoek Ziekenhuis, Amsterdam (M.M.H.), and University of Groningen, Universitair Medisch Centrum Groningen, Groningen (T.J.N.H.) - both in the Netherlands; Prof. Dr. Ion Chiricuta Institute of Oncology and University of Medicine and Pharmacy Iuliu Hatieganu, Cluj-Napoca, Romania (T.-E.C.); Baptist Health Lexington, Lexington, KY (F.B.); Duke University, Durham, NC (N.R.); Lehigh Valley Health Network, Allentown (S.N.), Fox Chase Cancer Center, Philadelphia (H.B.), and University of Pittsburgh Medical Center Cancer Center, Pittsburgh (L.C.V., M.A.S.) - all in Pennsylvania;  Juravinski Cancer Centre, Hamilton, ON, Canada (R.J.); Oncology Department, Lausanne University Hospital, Lausanne, Switzerland (S.P.); Santa Maria Hospital, Terni, Italy (E.M.); Hollings Cancer Center, Charleston, SC (J.M.W.); Department  of Thoracic-Head and Neck Medical Oncology, University of Texas M.D. Anderson Cancer Center, Houston (G.R.B.); Klinika Pneumologie a Hrudni Chirurgie, Nemocnice Na Bulovce, Prague, Czech Republic (L. Havel, J.K.); and Bristol-Myers  Squibb, Princeton, NJ (H.C., W.J.G., P.B., A.C.C.).; From the Ohio State University Comprehensive Cancer Center, Columbus (D.P.C.); LungenClinic Grosshansdorf, Airway Research Center North, German Center for Lung  Research, Grosshansdorf (M.R.), and Thoraxklinik, Heidelberg University Hospital, Heidelberg (M.S.) - both in Germany; Hospital Universitario Doce de Octubre, Centro Nacional de Investigaciones Oncologicas and Universidad Complutense, Madrid (L.P.-A., J.C.J.), Vall d&amp;apos;Hebron University Hospital, Barcelona (E.F.), and Hospital Universitario Insular de Gran Canaria, Las Palmas (D.R.-A.) - all in Spain; H. Lee Moffitt Cancer Center, Tampa, FL (B.C.); Vanderbilt University Medical Center, Nashville (L. Horn); Antoni van Leeuwenhoek Ziekenhuis, Amsterdam (M.M.H.), and University of Groningen, Universitair Medisch Centrum Groningen, Groningen (T.J.N.H.) - both in the Netherlands; Prof. Dr. Ion Chiricuta Institute of Oncology and University of Medicine and Pharmacy Iuliu Hatieganu, Cluj-Napoca, Romania (T.-E.C.); Baptist Health Lexington, Lexington, KY (F.B.); Duke University, Durham, NC (N.R.); Lehigh Valley Health Network, Allentown (S.N.), Fox Chase Cancer Center, Philadelphia (H.B.), and University of Pittsburgh Medical Center Cancer Center, Pittsburgh (L.C.V., M.A.S.) - all in Pennsylvania;  Juravinski Cancer Centre, Hamilton, ON, Canada (R.J.); Oncology Department, Lausanne University Hospital, Lausanne, Switzerland (S.P.); Santa Maria Hospital, Terni, Italy (E.M.); Hollings Cancer Center, Charleston, SC (J.M.W.); Department  of Thoracic-Head and Neck Medical Oncology, University of Texas M.D. Anderson Cancer Center, Houston (G.R.B.); Klinika Pneumologie a Hrudni Chirurgie, Nemocnice Na Bulovce, Prague, Czech Republic (L. Havel, J.K.); and Bristol-Myers  Squibb, Princeton, NJ (H.C., W.J.G., P.B., A.C.C.).; From the Ohio State University Comprehensive Cancer Center, Columbus (D.P.C.); LungenClinic Grosshansdorf, Airway Research Center North, German Center for Lung  Research, Grosshansdorf (M.R.), and Thoraxklinik, Heidelberg University Hospital, Heidelberg (M.S.) - both in Germany; Hospital Universitario Doce de Octubre, Centro Nacional de Investigaciones Oncologicas and Universidad Complutense, Madrid (L.P.-A., J.C.J.), Vall d&amp;apos;Hebron University Hospital, Barcelona (E.F.), and Hospital Universitario Insular de Gran Canaria, Las Palmas (D.R.-A.) - all in Spain; H. Lee Moffitt Cancer Center, Tampa, FL (B.C.); Vanderbilt University Medical Center, Nashville (L. Horn); Antoni van Leeuwenhoek Ziekenhuis, Amsterdam (M.M.H.), and University of Groningen, Universitair Medisch Centrum Groningen, Groningen (T.J.N.H.) - both in the Netherlands; Prof. Dr. Ion Chiricuta Institute of Oncology and University of Medicine and Pharmacy Iuliu Hatieganu, Cluj-Napoca, Romania (T.-E.C.); Baptist Health Lexington, Lexington, KY (F.B.); Duke University, Durham, NC (N.R.); Lehigh Valley Health Network, Allentown (S.N.), Fox Chase Cancer Center, Philadelphia (H.B.), and University of Pittsburgh Medical Center Cancer Center, Pittsburgh (L.C.V., M.A.S.) - all in Pennsylvania;  Juravinski Cancer Centre, Hamilton, ON, Canada (R.J.); Oncology Department, Lausanne University Hospital, Lausanne, Switzerland (S.P.); Santa Maria Hospital, Terni, Italy (E.M.); Hollings Cancer Center, Charleston, SC (J.M.W.); Department  of Thoracic-Head and Neck Medical Oncology, University of Texas M.D. Anderson Cancer Center, Houston (G.R.B.); Klinika Pneumologie a Hrudni Chirurgie, Nemocnice Na Bulovce, Prague, Czech Republic (L. Havel, J.K.); and Bristol-Myers  Squibb, Princeton, NJ (H.C., W.J.G., P.B., A.C.C.).; From the Ohio State University Comprehensive Cancer Center, Columbus (D.P.C.); LungenClinic Grosshansdorf, Airway Research Center North, German Center for Lung  Research, Grosshansdorf (M.R.), and Thoraxklinik, Heidelberg University Hospital, Heidelberg (M.S.) - both in Germany; Hospital Universitario Doce de Octubre, Centro Nacional de Investigaciones Oncologicas and Universidad Complutense, Madrid (L.P.-A., J.C.J.), Vall d&amp;apos;Hebron University Hospital, Barcelona (E.F.), and Hospital Universitario Insular de Gran Canaria, Las Palmas (D.R.-A.) - all in Spain; H. Lee Moffitt Cancer Center, Tampa, FL (B.C.); Vanderbilt University Medical Center, Nashville (L. Horn); Antoni van Leeuwenhoek Ziekenhuis, Amsterdam (M.M.H.), and University of Groningen, Universitair Medisch Centrum Groningen, Groningen (T.J.N.H.) - both in the Netherlands; Prof. Dr. Ion Chiricuta Institute of Oncology and University of Medicine and Pharmacy Iuliu Hatieganu, Cluj-Napoca, Romania (T.-E.C.); Baptist Health Lexington, Lexington, KY (F.B.); Duke University, Durham, NC (N.R.); Lehigh Valley Health Network, Allentown (S.N.), Fox Chase Cancer Center, Philadelphia (H.B.), and University of Pittsburgh Medical Center Cancer Center, Pittsburgh (L.C.V., M.A.S.) - all in Pennsylvania;  Juravinski Cancer Centre, Hamilton, ON, Canada (R.J.); Oncology Department, Lausanne University Hospital, Lausanne, Switzerland (S.P.); Santa Maria Hospital, Terni, Italy (E.M.); Hollings Cancer Center, Charleston, SC (J.M.W.); Department  of Thoracic-Head and Neck Medical Oncology, University of Texas M.D. Anderson Cancer Center, Houston (G.R.B.); Klinika Pneumologie a Hrudni Chirurgie, Nemocnice Na Bulovce, Prague, Czech Republic (L. Havel, J.K.); and Bristol-Myers  Squibb, Princeton, NJ (H.C., W.J.G., P.B., A.C.C.).; From the Ohio State University Comprehensive Cancer Center, Columbus (D.P.C.); LungenClinic Grosshansdorf, Airway Research Center North, German Center for Lung  Research, Grosshansdorf (M.R.), and Thoraxklinik, Heidelberg University Hospital, Heidelberg (M.S.) - both in Germany; Hospital Universitario Doce de Octubre, Centro Nacional de Investigaciones Oncologicas and Universidad Complutense, Madrid (L.P.-A., J.C.J.), Vall d&amp;apos;Hebron University Hospital, Barcelona (E.F.), and Hospital Universitario Insular de Gran Canaria, Las Palmas (D.R.-A.) - all in Spain; H. Lee Moffitt Cancer Center, Tampa, FL (B.C.); Vanderbilt University Medical Center, Nashville (L. Horn); Antoni van Leeuwenhoek Ziekenhuis, Amsterdam (M.M.H.), and University of Groningen, Universitair Medisch Centrum Groningen, Groningen (T.J.N.H.) - both in the Netherlands; Prof. Dr. Ion Chiricuta Institute of Oncology and University of Medicine and Pharmacy Iuliu Hatieganu, Cluj-Napoca, Romania (T.-E.C.); Baptist Health Lexington, Lexington, KY (F.B.); Duke University, Durham, NC (N.R.); Lehigh Valley Health Network, Allentown (S.N.), Fox Chase Cancer Center, Philadelphia (H.B.), and University of Pittsburgh Medical Center Cancer Center, Pittsburgh (L.C.V., M.A.S.) - all in Pennsylvania;  Juravinski Cancer Centre, Hamilton, ON, Canada (R.J.); Oncology Department, Lausanne University Hospital, Lausanne, Switzerland (S.P.); Santa Maria Hospital, Terni, Italy (E.M.); Hollings Cancer Center, Charleston, SC (J.M.W.); Department  of Thoracic-Head and Neck Medical Oncology, University of Texas M.D. Anderson Cancer Center, Houston (G.R.B.); Klinika Pneumologie a Hrudni Chirurgie, Nemocnice Na Bulovce, Prague, Czech Republic (L. Havel, J.K.); and Bristol-Myers  Squibb, Princeton, NJ (H.C., W.J.G., P.B., A.C.C.).; From the Ohio State University Comprehensive Cancer Center, Columbus (D.P.C.); LungenClinic Grosshansdorf, Airway Research Center North, German Center for Lung  Research, Grosshansdorf (M.R.), and Thoraxklinik, Heidelberg University Hospital, Heidelberg (M.S.) - both in Germany; Hospital Universitario Doce de Octubre, Centro Nacional de Investigaciones Oncologicas and Universidad Complutense, Madrid (L.P.-A., J.C.J.), Vall d&amp;apos;Hebron University Hospital, Barcelona (E.F.), and Hospital Universitario Insular de Gran Canaria, Las Palmas (D.R.-A.) - all in Spain; H. Lee Moffitt Cancer Center, Tampa, FL (B.C.); Vanderbilt University Medical Center, Nashville (L. Horn); Antoni van Leeuwenhoek Ziekenhuis, Amsterdam (M.M.H.), and University of Groningen, Universitair Medisch Centrum Groningen, Groningen (T.J.N.H.) - both in the Netherlands; Prof. Dr. Ion Chiricuta Institute of Oncology and University of Medicine and Pharmacy Iuliu Hatieganu, Cluj-Napoca, Romania (T.-E.C.); Baptist Health Lexington, Lexington, KY (F.B.); Duke University, Durham, NC (N.R.); Lehigh Valley Health Network, Allentown (S.N.), Fox Chase Cancer Center, Philadelphia (H.B.), and University of Pittsburgh Medical Center Cancer Center, Pittsburgh (L.C.V., M.A.S.) - all in Pennsylvania;  Juravinski Cancer Centre, Hamilton, ON, Canada (R.J.); Oncology Department, Lausanne University Hospital, Lausanne, Switzerland (S.P.); Santa Maria Hospital, Terni, Italy (E.M.); Hollings Cancer Center, Charleston, SC (J.M.W.); Department  of Thoracic-Head and Neck Medical Oncology, University of Texas M.D. Anderson Cancer Center, Houston (G.R.B.); Klinika Pneumologie a Hrudni Chirurgie, Nemocnice Na Bulovce, Prague, Czech Republic (L. Havel, J.K.); and Bristol-Myers  Squibb, Princeton, NJ (H.C., W.J.G., P.B., A.C.C.).; From the Ohio State University Comprehensive Cancer Center, Columbus (D.P.C.); LungenClinic Grosshansdorf, Airway Research Center North, German Center for Lung  Research, Grosshansdorf (M.R.), and Thoraxklinik, Heidelberg University Hospital, Heidelberg (M.S.) - both in Germany; Hospital Universitario Doce de Octubre, Centro Nacional de Investigaciones Oncologicas and Universidad Complutense, Madrid (L.P.-A., J.C.J.), Vall d&amp;apos;Hebron University Hospital, Barcelona (E.F.), and Hospital Universitario Insular de Gran Canaria, Las Palmas (D.R.-A.) - all in Spain; H. Lee Moffitt Cancer Center, Tampa, FL (B.C.); Vanderbilt University Medical Center, Nashville (L. Horn); Antoni van Leeuwenhoek Ziekenhuis, Amsterdam (M.M.H.), and University of Groningen, Universitair Medisch Centrum Groningen, Groningen (T.J.N.H.) - both in the Netherlands; Prof. Dr. Ion Chiricuta Institute of Oncology and University of Medicine and Pharmacy Iuliu Hatieganu, Cluj-Napoca, Romania (T.-E.C.); Baptist Health Lexington, Lexington, KY (F.B.); Duke University, Durham, NC (N.R.); Lehigh Valley Health Network, Allentown (S.N.), Fox Chase Cancer Center, Philadelphia (H.B.), and University of Pittsburgh Medical Center Cancer Center, Pittsburgh (L.C.V., M.A.S.) - all in Pennsylvania;  Juravinski Cancer Centre, Hamilton, ON, Canada (R.J.); Oncology Department, Lausanne University Hospital, Lausanne, Switzerland (S.P.); Santa Maria Hospital, Terni, Italy (E.M.); Hollings Cancer Center, Charleston, SC (J.M.W.); Department  of Thoracic-Head and Neck Medical Oncology, University of Texas M.D. Anderson Cancer Center, Houston (G.R.B.); Klinika Pneumologie a Hrudni Chirurgie, Nemocnice Na Bulovce, Prague, Czech Republic (L. Havel, J.K.); and Bristol-Myers  Squibb, Princeton, NJ (H.C., W.J.G., P.B., A.C.C.).; From the Ohio State University Comprehensive Cancer Center, Columbus (D.P.C.); LungenClinic Grosshansdorf, Airway Research Center North, German Center for Lung  Research, Grosshansdorf (M.R.), and Thoraxklinik, Heidelberg University Hospital, Heidelberg (M.S.) - both in Germany; Hospital Universitario Doce de Octubre, Centro Nacional de Investigaciones Oncologicas and Universidad Complutense, Madrid (L.P.-A., J.C.J.), Vall d&amp;apos;Hebron University Hospital, Barcelona (E.F.), and Hospital Universitario Insular de Gran Canaria, Las Palmas (D.R.-A.) - all in Spain; H. Lee Moffitt Cancer Center, Tampa, FL (B.C.); Vanderbilt University Medical Center, Nashville (L. Horn); Antoni van Leeuwenhoek Ziekenhuis, Amsterdam (M.M.H.), and University of Groningen, Universitair Medisch Centrum Groningen, Groningen (T.J.N.H.) - both in the Netherlands; Prof. Dr. Ion Chiricuta Institute of Oncology and University of Medicine and Pharmacy Iuliu Hatieganu, Cluj-Napoca, Romania (T.-E.C.); Baptist Health Lexington, Lexington, KY (F.B.); Duke University, Durham, NC (N.R.); Lehigh Valley Health Network, Allentown (S.N.), Fox Chase Cancer Center, Philadelphia (H.B.), and University of Pittsburgh Medical Center Cancer Center, Pittsburgh (L.C.V., M.A.S.) - all in Pennsylvania;  Juravinski Cancer Centre, Hamilton, ON, Canada (R.J.); Oncology Department, Lausanne University Hospital, Lausanne, Switzerland (S.P.); Santa Maria Hospital, Terni, Italy (E.M.); Hollings Cancer Center, Charleston, SC (J.M.W.); Department  of Thoracic-Head and Neck Medical Oncology, University of Texas M.D. Anderson Cancer Center, Houston (G.R.B.); Klinika Pneumologie a Hrudni Chirurgie, Nemocnice Na Bulovce, Prague, Czech Republic (L. Havel, J.K.); and Bristol-Myers  Squibb, Princeton, NJ (H.C., W.J.G., P.B., A.C.C.).&lt;/_author_adr&gt;&lt;_created&gt;64187946&lt;/_created&gt;&lt;_date&gt;2017-06-22&lt;/_date&gt;&lt;_date_display&gt;2017 Jun 22&lt;/_date_display&gt;&lt;_db_updated&gt;PubMed&lt;/_db_updated&gt;&lt;_doi&gt;10.1056/NEJMoa1613493&lt;/_doi&gt;&lt;_impact_factor&gt;  91.245&lt;/_impact_factor&gt;&lt;_isbn&gt;1533-4406 (Electronic); 0028-4793 (Linking)&lt;/_isbn&gt;&lt;_issue&gt;25&lt;/_issue&gt;&lt;_journal&gt;N Engl J Med&lt;/_journal&gt;&lt;_language&gt;eng&lt;/_language&gt;&lt;_modified&gt;64187946&lt;/_modified&gt;&lt;_pages&gt;2415-2426&lt;/_pages&gt;&lt;_subject_headings&gt;*Antineoplastic Agents; B7-H1 Antigen/metabolism; Carcinoma, Non-Small-Cell Lung/*chemically induced; Disease-Free Survival; Humans; Lung Neoplasms/chemically induced&lt;/_subject_headings&gt;&lt;_tertiary_title&gt;The New England journal of medicine&lt;/_tertiary_title&gt;&lt;_type_work&gt;Journal Article; Research Support, N.I.H., Extramural; Research Support, Non-U.S. Gov&amp;apos;t; Comment&lt;/_type_work&gt;&lt;_url&gt;http://www.ncbi.nlm.nih.gov/entrez/query.fcgi?cmd=Retrieve&amp;amp;db=pubmed&amp;amp;dopt=Abstract&amp;amp;list_uids=28636851&amp;amp;query_hl=1&lt;/_url&gt;&lt;_volume&gt;376&lt;/_volume&gt;&lt;/Details&gt;&lt;Extra&gt;&lt;DBUID&gt;{F96A950B-833F-4880-A151-76DA2D6A2879}&lt;/DBUID&gt;&lt;/Extra&gt;&lt;/Item&gt;&lt;/References&gt;&lt;/Group&gt;&lt;/Citation&gt;_x000a_"/>
    <w:docVar w:name="NE.Ref{8F233831-0E99-4B6B-BA3F-7E3183863C6D}" w:val=" ADDIN NE.Ref.{8F233831-0E99-4B6B-BA3F-7E3183863C6D}&lt;Citation&gt;&lt;Group&gt;&lt;References&gt;&lt;Item&gt;&lt;ID&gt;602&lt;/ID&gt;&lt;UID&gt;{87CCC596-AA6B-4C90-BAE6-88C69D820C01}&lt;/UID&gt;&lt;Title&gt;A phase II multicenter study of ipilimumab with or without dacarbazine in chemotherapy-naive patients with advanced melanoma&lt;/Title&gt;&lt;Template&gt;Journal Article&lt;/Template&gt;&lt;Star&gt;0&lt;/Star&gt;&lt;Tag&gt;0&lt;/Tag&gt;&lt;Author&gt;Hersh, E M; O&amp;apos;Day, S J; Powderly, J; Khan, K D; Pavlick, A C; Cranmer, L D; Samlowski, W E; Nichol, G M; Yellin, M J; Weber, J S&lt;/Author&gt;&lt;Year&gt;2011&lt;/Year&gt;&lt;Details&gt;&lt;_accession_num&gt;20082117&lt;/_accession_num&gt;&lt;_author_adr&gt;Arizona Cancer Center, University of Arizona, 1515 North Campbell Avenue, Tucson, AZ 85724, USA. ehersh@azcc.arizona.edu&lt;/_author_adr&gt;&lt;_created&gt;64187922&lt;/_created&gt;&lt;_date&gt;2011-06-01&lt;/_date&gt;&lt;_date_display&gt;2011 Jun&lt;/_date_display&gt;&lt;_db_updated&gt;PubMed&lt;/_db_updated&gt;&lt;_doi&gt;10.1007/s10637-009-9376-8&lt;/_doi&gt;&lt;_impact_factor&gt;   3.850&lt;/_impact_factor&gt;&lt;_isbn&gt;1573-0646 (Electronic); 0167-6997 (Linking)&lt;/_isbn&gt;&lt;_issue&gt;3&lt;/_issue&gt;&lt;_journal&gt;Invest New Drugs&lt;/_journal&gt;&lt;_language&gt;eng&lt;/_language&gt;&lt;_modified&gt;64188011&lt;/_modified&gt;&lt;_pages&gt;489-98&lt;/_pages&gt;&lt;_subject_headings&gt;Adult; Aged; Aged, 80 and over; Antibodies, Monoclonal/adverse effects/pharmacokinetics/*therapeutic use; Antineoplastic Agents/adverse effects/pharmacokinetics/*therapeutic use; Antineoplastic Combined Chemotherapy Protocols/adverse_x000d__x000a_      effects/pharmacokinetics/*therapeutic use; Dacarbazine/adverse effects/pharmacokinetics/*therapeutic use; Demography; Female; Humans; Ipilimumab; Kaplan-Meier Estimate; Lymphocyte Subsets/immunology; Male; Melanoma/*drug therapy/immunology/*pathology; Middle Aged; Neoplasm Staging; Treatment Outcome&lt;/_subject_headings&gt;&lt;_tertiary_title&gt;Investigational new drugs&lt;/_tertiary_title&gt;&lt;_type_work&gt;Clinical Trial, Phase II; Journal Article; Multicenter Study; Randomized Controlled Trial; Research Support, Non-U.S. Gov&amp;apos;t&lt;/_type_work&gt;&lt;_url&gt;http://www.ncbi.nlm.nih.gov/entrez/query.fcgi?cmd=Retrieve&amp;amp;db=pubmed&amp;amp;dopt=Abstract&amp;amp;list_uids=20082117&amp;amp;query_hl=1&lt;/_url&gt;&lt;_volume&gt;29&lt;/_volume&gt;&lt;/Details&gt;&lt;Extra&gt;&lt;DBUID&gt;{F96A950B-833F-4880-A151-76DA2D6A2879}&lt;/DBUID&gt;&lt;/Extra&gt;&lt;/Item&gt;&lt;/References&gt;&lt;/Group&gt;&lt;Group&gt;&lt;References&gt;&lt;Item&gt;&lt;ID&gt;603&lt;/ID&gt;&lt;UID&gt;{543B54B6-4504-4D33-8EB4-89DDA77EE58C}&lt;/UID&gt;&lt;Title&gt;Ipilimumab plus dacarbazine for previously untreated metastatic melanoma&lt;/Title&gt;&lt;Template&gt;Journal Article&lt;/Template&gt;&lt;Star&gt;0&lt;/Star&gt;&lt;Tag&gt;0&lt;/Tag&gt;&lt;Author&gt;Robert, C; Thomas, L; Bondarenko, I; O&amp;apos;Day, S; Weber, J; Garbe, C; Lebbe, C; Baurain, J F; Testori, A; Grob, J J; Davidson, N; Richards, J; Maio, M; Hauschild, A; Miller, WH Jr; Gascon, P; Lotem, M; Harmankaya, K; Ibrahim, R; Francis, S; Chen, T T; Humphrey, R; Hoos, A; Wolchok, J D&lt;/Author&gt;&lt;Year&gt;2011&lt;/Year&gt;&lt;Details&gt;&lt;_accession_num&gt;21639810&lt;/_accession_num&gt;&lt;_author_adr&gt;Institute Gustave, Roussy, Villejuif, France.&lt;/_author_adr&gt;&lt;_created&gt;64187923&lt;/_created&gt;&lt;_date&gt;2011-06-30&lt;/_date&gt;&lt;_date_display&gt;2011 Jun 30&lt;/_date_display&gt;&lt;_db_updated&gt;PubMed&lt;/_db_updated&gt;&lt;_doi&gt;10.1056/NEJMoa1104621&lt;/_doi&gt;&lt;_impact_factor&gt;  91.245&lt;/_impact_factor&gt;&lt;_isbn&gt;1533-4406 (Electronic); 0028-4793 (Linking)&lt;/_isbn&gt;&lt;_issue&gt;26&lt;/_issue&gt;&lt;_journal&gt;N Engl J Med&lt;/_journal&gt;&lt;_language&gt;eng&lt;/_language&gt;&lt;_modified&gt;64188011&lt;/_modified&gt;&lt;_pages&gt;2517-26&lt;/_pages&gt;&lt;_subject_headings&gt;Antibodies, Monoclonal/*administration &amp;amp; dosage/adverse effects; Antineoplastic Agents, Alkylating/administration &amp;amp; dosage/adverse effects; Antineoplastic Combined Chemotherapy Protocols/adverse effects/*therapeutic use; Dacarbazine/*administration &amp;amp; dosage/adverse effects; Disease Progression; Double-Blind Method; Female; Humans; Ipilimumab; Kaplan-Meier Estimate; Liver Function Tests; Male; Melanoma/*drug therapy; Middle Aged; Proportional Hazards Models&lt;/_subject_headings&gt;&lt;_tertiary_title&gt;The New England journal of medicine&lt;/_tertiary_title&gt;&lt;_type_work&gt;Clinical Trial, Phase III; Journal Article; Multicenter Study; Randomized Controlled Trial; Research Support, Non-U.S. Gov&amp;apos;t&lt;/_type_work&gt;&lt;_url&gt;http://www.ncbi.nlm.nih.gov/entrez/query.fcgi?cmd=Retrieve&amp;amp;db=pubmed&amp;amp;dopt=Abstract&amp;amp;list_uids=21639810&amp;amp;query_hl=1&lt;/_url&gt;&lt;_volume&gt;364&lt;/_volume&gt;&lt;/Details&gt;&lt;Extra&gt;&lt;DBUID&gt;{F96A950B-833F-4880-A151-76DA2D6A2879}&lt;/DBUID&gt;&lt;/Extra&gt;&lt;/Item&gt;&lt;/References&gt;&lt;/Group&gt;&lt;Group&gt;&lt;References&gt;&lt;Item&gt;&lt;ID&gt;604&lt;/ID&gt;&lt;UID&gt;{9BFD1E2D-2F07-4E31-8994-09DEB11F603D}&lt;/UID&gt;&lt;Title&gt;Ipilimumab in combination with paclitaxel and carboplatin as first-line treatment in stage IIIB/IV non-small-cell lung cancer: results from a randomized, double-blind, multicenter phase II study&lt;/Title&gt;&lt;Template&gt;Journal Article&lt;/Template&gt;&lt;Star&gt;0&lt;/Star&gt;&lt;Tag&gt;0&lt;/Tag&gt;&lt;Author&gt;Lynch, T J; Bondarenko, I; Luft, A; Serwatowski, P; Barlesi, F; Chacko, R; Sebastian, M; Neal, J; Lu, H; Cuillerot, J M; Reck, M&lt;/Author&gt;&lt;Year&gt;2012&lt;/Year&gt;&lt;Details&gt;&lt;_accession_num&gt;22547592&lt;/_accession_num&gt;&lt;_author_adr&gt;Yale Cancer Center and Smilow Cancer Hospital, New Haven, CT, USA. thomas.lynch@yale.edu&lt;/_author_adr&gt;&lt;_collection_scope&gt;SCI;SCIE&lt;/_collection_scope&gt;&lt;_created&gt;64187923&lt;/_created&gt;&lt;_date&gt;2012-06-10&lt;/_date&gt;&lt;_date_display&gt;2012 Jun 10&lt;/_date_display&gt;&lt;_db_updated&gt;PubMed&lt;/_db_updated&gt;&lt;_doi&gt;10.1200/JCO.2011.38.4032&lt;/_doi&gt;&lt;_impact_factor&gt;  44.544&lt;/_impact_factor&gt;&lt;_isbn&gt;1527-7755 (Electronic); 0732-183X (Linking)&lt;/_isbn&gt;&lt;_issue&gt;17&lt;/_issue&gt;&lt;_journal&gt;J Clin Oncol&lt;/_journal&gt;&lt;_language&gt;eng&lt;/_language&gt;&lt;_modified&gt;64187923&lt;/_modified&gt;&lt;_pages&gt;2046-54&lt;/_pages&gt;&lt;_subject_headings&gt;Adult; Aged; Aged, 80 and over; Antibodies, Monoclonal/*administration &amp;amp; dosage/adverse effects; Antineoplastic Combined Chemotherapy Protocols/*therapeutic use; Carboplatin/*administration &amp;amp; dosage; Carcinoma, Non-Small-Cell Lung/*drug therapy; Double-Blind Method; Female; Humans; Ipilimumab; Lung Neoplasms/*drug therapy; Male; Melanoma/*drug therapy; Middle Aged; Paclitaxel/*administration &amp;amp; dosage; Placebos; Proportional Hazards Models; Treatment Outcome&lt;/_subject_headings&gt;&lt;_tertiary_title&gt;Journal of clinical oncology : official journal of the American Society of_x000d__x000a_      Clinical Oncology&lt;/_tertiary_title&gt;&lt;_type_work&gt;Clinical Trial, Phase II; Journal Article; Multicenter Study; Randomized Controlled Trial; Research Support, Non-U.S. Gov&amp;apos;t&lt;/_type_work&gt;&lt;_url&gt;http://www.ncbi.nlm.nih.gov/entrez/query.fcgi?cmd=Retrieve&amp;amp;db=pubmed&amp;amp;dopt=Abstract&amp;amp;list_uids=22547592&amp;amp;query_hl=1&lt;/_url&gt;&lt;_volume&gt;30&lt;/_volume&gt;&lt;/Details&gt;&lt;Extra&gt;&lt;DBUID&gt;{F96A950B-833F-4880-A151-76DA2D6A2879}&lt;/DBUID&gt;&lt;/Extra&gt;&lt;/Item&gt;&lt;/References&gt;&lt;/Group&gt;&lt;Group&gt;&lt;References&gt;&lt;Item&gt;&lt;ID&gt;605&lt;/ID&gt;&lt;UID&gt;{CF2698A7-1D5E-42D2-9FC3-D8F472FBB26E}&lt;/UID&gt;&lt;Title&gt;Ipilimumab in combination with paclitaxel and carboplatin as first-line therapy in extensive-disease-small-cell lung cancer: results from a randomized, double-blind, multicenter phase 2 trial&lt;/Title&gt;&lt;Template&gt;Journal Article&lt;/Template&gt;&lt;Star&gt;0&lt;/Star&gt;&lt;Tag&gt;0&lt;/Tag&gt;&lt;Author&gt;Reck, M; Bondarenko, I; Luft, A; Serwatowski, P; Barlesi, F; Chacko, R; Sebastian, M; Lu, H; Cuillerot, J M; Lynch, T J&lt;/Author&gt;&lt;Year&gt;2013&lt;/Year&gt;&lt;Details&gt;&lt;_accession_num&gt;22858559&lt;/_accession_num&gt;&lt;_author_adr&gt;Department of Thoracic Oncology, Hospital Grosshansdorf, Grosshansdorf, Germany.  dr.martin.reck@web.de&lt;/_author_adr&gt;&lt;_collection_scope&gt;SCI;SCIE&lt;/_collection_scope&gt;&lt;_created&gt;64187924&lt;/_created&gt;&lt;_date&gt;2013-01-01&lt;/_date&gt;&lt;_date_display&gt;2013 Jan&lt;/_date_display&gt;&lt;_db_updated&gt;PubMed&lt;/_db_updated&gt;&lt;_doi&gt;10.1093/annonc/mds213&lt;/_doi&gt;&lt;_impact_factor&gt;  32.976&lt;/_impact_factor&gt;&lt;_isbn&gt;1569-8041 (Electronic); 0923-7534 (Linking)&lt;/_isbn&gt;&lt;_issue&gt;1&lt;/_issue&gt;&lt;_journal&gt;Ann Oncol&lt;/_journal&gt;&lt;_language&gt;eng&lt;/_language&gt;&lt;_modified&gt;64187924&lt;/_modified&gt;&lt;_pages&gt;75-83&lt;/_pages&gt;&lt;_subject_headings&gt;Antibodies, Monoclonal/administration &amp;amp; dosage; Antineoplastic Combined Chemotherapy Protocols/adverse effects/*therapeutic use; Carboplatin/administration &amp;amp; dosage; Double-Blind Method; Humans; Ipilimumab; Lung Neoplasms/*drug therapy; Paclitaxel/administration &amp;amp; dosage; Placebos&lt;/_subject_headings&gt;&lt;_tertiary_title&gt;Annals of oncology : official journal of the European Society for Medical_x000d__x000a_      Oncology&lt;/_tertiary_title&gt;&lt;_type_work&gt;Clinical Trial, Phase II; Journal Article; Multicenter Study; Randomized Controlled Trial; Research Support, Non-U.S. Gov&amp;apos;t&lt;/_type_work&gt;&lt;_url&gt;http://www.ncbi.nlm.nih.gov/entrez/query.fcgi?cmd=Retrieve&amp;amp;db=pubmed&amp;amp;dopt=Abstract&amp;amp;list_uids=22858559&amp;amp;query_hl=1&lt;/_url&gt;&lt;_volume&gt;24&lt;/_volume&gt;&lt;/Details&gt;&lt;Extra&gt;&lt;DBUID&gt;{F96A950B-833F-4880-A151-76DA2D6A2879}&lt;/DBUID&gt;&lt;/Extra&gt;&lt;/Item&gt;&lt;/References&gt;&lt;/Group&gt;&lt;/Citation&gt;_x000a_"/>
    <w:docVar w:name="NE.Ref{9806BA14-D436-4181-B0B7-082859DD6BEF}" w:val=" ADDIN NE.Ref.{9806BA14-D436-4181-B0B7-082859DD6BEF}&lt;Citation&gt;&lt;Group&gt;&lt;References&gt;&lt;Item&gt;&lt;ID&gt;606&lt;/ID&gt;&lt;UID&gt;{7827FA0A-762D-4AE4-AD90-CAE51A2B6950}&lt;/UID&gt;&lt;Title&gt;Phase III randomized clinical trial comparing tremelimumab with standard-of-care  chemotherapy in patients with advanced melanoma&lt;/Title&gt;&lt;Template&gt;Journal Article&lt;/Template&gt;&lt;Star&gt;0&lt;/Star&gt;&lt;Tag&gt;0&lt;/Tag&gt;&lt;Author&gt;Ribas, A; Kefford, R; Marshall, M A; Punt, C J; Haanen, J B; Marmol, M; Garbe, C; Gogas, H; Schachter, J; Linette, G; Lorigan, P; Kendra, K L; Maio, M; Trefzer, U; Smylie, M; McArthur, G A; Dreno, B; Nathan, P D; Mackiewicz, J; Kirkwood, J M; Gomez-Navarro, J; Huang, B; Pavlov, D; Hauschild, A&lt;/Author&gt;&lt;Year&gt;2013&lt;/Year&gt;&lt;Details&gt;&lt;_accession_num&gt;23295794&lt;/_accession_num&gt;&lt;_author_adr&gt;Division of Hematology-Oncology, 11-934 Factor Building, UCLA Medical Center, 10833 Le Conte Ave, Los Angeles, CA 90095-1782, USA. aribas@mednet.ucla.edu&lt;/_author_adr&gt;&lt;_collection_scope&gt;SCI;SCIE&lt;/_collection_scope&gt;&lt;_created&gt;64187925&lt;/_created&gt;&lt;_date&gt;2013-02-10&lt;/_date&gt;&lt;_date_display&gt;2013 Feb 10&lt;/_date_display&gt;&lt;_db_updated&gt;PubMed&lt;/_db_updated&gt;&lt;_doi&gt;10.1200/JCO.2012.44.6112&lt;/_doi&gt;&lt;_impact_factor&gt;  44.544&lt;/_impact_factor&gt;&lt;_isbn&gt;1527-7755 (Electronic); 0732-183X (Linking)&lt;/_isbn&gt;&lt;_issue&gt;5&lt;/_issue&gt;&lt;_journal&gt;J Clin Oncol&lt;/_journal&gt;&lt;_language&gt;eng&lt;/_language&gt;&lt;_modified&gt;64187925&lt;/_modified&gt;&lt;_pages&gt;616-22&lt;/_pages&gt;&lt;_subject_headings&gt;Adult; Aged; Antibodies, Monoclonal/adverse effects/*therapeutic use; Antibodies, Monoclonal, Humanized; Antineoplastic Agents/adverse effects/*therapeutic use; Antineoplastic Combined Chemotherapy Protocols/therapeutic use; Colitis/chemically induced; Diarrhea/chemically induced; Drug Administration Schedule; Drug Eruptions/etiology; Fatigue/chemically induced; Female; Humans; Ipilimumab; Kaplan-Meier Estimate; Male; Melanoma/drug therapy/pathology; Middle Aged; Nausea/chemically induced; Pruritus/chemically induced; Salvage Therapy/methods; Skin Neoplasms/*drug therapy/pathology; Treatment Outcome&lt;/_subject_headings&gt;&lt;_tertiary_title&gt;Journal of clinical oncology : official journal of the American Society of_x000d__x000a_      Clinical Oncology&lt;/_tertiary_title&gt;&lt;_type_work&gt;Clinical Trial, Phase III; Comparative Study; Journal Article; Randomized Controlled Trial; Research Support, Non-U.S. Gov&amp;apos;t&lt;/_type_work&gt;&lt;_url&gt;http://www.ncbi.nlm.nih.gov/entrez/query.fcgi?cmd=Retrieve&amp;amp;db=pubmed&amp;amp;dopt=Abstract&amp;amp;list_uids=23295794&amp;amp;query_hl=1&lt;/_url&gt;&lt;_volume&gt;31&lt;/_volume&gt;&lt;/Details&gt;&lt;Extra&gt;&lt;DBUID&gt;{F96A950B-833F-4880-A151-76DA2D6A2879}&lt;/DBUID&gt;&lt;/Extra&gt;&lt;/Item&gt;&lt;/References&gt;&lt;/Group&gt;&lt;Group&gt;&lt;References&gt;&lt;Item&gt;&lt;ID&gt;607&lt;/ID&gt;&lt;UID&gt;{740E972E-6117-43BE-AE1A-AE139E9570CB}&lt;/UID&gt;&lt;Title&gt;Ipilimumab plus sargramostim vs ipilimumab alone for treatment of metastatic melanoma: a randomized clinical trial&lt;/Title&gt;&lt;Template&gt;Journal Article&lt;/Template&gt;&lt;Star&gt;0&lt;/Star&gt;&lt;Tag&gt;0&lt;/Tag&gt;&lt;Author&gt;Hodi, F S; Lee, S; McDermott, D F; Rao, U N; Butterfield, L H; Tarhini, A A; Leming, P; Puzanov, I; Shin, D; Kirkwood, J M&lt;/Author&gt;&lt;Year&gt;2014&lt;/Year&gt;&lt;Details&gt;&lt;_accession_num&gt;25369488&lt;/_accession_num&gt;&lt;_author_adr&gt;Department of Medical Oncology, Dana-Farber Cancer Institute, Boston, Massachusetts.; Department of Biostatistics and Computational Biology, Dana-Farber Cancer Institute, Boston, Massachusetts3Harvard Medical School, Harvard University, Boston, Massachusetts.; Department of Medicine, Beth Israel Deaconess Medical Center, Boston, Massachusetts5Harvard Medical School, Boston, Massachusetts.; University of Pittsburgh Department of Pathology, Pittsburgh, Pennsylvania.; University of Pittsburgh Department of Medicine, Pittsburgh, Pennsylvania.; University of Pittsburgh Department of Medicine, Pittsburgh, Pennsylvania.; Hematology and Oncology, The Christ Hospital Cancer Center, Cincinnati, Ohio9University of Cincinnati Department of Medicine, Cincinnati, Ohio.; Department of Medicine, Division of Hematology and Oncology, Vanderbilt University, Nashville, Tennessee.; Department of Biostatistics and Computational Biology, Dana-Farber Cancer Institute, Boston, Massachusetts3Harvard Medical School, Harvard University, Boston, Massachusetts.; University of Pittsburgh Department of Medicine, Pittsburgh, Pennsylvania.&lt;/_author_adr&gt;&lt;_created&gt;64187925&lt;/_created&gt;&lt;_date&gt;2014-11-05&lt;/_date&gt;&lt;_date_display&gt;2014 Nov 5&lt;/_date_display&gt;&lt;_db_updated&gt;PubMed&lt;/_db_updated&gt;&lt;_doi&gt;10.1001/jama.2014.13943&lt;/_doi&gt;&lt;_impact_factor&gt;  56.272&lt;/_impact_factor&gt;&lt;_isbn&gt;1538-3598 (Electronic); 0098-7484 (Linking)&lt;/_isbn&gt;&lt;_issue&gt;17&lt;/_issue&gt;&lt;_journal&gt;JAMA&lt;/_journal&gt;&lt;_language&gt;eng&lt;/_language&gt;&lt;_modified&gt;64188018&lt;/_modified&gt;&lt;_pages&gt;1744-53&lt;/_pages&gt;&lt;_subject_headings&gt;Adult; Aged; Aged, 80 and over; Antibodies, Monoclonal/*administration &amp;amp; dosage/adverse effects; Antineoplastic Combined Chemotherapy Protocols/*therapeutic use; Disease-Free Survival; Female; Granulocyte-Macrophage Colony-Stimulating Factor/*administration &amp;amp; dosage/adverse_x000d__x000a_      effects; Humans; Ipilimumab; Kaplan-Meier Estimate; Male; Melanoma/*drug therapy; Middle Aged; Neoplasm Metastasis; Recombinant Proteins/administration &amp;amp; dosage/adverse effects; Skin Neoplasms/*drug therapy&lt;/_subject_headings&gt;&lt;_tertiary_title&gt;JAMA&lt;/_tertiary_title&gt;&lt;_type_work&gt;Clinical Trial, Phase II; Journal Article; Multicenter Study; Randomized Controlled Trial; Research Support, N.I.H., Extramural; Research Support, Non-U.S. Gov&amp;apos;t&lt;/_type_work&gt;&lt;_url&gt;http://www.ncbi.nlm.nih.gov/entrez/query.fcgi?cmd=Retrieve&amp;amp;db=pubmed&amp;amp;dopt=Abstract&amp;amp;list_uids=25369488&amp;amp;query_hl=1&lt;/_url&gt;&lt;_volume&gt;312&lt;/_volume&gt;&lt;/Details&gt;&lt;Extra&gt;&lt;DBUID&gt;{F96A950B-833F-4880-A151-76DA2D6A2879}&lt;/DBUID&gt;&lt;/Extra&gt;&lt;/Item&gt;&lt;/References&gt;&lt;/Group&gt;&lt;Group&gt;&lt;References&gt;&lt;Item&gt;&lt;ID&gt;608&lt;/ID&gt;&lt;UID&gt;{2793F866-4DE3-4A2A-9608-A0D2D51B3949}&lt;/UID&gt;&lt;Title&gt;Ipilimumab versus placebo after radiotherapy in patients with metastatic castration-resistant prostate cancer that had progressed after docetaxel chemotherapy (CA184-043): a multicentre, randomised, double-blind, phase 3 trial&lt;/Title&gt;&lt;Template&gt;Journal Article&lt;/Template&gt;&lt;Star&gt;0&lt;/Star&gt;&lt;Tag&gt;0&lt;/Tag&gt;&lt;Author&gt;Kwon, E D; Drake, C G; Scher, H I; Fizazi, K; Bossi, A; van den Eertwegh, A J; Krainer, M; Houede, N; Santos, R; Mahammedi, H; Ng, S; Maio, M; Franke, F A; Sundar, S; Agarwal, N; Bergman, A M; Ciuleanu, T E; Korbenfeld, E; Sengelov, L; Hansen, S; Logothetis, C; Beer, T M; McHenry, M B; Gagnier, P; Liu, D; Gerritsen, W R&lt;/Author&gt;&lt;Year&gt;2014&lt;/Year&gt;&lt;Details&gt;&lt;_accession_num&gt;24831977&lt;/_accession_num&gt;&lt;_author_adr&gt;Departments of Urology and Immunology and Mayo Clinic Comprehensive Cancer Center, Mayo Clinic, Rochester, MN, USA. Electronic address: kwon.eugene@mayo.edu.; Johns Hopkins Sidney Kimmel Comprehensive Cancer Center and Brady Urological Institute, Baltimore, MD, USA.; Memorial Sloan Kettering Cancer Center and Weill Cornell Medical College, New York, NY, USA.; Institut Gustave Roussy, University of Paris-Sud, Villejuif, France.; Institut Gustave Roussy, Villejuif, France.; VU University Medical Centre, Amsterdam, Netherlands.; Vienna General Hospital, Medical University Vienna, Vienna, Austria.; Institut Bergonie, Bordeaux, France; CHU Caremeau, Nimes, France.; Centro Medico Austral, Buenos Aires, Argentina.; Centre Jean Perrin, Clermont-Ferrand, France.; St John of God Hospital, Subiaco, WA, Australia.; University Hospital of Siena, Istituto Toscano Tumori, Siena, Italy.; Hospital de Caridade de Ijui, Ijui, Brazil.; Nottingham University Hospital, Nottingham, UK.; Huntsman Cancer Institute, University of Utah, Salt Lake City, UT, USA.; Netherlands Cancer Institute and Antoni van Leeuwenhoek Hospital, Amsterdam, Netherlands.; Institute of Oncology Ion Chiricuta and University of Medicine and Pharmacy Iuliu Hatieganu, Cluj-Napoca, Romania.; Hospital Britanico de Buenos Aires, Buenos Aires, Argentina.; Herlev Hospital, Herlev, Denmark.; Odense University Hospital, Odense, Denmark.; University of Texas MD Anderson Cancer Center, Houston, TX, USA.; Oregon Health &amp;amp; Science University Knight Cancer Institute, Portland, OR, USA.; Bristol-Myers Squibb, Wallingford, CT, USA.; Bristol-Myers Squibb, Wallingford, CT, USA.; Bristol-Myers Squibb, Wallingford, CT, USA.; Radboud University Nijmegen Medical Centre, Nijmegen, Netherlands.&lt;/_author_adr&gt;&lt;_collection_scope&gt;SCIE&lt;/_collection_scope&gt;&lt;_created&gt;64187926&lt;/_created&gt;&lt;_date&gt;2014-06-01&lt;/_date&gt;&lt;_date_display&gt;2014 Jun&lt;/_date_display&gt;&lt;_db_updated&gt;PubMed&lt;/_db_updated&gt;&lt;_doi&gt;10.1016/S1470-2045(14)70189-5&lt;/_doi&gt;&lt;_impact_factor&gt;  41.316&lt;/_impact_factor&gt;&lt;_isbn&gt;1474-5488 (Electronic); 1470-2045 (Linking)&lt;/_isbn&gt;&lt;_issue&gt;7&lt;/_issue&gt;&lt;_journal&gt;Lancet Oncol&lt;/_journal&gt;&lt;_language&gt;eng&lt;/_language&gt;&lt;_modified&gt;64187926&lt;/_modified&gt;&lt;_ori_publication&gt;Copyright (c) 2014 Elsevier Ltd. All rights reserved.&lt;/_ori_publication&gt;&lt;_pages&gt;700-12&lt;/_pages&gt;&lt;_subject_headings&gt;Adult; Aged; Antibodies, Monoclonal/*therapeutic use; Antineoplastic Agents/*therapeutic use; Combined Modality Therapy; Disease Progression; Docetaxel; Double-Blind Method; Humans; Ipilimumab; Male; Middle Aged; Prostatic Neoplasms, Castration-Resistant/mortality/*therapy; Taxoids/*therapeutic use&lt;/_subject_headings&gt;&lt;_tertiary_title&gt;The Lancet. Oncology&lt;/_tertiary_title&gt;&lt;_type_work&gt;Clinical Trial, Phase III; Journal Article; Multicenter Study; Randomized Controlled Trial; Research Support, Non-U.S. Gov&amp;apos;t&lt;/_type_work&gt;&lt;_url&gt;http://www.ncbi.nlm.nih.gov/entrez/query.fcgi?cmd=Retrieve&amp;amp;db=pubmed&amp;amp;dopt=Abstract&amp;amp;list_uids=24831977&amp;amp;query_hl=1&lt;/_url&gt;&lt;_volume&gt;15&lt;/_volume&gt;&lt;/Details&gt;&lt;Extra&gt;&lt;DBUID&gt;{F96A950B-833F-4880-A151-76DA2D6A2879}&lt;/DBUID&gt;&lt;/Extra&gt;&lt;/Item&gt;&lt;/References&gt;&lt;/Group&gt;&lt;Group&gt;&lt;References&gt;&lt;Item&gt;&lt;ID&gt;609&lt;/ID&gt;&lt;UID&gt;{4A8CC57C-1CB1-4998-863D-8DC3E7AA55A1}&lt;/UID&gt;&lt;Title&gt;Nivolumab versus Docetaxel in Advanced Squamous-Cell Non-Small-Cell Lung Cancer&lt;/Title&gt;&lt;Template&gt;Journal Article&lt;/Template&gt;&lt;Star&gt;0&lt;/Star&gt;&lt;Tag&gt;0&lt;/Tag&gt;&lt;Author&gt;Brahmer, J; Reckamp, K L; Baas, P; Crino, L; Eberhardt, W E; Poddubskaya, E; Antonia, S; Pluzanski, A; Vokes, E E; Holgado, E; Waterhouse, D; Ready, N; Gainor, J; Aren, Frontera O; Havel, L; Steins, M; Garassino, M C; Aerts, J G; Domine, M; Paz-Ares, L; Reck, M; Baudelet, C; Harbison, C T; Lestini, B; Spigel, D R&lt;/Author&gt;&lt;Year&gt;2015&lt;/Year&gt;&lt;Details&gt;&lt;_accession_num&gt;26028407&lt;/_accession_num&gt;&lt;_author_adr&gt;From the Sidney Kimmel Comprehensive Cancer Center at Johns Hopkins, Baltimore (J.B.); the City of Hope Comprehensive Cancer Center, Duarte, CA (K.L.R.); the Netherlands Cancer Institute and Antoni van Leeuwenhoek Hospital, Amsterdam (P.B.), Erasmus MC Cancer Institute, Rotterdam (J.G.A.), and Ziekenhuis Amphia, Breda (J.G.A.) - all in the Netherlands; the University Hospital of Perugia, Perugia (L.C.), and the Fondazione IRCCS Istituto Nazionale dei Tumori, Milan (M.C.G.) - both in Italy; the Department of Medical Oncology, West German Cancer  Center, Universitatsklinikum Essen, and the Ruhrlandklinik, Universitat Duisburg-Essen, Essen (W.E.E.E.), the Thoraxklinik, Heidelberg University Hospital, Heidelberg (M.S.), and the LungenClinic Grosshansdorf, Grosshansdorf (M.R.) - all in Germany; the N.N. Blokhin Russian Cancer Research Center, Moscow  (E.P.); the H. Lee Moffitt Cancer Center and Research Institute, Tampa, FL (S.A.); the Centrum Onkologii-Instytut im. Marii Sklodowskiej-Curie, Warsaw, Poland (A.P.); the University of Chicago Medicine and Biological Sciences, Chicago (E.E.V.); the Hospital Madrid Norte Sanchinarro (E.H.), the Hospital Universitario Fundacion Jimenez Diaz, Madrid (M.D.), and the Hospital Universitario Virgen Del Rocio, Seville (L.P.-A.) - all in Spain; Oncology Hematology Care, Cincinnati (D.W.); the Duke University Medical Center, Durham, NC (N.R.); Massachusetts General Hospital, Boston (J.G.); Centro Internacional de Estudios Clinicos, Santiago, Chile (O.A.F.); Nemocnice Na Bulovce, Prague, Czech  Republic (L.H.); Bristol-Myers Squibb, Princeton, NJ (C.B., C.T.H., B.L.); and the Sarah Cannon Research Institute and Tennessee Oncology, Nashville (D.R.S.).&lt;/_author_adr&gt;&lt;_created&gt;64187930&lt;/_created&gt;&lt;_date&gt;2015-07-09&lt;/_date&gt;&lt;_date_display&gt;2015 Jul 9&lt;/_date_display&gt;&lt;_db_updated&gt;PubMed&lt;/_db_updated&gt;&lt;_doi&gt;10.1056/NEJMoa1504627&lt;/_doi&gt;&lt;_impact_factor&gt;  91.245&lt;/_impact_factor&gt;&lt;_isbn&gt;1533-4406 (Electronic); 0028-4793 (Linking)&lt;/_isbn&gt;&lt;_issue&gt;2&lt;/_issue&gt;&lt;_journal&gt;N Engl J Med&lt;/_journal&gt;&lt;_language&gt;eng&lt;/_language&gt;&lt;_modified&gt;64187930&lt;/_modified&gt;&lt;_pages&gt;123-35&lt;/_pages&gt;&lt;_subject_headings&gt;Adult; Aged; Antibodies, Monoclonal/adverse effects/*therapeutic use; Antineoplastic Agents/adverse effects/*therapeutic use; B7-H1 Antigen/*metabolism; Carcinoma, Non-Small-Cell Lung/*drug therapy/mortality; Carcinoma, Squamous Cell/drug therapy/mortality; Docetaxel; Female; Humans; Immunoglobulin G; Lung Neoplasms/*drug therapy/mortality; Male; Middle Aged; Nivolumab; Programmed Cell Death 1 Receptor/immunology; Survival Analysis; Taxoids/adverse effects/*therapeutic use&lt;/_subject_headings&gt;&lt;_tertiary_title&gt;The New England journal of medicine&lt;/_tertiary_title&gt;&lt;_type_work&gt;Clinical Trial, Phase III; Comparative Study; Journal Article; Multicenter Study; Randomized Controlled Trial; Research Support, Non-U.S. Gov&amp;apos;t&lt;/_type_work&gt;&lt;_url&gt;http://www.ncbi.nlm.nih.gov/entrez/query.fcgi?cmd=Retrieve&amp;amp;db=pubmed&amp;amp;dopt=Abstract&amp;amp;list_uids=26028407&amp;amp;query_hl=1&lt;/_url&gt;&lt;_volume&gt;373&lt;/_volume&gt;&lt;/Details&gt;&lt;Extra&gt;&lt;DBUID&gt;{F96A950B-833F-4880-A151-76DA2D6A2879}&lt;/DBUID&gt;&lt;/Extra&gt;&lt;/Item&gt;&lt;/References&gt;&lt;/Group&gt;&lt;Group&gt;&lt;References&gt;&lt;Item&gt;&lt;ID&gt;610&lt;/ID&gt;&lt;UID&gt;{5E633A5F-79CE-4216-8AF6-824C14118435}&lt;/UID&gt;&lt;Title&gt;Nivolumab versus Docetaxel in Advanced Nonsquamous Non-Small-Cell Lung Cancer&lt;/Title&gt;&lt;Template&gt;Journal Article&lt;/Template&gt;&lt;Star&gt;0&lt;/Star&gt;&lt;Tag&gt;0&lt;/Tag&gt;&lt;Author&gt;Borghaei, H; Paz-Ares, L; Horn, L; Spigel, D R; Steins, M; Ready, N E; Chow, L Q; Vokes, E E; Felip, E; Holgado, E; Barlesi, F; Kohlhaufl, M; Arrieta, O; Burgio, M A; Fayette, J; Lena, H; Poddubskaya, E; Gerber, D E; Gettinger, S N; Rudin, C M; Rizvi, N; Crino, L; Blumenschein, GR Jr; Antonia, S J; Dorange, C; Harbison, C T; Graf, Finckenstein F; Brahmer, J R&lt;/Author&gt;&lt;Year&gt;2015&lt;/Year&gt;&lt;Details&gt;&lt;_accession_num&gt;26412456&lt;/_accession_num&gt;&lt;_author_adr&gt;From the Fox Chase Cancer Center, Philadelphia (H.B.); Hospital Universitario Virgen del Rocio, Seville (L.P.-A.), Vall d&amp;apos;Hebron University Hospital and Vall d&amp;apos;Hebron Institute of Oncology, Barcelona (E.F.), and Hospital de Madrid, Norte Sanchinarro, Madrid (E.H.) - all in Spain; Vanderbilt-Ingram Cancer Center (L.H.), and Sarah Cannon Research Institute and Tennessee Oncology (D.R.S.) - both in Nashville; Thoraxklinik, Heidelberg University Hospital, Heidelberg (M.S.) and Robert-Bosch-Krankenhaus Stuttgart, Gerlingen (M.K.) - both in Germany; Duke University Medical Center, Durham, NC (N.E.R.); University of Washington, Seattle (L.Q.C.); University of Chicago Medicine and Biological Sciences, Chicago (E.E.V.); Aix Marseille University, Assistance Publique-Hopitaux de Marseille, Marseille (F.B.), Centre Leon Berard, Lyon (J.F.), and Centre Hospitalier Universitaire de Rennes, Rennes (H.L.) - all in France; Instituto Nacional de Cancerologia, Mexico City (O.A.); Istituto Scientifico Romagnolo per lo Studio e la Cura dei Tumori IRCCS, Meldola, Forli-Cesena (M.A.B.), and Ospedale di Perugia, Perugia (L.C.) - both in Italy; N.N. Blokhin Russian Cancer Research Center, Moscow (E.P.); University of Texas Southwestern Medical Center, Dallas (D.E.G.); Yale Comprehensive Cancer Center, New Haven, CT (S.N.G.); Memorial Sloan Kettering Cancer Center, New York (C.M.R., N.R.); University of Texas M.D. Anderson Cancer Center, Houston (G.R.B.); H. Lee  Moffitt Cancer Center and Research Institute, Tampa, FL (S.J.A.); Bristol-Myers Squibb, Princeton, NJ (C.D., C.T.H., F.G.F.); and the Sidney Kimmel Comprehensive Cancer Center at Johns Hopkins, Baltimore (J.R.B.).&lt;/_author_adr&gt;&lt;_created&gt;64187931&lt;/_created&gt;&lt;_date&gt;2015-10-22&lt;/_date&gt;&lt;_date_display&gt;2015 Oct 22&lt;/_date_display&gt;&lt;_db_updated&gt;PubMed&lt;/_db_updated&gt;&lt;_doi&gt;10.1056/NEJMoa1507643&lt;/_doi&gt;&lt;_impact_factor&gt;  91.245&lt;/_impact_factor&gt;&lt;_isbn&gt;1533-4406 (Electronic); 0028-4793 (Linking)&lt;/_isbn&gt;&lt;_issue&gt;17&lt;/_issue&gt;&lt;_journal&gt;N Engl J Med&lt;/_journal&gt;&lt;_language&gt;eng&lt;/_language&gt;&lt;_modified&gt;64187931&lt;/_modified&gt;&lt;_pages&gt;1627-39&lt;/_pages&gt;&lt;_subject_headings&gt;Aged; Antibodies, Monoclonal/adverse effects/*therapeutic use; Antineoplastic Agents/adverse effects/*therapeutic use; B7-H1 Antigen/antagonists &amp;amp; inhibitors/immunology/metabolism; Carcinoma, Non-Small-Cell Lung/*drug therapy/mortality; Docetaxel; Female; Humans; Lung Neoplasms/*drug therapy/mortality; Male; Middle Aged; Nivolumab; Survival Analysis; Taxoids/adverse effects/*therapeutic use&lt;/_subject_headings&gt;&lt;_tertiary_title&gt;The New England journal of medicine&lt;/_tertiary_title&gt;&lt;_type_work&gt;Clinical Trial, Phase III; Comparative Study; Journal Article; Multicenter Study; Randomized Controlled Trial; Research Support, Non-U.S. Gov&amp;apos;t&lt;/_type_work&gt;&lt;_url&gt;http://www.ncbi.nlm.nih.gov/entrez/query.fcgi?cmd=Retrieve&amp;amp;db=pubmed&amp;amp;dopt=Abstract&amp;amp;list_uids=26412456&amp;amp;query_hl=1&lt;/_url&gt;&lt;_volume&gt;373&lt;/_volume&gt;&lt;/Details&gt;&lt;Extra&gt;&lt;DBUID&gt;{F96A950B-833F-4880-A151-76DA2D6A2879}&lt;/DBUID&gt;&lt;/Extra&gt;&lt;/Item&gt;&lt;/References&gt;&lt;/Group&gt;&lt;/Citation&gt;_x000a_"/>
    <w:docVar w:name="NE.Ref{982BCF12-3AD6-42E0-B6FC-A023ED20CCCF}" w:val=" ADDIN NE.Ref.{982BCF12-3AD6-42E0-B6FC-A023ED20CCCF}&lt;Citation&gt;&lt;Group&gt;&lt;References&gt;&lt;Item&gt;&lt;ID&gt;616&lt;/ID&gt;&lt;UID&gt;{C4F025BB-37F9-4D60-9F64-C7F9B26A9414}&lt;/UID&gt;&lt;Title&gt;Pembrolizumab versus Ipilimumab in Advanced Melanoma&lt;/Title&gt;&lt;Template&gt;Journal Article&lt;/Template&gt;&lt;Star&gt;0&lt;/Star&gt;&lt;Tag&gt;0&lt;/Tag&gt;&lt;Author&gt;Robert, C; Schachter, J; Long, G V; Arance, A; Grob, J J; Mortier, L; Daud, A; Carlino, M S; McNeil, C; Lotem, M; Larkin, J; Lorigan, P; Neyns, B; Blank, C U; Hamid, O; Mateus, C; Shapira-Frommer, R; Kosh, M; Zhou, H; Ibrahim, N; Ebbinghaus, S; Ribas, A&lt;/Author&gt;&lt;Year&gt;2015&lt;/Year&gt;&lt;Details&gt;&lt;_accession_num&gt;25891173&lt;/_accession_num&gt;&lt;_author_adr&gt;The authors&amp;apos; affiliations are listed in the Appendix.&lt;/_author_adr&gt;&lt;_created&gt;64187937&lt;/_created&gt;&lt;_date&gt;2015-06-25&lt;/_date&gt;&lt;_date_display&gt;2015 Jun 25&lt;/_date_display&gt;&lt;_db_updated&gt;PubMed&lt;/_db_updated&gt;&lt;_doi&gt;10.1056/NEJMoa1503093&lt;/_doi&gt;&lt;_impact_factor&gt;  91.245&lt;/_impact_factor&gt;&lt;_isbn&gt;1533-4406 (Electronic); 0028-4793 (Linking)&lt;/_isbn&gt;&lt;_issue&gt;26&lt;/_issue&gt;&lt;_journal&gt;N Engl J Med&lt;/_journal&gt;&lt;_language&gt;eng&lt;/_language&gt;&lt;_modified&gt;64187937&lt;/_modified&gt;&lt;_pages&gt;2521-32&lt;/_pages&gt;&lt;_subject_headings&gt;Adolescent; Adult; Aged; Aged, 80 and over; Antibodies, Monoclonal/adverse effects/*therapeutic use; Antibodies, Monoclonal, Humanized/adverse effects/*therapeutic use; Antineoplastic Agents/adverse effects/*therapeutic use; Female; Humans; Ipilimumab; Male; Melanoma/*drug therapy/mortality; Middle Aged; Programmed Cell Death 1 Receptor/immunology; Skin Neoplasms/*drug therapy/mortality; Survival Analysis; Young Adult&lt;/_subject_headings&gt;&lt;_tertiary_title&gt;The New England journal of medicine&lt;/_tertiary_title&gt;&lt;_type_work&gt;Clinical Trial, Phase III; Comparative Study; Journal Article; Multicenter Study; Randomized Controlled Trial; Research Support, Non-U.S. Gov&amp;apos;t&lt;/_type_work&gt;&lt;_url&gt;http://www.ncbi.nlm.nih.gov/entrez/query.fcgi?cmd=Retrieve&amp;amp;db=pubmed&amp;amp;dopt=Abstract&amp;amp;list_uids=25891173&amp;amp;query_hl=1&lt;/_url&gt;&lt;_volume&gt;372&lt;/_volume&gt;&lt;/Details&gt;&lt;Extra&gt;&lt;DBUID&gt;{F96A950B-833F-4880-A151-76DA2D6A2879}&lt;/DBUID&gt;&lt;/Extra&gt;&lt;/Item&gt;&lt;/References&gt;&lt;/Group&gt;&lt;Group&gt;&lt;References&gt;&lt;Item&gt;&lt;ID&gt;617&lt;/ID&gt;&lt;UID&gt;{395C75A0-508D-4888-A7B3-19246728031F}&lt;/UID&gt;&lt;Title&gt;Nivolumab versus Everolimus in Advanced Renal-Cell Carcinoma&lt;/Title&gt;&lt;Template&gt;Journal Article&lt;/Template&gt;&lt;Star&gt;0&lt;/Star&gt;&lt;Tag&gt;0&lt;/Tag&gt;&lt;Author&gt;Motzer, R J; Escudier, B; McDermott, D F; George, S; Hammers, H J; Srinivas, S; Tykodi, S S; Sosman, J A; Procopio, G; Plimack, E R; Castellano, D; Choueiri, T K; Gurney, H; Donskov, F; Bono, P; Wagstaff, J; Gauler, T C; Ueda, T; Tomita, Y; Schutz, F A; Kollmannsberger, C; Larkin, J; Ravaud, A; Simon, J S; Xu, L A; Waxman, I M; Sharma, P&lt;/Author&gt;&lt;Year&gt;2015&lt;/Year&gt;&lt;Details&gt;&lt;_accession_num&gt;26406148&lt;/_accession_num&gt;&lt;_author_adr&gt;From Memorial Sloan Kettering Cancer Center, New York (R.J.M.), and Roswell Park  Cancer Institute, Buffalo (S.G.) - both in New York; Institut Gustave Roussy, Villejuif (B.E.), and Bordeaux University Hospital, Hopital Saint Andre, Bordeaux (A.R.) - both in France; Beth Israel Deaconess Medical Center (D.F.M.) and Dana-Farber Cancer Institute, Brigham and Women&amp;apos;s Hospital, and Harvard Medical School (T.K.C.) - all in Boston; Johns Hopkins Sidney Kimmel Comprehensive Cancer Center, Baltimore (H.J.H.); Stanford Cancer Institute, Stanford, CA (S.S.); University of Washington and Fred Hutchinson Cancer Research Center, Seattle (S.S.T.); Vanderbilt University Medical Center, Nashville (J.A.S.); Fondazione Istituto Nazionale Tumori, Milan (G.P.); Fox Chase Cancer Center, Philadelphia (E.R.P.); Hospital Universitario 12 De Octubre, Madrid (D.C.); Westmead Hospital  and Macquarie University, Sydney (H.G.); Aarhus University Hospital, Aarhus, Denmark (F.D.); Helsinki University Central Hospital and University of Helsinki,  Helsinki (P.B.); South West Wales Cancer Institute and Swansea University College of Medicine, Swansea (J.W.), and Royal Marsden Hospital, London (J.L.) - both in  the United Kingdom; University Hospital Essen of University of Duisburg-Essen, Germany (T.C.G.); Chiba Cancer Center, Chiba (T.U.), and Niigata University, Niigata (Y.T.) - both in Japan; Hospital Sao Jose, Beneficencia Portuguesa de Sao Paulo, Sao Paulo (F.A.S.); British Columbia Cancer Agency, Vancouver, BC, Canada  (C.K.); Bristol-Myers Squibb, Lawrenceville (J.S.S., I.M.W.) and Hopewell (L.-A.X.) - both in New Jersey; and M.D. Anderson Cancer Center, University of Texas, Houston (P.S.).&lt;/_author_adr&gt;&lt;_created&gt;64187938&lt;/_created&gt;&lt;_date&gt;2015-11-05&lt;/_date&gt;&lt;_date_display&gt;2015 Nov 5&lt;/_date_display&gt;&lt;_db_updated&gt;PubMed&lt;/_db_updated&gt;&lt;_doi&gt;10.1056/NEJMoa1510665&lt;/_doi&gt;&lt;_impact_factor&gt;  91.245&lt;/_impact_factor&gt;&lt;_isbn&gt;1533-4406 (Electronic); 0028-4793 (Linking)&lt;/_isbn&gt;&lt;_issue&gt;19&lt;/_issue&gt;&lt;_journal&gt;N Engl J Med&lt;/_journal&gt;&lt;_language&gt;eng&lt;/_language&gt;&lt;_modified&gt;64187938&lt;/_modified&gt;&lt;_pages&gt;1803-13&lt;/_pages&gt;&lt;_subject_headings&gt;Adolescent; Adult; Aged; Aged, 80 and over; Antibodies, Monoclonal/adverse effects/*therapeutic use; Antineoplastic Agents/adverse effects/*therapeutic use; Carcinoma, Renal Cell/*drug therapy/mortality; Everolimus; Female; Humans; Kidney Neoplasms/*drug therapy/mortality; Male; Middle Aged; Nivolumab; Quality of Life; Sirolimus/adverse effects/*analogs &amp;amp; derivatives/therapeutic use; Survival Analysis; Young Adult&lt;/_subject_headings&gt;&lt;_tertiary_title&gt;The New England journal of medicine&lt;/_tertiary_title&gt;&lt;_type_work&gt;Clinical Trial, Phase III; Comparative Study; Journal Article; Multicenter Study; Randomized Controlled Trial; Research Support, Non-U.S. Gov&amp;apos;t&lt;/_type_work&gt;&lt;_url&gt;http://www.ncbi.nlm.nih.gov/entrez/query.fcgi?cmd=Retrieve&amp;amp;db=pubmed&amp;amp;dopt=Abstract&amp;amp;list_uids=26406148&amp;amp;query_hl=1&lt;/_url&gt;&lt;_volume&gt;373&lt;/_volume&gt;&lt;/Details&gt;&lt;Extra&gt;&lt;DBUID&gt;{F96A950B-833F-4880-A151-76DA2D6A2879}&lt;/DBUID&gt;&lt;/Extra&gt;&lt;/Item&gt;&lt;/References&gt;&lt;/Group&gt;&lt;Group&gt;&lt;References&gt;&lt;Item&gt;&lt;ID&gt;623&lt;/ID&gt;&lt;UID&gt;{F257A61A-0D7D-4B78-A2BD-7CD2CDDF1D17}&lt;/UID&gt;&lt;Title&gt;Nivolumab and ipilimumab versus ipilimumab in untreated melanoma&lt;/Title&gt;&lt;Template&gt;Journal Article&lt;/Template&gt;&lt;Star&gt;0&lt;/Star&gt;&lt;Tag&gt;0&lt;/Tag&gt;&lt;Author&gt;Postow, M A; Chesney, J; Pavlick, A C; Robert, C; Grossmann, K; McDermott, D; Linette, G P; Meyer, N; Giguere, J K; Agarwala, S S; Shaheen, M; Ernstoff, M S; Minor, D; Salama, A K; Taylor, M; Ott, P A; Rollin, L M; Horak, C; Gagnier, P; Wolchok, J D; Hodi, F S&lt;/Author&gt;&lt;Year&gt;2015&lt;/Year&gt;&lt;Details&gt;&lt;_accession_num&gt;25891304&lt;/_accession_num&gt;&lt;_author_adr&gt;From Memorial Sloan Kettering Cancer Center (M.A.P., J.D.W.), Weill Cornell Medical College (M.A.P., J.D.W.), and New York University, Perlmutter Cancer Center (A.C.P.) - all in New York; J. Graham Brown Cancer Center, University of Louisville, Louisville, KY (J.C.); Institute Gustave Roussy, Villejuif (C.R.), Paris-Sud University, Orsay (C.R.), and Institut Universitaire du Cancer, Toulouse (N.M.) - all in France; Huntsman Cancer Institute, Salt Lake City (K.G.); Beth Israel Deaconess Medical Center (D. McDermott) and Dana-Farber Cancer Institute (P.A.O., F.S.H.) - both in Boston; Washington University in St.  Louis, St. Louis (G.P.L.); Greenville Health System, Greenville, SC (J.K.G.); St. Luke&amp;apos;s Cancer Center, Bethlehem, PA (S.S.A.); University of New Mexico, Albuquerque (M.S.); Taussig Cancer Institute, Cleveland Clinic Foundation, Cleveland (M.S.E.); California Pacific Center for Melanoma Research, San Francisco (D. Minor); Duke University, Durham, NC (A.K.S.); Oregon Health and Science University, Portland (M.T.); Bristol-Myers Squibb, Lawrenceville, NJ (C.H.); and Bristol-Myers Squibb, Wallingford, CT (L.M.R., P.G.).&lt;/_author_adr&gt;&lt;_created&gt;64187941&lt;/_created&gt;&lt;_date&gt;2015-05-21&lt;/_date&gt;&lt;_date_display&gt;2015 May 21&lt;/_date_display&gt;&lt;_db_updated&gt;PubMed&lt;/_db_updated&gt;&lt;_doi&gt;10.1056/NEJMoa1414428&lt;/_doi&gt;&lt;_impact_factor&gt;  91.245&lt;/_impact_factor&gt;&lt;_isbn&gt;1533-4406 (Electronic); 0028-4793 (Linking)&lt;/_isbn&gt;&lt;_issue&gt;21&lt;/_issue&gt;&lt;_journal&gt;N Engl J Med&lt;/_journal&gt;&lt;_language&gt;eng&lt;/_language&gt;&lt;_modified&gt;64187941&lt;/_modified&gt;&lt;_pages&gt;2006-17&lt;/_pages&gt;&lt;_subject_headings&gt;Adult; Aged; Aged, 80 and over; Antibodies, Monoclonal/adverse effects/*therapeutic use; Antineoplastic Agents/adverse effects/therapeutic use; Antineoplastic Combined Chemotherapy Protocols/adverse effects/*therapeutic use; Disease-Free Survival; Double-Blind Method; Female; Humans; Ipilimumab; Male; Melanoma/*drug therapy/genetics; Middle Aged; Nivolumab; Proto-Oncogene Proteins B-raf/genetics; Tumor Burden/drug effects&lt;/_subject_headings&gt;&lt;_tertiary_title&gt;The New England journal of medicine&lt;/_tertiary_title&gt;&lt;_type_work&gt;Comparative Study; Journal Article; Multicenter Study; Randomized Controlled Trial; Research Support, Non-U.S. Gov&amp;apos;t&lt;/_type_work&gt;&lt;_url&gt;http://www.ncbi.nlm.nih.gov/entrez/query.fcgi?cmd=Retrieve&amp;amp;db=pubmed&amp;amp;dopt=Abstract&amp;amp;list_uids=25891304&amp;amp;query_hl=1&lt;/_url&gt;&lt;_volume&gt;372&lt;/_volume&gt;&lt;/Details&gt;&lt;Extra&gt;&lt;DBUID&gt;{F96A950B-833F-4880-A151-76DA2D6A2879}&lt;/DBUID&gt;&lt;/Extra&gt;&lt;/Item&gt;&lt;/References&gt;&lt;/Group&gt;&lt;Group&gt;&lt;References&gt;&lt;Item&gt;&lt;ID&gt;619&lt;/ID&gt;&lt;UID&gt;{8F70EDAE-957A-4060-8B54-0EE988CEE094}&lt;/UID&gt;&lt;Title&gt;Carboplatin and pemetrexed with or without pembrolizumab for advanced, non-squamous non-small-cell lung cancer: a randomised, phase 2 cohort of the open-label KEYNOTE-021 study&lt;/Title&gt;&lt;Template&gt;Journal Article&lt;/Template&gt;&lt;Star&gt;0&lt;/Star&gt;&lt;Tag&gt;0&lt;/Tag&gt;&lt;Author&gt;Langer, C J; Gadgeel, S M; Borghaei, H; Papadimitrakopoulou, V A; Patnaik, A; Powell, S F; Gentzler, R D; Martins, R G; Stevenson, J P; Jalal, S I; Panwalkar, A; Yang, J C; Gubens, M; Sequist, L V; Awad, M M; Fiore, J; Ge, Y; Raftopoulos, H; Gandhi, L&lt;/Author&gt;&lt;Year&gt;2016&lt;/Year&gt;&lt;Details&gt;&lt;_accession_num&gt;27745820&lt;/_accession_num&gt;&lt;_author_adr&gt;Abramson Cancer Center of the University of Pennsylvania, Philadelphia, PA, USA.  Electronic address: corey.langer@uphs.upenn.edu.; Karmanos Cancer Institute and Wayne State University, Detroit, MI, USA.; Fox Chase Cancer Center, Philadelphia, PA, USA.; The University of Texas MD Anderson Cancer Center, Houston, TX, USA.; South Texas Accelerated Research Therapeutics, San Antonio, TX, USA.; Sanford Cancer Center, Sioux Falls, SD, USA.; University of Virginia, Charlottesville, VA, USA.; University of Washington and Seattle Cancer Care Alliance, Seattle, WA, USA.; Cleveland Clinic, Cleveland, OH, USA.; Indiana University School of Medicine, Indianapolis, IN, USA.; Sanford Roger Maris Cancer Center, Fargo, ND, USA.; National Taiwan University Hospital and National Taiwan University Cancer Center, Taipei, Taiwan.; University of California, San Francisco, San Francisco, CA, USA.; Massachusetts General Hospital Cancer Center and Harvard Medical School, Boston,  MA, USA.; Dana-Farber Cancer Institute, Boston, MA, USA.; Merck &amp;amp; Co Inc, Kenilworth, NJ, USA.; Merck &amp;amp; Co Inc, Kenilworth, NJ, USA.; Merck &amp;amp; Co Inc, Kenilworth, NJ, USA.; Dana-Farber Cancer Institute, Boston, MA, USA; Laura and Isaac Perlmutter Cancer  Center, NYU Langone Medical Center, New York, NY, USA.&lt;/_author_adr&gt;&lt;_collection_scope&gt;SCIE&lt;/_collection_scope&gt;&lt;_created&gt;64187939&lt;/_created&gt;&lt;_date&gt;2016-11-01&lt;/_date&gt;&lt;_date_display&gt;2016 Nov&lt;/_date_display&gt;&lt;_db_updated&gt;PubMed&lt;/_db_updated&gt;&lt;_doi&gt;10.1016/S1470-2045(16)30498-3&lt;/_doi&gt;&lt;_impact_factor&gt;  41.316&lt;/_impact_factor&gt;&lt;_isbn&gt;1474-5488 (Electronic); 1470-2045 (Linking)&lt;/_isbn&gt;&lt;_issue&gt;11&lt;/_issue&gt;&lt;_journal&gt;Lancet Oncol&lt;/_journal&gt;&lt;_language&gt;eng&lt;/_language&gt;&lt;_modified&gt;64187939&lt;/_modified&gt;&lt;_ori_publication&gt;Copyright (c) 2016 Elsevier Ltd. All rights reserved.&lt;/_ori_publication&gt;&lt;_pages&gt;1497-1508&lt;/_pages&gt;&lt;_subject_headings&gt;Aged; Antibodies, Monoclonal, Humanized/administration &amp;amp; dosage; Antineoplastic Combined Chemotherapy Protocols/adverse effects/*therapeutic use; Carboplatin/administration &amp;amp; dosage; Carcinoma, Non-Small-Cell Lung/*drug therapy; Female; Humans; Lung Neoplasms/*drug therapy; Male; Middle Aged; Pemetrexed/administration &amp;amp; dosage&lt;/_subject_headings&gt;&lt;_tertiary_title&gt;The Lancet. Oncology&lt;/_tertiary_title&gt;&lt;_type_work&gt;Clinical Trial, Phase II; Journal Article; Multicenter Study; Randomized Controlled Trial&lt;/_type_work&gt;&lt;_url&gt;http://www.ncbi.nlm.nih.gov/entrez/query.fcgi?cmd=Retrieve&amp;amp;db=pubmed&amp;amp;dopt=Abstract&amp;amp;list_uids=27745820&amp;amp;query_hl=1&lt;/_url&gt;&lt;_volume&gt;17&lt;/_volume&gt;&lt;/Details&gt;&lt;Extra&gt;&lt;DBUID&gt;{F96A950B-833F-4880-A151-76DA2D6A2879}&lt;/DBUID&gt;&lt;/Extra&gt;&lt;/Item&gt;&lt;/References&gt;&lt;/Group&gt;&lt;Group&gt;&lt;References&gt;&lt;Item&gt;&lt;ID&gt;620&lt;/ID&gt;&lt;UID&gt;{BCF1218E-657A-446D-A3B4-274E169C23BB}&lt;/UID&gt;&lt;Title&gt;Pembrolizumab versus Chemotherapy for PD-L1-Positive Non-Small-Cell Lung Cancer&lt;/Title&gt;&lt;Template&gt;Journal Article&lt;/Template&gt;&lt;Star&gt;0&lt;/Star&gt;&lt;Tag&gt;0&lt;/Tag&gt;&lt;Author&gt;Reck, M; Rodriguez-Abreu, D; Robinson, A G; Hui, R; Csoszi, T; Fulop, A; Gottfried, M; Peled, N; Tafreshi, A; Cuffe, S; O&amp;apos;Brien, M; Rao, S; Hotta, K; Leiby, M A; Lubiniecki, G M; Shentu, Y; Rangwala, R; Brahmer, J R&lt;/Author&gt;&lt;Year&gt;2016&lt;/Year&gt;&lt;Details&gt;&lt;_accession_num&gt;27718847&lt;/_accession_num&gt;&lt;_author_adr&gt;From Lung Clinic Grosshansdorf, Airway Research Center North, German Center of Lung Research, Grosshansdorf, Germany (M.R.); Hospital Universitario Insular de Gran Canaria, Las Palmas, Spain (D.R.-A.); Cancer Centre of Southeastern Ontario  at Kingston General Hospital, Kingston, ON, Canada (A.G.R.); Westmead Hospital and the University of Sydney, Sydney (R.H.), and Southern Medical Day Care Centre, Wollongong, NSW (A.T.) - both in Australia; Jasz-Nagykun-Szolnok County Hospital, Szolnok (T.C.), and Orszagos Koranyi TBC es Pulmonologiai Intezet, Budapest (A.F.) - both in Hungary; Meir Medical Center, Kfar-Saba (M.G.), and Davidoff Cancer Center, Tel Aviv University, Petah Tikva (N.P.) - both in Israel; St. James&amp;apos;s Hospital and Cancer Trials Ireland, Dublin (S.C.); the Royal Marsden  Hospital, Sutton, Surrey, United Kingdom (M.O.); MedStar Franklin Square Hospital (S.R.) and Sidney Kimmel Comprehensive Cancer Center at Johns Hopkins (J.R.B.) -  both in Baltimore; Okayama University Hospital, Okayama, Japan (K.H.); and Merck, Kenilworth, NJ (M.A.L., G.M.L., Y.S., R.R.).; From Lung Clinic Grosshansdorf, Airway Research Center North, German Center of Lung Research, Grosshansdorf, Germany (M.R.); Hospital Universitario Insular de Gran Canaria, Las Palmas, Spain (D.R.-A.); Cancer Centre of Southeastern Ontario  at Kingston General Hospital, Kingston, ON, Canada (A.G.R.); Westmead Hospital and the University of Sydney, Sydney (R.H.), and Southern Medical Day Care Centre, Wollongong, NSW (A.T.) - both in Australia; Jasz-Nagykun-Szolnok County Hospital, Szolnok (T.C.), and Orszagos Koranyi TBC es Pulmonologiai Intezet, Budapest (A.F.) - both in Hungary; Meir Medical Center, Kfar-Saba (M.G.), and Davidoff Cancer Center, Tel Aviv University, Petah Tikva (N.P.) - both in Israel; St. James&amp;apos;s Hospital and Cancer Trials Ireland, Dublin (S.C.); the Royal Marsden  Hospital, Sutton, Surrey, United Kingdom (M.O.); MedStar Franklin Square Hospital (S.R.) and Sidney Kimmel Comprehensive Cancer Center at Johns Hopkins (J.R.B.) -  both in Baltimore; Okayama University Hospital, Okayama, Japan (K.H.); and Merck, Kenilworth, NJ (M.A.L., G.M.L., Y.S., R.R.).; From Lung Clinic Grosshansdorf, Airway Research Center North, German Center of Lung Research, Grosshansdorf, Germany (M.R.); Hospital Universitario Insular de Gran Canaria, Las Palmas, Spain (D.R.-A.); Cancer Centre of Southeastern Ontario  at Kingston General Hospital, Kingston, ON, Canada (A.G.R.); Westmead Hospital and the University of Sydney, Sydney (R.H.), and Southern Medical Day Care Centre, Wollongong, NSW (A.T.) - both in Australia; Jasz-Nagykun-Szolnok County Hospital, Szolnok (T.C.), and Orszagos Koranyi TBC es Pulmonologiai Intezet, Budapest (A.F.) - both in Hungary; Meir Medical Center, Kfar-Saba (M.G.), and Davidoff Cancer Center, Tel Aviv University, Petah Tikva (N.P.) - both in Israel; St. James&amp;apos;s Hospital and Cancer Trials Ireland, Dublin (S.C.); the Royal Marsden  Hospital, Sutton, Surrey, United Kingdom (M.O.); MedStar Franklin Square Hospital (S.R.) and Sidney Kimmel Comprehensive Cancer Center at Johns Hopkins (J.R.B.) -  both in Baltimore; Okayama University Hospital, Okayama, Japan (K.H.); and Merck, Kenilworth, NJ (M.A.L., G.M.L., Y.S., R.R.).; From Lung Clinic Grosshansdorf, Airway Research Center North, German Center of Lung Research, Grosshansdorf, Germany (M.R.); Hospital Universitario Insular de Gran Canaria, Las Palmas, Spain (D.R.-A.); Cancer Centre of Southeastern Ontario  at Kingston General Hospital, Kingston, ON, Canada (A.G.R.); Westmead Hospital and the University of Sydney, Sydney (R.H.), and Southern Medical Day Care Centre, Wollongong, NSW (A.T.) - both in Australia; Jasz-Nagykun-Szolnok County Hospital, Szolnok (T.C.), and Orszagos Koranyi TBC es Pulmonologiai Intezet, Budapest (A.F.) - both in Hungary; Meir Medical Center, Kfar-Saba (M.G.), and Davidoff Cancer Center, Tel Aviv University, Petah Tikva (N.P.) - both in Israel; St. James&amp;apos;s Hospital and Cancer Trials Ireland, Dublin (S.C.); the Royal Marsden  Hospital, Sutton, Surrey, United Kingdom (M.O.); MedStar Franklin Square Hospital (S.R.) and Sidney Kimmel Comprehensive Cancer Center at Johns Hopkins (J.R.B.) -  both in Baltimore; Okayama University Hospital, Okayama, Japan (K.H.); and Merck, Kenilworth, NJ (M.A.L., G.M.L., Y.S., R.R.).; From Lung Clinic Grosshansdorf, Airway Research Center North, German Center of Lung Research, Grosshansdorf, Germany (M.R.); Hospital Universitario Insular de Gran Canaria, Las Palmas, Spain (D.R.-A.); Cancer Centre of Southeastern Ontario  at Kingston General Hospital, Kingston, ON, Canada (A.G.R.); Westmead Hospital and the University of Sydney, Sydney (R.H.), and Southern Medical Day Care Centre, Wollongong, NSW (A.T.) - both in Australia; Jasz-Nagykun-Szolnok County Hospital, Szolnok (T.C.), and Orszagos Koranyi TBC es Pulmonologiai Intezet, Budapest (A.F.) - both in Hungary; Meir Medical Center, Kfar-Saba (M.G.), and Davidoff Cancer Center, Tel Aviv University, Petah Tikva (N.P.) - both in Israel; St. James&amp;apos;s Hospital and Cancer Trials Ireland, Dublin (S.C.); the Royal Marsden  Hospital, Sutton, Surrey, United Kingdom (M.O.); MedStar Franklin Square Hospital (S.R.) and Sidney Kimmel Comprehensive Cancer Center at Johns Hopkins (J.R.B.) -  both in Baltimore; Okayama University Hospital, Okayama, Japan (K.H.); and Merck, Kenilworth, NJ (M.A.L., G.M.L., Y.S., R.R.).; From Lung Clinic Grosshansdorf, Airway Research Center North, German Center of Lung Research, Grosshansdorf, Germany (M.R.); Hospital Universitario Insular de Gran Canaria, Las Palmas, Spain (D.R.-A.); Cancer Centre of Southeastern Ontario  at Kingston General Hospital, Kingston, ON, Canada (A.G.R.); Westmead Hospital and the University of Sydney, Sydney (R.H.), and Southern Medical Day Care Centre, Wollongong, NSW (A.T.) - both in Australia; Jasz-Nagykun-Szolnok County Hospital, Szolnok (T.C.), and Orszagos Koranyi TBC es Pulmonologiai Intezet, Budapest (A.F.) - both in Hungary; Meir Medical Center, Kfar-Saba (M.G.), and Davidoff Cancer Center, Tel Aviv University, Petah Tikva (N.P.) - both in Israel; St. James&amp;apos;s Hospital and Cancer Trials Ireland, Dublin (S.C.); the Royal Marsden  Hospital, Sutton, Surrey, United Kingdom (M.O.); MedStar Franklin Square Hospital (S.R.) and Sidney Kimmel Comprehensive Cancer Center at Johns Hopkins (J.R.B.) -  both in Baltimore; Okayama University Hospital, Okayama, Japan (K.H.); and Merck, Kenilworth, NJ (M.A.L., G.M.L., Y.S., R.R.).; From Lung Clinic Grosshansdorf, Airway Research Center North, German Center of Lung Research, Grosshansdorf, Germany (M.R.); Hospital Universitario Insular de Gran Canaria, Las Palmas, Spain (D.R.-A.); Cancer Centre of Southeastern Ontario  at Kingston General Hospital, Kingston, ON, Canada (A.G.R.); Westmead Hospital and the University of Sydney, Sydney (R.H.), and Southern Medical Day Care Centre, Wollongong, NSW (A.T.) - both in Australia; Jasz-Nagykun-Szolnok County Hospital, Szolnok (T.C.), and Orszagos Koranyi TBC es Pulmonologiai Intezet, Budapest (A.F.) - both in Hungary; Meir Medical Center, Kfar-Saba (M.G.), and Davidoff Cancer Center, Tel Aviv University, Petah Tikva (N.P.) - both in Israel; St. James&amp;apos;s Hospital and Cancer Trials Ireland, Dublin (S.C.); the Royal Marsden  Hospital, Sutton, Surrey, United Kingdom (M.O.); MedStar Franklin Square Hospital (S.R.) and Sidney Kimmel Comprehensive Cancer Center at Johns Hopkins (J.R.B.) -  both in Baltimore; Okayama University Hospital, Okayama, Japan (K.H.); and Merck, Kenilworth, NJ (M.A.L., G.M.L., Y.S., R.R.).; From Lung Clinic Grosshansdorf, Airway Research Center North, German Center of Lung Research, Grosshansdorf, Germany (M.R.); Hospital Universitario Insular de Gran Canaria, Las Palmas, Spain (D.R.-A.); Cancer Centre of Southeastern Ontario  at Kingston General Hospital, Kingston, ON, Canada (A.G.R.); Westmead Hospital and the University of Sydney, Sydney (R.H.), and Southern Medical Day Care Centre, Wollongong, NSW (A.T.) - both in Australia; Jasz-Nagykun-Szolnok County Hospital, Szolnok (T.C.), and Orszagos Koranyi TBC es Pulmonologiai Intezet, Budapest (A.F.) - both in Hungary; Meir Medical Center, Kfar-Saba (M.G.), and Davidoff Cancer Center, Tel Aviv University, Petah Tikva (N.P.) - both in Israel; St. James&amp;apos;s Hospital and Cancer Trials Ireland, Dublin (S.C.); the Royal Marsden  Hospital, Sutton, Surrey, United Kingdom (M.O.); MedStar Franklin Square Hospital (S.R.) and Sidney Kimmel Comprehensive Cancer Center at Johns Hopkins (J.R.B.) -  both in Baltimore; Okayama University Hospital, Okayama, Japan (K.H.); and Merck, Kenilworth, NJ (M.A.L., G.M.L., Y.S., R.R.).; From Lung Clinic Grosshansdorf, Airway Research Center North, German Center of Lung Research, Grosshansdorf, Germany (M.R.); Hospital Universitario Insular de Gran Canaria, Las Palmas, Spain (D.R.-A.); Cancer Centre of Southeastern Ontario  at Kingston General Hospital, Kingston, ON, Canada (A.G.R.); Westmead Hospital and the University of Sydney, Sydney (R.H.), and Southern Medical Day Care Centre, Wollongong, NSW (A.T.) - both in Australia; Jasz-Nagykun-Szolnok County Hospital, Szolnok (T.C.), and Orszagos Koranyi TBC es Pulmonologiai Intezet, Budapest (A.F.) - both in Hungary; Meir Medical Center, Kfar-Saba (M.G.), and Davidoff Cancer Center, Tel Aviv University, Petah Tikva (N.P.) - both in Israel; St. James&amp;apos;s Hospital and Cancer Trials Ireland, Dublin (S.C.); the Royal Marsden  Hospital, Sutton, Surrey, United Kingdom (M.O.); MedStar Franklin Square Hospital (S.R.) and Sidney Kimmel Comprehensive Cancer Center at Johns Hopkins (J.R.B.) -  both in Baltimore; Okayama University Hospital, Okayama, Japan (K.H.); and Merck, Kenilworth, NJ (M.A.L., G.M.L., Y.S., R.R.).; From Lung Clinic Grosshansdorf, Airway Research Center North, German Center of Lung Research, Grosshansdorf, Germany (M.R.); Hospital Universitario Insular de Gran Canaria, Las Palmas, Spain (D.R.-A.); Cancer Centre of Southeastern Ontario  at Kingston General Hospital, Kingston, ON, Canada (A.G.R.); Westmead Hospital and the University of Sydney, Sydney (R.H.), and Southern Medical Day Care Centre, Wollongong, NSW (A.T.) - both in Australia; Jasz-Nagykun-Szolnok County Hospital, Szolnok (T.C.), and Orszagos Koranyi TBC es Pulmonologiai Intezet, Budapest (A.F.) - both in Hungary; Meir Medical Center, Kfar-Saba (M.G.), and Davidoff Cancer Center, Tel Aviv University, Petah Tikva (N.P.) - both in Israel; St. James&amp;apos;s Hospital and Cancer Trials Ireland, Dublin (S.C.); the Royal Marsden  Hospital, Sutton, Surrey, United Kingdom (M.O.); MedStar Franklin Square Hospital (S.R.) and Sidney Kimmel Comprehensive Cancer Center at Johns Hopkins (J.R.B.) -  both in Baltimore; Okayama University Hospital, Okayama, Japan (K.H.); and Merck, Kenilworth, NJ (M.A.L., G.M.L., Y.S., R.R.).; From Lung Clinic Grosshansdorf, Airway Research Center North, German Center of Lung Research, Grosshansdorf, Germany (M.R.); Hospital Universitario Insular de Gran Canaria, Las Palmas, Spain (D.R.-A.); Cancer Centre of Southeastern Ontario  at Kingston General Hospital, Kingston, ON, Canada (A.G.R.); Westmead Hospital and the University of Sydney, Sydney (R.H.), and Southern Medical Day Care Centre, Wollongong, NSW (A.T.) - both in Australia; Jasz-Nagykun-Szolnok County Hospital, Szolnok (T.C.), and Orszagos Koranyi TBC es Pulmonologiai Intezet, Budapest (A.F.) - both in Hungary; Meir Medical Center, Kfar-Saba (M.G.), and Davidoff Cancer Center, Tel Aviv University, Petah Tikva (N.P.) - both in Israel; St. James&amp;apos;s Hospital and Cancer Trials Ireland, Dublin (S.C.); the Royal Marsden  Hospital, Sutton, Surrey, United Kingdom (M.O.); MedStar Franklin Square Hospital (S.R.) and Sidney Kimmel Comprehensive Cancer Center at Johns Hopkins (J.R.B.) -  both in Baltimore; Okayama University Hospital, Okayama, Japan (K.H.); and Merck, Kenilworth, NJ (M.A.L., G.M.L., Y.S., R.R.).; From Lung Clinic Grosshansdorf, Airway Research Center North, German Center of Lung Research, Grosshansdorf, Germany (M.R.); Hospital Universitario Insular de Gran Canaria, Las Palmas, Spain (D.R.-A.); Cancer Centre of Southeastern Ontario  at Kingston General Hospital, Kingston, ON, Canada (A.G.R.); Westmead Hospital and the University of Sydney, Sydney (R.H.), and Southern Medical Day Care Centre, Wollongong, NSW (A.T.) - both in Australia; Jasz-Nagykun-Szolnok County Hospital, Szolnok (T.C.), and Orszagos Koranyi TBC es Pulmonologiai Intezet, Budapest (A.F.) - both in Hungary; Meir Medical Center, Kfar-Saba (M.G.), and Davidoff Cancer Center, Tel Aviv University, Petah Tikva (N.P.) - both in Israel; St. James&amp;apos;s Hospital and Cancer Trials Ireland, Dublin (S.C.); the Royal Marsden  Hospital, Sutton, Surrey, United Kingdom (M.O.); MedStar Franklin Square Hospital (S.R.) and Sidney Kimmel Comprehensive Cancer Center at Johns Hopkins (J.R.B.) -  both in Baltimore; Okayama University Hospital, Okayama, Japan (K.H.); and Merck, Kenilworth, NJ (M.A.L., G.M.L., Y.S., R.R.).; From Lung Clinic Grosshansdorf, Airway Research Center North, German Center of Lung Research, Grosshansdorf, Germany (M.R.); Hospital Universitario Insular de Gran Canaria, Las Palmas, Spain (D.R.-A.); Cancer Centre of Southeastern Ontario  at Kingston General Hospital, Kingston, ON, Canada (A.G.R.); Westmead Hospital and the University of Sydney, Sydney (R.H.), and Southern Medical Day Care Centre, Wollongong, NSW (A.T.) - both in Australia; Jasz-Nagykun-Szolnok County Hospital, Szolnok (T.C.), and Orszagos Koranyi TBC es Pulmonologiai Intezet, Budapest (A.F.) - both in Hungary; Meir Medical Center, Kfar-Saba (M.G.), and Davidoff Cancer Center, Tel Aviv University, Petah Tikva (N.P.) - both in Israel; St. James&amp;apos;s Hospital and Cancer Trials Ireland, Dublin (S.C.); the Royal Marsden  Hospital, Sutton, Surrey, United Kingdom (M.O.); MedStar Franklin Square Hospital (S.R.) and Sidney Kimmel Comprehensive Cancer Center at Johns Hopkins (J.R.B.) -  both in Baltimore; Okayama University Hospital, Okayama, Japan (K.H.); and Merck, Kenilworth, NJ (M.A.L., G.M.L., Y.S., R.R.).; From Lung Clinic Grosshansdorf, Airway Research Center North, German Center of Lung Research, Grosshansdorf, Germany (M.R.); Hospital Universitario Insular de Gran Canaria, Las Palmas, Spain (D.R.-A.); Cancer Centre of Southeastern Ontario  at Kingston General Hospital, Kingston, ON, Canada (A.G.R.); Westmead Hospital and the University of Sydney, Sydney (R.H.), and Southern Medical Day Care Centre, Wollongong, NSW (A.T.) - both in Australia; Jasz-Nagykun-Szolnok County Hospital, Szolnok (T.C.), and Orszagos Koranyi TBC es Pulmonologiai Intezet, Budapest (A.F.) - both in Hungary; Meir Medical Center, Kfar-Saba (M.G.), and Davidoff Cancer Center, Tel Aviv University, Petah Tikva (N.P.) - both in Israel; St. James&amp;apos;s Hospital and Cancer Trials Ireland, Dublin (S.C.); the Royal Marsden  Hospital, Sutton, Surrey, United Kingdom (M.O.); MedStar Franklin Square Hospital (S.R.) and Sidney Kimmel Comprehensive Cancer Center at Johns Hopkins (J.R.B.) -  both in Baltimore; Okayama University Hospital, Okayama, Japan (K.H.); and Merck, Kenilworth, NJ (M.A.L., G.M.L., Y.S., R.R.).; From Lung Clinic Grosshansdorf, Airway Research Center North, German Center of Lung Research, Grosshansdorf, Germany (M.R.); Hospital Universitario Insular de Gran Canaria, Las Palmas, Spain (D.R.-A.); Cancer Centre of Southeastern Ontario  at Kingston General Hospital, Kingston, ON, Canada (A.G.R.); Westmead Hospital and the University of Sydney, Sydney (R.H.), and Southern Medical Day Care Centre, Wollongong, NSW (A.T.) - both in Australia; Jasz-Nagykun-Szolnok County Hospital, Szolnok (T.C.), and Orszagos Koranyi TBC es Pulmonologiai Intezet, Budapest (A.F.) - both in Hungary; Meir Medical Center, Kfar-Saba (M.G.), and Davidoff Cancer Center, Tel Aviv University, Petah Tikva (N.P.) - both in Israel; St. James&amp;apos;s Hospital and Cancer Trials Ireland, Dublin (S.C.); the Royal Marsden  Hospital, Sutton, Surrey, United Kingdom (M.O.); MedStar Franklin Square Hospital (S.R.) and Sidney Kimmel Comprehensive Cancer Center at Johns Hopkins (J.R.B.) -  both in Baltimore; Okayama University Hospital, Okayama, Japan (K.H.); and Merck, Kenilworth, NJ (M.A.L., G.M.L., Y.S., R.R.).; From Lung Clinic Grosshansdorf, Airway Research Center North, German Center of Lung Research, Grosshansdorf, Germany (M.R.); Hospital Universitario Insular de Gran Canaria, Las Palmas, Spain (D.R.-A.); Cancer Centre of Southeastern Ontario  at Kingston General Hospital, Kingston, ON, Canada (A.G.R.); Westmead Hospital and the University of Sydney, Sydney (R.H.), and Southern Medical Day Care Centre, Wollongong, NSW (A.T.) - both in Australia; Jasz-Nagykun-Szolnok County Hospital, Szolnok (T.C.), and Orszagos Koranyi TBC es Pulmonologiai Intezet, Budapest (A.F.) - both in Hungary; Meir Medical Center, Kfar-Saba (M.G.), and Davidoff Cancer Center, Tel Aviv University, Petah Tikva (N.P.) - both in Israel; St. James&amp;apos;s Hospital and Cancer Trials Ireland, Dublin (S.C.); the Royal Marsden  Hospital, Sutton, Surrey, United Kingdom (M.O.); MedStar Franklin Square Hospital (S.R.) and Sidney Kimmel Comprehensive Cancer Center at Johns Hopkins (J.R.B.) -  both in Baltimore; Okayama University Hospital, Okayama, Japan (K.H.); and Merck, Kenilworth, NJ (M.A.L., G.M.L., Y.S., R.R.).; From Lung Clinic Grosshansdorf, Airway Research Center North, German Center of Lung Research, Grosshansdorf, Germany (M.R.); Hospital Universitario Insular de Gran Canaria, Las Palmas, Spain (D.R.-A.); Cancer Centre of Southeastern Ontario  at Kingston General Hospital, Kingston, ON, Canada (A.G.R.); Westmead Hospital and the University of Sydney, Sydney (R.H.), and Southern Medical Day Care Centre, Wollongong, NSW (A.T.) - both in Australia; Jasz-Nagykun-Szolnok County Hospital, Szolnok (T.C.), and Orszagos Koranyi TBC es Pulmonologiai Intezet, Budapest (A.F.) - both in Hungary; Meir Medical Center, Kfar-Saba (M.G.), and Davidoff Cancer Center, Tel Aviv University, Petah Tikva (N.P.) - both in Israel; St. James&amp;apos;s Hospital and Cancer Trials Ireland, Dublin (S.C.); the Royal Marsden  Hospital, Sutton, Surrey, United Kingdom (M.O.); MedStar Franklin Square Hospital (S.R.) and Sidney Kimmel Comprehensive Cancer Center at Johns Hopkins (J.R.B.) -  both in Baltimore; Okayama University Hospital, Okayama, Japan (K.H.); and Merck, Kenilworth, NJ (M.A.L., G.M.L., Y.S., R.R.).; From Lung Clinic Grosshansdorf, Airway Research Center North, German Center of Lung Research, Grosshansdorf, Germany (M.R.); Hospital Universitario Insular de Gran Canaria, Las Palmas, Spain (D.R.-A.); Cancer Centre of Southeastern Ontario  at Kingston General Hospital, Kingston, ON, Canada (A.G.R.); Westmead Hospital and the University of Sydney, Sydney (R.H.), and Southern Medical Day Care Centre, Wollongong, NSW (A.T.) - both in Australia; Jasz-Nagykun-Szolnok County Hospital, Szolnok (T.C.), and Orszagos Koranyi TBC es Pulmonologiai Intezet, Budapest (A.F.) - both in Hungary; Meir Medical Center, Kfar-Saba (M.G.), and Davidoff Cancer Center, Tel Aviv University, Petah Tikva (N.P.) - both in Israel; St. James&amp;apos;s Hospital and Cancer Trials Ireland, Dublin (S.C.); the Royal Marsden  Hospital, Sutton, Surrey, United Kingdom (M.O.); MedStar Franklin Square Hospital (S.R.) and Sidney Kimmel Comprehensive Cancer Center at Johns Hopkins (J.R.B.) -  both in Baltimore; Okayama University Hospital, Okayama, Japan (K.H.); and Merck, Kenilworth, NJ (M.A.L., G.M.L., Y.S., R.R.).&lt;/_author_adr&gt;&lt;_created&gt;64187939&lt;/_created&gt;&lt;_date&gt;2016-11-10&lt;/_date&gt;&lt;_date_display&gt;2016 Nov 10&lt;/_date_display&gt;&lt;_db_updated&gt;PubMed&lt;/_db_updated&gt;&lt;_doi&gt;10.1056/NEJMoa1606774&lt;/_doi&gt;&lt;_impact_factor&gt;  91.245&lt;/_impact_factor&gt;&lt;_isbn&gt;1533-4406 (Electronic); 0028-4793 (Linking)&lt;/_isbn&gt;&lt;_issue&gt;19&lt;/_issue&gt;&lt;_journal&gt;N Engl J Med&lt;/_journal&gt;&lt;_language&gt;eng&lt;/_language&gt;&lt;_modified&gt;64187939&lt;/_modified&gt;&lt;_pages&gt;1823-1833&lt;/_pages&gt;&lt;_subject_headings&gt;Adult; Aged; Aged, 80 and over; Antibodies, Monoclonal, Humanized/adverse effects/*therapeutic use; Antineoplastic Agents/adverse effects/*therapeutic use; Antineoplastic Combined Chemotherapy Protocols/adverse effects/*therapeutic use; Carcinoma, Non-Small-Cell Lung/*drug therapy/mortality; Female; Humans; Intention to Treat Analysis; Lung Neoplasms/*drug therapy/mortality; Male; Middle Aged; Platinum Compounds/adverse effects/*therapeutic use; Programmed Cell Death 1 Receptor/*antagonists &amp;amp; inhibitors; Survival Analysis&lt;/_subject_headings&gt;&lt;_tertiary_title&gt;The New England journal of medicine&lt;/_tertiary_title&gt;&lt;_type_work&gt;Clinical Trial, Phase III; Comparative Study; Journal Article; Multicenter Study; Randomized Controlled Trial&lt;/_type_work&gt;&lt;_url&gt;http://www.ncbi.nlm.nih.gov/entrez/query.fcgi?cmd=Retrieve&amp;amp;db=pubmed&amp;amp;dopt=Abstract&amp;amp;list_uids=27718847&amp;amp;query_hl=1&lt;/_url&gt;&lt;_volume&gt;375&lt;/_volume&gt;&lt;/Details&gt;&lt;Extra&gt;&lt;DBUID&gt;{F96A950B-833F-4880-A151-76DA2D6A2879}&lt;/DBUID&gt;&lt;/Extra&gt;&lt;/Item&gt;&lt;/References&gt;&lt;/Group&gt;&lt;/Citation&gt;_x000a_"/>
    <w:docVar w:name="NE.Ref{A3F87F00-858D-4B2A-85F9-BD6EEE942D87}" w:val=" ADDIN NE.Ref.{A3F87F00-858D-4B2A-85F9-BD6EEE942D87}&lt;Citation&gt;&lt;Group&gt;&lt;References&gt;&lt;Item&gt;&lt;ID&gt;622&lt;/ID&gt;&lt;UID&gt;{03A94C24-0A66-4B88-87BF-07F4AD984EA9}&lt;/UID&gt;&lt;Title&gt;Phase III Trial of Ipilimumab Combined With Paclitaxel and Carboplatin in Advanced Squamous Non-Small-Cell Lung Cancer&lt;/Title&gt;&lt;Template&gt;Journal Article&lt;/Template&gt;&lt;Star&gt;0&lt;/Star&gt;&lt;Tag&gt;0&lt;/Tag&gt;&lt;Author&gt;Govindan, R; Szczesna, A; Ahn, M J; Schneider, C P; Gonzalez, Mella PF; Barlesi, F; Han, B; Ganea, D E; Von Pawel, J; Vladimirov, V; Fadeeva, N; Lee, K H; Kurata, T; Zhang, L; Tamura, T; Postmus, P E; Jassem, J; O&amp;apos;Byrne, K; Kopit, J; Li, M; Tschaika, M; Reck, M&lt;/Author&gt;&lt;Year&gt;2017&lt;/Year&gt;&lt;Details&gt;&lt;_accession_num&gt;28854067&lt;/_accession_num&gt;&lt;_author_adr&gt;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lt;/_author_adr&gt;&lt;_collection_scope&gt;SCI;SCIE&lt;/_collection_scope&gt;&lt;_created&gt;64187941&lt;/_created&gt;&lt;_date&gt;2017-10-20&lt;/_date&gt;&lt;_date_display&gt;2017 Oct 20&lt;/_date_display&gt;&lt;_db_updated&gt;PubMed&lt;/_db_updated&gt;&lt;_doi&gt;10.1200/JCO.2016.71.7629&lt;/_doi&gt;&lt;_impact_factor&gt;  44.544&lt;/_impact_factor&gt;&lt;_isbn&gt;1527-7755 (Electronic); 0732-183X (Linking)&lt;/_isbn&gt;&lt;_issue&gt;30&lt;/_issue&gt;&lt;_journal&gt;J Clin Oncol&lt;/_journal&gt;&lt;_language&gt;eng&lt;/_language&gt;&lt;_modified&gt;64188949&lt;/_modified&gt;&lt;_pages&gt;3449-3457&lt;/_pages&gt;&lt;_subject_headings&gt;Adult; Aged; Aged, 80 and over; Anemia/chemically induced; Antibodies, Monoclonal/administration &amp;amp; dosage/adverse effects; Antineoplastic Combined Chemotherapy Protocols/adverse effects/*therapeutic use; Carboplatin/administration &amp;amp; dosage/adverse effects; Carcinoma, Non-Small-Cell Lung/*drug therapy/pathology; Diarrhea/chemically induced; Double-Blind Method; Female; Humans; Ipilimumab; Kaplan-Meier Estimate; Lung Neoplasms/*drug therapy/pathology; Male; Middle Aged; Neutropenia/chemically induced; Outcome Assessment, Health Care/methods/statistics &amp;amp; numerical data; Paclitaxel/administration &amp;amp; dosage/adverse effects; Proportional Hazards Models&lt;/_subject_headings&gt;&lt;_tertiary_title&gt;Journal of clinical oncology : official journal of the American Society of_x000d__x000a_      Clinical Oncology&lt;/_tertiary_title&gt;&lt;_type_work&gt;Clinical Trial, Phase III; Journal Article; Multicenter Study&lt;/_type_work&gt;&lt;_url&gt;http://www.ncbi.nlm.nih.gov/entrez/query.fcgi?cmd=Retrieve&amp;amp;db=pubmed&amp;amp;dopt=Abstract&amp;amp;list_uids=28854067&amp;amp;query_hl=1&lt;/_url&gt;&lt;_volume&gt;35&lt;/_volume&gt;&lt;/Details&gt;&lt;Extra&gt;&lt;DBUID&gt;{F96A950B-833F-4880-A151-76DA2D6A2879}&lt;/DBUID&gt;&lt;/Extra&gt;&lt;/Item&gt;&lt;/References&gt;&lt;/Group&gt;&lt;/Citation&gt;_x000a_"/>
    <w:docVar w:name="NE.Ref{ADA49D27-1FEE-4C6C-BA8A-50AC3D27CB5B}" w:val=" ADDIN NE.Ref.{ADA49D27-1FEE-4C6C-BA8A-50AC3D27CB5B}&lt;Citation&gt;&lt;Group&gt;&lt;References&gt;&lt;Item&gt;&lt;ID&gt;618&lt;/ID&gt;&lt;UID&gt;{DAB142CF-285D-4DC5-9334-680AFFC8CE7B}&lt;/UID&gt;&lt;Title&gt;Pembrolizumab versus docetaxel for previously treated, PD-L1-positive, advanced non-small-cell lung cancer (KEYNOTE-010): a randomised controlled trial&lt;/Title&gt;&lt;Template&gt;Journal Article&lt;/Template&gt;&lt;Star&gt;0&lt;/Star&gt;&lt;Tag&gt;0&lt;/Tag&gt;&lt;Author&gt;Herbst, R S; Baas, P; Kim, D W; Felip, E; Perez-Gracia, J L; Han, J Y; Molina, J; Kim, J H; Arvis, C D; Ahn, M J; Majem, M; Fidler, M J; de Castro, G Jr; Garrido, M; Lubiniecki, G M; Shentu, Y; Im, E; Dolled-Filhart, M; Garon, E B&lt;/Author&gt;&lt;Year&gt;2016&lt;/Year&gt;&lt;Details&gt;&lt;_accession_num&gt;26712084&lt;/_accession_num&gt;&lt;_author_adr&gt;Yale School of Medicine, Yale Cancer Center, and Smilow Cancer Hospital, New Haven, CT, USA. Electronic address: roy.herbst@yale.edu.; The Netherlands Cancer Institute and The Academic Medical Hospital Amsterdam, Amsterdam, Netherlands.; Seoul National University Hospital, Seoul, South Korea.; Vall D&amp;apos;Hebron University Hospital and Vall d&amp;apos;Hebron Institute of Oncology, Barcelona, Spain.; Clinica Universidad de Navarra, Pamplona, Spain.; National Cancer Center, Goyang, South Korea.; Mayo Clinic, Rochester, MN, USA.; CHA Bundang Medical Center, CHA University, Gyeonggi-do, South Korea.; Centre Francois Baclesse, Caen, France.; Samsung Medical Center Sungkyunkwan University School of Medicine, Seoul, South Korea.; Hospital de la Santa Creu i Sant Pau, Barcelona, Spain.; Rush University Medical Center, Chicago, IL, USA.; Instituto do Cancer do Estado de Sao Paulo, Sao Paulo, Brazil.; Pontificia Universidad Catolica de Chile, Santiago, Chile.; Merck &amp;amp; Co, Kenilworth, NJ, USA.; Merck &amp;amp; Co, Kenilworth, NJ, USA.; Merck &amp;amp; Co, Kenilworth, NJ, USA.; Merck &amp;amp; Co, Kenilworth, NJ, USA.; David Geffen School of Medicine at the University of California, Los Angeles, Los Angeles, CA, USA.&lt;/_author_adr&gt;&lt;_collection_scope&gt;SCI;SCIE&lt;/_collection_scope&gt;&lt;_created&gt;64187938&lt;/_created&gt;&lt;_date&gt;2016-04-09&lt;/_date&gt;&lt;_date_display&gt;2016 Apr 9&lt;/_date_display&gt;&lt;_db_updated&gt;PubMed&lt;/_db_updated&gt;&lt;_doi&gt;10.1016/S0140-6736(15)01281-7&lt;/_doi&gt;&lt;_impact_factor&gt;  79.321&lt;/_impact_factor&gt;&lt;_isbn&gt;1474-547X (Electronic); 0140-6736 (Linking)&lt;/_isbn&gt;&lt;_issue&gt;10027&lt;/_issue&gt;&lt;_journal&gt;Lancet&lt;/_journal&gt;&lt;_language&gt;eng&lt;/_language&gt;&lt;_modified&gt;64187938&lt;/_modified&gt;&lt;_ori_publication&gt;Copyright (c) 2016 Elsevier Ltd. All rights reserved.&lt;/_ori_publication&gt;&lt;_pages&gt;1540-1550&lt;/_pages&gt;&lt;_subject_headings&gt;Adult; Aged; Antibodies, Monoclonal, Humanized/administration &amp;amp; dosage/adverse_x000d__x000a_      effects/*therapeutic use; Antineoplastic Agents/administration &amp;amp; dosage/adverse effects/*therapeutic use; B7-H1 Antigen/*analysis; Carcinoma, Non-Small-Cell Lung/chemistry/*drug therapy/pathology; Disease-Free Survival; Docetaxel; Drug Administration Schedule; Female; Gene Expression Regulation, Neoplastic; Humans; Kaplan-Meier Estimate; Lung Neoplasms/chemistry/*drug therapy/pathology; Male; Middle Aged; *Molecular Targeted Therapy; Patient Selection; Taxoids/administration &amp;amp; dosage/adverse effects/*therapeutic use; Treatment Outcome&lt;/_subject_headings&gt;&lt;_tertiary_title&gt;Lancet (London, England)&lt;/_tertiary_title&gt;&lt;_type_work&gt;Journal Article; Multicenter Study; Randomized Controlled Trial; Research Support, Non-U.S. Gov&amp;apos;t&lt;/_type_work&gt;&lt;_url&gt;http://www.ncbi.nlm.nih.gov/entrez/query.fcgi?cmd=Retrieve&amp;amp;db=pubmed&amp;amp;dopt=Abstract&amp;amp;list_uids=26712084&amp;amp;query_hl=1&lt;/_url&gt;&lt;_volume&gt;387&lt;/_volume&gt;&lt;/Details&gt;&lt;Extra&gt;&lt;DBUID&gt;{F96A950B-833F-4880-A151-76DA2D6A2879}&lt;/DBUID&gt;&lt;/Extra&gt;&lt;/Item&gt;&lt;/References&gt;&lt;/Group&gt;&lt;Group&gt;&lt;References&gt;&lt;Item&gt;&lt;ID&gt;622&lt;/ID&gt;&lt;UID&gt;{03A94C24-0A66-4B88-87BF-07F4AD984EA9}&lt;/UID&gt;&lt;Title&gt;Phase III Trial of Ipilimumab Combined With Paclitaxel and Carboplatin in Advanced Squamous Non-Small-Cell Lung Cancer&lt;/Title&gt;&lt;Template&gt;Journal Article&lt;/Template&gt;&lt;Star&gt;0&lt;/Star&gt;&lt;Tag&gt;0&lt;/Tag&gt;&lt;Author&gt;Govindan, R; Szczesna, A; Ahn, M J; Schneider, C P; Gonzalez, Mella PF; Barlesi, F; Han, B; Ganea, D E; Von Pawel, J; Vladimirov, V; Fadeeva, N; Lee, K H; Kurata, T; Zhang, L; Tamura, T; Postmus, P E; Jassem, J; O&amp;apos;Byrne, K; Kopit, J; Li, M; Tschaika, M; Reck, M&lt;/Author&gt;&lt;Year&gt;2017&lt;/Year&gt;&lt;Details&gt;&lt;_accession_num&gt;28854067&lt;/_accession_num&gt;&lt;_author_adr&gt;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 Ramaswamy Govindan, Washington University School of Medicine, St Louis, MO; Aleksandra Szczesna, Mazowieckie Centrum Leczenia Chorob Pluc i Gruzlicy, Otwock; Jacek Jassem, Medical University of Gdansk, Gdansk, Poland; Myung-Ju Ahn, Samsung Medical Center, Sungkyunkwan University, Seoul; Ki Hyeong Lee, Chungbuk National  University Hospital, Cheongju-si, Republic of Korea; Claus-Peter Schneider, Zentralklinik Bad Berka, Bad Berka; Joachim Von Pawel, Asklepius Fachkliniken, Gauting; Martin Reck, LungenClinic Grosshansdorf, Airway Research Center North, German Center for Lung Research, Grosshansdorf, Germany; Pablo Fernando Gonzalez  Mella, Centro de Investigaciones Clinicas, Universidad de Valparaiso and Fundacion Arturo Lopez Perez, Santiago, Chile; Fabrice Barlesi, Aix Marseille University, Assistance Publique-Hopitaux de Marseille, Marseille, France; Baohui  Han, Shanghai Chest Hospital Affiliated to Shanghai JiaoTong University, Shanghai; Li Zhang, Sun Yat-Sen University Cancer Center, Guangzhou, People&amp;apos;s Republic of China; Doina Elena Ganea, Spitalul Judetean De Urgenta Suceava, Sfantul loan cel Nou, Suceava, Romania; Vladimir Vladimirov, State Healthcare Institute, Pyatigorsk Oncology Dispensary, Pyatigorsk; Natalia Fadeeva, Chelyabinsk Regional Oncology Dispensary, Chelyabinsk, Russian Federation; Takayasu Kurata, Kansai Medical University Hirakata Hospital, Osaka; Tomohide Tamura, St Luke&amp;apos;s International Hospital, Tokyo, Japan; Pieter E. Postmus, University of Liverpool, Liverpool, United Kingdom; Kenneth O&amp;apos;Byrne, Princess Alexandra Hospital and Queensland University of Technology, Brisbane, Queensland, Australia; and Justin Kopit, Mingshun Li, and Marina Tschaika, Bristol-Myers Squibb, Princeton, NJ.&lt;/_author_adr&gt;&lt;_collection_scope&gt;SCI;SCIE&lt;/_collection_scope&gt;&lt;_created&gt;64187941&lt;/_created&gt;&lt;_date&gt;2017-10-20&lt;/_date&gt;&lt;_date_display&gt;2017 Oct 20&lt;/_date_display&gt;&lt;_db_updated&gt;PubMed&lt;/_db_updated&gt;&lt;_doi&gt;10.1200/JCO.2016.71.7629&lt;/_doi&gt;&lt;_impact_factor&gt;  44.544&lt;/_impact_factor&gt;&lt;_isbn&gt;1527-7755 (Electronic); 0732-183X (Linking)&lt;/_isbn&gt;&lt;_issue&gt;30&lt;/_issue&gt;&lt;_journal&gt;J Clin Oncol&lt;/_journal&gt;&lt;_language&gt;eng&lt;/_language&gt;&lt;_modified&gt;64188949&lt;/_modified&gt;&lt;_pages&gt;3449-3457&lt;/_pages&gt;&lt;_subject_headings&gt;Adult; Aged; Aged, 80 and over; Anemia/chemically induced; Antibodies, Monoclonal/administration &amp;amp; dosage/adverse effects; Antineoplastic Combined Chemotherapy Protocols/adverse effects/*therapeutic use; Carboplatin/administration &amp;amp; dosage/adverse effects; Carcinoma, Non-Small-Cell Lung/*drug therapy/pathology; Diarrhea/chemically induced; Double-Blind Method; Female; Humans; Ipilimumab; Kaplan-Meier Estimate; Lung Neoplasms/*drug therapy/pathology; Male; Middle Aged; Neutropenia/chemically induced; Outcome Assessment, Health Care/methods/statistics &amp;amp; numerical data; Paclitaxel/administration &amp;amp; dosage/adverse effects; Proportional Hazards Models&lt;/_subject_headings&gt;&lt;_tertiary_title&gt;Journal of clinical oncology : official journal of the American Society of_x000d__x000a_      Clinical Oncology&lt;/_tertiary_title&gt;&lt;_type_work&gt;Clinical Trial, Phase III; Journal Article; Multicenter Study&lt;/_type_work&gt;&lt;_url&gt;http://www.ncbi.nlm.nih.gov/entrez/query.fcgi?cmd=Retrieve&amp;amp;db=pubmed&amp;amp;dopt=Abstract&amp;amp;list_uids=28854067&amp;amp;query_hl=1&lt;/_url&gt;&lt;_volume&gt;35&lt;/_volume&gt;&lt;/Details&gt;&lt;Extra&gt;&lt;DBUID&gt;{F96A950B-833F-4880-A151-76DA2D6A2879}&lt;/DBUID&gt;&lt;/Extra&gt;&lt;/Item&gt;&lt;/References&gt;&lt;/Group&gt;&lt;/Citation&gt;_x000a_"/>
    <w:docVar w:name="NE.Ref{C3F91CA5-A51F-4FA1-BC2A-8201D7B0A7C7}" w:val=" ADDIN NE.Ref.{C3F91CA5-A51F-4FA1-BC2A-8201D7B0A7C7}&lt;Citation&gt;&lt;Group&gt;&lt;References&gt;&lt;Item&gt;&lt;ID&gt;632&lt;/ID&gt;&lt;UID&gt;{9A5DE7EB-0451-4359-AEF1-ED930E7AC3CE}&lt;/UID&gt;&lt;Title&gt;Pembrolizumab as Second-Line Therapy for Advanced Urothelial Carcinoma&lt;/Title&gt;&lt;Template&gt;Journal Article&lt;/Template&gt;&lt;Star&gt;0&lt;/Star&gt;&lt;Tag&gt;0&lt;/Tag&gt;&lt;Author&gt;Bellmunt, J; de Wit, R; Vaughn, D J; Fradet, Y; Lee, J L; Fong, L; Vogelzang, N J; Climent, M A; Petrylak, D P; Choueiri, T K; Necchi, A; Gerritsen, W; Gurney, H; Quinn, D I; Culine, S; Sternberg, C N; Mai, Y; Poehlein, C H; Perini, R F; Bajorin, D F&lt;/Author&gt;&lt;Year&gt;2017&lt;/Year&gt;&lt;Details&gt;&lt;_accession_num&gt;28212060&lt;/_accession_num&gt;&lt;_author_adr&gt;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 From Dana-Farber Cancer Institute, Boston (J.B., T.K.C.); Parc de Salut Mar, Hospital del Mar Medical Research Institute, Barcelona (J.B.), and Fundacion Instituto Valenciano de Oncologia, Valencia (M.A.C.) - both in Spain; Erasmus MC  Cancer Institute, Rotterdam (R.W.), and Radboud University Medical Center, Nijmegen (W.G.) - both in the Netherlands; Abramson Cancer Center, University of  Pennsylvania, Philadelphia (D.J.V.); Centre Hospitalier Universitaire de Quebec-Universite Laval, Quebec, QC, Canada (Y.F.); Asan Medical Center and University of Ulsan College of Medicine, Seoul, South Korea (J.-L.L.); the University of California, San Francisco, San Francisco (L.F.); Comprehensive Cancer Centers of Nevada, Las Vegas (N.J.V.); Smilow Cancer Hospital, Yale University, New Haven, CT (D.P.P.); Fondazione IRCCS Istituto Nazionale dei Tumori, Milan (A.N.); Westmead Hospital and Macquarie University, Sydney (H.G.);  the University of Southern California Norris Comprehensive Cancer Center and Hospital, Los Angeles (D.I.Q.); Hopital Saint-Louis, Paris (S.C.); San Camillo and Forlanini Hospitals, Rome (C.N.S.); Merck, Kenilworth, NJ (Y.M., C.H.P., R.F.P.); and Memorial Sloan Kettering Cancer Center, New York (D.F.B.).&lt;/_author_adr&gt;&lt;_created&gt;64187948&lt;/_created&gt;&lt;_date&gt;2017-03-16&lt;/_date&gt;&lt;_date_display&gt;2017 Mar 16&lt;/_date_display&gt;&lt;_db_updated&gt;PubMed&lt;/_db_updated&gt;&lt;_doi&gt;10.1056/NEJMoa1613683&lt;/_doi&gt;&lt;_impact_factor&gt;  91.245&lt;/_impact_factor&gt;&lt;_isbn&gt;1533-4406 (Electronic); 0028-4793 (Linking)&lt;/_isbn&gt;&lt;_issue&gt;11&lt;/_issue&gt;&lt;_journal&gt;N Engl J Med&lt;/_journal&gt;&lt;_language&gt;eng&lt;/_language&gt;&lt;_modified&gt;64187949&lt;/_modified&gt;&lt;_pages&gt;1015-1026&lt;/_pages&gt;&lt;_subject_headings&gt;Adult; Aged; Aged, 80 and over; Antibodies, Monoclonal, Humanized/adverse effects/*therapeutic use; Antineoplastic Agents/adverse effects/*therapeutic use; Docetaxel; Female; Humans; Male; Middle Aged; Neoplasm Recurrence, Local/drug therapy; Paclitaxel/therapeutic use; Platinum Compounds/therapeutic use; Programmed Cell Death 1 Receptor/*antagonists &amp;amp; inhibitors/immunology; Survival Analysis; Taxoids/therapeutic use; Urologic Neoplasms/*drug therapy/pathology; Urothelium; Vinblastine/analogs &amp;amp; derivatives/therapeutic use&lt;/_subject_headings&gt;&lt;_tertiary_title&gt;The New England journal of medicine&lt;/_tertiary_title&gt;&lt;_type_work&gt;Clinical Trial, Phase III; Journal Article; Multicenter Study; Randomized Controlled Trial; Research Support, Non-U.S. Gov&amp;apos;t&lt;/_type_work&gt;&lt;_url&gt;http://www.ncbi.nlm.nih.gov/entrez/query.fcgi?cmd=Retrieve&amp;amp;db=pubmed&amp;amp;dopt=Abstract&amp;amp;list_uids=28212060&amp;amp;query_hl=1&lt;/_url&gt;&lt;_volume&gt;376&lt;/_volume&gt;&lt;/Details&gt;&lt;Extra&gt;&lt;DBUID&gt;{F96A950B-833F-4880-A151-76DA2D6A2879}&lt;/DBUID&gt;&lt;/Extra&gt;&lt;/Item&gt;&lt;/References&gt;&lt;/Group&gt;&lt;/Citation&gt;_x000a_"/>
    <w:docVar w:name="NE.Ref{C749E6D9-08A7-40F8-ABB9-5E87BA2F7F68}" w:val=" ADDIN NE.Ref.{C749E6D9-08A7-40F8-ABB9-5E87BA2F7F68}&lt;Citation&gt;&lt;Group&gt;&lt;References&gt;&lt;Item&gt;&lt;ID&gt;611&lt;/ID&gt;&lt;UID&gt;{CDED22B3-0C3B-4AE8-80B4-5A4E33CC0B81}&lt;/UID&gt;&lt;Title&gt;Nivolumab versus chemotherapy in patients with advanced melanoma who progressed after anti-CTLA-4 treatment (CheckMate 037): a randomised, controlled, open-label, phase 3 trial&lt;/Title&gt;&lt;Template&gt;Journal Article&lt;/Template&gt;&lt;Star&gt;0&lt;/Star&gt;&lt;Tag&gt;0&lt;/Tag&gt;&lt;Author&gt;Weber, J S; D&amp;apos;Angelo, S P; Minor, D; Hodi, F S; Gutzmer, R; Neyns, B; Hoeller, C; Khushalani, N I; Miller, WH Jr; Lao, C D; Linette, G P; Thomas, L; Lorigan, P; Grossmann, K F; Hassel, J C; Maio, M; Sznol, M; Ascierto, P A; Mohr, P; Chmielowski, B; Bryce, A; Svane, I M; Grob, J J; Krackhardt, A M; Horak, C; Lambert, A; Yang, A S; Larkin, J&lt;/Author&gt;&lt;Year&gt;2015&lt;/Year&gt;&lt;Details&gt;&lt;_accession_num&gt;25795410&lt;/_accession_num&gt;&lt;_author_adr&gt;Moffitt Cancer Center, Tampa, FL, USA. Electronic address: jeffrey.weber@moffitt.org.; Memorial Sloan-Kettering Cancer Center and Weill Cornell Medical College, New York, NY, USA.; California Pacific Center for Melanoma Research, San Francisco, CA, USA.; Dana-Farber Cancer Institute, Boston, MA, USA.; Medizinische Hochschule Hannover, Hannover, Germany.; Universitair Ziekenhuis Brussel, Brussels, Belgium.; Medical University of Vienna, Vienna, Austria.; Roswell Park Cancer Institute, Buffalo, NY, USA.; Segal Cancer Centre, Jewish General Hospital, McGill University, Montreal, QC, Canada.; University of Michigan, Ann Arbor, MI, USA.; Washington University, St Louis, MO, USA.; Centre Hospitalier Universitaire de Lyon, Lyon, France.; Christie Hospital, Manchester, UK.; Huntsman Cancer Institute, Salt Lake City, UT, USA.; German Cancer Research Centre University Hospital, Heidelberg, Germany.; Medical Oncology and Immunotherapy, University Hospital of Siena, Istituto Toscano Tumori, Siena, Italy.; Yale Cancer Center, New Haven, CT, USA.; Istituto Nazionale Tumori Fondazione G Pascale, Naples, Italy.; Elbe Kliniken Buxtehude, Buxtehude, Germany.; Department of Medicine, University of California, Los Angeles, CA, USA.; Department of Medicine, Mayo Clinic, Scottsdale, AZ, USA.; Department of Oncology, Herlev Hospital, Copenhagen, Denmark.; Aix-Marseille University, Hopital de la Timone, Marseille, France.; Technische Universitat Munchen School of Medicine, II Medical Department, Munich, Germany.; Bristol-Myers Squibb, Princeton, NJ, USA.; Bristol-Myers Squibb, Braine-I&amp;apos;Alleud, Belgium.; Bristol-Myers Squibb, Princeton, NJ, USA.; Royal Marsden Hospital, London, UK.&lt;/_author_adr&gt;&lt;_collection_scope&gt;SCIE&lt;/_collection_scope&gt;&lt;_created&gt;64187933&lt;/_created&gt;&lt;_date&gt;2015-04-01&lt;/_date&gt;&lt;_date_display&gt;2015 Apr&lt;/_date_display&gt;&lt;_db_updated&gt;PubMed&lt;/_db_updated&gt;&lt;_doi&gt;10.1016/S1470-2045(15)70076-8&lt;/_doi&gt;&lt;_impact_factor&gt;  41.316&lt;/_impact_factor&gt;&lt;_isbn&gt;1474-5488 (Electronic); 1470-2045 (Linking)&lt;/_isbn&gt;&lt;_issue&gt;4&lt;/_issue&gt;&lt;_journal&gt;Lancet Oncol&lt;/_journal&gt;&lt;_language&gt;eng&lt;/_language&gt;&lt;_modified&gt;64187933&lt;/_modified&gt;&lt;_ori_publication&gt;Copyright (c) 2015 Elsevier Ltd. All rights reserved.&lt;/_ori_publication&gt;&lt;_pages&gt;375-84&lt;/_pages&gt;&lt;_subject_headings&gt;Adult; Aged; Aged, 80 and over; Antibodies, Monoclonal/*administration &amp;amp; dosage/adverse effects; Antineoplastic Combined Chemotherapy Protocols/*administration &amp;amp; dosage/adverse_x000d__x000a_      effects; CTLA-4 Antigen/immunology/therapeutic use; Carboplatin/administration &amp;amp; dosage; Disease-Free Survival; Drug-Related Side Effects and Adverse Reactions/*pathology; Female; Humans; Ipilimumab; Male; Melanoma/*drug therapy/genetics/pathology; Middle Aged; Neoplasm Staging; Nivolumab; Paclitaxel/administration &amp;amp; dosage; Proto-Oncogene Proteins B-raf/antagonists &amp;amp; inhibitors/genetics&lt;/_subject_headings&gt;&lt;_tertiary_title&gt;The Lancet. Oncology&lt;/_tertiary_title&gt;&lt;_type_work&gt;Clinical Trial, Phase III; Journal Article; Multicenter Study; Randomized Controlled Trial; Research Support, Non-U.S. Gov&amp;apos;t&lt;/_type_work&gt;&lt;_url&gt;http://www.ncbi.nlm.nih.gov/entrez/query.fcgi?cmd=Retrieve&amp;amp;db=pubmed&amp;amp;dopt=Abstract&amp;amp;list_uids=25795410&amp;amp;query_hl=1&lt;/_url&gt;&lt;_volume&gt;16&lt;/_volume&gt;&lt;/Details&gt;&lt;Extra&gt;&lt;DBUID&gt;{F96A950B-833F-4880-A151-76DA2D6A2879}&lt;/DBUID&gt;&lt;/Extra&gt;&lt;/Item&gt;&lt;/References&gt;&lt;/Group&gt;&lt;Group&gt;&lt;References&gt;&lt;Item&gt;&lt;ID&gt;612&lt;/ID&gt;&lt;UID&gt;{9DA3C596-AAF9-408F-A893-3E7148EA928D}&lt;/UID&gt;&lt;Title&gt;Nivolumab in previously untreated melanoma without BRAF mutation&lt;/Title&gt;&lt;Template&gt;Journal Article&lt;/Template&gt;&lt;Star&gt;0&lt;/Star&gt;&lt;Tag&gt;0&lt;/Tag&gt;&lt;Author&gt;Robert, C; Long, G V; Brady, B; Dutriaux, C; Maio, M; Mortier, L; Hassel, J C; Rutkowski, P; McNeil, C; Kalinka-Warzocha, E; Savage, K J; Hernberg, M M; Lebbe, C; Charles, J; Mihalcioiu, C; Chiarion-Sileni, V; Mauch, C; Cognetti, F; Arance, A; Schmidt, H; Schadendorf, D; Gogas, H; Lundgren-Eriksson, L; Horak, C; Sharkey, B; Waxman, I M; Atkinson, V; Ascierto, P A&lt;/Author&gt;&lt;Year&gt;2015&lt;/Year&gt;&lt;Details&gt;&lt;_accession_num&gt;25399552&lt;/_accession_num&gt;&lt;_author_adr&gt;The authors&amp;apos; affiliations are listed in the Appendix.&lt;/_author_adr&gt;&lt;_created&gt;64187933&lt;/_created&gt;&lt;_date&gt;2015-01-22&lt;/_date&gt;&lt;_date_display&gt;2015 Jan 22&lt;/_date_display&gt;&lt;_db_updated&gt;PubMed&lt;/_db_updated&gt;&lt;_doi&gt;10.1056/NEJMoa1412082&lt;/_doi&gt;&lt;_impact_factor&gt;  91.245&lt;/_impact_factor&gt;&lt;_isbn&gt;1533-4406 (Electronic); 0028-4793 (Linking)&lt;/_isbn&gt;&lt;_issue&gt;4&lt;/_issue&gt;&lt;_journal&gt;N Engl J Med&lt;/_journal&gt;&lt;_language&gt;eng&lt;/_language&gt;&lt;_modified&gt;64187935&lt;/_modified&gt;&lt;_pages&gt;320-30&lt;/_pages&gt;&lt;_subject_headings&gt;Adolescent; Adult; Aged; Aged, 80 and over; Antibodies, Monoclonal/*administration &amp;amp; dosage/adverse effects; Antineoplastic Agents/*administration &amp;amp; dosage/adverse effects; Dacarbazine/*administration &amp;amp; dosage/adverse effects; Disease-Free Survival; Double-Blind Method; Female; Humans; Male; Melanoma/*drug therapy/genetics/mortality/secondary; Middle Aged; Nivolumab; Programmed Cell Death 1 Receptor/*antagonists &amp;amp; inhibitors; Proto-Oncogene Proteins B-raf/genetics; Survival Rate; Young Adult&lt;/_subject_headings&gt;&lt;_tertiary_title&gt;The New England journal of medicine&lt;/_tertiary_title&gt;&lt;_type_work&gt;Clinical Trial, Phase III; Comparative Study; Journal Article; Randomized Controlled Trial; Research Support, Non-U.S. Gov&amp;apos;t&lt;/_type_work&gt;&lt;_url&gt;http://www.ncbi.nlm.nih.gov/entrez/query.fcgi?cmd=Retrieve&amp;amp;db=pubmed&amp;amp;dopt=Abstract&amp;amp;list_uids=25399552&amp;amp;query_hl=1&lt;/_url&gt;&lt;_volume&gt;372&lt;/_volume&gt;&lt;/Details&gt;&lt;Extra&gt;&lt;DBUID&gt;{F96A950B-833F-4880-A151-76DA2D6A2879}&lt;/DBUID&gt;&lt;/Extra&gt;&lt;/Item&gt;&lt;/References&gt;&lt;/Group&gt;&lt;Group&gt;&lt;References&gt;&lt;Item&gt;&lt;ID&gt;613&lt;/ID&gt;&lt;UID&gt;{8C30201E-117B-4746-BCCE-72172DADF2ED}&lt;/UID&gt;&lt;Title&gt;Combined Nivolumab and Ipilimumab or Monotherapy in Untreated Melanoma&lt;/Title&gt;&lt;Template&gt;Journal Article&lt;/Template&gt;&lt;Star&gt;0&lt;/Star&gt;&lt;Tag&gt;0&lt;/Tag&gt;&lt;Author&gt;Larkin, J; Chiarion-Sileni, V; Gonzalez, R; Grob, J J; Cowey, C L; Lao, C D; Schadendorf, D; Dummer, R; Smylie, M; Rutkowski, P; Ferrucci, P F; Hill, A; Wagstaff, J; Carlino, M S; Haanen, J B; Maio, M; Marquez-Rodas, I; McArthur, G A; Ascierto, P A; Long, G V; Callahan, M K; Postow, M A; Grossmann, K; Sznol, M; Dreno, B; Bastholt, L; Yang, A; Rollin, L M; Horak, C; Hodi, F S; Wolchok, J D&lt;/Author&gt;&lt;Year&gt;2015&lt;/Year&gt;&lt;Details&gt;&lt;_accession_num&gt;26027431&lt;/_accession_num&gt;&lt;_author_adr&gt;From the Department of Medical Oncology, Royal Marsden Hospital, London (J.L.), and South West Wales Cancer Institute, Singleton Hospital, Swansea (J.W.) - both  in the United Kingdom; Melanoma Oncology Unit, Veneto Region Oncology Research Institute, Padua (V.C.-S.), Oncology of Melanoma Unit, European Institute of Oncology, Milan (P.F.F.), University Hospital of Siena, Siena (M.M.), and Istituto Nazionale Tumori Fondazione Pascale, Naples (P.A.A.) - all in Italy; Division of Medical Oncology, University of Colorado, Denver, Denver (R.G.); Aix-Marseille University, Hopital de La Timone, Assitance Publique-Hopitaux de Marseille, Marseille (J.J.G.), and Hotel Dieu Place Alexis Ricordeau, Nantes (B.D.) - both in France; Baylor Charles A. Sammons Cancer Center, Dallas (C.L.C.); Departments of Internal Medicine and Dermatology, University of Michigan, Ann Arbor (C.D.L.); Department of Dermatology, University of Essen, Essen, Germany (D.S.); University of Zurich Hospital, Zurich, Switzerland (R.D.); Cross Cancer Institute, Edmonton, AB, Canada (M. Smylie); Maria Sklodowska-Curie  Memorial Cancer Center and Institute of Oncology, Warsaw, Poland (P.R.); Tasman Oncology Research, Southport Gold Coast, QLD (A.H.), and Westmead and Blacktown Hospitals (M.S.C.) and Melanoma Institute Australia (M.S.C., G.V.L.), University  of Sydney, and the Mater Hospital (G.V.L.), Sydney, and Peter MacCallum Cancer Centre and University of Melbourne, Melbourne, VIC (G.A.M.) - all in Australia; Division of Medical Oncology, the Netherlands Cancer Institute, Amsterdam (J.B.H.); Servicio de Oncologia Medica, Hospital General Universitario Gregorio Maranon, Madrid (I.M.-R.); Ludwig Center, Memorial Sloan Kettering Cancer Center  (M.K.C., M.A.P., J.D.W.) and Weill Cornell Medical College (M.K.C., M.A.P., J.D.W.) - both in New York; Huntsman Cancer Institute, University of Utah, Salt Lake City (K.G.); Yale Cancer Center, Smilow Cancer Hospital of the Yale-New Haven Hospital, Yale University Sc&lt;/_author_adr&gt;&lt;_created&gt;64187936&lt;/_created&gt;&lt;_date&gt;2015-07-02&lt;/_date&gt;&lt;_date_display&gt;2015 Jul 2&lt;/_date_display&gt;&lt;_db_updated&gt;PubMed&lt;/_db_updated&gt;&lt;_doi&gt;10.1056/NEJMoa1504030&lt;/_doi&gt;&lt;_impact_factor&gt;  91.245&lt;/_impact_factor&gt;&lt;_isbn&gt;1533-4406 (Electronic); 0028-4793 (Linking)&lt;/_isbn&gt;&lt;_issue&gt;1&lt;/_issue&gt;&lt;_journal&gt;N Engl J Med&lt;/_journal&gt;&lt;_language&gt;eng&lt;/_language&gt;&lt;_modified&gt;64187936&lt;/_modified&gt;&lt;_pages&gt;23-34&lt;/_pages&gt;&lt;_subject_headings&gt;Adult; Aged; Aged, 80 and over; Antibodies, Monoclonal/adverse effects/*therapeutic use; Antineoplastic Agents/adverse effects/therapeutic use; Antineoplastic Combined Chemotherapy Protocols/adverse effects/*therapeutic use; Disease-Free Survival; Double-Blind Method; Female; Humans; Intention to Treat Analysis; Ipilimumab; Male; Melanoma/*drug therapy/secondary; Middle Aged; Nivolumab; Skin Neoplasms/*drug therapy/pathology; Tumor Burden/drug effects&lt;/_subject_headings&gt;&lt;_tertiary_title&gt;The New England journal of medicine&lt;/_tertiary_title&gt;&lt;_type_work&gt;Clinical Trial, Phase III; Comparative Study; Journal Article; Randomized Controlled Trial; Research Support, Non-U.S. Gov&amp;apos;t&lt;/_type_work&gt;&lt;_url&gt;http://www.ncbi.nlm.nih.gov/entrez/query.fcgi?cmd=Retrieve&amp;amp;db=pubmed&amp;amp;dopt=Abstract&amp;amp;list_uids=26027431&amp;amp;query_hl=1&lt;/_url&gt;&lt;_volume&gt;373&lt;/_volume&gt;&lt;/Details&gt;&lt;Extra&gt;&lt;DBUID&gt;{F96A950B-833F-4880-A151-76DA2D6A2879}&lt;/DBUID&gt;&lt;/Extra&gt;&lt;/Item&gt;&lt;/References&gt;&lt;/Group&gt;&lt;Group&gt;&lt;References&gt;&lt;Item&gt;&lt;ID&gt;614&lt;/ID&gt;&lt;UID&gt;{8D0768CF-B62C-46E0-95C0-C97C67DC7152}&lt;/UID&gt;&lt;Title&gt;Adjuvant ipilimumab versus placebo after complete resection of high-risk stage III melanoma (EORTC 18071): a randomised, double-blind, phase 3 trial&lt;/Title&gt;&lt;Template&gt;Journal Article&lt;/Template&gt;&lt;Star&gt;0&lt;/Star&gt;&lt;Tag&gt;0&lt;/Tag&gt;&lt;Author&gt;Eggermont, A M; Chiarion-Sileni, V; Grob, J J; Dummer, R; Wolchok, J D; Schmidt, H; Hamid, O; Robert, C; Ascierto, P A; Richards, J M; Lebbe, C; Ferraresi, V; Smylie, M; Weber, J S; Maio, M; Konto, C; Hoos, A; de Pril, V; Gurunath, R K; de Schaetzen, G; Suciu, S; Testori, A&lt;/Author&gt;&lt;Year&gt;2015&lt;/Year&gt;&lt;Details&gt;&lt;_accession_num&gt;25840693&lt;/_accession_num&gt;&lt;_author_adr&gt;Gustave Roussy Cancer Campus Grand Paris, Villejuif, France. Electronic address:  alexander.eggermont@gustaveroussy.fr.; IOV-IRCCS, Melanoma Oncology Unit, Padova, Italy.; Aix-Marseille University, Hopital de La Timone APHM, Marseille, France.; University of Zurich Hospital, Zurich, Switzerland.; Memorial Sloan-Kettering Cancer Center, New York, NY, USA.; Aarhus University Hospital, Aarhus, Denmark.; The Angeles Clinic and Research Institute, Los Angeles, CA, USA.; Gustave Roussy Cancer Campus Grand Paris, Villejuif, France.; Istituto Nazionale Tumori Fondazione G Pascale, Naples, Italy.; Oncology Specialists SC, Park Ridge, IL, USA.; Assistance Publique Hopitaux de Paris, Dermatology and CIC Departments, Hopital Saint Louis, University Paris 7, INSERM U976, France.; Istituti Fisioterapici Ospitalieri, Rome, Italy.; Cross Cancer Institute, Edmonton, Alberta, Canada.; H Lee Moffitt Cancer Center, Tampa, FL, USA.; University Hospital of Siena, Istituto Toscano Tumori, Siena, Italy.; Bristol-Myers Squibb, Wallingford, CT, USA.; Bristol-Myers Squibb, Wallingford, CT, USA.; Bristol-Myers Squibb, Braine-l&amp;apos;Alleud, Belgium.; EORTC Headquarters, Brussels, Belgium.; EORTC Headquarters, Brussels, Belgium.; EORTC Headquarters, Brussels, Belgium.; European Institute of Oncology, Milan, Italy.&lt;/_author_adr&gt;&lt;_collection_scope&gt;SCIE&lt;/_collection_scope&gt;&lt;_created&gt;64187936&lt;/_created&gt;&lt;_date&gt;2015-05-01&lt;/_date&gt;&lt;_date_display&gt;2015 May&lt;/_date_display&gt;&lt;_db_updated&gt;PubMed&lt;/_db_updated&gt;&lt;_doi&gt;10.1016/S1470-2045(15)70122-1&lt;/_doi&gt;&lt;_impact_factor&gt;  41.316&lt;/_impact_factor&gt;&lt;_isbn&gt;1474-5488 (Electronic); 1470-2045 (Linking)&lt;/_isbn&gt;&lt;_issue&gt;5&lt;/_issue&gt;&lt;_journal&gt;Lancet Oncol&lt;/_journal&gt;&lt;_language&gt;eng&lt;/_language&gt;&lt;_modified&gt;64187936&lt;/_modified&gt;&lt;_ori_publication&gt;Copyright (c) 2015 Elsevier Ltd. All rights reserved.&lt;/_ori_publication&gt;&lt;_pages&gt;522-30&lt;/_pages&gt;&lt;_subject_headings&gt;Adjuvants, Immunologic/*administration &amp;amp; dosage; Adult; Aged; Antibodies, Monoclonal/*administration &amp;amp; dosage/adverse effects; Combined Modality Therapy; Disease-Free Survival; Double-Blind Method; Female; Humans; Ipilimumab; Lymphatic Metastasis; Male; Melanoma/*drug therapy/pathology/surgery; Middle Aged; Neoplasm Recurrence, Local/*drug therapy/pathology/surgery&lt;/_subject_headings&gt;&lt;_tertiary_title&gt;The Lancet. Oncology&lt;/_tertiary_title&gt;&lt;_type_work&gt;Clinical Trial, Phase III; Journal Article; Randomized Controlled Trial; Research Support, Non-U.S. Gov&amp;apos;t&lt;/_type_work&gt;&lt;_url&gt;http://www.ncbi.nlm.nih.gov/entrez/query.fcgi?cmd=Retrieve&amp;amp;db=pubmed&amp;amp;dopt=Abstract&amp;amp;list_uids=25840693&amp;amp;query_hl=1&lt;/_url&gt;&lt;_volume&gt;16&lt;/_volume&gt;&lt;/Details&gt;&lt;Extra&gt;&lt;DBUID&gt;{F96A950B-833F-4880-A151-76DA2D6A2879}&lt;/DBUID&gt;&lt;/Extra&gt;&lt;/Item&gt;&lt;/References&gt;&lt;/Group&gt;&lt;Group&gt;&lt;References&gt;&lt;Item&gt;&lt;ID&gt;615&lt;/ID&gt;&lt;UID&gt;{C10724C6-2BE6-400B-BAFC-40C8A6583F5A}&lt;/UID&gt;&lt;Title&gt;Pembrolizumab versus investigator-choice chemotherapy for ipilimumab-refractory melanoma (KEYNOTE-002): a randomised, controlled, phase 2 trial&lt;/Title&gt;&lt;Template&gt;Journal Article&lt;/Template&gt;&lt;Star&gt;0&lt;/Star&gt;&lt;Tag&gt;0&lt;/Tag&gt;&lt;Author&gt;Ribas, A; Puzanov, I; Dummer, R; Schadendorf, D; Hamid, O; Robert, C; Hodi, F S; Schachter, J; Pavlick, A C; Lewis, K D; Cranmer, L D; Blank, C U; O&amp;apos;Day, S J; Ascierto, P A; Salama, A K; Margolin, K A; Loquai, C; Eigentler, T K; Gangadhar, T C; Carlino, M S; Agarwala, S S; Moschos, S J; Sosman, J A; Goldinger, S M; Shapira-Frommer, R; Gonzalez, R; Kirkwood, J M; Wolchok, J D; Eggermont, A; Li, X N; Zhou, W; Zernhelt, A M; Lis, J; Ebbinghaus, S; Kang, S P; Daud, A&lt;/Author&gt;&lt;Year&gt;2015&lt;/Year&gt;&lt;Details&gt;&lt;_accession_num&gt;26115796&lt;/_accession_num&gt;&lt;_author_adr&gt;University of California, Los Angeles, Los Angeles, CA, USA. Electronic address:  aribas@mednet.ucla.edu.; Vanderbilt-Ingram Cancer Center, Nashville, TN, USA.; University of Zurich, Zurich, Switzerland.; University Hospital Essen, Essen, Germany.; The Angeles Clinic and Research Institute, Los Angeles, CA, USA.; Gustave Roussy and Paris-Sud University, Villejuif, France.; Dana-Farber Cancer Institute, Boston, MA, USA.; Sheba Medical Center, Tel Hashomer, Israel.; New York University Cancer Institute, New York, NY, USA.; University of Colorado Denver, Aurora, CO, USA.; University of Arizona Cancer Center, Tucson, AZ, USA.; Netherlands Cancer Institute, Amsterdam, Netherlands.; Beverly Hills Cancer Center, Beverly Hills, CA, USA.; Istituto Nazionale Tumori Fondazione G. Pascale, Napoli, Italy.; Duke Cancer Institute, Durham, NC, USA.; Seattle Cancer Care Alliance/University of Washington, Seattle, WA, USA.; University Medical Center, Mainz, Germany.; Universitatsklinikum Tubingen, Tubingen, Germany.; Abramson Cancer Center of the University of Pennsylvania, Philadelphia, PA, USA.; Crown Princess Mary Cancer Centre, Westmead and Blacktown Hospitals, and Melanoma Institute Australia, Westmead, NSW, Australia.; St Luke&amp;apos;s Cancer Center, Bethlehem, PA, USA; Temple University, Philadelphia, PA, USA.; University of North Carolina, Chapel Hill, NC, USA.; Vanderbilt-Ingram Cancer Center, Nashville, TN, USA.; University of Zurich, Zurich, Switzerland.; Sheba Medical Center, Tel Hashomer, Israel.; University of Colorado Denver, Aurora, CO, USA.; University of Pittsburgh, Pittsburgh, PA, USA.; Memorial Sloan Kettering Cancer Center, New York, NY, USA.; Gustave Roussy and Paris-Sud University, Villejuif, France.; Merck &amp;amp; Co, Kenilworth, NJ, USA.; Merck &amp;amp; Co, Kenilworth, NJ, USA.; Merck &amp;amp; Co, Kenilworth, NJ, USA.; Merck &amp;amp; Co, Kenilworth, NJ, USA.; Merck &amp;amp; Co, Kenilworth, NJ, USA.; Merck &amp;amp; Co, Kenilworth, NJ, USA.; University of California, San Francisco, San Francisco, CA, USA.&lt;/_author_adr&gt;&lt;_collection_scope&gt;SCIE&lt;/_collection_scope&gt;&lt;_created&gt;64187937&lt;/_created&gt;&lt;_date&gt;2015-08-01&lt;/_date&gt;&lt;_date_display&gt;2015 Aug&lt;/_date_display&gt;&lt;_db_updated&gt;PubMed&lt;/_db_updated&gt;&lt;_doi&gt;10.1016/S1470-2045(15)00083-2&lt;/_doi&gt;&lt;_impact_factor&gt;  41.316&lt;/_impact_factor&gt;&lt;_isbn&gt;1474-5488 (Electronic); 1470-2045 (Linking)&lt;/_isbn&gt;&lt;_issue&gt;8&lt;/_issue&gt;&lt;_journal&gt;Lancet Oncol&lt;/_journal&gt;&lt;_language&gt;eng&lt;/_language&gt;&lt;_modified&gt;64187937&lt;/_modified&gt;&lt;_ori_publication&gt;Copyright (c) 2015 Elsevier Ltd. All rights reserved.&lt;/_ori_publication&gt;&lt;_pages&gt;908-18&lt;/_pages&gt;&lt;_subject_headings&gt;Adolescent; Adult; Aged; Aged, 80 and over; Antibodies, Monoclonal/*therapeutic use; Antibodies, Monoclonal, Humanized/administration &amp;amp; dosage/adverse_x000d__x000a_      effects/*therapeutic use; Antineoplastic Agents/administration &amp;amp; dosage/adverse effects/*therapeutic use; Antineoplastic Combined Chemotherapy Protocols/adverse effects/*therapeutic use; Disease Progression; Disease-Free Survival; *Drug Resistance, Neoplasm; Female; Humans; Intention to Treat Analysis; Ipilimumab; Kaplan-Meier Estimate; Male; Melanoma/*drug therapy/immunology/mortality/pathology; Middle Aged; Skin Neoplasms/*drug therapy/immunology/mortality/pathology; Time Factors; Treatment Outcome; Young Adult&lt;/_subject_headings&gt;&lt;_tertiary_title&gt;The Lancet. Oncology&lt;/_tertiary_title&gt;&lt;_type_work&gt;Clinical Trial, Phase II; Comparative Study; Journal Article; Multicenter Study; Randomized Controlled Trial; Research Support, Non-U.S. Gov&amp;apos;t&lt;/_type_work&gt;&lt;_url&gt;http://www.ncbi.nlm.nih.gov/entrez/query.fcgi?cmd=Retrieve&amp;amp;db=pubmed&amp;amp;dopt=Abstract&amp;amp;list_uids=26115796&amp;amp;query_hl=1&lt;/_url&gt;&lt;_volume&gt;16&lt;/_volume&gt;&lt;/Details&gt;&lt;Extra&gt;&lt;DBUID&gt;{F96A950B-833F-4880-A151-76DA2D6A2879}&lt;/DBUID&gt;&lt;/Extra&gt;&lt;/Item&gt;&lt;/References&gt;&lt;/Group&gt;&lt;/Citation&gt;_x000a_"/>
    <w:docVar w:name="NE.Ref{D5AAB5CE-BDF8-404E-AA28-499775F04538}" w:val=" ADDIN NE.Ref.{D5AAB5CE-BDF8-404E-AA28-499775F04538}&lt;Citation&gt;&lt;Group&gt;&lt;References&gt;&lt;Item&gt;&lt;ID&gt;601&lt;/ID&gt;&lt;UID&gt;{24AC9D8E-7E03-4CEB-958A-F2153A833010}&lt;/UID&gt;&lt;Title&gt;Improved survival with ipilimumab in patients with metastatic melanoma&lt;/Title&gt;&lt;Template&gt;Journal Article&lt;/Template&gt;&lt;Star&gt;0&lt;/Star&gt;&lt;Tag&gt;0&lt;/Tag&gt;&lt;Author&gt;Hodi, F S; O&amp;apos;Day, S J; McDermott, D F; Weber, R W; Sosman, J A; Haanen, J B; Gonzalez, R; Robert, C; Schadendorf, D; Hassel, J C; Akerley, W; van den Eertwegh, A J; Lutzky, J; Lorigan, P; Vaubel, J M; Linette, G P; Hogg, D; Ottensmeier, C H; Lebbe, C; Peschel, C; Quirt, I; Clark, J I; Wolchok, J D; Weber, J S; Tian, J; Yellin, M J; Nichol, G M; Hoos, A; Urba, W J&lt;/Author&gt;&lt;Year&gt;2010&lt;/Year&gt;&lt;Details&gt;&lt;_accession_num&gt;20525992&lt;/_accession_num&gt;&lt;_author_adr&gt;Dana-Farber Cancer Institute, Boston, MA 02115, USA. stephen_hodi@dfci.harvard.edu&lt;/_author_adr&gt;&lt;_created&gt;64187921&lt;/_created&gt;&lt;_date&gt;2010-08-19&lt;/_date&gt;&lt;_date_display&gt;2010 Aug 19&lt;/_date_display&gt;&lt;_db_updated&gt;PubMed&lt;/_db_updated&gt;&lt;_doi&gt;10.1056/NEJMoa1003466&lt;/_doi&gt;&lt;_impact_factor&gt;  91.245&lt;/_impact_factor&gt;&lt;_isbn&gt;1533-4406 (Electronic); 0028-4793 (Linking)&lt;/_isbn&gt;&lt;_issue&gt;8&lt;/_issue&gt;&lt;_journal&gt;N Engl J Med&lt;/_journal&gt;&lt;_language&gt;eng&lt;/_language&gt;&lt;_modified&gt;64188011&lt;/_modified&gt;&lt;_pages&gt;711-23&lt;/_pages&gt;&lt;_subject_headings&gt;Antibodies, Monoclonal/adverse effects/*therapeutic use; Antigens, CD/*immunology; CTLA-4 Antigen; Cancer Vaccines/adverse effects/*therapeutic use; Combined Modality Therapy; Double-Blind Method; Female; Humans; Ipilimumab; Kaplan-Meier Estimate; Male; Melanoma/drug therapy/mortality/secondary/*therapy; Middle Aged; Skin Neoplasms/pathology; Treatment Outcome&lt;/_subject_headings&gt;&lt;_tertiary_title&gt;The New England journal of medicine&lt;/_tertiary_title&gt;&lt;_type_work&gt;Clinical Trial, Phase III; Comparative Study; Journal Article; Multicenter Study; Randomized Controlled Trial&lt;/_type_work&gt;&lt;_url&gt;http://www.ncbi.nlm.nih.gov/entrez/query.fcgi?cmd=Retrieve&amp;amp;db=pubmed&amp;amp;dopt=Abstract&amp;amp;list_uids=20525992&amp;amp;query_hl=1&lt;/_url&gt;&lt;_volume&gt;363&lt;/_volume&gt;&lt;/Details&gt;&lt;Extra&gt;&lt;DBUID&gt;{F96A950B-833F-4880-A151-76DA2D6A2879}&lt;/DBUID&gt;&lt;/Extra&gt;&lt;/Item&gt;&lt;/References&gt;&lt;/Group&gt;&lt;/Citation&gt;_x000a_"/>
    <w:docVar w:name="NE.Ref{EF46D80E-4185-47CC-9648-382FEB05D9F5}" w:val=" ADDIN NE.Ref.{EF46D80E-4185-47CC-9648-382FEB05D9F5}&lt;Citation&gt;&lt;Group&gt;&lt;References&gt;&lt;Item&gt;&lt;ID&gt;630&lt;/ID&gt;&lt;UID&gt;{C1087F4C-7479-448F-854B-94C19E593422}&lt;/UID&gt;&lt;Title&gt;Durvalumab after Chemoradiotherapy in Stage III Non-Small-Cell Lung Cancer&lt;/Title&gt;&lt;Template&gt;Journal Article&lt;/Template&gt;&lt;Star&gt;0&lt;/Star&gt;&lt;Tag&gt;0&lt;/Tag&gt;&lt;Author&gt;Antonia, S J; Villegas, A; Daniel, D; Vicente, D; Murakami, S; Hui, R; Yokoi, T; Chiappori, A; Lee, K H; de Wit, M; Cho, B C; Bourhaba, M; Quantin, X; Tokito, T; Mekhail, T; Planchard, D; Kim, Y C; Karapetis, C S; Hiret, S; Ostoros, G; Kubota, K; Gray, J E; Paz-Ares, L; de Castro, Carpeno J; Wadsworth, C; Melillo, G; Jiang, H; Huang, Y; Dennis, P A; Ozguroglu, M&lt;/Author&gt;&lt;Year&gt;2017&lt;/Year&gt;&lt;Details&gt;&lt;_accession_num&gt;28885881&lt;/_accession_num&gt;&lt;_author_adr&gt;From the H. Lee Moffitt Cancer Center and Research Institute, Tampa (S.J.A., A.C., J.E.G.), Cancer Specialists of North Florida, Jacksonville (A.V.), and Florida Hospital Cancer Institute, Orlando (T.M.) - all in Florida; Tennessee Oncology, Chattanooga, and Sarah Cannon Research Institute, Nashville - both in Tennessee (D.D.); Hospital Universitario Virgen Macarena, Seville (D.V.), and Hospital Universitario 12 de Octubre, Centro de Investigacion Biomedica en Red de Cancer, Universidad Complutense and the Spanish National Cancer Research Center (L.P.-A.), and Hospital Universitario La Paz (J.C.C.), Madrid - all in Spain; Kanagawa Cancer Center, Yokohama (S.M.), Kansai Medical University Hospital, Hirakata (T.Y.), Kurume University Hospital, Kurume (T.T.), and Nippon Medical School Hospital, Tokyo (K.K.) - all in Japan; Westmead Hospital and the University of Sydney, Sydney (R.H.), and Flinders University and Flinders Medical Centre, Bedford Park, SA (C.S.K.) - all in Australia; Chungbuk National University Hospital, Chungbuk National University College of Medicine, Cheongju (K.H.L.), Yonsei Cancer Center, Yonsei University College of Medicine, Seoul (B.C.C.), and Chonnam National University Hwasun Hospital, Chonnam National University Medical School, Gwangju (Y.-C.K.) - all in South Korea; Vivantes Klinikum Neukolln, Berlin (M.W.); Centre Hospitalier Universitaire de Liege, Liege, Belgium (M.B.); Centre Hospitalier Universitaire Montpellier and Cancer Institute of Montpellier Val d&amp;apos;Aurelle, Montpellier (X.Q.), Institut Gustave Roussy, Villejuif (D.P.), and Institut de Cancerologie de l&amp;apos;Ouest-Site Rene Gauducheau, Saint Herblain (S.H.) - all in France; National Koranyi Institute of  Pulmonology, Budapest, Hungary (G.O.); AstraZeneca, Alderley Park, United Kingdom (C.W.); AstraZeneca, Gaithersburg, MD (G.M., H.J., Y.H., P.A.D.); and Istanbul University Cerrahpasa School of Medicine, Istanbul, Turkey (M.O.).; From the H. Lee Moffitt Cancer Center and Research Institute, Tampa (S.J.A., A.C., J.E.G.), Cancer Specialists of North Florida, Jacksonville (A.V.), and Florida Hospital Cancer Institute, Orlando (T.M.) - all in Florida; Tennessee Oncology, Chattanooga, and Sarah Cannon Research Institute, Nashville - both in Tennessee (D.D.); Hospital Universitario Virgen Macarena, Seville (D.V.), and Hospital Universitario 12 de Octubre, Centro de Investigacion Biomedica en Red de Cancer, Universidad Complutense and the Spanish National Cancer Research Center (L.P.-A.), and Hospital Universitario La Paz (J.C.C.), Madrid - all in Spain; Kanagawa Cancer Center, Yokohama (S.M.), Kansai Medical University Hospital, Hirakata (T.Y.), Kurume University Hospital, Kurume (T.T.), and Nippon Medical School Hospital, Tokyo (K.K.) - all in Japan; Westmead Hospital and the University of Sydney, Sydney (R.H.), and Flinders University and Flinders Medical Centre, Bedford Park, SA (C.S.K.) - all in Australia; Chungbuk National University Hospital, Chungbuk National University College of Medicine, Cheongju (K.H.L.), Yonsei Cancer Center, Yonsei University College of Medicine, Seoul (B.C.C.), and Chonnam National University Hwasun Hospital, Chonnam National University Medical School, Gwangju (Y.-C.K.) - all in South Korea; Vivantes Klinikum Neukolln, Berlin (M.W.); Centre Hospitalier Universitaire de Liege, Liege, Belgium (M.B.); Centre Hospitalier Universitaire Montpellier and Cancer Institute of Montpellier Val d&amp;apos;Aurelle, Montpellier (X.Q.), Institut Gustave Roussy, Villejuif (D.P.), and Institut de Cancerologie de l&amp;apos;Ouest-Site Rene Gauducheau, Saint Herblain (S.H.) - all in France; National Koranyi Institute of  Pulmonology, Budapest, Hungary (G.O.); AstraZeneca, Alderley Park, United Kingdom (C.W.); AstraZeneca, Gaithersburg, MD (G.M., H.J., Y.H., P.A.D.); and Istanbul University Cerrahpasa School of Medicine, Istanbul, Turkey (M.O.).; From the H. Lee Moffitt Cancer Center and Research Institute, Tampa (S.J.A., A.C., J.E.G.), Cancer Specialists of North Florida, Jacksonville (A.V.), and Florida Hospital Cancer Institute, Orlando (T.M.) - all in Florida; Tennessee Oncology, Chattanooga, and Sarah Cannon Research Institute, Nashville - both in Tennessee (D.D.); Hospital Universitario Virgen Macarena, Seville (D.V.), and Hospital Universitario 12 de Octubre, Centro de Investigacion Biomedica en Red de Cancer, Universidad Complutense and the Spanish National Cancer Research Center (L.P.-A.), and Hospital Universitario La Paz (J.C.C.), Madrid - all in Spain; Kanagawa Cancer Center, Yokohama (S.M.), Kansai Medical University Hospital, Hirakata (T.Y.), Kurume University Hospital, Kurume (T.T.), and Nippon Medical School Hospital, Tokyo (K.K.) - all in Japan; Westmead Hospital and the University of Sydney, Sydney (R.H.), and Flinders University and Flinders Medical Centre, Bedford Park, SA (C.S.K.) - all in Australia; Chungbuk National University Hospital, Chungbuk National University College of Medicine, Cheongju (K.H.L.), Yonsei Cancer Center, Yonsei University College of Medicine, Seoul (B.C.C.), and Chonnam National University Hwasun Hospital, Chonnam National University Medical School, Gwangju (Y.-C.K.) - all in South Korea; Vivantes Klinikum Neukolln, Berlin (M.W.); Centre Hospitalier Universitaire de Liege, Liege, Belgium (M.B.); Centre Hospitalier Universitaire Montpellier and Cancer Institute of Montpellier Val d&amp;apos;Aurelle, Montpellier (X.Q.), Institut Gustave Roussy, Villejuif (D.P.), and Institut de Cancerologie de l&amp;apos;Ouest-Site Rene Gauducheau, Saint Herblain (S.H.) - all in France; National Koranyi Institute of  Pulmonology, Budapest, Hungary (G.O.); AstraZeneca, Alderley Park, United Kingdom (C.W.); AstraZeneca, Gaithersburg, MD (G.M., H.J., Y.H., P.A.D.); and Istanbul University Cerrahpasa School of Medicine, Istanbul, Turkey (M.O.).; From the H. Lee Moffitt Cancer Center and Research Institute, Tampa (S.J.A., A.C., J.E.G.), Cancer Specialists of North Florida, Jacksonville (A.V.), and Florida Hospital Cancer Institute, Orlando (T.M.) - all in Florida; Tennessee Oncology, Chattanooga, and Sarah Cannon Research Institute, Nashville - both in Tennessee (D.D.); Hospital Universitario Virgen Macarena, Seville (D.V.), and Hospital Universitario 12 de Octubre, Centro de Investigacion Biomedica en Red de Cancer, Universidad Complutense and the Spanish National Cancer Research Center (L.P.-A.), and Hospital Universitario La Paz (J.C.C.), Madrid - all in Spain; Kanagawa Cancer Center, Yokohama (S.M.), Kansai Medical University Hospital, Hirakata (T.Y.), Kurume University Hospital, Kurume (T.T.), and Nippon Medical School Hospital, Tokyo (K.K.) - all in Japan; Westmead Hospital and the University of Sydney, Sydney (R.H.), and Flinders University and Flinders Medical Centre, Bedford Park, SA (C.S.K.) - all in Australia; Chungbuk National University Hospital, Chungbuk National University College of Medicine, Cheongju (K.H.L.), Yonsei Cancer Center, Yonsei University College of Medicine, Seoul (B.C.C.), and Chonnam National University Hwasun Hospital, Chonnam National University Medical School, Gwangju (Y.-C.K.) - all in South Korea; Vivantes Klinikum Neukolln, Berlin (M.W.); Centre Hospitalier Universitaire de Liege, Liege, Belgium (M.B.); Centre Hospitalier Universitaire Montpellier and Cancer Institute of Montpellier Val d&amp;apos;Aurelle, Montpellier (X.Q.), Institut Gustave Roussy, Villejuif (D.P.), and Institut de Cancerologie de l&amp;apos;Ouest-Site Rene Gauducheau, Saint Herblain (S.H.) - all in France; National Koranyi Institute of  Pulmonology, Budapest, Hungary (G.O.); AstraZeneca, Alderley Park, United Kingdom (C.W.); AstraZeneca, Gaithersburg, MD (G.M., H.J., Y.H., P.A.D.); and Istanbul University Cerrahpasa School of Medicine, Istanbul, Turkey (M.O.).; From the H. Lee Moffitt Cancer Center and Research Institute, Tampa (S.J.A., A.C., J.E.G.), Cancer Specialists of North Florida, Jacksonville (A.V.), and Florida Hospital Cancer Institute, Orlando (T.M.) - all in Florida; Tennessee Oncology, Chattanooga, and Sarah Cannon Research Institute, Nashville - both in Tennessee (D.D.); Hospital Universitario Virgen Macarena, Seville (D.V.), and Hospital Universitario 12 de Octubre, Centro de Investigacion Biomedica en Red de Cancer, Universidad Complutense and the Spanish National Cancer Research Center (L.P.-A.), and Hospital Universitario La Paz (J.C.C.), Madrid - all in Spain; Kanagawa Cancer Center, Yokohama (S.M.), Kansai Medical University Hospital, Hirakata (T.Y.), Kurume University Hospital, Kurume (T.T.), and Nippon Medical School Hospital, Tokyo (K.K.) - all in Japan; Westmead Hospital and the University of Sydney, Sydney (R.H.), and Flinders University and Flinders Medical Centre, Bedford Park, SA (C.S.K.) - all in Australia; Chungbuk National University Hospital, Chungbuk National University College of Medicine, Cheongju (K.H.L.), Yonsei Cancer Center, Yonsei University College of Medicine, Seoul (B.C.C.), and Chonnam National University Hwasun Hospital, Chonnam National University Medical School, Gwangju (Y.-C.K.) - all in South Korea; Vivantes Klinikum Neukolln, Berlin (M.W.); Centre Hospitalier Universitaire de Liege, Liege, Belgium (M.B.); Centre Hospitalier Universitaire Montpellier and Cancer Institute of Montpellier Val d&amp;apos;Aurelle, Montpellier (X.Q.), Institut Gustave Roussy, Villejuif (D.P.), and Institut de Cancerologie de l&amp;apos;Ouest-Site Rene Gauducheau, Saint Herblain (S.H.) - all in France; National Koranyi Institute of  Pulmonology, Budapest, Hungary (G.O.); AstraZeneca, Alderley Park, United Kingdom (C.W.); AstraZeneca, Gaithersburg, MD (G.M., H.J., Y.H., P.A.D.); and Istanbul University Cerrahpasa School of Medicine, Istanbul, Turkey (M.O.).; From the H. Lee Moffitt Cancer Center and Research Institute, Tampa (S.J.A., A.C., J.E.G.), Cancer Specialists of North Florida, Jacksonville (A.V.), and Florida Hospital Cancer Institute, Orlando (T.M.) - all in Florida; Tennessee Oncology, Chattanooga, and Sarah Cannon Research Institute, Nashville - both in Tennessee (D.D.); Hospital Universitario Virgen Macarena, Seville (D.V.), and Hospital Universitario 12 de Octubre, Centro de Investigacion Biomedica en Red de Cancer, Universidad Complutense and the Spanish National Cancer Research Center (L.P.-A.), and Hospital Universitario La Paz (J.C.C.), Madrid - all in Spain; Kanagawa Cancer Center, Yokohama (S.M.), Kansai Medical University Hospital, Hirakata (T.Y.), Kurume University Hospital, Kurume (T.T.), and Nippon Medical School Hospital, Tokyo (K.K.) - all in Japan; Westmead Hospital and the University of Sydney, Sydney (R.H.), and Flinders University and Flinders Medical Centre, Bedford Park, SA (C.S.K.) - all in Australia; Chungbuk National University Hospital, Chungbuk National University College of Medicine, Cheongju (K.H.L.), Yonsei Cancer Center, Yonsei University College of Medicine, Seoul (B.C.C.), and Chonnam National University Hwasun Hospital, Chonnam National University Medical School, Gwangju (Y.-C.K.) - all in South Korea; Vivantes Klinikum Neukolln, Berlin (M.W.); Centre Hospitalier Universitaire de Liege, Liege, Belgium (M.B.); Centre Hospitalier Universitaire Montpellier and Cancer Institute of Montpellier Val d&amp;apos;Aurelle, Montpellier (X.Q.), Institut Gustave Roussy, Villejuif (D.P.), and Institut de Cancerologie de l&amp;apos;Ouest-Site Rene Gauducheau, Saint Herblain (S.H.) - all in France; National Koranyi Institute of  Pulmonology, Budapest, Hungary (G.O.); AstraZeneca, Alderley Park, United Kingdom (C.W.); AstraZeneca, Gaithersburg, MD (G.M., H.J., Y.H., P.A.D.); and Istanbul University Cerrahpasa School of Medicine, Istanbul, Turkey (M.O.).; From the H. Lee Moffitt Cancer Center and Research Institute, Tampa (S.J.A., A.C., J.E.G.), Cancer Specialists of North Florida, Jacksonville (A.V.), and Florida Hospital Cancer Institute, Orlando (T.M.) - all in Florida; Tennessee Oncology, Chattanooga, and Sarah Cannon Research Institute, Nashville - both in Tennessee (D.D.); Hospital Universitario Virgen Macarena, Seville (D.V.), and Hospital Universitario 12 de Octubre, Centro de Investigacion Biomedica en Red de Cancer, Universidad Complutense and the Spanish National Cancer Research Center (L.P.-A.), and Hospital Universitario La Paz (J.C.C.), Madrid - all in Spain; Kanagawa Cancer Center, Yokohama (S.M.), Kansai Medical University Hospital, Hirakata (T.Y.), Kurume University Hospital, Kurume (T.T.), and Nippon Medical School Hospital, Tokyo (K.K.) - all in Japan; Westmead Hospital and the University of Sydney, Sydney (R.H.), and Flinders University and Flinders Medical Centre, Bedford Park, SA (C.S.K.) - all in Australia; Chungbuk National University Hospital, Chungbuk National University College of Medicine, Cheongju (K.H.L.), Yonsei Cancer Center, Yonsei University College of Medicine, Seoul (B.C.C.), and Chonnam National University Hwasun Hospital, Chonnam National University Medical School, Gwangju (Y.-C.K.) - all in South Korea; Vivantes Klinikum Neukolln, Berlin (M.W.); Centre Hospitalier Universitaire de Liege, Liege, Belgium (M.B.); Centre Hospitalier Universitaire Montpellier and Cancer Institute of Montpellier Val d&amp;apos;Aurelle, Montpellier (X.Q.), Institut Gustave Roussy, Villejuif (D.P.), and Institut de Cancerologie de l&amp;apos;Ouest-Site Rene Gauducheau, Saint Herblain (S.H.) - all in France; National Koranyi Institute of  Pulmonology, Budapest, Hungary (G.O.); AstraZeneca, Alderley Park, United Kingdom (C.W.); AstraZeneca, Gaithersburg, MD (G.M., H.J., Y.H., P.A.D.); and Istanbul University Cerrahpasa School of Medicine, Istanbul, Turkey (M.O.).; From the H. Lee Moffitt Cancer Center and Research Institute, Tampa (S.J.A., A.C., J.E.G.), Cancer Specialists of North Florida, Jacksonville (A.V.), and Florida Hospital Cancer Institute, Orlando (T.M.) - all in Florida; Tennessee Oncology, Chattanooga, and Sarah Cannon Research Institute, Nashville - both in Tennessee (D.D.); Hospital Universitario Virgen Macarena, Seville (D.V.), and Hospital Universitario 12 de Octubre, Centro de Investigacion Biomedica en Red de Cancer, Universidad Complutense and the Spanish National Cancer Research Center (L.P.-A.), and Hospital Universitario La Paz (J.C.C.), Madrid - all in Spain; Kanagawa Cancer Center, Yokohama (S.M.), Kansai Medical University Hospital, Hirakata (T.Y.), Kurume University Hospital, Kurume (T.T.), and Nippon Medical School Hospital, Tokyo (K.K.) - all in Japan; Westmead Hospital and the University of Sydney, Sydney (R.H.), and Flinders University and Flinders Medical Centre, Bedford Park, SA (C.S.K.) - all in Australia; Chungbuk National University Hospital, Chungbuk National University College of Medicine, Cheongju (K.H.L.), Yonsei Cancer Center, Yonsei University College of Medicine, Seoul (B.C.C.), and Chonnam National University Hwasun Hospital, Chonnam National University Medical School, Gwangju (Y.-C.K.) - all in South Korea; Vivantes Klinikum Neukolln, Berlin (M.W.); Centre Hospitalier Universitaire de Liege, Liege, Belgium (M.B.); Centre Hospitalier Universitaire Montpellier and Cancer Institute of Montpellier Val d&amp;apos;Aurelle, Montpellier (X.Q.), Institut Gustave Roussy, Villejuif (D.P.), and Institut de Cancerologie de l&amp;apos;Ouest-Site Rene Gauducheau, Saint Herblain (S.H.) - all in France; National Koranyi Institute of  Pulmonology, Budapest, Hungary (G.O.); AstraZeneca, Alderley Park, United Kingdom (C.W.); AstraZeneca, Gaithersburg, MD (G.M., H.J., Y.H., P.A.D.); and Istanbul University Cerrahpasa School of Medicine, Istanbul, Turkey (M.O.).; From the H. Lee Moffitt Cancer Center and Research Institute, Tampa (S.J.A., A.C., J.E.G.), Cancer Specialists of North Florida, Jacksonville (A.V.), and Florida Hospital Cancer Institute, Orlando (T.M.) - all in Florida; Tennessee Oncology, Chattanooga, and Sarah Cannon Research Institute, Nashville - both in Tennessee (D.D.); Hospital Universitario Virgen Macarena, Seville (D.V.), and Hospital Universitario 12 de Octubre, Centro de Investigacion Biomedica en Red de Cancer, Universidad Complutense and the Spanish National Cancer Research Center (L.P.-A.), and Hospital Universitario La Paz (J.C.C.), Madrid - all in Spain; Kanagawa Cancer Center, Yokohama (S.M.), Kansai Medical University Hospital, Hirakata (T.Y.), Kurume University Hospital, Kurume (T.T.), and Nippon Medical School Hospital, Tokyo (K.K.) - all in Japan; Westmead Hospital and the University of Sydney, Sydney (R.H.), and Flinders University and Flinders Medical Centre, Bedford Park, SA (C.S.K.) - all in Australia; Chungbuk National University Hospital, Chungbuk National University College of Medicine, Cheongju (K.H.L.), Yonsei Cancer Center, Yonsei University College of Medicine, Seoul (B.C.C.), and Chonnam National University Hwasun Hospital, Chonnam National University Medical School, Gwangju (Y.-C.K.) - all in South Korea; Vivantes Klinikum Neukolln, Berlin (M.W.); Centre Hospitalier Universitaire de Liege, Liege, Belgium (M.B.); Centre Hospitalier Universitaire Montpellier and Cancer Institute of Montpellier Val d&amp;apos;Aurelle, Montpellier (X.Q.), Institut Gustave Roussy, Villejuif (D.P.), and Institut de Cancerologie de l&amp;apos;Ouest-Site Rene Gauducheau, Saint Herblain (S.H.) - all in France; National Koranyi Institute of  Pulmonology, Budapest, Hungary (G.O.); AstraZeneca, Alderley Park, United Kingdom (C.W.); AstraZeneca, Gaithersburg, MD (G.M., H.J., Y.H., P.A.D.); and Istanbul University Cerrahpasa School of Medicine, Istanbul, Turkey (M.O.).; From the H. Lee Moffitt Cancer Center and Research Institute, Tampa (S.J.A., A.C., J.E.G.), Cancer Specialists of North Florida, Jacksonville (A.V.), and Florida Hospital Cancer Institute, Orlando (T.M.) - all in Florida; Tennessee Oncology, Chattanooga, and Sarah Cannon Research Institute, Nashville - both in Tennessee (D.D.); Hospital Universitario Virgen Macarena, Seville (D.V.), and Hospital Universitario 12 de Octubre, Centro de Investigacion Biomedica en Red de Cancer, Universidad Complutense and the Spanish National Cancer Research Center (L.P.-A.), and Hospital Universitario La Paz (J.C.C.), Madrid - all in Spain; Kanagawa Cancer Center, Yokohama (S.M.), Kansai Medical University Hospital, Hirakata (T.Y.), Kurume University Hospital, Kurume (T.T.), and Nippon Medical School Hospital, Tokyo (K.K.) - all in Japan; Westmead Hospital and the University of Sydney, Sydney (R.H.), and Flinders University and Flinders Medical Centre, Bedford Park, SA (C.S.K.) - all in Australia; Chungbuk National University Hospital, Chungbuk National University College of Medicine, Cheongju (K.H.L.), Yonsei Cancer Center, Yonsei University College of Medicine, Seoul (B.C.C.), and Chonnam National University Hwasun Hospital, Chonnam National University Medical School, Gwangju (Y.-C.K.) - all in South Korea; Vivantes Klinikum Neukolln, Berlin (M.W.); Centre Hospitalier Universitaire de Liege, Liege, Belgium (M.B.); Centre Hospitalier Universitaire Montpellier and Cancer Institute of Montpellier Val d&amp;apos;Aurelle, Montpellier (X.Q.), Institut Gustave Roussy, Villejuif (D.P.), and Institut de Cancerologie de l&amp;apos;Ouest-Site Rene Gauducheau, Saint Herblain (S.H.) - all in France; National Koranyi Institute of  Pulmonology, Budapest, Hungary (G.O.); AstraZeneca, Alderley Park, United Kingdom (C.W.); AstraZeneca, Gaithersburg, MD (G.M., H.J., Y.H., P.A.D.); and Istanbul University Cerrahpasa School of Medicine, Istanbul, Turkey (M.O.).; From the H. Lee Moffitt Cancer Center and Research Institute, Tampa (S.J.A., A.C., J.E.G.), Cancer Specialists of North Florida, Jacksonville (A.V.), and Florida Hospital Cancer Institute, Orlando (T.M.) - all in Florida; Tennessee Oncology, Chattanooga, and Sarah Cannon Research Institute, Nashville - both in Tennessee (D.D.); Hospital Universitario Virgen Macarena, Seville (D.V.), and Hospital Universitario 12 de Octubre, Centro de Investigacion Biomedica en Red de Cancer, Universidad Complutense and the Spanish National Cancer Research Center (L.P.-A.), and Hospital Universitario La Paz (J.C.C.), Madrid - all in Spain; Kanagawa Cancer Center, Yokohama (S.M.), Kansai Medical University Hospital, Hirakata (T.Y.), Kurume University Hospital, Kurume (T.T.), and Nippon Medical School Hospital, Tokyo (K.K.) - all in Japan; Westmead Hospital and the University of Sydney, Sydney (R.H.), and Flinders University and Flinders Medical Centre, Bedford Park, SA (C.S.K.) - all in Australia; Chungbuk National University Hospital, Chungbuk National University College of Medicine, Cheongju (K.H.L.), Yonsei Cancer Center, Yonsei University College of Medicine, Seoul (B.C.C.), and Chonnam National University Hwasun Hospital, Chonnam National University Medical School, Gwangju (Y.-C.K.) - all in South Korea; Vivantes Klinikum Neukolln, Berlin (M.W.); Centre Hospitalier Universitaire de Liege, Liege, Belgium (M.B.); Centre Hospitalier Universitaire Montpellier and Cancer Institute of Montpellier Val d&amp;apos;Aurelle, Montpellier (X.Q.), Institut Gustave Roussy, Villejuif (D.P.), and Institut de Cancerologie de l&amp;apos;Ouest-Site Rene Gauducheau, Saint Herblain (S.H.) - all in France; National Koranyi Institute of  Pulmonology, Budapest, Hungary (G.O.); AstraZeneca, Alderley Park, United Kingdom (C.W.); AstraZeneca, Gaithersburg, MD (G.M., H.J., Y.H., P.A.D.); and Istanbul University Cerrahpasa School of Medicine, Istanbul, Turkey (M.O.).; From the H. Lee Moffitt Cancer Center and Research Institute, Tampa (S.J.A., A.C., J.E.G.), Cancer Specialists of North Florida, Jacksonville (A.V.), and Florida Hospital Cancer Institute, Orlando (T.M.) - all in Florida; Tennessee Oncology, Chattanooga, and Sarah Cannon Research Institute, Nashville - both in Tennessee (D.D.); Hospital Universitario Virgen Macarena, Seville (D.V.), and Hospital Universitario 12 de Octubre, Centro de Investigacion Biomedica en Red de Cancer, Universidad Complutense and the Spanish National Cancer Research Center (L.P.-A.), and Hospital Universitario La Paz (J.C.C.), Madrid - all in Spain; Kanagawa Cancer Center, Yokohama (S.M.), Kansai Medical University Hospital, Hirakata (T.Y.), Kurume University Hospital, Kurume (T.T.), and Nippon Medical School Hospital, Tokyo (K.K.) - all in Japan; Westmead Hospital and the University of Sydney, Sydney (R.H.), and Flinders University and Flinders Medical Centre, Bedford Park, SA (C.S.K.) - all in Australia; Chungbuk National University Hospital, Chungbuk National University College of Medicine, Cheongju (K.H.L.), Yonsei Cancer Center, Yonsei University College of Medicine, Seoul (B.C.C.), and Chonnam National University Hwasun Hospital, Chonnam National University Medical School, Gwangju (Y.-C.K.) - all in South Korea; Vivantes Klinikum Neukolln, Berlin (M.W.); Centre Hospitalier Universitaire de Liege, Liege, Belgium (M.B.); Centre Hospitalier Universitaire Montpellier and Cancer Institute of Montpellier Val d&amp;apos;Aurelle, Montpellier (X.Q.), Institut Gustave Roussy, Villejuif (D.P.), and Institut de Cancerologie de l&amp;apos;Ouest-Site Rene Gauducheau, Saint Herblain (S.H.) - all in France; National Koranyi Institute of  Pulmonology, Budapest, Hungary (G.O.); AstraZeneca, Alderley Park, United Kingdom (C.W.); AstraZeneca, Gaithersburg, MD (G.M., H.J., Y.H., P.A.D.); and Istanbul University Cerrahpasa School of Medicine, Istanbul, Turkey (M.O.).; From the H. Lee Moffitt Cancer Center and Research Institute, Tampa (S.J.A., A.C., J.E.G.), Cancer Specialists of North Florida, Jacksonville (A.V.), and Florida Hospital Cancer Institute, Orlando (T.M.) - all in Florida; Tennessee Oncology, Chattanooga, and Sarah Cannon Research Institute, Nashville - both in Tennessee (D.D.); Hospital Universitario Virgen Macarena, Seville (D.V.), and Hospital Universitario 12 de Octubre, Centro de Investigacion Biomedica en Red de Cancer, Universidad Complutense and the Spanish National Cancer Research Center (L.P.-A.), and Hospital Universitario La Paz (J.C.C.), Madrid - all in Spain; Kanagawa Cancer Center, Yokohama (S.M.), Kansai Medical University Hospital, Hirakata (T.Y.), Kurume University Hospital, Kurume (T.T.), and Nippon Medical School Hospital, Tokyo (K.K.) - all in Japan; Westmead Hospital and the University of Sydney, Sydney (R.H.), and Flinders University and Flinders Medical Centre, Bedford Park, SA (C.S.K.) - all in Australia; Chungbuk National University Hospital, Chungbuk National University College of Medicine, Cheongju (K.H.L.), Yonsei Cancer Center, Yonsei University College of Medicine, Seoul (B.C.C.), and Chonnam National University Hwasun Hospital, Chonnam National University Medical School, Gwangju (Y.-C.K.) - all in South Korea; Vivantes Klinikum Neukolln, Berlin (M.W.); Centre Hospitalier Universitaire de Liege, Liege, Belgium (M.B.); Centre Hospitalier Universitaire Montpellier and Cancer Institute of Montpellier Val d&amp;apos;Aurelle, Montpellier (X.Q.), Institut Gustave Roussy, Villejuif (D.P.), and Institut de Cancerologie de l&amp;apos;Ouest-Site Rene Gauducheau, Saint Herblain (S.H.) - all in France; National Koranyi Institute of  Pulmonology, Budapest, Hungary (G.O.); AstraZeneca, Alderley Park, United Kingdom (C.W.); AstraZeneca, Gaithersburg, MD (G.M., H.J., Y.H., P.A.D.); and Istanbul University Cerrahpasa School of Medicine, Istanbul, Turkey (M.O.).; From the H. Lee Moffitt Cancer Center and Research Institute, Tampa (S.J.A., A.C., J.E.G.), Cancer Specialists of North Florida, Jacksonville (A.V.), and Florida Hospital Cancer Institute, Orlando (T.M.) - all in Florida; Tennessee Oncology, Chattanooga, and Sarah Cannon Research Institute, Nashville - both in Tennessee (D.D.); Hospital Universitario Virgen Macarena, Seville (D.V.), and Hospital Universitario 12 de Octubre, Centro de Investigacion Biomedica en Red de Cancer, Universidad Complutense and the Spanish National Cancer Research Center (L.P.-A.), and Hospital Universitario La Paz (J.C.C.), Madrid - all in Spain; Kanagawa Cancer Center, Yokohama (S.M.), Kansai Medical University Hospital, Hirakata (T.Y.), Kurume University Hospital, Kurume (T.T.), and Nippon Medical School Hospital, Tokyo (K.K.) - all in Japan; Westmead Hospital and the University of Sydney, Sydney (R.H.), and Flinders University and Flinders Medical Centre, Bedford Park, SA (C.S.K.) - all in Australia; Chungbuk National University Hospital, Chungbuk National University College of Medicine, Cheongju (K.H.L.), Yonsei Cancer Center, Yonsei University College of Medicine, Seoul (B.C.C.), and Chonnam National University Hwasun Hospital, Chonnam National University Medical School, Gwangju (Y.-C.K.) - all in South Korea; Vivantes Klinikum Neukolln, Berlin (M.W.); Centre Hospitalier Universitaire de Liege, Liege, Belgium (M.B.); Centre Hospitalier Universitaire Montpellier and Cancer Institute of Montpellier Val d&amp;apos;Aurelle, Montpellier (X.Q.), Institut Gustave Roussy, Villejuif (D.P.), and Institut de Cancerologie de l&amp;apos;Ouest-Site Rene Gauducheau, Saint Herblain (S.H.) - all in France; National Koranyi Institute of  Pulmonology, Budapest, Hungary (G.O.); AstraZeneca, Alderley Park, United Kingdom (C.W.); AstraZeneca, Gaithersburg, MD (G.M., H.J., Y.H., P.A.D.); and Istanbul University Cerrahpasa School of Medicine, Istanbul, Turkey (M.O.).; From the H. Lee Moffitt Cancer Center and Research Institute, Tampa (S.J.A., A.C., J.E.G.), Cancer Specialists of North Florida, Jacksonville (A.V.), and Florida Hospital Cancer Institute, Orlando (T.M.) - all in Florida; Tennessee Oncology, Chattanooga, and Sarah Cannon Research Institute, Nashville - both in Tennessee (D.D.); Hospital Universitario Virgen Macarena, Seville (D.V.), and Hospital Universitario 12 de Octubre, Centro de Investigacion Biomedica en Red de Cancer, Universidad Complutense and the Spanish National Cancer Research Center (L.P.-A.), and Hospital Universitario La Paz (J.C.C.), Madrid - all in Spain; Kanagawa Cancer Center, Yokohama (S.M.), Kansai Medical University Hospital, Hirakata (T.Y.), Kurume University Hospital, Kurume (T.T.), and Nippon Medical School Hospital, Tokyo (K.K.) - all in Japan; Westmead Hospital and the University of Sydney, Sydney (R.H.), and Flinders University and Flinders Medical Centre, Bedford Park, SA (C.S.K.) - all in Australia; Chungbuk National University Hospital, Chungbuk National University College of Medicine, Cheongju (K.H.L.), Yonsei Cancer Center, Yonsei University College of Medicine, Seoul (B.C.C.), and Chonnam National University Hwasun Hospital, Chonnam National University Medical School, Gwangju (Y.-C.K.) - all in South Korea; Vivantes Klinikum Neukolln, Berlin (M.W.); Centre Hospitalier Universitaire de Liege, Liege, Belgium (M.B.); Centre Hospitalier Universitaire Montpellier and Cancer Institute of Montpellier Val d&amp;apos;Aurelle, Montpellier (X.Q.), Institut Gustave Roussy, Villejuif (D.P.), and Institut de Cancerologie de l&amp;apos;Ouest-Site Rene Gauducheau, Saint Herblain (S.H.) - all in France; National Koranyi Institute of  Pulmonology, Budapest, Hungary (G.O.); AstraZeneca, Alderley Park, United Kingdom (C.W.); AstraZeneca, Gaithersburg, MD (G.M., H.J., Y.H., P.A.D.); and Istanbul University Cerrahpasa School of Medicine, Istanbul, Turkey (M.O.).; From the H. Lee Moffitt Cancer Center and Research Institute, Tampa (S.J.A., A.C., J.E.G.), Cancer Specialists of North Florida, Jacksonville (A.V.), and Florida Hospital Cancer Institute, Orlando (T.M.) - all in Florida; Tennessee Oncology, Chattanooga, and Sarah Cannon Research Institute, Nashville - both in Tennessee (D.D.); Hospital Universitario Virgen Macarena, Seville (D.V.), and Hospital Universitario 12 de Octubre, Centro de Investigacion Biomedica en Red de Cancer, Universidad Complutense and the Spanish National Cancer Research Center (L.P.-A.), and Hospital Universitario La Paz (J.C.C.), Madrid - all in Spain; Kanagawa Cancer Center, Yokohama (S.M.), Kansai Medical University Hospital, Hirakata (T.Y.), Kurume University Hospital, Kurume (T.T.), and Nippon Medical School Hospital, Tokyo (K.K.) - all in Japan; Westmead Hospital and the University of Sydney, Sydney (R.H.), and Flinders University and Flinders Medical Centre, Bedford Park, SA (C.S.K.) - all in Australia; Chungbuk National University Hospital, Chungbuk National University College of Medicine, Cheongju (K.H.L.), Yonsei Cancer Center, Yonsei University College of Medicine, Seoul (B.C.C.), and Chonnam National University Hwasun Hospital, Chonnam National University Medical School, Gwangju (Y.-C.K.) - all in South Korea; Vivantes Klinikum Neukolln, Berlin (M.W.); Centre Hospitalier Universitaire de Liege, Liege, Belgium (M.B.); Centre Hospitalier Universitaire Montpellier and Cancer Institute of Montpellier Val d&amp;apos;Aurelle, Montpellier (X.Q.), Institut Gustave Roussy, Villejuif (D.P.), and Institut de Cancerologie de l&amp;apos;Ouest-Site Rene Gauducheau, Saint Herblain (S.H.) - all in France; National Koranyi Institute of  Pulmonology, Budapest, Hungary (G.O.); AstraZeneca, Alderley Park, United Kingdom (C.W.); AstraZeneca, Gaithersburg, MD (G.M., H.J., Y.H., P.A.D.); and Istanbul University Cerrahpasa School of Medicine, Istanbul, Turkey (M.O.).; From the H. Lee Moffitt Cancer Center and Research Institute, Tampa (S.J.A., A.C., J.E.G.), Cancer Specialists of North Florida, Jacksonville (A.V.), and Florida Hospital Cancer Institute, Orlando (T.M.) - all in Florida; Tennessee Oncology, Chattanooga, and Sarah Cannon Research Institute, Nashville - both in Tennessee (D.D.); Hospital Universitario Virgen Macarena, Seville (D.V.), and Hospital Universitario 12 de Octubre, Centro de Investigacion Biomedica en Red de Cancer, Universidad Complutense and the Spanish National Cancer Research Center (L.P.-A.), and Hospital Universitario La Paz (J.C.C.), Madrid - all in Spain; Kanagawa Cancer Center, Yokohama (S.M.), Kansai Medical University Hospital, Hirakata (T.Y.), Kurume University Hospital, Kurume (T.T.), and Nippon Medical School Hospital, Tokyo (K.K.) - all in Japan; Westmead Hospital and the University of Sydney, Sydney (R.H.), and Flinders University and Flinders Medical Centre, Bedford Park, SA (C.S.K.) - all in Australia; Chungbuk National University Hospital, Chungbuk National University College of Medicine, Cheongju (K.H.L.), Yonsei Cancer Center, Yonsei University College of Medicine, Seoul (B.C.C.), and Chonnam National University Hwasun Hospital, Chonnam National University Medical School, Gwangju (Y.-C.K.) - all in South Korea; Vivantes Klinikum Neukolln, Berlin (M.W.); Centre Hospitalier Universitaire de Liege, Liege, Belgium (M.B.); Centre Hospitalier Universitaire Montpellier and Cancer Institute of Montpellier Val d&amp;apos;Aurelle, Montpellier (X.Q.), Institut Gustave Roussy, Villejuif (D.P.), and Institut de Cancerologie de l&amp;apos;Ouest-Site Rene Gauducheau, Saint Herblain (S.H.) - all in France; National Koranyi Institute of  Pulmonology, Budapest, Hungary (G.O.); AstraZeneca, Alderley Park, United Kingdom (C.W.); AstraZeneca, Gaithersburg, MD (G.M., H.J., Y.H., P.A.D.); and Istanbul University Cerrahpasa School of Medicine, Istanbul, Turkey (M.O.).; From the H. Lee Moffitt Cancer Center and Research Institute, Tampa (S.J.A., A.C., J.E.G.), Cancer Specialists of North Florida, Jacksonville (A.V.), and Florida Hospital Cancer Institute, Orlando (T.M.) - all in Florida; Tennessee Oncology, Chattanooga, and Sarah Cannon Research Institute, Nashville - both in Tennessee (D.D.); Hospital Universitario Virgen Macarena, Seville (D.V.), and Hospital Universitario 12 de Octubre, Centro de Investigacion Biomedica en Red de Cancer, Universidad Complutense and the Spanish National Cancer Research Center (L.P.-A.), and Hospital Universitario La Paz (J.C.C.), Madrid - all in Spain; Kanagawa Cancer Center, Yokohama (S.M.), Kansai Medical University Hospital, Hirakata (T.Y.), Kurume University Hospital, Kurume (T.T.), and Nippon Medical School Hospital, Tokyo (K.K.) - all in Japan; Westmead Hospital and the University of Sydney, Sydney (R.H.), and Flinders University and Flinders Medical Centre, Bedford Park, SA (C.S.K.) - all in Australia; Chungbuk National University Hospital, Chungbuk National University College of Medicine, Cheongju (K.H.L.), Yonsei Cancer Center, Yonsei University College of Medicine, Seoul (B.C.C.), and Chonnam National University Hwasun Hospital, Chonnam National University Medical School, Gwangju (Y.-C.K.) - all in South Korea; Vivantes Klinikum Neukolln, Berlin (M.W.); Centre Hospitalier Universitaire de Liege, Liege, Belgium (M.B.); Centre Hospitalier Universitaire Montpellier and Cancer Institute of Montpellier Val d&amp;apos;Aurelle, Montpellier (X.Q.), Institut Gustave Roussy, Villejuif (D.P.), and Institut de Cancerologie de l&amp;apos;Ouest-Site Rene Gauducheau, Saint Herblain (S.H.) - all in France; National Koranyi Institute of  Pulmonology, Budapest, Hungary (G.O.); AstraZeneca, Alderley Park, United Kingdom (C.W.); AstraZeneca, Gaithersburg, MD (G.M., H.J., Y.H., P.A.D.); and Istanbul University Cerrahpasa School of Medicine, Istanbul, Turkey (M.O.).; From the H. Lee Moffitt Cancer Center and Research Institute, Tampa (S.J.A., A.C., J.E.G.), Cancer Specialists of North Florida, Jacksonville (A.V.), and Florida Hospital Cancer Institute, Orlando (T.M.) - all in Florida; Tennessee Oncology, Chattanooga, and Sarah Cannon Research Institute, Nashville - both in Tennessee (D.D.); Hospital Universitario Virgen Macarena, Seville (D.V.), and Hospital Universitario 12 de Octubre, Centro de Investigacion Biomedica en Red de Cancer, Universidad Complutense and the Spanish National Cancer Research Center (L.P.-A.), and Hospital Universitario La Paz (J.C.C.), Madrid - all in Spain; Kanagawa Cancer Center, Yokohama (S.M.), Kansai Medical University Hospital, Hirakata (T.Y.), Kurume University Hospital, Kurume (T.T.), and Nippon Medical School Hospital, Tokyo (K.K.) - all in Japan; Westmead Hospital and the University of Sydney, Sydney (R.H.), and Flinders University and Flinders Medical Centre, Bedford Park, SA (C.S.K.) - all in Australia; Chungbuk National University Hospital, Chungbuk National University College of Medicine, Cheongju (K.H.L.), Yonsei Cancer Center, Yonsei University College of Medicine, Seoul (B.C.C.), and Chonnam National University Hwasun Hospital, Chonnam National University Medical School, Gwangju (Y.-C.K.) - all in South Korea; Vivantes Klinikum Neukolln, Berlin (M.W.); Centre Hospitalier Universitaire de Liege, Liege, Belgium (M.B.); Centre Hospitalier Universitaire Montpellier and Cancer Institute of Montpellier Val d&amp;apos;Aurelle, Montpellier (X.Q.), Institut Gustave Roussy, Villejuif (D.P.), and Institut de Cancerologie de l&amp;apos;Ouest-Site Rene Gauducheau, Saint Herblain (S.H.) - all in France; National Koranyi Institute of  Pulmonology, Budapest, Hungary (G.O.); AstraZeneca, Alderley Park, United Kingdom (C.W.); AstraZeneca, Gaithersburg, MD (G.M., H.J., Y.H., P.A.D.); and Istanbul University Cerrahpasa School of Medicine, Istanbul, Turkey (M.O.).; From the H. Lee Moffitt Cancer Center and Research Institute, Tampa (S.J.A., A.C., J.E.G.), Cancer Specialists of North Florida, Jacksonville (A.V.), and Florida Hospital Cancer Institute, Orlando (T.M.) - all in Florida; Tennessee Oncology, Chattanooga, and Sarah Cannon Research Institute, Nashville - both in Tennessee (D.D.); Hospital Universitario Virgen Macarena, Seville (D.V.), and Hospital Universitario 12 de Octubre, Centro de Investigacion Biomedica en Red de Cancer, Universidad Complutense and the Spanish National Cancer Research Center (L.P.-A.), and Hospital Universitario La Paz (J.C.C.), Madrid - all in Spain; Kanagawa Cancer Center, Yokohama (S.M.), Kansai Medical University Hospital, Hirakata (T.Y.), Kurume University Hospital, Kurume (T.T.), and Nippon Medical School Hospital, Tokyo (K.K.) - all in Japan; Westmead Hospital and the University of Sydney, Sydney (R.H.), and Flinders University and Flinders Medical Centre, Bedford Park, SA (C.S.K.) - all in Australia; Chungbuk National University Hospital, Chungbuk National University College of Medicine, Cheongju (K.H.L.), Yonsei Cancer Center, Yonsei University College of Medicine, Seoul (B.C.C.), and Chonnam National University Hwasun Hospital, Chonnam National University Medical School, Gwangju (Y.-C.K.) - all in South Korea; Vivantes Klinikum Neukolln, Berlin (M.W.); Centre Hospitalier Universitaire de Liege, Liege, Belgium (M.B.); Centre Hospitalier Universitaire Montpellier and Cancer Institute of Montpellier Val d&amp;apos;Aurelle, Montpellier (X.Q.), Institut Gustave Roussy, Villejuif (D.P.), and Institut de Cancerologie de l&amp;apos;Ouest-Site Rene Gauducheau, Saint Herblain (S.H.) - all in France; National Koranyi Institute of  Pulmonology, Budapest, Hungary (G.O.); AstraZeneca, Alderley Park, United Kingdom (C.W.); AstraZeneca, Gaithersburg, MD (G.M., H.J., Y.H., P.A.D.); and Istanbul University Cerrahpasa School of Medicine, Istanbul, Turkey (M.O.).; From the H. Lee Moffitt Cancer Center and Research Institute, Tampa (S.J.A., A.C., J.E.G.), Cancer Specialists of North Florida, Jacksonville (A.V.), and Florida Hospital Cancer Institute, Orlando (T.M.) - all in Florida; Tennessee Oncology, Chattanooga, and Sarah Cannon Research Institute, Nashville - both in Tennessee (D.D.); Hospital Universitario Virgen Macarena, Seville (D.V.), and Hospital Universitario 12 de Octubre, Centro de Investigacion Biomedica en Red de Cancer, Universidad Complutense and the Spanish National Cancer Research Center (L.P.-A.), and Hospital Universitario La Paz (J.C.C.), Madrid - all in Spain; Kanagawa Cancer Center, Yokohama (S.M.), Kansai Medical University Hospital, Hirakata (T.Y.), Kurume University Hospital, Kurume (T.T.), and Nippon Medical School Hospital, Tokyo (K.K.) - all in Japan; Westmead Hospital and the University of Sydney, Sydney (R.H.), and Flinders University and Flinders Medical Centre, Bedford Park, SA (C.S.K.) - all in Australia; Chungbuk National University Hospital, Chungbuk National University College of Medicine, Cheongju (K.H.L.), Yonsei Cancer Center, Yonsei University College of Medicine, Seoul (B.C.C.), and Chonnam National University Hwasun Hospital, Chonnam National University Medical School, Gwangju (Y.-C.K.) - all in South Korea; Vivantes Klinikum Neukolln, Berlin (M.W.); Centre Hospitalier Universitaire de Liege, Liege, Belgium (M.B.); Centre Hospitalier Universitaire Montpellier and Cancer Institute of Montpellier Val d&amp;apos;Aurelle, Montpellier (X.Q.), Institut Gustave Roussy, Villejuif (D.P.), and Institut de Cancerologie de l&amp;apos;Ouest-Site Rene Gauducheau, Saint Herblain (S.H.) - all in France; National Koranyi Institute of  Pulmonology, Budapest, Hungary (G.O.); AstraZeneca, Alderley Park, United Kingdom (C.W.); AstraZeneca, Gaithersburg, MD (G.M., H.J., Y.H., P.A.D.); and Istanbul University Cerrahpasa School of Medicine, Istanbul, Turkey (M.O.).; From the H. Lee Moffitt Cancer Center and Research Institute, Tampa (S.J.A., A.C., J.E.G.), Cancer Specialists of North Florida, Jacksonville (A.V.), and Florida Hospital Cancer Institute, Orlando (T.M.) - all in Florida; Tennessee Oncology, Chattanooga, and Sarah Cannon Research Institute, Nashville - both in Tennessee (D.D.); Hospital Universitario Virgen Macarena, Seville (D.V.), and Hospital Universitario 12 de Octubre, Centro de Investigacion Biomedica en Red de Cancer, Universidad Complutense and the Spanish National Cancer Research Center (L.P.-A.), and Hospital Universitario La Paz (J.C.C.), Madrid - all in Spain; Kanagawa Cancer Center, Yokohama (S.M.), Kansai Medical University Hospital, Hirakata (T.Y.), Kurume University Hospital, Kurume (T.T.), and Nippon Medical School Hospital, Tokyo (K.K.) - all in Japan; Westmead Hospital and the University of Sydney, Sydney (R.H.), and Flinders University and Flinders Medical Centre, Bedford Park, SA (C.S.K.) - all in Australia; Chungbuk National University Hospital, Chungbuk National University College of Medicine, Cheongju (K.H.L.), Yonsei Cancer Center, Yonsei University College of Medicine, Seoul (B.C.C.), and Chonnam National University Hwasun Hospital, Chonnam National University Medical School, Gwangju (Y.-C.K.) - all in South Korea; Vivantes Klinikum Neukolln, Berlin (M.W.); Centre Hospitalier Universitaire de Liege, Liege, Belgium (M.B.); Centre Hospitalier Universitaire Montpellier and Cancer Institute of Montpellier Val d&amp;apos;Aurelle, Montpellier (X.Q.), Institut Gustave Roussy, Villejuif (D.P.), and Institut de Cancerologie de l&amp;apos;Ouest-Site Rene Gauducheau, Saint Herblain (S.H.) - all in France; National Koranyi Institute of  Pulmonology, Budapest, Hungary (G.O.); AstraZeneca, Alderley Park, United Kingdom (C.W.); AstraZeneca, Gaithersburg, MD (G.M., H.J., Y.H., P.A.D.); and Istanbul University Cerrahpasa School of Medicine, Istanbul, Turkey (M.O.).; From the H. Lee Moffitt Cancer Center and Research Institute, Tampa (S.J.A., A.C., J.E.G.), Cancer Specialists of North Florida, Jacksonville (A.V.), and Florida Hospital Cancer Institute, Orlando (T.M.) - all in Florida; Tennessee Oncology, Chattanooga, and Sarah Cannon Research Institute, Nashville - both in Tennessee (D.D.); Hospital Universitario Virgen Macarena, Seville (D.V.), and Hospital Universitario 12 de Octubre, Centro de Investigacion Biomedica en Red de Cancer, Universidad Complutense and the Spanish National Cancer Research Center (L.P.-A.), and Hospital Universitario La Paz (J.C.C.), Madrid - all in Spain; Kanagawa Cancer Center, Yokohama (S.M.), Kansai Medical University Hospital, Hirakata (T.Y.), Kurume University Hospital, Kurume (T.T.), and Nippon Medical School Hospital, Tokyo (K.K.) - all in Japan; Westmead Hospital and the University of Sydney, Sydney (R.H.), and Flinders University and Flinders Medical Centre, Bedford Park, SA (C.S.K.) - all in Australia; Chungbuk National University Hospital, Chungbuk National University College of Medicine, Cheongju (K.H.L.), Yonsei Cancer Center, Yonsei University College of Medicine, Seoul (B.C.C.), and Chonnam National University Hwasun Hospital, Chonnam National University Medical School, Gwangju (Y.-C.K.) - all in South Korea; Vivantes Klinikum Neukolln, Berlin (M.W.); Centre Hospitalier Universitaire de Liege, Liege, Belgium (M.B.); Centre Hospitalier Universitaire Montpellier and Cancer Institute of Montpellier Val d&amp;apos;Aurelle, Montpellier (X.Q.), Institut Gustave Roussy, Villejuif (D.P.), and Institut de Cancerologie de l&amp;apos;Ouest-Site Rene Gauducheau, Saint Herblain (S.H.) - all in France; National Koranyi Institute of  Pulmonology, Budapest, Hungary (G.O.); AstraZeneca, Alderley Park, United Kingdom (C.W.); AstraZeneca, Gaithersburg, MD (G.M., H.J., Y.H., P.A.D.); and Istanbul University Cerrahpasa School of Medicine, Istanbul, Turkey (M.O.).; From the H. Lee Moffitt Cancer Center and Research Institute, Tampa (S.J.A., A.C., J.E.G.), Cancer Specialists of North Florida, Jacksonville (A.V.), and Florida Hospital Cancer Institute, Orlando (T.M.) - all in Florida; Tennessee Oncology, Chattanooga, and Sarah Cannon Research Institute, Nashville - both in Tennessee (D.D.); Hospital Universitario Virgen Macarena, Seville (D.V.), and Hospital Universitario 12 de Octubre, Centro de Investigacion Biomedica en Red de Cancer, Universidad Complutense and the Spanish National Cancer Research Center (L.P.-A.), and Hospital Universitario La Paz (J.C.C.), Madrid - all in Spain; Kanagawa Cancer Center, Yokohama (S.M.), Kansai Medical University Hospital, Hirakata (T.Y.), Kurume University Hospital, Kurume (T.T.), and Nippon Medical School Hospital, Tokyo (K.K.) - all in Japan; Westmead Hospital and the University of Sydney, Sydney (R.H.), and Flinders University and Flinders Medical Centre, Bedford Park, SA (C.S.K.) - all in Australia; Chungbuk National University Hospital, Chungbuk National University College of Medicine, Cheongju (K.H.L.), Yonsei Cancer Center, Yonsei University College of Medicine, Seoul (B.C.C.), and Chonnam National University Hwasun Hospital, Chonnam National University Medical School, Gwangju (Y.-C.K.) - all in South Korea; Vivantes Klinikum Neukolln, Berlin (M.W.); Centre Hospitalier Universitaire de Liege, Liege, Belgium (M.B.); Centre Hospitalier Universitaire Montpellier and Cancer Institute of Montpellier Val d&amp;apos;Aurelle, Montpellier (X.Q.), Institut Gustave Roussy, Villejuif (D.P.), and Institut de Cancerologie de l&amp;apos;Ouest-Site Rene Gauducheau, Saint Herblain (S.H.) - all in France; National Koranyi Institute of  Pulmonology, Budapest, Hungary (G.O.); AstraZeneca, Alderley Park, United Kingdom (C.W.); AstraZeneca, Gaithersburg, MD (G.M., H.J., Y.H., P.A.D.); and Istanbul University Cerrahpasa School of Medicine, Istanbul, Turkey (M.O.).; From the H. Lee Moffitt Cancer Center and Research Institute, Tampa (S.J.A., A.C., J.E.G.), Cancer Specialists of North Florida, Jacksonville (A.V.), and Florida Hospital Cancer Institute, Orlando (T.M.) - all in Florida; Tennessee Oncology, Chattanooga, and Sarah Cannon Research Institute, Nashville - both in Tennessee (D.D.); Hospital Universitario Virgen Macarena, Seville (D.V.), and Hospital Universitario 12 de Octubre, Centro de Investigacion Biomedica en Red de Cancer, Universidad Complutense and the Spanish National Cancer Research Center (L.P.-A.), and Hospital Universitario La Paz (J.C.C.), Madrid - all in Spain; Kanagawa Cancer Center, Yokohama (S.M.), Kansai Medical University Hospital, Hirakata (T.Y.), Kurume University Hospital, Kurume (T.T.), and Nippon Medical School Hospital, Tokyo (K.K.) - all in Japan; Westmead Hospital and the University of Sydney, Sydney (R.H.), and Flinders University and Flinders Medical Centre, Bedford Park, SA (C.S.K.) - all in Australia; Chungbuk National University Hospital, Chungbuk National University College of Medicine, Cheongju (K.H.L.), Yonsei Cancer Center, Yonsei University College of Medicine, Seoul (B.C.C.), and Chonnam National University Hwasun Hospital, Chonnam National University Medical School, Gwangju (Y.-C.K.) - all in South Korea; Vivantes Klinikum Neukolln, Berlin (M.W.); Centre Hospitalier Universitaire de Liege, Liege, Belgium (M.B.); Centre Hospitalier Universitaire Montpellier and Cancer Institute of Montpellier Val d&amp;apos;Aurelle, Montpellier (X.Q.), Institut Gustave Roussy, Villejuif (D.P.), and Institut de Cancerologie de l&amp;apos;Ouest-Site Rene Gauducheau, Saint Herblain (S.H.) - all in France; National Koranyi Institute of  Pulmonology, Budapest, Hungary (G.O.); AstraZeneca, Alderley Park, United Kingdom (C.W.); AstraZeneca, Gaithersburg, MD (G.M., H.J., Y.H., P.A.D.); and Istanbul University Cerrahpasa School of Medicine, Istanbul, Turkey (M.O.).; From the H. Lee Moffitt Cancer Center and Research Institute, Tampa (S.J.A., A.C., J.E.G.), Cancer Specialists of North Florida, Jacksonville (A.V.), and Florida Hospital Cancer Institute, Orlando (T.M.) - all in Florida; Tennessee Oncology, Chattanooga, and Sarah Cannon Research Institute, Nashville - both in Tennessee (D.D.); Hospital Universitario Virgen Macarena, Seville (D.V.), and Hospital Universitario 12 de Octubre, Centro de Investigacion Biomedica en Red de Cancer, Universidad Complutense and the Spanish National Cancer Research Center (L.P.-A.), and Hospital Universitario La Paz (J.C.C.), Madrid - all in Spain; Kanagawa Cancer Center, Yokohama (S.M.), Kansai Medical University Hospital, Hirakata (T.Y.), Kurume University Hospital, Kurume (T.T.), and Nippon Medical School Hospital, Tokyo (K.K.) - all in Japan; Westmead Hospital and the University of Sydney, Sydney (R.H.), and Flinders University and Flinders Medical Centre, Bedford Park, SA (C.S.K.) - all in Australia; Chungbuk National University Hospital, Chungbuk National University College of Medicine, Cheongju (K.H.L.), Yonsei Cancer Center, Yonsei University College of Medicine, Seoul (B.C.C.), and Chonnam National University Hwasun Hospital, Chonnam National University Medical School, Gwangju (Y.-C.K.) - all in South Korea; Vivantes Klinikum Neukolln, Berlin (M.W.); Centre Hospitalier Universitaire de Liege, Liege, Belgium (M.B.); Centre Hospitalier Universitaire Montpellier and Cancer Institute of Montpellier Val d&amp;apos;Aurelle, Montpellier (X.Q.), Institut Gustave Roussy, Villejuif (D.P.), and Institut de Cancerologie de l&amp;apos;Ouest-Site Rene Gauducheau, Saint Herblain (S.H.) - all in France; National Koranyi Institute of  Pulmonology, Budapest, Hungary (G.O.); AstraZeneca, Alderley Park, United Kingdom (C.W.); AstraZeneca, Gaithersburg, MD (G.M., H.J., Y.H., P.A.D.); and Istanbul University Cerrahpasa School of Medicine, Istanbul, Turkey (M.O.).; From the H. Lee Moffitt Cancer Center and Research Institute, Tampa (S.J.A., A.C., J.E.G.), Cancer Specialists of North Florida, Jacksonville (A.V.), and Florida Hospital Cancer Institute, Orlando (T.M.) - all in Florida; Tennessee Oncology, Chattanooga, and Sarah Cannon Research Institute, Nashville - both in Tennessee (D.D.); Hospital Universitario Virgen Macarena, Seville (D.V.), and Hospital Universitario 12 de Octubre, Centro de Investigacion Biomedica en Red de Cancer, Universidad Complutense and the Spanish National Cancer Research Center (L.P.-A.), and Hospital Universitario La Paz (J.C.C.), Madrid - all in Spain; Kanagawa Cancer Center, Yokohama (S.M.), Kansai Medical University Hospital, Hirakata (T.Y.), Kurume University Hospital, Kurume (T.T.), and Nippon Medical School Hospital, Tokyo (K.K.) - all in Japan; Westmead Hospital and the University of Sydney, Sydney (R.H.), and Flinders University and Flinders Medical Centre, Bedford Park, SA (C.S.K.) - all in Australia; Chungbuk National University Hospital, Chungbuk National University College of Medicine, Cheongju (K.H.L.), Yonsei Cancer Center, Yonsei University College of Medicine, Seoul (B.C.C.), and Chonnam National University Hwasun Hospital, Chonnam National University Medical School, Gwangju (Y.-C.K.) - all in South Korea; Vivantes Klinikum Neukolln, Berlin (M.W.); Centre Hospitalier Universitaire de Liege, Liege, Belgium (M.B.); Centre Hospitalier Universitaire Montpellier and Cancer Institute of Montpellier Val d&amp;apos;Aurelle, Montpellier (X.Q.), Institut Gustave Roussy, Villejuif (D.P.), and Institut de Cancerologie de l&amp;apos;Ouest-Site Rene Gauducheau, Saint Herblain (S.H.) - all in France; National Koranyi Institute of  Pulmonology, Budapest, Hungary (G.O.); AstraZeneca, Alderley Park, United Kingdom (C.W.); AstraZeneca, Gaithersburg, MD (G.M., H.J., Y.H., P.A.D.); and Istanbul University Cerrahpasa School of Medicine, Istanbul, Turkey (M.O.).; From the H. Lee Moffitt Cancer Center and Research Institute, Tampa (S.J.A., A.C., J.E.G.), Cancer Specialists of North Florida, Jacksonville (A.V.), and Florida Hospital Cancer Institute, Orlando (T.M.) - all in Florida; Tennessee Oncology, Chattanooga, and Sarah Cannon Research Institute, Nashville - both in Tennessee (D.D.); Hospital Universitario Virgen Macarena, Seville (D.V.), and Hospital Universitario 12 de Octubre, Centro de Investigacion Biomedica en Red de Cancer, Universidad Complutense and the Spanish National Cancer Research Center (L.P.-A.), and Hospital Universitario La Paz (J.C.C.), Madrid - all in Spain; Kanagawa Cancer Center, Yokohama (S.M.), Kansai Medical University Hospital, Hirakata (T.Y.), Kurume University Hospital, Kurume (T.T.), and Nippon Medical School Hospital, Tokyo (K.K.) - all in Japan; Westmead Hospital and the University of Sydney, Sydney (R.H.), and Flinders University and Flinders Medical Centre, Bedford Park, SA (C.S.K.) - all in Australia; Chungbuk National University Hospital, Chungbuk National University College of Medicine, Cheongju (K.H.L.), Yonsei Cancer Center, Yonsei University College of Medicine, Seoul (B.C.C.), and Chonnam National University Hwasun Hospital, Chonnam National University Medical School, Gwangju (Y.-C.K.) - all in South Korea; Vivantes Klinikum Neukolln, Berlin (M.W.); Centre Hospitalier Universitaire de Liege, Liege, Belgium (M.B.); Centre Hospitalier Universitaire Montpellier and Cancer Institute of Montpellier Val d&amp;apos;Aurelle, Montpellier (X.Q.), Institut Gustave Roussy, Villejuif (D.P.), and Institut de Cancerologie de l&amp;apos;Ouest-Site Rene Gauducheau, Saint Herblain (S.H.) - all in France; National Koranyi Institute of  Pulmonology, Budapest, Hungary (G.O.); AstraZeneca, Alderley Park, United Kingdom (C.W.); AstraZeneca, Gaithersburg, MD (G.M., H.J., Y.H., P.A.D.); and Istanbul University Cerrahpasa School of Medicine, Istanbul, Turkey (M.O.).; From the H. Lee Moffitt Cancer Center and Research Institute, Tampa (S.J.A., A.C., J.E.G.), Cancer Specialists of North Florida, Jacksonville (A.V.), and Florida Hospital Cancer Institute, Orlando (T.M.) - all in Florida; Tennessee Oncology, Chattanooga, and Sarah Cannon Research Institute, Nashville - both in Tennessee (D.D.); Hospital Universitario Virgen Macarena, Seville (D.V.), and Hospital Universitario 12 de Octubre, Centro de Investigacion Biomedica en Red de Cancer, Universidad Complutense and the Spanish National Cancer Research Center (L.P.-A.), and Hospital Universitario La Paz (J.C.C.), Madrid - all in Spain; Kanagawa Cancer Center, Yokohama (S.M.), Kansai Medical University Hospital, Hirakata (T.Y.), Kurume University Hospital, Kurume (T.T.), and Nippon Medical School Hospital, Tokyo (K.K.) - all in Japan; Westmead Hospital and the University of Sydney, Sydney (R.H.), and Flinders University and Flinders Medical Centre, Bedford Park, SA (C.S.K.) - all in Australia; Chungbuk National University Hospital, Chungbuk National University College of Medicine, Cheongju (K.H.L.), Yonsei Cancer Center, Yonsei University College of Medicine, Seoul (B.C.C.), and Chonnam National University Hwasun Hospital, Chonnam National University Medical School, Gwangju (Y.-C.K.) - all in South Korea; Vivantes Klinikum Neukolln, Berlin (M.W.); Centre Hospitalier Universitaire de Liege, Liege, Belgium (M.B.); Centre Hospitalier Universitaire Montpellier and Cancer Institute of Montpellier Val d&amp;apos;Aurelle, Montpellier (X.Q.), Institut Gustave Roussy, Villejuif (D.P.), and Institut de Cancerologie de l&amp;apos;Ouest-Site Rene Gauducheau, Saint Herblain (S.H.) - all in France; National Koranyi Institute of  Pulmonology, Budapest, Hungary (G.O.); AstraZeneca, Alderley Park, United Kingdom (C.W.); AstraZeneca, Gaithersburg, MD (G.M., H.J., Y.H., P.A.D.); and Istanbul University Cerrahpasa School of Medicine, Istanbul, Turkey (M.O.).; From the H. Lee Moffitt Cancer Center and Research Institute, Tampa (S.J.A., A.C., J.E.G.), Cancer Specialists of North Florida, Jacksonville (A.V.), and Florida Hospital Cancer Institute, Orlando (T.M.) - all in Florida; Tennessee Oncology, Chattanooga, and Sarah Cannon Research Institute, Nashville - both in Tennessee (D.D.); Hospital Universitario Virgen Macarena, Seville (D.V.), and Hospital Universitario 12 de Octubre, Centro de Investigacion Biomedica en Red de Cancer, Universidad Complutense and the Spanish National Cancer Research Center (L.P.-A.), and Hospital Universitario La Paz (J.C.C.), Madrid - all in Spain; Kanagawa Cancer Center, Yokohama (S.M.), Kansai Medical University Hospital, Hirakata (T.Y.), Kurume University Hospital, Kurume (T.T.), and Nippon Medical School Hospital, Tokyo (K.K.) - all in Japan; Westmead Hospital and the University of Sydney, Sydney (R.H.), and Flinders University and Flinders Medical Centre, Bedford Park, SA (C.S.K.) - all in Australia; Chungbuk National University Hospital, Chungbuk National University College of Medicine, Cheongju (K.H.L.), Yonsei Cancer Center, Yonsei University College of Medicine, Seoul (B.C.C.), and Chonnam National University Hwasun Hospital, Chonnam National University Medical School, Gwangju (Y.-C.K.) - all in South Korea; Vivantes Klinikum Neukolln, Berlin (M.W.); Centre Hospitalier Universitaire de Liege, Liege, Belgium (M.B.); Centre Hospitalier Universitaire Montpellier and Cancer Institute of Montpellier Val d&amp;apos;Aurelle, Montpellier (X.Q.), Institut Gustave Roussy, Villejuif (D.P.), and Institut de Cancerologie de l&amp;apos;Ouest-Site Rene Gauducheau, Saint Herblain (S.H.) - all in France; National Koranyi Institute of  Pulmonology, Budapest, Hungary (G.O.); AstraZeneca, Alderley Park, United Kingdom (C.W.); AstraZeneca, Gaithersburg, MD (G.M., H.J., Y.H., P.A.D.); and Istanbul University Cerrahpasa School of Medicine, Istanbul, Turkey (M.O.).&lt;/_author_adr&gt;&lt;_created&gt;64187948&lt;/_created&gt;&lt;_date&gt;2017-11-16&lt;/_date&gt;&lt;_date_display&gt;2017 Nov 16&lt;/_date_display&gt;&lt;_db_updated&gt;PubMed&lt;/_db_updated&gt;&lt;_doi&gt;10.1056/NEJMoa1709937&lt;/_doi&gt;&lt;_impact_factor&gt;  91.245&lt;/_impact_factor&gt;&lt;_isbn&gt;1533-4406 (Electronic); 0028-4793 (Linking)&lt;/_isbn&gt;&lt;_issue&gt;20&lt;/_issue&gt;&lt;_journal&gt;N Engl J Med&lt;/_journal&gt;&lt;_language&gt;eng&lt;/_language&gt;&lt;_modified&gt;64187948&lt;/_modified&gt;&lt;_pages&gt;1919-1929&lt;/_pages&gt;&lt;_subject_headings&gt;Adult; Aged; Aged, 80 and over; Antibodies, Monoclonal/adverse effects/*therapeutic use; Antineoplastic Agents/adverse effects/*therapeutic use; B7-H1 Antigen/*antagonists &amp;amp; inhibitors; Carcinoma, Non-Small-Cell Lung/mortality/secondary/*therapy; Chemoradiotherapy; Disease-Free Survival; Female; Humans; Intention to Treat Analysis; Kaplan-Meier Estimate; Lung Neoplasms/mortality/pathology/*therapy; Male; Middle Aged; Neoplasm Staging&lt;/_subject_headings&gt;&lt;_tertiary_title&gt;The New England journal of medicine&lt;/_tertiary_title&gt;&lt;_type_work&gt;Clinical Trial, Phase III; Comparative Study; Journal Article; Multicenter Study; Randomized Controlled Trial; Research Support, Non-U.S. Gov&amp;apos;t&lt;/_type_work&gt;&lt;_url&gt;http://www.ncbi.nlm.nih.gov/entrez/query.fcgi?cmd=Retrieve&amp;amp;db=pubmed&amp;amp;dopt=Abstract&amp;amp;list_uids=28885881&amp;amp;query_hl=1&lt;/_url&gt;&lt;_volume&gt;377&lt;/_volume&gt;&lt;/Details&gt;&lt;Extra&gt;&lt;DBUID&gt;{F96A950B-833F-4880-A151-76DA2D6A2879}&lt;/DBUID&gt;&lt;/Extra&gt;&lt;/Item&gt;&lt;/References&gt;&lt;/Group&gt;&lt;/Citation&gt;_x000a_"/>
    <w:docVar w:name="ne_docsoft" w:val="MSWord"/>
    <w:docVar w:name="ne_docversion" w:val="NoteExpress 2.0"/>
    <w:docVar w:name="ne_stylename" w:val="中华人民共和国国家标准_GBT_7714-2005"/>
  </w:docVars>
  <w:rsids>
    <w:rsidRoot w:val="00071AA5"/>
    <w:rsid w:val="00014000"/>
    <w:rsid w:val="000632F0"/>
    <w:rsid w:val="00071AA5"/>
    <w:rsid w:val="000C315E"/>
    <w:rsid w:val="000E1B7F"/>
    <w:rsid w:val="0010735A"/>
    <w:rsid w:val="00137A82"/>
    <w:rsid w:val="002159B3"/>
    <w:rsid w:val="00232DBA"/>
    <w:rsid w:val="00245A3E"/>
    <w:rsid w:val="002C32C4"/>
    <w:rsid w:val="00447CFC"/>
    <w:rsid w:val="004817F0"/>
    <w:rsid w:val="004A756F"/>
    <w:rsid w:val="004D110C"/>
    <w:rsid w:val="00542F43"/>
    <w:rsid w:val="00592E2B"/>
    <w:rsid w:val="00595D6F"/>
    <w:rsid w:val="006B0BDD"/>
    <w:rsid w:val="00767654"/>
    <w:rsid w:val="0078285B"/>
    <w:rsid w:val="008A5668"/>
    <w:rsid w:val="00907D7C"/>
    <w:rsid w:val="00997F9F"/>
    <w:rsid w:val="00A500BB"/>
    <w:rsid w:val="00A54E55"/>
    <w:rsid w:val="00A77094"/>
    <w:rsid w:val="00AC2EFE"/>
    <w:rsid w:val="00B663FA"/>
    <w:rsid w:val="00B749D7"/>
    <w:rsid w:val="00C152D5"/>
    <w:rsid w:val="00C23454"/>
    <w:rsid w:val="00C405D5"/>
    <w:rsid w:val="00CF1C67"/>
    <w:rsid w:val="00D25B8D"/>
    <w:rsid w:val="00D779D6"/>
    <w:rsid w:val="00DB23C9"/>
    <w:rsid w:val="00E53000"/>
    <w:rsid w:val="00E644A6"/>
    <w:rsid w:val="00EE0F1C"/>
    <w:rsid w:val="00EE0F7F"/>
    <w:rsid w:val="00F34B48"/>
    <w:rsid w:val="00F5015D"/>
    <w:rsid w:val="00F74C71"/>
    <w:rsid w:val="00FD17BE"/>
    <w:rsid w:val="00FD1AB1"/>
    <w:rsid w:val="00FD7B62"/>
    <w:rsid w:val="00FF3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031F3"/>
  <w15:chartTrackingRefBased/>
  <w15:docId w15:val="{C811EDD7-320A-48EA-ABEB-B1D67650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000"/>
    <w:pPr>
      <w:widowControl w:val="0"/>
      <w:spacing w:line="360" w:lineRule="auto"/>
      <w:ind w:firstLineChars="200" w:firstLine="200"/>
    </w:pPr>
    <w:rPr>
      <w:rFonts w:ascii="Times New Roman" w:eastAsia="宋体"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000"/>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14000"/>
    <w:rPr>
      <w:sz w:val="18"/>
      <w:szCs w:val="18"/>
    </w:rPr>
  </w:style>
  <w:style w:type="paragraph" w:styleId="a5">
    <w:name w:val="footer"/>
    <w:basedOn w:val="a"/>
    <w:link w:val="a6"/>
    <w:uiPriority w:val="99"/>
    <w:unhideWhenUsed/>
    <w:rsid w:val="00014000"/>
    <w:pPr>
      <w:tabs>
        <w:tab w:val="center" w:pos="4153"/>
        <w:tab w:val="right" w:pos="8306"/>
      </w:tabs>
      <w:snapToGrid w:val="0"/>
      <w:spacing w:line="240" w:lineRule="auto"/>
      <w:ind w:firstLineChars="0" w:firstLine="0"/>
    </w:pPr>
    <w:rPr>
      <w:rFonts w:asciiTheme="minorHAnsi" w:eastAsiaTheme="minorEastAsia" w:hAnsiTheme="minorHAnsi" w:cstheme="minorBidi"/>
      <w:sz w:val="18"/>
      <w:szCs w:val="18"/>
    </w:rPr>
  </w:style>
  <w:style w:type="character" w:customStyle="1" w:styleId="a6">
    <w:name w:val="页脚 字符"/>
    <w:basedOn w:val="a0"/>
    <w:link w:val="a5"/>
    <w:uiPriority w:val="99"/>
    <w:rsid w:val="00014000"/>
    <w:rPr>
      <w:sz w:val="18"/>
      <w:szCs w:val="18"/>
    </w:rPr>
  </w:style>
  <w:style w:type="paragraph" w:styleId="a7">
    <w:name w:val="Revision"/>
    <w:hidden/>
    <w:uiPriority w:val="99"/>
    <w:semiHidden/>
    <w:rsid w:val="0078285B"/>
    <w:rPr>
      <w:rFonts w:ascii="Times New Roman" w:eastAsia="宋体"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13</Pages>
  <Words>4206</Words>
  <Characters>23980</Characters>
  <Application>Microsoft Office Word</Application>
  <DocSecurity>0</DocSecurity>
  <Lines>199</Lines>
  <Paragraphs>56</Paragraphs>
  <ScaleCrop>false</ScaleCrop>
  <Company/>
  <LinksUpToDate>false</LinksUpToDate>
  <CharactersWithSpaces>28130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 呆</dc:creator>
  <cp:keywords/>
  <dc:description>NE.Bib</dc:description>
  <cp:lastModifiedBy>小 呆</cp:lastModifiedBy>
  <cp:revision>42</cp:revision>
  <dcterms:created xsi:type="dcterms:W3CDTF">2022-01-16T07:45:00Z</dcterms:created>
  <dcterms:modified xsi:type="dcterms:W3CDTF">2022-06-23T11:31:00Z</dcterms:modified>
</cp:coreProperties>
</file>