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3BC8" w14:textId="4187CF12" w:rsidR="00FE1CBA" w:rsidRDefault="00FE1CBA" w:rsidP="00D142F2">
      <w:pPr>
        <w:rPr>
          <w:rFonts w:ascii="Times New Roman" w:hAnsi="Times New Roman" w:cs="Times New Roman"/>
          <w:sz w:val="24"/>
          <w:szCs w:val="24"/>
        </w:rPr>
      </w:pPr>
      <w:r w:rsidRPr="009F2C7A">
        <w:rPr>
          <w:rFonts w:ascii="Times New Roman" w:hAnsi="Times New Roman" w:cs="Times New Roman"/>
          <w:b/>
          <w:bCs/>
          <w:sz w:val="24"/>
          <w:szCs w:val="24"/>
        </w:rPr>
        <w:t>Supplementary Table 1</w:t>
      </w:r>
      <w:r w:rsidR="004268C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List of antibodies, ligands and chemical that are used in all experiments are given in table.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02"/>
        <w:gridCol w:w="1986"/>
        <w:gridCol w:w="1946"/>
        <w:gridCol w:w="1510"/>
        <w:gridCol w:w="1082"/>
      </w:tblGrid>
      <w:tr w:rsidR="00FE1CBA" w:rsidRPr="002C3DCA" w14:paraId="4793FFE1" w14:textId="77777777" w:rsidTr="00081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46FBB865" w14:textId="77777777" w:rsidR="00FE1CBA" w:rsidRPr="002C3DCA" w:rsidRDefault="00FE1CBA" w:rsidP="0021620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4472C4" w:themeColor="accent1"/>
                <w:sz w:val="24"/>
                <w:szCs w:val="24"/>
              </w:rPr>
            </w:pPr>
            <w:r w:rsidRPr="00255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Reagents</w:t>
            </w:r>
          </w:p>
        </w:tc>
        <w:tc>
          <w:tcPr>
            <w:tcW w:w="1995" w:type="dxa"/>
          </w:tcPr>
          <w:p w14:paraId="41DDDA73" w14:textId="77777777" w:rsidR="00FE1CBA" w:rsidRPr="002C3DCA" w:rsidRDefault="00FE1CBA" w:rsidP="0021620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4472C4" w:themeColor="accent1"/>
                <w:sz w:val="24"/>
                <w:szCs w:val="24"/>
              </w:rPr>
            </w:pPr>
            <w:r w:rsidRPr="00255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Source</w:t>
            </w:r>
          </w:p>
        </w:tc>
        <w:tc>
          <w:tcPr>
            <w:tcW w:w="1959" w:type="dxa"/>
          </w:tcPr>
          <w:p w14:paraId="77124CDC" w14:textId="77777777" w:rsidR="00FE1CBA" w:rsidRPr="002C3DCA" w:rsidRDefault="00FE1CBA" w:rsidP="0021620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4472C4" w:themeColor="accent1"/>
                <w:sz w:val="24"/>
                <w:szCs w:val="24"/>
              </w:rPr>
            </w:pPr>
            <w:r w:rsidRPr="00255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Identifier</w:t>
            </w:r>
          </w:p>
        </w:tc>
        <w:tc>
          <w:tcPr>
            <w:tcW w:w="1443" w:type="dxa"/>
          </w:tcPr>
          <w:p w14:paraId="141B8105" w14:textId="77777777" w:rsidR="00FE1CBA" w:rsidRPr="002C3DCA" w:rsidRDefault="00FE1CBA" w:rsidP="0021620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4472C4" w:themeColor="accent1"/>
                <w:sz w:val="24"/>
                <w:szCs w:val="24"/>
              </w:rPr>
            </w:pPr>
            <w:r w:rsidRPr="00255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Applications</w:t>
            </w:r>
          </w:p>
        </w:tc>
        <w:tc>
          <w:tcPr>
            <w:tcW w:w="1083" w:type="dxa"/>
          </w:tcPr>
          <w:p w14:paraId="7E316245" w14:textId="77777777" w:rsidR="00FE1CBA" w:rsidRPr="002C3DCA" w:rsidRDefault="00FE1CBA" w:rsidP="0021620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4472C4" w:themeColor="accent1"/>
                <w:sz w:val="24"/>
                <w:szCs w:val="24"/>
              </w:rPr>
            </w:pPr>
            <w:r w:rsidRPr="00255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Other</w:t>
            </w:r>
          </w:p>
        </w:tc>
      </w:tr>
      <w:tr w:rsidR="00FE1CBA" w:rsidRPr="002C3DCA" w14:paraId="03C18BFF" w14:textId="77777777" w:rsidTr="0008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13CC3CAC" w14:textId="77777777" w:rsidR="00FE1CBA" w:rsidRPr="002C3DCA" w:rsidRDefault="00FE1CBA" w:rsidP="0021620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4472C4" w:themeColor="accent1"/>
                <w:sz w:val="24"/>
                <w:szCs w:val="24"/>
              </w:rPr>
            </w:pPr>
            <w:r w:rsidRPr="00255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Antibodies</w:t>
            </w:r>
          </w:p>
        </w:tc>
        <w:tc>
          <w:tcPr>
            <w:tcW w:w="1995" w:type="dxa"/>
          </w:tcPr>
          <w:p w14:paraId="1D405579" w14:textId="77777777" w:rsidR="00FE1CBA" w:rsidRPr="002C3DC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59" w:type="dxa"/>
          </w:tcPr>
          <w:p w14:paraId="481BC545" w14:textId="77777777" w:rsidR="00FE1CBA" w:rsidRPr="002C3DC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C6BB863" w14:textId="77777777" w:rsidR="00FE1CBA" w:rsidRPr="002C3DC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083" w:type="dxa"/>
          </w:tcPr>
          <w:p w14:paraId="7B8DA360" w14:textId="77777777" w:rsidR="00FE1CBA" w:rsidRPr="002C3DC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FE1CBA" w:rsidRPr="002C3DCA" w14:paraId="38787A11" w14:textId="77777777" w:rsidTr="00081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33245B54" w14:textId="77777777" w:rsidR="00FE1CBA" w:rsidRPr="001A6B87" w:rsidRDefault="00FE1CBA" w:rsidP="0021620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hamster anti-mouse CD31</w:t>
            </w:r>
          </w:p>
        </w:tc>
        <w:tc>
          <w:tcPr>
            <w:tcW w:w="1995" w:type="dxa"/>
          </w:tcPr>
          <w:p w14:paraId="14D06702" w14:textId="4F54E5C1" w:rsidR="00FE1CBA" w:rsidRPr="002C3DC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5A4">
              <w:rPr>
                <w:rFonts w:ascii="Times New Roman" w:hAnsi="Times New Roman" w:cs="Times New Roman"/>
                <w:sz w:val="24"/>
                <w:szCs w:val="24"/>
              </w:rPr>
              <w:t>Millipore</w:t>
            </w:r>
            <w:r w:rsidR="00F107AE">
              <w:rPr>
                <w:rFonts w:ascii="Times New Roman" w:hAnsi="Times New Roman" w:cs="Times New Roman"/>
                <w:sz w:val="24"/>
                <w:szCs w:val="24"/>
              </w:rPr>
              <w:t>, MA</w:t>
            </w:r>
            <w:r w:rsidR="00330498">
              <w:rPr>
                <w:rFonts w:ascii="Times New Roman" w:hAnsi="Times New Roman" w:cs="Times New Roman"/>
                <w:sz w:val="24"/>
                <w:szCs w:val="24"/>
              </w:rPr>
              <w:t>, US</w:t>
            </w:r>
          </w:p>
        </w:tc>
        <w:tc>
          <w:tcPr>
            <w:tcW w:w="1959" w:type="dxa"/>
          </w:tcPr>
          <w:p w14:paraId="1A0C61C4" w14:textId="77777777" w:rsidR="00FE1CBA" w:rsidRPr="002C3DC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 </w:t>
            </w:r>
            <w:r w:rsidRPr="009C05A4">
              <w:rPr>
                <w:rFonts w:ascii="Times New Roman" w:hAnsi="Times New Roman" w:cs="Times New Roman"/>
                <w:sz w:val="24"/>
                <w:szCs w:val="24"/>
              </w:rPr>
              <w:t>#MAB1398Z</w:t>
            </w:r>
          </w:p>
        </w:tc>
        <w:tc>
          <w:tcPr>
            <w:tcW w:w="1443" w:type="dxa"/>
          </w:tcPr>
          <w:p w14:paraId="680F4BDB" w14:textId="77777777" w:rsidR="00FE1CBA" w:rsidRDefault="00FE1CBA" w:rsidP="002162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</w:t>
            </w:r>
          </w:p>
        </w:tc>
        <w:tc>
          <w:tcPr>
            <w:tcW w:w="1083" w:type="dxa"/>
          </w:tcPr>
          <w:p w14:paraId="2DDDFE7B" w14:textId="77777777" w:rsidR="00FE1CB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1:500</w:t>
            </w:r>
          </w:p>
        </w:tc>
      </w:tr>
      <w:tr w:rsidR="00FE1CBA" w:rsidRPr="002C3DCA" w14:paraId="5519F772" w14:textId="77777777" w:rsidTr="0008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00EFBFA9" w14:textId="47C751D7" w:rsidR="00FE1CBA" w:rsidRPr="001A6B87" w:rsidRDefault="00FE1CBA" w:rsidP="0021620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Rabbit </w:t>
            </w:r>
            <w:proofErr w:type="spellStart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mAb</w:t>
            </w:r>
            <w:proofErr w:type="spellEnd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anti-mouse active </w:t>
            </w:r>
            <w:r w:rsidR="001E48A8" w:rsidRPr="001E48A8">
              <w:rPr>
                <w:rFonts w:ascii="Symbol" w:hAnsi="Symbol" w:cs="Times New Roman"/>
                <w:b w:val="0"/>
                <w:bCs w:val="0"/>
                <w:sz w:val="24"/>
                <w:szCs w:val="24"/>
              </w:rPr>
              <w:t>b</w:t>
            </w:r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-catenin</w:t>
            </w:r>
          </w:p>
        </w:tc>
        <w:tc>
          <w:tcPr>
            <w:tcW w:w="1995" w:type="dxa"/>
          </w:tcPr>
          <w:p w14:paraId="089875F0" w14:textId="03CC4A8E" w:rsidR="00FE1CBA" w:rsidRPr="002C3DC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F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107AE">
              <w:rPr>
                <w:rFonts w:ascii="Times New Roman" w:hAnsi="Times New Roman" w:cs="Times New Roman"/>
                <w:sz w:val="24"/>
                <w:szCs w:val="24"/>
              </w:rPr>
              <w:t xml:space="preserve">ST, </w:t>
            </w:r>
            <w:r w:rsidR="0033750B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330498">
              <w:rPr>
                <w:rFonts w:ascii="Times New Roman" w:hAnsi="Times New Roman" w:cs="Times New Roman"/>
                <w:sz w:val="24"/>
                <w:szCs w:val="24"/>
              </w:rPr>
              <w:t>, US</w:t>
            </w:r>
          </w:p>
        </w:tc>
        <w:tc>
          <w:tcPr>
            <w:tcW w:w="1959" w:type="dxa"/>
          </w:tcPr>
          <w:p w14:paraId="5BF12CDD" w14:textId="77777777" w:rsidR="00FE1CBA" w:rsidRPr="002C3DC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 xml:space="preserve">Cat </w:t>
            </w:r>
            <w:r w:rsidRPr="009C05A4">
              <w:rPr>
                <w:rFonts w:ascii="Times New Roman" w:hAnsi="Times New Roman" w:cs="Times New Roman"/>
                <w:sz w:val="24"/>
                <w:szCs w:val="24"/>
              </w:rPr>
              <w:t>#8814S</w:t>
            </w:r>
          </w:p>
        </w:tc>
        <w:tc>
          <w:tcPr>
            <w:tcW w:w="1443" w:type="dxa"/>
          </w:tcPr>
          <w:p w14:paraId="4E52F3DD" w14:textId="77777777" w:rsidR="00FE1CBA" w:rsidRPr="002C3DCA" w:rsidRDefault="00FE1CBA" w:rsidP="002162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</w:t>
            </w:r>
          </w:p>
        </w:tc>
        <w:tc>
          <w:tcPr>
            <w:tcW w:w="1083" w:type="dxa"/>
          </w:tcPr>
          <w:p w14:paraId="5F6231B6" w14:textId="77777777" w:rsidR="00FE1CB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1:100</w:t>
            </w:r>
          </w:p>
        </w:tc>
      </w:tr>
      <w:tr w:rsidR="00FE1CBA" w:rsidRPr="002C3DCA" w14:paraId="328451CC" w14:textId="77777777" w:rsidTr="00081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6036B292" w14:textId="49762A80" w:rsidR="00FE1CBA" w:rsidRPr="001A6B87" w:rsidRDefault="00FE1CBA" w:rsidP="0021620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Rabbit </w:t>
            </w:r>
            <w:proofErr w:type="spellStart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mAb</w:t>
            </w:r>
            <w:proofErr w:type="spellEnd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anti-mouse total </w:t>
            </w:r>
            <w:r w:rsidR="001E48A8" w:rsidRPr="001E48A8">
              <w:rPr>
                <w:rFonts w:ascii="Symbol" w:hAnsi="Symbol" w:cs="Times New Roman"/>
                <w:b w:val="0"/>
                <w:bCs w:val="0"/>
                <w:sz w:val="24"/>
                <w:szCs w:val="24"/>
              </w:rPr>
              <w:t>b</w:t>
            </w:r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-catenin</w:t>
            </w:r>
          </w:p>
        </w:tc>
        <w:tc>
          <w:tcPr>
            <w:tcW w:w="1995" w:type="dxa"/>
          </w:tcPr>
          <w:p w14:paraId="2D6D62EE" w14:textId="7D56BE37" w:rsidR="00FE1CBA" w:rsidRPr="002C3DC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F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3750B">
              <w:rPr>
                <w:rFonts w:ascii="Times New Roman" w:hAnsi="Times New Roman" w:cs="Times New Roman"/>
                <w:sz w:val="24"/>
                <w:szCs w:val="24"/>
              </w:rPr>
              <w:t>ST, MA</w:t>
            </w:r>
            <w:r w:rsidR="00330498">
              <w:rPr>
                <w:rFonts w:ascii="Times New Roman" w:hAnsi="Times New Roman" w:cs="Times New Roman"/>
                <w:sz w:val="24"/>
                <w:szCs w:val="24"/>
              </w:rPr>
              <w:t>, US</w:t>
            </w:r>
          </w:p>
        </w:tc>
        <w:tc>
          <w:tcPr>
            <w:tcW w:w="1959" w:type="dxa"/>
          </w:tcPr>
          <w:p w14:paraId="587920C5" w14:textId="77777777" w:rsidR="00FE1CBA" w:rsidRPr="002C3DC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Cat 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8480S</w:t>
            </w:r>
          </w:p>
        </w:tc>
        <w:tc>
          <w:tcPr>
            <w:tcW w:w="1443" w:type="dxa"/>
          </w:tcPr>
          <w:p w14:paraId="39EB1D61" w14:textId="77777777" w:rsidR="00FE1CBA" w:rsidRPr="002C3DCA" w:rsidRDefault="00FE1CBA" w:rsidP="002162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</w:t>
            </w:r>
          </w:p>
        </w:tc>
        <w:tc>
          <w:tcPr>
            <w:tcW w:w="1083" w:type="dxa"/>
          </w:tcPr>
          <w:p w14:paraId="0BD2D6BA" w14:textId="77777777" w:rsidR="00FE1CB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1:1000</w:t>
            </w:r>
          </w:p>
        </w:tc>
      </w:tr>
      <w:tr w:rsidR="00FE1CBA" w:rsidRPr="002C3DCA" w14:paraId="6C70D6F2" w14:textId="77777777" w:rsidTr="0008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1942C9BE" w14:textId="77777777" w:rsidR="00FE1CBA" w:rsidRPr="001A6B87" w:rsidRDefault="00FE1CBA" w:rsidP="0021620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Rabbit </w:t>
            </w:r>
            <w:proofErr w:type="spellStart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pAb</w:t>
            </w:r>
            <w:proofErr w:type="spellEnd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anti-mouse Mfsd2a</w:t>
            </w:r>
          </w:p>
        </w:tc>
        <w:tc>
          <w:tcPr>
            <w:tcW w:w="1995" w:type="dxa"/>
          </w:tcPr>
          <w:p w14:paraId="32422E34" w14:textId="3E7DDB66" w:rsidR="00FE1CBA" w:rsidRPr="002C3DC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Abcam</w:t>
            </w:r>
            <w:r w:rsidR="000817B9">
              <w:rPr>
                <w:rFonts w:ascii="Times New Roman" w:hAnsi="Times New Roman" w:cs="Times New Roman"/>
                <w:sz w:val="24"/>
                <w:szCs w:val="24"/>
              </w:rPr>
              <w:t>, Cambridge,</w:t>
            </w:r>
            <w:r w:rsidR="00330498">
              <w:rPr>
                <w:rFonts w:ascii="Times New Roman" w:hAnsi="Times New Roman" w:cs="Times New Roman"/>
                <w:sz w:val="24"/>
                <w:szCs w:val="24"/>
              </w:rPr>
              <w:t xml:space="preserve"> US</w:t>
            </w:r>
          </w:p>
        </w:tc>
        <w:tc>
          <w:tcPr>
            <w:tcW w:w="1959" w:type="dxa"/>
          </w:tcPr>
          <w:p w14:paraId="2FF352DD" w14:textId="77777777" w:rsidR="00FE1CBA" w:rsidRPr="002C3DC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Cat 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117618</w:t>
            </w:r>
          </w:p>
        </w:tc>
        <w:tc>
          <w:tcPr>
            <w:tcW w:w="1443" w:type="dxa"/>
          </w:tcPr>
          <w:p w14:paraId="24BEB730" w14:textId="77777777" w:rsidR="00FE1CBA" w:rsidRPr="002C3DCA" w:rsidRDefault="00FE1CBA" w:rsidP="002162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WB</w:t>
            </w:r>
          </w:p>
          <w:p w14:paraId="43866A2E" w14:textId="77777777" w:rsidR="00FE1CBA" w:rsidRPr="002C3DCA" w:rsidRDefault="00FE1CBA" w:rsidP="002162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</w:p>
        </w:tc>
        <w:tc>
          <w:tcPr>
            <w:tcW w:w="1083" w:type="dxa"/>
          </w:tcPr>
          <w:p w14:paraId="16A433F7" w14:textId="77777777" w:rsidR="00FE1CB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1:500</w:t>
            </w:r>
          </w:p>
          <w:p w14:paraId="346A489F" w14:textId="77777777" w:rsidR="00FE1CB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1:500</w:t>
            </w:r>
          </w:p>
        </w:tc>
      </w:tr>
      <w:tr w:rsidR="00FE1CBA" w:rsidRPr="002C3DCA" w14:paraId="74501281" w14:textId="77777777" w:rsidTr="00081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3FF3044A" w14:textId="77777777" w:rsidR="00FE1CBA" w:rsidRPr="001A6B87" w:rsidRDefault="00FE1CBA" w:rsidP="0021620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Chicken </w:t>
            </w:r>
            <w:proofErr w:type="spellStart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pAb</w:t>
            </w:r>
            <w:proofErr w:type="spellEnd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anti-mouse Albumin</w:t>
            </w:r>
          </w:p>
        </w:tc>
        <w:tc>
          <w:tcPr>
            <w:tcW w:w="1995" w:type="dxa"/>
          </w:tcPr>
          <w:p w14:paraId="68F866D1" w14:textId="30D6E0E1" w:rsidR="00FE1CBA" w:rsidRPr="002C3DC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Abcam</w:t>
            </w:r>
            <w:r w:rsidR="000817B9">
              <w:rPr>
                <w:rFonts w:ascii="Times New Roman" w:hAnsi="Times New Roman" w:cs="Times New Roman"/>
                <w:sz w:val="24"/>
                <w:szCs w:val="24"/>
              </w:rPr>
              <w:t>, Cambridge,</w:t>
            </w:r>
            <w:r w:rsidR="00330498">
              <w:rPr>
                <w:rFonts w:ascii="Times New Roman" w:hAnsi="Times New Roman" w:cs="Times New Roman"/>
                <w:sz w:val="24"/>
                <w:szCs w:val="24"/>
              </w:rPr>
              <w:t xml:space="preserve"> US</w:t>
            </w:r>
          </w:p>
        </w:tc>
        <w:tc>
          <w:tcPr>
            <w:tcW w:w="1959" w:type="dxa"/>
          </w:tcPr>
          <w:p w14:paraId="1C8D5B43" w14:textId="77777777" w:rsidR="00FE1CBA" w:rsidRPr="002C3DC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Cat #ab106582</w:t>
            </w:r>
          </w:p>
        </w:tc>
        <w:tc>
          <w:tcPr>
            <w:tcW w:w="1443" w:type="dxa"/>
          </w:tcPr>
          <w:p w14:paraId="75F2CC10" w14:textId="77777777" w:rsidR="00FE1CBA" w:rsidRPr="002C3DCA" w:rsidRDefault="00FE1CBA" w:rsidP="002162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WB</w:t>
            </w:r>
          </w:p>
          <w:p w14:paraId="7E8B80E3" w14:textId="77777777" w:rsidR="00FE1CBA" w:rsidRPr="002C3DCA" w:rsidRDefault="00FE1CBA" w:rsidP="002162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</w:p>
        </w:tc>
        <w:tc>
          <w:tcPr>
            <w:tcW w:w="1083" w:type="dxa"/>
          </w:tcPr>
          <w:p w14:paraId="48DC8711" w14:textId="77777777" w:rsidR="00FE1CB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1:500</w:t>
            </w:r>
          </w:p>
          <w:p w14:paraId="4F3661BB" w14:textId="77777777" w:rsidR="00FE1CB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1:500</w:t>
            </w:r>
          </w:p>
        </w:tc>
      </w:tr>
      <w:tr w:rsidR="00FE1CBA" w:rsidRPr="002C3DCA" w14:paraId="41ACC621" w14:textId="77777777" w:rsidTr="0008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3EE2DB52" w14:textId="77777777" w:rsidR="00FE1CBA" w:rsidRPr="001A6B87" w:rsidRDefault="00FE1CBA" w:rsidP="0021620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Rabbit anti-mouse IgG HRP Linked</w:t>
            </w:r>
          </w:p>
        </w:tc>
        <w:tc>
          <w:tcPr>
            <w:tcW w:w="1995" w:type="dxa"/>
          </w:tcPr>
          <w:p w14:paraId="2004A764" w14:textId="00936002" w:rsidR="00FE1CBA" w:rsidRPr="002C3DC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075CF">
              <w:rPr>
                <w:rFonts w:ascii="Times New Roman" w:hAnsi="Times New Roman" w:cs="Times New Roman"/>
                <w:sz w:val="24"/>
                <w:szCs w:val="24"/>
              </w:rPr>
              <w:t>ST, MA</w:t>
            </w:r>
            <w:r w:rsidR="00330498">
              <w:rPr>
                <w:rFonts w:ascii="Times New Roman" w:hAnsi="Times New Roman" w:cs="Times New Roman"/>
                <w:sz w:val="24"/>
                <w:szCs w:val="24"/>
              </w:rPr>
              <w:t>, US</w:t>
            </w:r>
          </w:p>
        </w:tc>
        <w:tc>
          <w:tcPr>
            <w:tcW w:w="1959" w:type="dxa"/>
          </w:tcPr>
          <w:p w14:paraId="6D966F8E" w14:textId="77777777" w:rsidR="00FE1CBA" w:rsidRPr="002C3DC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 </w:t>
            </w: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7076S</w:t>
            </w:r>
          </w:p>
        </w:tc>
        <w:tc>
          <w:tcPr>
            <w:tcW w:w="1443" w:type="dxa"/>
          </w:tcPr>
          <w:p w14:paraId="3F429EAF" w14:textId="77777777" w:rsidR="00FE1CBA" w:rsidRDefault="00FE1CBA" w:rsidP="002162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</w:t>
            </w:r>
          </w:p>
          <w:p w14:paraId="79CE8267" w14:textId="77777777" w:rsidR="00FE1CBA" w:rsidRDefault="00FE1CBA" w:rsidP="002162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26D99AA" w14:textId="77777777" w:rsidR="00FE1CB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1:500</w:t>
            </w:r>
          </w:p>
        </w:tc>
      </w:tr>
      <w:tr w:rsidR="00FE1CBA" w:rsidRPr="002C3DCA" w14:paraId="0E0E7850" w14:textId="77777777" w:rsidTr="00081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1C39C2C0" w14:textId="77777777" w:rsidR="00FE1CBA" w:rsidRPr="001A6B87" w:rsidRDefault="00FE1CBA" w:rsidP="0021620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Rat </w:t>
            </w:r>
            <w:proofErr w:type="spellStart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mAb</w:t>
            </w:r>
            <w:proofErr w:type="spellEnd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anti-mouse   </w:t>
            </w:r>
            <w:proofErr w:type="spellStart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Plvap</w:t>
            </w:r>
            <w:proofErr w:type="spellEnd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(MECA32) </w:t>
            </w:r>
          </w:p>
        </w:tc>
        <w:tc>
          <w:tcPr>
            <w:tcW w:w="1995" w:type="dxa"/>
          </w:tcPr>
          <w:p w14:paraId="6EF0F34C" w14:textId="26EDFBB1" w:rsidR="00FE1CBA" w:rsidRPr="002C3DC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 Bioscience</w:t>
            </w:r>
            <w:r w:rsidR="002075CF">
              <w:rPr>
                <w:rFonts w:ascii="Times New Roman" w:hAnsi="Times New Roman" w:cs="Times New Roman"/>
                <w:sz w:val="24"/>
                <w:szCs w:val="24"/>
              </w:rPr>
              <w:t>, San Diego, CA</w:t>
            </w:r>
          </w:p>
        </w:tc>
        <w:tc>
          <w:tcPr>
            <w:tcW w:w="1959" w:type="dxa"/>
          </w:tcPr>
          <w:p w14:paraId="2CB2A99D" w14:textId="77777777" w:rsidR="00FE1CBA" w:rsidRPr="002C3DC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Cat 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553849</w:t>
            </w:r>
          </w:p>
        </w:tc>
        <w:tc>
          <w:tcPr>
            <w:tcW w:w="1443" w:type="dxa"/>
          </w:tcPr>
          <w:p w14:paraId="5D21C161" w14:textId="77777777" w:rsidR="00FE1CBA" w:rsidRPr="002C3DCA" w:rsidRDefault="00FE1CBA" w:rsidP="002162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</w:t>
            </w:r>
          </w:p>
        </w:tc>
        <w:tc>
          <w:tcPr>
            <w:tcW w:w="1083" w:type="dxa"/>
          </w:tcPr>
          <w:p w14:paraId="73047BCE" w14:textId="77777777" w:rsidR="00FE1CB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1:500</w:t>
            </w:r>
          </w:p>
        </w:tc>
      </w:tr>
      <w:tr w:rsidR="00FE1CBA" w:rsidRPr="002C3DCA" w14:paraId="7CBD9D55" w14:textId="77777777" w:rsidTr="0008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5C2A4CE2" w14:textId="77777777" w:rsidR="00FE1CBA" w:rsidRPr="001A6B87" w:rsidRDefault="00FE1CBA" w:rsidP="0021620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Rat </w:t>
            </w:r>
            <w:proofErr w:type="spellStart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mAb</w:t>
            </w:r>
            <w:proofErr w:type="spellEnd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anti-mouse   </w:t>
            </w:r>
            <w:proofErr w:type="spellStart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Plvap</w:t>
            </w:r>
            <w:proofErr w:type="spellEnd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(MECA32)</w:t>
            </w:r>
          </w:p>
        </w:tc>
        <w:tc>
          <w:tcPr>
            <w:tcW w:w="1995" w:type="dxa"/>
          </w:tcPr>
          <w:p w14:paraId="5DD4604D" w14:textId="37737DD8" w:rsidR="00FE1CB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Santa Cruz Biotechnology</w:t>
            </w:r>
            <w:r w:rsidR="007B3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3CC4">
              <w:rPr>
                <w:rFonts w:ascii="Times New Roman" w:hAnsi="Times New Roman" w:cs="Times New Roman"/>
                <w:sz w:val="24"/>
                <w:szCs w:val="24"/>
              </w:rPr>
              <w:t xml:space="preserve">Texas, </w:t>
            </w:r>
            <w:r w:rsidR="007B3C46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</w:p>
        </w:tc>
        <w:tc>
          <w:tcPr>
            <w:tcW w:w="1959" w:type="dxa"/>
          </w:tcPr>
          <w:p w14:paraId="377F60E2" w14:textId="77777777" w:rsidR="00FE1CBA" w:rsidRPr="002C3DC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Cat 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SC-19603</w:t>
            </w:r>
          </w:p>
        </w:tc>
        <w:tc>
          <w:tcPr>
            <w:tcW w:w="1443" w:type="dxa"/>
          </w:tcPr>
          <w:p w14:paraId="2CB4A20F" w14:textId="77777777" w:rsidR="00FE1CBA" w:rsidRDefault="00FE1CBA" w:rsidP="002162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</w:t>
            </w:r>
          </w:p>
        </w:tc>
        <w:tc>
          <w:tcPr>
            <w:tcW w:w="1083" w:type="dxa"/>
          </w:tcPr>
          <w:p w14:paraId="28B9D8C4" w14:textId="77777777" w:rsidR="00FE1CB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1:50</w:t>
            </w:r>
          </w:p>
        </w:tc>
      </w:tr>
      <w:tr w:rsidR="00FE1CBA" w:rsidRPr="002C3DCA" w14:paraId="44300FAB" w14:textId="77777777" w:rsidTr="00081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1149C6AF" w14:textId="4E44FB3F" w:rsidR="00FE1CBA" w:rsidRPr="001A6B87" w:rsidRDefault="00FE1CBA" w:rsidP="0021620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Rabbit </w:t>
            </w:r>
            <w:proofErr w:type="spellStart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pAb</w:t>
            </w:r>
            <w:proofErr w:type="spellEnd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anti-mouse Claudin</w:t>
            </w:r>
            <w:r w:rsidR="00A937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995" w:type="dxa"/>
          </w:tcPr>
          <w:p w14:paraId="5657E457" w14:textId="56F4D657" w:rsidR="00FE1CBA" w:rsidRPr="002C3DCA" w:rsidRDefault="002075CF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Thermo Fisher, MA</w:t>
            </w:r>
            <w:r w:rsidR="00330498">
              <w:rPr>
                <w:rFonts w:ascii="Times New Roman" w:hAnsi="Times New Roman" w:cs="Times New Roman"/>
                <w:sz w:val="24"/>
                <w:szCs w:val="24"/>
              </w:rPr>
              <w:t>, US</w:t>
            </w:r>
          </w:p>
        </w:tc>
        <w:tc>
          <w:tcPr>
            <w:tcW w:w="1959" w:type="dxa"/>
          </w:tcPr>
          <w:p w14:paraId="04DFC35D" w14:textId="77777777" w:rsidR="00FE1CBA" w:rsidRPr="002C3DC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Cat #34-1600</w:t>
            </w:r>
          </w:p>
        </w:tc>
        <w:tc>
          <w:tcPr>
            <w:tcW w:w="1443" w:type="dxa"/>
          </w:tcPr>
          <w:p w14:paraId="17566D87" w14:textId="77777777" w:rsidR="00FE1CBA" w:rsidRPr="002C3DCA" w:rsidRDefault="00FE1CBA" w:rsidP="002162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WB</w:t>
            </w:r>
          </w:p>
          <w:p w14:paraId="69B483FF" w14:textId="77777777" w:rsidR="00FE1CBA" w:rsidRPr="002C3DCA" w:rsidRDefault="00FE1CBA" w:rsidP="002162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</w:p>
        </w:tc>
        <w:tc>
          <w:tcPr>
            <w:tcW w:w="1083" w:type="dxa"/>
          </w:tcPr>
          <w:p w14:paraId="4D38B111" w14:textId="77777777" w:rsidR="00FE1CB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1:200</w:t>
            </w:r>
          </w:p>
          <w:p w14:paraId="12EDB471" w14:textId="77777777" w:rsidR="00FE1CB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1:100</w:t>
            </w:r>
          </w:p>
        </w:tc>
      </w:tr>
      <w:tr w:rsidR="00FE1CBA" w:rsidRPr="002C3DCA" w14:paraId="064CE91D" w14:textId="77777777" w:rsidTr="0008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02D5EAF1" w14:textId="77777777" w:rsidR="00FE1CBA" w:rsidRPr="001A6B87" w:rsidRDefault="00FE1CBA" w:rsidP="0021620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Rabbit </w:t>
            </w:r>
            <w:proofErr w:type="spellStart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pAb</w:t>
            </w:r>
            <w:proofErr w:type="spellEnd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anti-mouse </w:t>
            </w:r>
            <w:proofErr w:type="spellStart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Occludin</w:t>
            </w:r>
            <w:proofErr w:type="spellEnd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14:paraId="63A2CE87" w14:textId="7D95D8B5" w:rsidR="00FE1CBA" w:rsidRPr="002C3DCA" w:rsidRDefault="002075CF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Thermo Fisher, MA</w:t>
            </w:r>
            <w:r w:rsidR="00330498"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</w:p>
        </w:tc>
        <w:tc>
          <w:tcPr>
            <w:tcW w:w="1959" w:type="dxa"/>
          </w:tcPr>
          <w:p w14:paraId="77DA0CF9" w14:textId="77777777" w:rsidR="00FE1CBA" w:rsidRPr="002C3DC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Cat #40-4700</w:t>
            </w:r>
          </w:p>
        </w:tc>
        <w:tc>
          <w:tcPr>
            <w:tcW w:w="1443" w:type="dxa"/>
          </w:tcPr>
          <w:p w14:paraId="0330ADF0" w14:textId="77777777" w:rsidR="00FE1CBA" w:rsidRPr="002C3DCA" w:rsidRDefault="00FE1CBA" w:rsidP="002162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WB</w:t>
            </w:r>
          </w:p>
          <w:p w14:paraId="7D8D7EDD" w14:textId="77777777" w:rsidR="00FE1CBA" w:rsidRPr="002C3DCA" w:rsidRDefault="00FE1CBA" w:rsidP="002162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</w:p>
        </w:tc>
        <w:tc>
          <w:tcPr>
            <w:tcW w:w="1083" w:type="dxa"/>
          </w:tcPr>
          <w:p w14:paraId="3848EAB6" w14:textId="77777777" w:rsidR="00FE1CB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1:500</w:t>
            </w:r>
          </w:p>
          <w:p w14:paraId="60610D6D" w14:textId="77777777" w:rsidR="00FE1CB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1:50</w:t>
            </w:r>
          </w:p>
        </w:tc>
      </w:tr>
      <w:tr w:rsidR="00FE1CBA" w:rsidRPr="002C3DCA" w14:paraId="1C1B7C93" w14:textId="77777777" w:rsidTr="00081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4F97C132" w14:textId="77777777" w:rsidR="00FE1CBA" w:rsidRPr="001A6B87" w:rsidRDefault="00FE1CBA" w:rsidP="0021620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Rabbit polyclonal anti-mouse ZO-1</w:t>
            </w:r>
          </w:p>
        </w:tc>
        <w:tc>
          <w:tcPr>
            <w:tcW w:w="1995" w:type="dxa"/>
          </w:tcPr>
          <w:p w14:paraId="0BDB75D5" w14:textId="339E4F99" w:rsidR="00FE1CBA" w:rsidRPr="002C3DC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Proteintech</w:t>
            </w:r>
            <w:proofErr w:type="spellEnd"/>
            <w:r w:rsidR="00B045D7">
              <w:rPr>
                <w:rFonts w:ascii="Times New Roman" w:hAnsi="Times New Roman" w:cs="Times New Roman"/>
                <w:sz w:val="24"/>
                <w:szCs w:val="24"/>
              </w:rPr>
              <w:t>, Wuhan, China</w:t>
            </w:r>
          </w:p>
        </w:tc>
        <w:tc>
          <w:tcPr>
            <w:tcW w:w="1959" w:type="dxa"/>
          </w:tcPr>
          <w:p w14:paraId="7D44179C" w14:textId="77777777" w:rsidR="00FE1CBA" w:rsidRPr="002C3DC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Cat #21773-1-AP</w:t>
            </w:r>
          </w:p>
        </w:tc>
        <w:tc>
          <w:tcPr>
            <w:tcW w:w="1443" w:type="dxa"/>
          </w:tcPr>
          <w:p w14:paraId="384AB475" w14:textId="77777777" w:rsidR="00FE1CBA" w:rsidRPr="002C3DCA" w:rsidRDefault="00FE1CBA" w:rsidP="002162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</w:p>
        </w:tc>
        <w:tc>
          <w:tcPr>
            <w:tcW w:w="1083" w:type="dxa"/>
          </w:tcPr>
          <w:p w14:paraId="24F9BEDA" w14:textId="77777777" w:rsidR="00FE1CB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1:500</w:t>
            </w:r>
          </w:p>
        </w:tc>
      </w:tr>
      <w:tr w:rsidR="00FE1CBA" w:rsidRPr="002C3DCA" w14:paraId="5F950CA1" w14:textId="77777777" w:rsidTr="0008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6586E2E6" w14:textId="77777777" w:rsidR="00FE1CBA" w:rsidRPr="001A6B87" w:rsidRDefault="00FE1CBA" w:rsidP="0021620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Rabbit monoclonal anti-mouse ZO-1</w:t>
            </w:r>
          </w:p>
        </w:tc>
        <w:tc>
          <w:tcPr>
            <w:tcW w:w="1995" w:type="dxa"/>
          </w:tcPr>
          <w:p w14:paraId="02BB870C" w14:textId="521050B3" w:rsidR="00FE1CBA" w:rsidRPr="002C3DC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045D7">
              <w:rPr>
                <w:rFonts w:ascii="Times New Roman" w:hAnsi="Times New Roman" w:cs="Times New Roman"/>
                <w:sz w:val="24"/>
                <w:szCs w:val="24"/>
              </w:rPr>
              <w:t>ST, MA</w:t>
            </w:r>
            <w:r w:rsidR="00330498">
              <w:rPr>
                <w:rFonts w:ascii="Times New Roman" w:hAnsi="Times New Roman" w:cs="Times New Roman"/>
                <w:sz w:val="24"/>
                <w:szCs w:val="24"/>
              </w:rPr>
              <w:t>, US</w:t>
            </w:r>
          </w:p>
        </w:tc>
        <w:tc>
          <w:tcPr>
            <w:tcW w:w="1959" w:type="dxa"/>
          </w:tcPr>
          <w:p w14:paraId="6F3883A4" w14:textId="77777777" w:rsidR="00FE1CBA" w:rsidRPr="002C3DC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Cat #13663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43" w:type="dxa"/>
          </w:tcPr>
          <w:p w14:paraId="661F11D4" w14:textId="77777777" w:rsidR="00FE1CBA" w:rsidRDefault="00FE1CBA" w:rsidP="002162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WB</w:t>
            </w:r>
          </w:p>
          <w:p w14:paraId="50FBEE79" w14:textId="77777777" w:rsidR="00FE1CBA" w:rsidRPr="002C3DCA" w:rsidRDefault="00FE1CBA" w:rsidP="002162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BF8667B" w14:textId="77777777" w:rsidR="00FE1CB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1:1000</w:t>
            </w:r>
          </w:p>
          <w:p w14:paraId="3380644F" w14:textId="77777777" w:rsidR="00FE1CB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CBA" w:rsidRPr="002C3DCA" w14:paraId="25E33710" w14:textId="77777777" w:rsidTr="00081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741265D6" w14:textId="77777777" w:rsidR="00FE1CBA" w:rsidRPr="001A6B87" w:rsidRDefault="00FE1CBA" w:rsidP="0021620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Rabbit </w:t>
            </w:r>
            <w:proofErr w:type="spellStart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mAb</w:t>
            </w:r>
            <w:proofErr w:type="spellEnd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anti-mouse Caveolin-1</w:t>
            </w:r>
          </w:p>
        </w:tc>
        <w:tc>
          <w:tcPr>
            <w:tcW w:w="1995" w:type="dxa"/>
          </w:tcPr>
          <w:p w14:paraId="00D9AB6C" w14:textId="78AE4EC2" w:rsidR="00FE1CBA" w:rsidRPr="002C3DC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045D7">
              <w:rPr>
                <w:rFonts w:ascii="Times New Roman" w:hAnsi="Times New Roman" w:cs="Times New Roman"/>
                <w:sz w:val="24"/>
                <w:szCs w:val="24"/>
              </w:rPr>
              <w:t>ST, MA</w:t>
            </w:r>
            <w:r w:rsidR="00330498">
              <w:rPr>
                <w:rFonts w:ascii="Times New Roman" w:hAnsi="Times New Roman" w:cs="Times New Roman"/>
                <w:sz w:val="24"/>
                <w:szCs w:val="24"/>
              </w:rPr>
              <w:t>, US</w:t>
            </w:r>
          </w:p>
        </w:tc>
        <w:tc>
          <w:tcPr>
            <w:tcW w:w="1959" w:type="dxa"/>
          </w:tcPr>
          <w:p w14:paraId="3991F845" w14:textId="77777777" w:rsidR="00FE1CBA" w:rsidRPr="002C3DC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Cat #3267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43" w:type="dxa"/>
          </w:tcPr>
          <w:p w14:paraId="2FEE4516" w14:textId="77777777" w:rsidR="00FE1CBA" w:rsidRPr="002C3DCA" w:rsidRDefault="00FE1CBA" w:rsidP="002162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WB</w:t>
            </w:r>
          </w:p>
          <w:p w14:paraId="62DD3003" w14:textId="77777777" w:rsidR="00FE1CBA" w:rsidRPr="002C3DCA" w:rsidRDefault="00FE1CBA" w:rsidP="002162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</w:p>
        </w:tc>
        <w:tc>
          <w:tcPr>
            <w:tcW w:w="1083" w:type="dxa"/>
          </w:tcPr>
          <w:p w14:paraId="5A87C6D1" w14:textId="77777777" w:rsidR="00FE1CB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1:1000</w:t>
            </w:r>
          </w:p>
        </w:tc>
      </w:tr>
      <w:tr w:rsidR="00FE1CBA" w:rsidRPr="002C3DCA" w14:paraId="737B0884" w14:textId="77777777" w:rsidTr="0008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18C43350" w14:textId="26E7FBDA" w:rsidR="00FE1CBA" w:rsidRPr="001A6B87" w:rsidRDefault="00FE1CBA" w:rsidP="0021620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Rabbit </w:t>
            </w:r>
            <w:proofErr w:type="spellStart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McAb</w:t>
            </w:r>
            <w:proofErr w:type="spellEnd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anti-mouse </w:t>
            </w:r>
            <w:r w:rsidR="00A93787" w:rsidRPr="001E48A8">
              <w:rPr>
                <w:rFonts w:ascii="Symbol" w:hAnsi="Symbol" w:cs="Times New Roman"/>
                <w:b w:val="0"/>
                <w:bCs w:val="0"/>
                <w:sz w:val="24"/>
                <w:szCs w:val="24"/>
              </w:rPr>
              <w:t>b</w:t>
            </w:r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-actin</w:t>
            </w:r>
          </w:p>
        </w:tc>
        <w:tc>
          <w:tcPr>
            <w:tcW w:w="1995" w:type="dxa"/>
          </w:tcPr>
          <w:p w14:paraId="39F13704" w14:textId="143C76BD" w:rsidR="00FE1CBA" w:rsidRPr="002C3DC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Proteintech</w:t>
            </w:r>
            <w:proofErr w:type="spellEnd"/>
            <w:r w:rsidR="00B045D7">
              <w:rPr>
                <w:rFonts w:ascii="Times New Roman" w:hAnsi="Times New Roman" w:cs="Times New Roman"/>
                <w:sz w:val="24"/>
                <w:szCs w:val="24"/>
              </w:rPr>
              <w:t>, Wuhan, China</w:t>
            </w:r>
          </w:p>
        </w:tc>
        <w:tc>
          <w:tcPr>
            <w:tcW w:w="1959" w:type="dxa"/>
          </w:tcPr>
          <w:p w14:paraId="75D85BB5" w14:textId="77777777" w:rsidR="00FE1CBA" w:rsidRPr="002C3DC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Cat 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66009-1-Ig</w:t>
            </w:r>
          </w:p>
        </w:tc>
        <w:tc>
          <w:tcPr>
            <w:tcW w:w="1443" w:type="dxa"/>
          </w:tcPr>
          <w:p w14:paraId="084324FF" w14:textId="77777777" w:rsidR="00FE1CBA" w:rsidRDefault="00FE1CBA" w:rsidP="002162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</w:t>
            </w:r>
          </w:p>
        </w:tc>
        <w:tc>
          <w:tcPr>
            <w:tcW w:w="1083" w:type="dxa"/>
          </w:tcPr>
          <w:p w14:paraId="12EEF007" w14:textId="77777777" w:rsidR="00FE1CB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1:1000</w:t>
            </w:r>
          </w:p>
        </w:tc>
      </w:tr>
      <w:tr w:rsidR="00FE1CBA" w:rsidRPr="002C3DCA" w14:paraId="4293D29C" w14:textId="77777777" w:rsidTr="00081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5202B733" w14:textId="77777777" w:rsidR="00FE1CBA" w:rsidRPr="001A6B87" w:rsidRDefault="00FE1CBA" w:rsidP="0021620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Rabbit </w:t>
            </w:r>
            <w:proofErr w:type="spellStart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McAb</w:t>
            </w:r>
            <w:proofErr w:type="spellEnd"/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anti-mouse GAPDH</w:t>
            </w:r>
          </w:p>
        </w:tc>
        <w:tc>
          <w:tcPr>
            <w:tcW w:w="1995" w:type="dxa"/>
          </w:tcPr>
          <w:p w14:paraId="4D3AF41F" w14:textId="1B8211E3" w:rsidR="00FE1CBA" w:rsidRPr="002C3DC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Proteintech</w:t>
            </w:r>
            <w:proofErr w:type="spellEnd"/>
            <w:r w:rsidR="00B045D7">
              <w:rPr>
                <w:rFonts w:ascii="Times New Roman" w:hAnsi="Times New Roman" w:cs="Times New Roman"/>
                <w:sz w:val="24"/>
                <w:szCs w:val="24"/>
              </w:rPr>
              <w:t>, Wuhan, China</w:t>
            </w:r>
          </w:p>
        </w:tc>
        <w:tc>
          <w:tcPr>
            <w:tcW w:w="1959" w:type="dxa"/>
          </w:tcPr>
          <w:p w14:paraId="69B425DF" w14:textId="77777777" w:rsidR="00FE1CBA" w:rsidRPr="002C3DC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Cat 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60004-1-Ig</w:t>
            </w:r>
          </w:p>
        </w:tc>
        <w:tc>
          <w:tcPr>
            <w:tcW w:w="1443" w:type="dxa"/>
          </w:tcPr>
          <w:p w14:paraId="3F1DC955" w14:textId="77777777" w:rsidR="00FE1CBA" w:rsidRDefault="00FE1CBA" w:rsidP="002162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</w:t>
            </w:r>
          </w:p>
        </w:tc>
        <w:tc>
          <w:tcPr>
            <w:tcW w:w="1083" w:type="dxa"/>
          </w:tcPr>
          <w:p w14:paraId="74C19C3D" w14:textId="77777777" w:rsidR="00FE1CB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1:1000</w:t>
            </w:r>
          </w:p>
        </w:tc>
      </w:tr>
      <w:tr w:rsidR="00FE1CBA" w:rsidRPr="002C3DCA" w14:paraId="07B7C565" w14:textId="77777777" w:rsidTr="0008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4"/>
          </w:tcPr>
          <w:p w14:paraId="3C038DA7" w14:textId="77777777" w:rsidR="00FE1CBA" w:rsidRPr="002C3DCA" w:rsidRDefault="00FE1CBA" w:rsidP="0021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Chemicals and recombinant proteins</w:t>
            </w:r>
          </w:p>
        </w:tc>
        <w:tc>
          <w:tcPr>
            <w:tcW w:w="1083" w:type="dxa"/>
          </w:tcPr>
          <w:p w14:paraId="6F5E177B" w14:textId="77777777" w:rsidR="00FE1CBA" w:rsidRPr="002C3DC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FE1CBA" w:rsidRPr="002C3DCA" w14:paraId="7746690D" w14:textId="77777777" w:rsidTr="00081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301C62F9" w14:textId="77777777" w:rsidR="00FE1CBA" w:rsidRPr="001A6B87" w:rsidRDefault="00FE1CBA" w:rsidP="0021620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Wnt3a</w:t>
            </w:r>
          </w:p>
        </w:tc>
        <w:tc>
          <w:tcPr>
            <w:tcW w:w="1995" w:type="dxa"/>
          </w:tcPr>
          <w:p w14:paraId="4C0DB589" w14:textId="494F0CE3" w:rsidR="00FE1CBA" w:rsidRPr="002C3DC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R&amp;D system</w:t>
            </w:r>
            <w:r w:rsidR="002E7846">
              <w:rPr>
                <w:rFonts w:ascii="Times New Roman" w:hAnsi="Times New Roman" w:cs="Times New Roman"/>
                <w:sz w:val="24"/>
                <w:szCs w:val="24"/>
              </w:rPr>
              <w:t>, MN, US</w:t>
            </w:r>
          </w:p>
        </w:tc>
        <w:tc>
          <w:tcPr>
            <w:tcW w:w="1959" w:type="dxa"/>
          </w:tcPr>
          <w:p w14:paraId="44FA22C2" w14:textId="77777777" w:rsidR="00FE1CBA" w:rsidRPr="002C3DCA" w:rsidRDefault="00FE1CBA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Cat #5036-WN-010</w:t>
            </w:r>
          </w:p>
        </w:tc>
        <w:tc>
          <w:tcPr>
            <w:tcW w:w="1443" w:type="dxa"/>
          </w:tcPr>
          <w:p w14:paraId="4B144C16" w14:textId="372C468B" w:rsidR="00FE1CBA" w:rsidRPr="002C3DCA" w:rsidRDefault="00255ABD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signaling</w:t>
            </w:r>
            <w:proofErr w:type="spellEnd"/>
          </w:p>
        </w:tc>
        <w:tc>
          <w:tcPr>
            <w:tcW w:w="1083" w:type="dxa"/>
          </w:tcPr>
          <w:p w14:paraId="64B7B923" w14:textId="7657358E" w:rsidR="00FE1CBA" w:rsidRPr="002C3DCA" w:rsidRDefault="00255ABD" w:rsidP="002162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activator</w:t>
            </w:r>
          </w:p>
        </w:tc>
      </w:tr>
      <w:tr w:rsidR="00FE1CBA" w:rsidRPr="002C3DCA" w14:paraId="5CDA4B2B" w14:textId="77777777" w:rsidTr="0008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633902CB" w14:textId="77777777" w:rsidR="00FE1CBA" w:rsidRPr="001A6B87" w:rsidRDefault="00FE1CBA" w:rsidP="0021620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6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LiCl</w:t>
            </w:r>
          </w:p>
        </w:tc>
        <w:tc>
          <w:tcPr>
            <w:tcW w:w="1995" w:type="dxa"/>
          </w:tcPr>
          <w:p w14:paraId="1D2D1551" w14:textId="27B91A4F" w:rsidR="00FE1CBA" w:rsidRPr="00603CC4" w:rsidRDefault="00603CC4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CC4">
              <w:rPr>
                <w:rFonts w:ascii="Times New Roman" w:hAnsi="Times New Roman" w:cs="Times New Roman"/>
                <w:sz w:val="24"/>
                <w:szCs w:val="24"/>
              </w:rPr>
              <w:t>Sigma-Aldrich, St Louis, 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</w:t>
            </w:r>
          </w:p>
        </w:tc>
        <w:tc>
          <w:tcPr>
            <w:tcW w:w="1959" w:type="dxa"/>
          </w:tcPr>
          <w:p w14:paraId="659789A8" w14:textId="261554D2" w:rsidR="00FE1CBA" w:rsidRPr="002C3DCA" w:rsidRDefault="00FE1CBA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CA">
              <w:rPr>
                <w:rFonts w:ascii="Times New Roman" w:hAnsi="Times New Roman" w:cs="Times New Roman"/>
                <w:sz w:val="24"/>
                <w:szCs w:val="24"/>
              </w:rPr>
              <w:t>Cat #</w:t>
            </w:r>
            <w:r w:rsidR="00603CC4">
              <w:rPr>
                <w:rFonts w:ascii="Times New Roman" w:hAnsi="Times New Roman" w:cs="Times New Roman"/>
                <w:sz w:val="24"/>
                <w:szCs w:val="24"/>
              </w:rPr>
              <w:t>213233</w:t>
            </w:r>
          </w:p>
        </w:tc>
        <w:tc>
          <w:tcPr>
            <w:tcW w:w="1443" w:type="dxa"/>
          </w:tcPr>
          <w:p w14:paraId="0188EBF2" w14:textId="541274E8" w:rsidR="00FE1CBA" w:rsidRPr="002C3DCA" w:rsidRDefault="00255ABD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GSK</w:t>
            </w:r>
            <w:r w:rsidR="00C91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1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1A47" w:rsidRPr="00C91A47">
              <w:rPr>
                <w:rFonts w:ascii="Symbol" w:hAnsi="Symbol" w:cs="Times New Roman"/>
                <w:sz w:val="24"/>
                <w:szCs w:val="24"/>
              </w:rPr>
              <w:t>b</w:t>
            </w:r>
          </w:p>
        </w:tc>
        <w:tc>
          <w:tcPr>
            <w:tcW w:w="1083" w:type="dxa"/>
          </w:tcPr>
          <w:p w14:paraId="7CD04454" w14:textId="3547D8DE" w:rsidR="00FE1CBA" w:rsidRPr="002C3DCA" w:rsidRDefault="00255ABD" w:rsidP="002162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Inhibitor</w:t>
            </w:r>
          </w:p>
        </w:tc>
      </w:tr>
    </w:tbl>
    <w:p w14:paraId="21F1018C" w14:textId="77777777" w:rsidR="00FE1CBA" w:rsidRDefault="00FE1CBA" w:rsidP="00D142F2">
      <w:pPr>
        <w:rPr>
          <w:rFonts w:ascii="Times New Roman" w:hAnsi="Times New Roman" w:cs="Times New Roman"/>
          <w:sz w:val="24"/>
          <w:szCs w:val="24"/>
        </w:rPr>
      </w:pPr>
    </w:p>
    <w:p w14:paraId="49E42B1F" w14:textId="77777777" w:rsidR="00FE1CBA" w:rsidRDefault="00FE1CBA" w:rsidP="00D142F2">
      <w:pPr>
        <w:rPr>
          <w:rFonts w:ascii="Times New Roman" w:hAnsi="Times New Roman" w:cs="Times New Roman"/>
          <w:sz w:val="24"/>
          <w:szCs w:val="24"/>
        </w:rPr>
      </w:pPr>
    </w:p>
    <w:p w14:paraId="1458F212" w14:textId="77777777" w:rsidR="00FE1CBA" w:rsidRDefault="00FE1CBA" w:rsidP="00D142F2">
      <w:pPr>
        <w:rPr>
          <w:rFonts w:ascii="Times New Roman" w:hAnsi="Times New Roman" w:cs="Times New Roman"/>
          <w:sz w:val="24"/>
          <w:szCs w:val="24"/>
        </w:rPr>
      </w:pPr>
    </w:p>
    <w:p w14:paraId="6D886142" w14:textId="77777777" w:rsidR="00FE1CBA" w:rsidRDefault="00FE1CBA" w:rsidP="00D142F2">
      <w:pPr>
        <w:rPr>
          <w:rFonts w:ascii="Times New Roman" w:hAnsi="Times New Roman" w:cs="Times New Roman"/>
          <w:sz w:val="24"/>
          <w:szCs w:val="24"/>
        </w:rPr>
      </w:pPr>
    </w:p>
    <w:p w14:paraId="39568366" w14:textId="77777777" w:rsidR="00FE1CBA" w:rsidRDefault="00FE1CBA" w:rsidP="00D142F2">
      <w:pPr>
        <w:rPr>
          <w:rFonts w:ascii="Times New Roman" w:hAnsi="Times New Roman" w:cs="Times New Roman"/>
          <w:sz w:val="24"/>
          <w:szCs w:val="24"/>
        </w:rPr>
      </w:pPr>
    </w:p>
    <w:sectPr w:rsidR="00FE1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99D5" w14:textId="77777777" w:rsidR="008C2CE8" w:rsidRDefault="008C2CE8" w:rsidP="00F04B00">
      <w:pPr>
        <w:spacing w:after="0" w:line="240" w:lineRule="auto"/>
      </w:pPr>
      <w:r>
        <w:separator/>
      </w:r>
    </w:p>
  </w:endnote>
  <w:endnote w:type="continuationSeparator" w:id="0">
    <w:p w14:paraId="05CE9005" w14:textId="77777777" w:rsidR="008C2CE8" w:rsidRDefault="008C2CE8" w:rsidP="00F0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762A" w14:textId="77777777" w:rsidR="008C2CE8" w:rsidRDefault="008C2CE8" w:rsidP="00F04B00">
      <w:pPr>
        <w:spacing w:after="0" w:line="240" w:lineRule="auto"/>
      </w:pPr>
      <w:r>
        <w:separator/>
      </w:r>
    </w:p>
  </w:footnote>
  <w:footnote w:type="continuationSeparator" w:id="0">
    <w:p w14:paraId="73B2F670" w14:textId="77777777" w:rsidR="008C2CE8" w:rsidRDefault="008C2CE8" w:rsidP="00F04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2tjQwMzcxN7YwsLRQ0lEKTi0uzszPAymwqAUAHryAmSwAAAA="/>
  </w:docVars>
  <w:rsids>
    <w:rsidRoot w:val="00D4088C"/>
    <w:rsid w:val="000817B9"/>
    <w:rsid w:val="000B147A"/>
    <w:rsid w:val="000F75CD"/>
    <w:rsid w:val="001529FD"/>
    <w:rsid w:val="00155875"/>
    <w:rsid w:val="001E48A8"/>
    <w:rsid w:val="002075CF"/>
    <w:rsid w:val="002521AE"/>
    <w:rsid w:val="00255ABD"/>
    <w:rsid w:val="002E7846"/>
    <w:rsid w:val="00330498"/>
    <w:rsid w:val="0033750B"/>
    <w:rsid w:val="0034644A"/>
    <w:rsid w:val="00370AAE"/>
    <w:rsid w:val="00377F3F"/>
    <w:rsid w:val="00412E69"/>
    <w:rsid w:val="004142B6"/>
    <w:rsid w:val="00424CAF"/>
    <w:rsid w:val="004268C8"/>
    <w:rsid w:val="004B1ED4"/>
    <w:rsid w:val="004F17EF"/>
    <w:rsid w:val="00603CC4"/>
    <w:rsid w:val="0061631E"/>
    <w:rsid w:val="00634C86"/>
    <w:rsid w:val="00686FF0"/>
    <w:rsid w:val="006F48ED"/>
    <w:rsid w:val="0072042B"/>
    <w:rsid w:val="00725684"/>
    <w:rsid w:val="0077213E"/>
    <w:rsid w:val="007B3C46"/>
    <w:rsid w:val="007E6B0A"/>
    <w:rsid w:val="007F0F76"/>
    <w:rsid w:val="00894747"/>
    <w:rsid w:val="008B17A8"/>
    <w:rsid w:val="008C2CE8"/>
    <w:rsid w:val="00920110"/>
    <w:rsid w:val="00980E82"/>
    <w:rsid w:val="009F2C7A"/>
    <w:rsid w:val="00A12128"/>
    <w:rsid w:val="00A93787"/>
    <w:rsid w:val="00AC342E"/>
    <w:rsid w:val="00AD65C1"/>
    <w:rsid w:val="00B045D7"/>
    <w:rsid w:val="00B047EC"/>
    <w:rsid w:val="00B57AEA"/>
    <w:rsid w:val="00BC1502"/>
    <w:rsid w:val="00C91A47"/>
    <w:rsid w:val="00C95376"/>
    <w:rsid w:val="00CA754E"/>
    <w:rsid w:val="00D142F2"/>
    <w:rsid w:val="00D17C99"/>
    <w:rsid w:val="00D4088C"/>
    <w:rsid w:val="00D922FA"/>
    <w:rsid w:val="00D9583B"/>
    <w:rsid w:val="00E1274A"/>
    <w:rsid w:val="00E76FCB"/>
    <w:rsid w:val="00EA4DE5"/>
    <w:rsid w:val="00EB30BC"/>
    <w:rsid w:val="00EC5C00"/>
    <w:rsid w:val="00ED3585"/>
    <w:rsid w:val="00F04B00"/>
    <w:rsid w:val="00F107AE"/>
    <w:rsid w:val="00F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05279"/>
  <w15:chartTrackingRefBased/>
  <w15:docId w15:val="{E7C87697-88B9-4360-B16C-4105F464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F04B00"/>
  </w:style>
  <w:style w:type="paragraph" w:styleId="a5">
    <w:name w:val="footer"/>
    <w:basedOn w:val="a"/>
    <w:link w:val="a6"/>
    <w:uiPriority w:val="99"/>
    <w:unhideWhenUsed/>
    <w:rsid w:val="00F04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F04B00"/>
  </w:style>
  <w:style w:type="table" w:styleId="2">
    <w:name w:val="Plain Table 2"/>
    <w:basedOn w:val="a1"/>
    <w:uiPriority w:val="42"/>
    <w:rsid w:val="00FE1C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7">
    <w:name w:val="Grid Table Light"/>
    <w:basedOn w:val="a1"/>
    <w:uiPriority w:val="40"/>
    <w:rsid w:val="000B14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0B147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8">
    <w:name w:val="Table Grid"/>
    <w:basedOn w:val="a1"/>
    <w:uiPriority w:val="39"/>
    <w:rsid w:val="0008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743</Words>
  <Characters>804</Characters>
  <Application>Microsoft Office Word</Application>
  <DocSecurity>0</DocSecurity>
  <Lines>57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畅 君雷</cp:lastModifiedBy>
  <cp:revision>7</cp:revision>
  <dcterms:created xsi:type="dcterms:W3CDTF">2022-03-13T15:11:00Z</dcterms:created>
  <dcterms:modified xsi:type="dcterms:W3CDTF">2022-04-11T08:21:00Z</dcterms:modified>
</cp:coreProperties>
</file>