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85" w:leftChars="-202" w:right="916" w:rightChars="436" w:hanging="4109" w:hangingChars="1957"/>
        <w:jc w:val="center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Supplementary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t</w:t>
      </w:r>
      <w:r>
        <w:rPr>
          <w:rFonts w:hint="default" w:ascii="Times New Roman" w:hAnsi="Times New Roman" w:cs="Times New Roman"/>
          <w:sz w:val="21"/>
          <w:szCs w:val="21"/>
        </w:rPr>
        <w:t xml:space="preserve">able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I</w:t>
      </w:r>
      <w:r>
        <w:rPr>
          <w:rFonts w:hint="default" w:ascii="Times New Roman" w:hAnsi="Times New Roman" w:cs="Times New Roman"/>
          <w:sz w:val="21"/>
          <w:szCs w:val="21"/>
        </w:rPr>
        <w:t xml:space="preserve">nformation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of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p</w:t>
      </w:r>
      <w:r>
        <w:rPr>
          <w:rFonts w:hint="default" w:ascii="Times New Roman" w:hAnsi="Times New Roman" w:cs="Times New Roman"/>
          <w:sz w:val="21"/>
          <w:szCs w:val="21"/>
        </w:rPr>
        <w:t>rimer for GDF-15 gene polymorphisms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</w:p>
    <w:tbl>
      <w:tblPr>
        <w:tblStyle w:val="5"/>
        <w:tblpPr w:leftFromText="180" w:rightFromText="180" w:vertAnchor="page" w:horzAnchor="margin" w:tblpXSpec="center" w:tblpY="2230"/>
        <w:tblW w:w="1428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3630"/>
        <w:gridCol w:w="3562"/>
        <w:gridCol w:w="3587"/>
        <w:gridCol w:w="1038"/>
        <w:gridCol w:w="101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3" w:type="dxa"/>
            <w:tcBorders>
              <w:bottom w:val="single" w:color="auto" w:sz="4" w:space="0"/>
            </w:tcBorders>
            <w:noWrap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Polymorphism</w:t>
            </w:r>
          </w:p>
        </w:tc>
        <w:tc>
          <w:tcPr>
            <w:tcW w:w="3630" w:type="dxa"/>
            <w:tcBorders>
              <w:bottom w:val="single" w:color="auto" w:sz="4" w:space="0"/>
            </w:tcBorders>
            <w:noWrap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 xml:space="preserve">Primer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Allele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X</w:t>
            </w:r>
          </w:p>
        </w:tc>
        <w:tc>
          <w:tcPr>
            <w:tcW w:w="3562" w:type="dxa"/>
            <w:tcBorders>
              <w:bottom w:val="single" w:color="auto" w:sz="4" w:space="0"/>
            </w:tcBorders>
            <w:noWrap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 xml:space="preserve">Primer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Allele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Y</w:t>
            </w:r>
          </w:p>
        </w:tc>
        <w:tc>
          <w:tcPr>
            <w:tcW w:w="3587" w:type="dxa"/>
            <w:tcBorders>
              <w:bottom w:val="single" w:color="auto" w:sz="4" w:space="0"/>
            </w:tcBorders>
            <w:noWrap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Primer  Common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Allele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X</w:t>
            </w:r>
          </w:p>
        </w:tc>
        <w:tc>
          <w:tcPr>
            <w:tcW w:w="1012" w:type="dxa"/>
            <w:tcBorders>
              <w:bottom w:val="single" w:color="auto" w:sz="4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Allele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3" w:type="dxa"/>
            <w:tcBorders>
              <w:top w:val="single" w:color="auto" w:sz="4" w:space="0"/>
              <w:bottom w:val="nil"/>
            </w:tcBorders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rs1055150</w:t>
            </w:r>
          </w:p>
        </w:tc>
        <w:tc>
          <w:tcPr>
            <w:tcW w:w="3630" w:type="dxa"/>
            <w:tcBorders>
              <w:top w:val="single" w:color="auto" w:sz="4" w:space="0"/>
              <w:bottom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GCAGGACAACTGAGGTCGCC</w:t>
            </w:r>
          </w:p>
        </w:tc>
        <w:tc>
          <w:tcPr>
            <w:tcW w:w="3562" w:type="dxa"/>
            <w:tcBorders>
              <w:top w:val="single" w:color="auto" w:sz="4" w:space="0"/>
              <w:bottom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GCAGGACAACTGAGGTCGCG</w:t>
            </w:r>
          </w:p>
        </w:tc>
        <w:tc>
          <w:tcPr>
            <w:tcW w:w="3587" w:type="dxa"/>
            <w:tcBorders>
              <w:top w:val="single" w:color="auto" w:sz="4" w:space="0"/>
              <w:bottom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TGCATATGAGCAGTCCTGGTCCTT</w:t>
            </w:r>
          </w:p>
        </w:tc>
        <w:tc>
          <w:tcPr>
            <w:tcW w:w="1038" w:type="dxa"/>
            <w:tcBorders>
              <w:top w:val="single" w:color="auto" w:sz="4" w:space="0"/>
              <w:bottom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</w:t>
            </w:r>
          </w:p>
        </w:tc>
        <w:tc>
          <w:tcPr>
            <w:tcW w:w="1012" w:type="dxa"/>
            <w:tcBorders>
              <w:top w:val="single" w:color="auto" w:sz="4" w:space="0"/>
              <w:bottom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53" w:type="dxa"/>
            <w:tcBorders>
              <w:top w:val="nil"/>
            </w:tcBorders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rs1058587</w:t>
            </w:r>
          </w:p>
        </w:tc>
        <w:tc>
          <w:tcPr>
            <w:tcW w:w="3630" w:type="dxa"/>
            <w:tcBorders>
              <w:top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GGGCCCGAGCGGACAGTC</w:t>
            </w:r>
          </w:p>
        </w:tc>
        <w:tc>
          <w:tcPr>
            <w:tcW w:w="3562" w:type="dxa"/>
            <w:tcBorders>
              <w:top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GGGCCCGAGCGGACAGTG</w:t>
            </w:r>
          </w:p>
        </w:tc>
        <w:tc>
          <w:tcPr>
            <w:tcW w:w="3587" w:type="dxa"/>
            <w:tcBorders>
              <w:top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GCAGAGCGCGTGCGCGCAA</w:t>
            </w:r>
          </w:p>
        </w:tc>
        <w:tc>
          <w:tcPr>
            <w:tcW w:w="1038" w:type="dxa"/>
            <w:tcBorders>
              <w:top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</w:t>
            </w:r>
          </w:p>
        </w:tc>
        <w:tc>
          <w:tcPr>
            <w:tcW w:w="1012" w:type="dxa"/>
            <w:tcBorders>
              <w:top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53" w:type="dxa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rs1059369</w:t>
            </w:r>
          </w:p>
        </w:tc>
        <w:tc>
          <w:tcPr>
            <w:tcW w:w="3630" w:type="dxa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GCCCTGTCCGGCAGATAG</w:t>
            </w:r>
          </w:p>
        </w:tc>
        <w:tc>
          <w:tcPr>
            <w:tcW w:w="3562" w:type="dxa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CTGCCCTGTCCGGCAGATAC</w:t>
            </w:r>
          </w:p>
        </w:tc>
        <w:tc>
          <w:tcPr>
            <w:tcW w:w="3587" w:type="dxa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CTTACCCACGCATGCCTGTCACAT</w:t>
            </w:r>
          </w:p>
        </w:tc>
        <w:tc>
          <w:tcPr>
            <w:tcW w:w="1038" w:type="dxa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</w:t>
            </w:r>
          </w:p>
        </w:tc>
        <w:tc>
          <w:tcPr>
            <w:tcW w:w="1012" w:type="dxa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53" w:type="dxa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rs1059519</w:t>
            </w:r>
          </w:p>
        </w:tc>
        <w:tc>
          <w:tcPr>
            <w:tcW w:w="3630" w:type="dxa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GTGAGAGGTTTGCCGGAGTCAT</w:t>
            </w:r>
          </w:p>
        </w:tc>
        <w:tc>
          <w:tcPr>
            <w:tcW w:w="3562" w:type="dxa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GAGAGGTTTGCCGGAGTCAC</w:t>
            </w:r>
          </w:p>
        </w:tc>
        <w:tc>
          <w:tcPr>
            <w:tcW w:w="3587" w:type="dxa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CTCTTAGCCCGCCCTAAACCCAT</w:t>
            </w:r>
          </w:p>
        </w:tc>
        <w:tc>
          <w:tcPr>
            <w:tcW w:w="1038" w:type="dxa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1012" w:type="dxa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53" w:type="dxa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rs1227731</w:t>
            </w:r>
          </w:p>
        </w:tc>
        <w:tc>
          <w:tcPr>
            <w:tcW w:w="3630" w:type="dxa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AGGTGTCACTAACATGGAAGTGCT</w:t>
            </w:r>
          </w:p>
        </w:tc>
        <w:tc>
          <w:tcPr>
            <w:tcW w:w="3562" w:type="dxa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GGTGTCACTAACATGGAAGTGCC</w:t>
            </w:r>
          </w:p>
        </w:tc>
        <w:tc>
          <w:tcPr>
            <w:tcW w:w="3587" w:type="dxa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TTAGTCCCATCACCCCTCCTGTTT</w:t>
            </w:r>
          </w:p>
        </w:tc>
        <w:tc>
          <w:tcPr>
            <w:tcW w:w="1038" w:type="dxa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1012" w:type="dxa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53" w:type="dxa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rs4808793</w:t>
            </w:r>
          </w:p>
        </w:tc>
        <w:tc>
          <w:tcPr>
            <w:tcW w:w="3630" w:type="dxa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GGAGCATCTGAGAGCCATTCAC</w:t>
            </w:r>
          </w:p>
        </w:tc>
        <w:tc>
          <w:tcPr>
            <w:tcW w:w="3562" w:type="dxa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GGAGCATCTGAGAGCCATTCAG</w:t>
            </w:r>
          </w:p>
        </w:tc>
        <w:tc>
          <w:tcPr>
            <w:tcW w:w="3587" w:type="dxa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ACAGCCATGCCCGGGCAAGAA</w:t>
            </w:r>
          </w:p>
        </w:tc>
        <w:tc>
          <w:tcPr>
            <w:tcW w:w="1038" w:type="dxa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</w:t>
            </w:r>
          </w:p>
        </w:tc>
        <w:tc>
          <w:tcPr>
            <w:tcW w:w="1012" w:type="dxa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53" w:type="dxa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rs16982345</w:t>
            </w:r>
          </w:p>
        </w:tc>
        <w:tc>
          <w:tcPr>
            <w:tcW w:w="3630" w:type="dxa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CGGAATCTGGAGTCTTCGGA</w:t>
            </w:r>
          </w:p>
        </w:tc>
        <w:tc>
          <w:tcPr>
            <w:tcW w:w="3562" w:type="dxa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CTCGGAATCTGGAGTCTTCGGT</w:t>
            </w:r>
          </w:p>
        </w:tc>
        <w:tc>
          <w:tcPr>
            <w:tcW w:w="3587" w:type="dxa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GTTTCCCGGGACCCTCAGAGTT</w:t>
            </w:r>
          </w:p>
        </w:tc>
        <w:tc>
          <w:tcPr>
            <w:tcW w:w="1038" w:type="dxa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1012" w:type="dxa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</w:t>
            </w:r>
          </w:p>
        </w:tc>
      </w:tr>
    </w:tbl>
    <w:p>
      <w:pPr>
        <w:ind w:right="916" w:rightChars="436"/>
        <w:rPr>
          <w:rFonts w:hint="default" w:ascii="Times New Roman" w:hAnsi="Times New Roman" w:cs="Times New Roman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lNGNmYzg0NDhlMzY4NDIxZjkwNTVhNmNlZTlhOGUifQ=="/>
  </w:docVars>
  <w:rsids>
    <w:rsidRoot w:val="001328A4"/>
    <w:rsid w:val="001328A4"/>
    <w:rsid w:val="001419F0"/>
    <w:rsid w:val="00532211"/>
    <w:rsid w:val="00560E13"/>
    <w:rsid w:val="00746FCD"/>
    <w:rsid w:val="008909AE"/>
    <w:rsid w:val="008F3E5C"/>
    <w:rsid w:val="00921ACB"/>
    <w:rsid w:val="00A55C48"/>
    <w:rsid w:val="00D4744A"/>
    <w:rsid w:val="00EB39A0"/>
    <w:rsid w:val="025C7268"/>
    <w:rsid w:val="02F60900"/>
    <w:rsid w:val="062C6F51"/>
    <w:rsid w:val="091268D2"/>
    <w:rsid w:val="09AF2373"/>
    <w:rsid w:val="0C474AE5"/>
    <w:rsid w:val="0C5E598A"/>
    <w:rsid w:val="0DD04666"/>
    <w:rsid w:val="0DE545B5"/>
    <w:rsid w:val="0FDC19E8"/>
    <w:rsid w:val="10030D22"/>
    <w:rsid w:val="12FE225D"/>
    <w:rsid w:val="139879D4"/>
    <w:rsid w:val="13C133CE"/>
    <w:rsid w:val="16F2389F"/>
    <w:rsid w:val="1B1D4C62"/>
    <w:rsid w:val="1BC37974"/>
    <w:rsid w:val="1C055E22"/>
    <w:rsid w:val="1CA23671"/>
    <w:rsid w:val="1F58270D"/>
    <w:rsid w:val="20A26336"/>
    <w:rsid w:val="234731C4"/>
    <w:rsid w:val="23FC7B0B"/>
    <w:rsid w:val="244F0582"/>
    <w:rsid w:val="2547125A"/>
    <w:rsid w:val="288307FB"/>
    <w:rsid w:val="29D8754D"/>
    <w:rsid w:val="29E277A3"/>
    <w:rsid w:val="29FB0865"/>
    <w:rsid w:val="2A36189D"/>
    <w:rsid w:val="2CC3566A"/>
    <w:rsid w:val="2CE675AA"/>
    <w:rsid w:val="2D574004"/>
    <w:rsid w:val="33791178"/>
    <w:rsid w:val="354457B6"/>
    <w:rsid w:val="3C9A5CBB"/>
    <w:rsid w:val="3D9B1CEB"/>
    <w:rsid w:val="3EAB41B0"/>
    <w:rsid w:val="3F9115F7"/>
    <w:rsid w:val="40692574"/>
    <w:rsid w:val="42FF4ACA"/>
    <w:rsid w:val="438945E6"/>
    <w:rsid w:val="445C6678"/>
    <w:rsid w:val="48A73C3A"/>
    <w:rsid w:val="4957740E"/>
    <w:rsid w:val="4B3043BA"/>
    <w:rsid w:val="4D8E7176"/>
    <w:rsid w:val="52A66D10"/>
    <w:rsid w:val="52FB3500"/>
    <w:rsid w:val="5394300C"/>
    <w:rsid w:val="54522687"/>
    <w:rsid w:val="566E223B"/>
    <w:rsid w:val="57A557E8"/>
    <w:rsid w:val="581D1822"/>
    <w:rsid w:val="58AD43D3"/>
    <w:rsid w:val="5A445BD2"/>
    <w:rsid w:val="5B101B12"/>
    <w:rsid w:val="5C1C3DB3"/>
    <w:rsid w:val="5C5679F9"/>
    <w:rsid w:val="5C8C6F77"/>
    <w:rsid w:val="5D610403"/>
    <w:rsid w:val="5E176D14"/>
    <w:rsid w:val="603B03BD"/>
    <w:rsid w:val="6198016C"/>
    <w:rsid w:val="6200468F"/>
    <w:rsid w:val="622A170C"/>
    <w:rsid w:val="62F63C01"/>
    <w:rsid w:val="63013B64"/>
    <w:rsid w:val="692C3FBB"/>
    <w:rsid w:val="69450BD9"/>
    <w:rsid w:val="6AC10733"/>
    <w:rsid w:val="6C9A123C"/>
    <w:rsid w:val="6F6049BF"/>
    <w:rsid w:val="70716758"/>
    <w:rsid w:val="70A95EF1"/>
    <w:rsid w:val="760616F0"/>
    <w:rsid w:val="79BC4EE7"/>
    <w:rsid w:val="7C134B67"/>
    <w:rsid w:val="7E1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320"/>
        <w:tab w:val="right" w:pos="8640"/>
      </w:tabs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21"/>
      <w:szCs w:val="22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hahahaha</Company>
  <Pages>1</Pages>
  <Words>65</Words>
  <Characters>653</Characters>
  <Lines>5</Lines>
  <Paragraphs>1</Paragraphs>
  <TotalTime>2</TotalTime>
  <ScaleCrop>false</ScaleCrop>
  <LinksUpToDate>false</LinksUpToDate>
  <CharactersWithSpaces>672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2020-08-02T11:32:00Z</dcterms:created>
  <dc:creator>黄先生</dc:creator>
  <cp:lastModifiedBy>Administrator</cp:lastModifiedBy>
  <dcterms:modified xsi:type="dcterms:W3CDTF">2022-06-04T08:54:26Z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F1FFF8D656AA4FD3808FF61B79D00BE7</vt:lpwstr>
  </property>
</Properties>
</file>