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C980" w14:textId="77777777" w:rsidR="005C4975" w:rsidRDefault="00A952A0" w:rsidP="005C4975">
      <w:pPr>
        <w:jc w:val="center"/>
        <w:rPr>
          <w:b/>
          <w:u w:val="single"/>
        </w:rPr>
      </w:pPr>
      <w:r>
        <w:rPr>
          <w:b/>
          <w:u w:val="single"/>
        </w:rPr>
        <w:t>Supp</w:t>
      </w:r>
      <w:r w:rsidR="005C4975">
        <w:rPr>
          <w:b/>
          <w:u w:val="single"/>
        </w:rPr>
        <w:t xml:space="preserve">lementary </w:t>
      </w:r>
      <w:r>
        <w:rPr>
          <w:b/>
          <w:u w:val="single"/>
        </w:rPr>
        <w:t>Materials</w:t>
      </w:r>
      <w:r w:rsidR="00A46BE3">
        <w:rPr>
          <w:b/>
          <w:u w:val="single"/>
        </w:rPr>
        <w:t xml:space="preserve"> for</w:t>
      </w:r>
      <w:r w:rsidR="005C4975">
        <w:rPr>
          <w:b/>
          <w:u w:val="single"/>
        </w:rPr>
        <w:t xml:space="preserve"> </w:t>
      </w:r>
    </w:p>
    <w:p w14:paraId="1DCE36E2" w14:textId="77777777" w:rsidR="005C4975" w:rsidRDefault="005C4975" w:rsidP="005C4975">
      <w:pPr>
        <w:jc w:val="center"/>
        <w:rPr>
          <w:b/>
          <w:u w:val="single"/>
        </w:rPr>
      </w:pPr>
    </w:p>
    <w:p w14:paraId="6A94DB21" w14:textId="3F3DF0B1" w:rsidR="00267854" w:rsidRDefault="00267854" w:rsidP="005C4975">
      <w:pPr>
        <w:jc w:val="center"/>
        <w:rPr>
          <w:b/>
          <w:u w:val="single"/>
        </w:rPr>
      </w:pPr>
      <w:r>
        <w:rPr>
          <w:b/>
          <w:u w:val="single"/>
        </w:rPr>
        <w:t>“</w:t>
      </w:r>
      <w:r w:rsidR="005C4975" w:rsidRPr="005C4975">
        <w:rPr>
          <w:b/>
          <w:u w:val="single"/>
        </w:rPr>
        <w:t>Social science for conservation in working landscapes and seascapes</w:t>
      </w:r>
      <w:r>
        <w:rPr>
          <w:b/>
          <w:u w:val="single"/>
        </w:rPr>
        <w:t>”</w:t>
      </w:r>
    </w:p>
    <w:p w14:paraId="464799BB" w14:textId="43E17632" w:rsidR="005C4975" w:rsidRDefault="005C4975" w:rsidP="005C4975">
      <w:pPr>
        <w:jc w:val="center"/>
        <w:rPr>
          <w:b/>
          <w:u w:val="single"/>
        </w:rPr>
      </w:pPr>
    </w:p>
    <w:p w14:paraId="3B803F25" w14:textId="12AB2753" w:rsidR="005C4975" w:rsidRDefault="005C4975" w:rsidP="005C4975">
      <w:pPr>
        <w:jc w:val="center"/>
        <w:rPr>
          <w:b/>
          <w:u w:val="single"/>
        </w:rPr>
      </w:pPr>
      <w:r w:rsidRPr="00AD0630">
        <w:rPr>
          <w:b/>
          <w:u w:val="single"/>
        </w:rPr>
        <w:t>Interview Protocol</w:t>
      </w:r>
      <w:r>
        <w:rPr>
          <w:b/>
          <w:u w:val="single"/>
        </w:rPr>
        <w:t xml:space="preserve"> </w:t>
      </w:r>
    </w:p>
    <w:p w14:paraId="5C3692DA" w14:textId="77777777" w:rsidR="00C764EB" w:rsidRDefault="00C764EB" w:rsidP="00AD0630"/>
    <w:p w14:paraId="105FA742" w14:textId="2361D0D2" w:rsidR="00FE7CDE" w:rsidRPr="00933949" w:rsidRDefault="00FE7CDE" w:rsidP="00AD0630">
      <w:r w:rsidRPr="00885495">
        <w:rPr>
          <w:b/>
        </w:rPr>
        <w:t>Name of Interviewee:</w:t>
      </w:r>
      <w:r w:rsidR="000A7D2E">
        <w:rPr>
          <w:b/>
        </w:rPr>
        <w:t xml:space="preserve"> </w:t>
      </w:r>
    </w:p>
    <w:p w14:paraId="5EC35214" w14:textId="2C300A7C" w:rsidR="00FE7CDE" w:rsidRPr="00933949" w:rsidRDefault="00FE7CDE" w:rsidP="00AD0630">
      <w:r w:rsidRPr="00885495">
        <w:rPr>
          <w:b/>
        </w:rPr>
        <w:t xml:space="preserve">WLS Project and Location: </w:t>
      </w:r>
    </w:p>
    <w:p w14:paraId="15FED12D" w14:textId="57550694" w:rsidR="00FE7CDE" w:rsidRPr="00933949" w:rsidRDefault="00FE7CDE" w:rsidP="00AD0630">
      <w:r w:rsidRPr="00885495">
        <w:rPr>
          <w:b/>
        </w:rPr>
        <w:t>Date</w:t>
      </w:r>
      <w:r w:rsidR="00864DC6" w:rsidRPr="00885495">
        <w:rPr>
          <w:b/>
        </w:rPr>
        <w:t xml:space="preserve"> and Time</w:t>
      </w:r>
      <w:r w:rsidRPr="00885495">
        <w:rPr>
          <w:b/>
        </w:rPr>
        <w:t xml:space="preserve">: </w:t>
      </w:r>
    </w:p>
    <w:p w14:paraId="2A6BA0A7" w14:textId="77777777" w:rsidR="00340745" w:rsidRDefault="00340745" w:rsidP="00340745"/>
    <w:p w14:paraId="47477EBB" w14:textId="4CD48E43" w:rsidR="000467C2" w:rsidRPr="000467C2" w:rsidRDefault="000467C2" w:rsidP="000467C2">
      <w:pPr>
        <w:rPr>
          <w:b/>
          <w:i/>
        </w:rPr>
      </w:pPr>
      <w:r>
        <w:rPr>
          <w:b/>
          <w:i/>
        </w:rPr>
        <w:t>Before beginning interview</w:t>
      </w:r>
      <w:r w:rsidRPr="000467C2">
        <w:rPr>
          <w:b/>
          <w:i/>
        </w:rPr>
        <w:t xml:space="preserve">: </w:t>
      </w:r>
    </w:p>
    <w:p w14:paraId="2CAC3391" w14:textId="77777777" w:rsidR="000467C2" w:rsidRDefault="000467C2" w:rsidP="000467C2">
      <w:pPr>
        <w:pStyle w:val="ListParagraph"/>
        <w:numPr>
          <w:ilvl w:val="0"/>
          <w:numId w:val="17"/>
        </w:numPr>
        <w:rPr>
          <w:i/>
        </w:rPr>
      </w:pPr>
      <w:r>
        <w:rPr>
          <w:i/>
        </w:rPr>
        <w:t>introduce self</w:t>
      </w:r>
    </w:p>
    <w:p w14:paraId="62A15A94" w14:textId="77777777" w:rsidR="000467C2" w:rsidRDefault="000467C2" w:rsidP="000467C2">
      <w:pPr>
        <w:pStyle w:val="ListParagraph"/>
        <w:numPr>
          <w:ilvl w:val="0"/>
          <w:numId w:val="17"/>
        </w:numPr>
        <w:rPr>
          <w:i/>
        </w:rPr>
      </w:pPr>
      <w:r>
        <w:rPr>
          <w:i/>
        </w:rPr>
        <w:t>read consent script</w:t>
      </w:r>
    </w:p>
    <w:p w14:paraId="209AD7B7" w14:textId="77777777" w:rsidR="000467C2" w:rsidRDefault="0035735A" w:rsidP="000467C2">
      <w:pPr>
        <w:pStyle w:val="ListParagraph"/>
        <w:numPr>
          <w:ilvl w:val="0"/>
          <w:numId w:val="17"/>
        </w:numPr>
        <w:rPr>
          <w:i/>
        </w:rPr>
      </w:pPr>
      <w:r w:rsidRPr="000467C2">
        <w:rPr>
          <w:i/>
        </w:rPr>
        <w:t>confirm oral consent</w:t>
      </w:r>
    </w:p>
    <w:p w14:paraId="22EAEFED" w14:textId="4116F5E4" w:rsidR="0035735A" w:rsidRPr="000467C2" w:rsidRDefault="0035735A" w:rsidP="000467C2">
      <w:pPr>
        <w:pStyle w:val="ListParagraph"/>
        <w:numPr>
          <w:ilvl w:val="0"/>
          <w:numId w:val="17"/>
        </w:numPr>
        <w:rPr>
          <w:i/>
        </w:rPr>
      </w:pPr>
      <w:r w:rsidRPr="000467C2">
        <w:rPr>
          <w:i/>
        </w:rPr>
        <w:t>introduce each section.</w:t>
      </w:r>
    </w:p>
    <w:p w14:paraId="2A0326C0" w14:textId="77777777" w:rsidR="0035735A" w:rsidRDefault="0035735A" w:rsidP="00340745"/>
    <w:p w14:paraId="45FB0202" w14:textId="128F2406" w:rsidR="007E7585" w:rsidRDefault="00F82AE5" w:rsidP="00340745">
      <w:pPr>
        <w:rPr>
          <w:b/>
          <w:u w:val="single"/>
        </w:rPr>
      </w:pPr>
      <w:r w:rsidRPr="00914AD0">
        <w:rPr>
          <w:b/>
          <w:u w:val="single"/>
        </w:rPr>
        <w:t>Project background</w:t>
      </w:r>
    </w:p>
    <w:p w14:paraId="00BF0374" w14:textId="77777777" w:rsidR="006735D0" w:rsidRPr="00914AD0" w:rsidRDefault="006735D0" w:rsidP="00340745">
      <w:pPr>
        <w:rPr>
          <w:b/>
          <w:u w:val="single"/>
        </w:rPr>
      </w:pPr>
    </w:p>
    <w:p w14:paraId="0F229216" w14:textId="77777777" w:rsidR="001D2689" w:rsidRDefault="001D2689" w:rsidP="006735D0">
      <w:pPr>
        <w:pStyle w:val="ListParagraph"/>
        <w:numPr>
          <w:ilvl w:val="0"/>
          <w:numId w:val="3"/>
        </w:numPr>
      </w:pPr>
      <w:r>
        <w:t>Before we start, can you tell me a little bit about your role and involvement with the project.</w:t>
      </w:r>
    </w:p>
    <w:p w14:paraId="708915A4" w14:textId="77777777" w:rsidR="004E5C59" w:rsidRDefault="004E5C59" w:rsidP="004E5C59">
      <w:pPr>
        <w:pStyle w:val="ListParagraph"/>
        <w:numPr>
          <w:ilvl w:val="0"/>
          <w:numId w:val="10"/>
        </w:numPr>
      </w:pPr>
    </w:p>
    <w:p w14:paraId="08977D2D" w14:textId="77777777" w:rsidR="004E5C59" w:rsidRDefault="004E5C59" w:rsidP="004E5C59"/>
    <w:p w14:paraId="56305FA0" w14:textId="77777777" w:rsidR="001D2689" w:rsidRDefault="00F15302" w:rsidP="006735D0">
      <w:pPr>
        <w:pStyle w:val="ListParagraph"/>
        <w:numPr>
          <w:ilvl w:val="0"/>
          <w:numId w:val="3"/>
        </w:numPr>
      </w:pPr>
      <w:r>
        <w:t>Can you start by just giving me a brief description of</w:t>
      </w:r>
      <w:r w:rsidR="00C4272B">
        <w:t xml:space="preserve"> the overall </w:t>
      </w:r>
      <w:r w:rsidR="001D2689">
        <w:t>(</w:t>
      </w:r>
      <w:r w:rsidR="001D2689" w:rsidRPr="001D2689">
        <w:rPr>
          <w:i/>
        </w:rPr>
        <w:t>insert name of the WLS project</w:t>
      </w:r>
      <w:r w:rsidR="001D2689">
        <w:t>)</w:t>
      </w:r>
    </w:p>
    <w:p w14:paraId="4025BDEB" w14:textId="77777777" w:rsidR="004E5C59" w:rsidRDefault="004E5C59" w:rsidP="004E5C59">
      <w:pPr>
        <w:pStyle w:val="ListParagraph"/>
        <w:numPr>
          <w:ilvl w:val="0"/>
          <w:numId w:val="10"/>
        </w:numPr>
      </w:pPr>
    </w:p>
    <w:p w14:paraId="3C3546BC" w14:textId="77777777" w:rsidR="004E5C59" w:rsidRDefault="004E5C59" w:rsidP="004E5C59"/>
    <w:p w14:paraId="3820B261" w14:textId="0BC159CB" w:rsidR="00522148" w:rsidRDefault="00522148" w:rsidP="00340745">
      <w:pPr>
        <w:rPr>
          <w:b/>
          <w:u w:val="single"/>
        </w:rPr>
      </w:pPr>
      <w:r w:rsidRPr="00914AD0">
        <w:rPr>
          <w:b/>
          <w:u w:val="single"/>
        </w:rPr>
        <w:t>Social and environmental objectives</w:t>
      </w:r>
    </w:p>
    <w:p w14:paraId="30E59861" w14:textId="77777777" w:rsidR="006735D0" w:rsidRPr="00914AD0" w:rsidRDefault="006735D0" w:rsidP="00340745">
      <w:pPr>
        <w:rPr>
          <w:b/>
          <w:u w:val="single"/>
        </w:rPr>
      </w:pPr>
    </w:p>
    <w:p w14:paraId="010659F1" w14:textId="66904E86" w:rsidR="003B5FA6" w:rsidRDefault="00012B63" w:rsidP="006735D0">
      <w:pPr>
        <w:pStyle w:val="ListParagraph"/>
        <w:numPr>
          <w:ilvl w:val="0"/>
          <w:numId w:val="3"/>
        </w:numPr>
      </w:pPr>
      <w:r>
        <w:t xml:space="preserve">What are the ecological </w:t>
      </w:r>
      <w:r w:rsidR="0089101A">
        <w:t xml:space="preserve">or conservation </w:t>
      </w:r>
      <w:r>
        <w:t xml:space="preserve">objectives of </w:t>
      </w:r>
      <w:r w:rsidR="001D2689">
        <w:t>(</w:t>
      </w:r>
      <w:r w:rsidR="001D2689" w:rsidRPr="001D2689">
        <w:rPr>
          <w:i/>
        </w:rPr>
        <w:t xml:space="preserve">insert name of the </w:t>
      </w:r>
      <w:r w:rsidR="00496AE5" w:rsidRPr="001D2689">
        <w:rPr>
          <w:i/>
        </w:rPr>
        <w:t xml:space="preserve">WLS </w:t>
      </w:r>
      <w:r w:rsidRPr="001D2689">
        <w:rPr>
          <w:i/>
        </w:rPr>
        <w:t>project</w:t>
      </w:r>
      <w:r w:rsidR="001D2689">
        <w:t>)</w:t>
      </w:r>
      <w:r>
        <w:t>? For example, are these at the specie</w:t>
      </w:r>
      <w:r w:rsidR="0022104E">
        <w:t>s, habitat, or ecosystem level?</w:t>
      </w:r>
    </w:p>
    <w:p w14:paraId="190E066F" w14:textId="77777777" w:rsidR="004E5C59" w:rsidRDefault="004E5C59" w:rsidP="004E5C59">
      <w:pPr>
        <w:pStyle w:val="ListParagraph"/>
        <w:numPr>
          <w:ilvl w:val="0"/>
          <w:numId w:val="6"/>
        </w:numPr>
      </w:pPr>
    </w:p>
    <w:p w14:paraId="1E81C8B3" w14:textId="77777777" w:rsidR="004E5C59" w:rsidRDefault="004E5C59" w:rsidP="004E5C59"/>
    <w:p w14:paraId="7CC4558D" w14:textId="409C4C36" w:rsidR="00D46759" w:rsidRDefault="00012B63" w:rsidP="006735D0">
      <w:pPr>
        <w:pStyle w:val="ListParagraph"/>
        <w:numPr>
          <w:ilvl w:val="0"/>
          <w:numId w:val="3"/>
        </w:numPr>
      </w:pPr>
      <w:r>
        <w:t xml:space="preserve">What </w:t>
      </w:r>
      <w:r w:rsidR="00496AE5">
        <w:t xml:space="preserve">are the social objectives of </w:t>
      </w:r>
      <w:r w:rsidR="001D2689">
        <w:t>(</w:t>
      </w:r>
      <w:r w:rsidR="001D2689" w:rsidRPr="001D2689">
        <w:rPr>
          <w:i/>
        </w:rPr>
        <w:t>insert name of the WLS project</w:t>
      </w:r>
      <w:r w:rsidR="001D2689">
        <w:t>)</w:t>
      </w:r>
      <w:r w:rsidR="00496AE5">
        <w:t>?</w:t>
      </w:r>
      <w:r w:rsidR="0089101A">
        <w:t xml:space="preserve"> Put another way, who does it seek to </w:t>
      </w:r>
      <w:r w:rsidR="007C607F">
        <w:t xml:space="preserve">impact or </w:t>
      </w:r>
      <w:r w:rsidR="0089101A">
        <w:t>benefit and how?</w:t>
      </w:r>
    </w:p>
    <w:p w14:paraId="33A1F181" w14:textId="77777777" w:rsidR="004E5C59" w:rsidRDefault="004E5C59" w:rsidP="004E5C59">
      <w:pPr>
        <w:pStyle w:val="ListParagraph"/>
        <w:numPr>
          <w:ilvl w:val="0"/>
          <w:numId w:val="5"/>
        </w:numPr>
      </w:pPr>
    </w:p>
    <w:p w14:paraId="08DB9DA8" w14:textId="77777777" w:rsidR="00522148" w:rsidRDefault="00522148" w:rsidP="00340745"/>
    <w:p w14:paraId="503AE041" w14:textId="622668A4" w:rsidR="00522148" w:rsidRDefault="00522148" w:rsidP="00340745">
      <w:pPr>
        <w:rPr>
          <w:b/>
          <w:u w:val="single"/>
        </w:rPr>
      </w:pPr>
      <w:r w:rsidRPr="00914AD0">
        <w:rPr>
          <w:b/>
          <w:u w:val="single"/>
        </w:rPr>
        <w:t>Activities and outcomes</w:t>
      </w:r>
    </w:p>
    <w:p w14:paraId="68107583" w14:textId="77777777" w:rsidR="004E5C59" w:rsidRPr="00914AD0" w:rsidRDefault="004E5C59" w:rsidP="00340745">
      <w:pPr>
        <w:rPr>
          <w:b/>
          <w:u w:val="single"/>
        </w:rPr>
      </w:pPr>
    </w:p>
    <w:p w14:paraId="57266549" w14:textId="6FCAAEDE" w:rsidR="00914AD0" w:rsidRDefault="00C50A64" w:rsidP="004E5C59">
      <w:pPr>
        <w:pStyle w:val="ListParagraph"/>
        <w:numPr>
          <w:ilvl w:val="0"/>
          <w:numId w:val="3"/>
        </w:numPr>
      </w:pPr>
      <w:r>
        <w:t>What on-the-</w:t>
      </w:r>
      <w:r w:rsidR="00914AD0">
        <w:t xml:space="preserve">ground </w:t>
      </w:r>
      <w:r w:rsidR="00CD3C31">
        <w:t xml:space="preserve">stewardship, management, or conservation </w:t>
      </w:r>
      <w:r w:rsidR="00914AD0">
        <w:t xml:space="preserve">activities are taken to achieve conservation </w:t>
      </w:r>
      <w:r w:rsidR="00CD3C31">
        <w:t>objectives</w:t>
      </w:r>
      <w:r w:rsidR="00914AD0">
        <w:t>?</w:t>
      </w:r>
      <w:r>
        <w:t xml:space="preserve"> Who are these activities being taken by?</w:t>
      </w:r>
    </w:p>
    <w:p w14:paraId="6E47153A" w14:textId="77777777" w:rsidR="004E5C59" w:rsidRDefault="004E5C59" w:rsidP="004E5C59">
      <w:pPr>
        <w:pStyle w:val="ListParagraph"/>
        <w:numPr>
          <w:ilvl w:val="0"/>
          <w:numId w:val="5"/>
        </w:numPr>
      </w:pPr>
    </w:p>
    <w:p w14:paraId="63F90891" w14:textId="77777777" w:rsidR="004E5C59" w:rsidRDefault="004E5C59" w:rsidP="004E5C59"/>
    <w:p w14:paraId="59A645CB" w14:textId="36D7919F" w:rsidR="003B5FA6" w:rsidRDefault="00AE591D" w:rsidP="004E5C59">
      <w:pPr>
        <w:pStyle w:val="ListParagraph"/>
        <w:numPr>
          <w:ilvl w:val="0"/>
          <w:numId w:val="3"/>
        </w:numPr>
      </w:pPr>
      <w:r>
        <w:t xml:space="preserve">What scientific </w:t>
      </w:r>
      <w:r w:rsidR="00D75723">
        <w:t xml:space="preserve">projects and </w:t>
      </w:r>
      <w:r>
        <w:t>activities are undertaken in support of the conservation objectives?</w:t>
      </w:r>
    </w:p>
    <w:p w14:paraId="63CA8D72" w14:textId="77777777" w:rsidR="004E5C59" w:rsidRDefault="004E5C59" w:rsidP="004E5C59">
      <w:pPr>
        <w:pStyle w:val="ListParagraph"/>
        <w:numPr>
          <w:ilvl w:val="0"/>
          <w:numId w:val="5"/>
        </w:numPr>
      </w:pPr>
    </w:p>
    <w:p w14:paraId="7F68DC8A" w14:textId="77777777" w:rsidR="004E5C59" w:rsidRDefault="004E5C59" w:rsidP="004E5C59"/>
    <w:p w14:paraId="3A6D0A1C" w14:textId="57A0B0FD" w:rsidR="00AE591D" w:rsidRDefault="00AE591D" w:rsidP="004E5C59">
      <w:pPr>
        <w:pStyle w:val="ListParagraph"/>
        <w:numPr>
          <w:ilvl w:val="0"/>
          <w:numId w:val="3"/>
        </w:numPr>
      </w:pPr>
      <w:r>
        <w:t xml:space="preserve">What activities are taken to support the WLS aim to </w:t>
      </w:r>
      <w:r w:rsidR="00D75723">
        <w:t>increase the application and uptake of science in decision-making</w:t>
      </w:r>
      <w:r w:rsidR="004D0E0D">
        <w:t xml:space="preserve"> and action-taking</w:t>
      </w:r>
      <w:r w:rsidR="00D75723">
        <w:t>?</w:t>
      </w:r>
      <w:r w:rsidR="003E57DD">
        <w:t xml:space="preserve"> (e.g., capacity development, community engagement)</w:t>
      </w:r>
    </w:p>
    <w:p w14:paraId="74E19CBB" w14:textId="77777777" w:rsidR="004E5C59" w:rsidRDefault="004E5C59" w:rsidP="004E5C59">
      <w:pPr>
        <w:pStyle w:val="ListParagraph"/>
        <w:numPr>
          <w:ilvl w:val="0"/>
          <w:numId w:val="5"/>
        </w:numPr>
      </w:pPr>
    </w:p>
    <w:p w14:paraId="4B90F9BB" w14:textId="77777777" w:rsidR="004E5C59" w:rsidRDefault="004E5C59" w:rsidP="004E5C59"/>
    <w:p w14:paraId="131308F2" w14:textId="3A765317" w:rsidR="00D46759" w:rsidRDefault="006E376B" w:rsidP="004E5C59">
      <w:pPr>
        <w:pStyle w:val="ListParagraph"/>
        <w:numPr>
          <w:ilvl w:val="0"/>
          <w:numId w:val="3"/>
        </w:numPr>
      </w:pPr>
      <w:r>
        <w:lastRenderedPageBreak/>
        <w:t>What outcomes are these activities producing? What outcomes are they producing for the environment? What outcomes are they producing for people? How are they influencing decision-making?</w:t>
      </w:r>
    </w:p>
    <w:p w14:paraId="523C3D3F" w14:textId="77777777" w:rsidR="004E5C59" w:rsidRDefault="004E5C59" w:rsidP="004E5C59">
      <w:pPr>
        <w:pStyle w:val="ListParagraph"/>
        <w:numPr>
          <w:ilvl w:val="0"/>
          <w:numId w:val="5"/>
        </w:numPr>
      </w:pPr>
    </w:p>
    <w:p w14:paraId="61D87480" w14:textId="77777777" w:rsidR="00522148" w:rsidRDefault="00522148" w:rsidP="00340745"/>
    <w:p w14:paraId="67A5A7AF" w14:textId="75CD7ED6" w:rsidR="00522148" w:rsidRDefault="00522148" w:rsidP="00340745">
      <w:pPr>
        <w:rPr>
          <w:b/>
          <w:u w:val="single"/>
        </w:rPr>
      </w:pPr>
      <w:r w:rsidRPr="00F6354A">
        <w:rPr>
          <w:b/>
          <w:u w:val="single"/>
        </w:rPr>
        <w:t>Strengths and barriers to success</w:t>
      </w:r>
    </w:p>
    <w:p w14:paraId="3FF9D873" w14:textId="77777777" w:rsidR="004D6779" w:rsidRPr="00F6354A" w:rsidRDefault="004D6779" w:rsidP="00340745">
      <w:pPr>
        <w:rPr>
          <w:b/>
          <w:u w:val="single"/>
        </w:rPr>
      </w:pPr>
    </w:p>
    <w:p w14:paraId="3C57B91B" w14:textId="77DFF4B6" w:rsidR="003B5FA6" w:rsidRDefault="002E764F" w:rsidP="004D6779">
      <w:pPr>
        <w:pStyle w:val="ListParagraph"/>
        <w:numPr>
          <w:ilvl w:val="0"/>
          <w:numId w:val="3"/>
        </w:numPr>
      </w:pPr>
      <w:r>
        <w:t xml:space="preserve">What are the </w:t>
      </w:r>
      <w:r w:rsidR="00AF5D88">
        <w:t>bridges</w:t>
      </w:r>
      <w:r>
        <w:t xml:space="preserve"> and barriers to the success of the </w:t>
      </w:r>
      <w:r w:rsidR="00751B56">
        <w:t xml:space="preserve">overall </w:t>
      </w:r>
      <w:r w:rsidR="001D2689">
        <w:t>(</w:t>
      </w:r>
      <w:r w:rsidR="001D2689" w:rsidRPr="001D2689">
        <w:rPr>
          <w:i/>
        </w:rPr>
        <w:t>insert name of the WLS project</w:t>
      </w:r>
      <w:r w:rsidR="001D2689">
        <w:t>)</w:t>
      </w:r>
      <w:r w:rsidR="00A577E6">
        <w:t>?</w:t>
      </w:r>
    </w:p>
    <w:p w14:paraId="7A677A9F" w14:textId="77777777" w:rsidR="004D6779" w:rsidRDefault="004D6779" w:rsidP="004D6779">
      <w:pPr>
        <w:pStyle w:val="ListParagraph"/>
        <w:numPr>
          <w:ilvl w:val="0"/>
          <w:numId w:val="5"/>
        </w:numPr>
      </w:pPr>
    </w:p>
    <w:p w14:paraId="21E31D13" w14:textId="77777777" w:rsidR="004D6779" w:rsidRDefault="004D6779" w:rsidP="004D6779"/>
    <w:p w14:paraId="050B78D5" w14:textId="31E530F2" w:rsidR="00A577E6" w:rsidRDefault="00A577E6" w:rsidP="004D6779">
      <w:pPr>
        <w:pStyle w:val="ListParagraph"/>
        <w:numPr>
          <w:ilvl w:val="0"/>
          <w:numId w:val="3"/>
        </w:numPr>
      </w:pPr>
      <w:r>
        <w:t xml:space="preserve">What are the </w:t>
      </w:r>
      <w:r w:rsidR="00AF5D88">
        <w:t>bridges</w:t>
      </w:r>
      <w:r>
        <w:t xml:space="preserve"> and barriers to the </w:t>
      </w:r>
      <w:r w:rsidR="006E376B">
        <w:t xml:space="preserve">ability of </w:t>
      </w:r>
      <w:r w:rsidR="00751B56">
        <w:t>science to inform decision-making</w:t>
      </w:r>
      <w:r w:rsidR="002938BC">
        <w:t xml:space="preserve"> </w:t>
      </w:r>
      <w:r w:rsidR="004D0E0D">
        <w:t xml:space="preserve">and conservation actions </w:t>
      </w:r>
      <w:r w:rsidR="002938BC">
        <w:t xml:space="preserve">in </w:t>
      </w:r>
      <w:r w:rsidR="001D2689">
        <w:t>(</w:t>
      </w:r>
      <w:r w:rsidR="001D2689" w:rsidRPr="001D2689">
        <w:rPr>
          <w:i/>
        </w:rPr>
        <w:t>insert name of the WLS project</w:t>
      </w:r>
      <w:r w:rsidR="001D2689">
        <w:t>)</w:t>
      </w:r>
      <w:r w:rsidR="00751B56">
        <w:t>?</w:t>
      </w:r>
    </w:p>
    <w:p w14:paraId="1E7F34AA" w14:textId="77777777" w:rsidR="004D6779" w:rsidRDefault="004D6779" w:rsidP="004D6779">
      <w:pPr>
        <w:pStyle w:val="ListParagraph"/>
        <w:numPr>
          <w:ilvl w:val="0"/>
          <w:numId w:val="5"/>
        </w:numPr>
      </w:pPr>
    </w:p>
    <w:p w14:paraId="47E37D9B" w14:textId="77777777" w:rsidR="004D6779" w:rsidRDefault="004D6779" w:rsidP="004D6779"/>
    <w:p w14:paraId="5C4AF62B" w14:textId="5E2AC7A9" w:rsidR="00D46759" w:rsidRDefault="00A577E6" w:rsidP="004D6779">
      <w:pPr>
        <w:pStyle w:val="ListParagraph"/>
        <w:numPr>
          <w:ilvl w:val="0"/>
          <w:numId w:val="3"/>
        </w:numPr>
      </w:pPr>
      <w:r>
        <w:t>Wha</w:t>
      </w:r>
      <w:r w:rsidR="00AF5D88">
        <w:t>t are the bridges and barriers to the success of the conservation initiative itself – put another way, to the ability of the conservation initiative to achieve desired environmental and social outcomes?</w:t>
      </w:r>
    </w:p>
    <w:p w14:paraId="50A29F8C" w14:textId="77777777" w:rsidR="004D6779" w:rsidRDefault="004D6779" w:rsidP="004D6779">
      <w:pPr>
        <w:pStyle w:val="ListParagraph"/>
        <w:numPr>
          <w:ilvl w:val="0"/>
          <w:numId w:val="5"/>
        </w:numPr>
      </w:pPr>
    </w:p>
    <w:p w14:paraId="16383CBE" w14:textId="77777777" w:rsidR="0015215E" w:rsidRDefault="0015215E" w:rsidP="0015215E"/>
    <w:p w14:paraId="52D06F38" w14:textId="3619E5DD" w:rsidR="0015215E" w:rsidRDefault="0015215E" w:rsidP="0015215E">
      <w:pPr>
        <w:rPr>
          <w:b/>
          <w:u w:val="single"/>
        </w:rPr>
      </w:pPr>
      <w:r w:rsidRPr="006461AD">
        <w:rPr>
          <w:b/>
          <w:u w:val="single"/>
        </w:rPr>
        <w:t>Pertinent social issues</w:t>
      </w:r>
      <w:r>
        <w:rPr>
          <w:b/>
          <w:u w:val="single"/>
        </w:rPr>
        <w:t xml:space="preserve"> and </w:t>
      </w:r>
      <w:r w:rsidR="006F2A67">
        <w:rPr>
          <w:b/>
          <w:u w:val="single"/>
        </w:rPr>
        <w:t xml:space="preserve">human dimensions </w:t>
      </w:r>
      <w:r>
        <w:rPr>
          <w:b/>
          <w:u w:val="single"/>
        </w:rPr>
        <w:t>topics</w:t>
      </w:r>
    </w:p>
    <w:p w14:paraId="25DD16D9" w14:textId="77777777" w:rsidR="004E5C59" w:rsidRDefault="004E5C59" w:rsidP="0015215E">
      <w:pPr>
        <w:rPr>
          <w:b/>
          <w:u w:val="single"/>
        </w:rPr>
      </w:pPr>
    </w:p>
    <w:p w14:paraId="612502CE" w14:textId="77777777" w:rsidR="007A616B" w:rsidRDefault="007A616B" w:rsidP="007A616B">
      <w:pPr>
        <w:pStyle w:val="ListParagraph"/>
        <w:numPr>
          <w:ilvl w:val="0"/>
          <w:numId w:val="3"/>
        </w:numPr>
      </w:pPr>
      <w:r>
        <w:t>Tell me a bit about the broader social context where this project is taking place. Who are the people in the region? What groups of stakeholders are involved in conservation? Which different stakeholder groups are impacted by conservation? What is the broader governance context? How does decision-making related to conservation currently occur in the area?</w:t>
      </w:r>
    </w:p>
    <w:p w14:paraId="63E99657" w14:textId="77777777" w:rsidR="007A616B" w:rsidRDefault="007A616B" w:rsidP="007A616B">
      <w:pPr>
        <w:pStyle w:val="ListParagraph"/>
        <w:numPr>
          <w:ilvl w:val="0"/>
          <w:numId w:val="10"/>
        </w:numPr>
      </w:pPr>
    </w:p>
    <w:p w14:paraId="0AC9B32F" w14:textId="77777777" w:rsidR="007A616B" w:rsidRDefault="007A616B" w:rsidP="007A616B"/>
    <w:p w14:paraId="66FD765A" w14:textId="0823D1D6" w:rsidR="00C81D54" w:rsidRDefault="00EF42B1" w:rsidP="004E5C59">
      <w:pPr>
        <w:pStyle w:val="ListParagraph"/>
        <w:numPr>
          <w:ilvl w:val="0"/>
          <w:numId w:val="3"/>
        </w:numPr>
      </w:pPr>
      <w:r>
        <w:t xml:space="preserve">The </w:t>
      </w:r>
      <w:r w:rsidR="001D74E8">
        <w:t>term “</w:t>
      </w:r>
      <w:r>
        <w:t>human dimensions</w:t>
      </w:r>
      <w:r w:rsidR="001D74E8">
        <w:t>”</w:t>
      </w:r>
      <w:r>
        <w:t xml:space="preserve"> </w:t>
      </w:r>
      <w:r w:rsidR="001D74E8">
        <w:t>is used to refer to all of the</w:t>
      </w:r>
      <w:r>
        <w:t xml:space="preserve"> social, cultural, economic, </w:t>
      </w:r>
      <w:r w:rsidR="001D74E8">
        <w:t xml:space="preserve">and </w:t>
      </w:r>
      <w:r>
        <w:t xml:space="preserve">governance </w:t>
      </w:r>
      <w:r w:rsidR="001D74E8">
        <w:t xml:space="preserve">aspects of conservation. </w:t>
      </w:r>
      <w:r w:rsidR="00FC63EA">
        <w:t xml:space="preserve">The social sciences can be applied to understand the human dimensions of conservation and environmental management. </w:t>
      </w:r>
      <w:r w:rsidR="00C81D54">
        <w:t xml:space="preserve">In your opinion, what are some of the key social (science) or human dimensions issues or topics that would be helpful to understand in order to: a) achieve the aims of the </w:t>
      </w:r>
      <w:r w:rsidR="00BB76A4">
        <w:t>(</w:t>
      </w:r>
      <w:r w:rsidR="00BB76A4" w:rsidRPr="001D2689">
        <w:rPr>
          <w:i/>
        </w:rPr>
        <w:t>insert name of the WLS project</w:t>
      </w:r>
      <w:r w:rsidR="00BB76A4">
        <w:t xml:space="preserve">) </w:t>
      </w:r>
      <w:r w:rsidR="00C81D54">
        <w:t>and b) inform conservation decision-making and action-taking?</w:t>
      </w:r>
      <w:r w:rsidR="00FC63EA">
        <w:t xml:space="preserve"> </w:t>
      </w:r>
    </w:p>
    <w:p w14:paraId="7FBDD2F4" w14:textId="77777777" w:rsidR="004E5C59" w:rsidRDefault="004E5C59" w:rsidP="004E5C59">
      <w:pPr>
        <w:pStyle w:val="ListParagraph"/>
        <w:numPr>
          <w:ilvl w:val="0"/>
          <w:numId w:val="13"/>
        </w:numPr>
      </w:pPr>
    </w:p>
    <w:p w14:paraId="0E1C5BEC" w14:textId="77777777" w:rsidR="00522148" w:rsidRDefault="00522148" w:rsidP="00340745"/>
    <w:p w14:paraId="05A9131F" w14:textId="2FBE6448" w:rsidR="00522148" w:rsidRDefault="00522148" w:rsidP="00340745">
      <w:pPr>
        <w:rPr>
          <w:b/>
          <w:u w:val="single"/>
        </w:rPr>
      </w:pPr>
      <w:r w:rsidRPr="007D0235">
        <w:rPr>
          <w:b/>
          <w:u w:val="single"/>
        </w:rPr>
        <w:t xml:space="preserve">Current </w:t>
      </w:r>
      <w:r w:rsidR="006F2A67">
        <w:rPr>
          <w:b/>
          <w:u w:val="single"/>
        </w:rPr>
        <w:t xml:space="preserve">and ongoing </w:t>
      </w:r>
      <w:r w:rsidRPr="007D0235">
        <w:rPr>
          <w:b/>
          <w:u w:val="single"/>
        </w:rPr>
        <w:t>social science research initiatives</w:t>
      </w:r>
    </w:p>
    <w:p w14:paraId="566A942B" w14:textId="77777777" w:rsidR="004E5C59" w:rsidRPr="007D0235" w:rsidRDefault="004E5C59" w:rsidP="00340745">
      <w:pPr>
        <w:rPr>
          <w:b/>
          <w:u w:val="single"/>
        </w:rPr>
      </w:pPr>
    </w:p>
    <w:p w14:paraId="627C2060" w14:textId="6B7D7052" w:rsidR="003B5FA6" w:rsidRDefault="003E1880" w:rsidP="004E5C59">
      <w:pPr>
        <w:pStyle w:val="ListParagraph"/>
        <w:numPr>
          <w:ilvl w:val="0"/>
          <w:numId w:val="3"/>
        </w:numPr>
      </w:pPr>
      <w:r>
        <w:t xml:space="preserve">What current social science research initiatives </w:t>
      </w:r>
      <w:r w:rsidR="001D74E8">
        <w:t xml:space="preserve">related to conservation </w:t>
      </w:r>
      <w:r>
        <w:t xml:space="preserve">are being conducted as part of </w:t>
      </w:r>
      <w:r w:rsidR="001D74E8">
        <w:t>(</w:t>
      </w:r>
      <w:r w:rsidR="001D74E8" w:rsidRPr="001D2689">
        <w:rPr>
          <w:i/>
        </w:rPr>
        <w:t>insert name of the WLS project</w:t>
      </w:r>
      <w:r w:rsidR="001D74E8">
        <w:t>)</w:t>
      </w:r>
      <w:r>
        <w:t>?</w:t>
      </w:r>
    </w:p>
    <w:p w14:paraId="46E1C27F" w14:textId="77777777" w:rsidR="004E5C59" w:rsidRDefault="004E5C59" w:rsidP="004E5C59">
      <w:pPr>
        <w:pStyle w:val="ListParagraph"/>
        <w:numPr>
          <w:ilvl w:val="0"/>
          <w:numId w:val="13"/>
        </w:numPr>
      </w:pPr>
    </w:p>
    <w:p w14:paraId="687DE72E" w14:textId="77777777" w:rsidR="004E5C59" w:rsidRDefault="004E5C59" w:rsidP="004E5C59"/>
    <w:p w14:paraId="42D2A9AF" w14:textId="464AD979" w:rsidR="00D46759" w:rsidRDefault="00BD582B" w:rsidP="004E5C59">
      <w:pPr>
        <w:pStyle w:val="ListParagraph"/>
        <w:numPr>
          <w:ilvl w:val="0"/>
          <w:numId w:val="3"/>
        </w:numPr>
      </w:pPr>
      <w:r>
        <w:t>Are you aware of any relevant</w:t>
      </w:r>
      <w:r w:rsidR="003E1880">
        <w:t xml:space="preserve"> social science research initiatives </w:t>
      </w:r>
      <w:r w:rsidR="001D74E8">
        <w:t xml:space="preserve">related to conservation that are </w:t>
      </w:r>
      <w:r w:rsidR="003E1880">
        <w:t xml:space="preserve">being conducted </w:t>
      </w:r>
      <w:r>
        <w:t xml:space="preserve">by others </w:t>
      </w:r>
      <w:r w:rsidR="003E1880">
        <w:t>in the region?</w:t>
      </w:r>
    </w:p>
    <w:p w14:paraId="142CE54B" w14:textId="77777777" w:rsidR="004E5C59" w:rsidRDefault="004E5C59" w:rsidP="004E5C59">
      <w:pPr>
        <w:pStyle w:val="ListParagraph"/>
        <w:numPr>
          <w:ilvl w:val="0"/>
          <w:numId w:val="13"/>
        </w:numPr>
      </w:pPr>
    </w:p>
    <w:p w14:paraId="513A1562" w14:textId="77777777" w:rsidR="00522148" w:rsidRDefault="00522148" w:rsidP="00340745"/>
    <w:p w14:paraId="5E229C20" w14:textId="40006D8C" w:rsidR="00522148" w:rsidRDefault="006F2A67" w:rsidP="00340745">
      <w:pPr>
        <w:rPr>
          <w:b/>
          <w:u w:val="single"/>
        </w:rPr>
      </w:pPr>
      <w:r>
        <w:rPr>
          <w:b/>
          <w:u w:val="single"/>
        </w:rPr>
        <w:t>Social science k</w:t>
      </w:r>
      <w:r w:rsidR="00522148" w:rsidRPr="006461AD">
        <w:rPr>
          <w:b/>
          <w:u w:val="single"/>
        </w:rPr>
        <w:t>nowledge gaps, needs and priorities</w:t>
      </w:r>
    </w:p>
    <w:p w14:paraId="77882F32" w14:textId="77777777" w:rsidR="004E5C59" w:rsidRPr="006461AD" w:rsidRDefault="004E5C59" w:rsidP="00340745">
      <w:pPr>
        <w:rPr>
          <w:b/>
          <w:u w:val="single"/>
        </w:rPr>
      </w:pPr>
    </w:p>
    <w:p w14:paraId="2A186EA0" w14:textId="13509091" w:rsidR="003B5FA6" w:rsidRDefault="001C276B" w:rsidP="004E5C59">
      <w:pPr>
        <w:pStyle w:val="ListParagraph"/>
        <w:numPr>
          <w:ilvl w:val="0"/>
          <w:numId w:val="3"/>
        </w:numPr>
      </w:pPr>
      <w:r>
        <w:t xml:space="preserve">What </w:t>
      </w:r>
      <w:r w:rsidR="00A3462B">
        <w:t xml:space="preserve">would you say are </w:t>
      </w:r>
      <w:r w:rsidR="008F5920">
        <w:t xml:space="preserve">key </w:t>
      </w:r>
      <w:r w:rsidR="00A3462B">
        <w:t>social science or human dimensions knowledge gaps and needs?</w:t>
      </w:r>
    </w:p>
    <w:p w14:paraId="7B2BE936" w14:textId="77777777" w:rsidR="004E5C59" w:rsidRDefault="004E5C59" w:rsidP="004E5C59">
      <w:pPr>
        <w:pStyle w:val="ListParagraph"/>
        <w:numPr>
          <w:ilvl w:val="0"/>
          <w:numId w:val="13"/>
        </w:numPr>
      </w:pPr>
    </w:p>
    <w:p w14:paraId="31F3A449" w14:textId="77777777" w:rsidR="004E5C59" w:rsidRDefault="004E5C59" w:rsidP="004E5C59"/>
    <w:p w14:paraId="5C34F631" w14:textId="49026A75" w:rsidR="00D46759" w:rsidRDefault="00A3462B" w:rsidP="004E5C59">
      <w:pPr>
        <w:pStyle w:val="ListParagraph"/>
        <w:numPr>
          <w:ilvl w:val="0"/>
          <w:numId w:val="3"/>
        </w:numPr>
      </w:pPr>
      <w:r>
        <w:t xml:space="preserve">Which of these knowledge gaps and needs would you say should be priorities for </w:t>
      </w:r>
      <w:r w:rsidR="001D74E8">
        <w:t>(</w:t>
      </w:r>
      <w:r w:rsidR="001D74E8" w:rsidRPr="001D2689">
        <w:rPr>
          <w:i/>
        </w:rPr>
        <w:t>insert name of the WLS project</w:t>
      </w:r>
      <w:r w:rsidR="001D74E8">
        <w:t>)</w:t>
      </w:r>
      <w:r>
        <w:t>?</w:t>
      </w:r>
    </w:p>
    <w:p w14:paraId="68BDCD88" w14:textId="77777777" w:rsidR="004E5C59" w:rsidRDefault="004E5C59" w:rsidP="004E5C59">
      <w:pPr>
        <w:pStyle w:val="ListParagraph"/>
        <w:numPr>
          <w:ilvl w:val="0"/>
          <w:numId w:val="13"/>
        </w:numPr>
      </w:pPr>
    </w:p>
    <w:p w14:paraId="6C4C5225" w14:textId="77777777" w:rsidR="00522148" w:rsidRDefault="00522148" w:rsidP="00340745"/>
    <w:p w14:paraId="43568699" w14:textId="2E8E8EEC" w:rsidR="00AD0630" w:rsidRDefault="00522148" w:rsidP="00340745">
      <w:pPr>
        <w:rPr>
          <w:b/>
          <w:u w:val="single"/>
        </w:rPr>
      </w:pPr>
      <w:r w:rsidRPr="00725A26">
        <w:rPr>
          <w:b/>
          <w:u w:val="single"/>
        </w:rPr>
        <w:t>Capacity strengths and needs</w:t>
      </w:r>
    </w:p>
    <w:p w14:paraId="4F882A39" w14:textId="77777777" w:rsidR="00DE7150" w:rsidRPr="00725A26" w:rsidRDefault="00DE7150" w:rsidP="00340745">
      <w:pPr>
        <w:rPr>
          <w:b/>
          <w:u w:val="single"/>
        </w:rPr>
      </w:pPr>
    </w:p>
    <w:p w14:paraId="28679558" w14:textId="1A72C4EB" w:rsidR="003B5FA6" w:rsidRDefault="008F5920" w:rsidP="00DE7150">
      <w:pPr>
        <w:pStyle w:val="ListParagraph"/>
        <w:numPr>
          <w:ilvl w:val="0"/>
          <w:numId w:val="3"/>
        </w:numPr>
      </w:pPr>
      <w:r>
        <w:t xml:space="preserve">What would you say are the main </w:t>
      </w:r>
      <w:r w:rsidR="004B0747">
        <w:t>capacities or</w:t>
      </w:r>
      <w:r w:rsidR="00511169">
        <w:t xml:space="preserve"> </w:t>
      </w:r>
      <w:r>
        <w:t xml:space="preserve">strengths of </w:t>
      </w:r>
      <w:r w:rsidR="001D74E8">
        <w:t>(</w:t>
      </w:r>
      <w:r w:rsidR="001D74E8" w:rsidRPr="001D2689">
        <w:rPr>
          <w:i/>
        </w:rPr>
        <w:t>insert name of the WLS project</w:t>
      </w:r>
      <w:r w:rsidR="001D74E8">
        <w:t xml:space="preserve">) </w:t>
      </w:r>
      <w:r w:rsidR="00D97645">
        <w:t xml:space="preserve">or </w:t>
      </w:r>
      <w:r w:rsidR="001D74E8">
        <w:t xml:space="preserve">the overall WLS </w:t>
      </w:r>
      <w:r>
        <w:t xml:space="preserve">program </w:t>
      </w:r>
      <w:r w:rsidR="00511169">
        <w:t xml:space="preserve">in terms of </w:t>
      </w:r>
      <w:r w:rsidR="004B0747">
        <w:t xml:space="preserve">doing </w:t>
      </w:r>
      <w:r w:rsidR="00511169">
        <w:t>social science research?</w:t>
      </w:r>
      <w:r w:rsidR="00D97645">
        <w:t xml:space="preserve"> </w:t>
      </w:r>
      <w:r w:rsidR="005429D2">
        <w:t>…i</w:t>
      </w:r>
      <w:r w:rsidR="00D97645">
        <w:t>n terms of integrating social science into decision-making?</w:t>
      </w:r>
    </w:p>
    <w:p w14:paraId="54088E2A" w14:textId="77777777" w:rsidR="00DE7150" w:rsidRDefault="00DE7150" w:rsidP="00DE7150">
      <w:pPr>
        <w:pStyle w:val="ListParagraph"/>
        <w:numPr>
          <w:ilvl w:val="0"/>
          <w:numId w:val="13"/>
        </w:numPr>
      </w:pPr>
    </w:p>
    <w:p w14:paraId="77835E57" w14:textId="77777777" w:rsidR="00DE7150" w:rsidRDefault="00DE7150" w:rsidP="00DE7150"/>
    <w:p w14:paraId="28D91B4D" w14:textId="3DE522BF" w:rsidR="003B5FA6" w:rsidRDefault="008F5920" w:rsidP="00DE7150">
      <w:pPr>
        <w:pStyle w:val="ListParagraph"/>
        <w:numPr>
          <w:ilvl w:val="0"/>
          <w:numId w:val="3"/>
        </w:numPr>
      </w:pPr>
      <w:r>
        <w:t xml:space="preserve">What would you say are the main capacity weaknesses or needs </w:t>
      </w:r>
      <w:r w:rsidR="00784F2D">
        <w:t xml:space="preserve">for </w:t>
      </w:r>
      <w:r w:rsidR="001D74E8">
        <w:t>(</w:t>
      </w:r>
      <w:r w:rsidR="001D74E8" w:rsidRPr="001D2689">
        <w:rPr>
          <w:i/>
        </w:rPr>
        <w:t>insert name of the WLS project</w:t>
      </w:r>
      <w:r w:rsidR="001D74E8">
        <w:t>) or the overall WLS program</w:t>
      </w:r>
      <w:r w:rsidR="001D74E8" w:rsidDel="001D74E8">
        <w:t xml:space="preserve"> </w:t>
      </w:r>
      <w:r w:rsidR="004B0747">
        <w:t>in terms of doing social science research? …in terms of integrating social science into decision-making?</w:t>
      </w:r>
    </w:p>
    <w:p w14:paraId="409C7546" w14:textId="77777777" w:rsidR="00DE7150" w:rsidRDefault="00DE7150" w:rsidP="00DE7150">
      <w:pPr>
        <w:pStyle w:val="ListParagraph"/>
        <w:numPr>
          <w:ilvl w:val="0"/>
          <w:numId w:val="13"/>
        </w:numPr>
      </w:pPr>
    </w:p>
    <w:p w14:paraId="450693F9" w14:textId="77777777" w:rsidR="003B5FA6" w:rsidRPr="00340745" w:rsidRDefault="003B5FA6" w:rsidP="00340745"/>
    <w:sectPr w:rsidR="003B5FA6" w:rsidRPr="00340745" w:rsidSect="008A325A">
      <w:footerReference w:type="even" r:id="rId7"/>
      <w:footerReference w:type="default" r:id="rId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296A" w14:textId="77777777" w:rsidR="00F541CF" w:rsidRDefault="00F541CF" w:rsidP="00E322AE">
      <w:r>
        <w:separator/>
      </w:r>
    </w:p>
  </w:endnote>
  <w:endnote w:type="continuationSeparator" w:id="0">
    <w:p w14:paraId="56DD0C94" w14:textId="77777777" w:rsidR="00F541CF" w:rsidRDefault="00F541CF" w:rsidP="00E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658704"/>
      <w:docPartObj>
        <w:docPartGallery w:val="Page Numbers (Bottom of Page)"/>
        <w:docPartUnique/>
      </w:docPartObj>
    </w:sdtPr>
    <w:sdtContent>
      <w:p w14:paraId="3C41951B" w14:textId="661A2204" w:rsidR="00C120C8" w:rsidRDefault="00C120C8" w:rsidP="001F23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BED4EA" w14:textId="77777777" w:rsidR="005C4975" w:rsidRDefault="005C4975" w:rsidP="00C12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8911015"/>
      <w:docPartObj>
        <w:docPartGallery w:val="Page Numbers (Bottom of Page)"/>
        <w:docPartUnique/>
      </w:docPartObj>
    </w:sdtPr>
    <w:sdtContent>
      <w:p w14:paraId="46081F3F" w14:textId="37C08834" w:rsidR="00C120C8" w:rsidRDefault="00C120C8" w:rsidP="001F23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F3143F" w14:textId="5E336BD3" w:rsidR="006F2A67" w:rsidRDefault="005C4975" w:rsidP="00C120C8">
    <w:pPr>
      <w:pStyle w:val="Footer"/>
      <w:ind w:right="360"/>
      <w:jc w:val="center"/>
    </w:pPr>
    <w:r>
      <w:t>Supplementary Materials for “</w:t>
    </w:r>
    <w:r w:rsidRPr="005C4975">
      <w:t>Social science for conservation in working landscapes and seascapes</w:t>
    </w:r>
    <w:r>
      <w:t>”</w:t>
    </w:r>
  </w:p>
  <w:p w14:paraId="7102B5C6" w14:textId="1C309F65" w:rsidR="006F2A67" w:rsidRDefault="006F2A67" w:rsidP="00E322AE">
    <w:pPr>
      <w:pStyle w:val="Footer"/>
      <w:jc w:val="center"/>
    </w:pPr>
    <w:r>
      <w:t>Interview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EDE0" w14:textId="77777777" w:rsidR="00F541CF" w:rsidRDefault="00F541CF" w:rsidP="00E322AE">
      <w:r>
        <w:separator/>
      </w:r>
    </w:p>
  </w:footnote>
  <w:footnote w:type="continuationSeparator" w:id="0">
    <w:p w14:paraId="339CC47C" w14:textId="77777777" w:rsidR="00F541CF" w:rsidRDefault="00F541CF" w:rsidP="00E3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5EC"/>
    <w:multiLevelType w:val="hybridMultilevel"/>
    <w:tmpl w:val="0B4E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1EB8"/>
    <w:multiLevelType w:val="hybridMultilevel"/>
    <w:tmpl w:val="6DF4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83A6C"/>
    <w:multiLevelType w:val="hybridMultilevel"/>
    <w:tmpl w:val="DDE082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C10FB2"/>
    <w:multiLevelType w:val="hybridMultilevel"/>
    <w:tmpl w:val="AD4E37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B816C2"/>
    <w:multiLevelType w:val="hybridMultilevel"/>
    <w:tmpl w:val="81480B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8714C"/>
    <w:multiLevelType w:val="hybridMultilevel"/>
    <w:tmpl w:val="85CC4E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12581"/>
    <w:multiLevelType w:val="hybridMultilevel"/>
    <w:tmpl w:val="E924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92E47"/>
    <w:multiLevelType w:val="hybridMultilevel"/>
    <w:tmpl w:val="9C168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017E1"/>
    <w:multiLevelType w:val="hybridMultilevel"/>
    <w:tmpl w:val="70E6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341D9"/>
    <w:multiLevelType w:val="hybridMultilevel"/>
    <w:tmpl w:val="B0F413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E1234"/>
    <w:multiLevelType w:val="hybridMultilevel"/>
    <w:tmpl w:val="182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75FA3"/>
    <w:multiLevelType w:val="hybridMultilevel"/>
    <w:tmpl w:val="52E48E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287A"/>
    <w:multiLevelType w:val="hybridMultilevel"/>
    <w:tmpl w:val="1818D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246DA"/>
    <w:multiLevelType w:val="hybridMultilevel"/>
    <w:tmpl w:val="C1A69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786F32"/>
    <w:multiLevelType w:val="hybridMultilevel"/>
    <w:tmpl w:val="47C49D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92055"/>
    <w:multiLevelType w:val="hybridMultilevel"/>
    <w:tmpl w:val="E3E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82FCA"/>
    <w:multiLevelType w:val="hybridMultilevel"/>
    <w:tmpl w:val="47C49D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49075">
    <w:abstractNumId w:val="0"/>
  </w:num>
  <w:num w:numId="2" w16cid:durableId="1571039337">
    <w:abstractNumId w:val="6"/>
  </w:num>
  <w:num w:numId="3" w16cid:durableId="1725517201">
    <w:abstractNumId w:val="2"/>
  </w:num>
  <w:num w:numId="4" w16cid:durableId="853106984">
    <w:abstractNumId w:val="9"/>
  </w:num>
  <w:num w:numId="5" w16cid:durableId="90703401">
    <w:abstractNumId w:val="15"/>
  </w:num>
  <w:num w:numId="6" w16cid:durableId="440759888">
    <w:abstractNumId w:val="1"/>
  </w:num>
  <w:num w:numId="7" w16cid:durableId="1448813943">
    <w:abstractNumId w:val="16"/>
  </w:num>
  <w:num w:numId="8" w16cid:durableId="1917592613">
    <w:abstractNumId w:val="14"/>
  </w:num>
  <w:num w:numId="9" w16cid:durableId="520439569">
    <w:abstractNumId w:val="8"/>
  </w:num>
  <w:num w:numId="10" w16cid:durableId="1783652387">
    <w:abstractNumId w:val="7"/>
  </w:num>
  <w:num w:numId="11" w16cid:durableId="2066639722">
    <w:abstractNumId w:val="3"/>
  </w:num>
  <w:num w:numId="12" w16cid:durableId="2134134811">
    <w:abstractNumId w:val="13"/>
  </w:num>
  <w:num w:numId="13" w16cid:durableId="1409352484">
    <w:abstractNumId w:val="10"/>
  </w:num>
  <w:num w:numId="14" w16cid:durableId="1227450724">
    <w:abstractNumId w:val="4"/>
  </w:num>
  <w:num w:numId="15" w16cid:durableId="851723954">
    <w:abstractNumId w:val="5"/>
  </w:num>
  <w:num w:numId="16" w16cid:durableId="240989395">
    <w:abstractNumId w:val="11"/>
  </w:num>
  <w:num w:numId="17" w16cid:durableId="1660621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A64"/>
    <w:rsid w:val="00000DF2"/>
    <w:rsid w:val="00012B63"/>
    <w:rsid w:val="000467C2"/>
    <w:rsid w:val="00050193"/>
    <w:rsid w:val="0005693A"/>
    <w:rsid w:val="000A7D2E"/>
    <w:rsid w:val="0015059F"/>
    <w:rsid w:val="0015215E"/>
    <w:rsid w:val="001623DC"/>
    <w:rsid w:val="00167E86"/>
    <w:rsid w:val="001C1CD3"/>
    <w:rsid w:val="001C276B"/>
    <w:rsid w:val="001D2689"/>
    <w:rsid w:val="001D74E8"/>
    <w:rsid w:val="002056FA"/>
    <w:rsid w:val="0022104E"/>
    <w:rsid w:val="00221458"/>
    <w:rsid w:val="00267854"/>
    <w:rsid w:val="002938BC"/>
    <w:rsid w:val="00296F91"/>
    <w:rsid w:val="002B1B67"/>
    <w:rsid w:val="002C1C6C"/>
    <w:rsid w:val="002E764F"/>
    <w:rsid w:val="00325A1A"/>
    <w:rsid w:val="00340745"/>
    <w:rsid w:val="0035735A"/>
    <w:rsid w:val="00374C47"/>
    <w:rsid w:val="003A0ADD"/>
    <w:rsid w:val="003B5FA6"/>
    <w:rsid w:val="003E1880"/>
    <w:rsid w:val="003E57DD"/>
    <w:rsid w:val="003F3D47"/>
    <w:rsid w:val="004327C7"/>
    <w:rsid w:val="00457C45"/>
    <w:rsid w:val="00467902"/>
    <w:rsid w:val="00493782"/>
    <w:rsid w:val="00496AE5"/>
    <w:rsid w:val="004A0153"/>
    <w:rsid w:val="004B0747"/>
    <w:rsid w:val="004D0E0D"/>
    <w:rsid w:val="004D6779"/>
    <w:rsid w:val="004E5C59"/>
    <w:rsid w:val="004F5ADA"/>
    <w:rsid w:val="004F652E"/>
    <w:rsid w:val="00511169"/>
    <w:rsid w:val="00515BE1"/>
    <w:rsid w:val="00522148"/>
    <w:rsid w:val="00537A64"/>
    <w:rsid w:val="005429D2"/>
    <w:rsid w:val="005477AD"/>
    <w:rsid w:val="00553349"/>
    <w:rsid w:val="00562DC8"/>
    <w:rsid w:val="005B16E4"/>
    <w:rsid w:val="005C4975"/>
    <w:rsid w:val="005E5EB3"/>
    <w:rsid w:val="00600FBC"/>
    <w:rsid w:val="00630C5F"/>
    <w:rsid w:val="006347CC"/>
    <w:rsid w:val="00634995"/>
    <w:rsid w:val="006461AD"/>
    <w:rsid w:val="00651F7E"/>
    <w:rsid w:val="00660F8F"/>
    <w:rsid w:val="006735D0"/>
    <w:rsid w:val="006E376B"/>
    <w:rsid w:val="006F2A67"/>
    <w:rsid w:val="00722D03"/>
    <w:rsid w:val="00725A26"/>
    <w:rsid w:val="0072713A"/>
    <w:rsid w:val="00751B56"/>
    <w:rsid w:val="00770A45"/>
    <w:rsid w:val="00781554"/>
    <w:rsid w:val="00784F2D"/>
    <w:rsid w:val="007A616B"/>
    <w:rsid w:val="007B0396"/>
    <w:rsid w:val="007C463A"/>
    <w:rsid w:val="007C607F"/>
    <w:rsid w:val="007D0235"/>
    <w:rsid w:val="007E7585"/>
    <w:rsid w:val="00864DC6"/>
    <w:rsid w:val="008827AC"/>
    <w:rsid w:val="00885495"/>
    <w:rsid w:val="0089101A"/>
    <w:rsid w:val="008A0F6F"/>
    <w:rsid w:val="008A325A"/>
    <w:rsid w:val="008F5920"/>
    <w:rsid w:val="00914AD0"/>
    <w:rsid w:val="00916656"/>
    <w:rsid w:val="00933949"/>
    <w:rsid w:val="009661E7"/>
    <w:rsid w:val="00984FB4"/>
    <w:rsid w:val="009A6DC7"/>
    <w:rsid w:val="00A1092F"/>
    <w:rsid w:val="00A213F5"/>
    <w:rsid w:val="00A2217C"/>
    <w:rsid w:val="00A3462B"/>
    <w:rsid w:val="00A46BE3"/>
    <w:rsid w:val="00A53822"/>
    <w:rsid w:val="00A577E6"/>
    <w:rsid w:val="00A64BE9"/>
    <w:rsid w:val="00A919E5"/>
    <w:rsid w:val="00A95135"/>
    <w:rsid w:val="00A952A0"/>
    <w:rsid w:val="00AB310F"/>
    <w:rsid w:val="00AD0630"/>
    <w:rsid w:val="00AE591D"/>
    <w:rsid w:val="00AF5D88"/>
    <w:rsid w:val="00AF740C"/>
    <w:rsid w:val="00B123EB"/>
    <w:rsid w:val="00B26C33"/>
    <w:rsid w:val="00B51C1A"/>
    <w:rsid w:val="00B84609"/>
    <w:rsid w:val="00BB76A4"/>
    <w:rsid w:val="00BC25D3"/>
    <w:rsid w:val="00BD582B"/>
    <w:rsid w:val="00C120C8"/>
    <w:rsid w:val="00C318FD"/>
    <w:rsid w:val="00C4272B"/>
    <w:rsid w:val="00C50A64"/>
    <w:rsid w:val="00C52352"/>
    <w:rsid w:val="00C52A5A"/>
    <w:rsid w:val="00C71F85"/>
    <w:rsid w:val="00C764EB"/>
    <w:rsid w:val="00C80DA4"/>
    <w:rsid w:val="00C81D54"/>
    <w:rsid w:val="00C85FBD"/>
    <w:rsid w:val="00CD3C31"/>
    <w:rsid w:val="00CD62BC"/>
    <w:rsid w:val="00D11C08"/>
    <w:rsid w:val="00D15DB2"/>
    <w:rsid w:val="00D17F3A"/>
    <w:rsid w:val="00D20DA5"/>
    <w:rsid w:val="00D46759"/>
    <w:rsid w:val="00D75723"/>
    <w:rsid w:val="00D97645"/>
    <w:rsid w:val="00DC5516"/>
    <w:rsid w:val="00DE7150"/>
    <w:rsid w:val="00DF3DAB"/>
    <w:rsid w:val="00E03DE6"/>
    <w:rsid w:val="00E322AE"/>
    <w:rsid w:val="00E561E0"/>
    <w:rsid w:val="00E84C39"/>
    <w:rsid w:val="00EA69EF"/>
    <w:rsid w:val="00EF42B1"/>
    <w:rsid w:val="00F15302"/>
    <w:rsid w:val="00F46FFD"/>
    <w:rsid w:val="00F541CF"/>
    <w:rsid w:val="00F6354A"/>
    <w:rsid w:val="00F82AE5"/>
    <w:rsid w:val="00FA19C9"/>
    <w:rsid w:val="00FB6240"/>
    <w:rsid w:val="00FC61AA"/>
    <w:rsid w:val="00FC6270"/>
    <w:rsid w:val="00FC63EA"/>
    <w:rsid w:val="00FE7C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0A3542"/>
  <w14:defaultImageDpi w14:val="300"/>
  <w15:docId w15:val="{350A224D-6B5C-3648-BE73-A285F8F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25A1A"/>
    <w:rPr>
      <w:rFonts w:eastAsia="MS Mincho"/>
      <w:bCs/>
      <w:caps/>
      <w:szCs w:val="20"/>
    </w:rPr>
  </w:style>
  <w:style w:type="paragraph" w:styleId="ListParagraph">
    <w:name w:val="List Paragraph"/>
    <w:basedOn w:val="Normal"/>
    <w:uiPriority w:val="34"/>
    <w:qFormat/>
    <w:rsid w:val="00000DF2"/>
    <w:pPr>
      <w:ind w:left="720"/>
      <w:contextualSpacing/>
    </w:pPr>
  </w:style>
  <w:style w:type="table" w:styleId="TableGrid">
    <w:name w:val="Table Grid"/>
    <w:basedOn w:val="TableNormal"/>
    <w:uiPriority w:val="59"/>
    <w:rsid w:val="00C71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1F85"/>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322AE"/>
    <w:pPr>
      <w:tabs>
        <w:tab w:val="center" w:pos="4320"/>
        <w:tab w:val="right" w:pos="8640"/>
      </w:tabs>
    </w:pPr>
  </w:style>
  <w:style w:type="character" w:customStyle="1" w:styleId="HeaderChar">
    <w:name w:val="Header Char"/>
    <w:basedOn w:val="DefaultParagraphFont"/>
    <w:link w:val="Header"/>
    <w:uiPriority w:val="99"/>
    <w:rsid w:val="00E322AE"/>
  </w:style>
  <w:style w:type="paragraph" w:styleId="Footer">
    <w:name w:val="footer"/>
    <w:basedOn w:val="Normal"/>
    <w:link w:val="FooterChar"/>
    <w:uiPriority w:val="99"/>
    <w:unhideWhenUsed/>
    <w:rsid w:val="00E322AE"/>
    <w:pPr>
      <w:tabs>
        <w:tab w:val="center" w:pos="4320"/>
        <w:tab w:val="right" w:pos="8640"/>
      </w:tabs>
    </w:pPr>
  </w:style>
  <w:style w:type="character" w:customStyle="1" w:styleId="FooterChar">
    <w:name w:val="Footer Char"/>
    <w:basedOn w:val="DefaultParagraphFont"/>
    <w:link w:val="Footer"/>
    <w:uiPriority w:val="99"/>
    <w:rsid w:val="00E322AE"/>
  </w:style>
  <w:style w:type="character" w:styleId="CommentReference">
    <w:name w:val="annotation reference"/>
    <w:basedOn w:val="DefaultParagraphFont"/>
    <w:uiPriority w:val="99"/>
    <w:semiHidden/>
    <w:unhideWhenUsed/>
    <w:rsid w:val="00E561E0"/>
    <w:rPr>
      <w:sz w:val="16"/>
      <w:szCs w:val="16"/>
    </w:rPr>
  </w:style>
  <w:style w:type="paragraph" w:styleId="CommentText">
    <w:name w:val="annotation text"/>
    <w:basedOn w:val="Normal"/>
    <w:link w:val="CommentTextChar"/>
    <w:uiPriority w:val="99"/>
    <w:semiHidden/>
    <w:unhideWhenUsed/>
    <w:rsid w:val="00E561E0"/>
    <w:rPr>
      <w:sz w:val="20"/>
      <w:szCs w:val="20"/>
    </w:rPr>
  </w:style>
  <w:style w:type="character" w:customStyle="1" w:styleId="CommentTextChar">
    <w:name w:val="Comment Text Char"/>
    <w:basedOn w:val="DefaultParagraphFont"/>
    <w:link w:val="CommentText"/>
    <w:uiPriority w:val="99"/>
    <w:semiHidden/>
    <w:rsid w:val="00E561E0"/>
    <w:rPr>
      <w:sz w:val="20"/>
      <w:szCs w:val="20"/>
    </w:rPr>
  </w:style>
  <w:style w:type="paragraph" w:styleId="CommentSubject">
    <w:name w:val="annotation subject"/>
    <w:basedOn w:val="CommentText"/>
    <w:next w:val="CommentText"/>
    <w:link w:val="CommentSubjectChar"/>
    <w:uiPriority w:val="99"/>
    <w:semiHidden/>
    <w:unhideWhenUsed/>
    <w:rsid w:val="00E561E0"/>
    <w:rPr>
      <w:b/>
      <w:bCs/>
    </w:rPr>
  </w:style>
  <w:style w:type="character" w:customStyle="1" w:styleId="CommentSubjectChar">
    <w:name w:val="Comment Subject Char"/>
    <w:basedOn w:val="CommentTextChar"/>
    <w:link w:val="CommentSubject"/>
    <w:uiPriority w:val="99"/>
    <w:semiHidden/>
    <w:rsid w:val="00E561E0"/>
    <w:rPr>
      <w:b/>
      <w:bCs/>
      <w:sz w:val="20"/>
      <w:szCs w:val="20"/>
    </w:rPr>
  </w:style>
  <w:style w:type="paragraph" w:styleId="BalloonText">
    <w:name w:val="Balloon Text"/>
    <w:basedOn w:val="Normal"/>
    <w:link w:val="BalloonTextChar"/>
    <w:uiPriority w:val="99"/>
    <w:semiHidden/>
    <w:unhideWhenUsed/>
    <w:rsid w:val="00E56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E0"/>
    <w:rPr>
      <w:rFonts w:ascii="Segoe UI" w:hAnsi="Segoe UI" w:cs="Segoe UI"/>
      <w:sz w:val="18"/>
      <w:szCs w:val="18"/>
    </w:rPr>
  </w:style>
  <w:style w:type="character" w:styleId="PageNumber">
    <w:name w:val="page number"/>
    <w:basedOn w:val="DefaultParagraphFont"/>
    <w:uiPriority w:val="99"/>
    <w:semiHidden/>
    <w:unhideWhenUsed/>
    <w:rsid w:val="00C1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Bennett</dc:creator>
  <cp:keywords/>
  <dc:description/>
  <cp:lastModifiedBy>Nathan Bennett</cp:lastModifiedBy>
  <cp:revision>23</cp:revision>
  <dcterms:created xsi:type="dcterms:W3CDTF">2020-12-01T18:27:00Z</dcterms:created>
  <dcterms:modified xsi:type="dcterms:W3CDTF">2022-07-22T17:07:00Z</dcterms:modified>
</cp:coreProperties>
</file>