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1F14" w14:textId="3B8D2AF9" w:rsidR="00CB56C9" w:rsidRPr="00A6327D" w:rsidRDefault="00CB56C9">
      <w:r w:rsidRPr="00A6327D">
        <w:t>Appendix 1: Included Studies</w:t>
      </w:r>
    </w:p>
    <w:p w14:paraId="222BE355" w14:textId="77777777" w:rsidR="00CB56C9" w:rsidRPr="00A6327D" w:rsidRDefault="00CB56C9"/>
    <w:p w14:paraId="512F15EE" w14:textId="0D481A76" w:rsidR="003E4805" w:rsidRPr="00A6327D" w:rsidRDefault="00D55B3F">
      <w:r w:rsidRPr="00A6327D">
        <w:t>Summary of depression references</w:t>
      </w:r>
    </w:p>
    <w:p w14:paraId="5ACF9D1A" w14:textId="77777777" w:rsidR="00D55B3F" w:rsidRPr="00A6327D" w:rsidRDefault="00D55B3F"/>
    <w:tbl>
      <w:tblPr>
        <w:tblStyle w:val="TableGrid"/>
        <w:tblW w:w="14560" w:type="dxa"/>
        <w:tblInd w:w="-630" w:type="dxa"/>
        <w:tblLook w:val="04A0" w:firstRow="1" w:lastRow="0" w:firstColumn="1" w:lastColumn="0" w:noHBand="0" w:noVBand="1"/>
      </w:tblPr>
      <w:tblGrid>
        <w:gridCol w:w="3063"/>
        <w:gridCol w:w="1752"/>
        <w:gridCol w:w="1468"/>
        <w:gridCol w:w="1590"/>
        <w:gridCol w:w="1335"/>
        <w:gridCol w:w="1213"/>
        <w:gridCol w:w="1243"/>
        <w:gridCol w:w="1241"/>
        <w:gridCol w:w="1655"/>
      </w:tblGrid>
      <w:tr w:rsidR="005528CE" w:rsidRPr="00A6327D" w14:paraId="39BDD3E4" w14:textId="77777777" w:rsidTr="005528CE">
        <w:tc>
          <w:tcPr>
            <w:tcW w:w="3142" w:type="dxa"/>
          </w:tcPr>
          <w:p w14:paraId="6F502208" w14:textId="77777777" w:rsidR="005528CE" w:rsidRPr="00A6327D" w:rsidRDefault="005528CE" w:rsidP="00870B8E">
            <w:r w:rsidRPr="00A6327D">
              <w:t>Full reference</w:t>
            </w:r>
          </w:p>
        </w:tc>
        <w:tc>
          <w:tcPr>
            <w:tcW w:w="1787" w:type="dxa"/>
          </w:tcPr>
          <w:p w14:paraId="703674D4" w14:textId="77777777" w:rsidR="005528CE" w:rsidRPr="00A6327D" w:rsidRDefault="005528CE" w:rsidP="00870B8E">
            <w:r w:rsidRPr="00A6327D">
              <w:t>Study population</w:t>
            </w:r>
          </w:p>
        </w:tc>
        <w:tc>
          <w:tcPr>
            <w:tcW w:w="1508" w:type="dxa"/>
          </w:tcPr>
          <w:p w14:paraId="742CE6D1" w14:textId="77777777" w:rsidR="005528CE" w:rsidRPr="00A6327D" w:rsidRDefault="005528CE" w:rsidP="00870B8E">
            <w:r w:rsidRPr="00A6327D">
              <w:t>Survey year</w:t>
            </w:r>
          </w:p>
        </w:tc>
        <w:tc>
          <w:tcPr>
            <w:tcW w:w="1605" w:type="dxa"/>
          </w:tcPr>
          <w:p w14:paraId="49AC707D" w14:textId="20040805" w:rsidR="005528CE" w:rsidRPr="00A6327D" w:rsidRDefault="005528CE" w:rsidP="00870B8E">
            <w:r w:rsidRPr="00A6327D">
              <w:t>Years of war</w:t>
            </w:r>
            <w:r w:rsidR="003B7717" w:rsidRPr="00A6327D">
              <w:t>/conflict</w:t>
            </w:r>
          </w:p>
        </w:tc>
        <w:tc>
          <w:tcPr>
            <w:tcW w:w="1363" w:type="dxa"/>
          </w:tcPr>
          <w:p w14:paraId="0543A54A" w14:textId="0F4E4B53" w:rsidR="005528CE" w:rsidRPr="00A6327D" w:rsidRDefault="005528CE" w:rsidP="00870B8E">
            <w:r w:rsidRPr="00A6327D">
              <w:t>Sample size</w:t>
            </w:r>
          </w:p>
        </w:tc>
        <w:tc>
          <w:tcPr>
            <w:tcW w:w="1244" w:type="dxa"/>
          </w:tcPr>
          <w:p w14:paraId="0F28CD0C" w14:textId="19F5C926" w:rsidR="005528CE" w:rsidRPr="00A6327D" w:rsidRDefault="005528CE" w:rsidP="00870B8E">
            <w:r w:rsidRPr="00A6327D">
              <w:t>Mean age</w:t>
            </w:r>
          </w:p>
        </w:tc>
        <w:tc>
          <w:tcPr>
            <w:tcW w:w="988" w:type="dxa"/>
          </w:tcPr>
          <w:p w14:paraId="42F4296F" w14:textId="48773523" w:rsidR="005528CE" w:rsidRPr="00A6327D" w:rsidRDefault="005528CE" w:rsidP="00870B8E">
            <w:r w:rsidRPr="00A6327D">
              <w:t>Proportion of females</w:t>
            </w:r>
          </w:p>
        </w:tc>
        <w:tc>
          <w:tcPr>
            <w:tcW w:w="1253" w:type="dxa"/>
          </w:tcPr>
          <w:p w14:paraId="2B4EEB93" w14:textId="733F27CF" w:rsidR="005528CE" w:rsidRPr="00A6327D" w:rsidRDefault="005528CE" w:rsidP="00870B8E">
            <w:r w:rsidRPr="00A6327D">
              <w:t>Tool used</w:t>
            </w:r>
          </w:p>
        </w:tc>
        <w:tc>
          <w:tcPr>
            <w:tcW w:w="1670" w:type="dxa"/>
          </w:tcPr>
          <w:p w14:paraId="0DB0324F" w14:textId="010E121E" w:rsidR="005528CE" w:rsidRPr="00A6327D" w:rsidRDefault="005528CE" w:rsidP="00870B8E">
            <w:r w:rsidRPr="00A6327D">
              <w:t>Country (of study)</w:t>
            </w:r>
          </w:p>
        </w:tc>
      </w:tr>
      <w:tr w:rsidR="005528CE" w:rsidRPr="00A6327D" w14:paraId="4036F62C" w14:textId="77777777" w:rsidTr="005528CE">
        <w:tc>
          <w:tcPr>
            <w:tcW w:w="3142" w:type="dxa"/>
          </w:tcPr>
          <w:p w14:paraId="5EF10B18" w14:textId="77777777" w:rsidR="005528CE" w:rsidRPr="00A6327D" w:rsidRDefault="005528CE" w:rsidP="00870B8E">
            <w:proofErr w:type="spellStart"/>
            <w:r w:rsidRPr="00A6327D">
              <w:t>Ikin</w:t>
            </w:r>
            <w:proofErr w:type="spellEnd"/>
            <w:r w:rsidRPr="00A6327D">
              <w:t xml:space="preserve"> et al (2010) </w:t>
            </w:r>
          </w:p>
          <w:p w14:paraId="4276A719" w14:textId="5BB63180" w:rsidR="005528CE" w:rsidRPr="00A6327D" w:rsidRDefault="005528CE" w:rsidP="00870B8E">
            <w:r w:rsidRPr="00A6327D">
              <w:t>Comorbidity of PTSD and depression in Korean War veterans: prevalence, predictors, and impairment</w:t>
            </w:r>
          </w:p>
        </w:tc>
        <w:tc>
          <w:tcPr>
            <w:tcW w:w="1787" w:type="dxa"/>
          </w:tcPr>
          <w:p w14:paraId="5CF538AE" w14:textId="6DCE08B5" w:rsidR="005528CE" w:rsidRPr="00A6327D" w:rsidRDefault="005528CE" w:rsidP="00870B8E">
            <w:r w:rsidRPr="00A6327D">
              <w:t>Military</w:t>
            </w:r>
          </w:p>
        </w:tc>
        <w:tc>
          <w:tcPr>
            <w:tcW w:w="1508" w:type="dxa"/>
          </w:tcPr>
          <w:p w14:paraId="468C59CE" w14:textId="77777777" w:rsidR="005528CE" w:rsidRPr="00A6327D" w:rsidRDefault="005528CE" w:rsidP="00870B8E"/>
        </w:tc>
        <w:tc>
          <w:tcPr>
            <w:tcW w:w="1605" w:type="dxa"/>
          </w:tcPr>
          <w:p w14:paraId="5F00600E" w14:textId="403CA181" w:rsidR="005528CE" w:rsidRPr="00A6327D" w:rsidRDefault="005528CE" w:rsidP="00870B8E">
            <w:r w:rsidRPr="00A6327D">
              <w:t>1950-1953</w:t>
            </w:r>
          </w:p>
        </w:tc>
        <w:tc>
          <w:tcPr>
            <w:tcW w:w="1363" w:type="dxa"/>
          </w:tcPr>
          <w:p w14:paraId="60D4F0CB" w14:textId="7764543B" w:rsidR="005528CE" w:rsidRPr="00A6327D" w:rsidRDefault="005528CE" w:rsidP="00870B8E">
            <w:r w:rsidRPr="00A6327D">
              <w:t>5352</w:t>
            </w:r>
          </w:p>
        </w:tc>
        <w:tc>
          <w:tcPr>
            <w:tcW w:w="1244" w:type="dxa"/>
          </w:tcPr>
          <w:p w14:paraId="64268505" w14:textId="0BE27A5E" w:rsidR="005528CE" w:rsidRPr="00A6327D" w:rsidRDefault="005528CE" w:rsidP="00870B8E">
            <w:r w:rsidRPr="00A6327D">
              <w:t>75.0</w:t>
            </w:r>
          </w:p>
        </w:tc>
        <w:tc>
          <w:tcPr>
            <w:tcW w:w="988" w:type="dxa"/>
          </w:tcPr>
          <w:p w14:paraId="41F6453D" w14:textId="77777777" w:rsidR="005528CE" w:rsidRPr="00A6327D" w:rsidRDefault="005528CE" w:rsidP="00870B8E"/>
        </w:tc>
        <w:tc>
          <w:tcPr>
            <w:tcW w:w="1253" w:type="dxa"/>
          </w:tcPr>
          <w:p w14:paraId="34C9F286" w14:textId="0135E6EB" w:rsidR="005528CE" w:rsidRPr="00A6327D" w:rsidRDefault="005528CE" w:rsidP="00870B8E">
            <w:r w:rsidRPr="00A6327D">
              <w:t>HADS</w:t>
            </w:r>
          </w:p>
        </w:tc>
        <w:tc>
          <w:tcPr>
            <w:tcW w:w="1670" w:type="dxa"/>
          </w:tcPr>
          <w:p w14:paraId="4269D320" w14:textId="52E8387C" w:rsidR="005528CE" w:rsidRPr="00A6327D" w:rsidRDefault="005528CE" w:rsidP="00870B8E">
            <w:r w:rsidRPr="00A6327D">
              <w:t>Australia</w:t>
            </w:r>
          </w:p>
        </w:tc>
      </w:tr>
      <w:tr w:rsidR="005528CE" w:rsidRPr="00A6327D" w14:paraId="79D87DD3" w14:textId="77777777" w:rsidTr="005528CE">
        <w:tc>
          <w:tcPr>
            <w:tcW w:w="3142" w:type="dxa"/>
          </w:tcPr>
          <w:p w14:paraId="22B2BACD" w14:textId="77777777" w:rsidR="005528CE" w:rsidRPr="00A6327D" w:rsidRDefault="005528CE" w:rsidP="00870B8E">
            <w:r w:rsidRPr="00A6327D">
              <w:t xml:space="preserve">Long et al (1996) </w:t>
            </w:r>
          </w:p>
          <w:p w14:paraId="178ECFAD" w14:textId="55D9F843" w:rsidR="005528CE" w:rsidRPr="00A6327D" w:rsidRDefault="005528CE" w:rsidP="00870B8E">
            <w:r w:rsidRPr="00A6327D">
              <w:t>Prevalence of posttraumatic stress disorder, depression and anxiety in a community sample of New Zealand Vietnam War veterans</w:t>
            </w:r>
          </w:p>
        </w:tc>
        <w:tc>
          <w:tcPr>
            <w:tcW w:w="1787" w:type="dxa"/>
          </w:tcPr>
          <w:p w14:paraId="5CC1E395" w14:textId="6B711C4E" w:rsidR="005528CE" w:rsidRPr="00A6327D" w:rsidRDefault="005528CE" w:rsidP="00870B8E">
            <w:r w:rsidRPr="00A6327D">
              <w:t>Military</w:t>
            </w:r>
          </w:p>
        </w:tc>
        <w:tc>
          <w:tcPr>
            <w:tcW w:w="1508" w:type="dxa"/>
          </w:tcPr>
          <w:p w14:paraId="1544ACC3" w14:textId="77777777" w:rsidR="005528CE" w:rsidRPr="00A6327D" w:rsidRDefault="005528CE" w:rsidP="00870B8E"/>
        </w:tc>
        <w:tc>
          <w:tcPr>
            <w:tcW w:w="1605" w:type="dxa"/>
          </w:tcPr>
          <w:p w14:paraId="28A0FE26" w14:textId="401FED0B" w:rsidR="005528CE" w:rsidRPr="00A6327D" w:rsidRDefault="005528CE" w:rsidP="00870B8E">
            <w:r w:rsidRPr="00A6327D">
              <w:t>1955-1975</w:t>
            </w:r>
          </w:p>
        </w:tc>
        <w:tc>
          <w:tcPr>
            <w:tcW w:w="1363" w:type="dxa"/>
          </w:tcPr>
          <w:p w14:paraId="70283038" w14:textId="2C71E668" w:rsidR="005528CE" w:rsidRPr="00A6327D" w:rsidRDefault="005528CE" w:rsidP="00870B8E">
            <w:r w:rsidRPr="00A6327D">
              <w:t>756</w:t>
            </w:r>
          </w:p>
        </w:tc>
        <w:tc>
          <w:tcPr>
            <w:tcW w:w="1244" w:type="dxa"/>
          </w:tcPr>
          <w:p w14:paraId="0637F5A4" w14:textId="2F8AF1DF" w:rsidR="005528CE" w:rsidRPr="00A6327D" w:rsidRDefault="005528CE" w:rsidP="00870B8E">
            <w:r w:rsidRPr="00A6327D">
              <w:t>50.0</w:t>
            </w:r>
          </w:p>
          <w:p w14:paraId="50CEC988" w14:textId="11A93EEC" w:rsidR="005528CE" w:rsidRPr="00A6327D" w:rsidRDefault="005528CE" w:rsidP="00692A2E">
            <w:pPr>
              <w:jc w:val="center"/>
            </w:pPr>
          </w:p>
        </w:tc>
        <w:tc>
          <w:tcPr>
            <w:tcW w:w="988" w:type="dxa"/>
          </w:tcPr>
          <w:p w14:paraId="4AE611DD" w14:textId="77777777" w:rsidR="005528CE" w:rsidRPr="00A6327D" w:rsidRDefault="005528CE" w:rsidP="00870B8E"/>
        </w:tc>
        <w:tc>
          <w:tcPr>
            <w:tcW w:w="1253" w:type="dxa"/>
          </w:tcPr>
          <w:p w14:paraId="2816438B" w14:textId="398CFF33" w:rsidR="005528CE" w:rsidRPr="00A6327D" w:rsidRDefault="005528CE" w:rsidP="00870B8E">
            <w:r w:rsidRPr="00A6327D">
              <w:t>BDI</w:t>
            </w:r>
          </w:p>
        </w:tc>
        <w:tc>
          <w:tcPr>
            <w:tcW w:w="1670" w:type="dxa"/>
          </w:tcPr>
          <w:p w14:paraId="7929FCDD" w14:textId="4524601F" w:rsidR="005528CE" w:rsidRPr="00A6327D" w:rsidRDefault="005528CE" w:rsidP="00870B8E">
            <w:r w:rsidRPr="00A6327D">
              <w:t>New Zealand</w:t>
            </w:r>
          </w:p>
        </w:tc>
      </w:tr>
      <w:tr w:rsidR="005528CE" w:rsidRPr="00A6327D" w14:paraId="35AD8032" w14:textId="77777777" w:rsidTr="005528CE">
        <w:tc>
          <w:tcPr>
            <w:tcW w:w="3142" w:type="dxa"/>
          </w:tcPr>
          <w:p w14:paraId="3D7A85D6" w14:textId="77777777" w:rsidR="005528CE" w:rsidRPr="00A6327D" w:rsidRDefault="005528CE" w:rsidP="00870B8E">
            <w:r w:rsidRPr="00A6327D">
              <w:t xml:space="preserve">Husain et al (2011) </w:t>
            </w:r>
          </w:p>
          <w:p w14:paraId="11739359" w14:textId="30BDE38C" w:rsidR="005528CE" w:rsidRPr="00A6327D" w:rsidRDefault="005528CE" w:rsidP="00870B8E">
            <w:r w:rsidRPr="00A6327D">
              <w:t xml:space="preserve">Prevalence of war-related mental health conditions and association with displacement status in </w:t>
            </w:r>
            <w:proofErr w:type="spellStart"/>
            <w:r w:rsidRPr="00A6327D">
              <w:t>postwar</w:t>
            </w:r>
            <w:proofErr w:type="spellEnd"/>
            <w:r w:rsidRPr="00A6327D">
              <w:t xml:space="preserve"> Jaffna District, Sri Lanka</w:t>
            </w:r>
          </w:p>
        </w:tc>
        <w:tc>
          <w:tcPr>
            <w:tcW w:w="1787" w:type="dxa"/>
          </w:tcPr>
          <w:p w14:paraId="19E872FC" w14:textId="1347D6DD" w:rsidR="005528CE" w:rsidRPr="00A6327D" w:rsidRDefault="005528CE" w:rsidP="00870B8E">
            <w:r w:rsidRPr="00A6327D">
              <w:t>Civilians</w:t>
            </w:r>
          </w:p>
        </w:tc>
        <w:tc>
          <w:tcPr>
            <w:tcW w:w="1508" w:type="dxa"/>
          </w:tcPr>
          <w:p w14:paraId="058FE320" w14:textId="0EDC18C6" w:rsidR="005528CE" w:rsidRPr="00A6327D" w:rsidRDefault="005528CE" w:rsidP="00870B8E">
            <w:r w:rsidRPr="00A6327D">
              <w:t>2009</w:t>
            </w:r>
          </w:p>
        </w:tc>
        <w:tc>
          <w:tcPr>
            <w:tcW w:w="1605" w:type="dxa"/>
          </w:tcPr>
          <w:p w14:paraId="7007F6F2" w14:textId="15BF6681" w:rsidR="005528CE" w:rsidRPr="00A6327D" w:rsidRDefault="005528CE" w:rsidP="00870B8E">
            <w:r w:rsidRPr="00A6327D">
              <w:t>1995</w:t>
            </w:r>
          </w:p>
        </w:tc>
        <w:tc>
          <w:tcPr>
            <w:tcW w:w="1363" w:type="dxa"/>
          </w:tcPr>
          <w:p w14:paraId="7E1B3D85" w14:textId="4342AD87" w:rsidR="005528CE" w:rsidRPr="00A6327D" w:rsidRDefault="005528CE" w:rsidP="00870B8E">
            <w:r w:rsidRPr="00A6327D">
              <w:t>1409</w:t>
            </w:r>
          </w:p>
        </w:tc>
        <w:tc>
          <w:tcPr>
            <w:tcW w:w="1244" w:type="dxa"/>
          </w:tcPr>
          <w:p w14:paraId="76141677" w14:textId="2C318353" w:rsidR="005528CE" w:rsidRPr="00A6327D" w:rsidRDefault="005528CE" w:rsidP="00870B8E">
            <w:r w:rsidRPr="00A6327D">
              <w:t>40.2</w:t>
            </w:r>
          </w:p>
        </w:tc>
        <w:tc>
          <w:tcPr>
            <w:tcW w:w="988" w:type="dxa"/>
          </w:tcPr>
          <w:p w14:paraId="257491EC" w14:textId="7FABEADA" w:rsidR="005528CE" w:rsidRPr="00A6327D" w:rsidRDefault="005528CE" w:rsidP="00870B8E">
            <w:r w:rsidRPr="00A6327D">
              <w:t>0.675</w:t>
            </w:r>
          </w:p>
        </w:tc>
        <w:tc>
          <w:tcPr>
            <w:tcW w:w="1253" w:type="dxa"/>
          </w:tcPr>
          <w:p w14:paraId="7BAEDCDF" w14:textId="38F68D85" w:rsidR="005528CE" w:rsidRPr="00A6327D" w:rsidRDefault="005528CE" w:rsidP="00870B8E">
            <w:r w:rsidRPr="00A6327D">
              <w:t>HSC-25</w:t>
            </w:r>
          </w:p>
        </w:tc>
        <w:tc>
          <w:tcPr>
            <w:tcW w:w="1670" w:type="dxa"/>
          </w:tcPr>
          <w:p w14:paraId="7E5C4AC6" w14:textId="6C4F26C0" w:rsidR="005528CE" w:rsidRPr="00A6327D" w:rsidRDefault="005528CE" w:rsidP="00870B8E">
            <w:r w:rsidRPr="00A6327D">
              <w:t>Sri Lanka</w:t>
            </w:r>
          </w:p>
        </w:tc>
      </w:tr>
      <w:tr w:rsidR="005528CE" w:rsidRPr="00A6327D" w14:paraId="5AF9A2EF" w14:textId="77777777" w:rsidTr="005528CE">
        <w:tc>
          <w:tcPr>
            <w:tcW w:w="3142" w:type="dxa"/>
          </w:tcPr>
          <w:p w14:paraId="6B32236F" w14:textId="77777777" w:rsidR="005528CE" w:rsidRPr="00A6327D" w:rsidRDefault="005528CE" w:rsidP="00870B8E">
            <w:proofErr w:type="spellStart"/>
            <w:r w:rsidRPr="00A6327D">
              <w:t>Acarturk</w:t>
            </w:r>
            <w:proofErr w:type="spellEnd"/>
            <w:r w:rsidRPr="00A6327D">
              <w:t xml:space="preserve"> et al (2021) </w:t>
            </w:r>
          </w:p>
          <w:p w14:paraId="452D90DA" w14:textId="741A162E" w:rsidR="005528CE" w:rsidRPr="00A6327D" w:rsidRDefault="005528CE" w:rsidP="00870B8E">
            <w:r w:rsidRPr="00A6327D">
              <w:t>Prevalence and predictors of common mental disorders among Syrian refugees in Istanbul, Turkey: a cross-sectional study</w:t>
            </w:r>
          </w:p>
        </w:tc>
        <w:tc>
          <w:tcPr>
            <w:tcW w:w="1787" w:type="dxa"/>
          </w:tcPr>
          <w:p w14:paraId="001AD57D" w14:textId="2F067294" w:rsidR="005528CE" w:rsidRPr="00A6327D" w:rsidRDefault="005528CE" w:rsidP="00870B8E">
            <w:r w:rsidRPr="00A6327D">
              <w:t>Civilians</w:t>
            </w:r>
          </w:p>
        </w:tc>
        <w:tc>
          <w:tcPr>
            <w:tcW w:w="1508" w:type="dxa"/>
          </w:tcPr>
          <w:p w14:paraId="207CCB2B" w14:textId="587B9149" w:rsidR="005528CE" w:rsidRPr="00A6327D" w:rsidRDefault="005528CE" w:rsidP="00870B8E">
            <w:r w:rsidRPr="00A6327D">
              <w:t>2018</w:t>
            </w:r>
          </w:p>
        </w:tc>
        <w:tc>
          <w:tcPr>
            <w:tcW w:w="1605" w:type="dxa"/>
          </w:tcPr>
          <w:p w14:paraId="2B943A2A" w14:textId="5F582547" w:rsidR="005528CE" w:rsidRPr="00A6327D" w:rsidRDefault="005528CE" w:rsidP="00870B8E">
            <w:r w:rsidRPr="00A6327D">
              <w:t>2011-present</w:t>
            </w:r>
          </w:p>
        </w:tc>
        <w:tc>
          <w:tcPr>
            <w:tcW w:w="1363" w:type="dxa"/>
          </w:tcPr>
          <w:p w14:paraId="63575C60" w14:textId="7C99991F" w:rsidR="005528CE" w:rsidRPr="00A6327D" w:rsidRDefault="005528CE" w:rsidP="00870B8E">
            <w:r w:rsidRPr="00A6327D">
              <w:t>1678</w:t>
            </w:r>
          </w:p>
        </w:tc>
        <w:tc>
          <w:tcPr>
            <w:tcW w:w="1244" w:type="dxa"/>
          </w:tcPr>
          <w:p w14:paraId="297FCD95" w14:textId="77777777" w:rsidR="005528CE" w:rsidRPr="00A6327D" w:rsidRDefault="005528CE" w:rsidP="00870B8E"/>
        </w:tc>
        <w:tc>
          <w:tcPr>
            <w:tcW w:w="988" w:type="dxa"/>
          </w:tcPr>
          <w:p w14:paraId="44A3EF4A" w14:textId="2CCE946E" w:rsidR="005528CE" w:rsidRPr="00A6327D" w:rsidRDefault="005528CE" w:rsidP="00870B8E">
            <w:r w:rsidRPr="00A6327D">
              <w:t>0.516</w:t>
            </w:r>
          </w:p>
        </w:tc>
        <w:tc>
          <w:tcPr>
            <w:tcW w:w="1253" w:type="dxa"/>
          </w:tcPr>
          <w:p w14:paraId="26FE8687" w14:textId="6F12A368" w:rsidR="005528CE" w:rsidRPr="00A6327D" w:rsidRDefault="005528CE" w:rsidP="00870B8E">
            <w:r w:rsidRPr="00A6327D">
              <w:t>HSC-25</w:t>
            </w:r>
          </w:p>
        </w:tc>
        <w:tc>
          <w:tcPr>
            <w:tcW w:w="1670" w:type="dxa"/>
          </w:tcPr>
          <w:p w14:paraId="0D7BA1C4" w14:textId="50EFEA9A" w:rsidR="005528CE" w:rsidRPr="00A6327D" w:rsidRDefault="005528CE" w:rsidP="00870B8E">
            <w:r w:rsidRPr="00A6327D">
              <w:t>Syria</w:t>
            </w:r>
          </w:p>
        </w:tc>
      </w:tr>
      <w:tr w:rsidR="005528CE" w:rsidRPr="00A6327D" w14:paraId="51CE59B7" w14:textId="77777777" w:rsidTr="005528CE">
        <w:tc>
          <w:tcPr>
            <w:tcW w:w="3142" w:type="dxa"/>
          </w:tcPr>
          <w:p w14:paraId="37C1BFF6" w14:textId="77777777" w:rsidR="005528CE" w:rsidRPr="00A6327D" w:rsidRDefault="005528CE" w:rsidP="00870B8E">
            <w:r w:rsidRPr="00A6327D">
              <w:t xml:space="preserve">Basnet et al (2018) </w:t>
            </w:r>
          </w:p>
          <w:p w14:paraId="73EB12D0" w14:textId="0B434F92" w:rsidR="005528CE" w:rsidRPr="00A6327D" w:rsidRDefault="005528CE" w:rsidP="00870B8E">
            <w:r w:rsidRPr="00A6327D">
              <w:lastRenderedPageBreak/>
              <w:t>Depression and anxiety among war-widows of Nepal: a post-civil war cross-sectional study</w:t>
            </w:r>
          </w:p>
        </w:tc>
        <w:tc>
          <w:tcPr>
            <w:tcW w:w="1787" w:type="dxa"/>
          </w:tcPr>
          <w:p w14:paraId="1C3DBDC9" w14:textId="6F3FA5FC" w:rsidR="005528CE" w:rsidRPr="00A6327D" w:rsidRDefault="005528CE" w:rsidP="00870B8E">
            <w:r w:rsidRPr="00A6327D">
              <w:lastRenderedPageBreak/>
              <w:t>Civilians</w:t>
            </w:r>
          </w:p>
        </w:tc>
        <w:tc>
          <w:tcPr>
            <w:tcW w:w="1508" w:type="dxa"/>
          </w:tcPr>
          <w:p w14:paraId="07A68431" w14:textId="1252B975" w:rsidR="005528CE" w:rsidRPr="00A6327D" w:rsidRDefault="005528CE" w:rsidP="00870B8E">
            <w:r w:rsidRPr="00A6327D">
              <w:t>2012</w:t>
            </w:r>
          </w:p>
        </w:tc>
        <w:tc>
          <w:tcPr>
            <w:tcW w:w="1605" w:type="dxa"/>
          </w:tcPr>
          <w:p w14:paraId="3512879E" w14:textId="3868F3F4" w:rsidR="005528CE" w:rsidRPr="00A6327D" w:rsidRDefault="005528CE" w:rsidP="00870B8E">
            <w:r w:rsidRPr="00A6327D">
              <w:t>1996-2006</w:t>
            </w:r>
          </w:p>
        </w:tc>
        <w:tc>
          <w:tcPr>
            <w:tcW w:w="1363" w:type="dxa"/>
          </w:tcPr>
          <w:p w14:paraId="576141E8" w14:textId="7088397E" w:rsidR="005528CE" w:rsidRPr="00A6327D" w:rsidRDefault="005528CE" w:rsidP="00870B8E">
            <w:r w:rsidRPr="00A6327D">
              <w:t>358</w:t>
            </w:r>
          </w:p>
        </w:tc>
        <w:tc>
          <w:tcPr>
            <w:tcW w:w="1244" w:type="dxa"/>
          </w:tcPr>
          <w:p w14:paraId="492A349A" w14:textId="77777777" w:rsidR="005528CE" w:rsidRPr="00A6327D" w:rsidRDefault="005528CE" w:rsidP="00870B8E"/>
        </w:tc>
        <w:tc>
          <w:tcPr>
            <w:tcW w:w="988" w:type="dxa"/>
          </w:tcPr>
          <w:p w14:paraId="3D9322A8" w14:textId="77CFA7EF" w:rsidR="005528CE" w:rsidRPr="00A6327D" w:rsidRDefault="005528CE" w:rsidP="00870B8E">
            <w:r w:rsidRPr="00A6327D">
              <w:t>1</w:t>
            </w:r>
          </w:p>
        </w:tc>
        <w:tc>
          <w:tcPr>
            <w:tcW w:w="1253" w:type="dxa"/>
          </w:tcPr>
          <w:p w14:paraId="7330D12F" w14:textId="4FE425D6" w:rsidR="005528CE" w:rsidRPr="00A6327D" w:rsidRDefault="005528CE" w:rsidP="00870B8E">
            <w:r w:rsidRPr="00A6327D">
              <w:t>BDI</w:t>
            </w:r>
          </w:p>
        </w:tc>
        <w:tc>
          <w:tcPr>
            <w:tcW w:w="1670" w:type="dxa"/>
          </w:tcPr>
          <w:p w14:paraId="32D5DEBA" w14:textId="5E02531B" w:rsidR="005528CE" w:rsidRPr="00A6327D" w:rsidRDefault="005528CE" w:rsidP="00870B8E">
            <w:r w:rsidRPr="00A6327D">
              <w:t>Nepal</w:t>
            </w:r>
          </w:p>
        </w:tc>
      </w:tr>
      <w:tr w:rsidR="005528CE" w:rsidRPr="00A6327D" w14:paraId="23E3C969" w14:textId="77777777" w:rsidTr="005528CE">
        <w:tc>
          <w:tcPr>
            <w:tcW w:w="3142" w:type="dxa"/>
          </w:tcPr>
          <w:p w14:paraId="3F8A0899" w14:textId="77777777" w:rsidR="005528CE" w:rsidRPr="00A6327D" w:rsidRDefault="005528CE" w:rsidP="00870B8E">
            <w:r w:rsidRPr="00A6327D">
              <w:t>Booth-</w:t>
            </w:r>
            <w:proofErr w:type="spellStart"/>
            <w:r w:rsidRPr="00A6327D">
              <w:t>Kewley</w:t>
            </w:r>
            <w:proofErr w:type="spellEnd"/>
            <w:r w:rsidRPr="00A6327D">
              <w:t xml:space="preserve"> et al (2012) </w:t>
            </w:r>
          </w:p>
          <w:p w14:paraId="500C519E" w14:textId="766C1377" w:rsidR="005528CE" w:rsidRPr="00A6327D" w:rsidRDefault="005528CE" w:rsidP="00870B8E">
            <w:r w:rsidRPr="00A6327D">
              <w:t>Anxiety and depression in Marines sent to war in Iraq and Afghanistan</w:t>
            </w:r>
          </w:p>
        </w:tc>
        <w:tc>
          <w:tcPr>
            <w:tcW w:w="1787" w:type="dxa"/>
          </w:tcPr>
          <w:p w14:paraId="03A3EC73" w14:textId="6077DF08" w:rsidR="005528CE" w:rsidRPr="00A6327D" w:rsidRDefault="005528CE" w:rsidP="00870B8E">
            <w:r w:rsidRPr="00A6327D">
              <w:t>Military</w:t>
            </w:r>
          </w:p>
        </w:tc>
        <w:tc>
          <w:tcPr>
            <w:tcW w:w="1508" w:type="dxa"/>
          </w:tcPr>
          <w:p w14:paraId="42B2A748" w14:textId="14AE17C1" w:rsidR="005528CE" w:rsidRPr="00A6327D" w:rsidRDefault="005528CE" w:rsidP="00870B8E">
            <w:r w:rsidRPr="00A6327D">
              <w:t>2008</w:t>
            </w:r>
          </w:p>
        </w:tc>
        <w:tc>
          <w:tcPr>
            <w:tcW w:w="1605" w:type="dxa"/>
          </w:tcPr>
          <w:p w14:paraId="730C9D51" w14:textId="716B039E" w:rsidR="005528CE" w:rsidRPr="00A6327D" w:rsidRDefault="005528CE" w:rsidP="00870B8E">
            <w:r w:rsidRPr="00A6327D">
              <w:t>Multiple</w:t>
            </w:r>
          </w:p>
        </w:tc>
        <w:tc>
          <w:tcPr>
            <w:tcW w:w="1363" w:type="dxa"/>
          </w:tcPr>
          <w:p w14:paraId="527713B4" w14:textId="22E98128" w:rsidR="005528CE" w:rsidRPr="00A6327D" w:rsidRDefault="005528CE" w:rsidP="00870B8E">
            <w:r w:rsidRPr="00A6327D">
              <w:t>1560</w:t>
            </w:r>
          </w:p>
        </w:tc>
        <w:tc>
          <w:tcPr>
            <w:tcW w:w="1244" w:type="dxa"/>
          </w:tcPr>
          <w:p w14:paraId="3D3BC120" w14:textId="77777777" w:rsidR="005528CE" w:rsidRPr="00A6327D" w:rsidRDefault="005528CE" w:rsidP="00870B8E"/>
        </w:tc>
        <w:tc>
          <w:tcPr>
            <w:tcW w:w="988" w:type="dxa"/>
          </w:tcPr>
          <w:p w14:paraId="7165B4FE" w14:textId="77761999" w:rsidR="005528CE" w:rsidRPr="00A6327D" w:rsidRDefault="005528CE" w:rsidP="00870B8E">
            <w:r w:rsidRPr="00A6327D">
              <w:t>0.051</w:t>
            </w:r>
          </w:p>
        </w:tc>
        <w:tc>
          <w:tcPr>
            <w:tcW w:w="1253" w:type="dxa"/>
          </w:tcPr>
          <w:p w14:paraId="386CAF35" w14:textId="63AF52CB" w:rsidR="005528CE" w:rsidRPr="00A6327D" w:rsidRDefault="005528CE" w:rsidP="00870B8E">
            <w:r w:rsidRPr="00A6327D">
              <w:t>CES-D</w:t>
            </w:r>
          </w:p>
        </w:tc>
        <w:tc>
          <w:tcPr>
            <w:tcW w:w="1670" w:type="dxa"/>
          </w:tcPr>
          <w:p w14:paraId="3C8A6224" w14:textId="75EB8A7A" w:rsidR="005528CE" w:rsidRPr="00A6327D" w:rsidRDefault="005528CE" w:rsidP="00870B8E">
            <w:r w:rsidRPr="00A6327D">
              <w:t>United States</w:t>
            </w:r>
          </w:p>
        </w:tc>
      </w:tr>
      <w:tr w:rsidR="005528CE" w:rsidRPr="00A6327D" w14:paraId="01813531" w14:textId="77777777" w:rsidTr="005528CE">
        <w:tc>
          <w:tcPr>
            <w:tcW w:w="3142" w:type="dxa"/>
          </w:tcPr>
          <w:p w14:paraId="7BF19149" w14:textId="77777777" w:rsidR="005528CE" w:rsidRPr="00A6327D" w:rsidRDefault="005528CE" w:rsidP="00870B8E">
            <w:proofErr w:type="spellStart"/>
            <w:r w:rsidRPr="00A6327D">
              <w:t>Sutker</w:t>
            </w:r>
            <w:proofErr w:type="spellEnd"/>
            <w:r w:rsidRPr="00A6327D">
              <w:t xml:space="preserve"> et al (1990) </w:t>
            </w:r>
          </w:p>
          <w:p w14:paraId="4E88635A" w14:textId="36D40D10" w:rsidR="005528CE" w:rsidRPr="00A6327D" w:rsidRDefault="005528CE" w:rsidP="00870B8E">
            <w:r w:rsidRPr="00A6327D">
              <w:t>Assessment of long-term psychosocial sequelae among POW survivors of the Korean Conflict</w:t>
            </w:r>
          </w:p>
        </w:tc>
        <w:tc>
          <w:tcPr>
            <w:tcW w:w="1787" w:type="dxa"/>
          </w:tcPr>
          <w:p w14:paraId="6158442B" w14:textId="407EE481" w:rsidR="005528CE" w:rsidRPr="00A6327D" w:rsidRDefault="005528CE" w:rsidP="00870B8E">
            <w:r w:rsidRPr="00A6327D">
              <w:t>Military</w:t>
            </w:r>
          </w:p>
        </w:tc>
        <w:tc>
          <w:tcPr>
            <w:tcW w:w="1508" w:type="dxa"/>
          </w:tcPr>
          <w:p w14:paraId="123C029C" w14:textId="2C009E79" w:rsidR="005528CE" w:rsidRPr="00A6327D" w:rsidRDefault="005528CE" w:rsidP="00870B8E"/>
        </w:tc>
        <w:tc>
          <w:tcPr>
            <w:tcW w:w="1605" w:type="dxa"/>
          </w:tcPr>
          <w:p w14:paraId="734C50A2" w14:textId="4AB6057A" w:rsidR="005528CE" w:rsidRPr="00A6327D" w:rsidRDefault="005528CE" w:rsidP="00870B8E">
            <w:r w:rsidRPr="00A6327D">
              <w:t>1950-1953</w:t>
            </w:r>
          </w:p>
        </w:tc>
        <w:tc>
          <w:tcPr>
            <w:tcW w:w="1363" w:type="dxa"/>
          </w:tcPr>
          <w:p w14:paraId="233CDE1C" w14:textId="45FC18B2" w:rsidR="005528CE" w:rsidRPr="00A6327D" w:rsidRDefault="005528CE" w:rsidP="00870B8E">
            <w:r w:rsidRPr="00A6327D">
              <w:t>20</w:t>
            </w:r>
          </w:p>
        </w:tc>
        <w:tc>
          <w:tcPr>
            <w:tcW w:w="1244" w:type="dxa"/>
          </w:tcPr>
          <w:p w14:paraId="71219DED" w14:textId="77777777" w:rsidR="005528CE" w:rsidRPr="00A6327D" w:rsidRDefault="005528CE" w:rsidP="00870B8E"/>
        </w:tc>
        <w:tc>
          <w:tcPr>
            <w:tcW w:w="988" w:type="dxa"/>
          </w:tcPr>
          <w:p w14:paraId="31B4916C" w14:textId="77777777" w:rsidR="005528CE" w:rsidRPr="00A6327D" w:rsidRDefault="005528CE" w:rsidP="00870B8E"/>
        </w:tc>
        <w:tc>
          <w:tcPr>
            <w:tcW w:w="1253" w:type="dxa"/>
          </w:tcPr>
          <w:p w14:paraId="773BADAE" w14:textId="77777777" w:rsidR="005528CE" w:rsidRPr="00A6327D" w:rsidRDefault="005528CE" w:rsidP="00870B8E"/>
        </w:tc>
        <w:tc>
          <w:tcPr>
            <w:tcW w:w="1670" w:type="dxa"/>
          </w:tcPr>
          <w:p w14:paraId="4782D70F" w14:textId="0A4A343B" w:rsidR="005528CE" w:rsidRPr="00A6327D" w:rsidRDefault="005528CE" w:rsidP="00870B8E">
            <w:r w:rsidRPr="00A6327D">
              <w:t>United States</w:t>
            </w:r>
          </w:p>
        </w:tc>
      </w:tr>
      <w:tr w:rsidR="005528CE" w:rsidRPr="00A6327D" w14:paraId="49D01859" w14:textId="77777777" w:rsidTr="005528CE">
        <w:tc>
          <w:tcPr>
            <w:tcW w:w="3142" w:type="dxa"/>
          </w:tcPr>
          <w:p w14:paraId="6275F8C2" w14:textId="77777777" w:rsidR="005528CE" w:rsidRPr="00A6327D" w:rsidRDefault="005528CE" w:rsidP="00870B8E">
            <w:r w:rsidRPr="00A6327D">
              <w:t xml:space="preserve">Somasundaram et al (1994) </w:t>
            </w:r>
          </w:p>
          <w:p w14:paraId="4FA33A25" w14:textId="11358787" w:rsidR="005528CE" w:rsidRPr="00A6327D" w:rsidRDefault="005528CE" w:rsidP="00870B8E">
            <w:pPr>
              <w:rPr>
                <w:color w:val="000000"/>
              </w:rPr>
            </w:pPr>
            <w:r w:rsidRPr="00A6327D">
              <w:rPr>
                <w:color w:val="000000"/>
              </w:rPr>
              <w:t>War trauma in a civilian population</w:t>
            </w:r>
          </w:p>
        </w:tc>
        <w:tc>
          <w:tcPr>
            <w:tcW w:w="1787" w:type="dxa"/>
          </w:tcPr>
          <w:p w14:paraId="43FA8092" w14:textId="60AA8CB3" w:rsidR="005528CE" w:rsidRPr="00A6327D" w:rsidRDefault="005528CE" w:rsidP="00870B8E">
            <w:r w:rsidRPr="00A6327D">
              <w:t>Civilians</w:t>
            </w:r>
          </w:p>
        </w:tc>
        <w:tc>
          <w:tcPr>
            <w:tcW w:w="1508" w:type="dxa"/>
          </w:tcPr>
          <w:p w14:paraId="7C2346CA" w14:textId="59DDB049" w:rsidR="005528CE" w:rsidRPr="00A6327D" w:rsidRDefault="005528CE" w:rsidP="00870B8E">
            <w:r w:rsidRPr="00A6327D">
              <w:t>1991</w:t>
            </w:r>
          </w:p>
        </w:tc>
        <w:tc>
          <w:tcPr>
            <w:tcW w:w="1605" w:type="dxa"/>
          </w:tcPr>
          <w:p w14:paraId="0CA5F6B4" w14:textId="23202DBB" w:rsidR="005528CE" w:rsidRPr="00A6327D" w:rsidRDefault="005528CE" w:rsidP="00870B8E">
            <w:r w:rsidRPr="00A6327D">
              <w:t>1995</w:t>
            </w:r>
          </w:p>
        </w:tc>
        <w:tc>
          <w:tcPr>
            <w:tcW w:w="1363" w:type="dxa"/>
          </w:tcPr>
          <w:p w14:paraId="705FA6D8" w14:textId="51BE4D3D" w:rsidR="005528CE" w:rsidRPr="00A6327D" w:rsidRDefault="005528CE" w:rsidP="00870B8E">
            <w:r w:rsidRPr="00A6327D">
              <w:t>98</w:t>
            </w:r>
          </w:p>
        </w:tc>
        <w:tc>
          <w:tcPr>
            <w:tcW w:w="1244" w:type="dxa"/>
          </w:tcPr>
          <w:p w14:paraId="2090A93A" w14:textId="77777777" w:rsidR="005528CE" w:rsidRPr="00A6327D" w:rsidRDefault="005528CE" w:rsidP="00870B8E"/>
        </w:tc>
        <w:tc>
          <w:tcPr>
            <w:tcW w:w="988" w:type="dxa"/>
          </w:tcPr>
          <w:p w14:paraId="68B8DA2E" w14:textId="6845A12D" w:rsidR="005528CE" w:rsidRPr="00A6327D" w:rsidRDefault="005528CE" w:rsidP="00870B8E">
            <w:r w:rsidRPr="00A6327D">
              <w:t>0.357</w:t>
            </w:r>
          </w:p>
        </w:tc>
        <w:tc>
          <w:tcPr>
            <w:tcW w:w="1253" w:type="dxa"/>
          </w:tcPr>
          <w:p w14:paraId="1696F4D3" w14:textId="53F557F1" w:rsidR="005528CE" w:rsidRPr="00A6327D" w:rsidRDefault="005528CE" w:rsidP="00870B8E">
            <w:r w:rsidRPr="00A6327D">
              <w:t>DSM-III-R</w:t>
            </w:r>
          </w:p>
        </w:tc>
        <w:tc>
          <w:tcPr>
            <w:tcW w:w="1670" w:type="dxa"/>
          </w:tcPr>
          <w:p w14:paraId="383AFB86" w14:textId="1B737D75" w:rsidR="005528CE" w:rsidRPr="00A6327D" w:rsidRDefault="005528CE" w:rsidP="00870B8E">
            <w:r w:rsidRPr="00A6327D">
              <w:t>Sri Lanka</w:t>
            </w:r>
          </w:p>
        </w:tc>
      </w:tr>
      <w:tr w:rsidR="005528CE" w:rsidRPr="00A6327D" w14:paraId="04FABB0A" w14:textId="77777777" w:rsidTr="005528CE">
        <w:tc>
          <w:tcPr>
            <w:tcW w:w="3142" w:type="dxa"/>
          </w:tcPr>
          <w:p w14:paraId="620282D8" w14:textId="2AF50A4E" w:rsidR="005528CE" w:rsidRPr="00A6327D" w:rsidRDefault="005528CE" w:rsidP="00870B8E">
            <w:pPr>
              <w:rPr>
                <w:color w:val="000000"/>
              </w:rPr>
            </w:pPr>
            <w:proofErr w:type="spellStart"/>
            <w:r w:rsidRPr="00A6327D">
              <w:rPr>
                <w:color w:val="000000"/>
              </w:rPr>
              <w:t>Servan</w:t>
            </w:r>
            <w:proofErr w:type="spellEnd"/>
            <w:r w:rsidRPr="00A6327D">
              <w:rPr>
                <w:color w:val="000000"/>
              </w:rPr>
              <w:t xml:space="preserve">-Schreiber et al (1998) </w:t>
            </w:r>
          </w:p>
          <w:p w14:paraId="257C99F7" w14:textId="15990E0F" w:rsidR="005528CE" w:rsidRPr="00A6327D" w:rsidRDefault="005528CE" w:rsidP="00870B8E">
            <w:pPr>
              <w:rPr>
                <w:color w:val="000000"/>
              </w:rPr>
            </w:pPr>
            <w:r w:rsidRPr="00A6327D">
              <w:rPr>
                <w:color w:val="000000"/>
              </w:rPr>
              <w:t>Prevalence of posttraumatic stress disorder and major depressive disorder in Tibetan refugee children</w:t>
            </w:r>
          </w:p>
        </w:tc>
        <w:tc>
          <w:tcPr>
            <w:tcW w:w="1787" w:type="dxa"/>
          </w:tcPr>
          <w:p w14:paraId="382B67B5" w14:textId="12380533" w:rsidR="005528CE" w:rsidRPr="00A6327D" w:rsidRDefault="005528CE" w:rsidP="00870B8E">
            <w:r w:rsidRPr="00A6327D">
              <w:t>Civilians</w:t>
            </w:r>
          </w:p>
        </w:tc>
        <w:tc>
          <w:tcPr>
            <w:tcW w:w="1508" w:type="dxa"/>
          </w:tcPr>
          <w:p w14:paraId="74364F76" w14:textId="5A21F78D" w:rsidR="005528CE" w:rsidRPr="00A6327D" w:rsidRDefault="005528CE" w:rsidP="00870B8E">
            <w:r w:rsidRPr="00A6327D">
              <w:t>1997</w:t>
            </w:r>
          </w:p>
        </w:tc>
        <w:tc>
          <w:tcPr>
            <w:tcW w:w="1605" w:type="dxa"/>
          </w:tcPr>
          <w:p w14:paraId="5B64D44F" w14:textId="764B2FDC" w:rsidR="005528CE" w:rsidRPr="00A6327D" w:rsidRDefault="005528CE" w:rsidP="00870B8E">
            <w:r w:rsidRPr="00A6327D">
              <w:t>1951</w:t>
            </w:r>
          </w:p>
        </w:tc>
        <w:tc>
          <w:tcPr>
            <w:tcW w:w="1363" w:type="dxa"/>
          </w:tcPr>
          <w:p w14:paraId="6293515C" w14:textId="55F60D30" w:rsidR="005528CE" w:rsidRPr="00A6327D" w:rsidRDefault="005528CE" w:rsidP="00870B8E">
            <w:r w:rsidRPr="00A6327D">
              <w:t>61</w:t>
            </w:r>
          </w:p>
        </w:tc>
        <w:tc>
          <w:tcPr>
            <w:tcW w:w="1244" w:type="dxa"/>
          </w:tcPr>
          <w:p w14:paraId="48A51B0D" w14:textId="77777777" w:rsidR="005528CE" w:rsidRPr="00A6327D" w:rsidRDefault="005528CE" w:rsidP="00870B8E"/>
        </w:tc>
        <w:tc>
          <w:tcPr>
            <w:tcW w:w="988" w:type="dxa"/>
          </w:tcPr>
          <w:p w14:paraId="010B9965" w14:textId="3C6EBF3D" w:rsidR="005528CE" w:rsidRPr="00A6327D" w:rsidRDefault="005528CE" w:rsidP="00870B8E">
            <w:r w:rsidRPr="00A6327D">
              <w:t>0.508</w:t>
            </w:r>
          </w:p>
        </w:tc>
        <w:tc>
          <w:tcPr>
            <w:tcW w:w="1253" w:type="dxa"/>
          </w:tcPr>
          <w:p w14:paraId="350858BC" w14:textId="6D5CE697" w:rsidR="005528CE" w:rsidRPr="00A6327D" w:rsidRDefault="005528CE" w:rsidP="00870B8E">
            <w:r w:rsidRPr="00A6327D">
              <w:t>DSM-IV-R</w:t>
            </w:r>
          </w:p>
        </w:tc>
        <w:tc>
          <w:tcPr>
            <w:tcW w:w="1670" w:type="dxa"/>
          </w:tcPr>
          <w:p w14:paraId="1C41021C" w14:textId="0B171518" w:rsidR="005528CE" w:rsidRPr="00A6327D" w:rsidRDefault="005528CE" w:rsidP="00870B8E">
            <w:r w:rsidRPr="00A6327D">
              <w:t>Tibet</w:t>
            </w:r>
          </w:p>
        </w:tc>
      </w:tr>
      <w:tr w:rsidR="005528CE" w:rsidRPr="00A6327D" w14:paraId="49F0B0CE" w14:textId="77777777" w:rsidTr="005528CE">
        <w:tc>
          <w:tcPr>
            <w:tcW w:w="3142" w:type="dxa"/>
          </w:tcPr>
          <w:p w14:paraId="544D909A" w14:textId="77777777" w:rsidR="005528CE" w:rsidRPr="00A6327D" w:rsidRDefault="005528CE" w:rsidP="003D38E9">
            <w:r w:rsidRPr="00A6327D">
              <w:t xml:space="preserve">Bolton et al (2004) </w:t>
            </w:r>
          </w:p>
          <w:p w14:paraId="2A952065" w14:textId="160E1B07" w:rsidR="005528CE" w:rsidRPr="00A6327D" w:rsidRDefault="005528CE" w:rsidP="00870B8E">
            <w:r w:rsidRPr="00A6327D">
              <w:t>Prevalence of depression in rural Rwanda based on symptom and functional criteria</w:t>
            </w:r>
          </w:p>
        </w:tc>
        <w:tc>
          <w:tcPr>
            <w:tcW w:w="1787" w:type="dxa"/>
          </w:tcPr>
          <w:p w14:paraId="36087FFC" w14:textId="1BF845F7" w:rsidR="005528CE" w:rsidRPr="00A6327D" w:rsidRDefault="005528CE" w:rsidP="00870B8E">
            <w:r w:rsidRPr="00A6327D">
              <w:t>Civilians</w:t>
            </w:r>
          </w:p>
        </w:tc>
        <w:tc>
          <w:tcPr>
            <w:tcW w:w="1508" w:type="dxa"/>
          </w:tcPr>
          <w:p w14:paraId="7F22B059" w14:textId="550DA83F" w:rsidR="005528CE" w:rsidRPr="00A6327D" w:rsidRDefault="005528CE" w:rsidP="00870B8E">
            <w:r w:rsidRPr="00A6327D">
              <w:t>1999</w:t>
            </w:r>
          </w:p>
        </w:tc>
        <w:tc>
          <w:tcPr>
            <w:tcW w:w="1605" w:type="dxa"/>
          </w:tcPr>
          <w:p w14:paraId="7FB09838" w14:textId="76B876F5" w:rsidR="005528CE" w:rsidRPr="00A6327D" w:rsidRDefault="005528CE" w:rsidP="00870B8E">
            <w:r w:rsidRPr="00A6327D">
              <w:t>1994</w:t>
            </w:r>
          </w:p>
        </w:tc>
        <w:tc>
          <w:tcPr>
            <w:tcW w:w="1363" w:type="dxa"/>
          </w:tcPr>
          <w:p w14:paraId="70D4434F" w14:textId="4631CDCA" w:rsidR="005528CE" w:rsidRPr="00A6327D" w:rsidRDefault="005528CE" w:rsidP="00870B8E">
            <w:r w:rsidRPr="00A6327D">
              <w:t>368</w:t>
            </w:r>
          </w:p>
        </w:tc>
        <w:tc>
          <w:tcPr>
            <w:tcW w:w="1244" w:type="dxa"/>
          </w:tcPr>
          <w:p w14:paraId="1A272D01" w14:textId="555C3F95" w:rsidR="005528CE" w:rsidRPr="00A6327D" w:rsidRDefault="005528CE" w:rsidP="00870B8E">
            <w:r w:rsidRPr="00A6327D">
              <w:t>35.7</w:t>
            </w:r>
          </w:p>
        </w:tc>
        <w:tc>
          <w:tcPr>
            <w:tcW w:w="988" w:type="dxa"/>
          </w:tcPr>
          <w:p w14:paraId="6BF64A37" w14:textId="0938367C" w:rsidR="005528CE" w:rsidRPr="00A6327D" w:rsidRDefault="005528CE" w:rsidP="00870B8E">
            <w:r w:rsidRPr="00A6327D">
              <w:t>0.660</w:t>
            </w:r>
          </w:p>
        </w:tc>
        <w:tc>
          <w:tcPr>
            <w:tcW w:w="1253" w:type="dxa"/>
          </w:tcPr>
          <w:p w14:paraId="628A0B6D" w14:textId="51D277EF" w:rsidR="005528CE" w:rsidRPr="00A6327D" w:rsidRDefault="005528CE" w:rsidP="00870B8E">
            <w:r w:rsidRPr="00A6327D">
              <w:t>HSC-25</w:t>
            </w:r>
          </w:p>
        </w:tc>
        <w:tc>
          <w:tcPr>
            <w:tcW w:w="1670" w:type="dxa"/>
          </w:tcPr>
          <w:p w14:paraId="64E540B8" w14:textId="00EC02ED" w:rsidR="005528CE" w:rsidRPr="00A6327D" w:rsidRDefault="005528CE" w:rsidP="00870B8E">
            <w:r w:rsidRPr="00A6327D">
              <w:t>Rwanda</w:t>
            </w:r>
          </w:p>
        </w:tc>
      </w:tr>
      <w:tr w:rsidR="005528CE" w:rsidRPr="00A6327D" w14:paraId="7CA24F85" w14:textId="77777777" w:rsidTr="005528CE">
        <w:tc>
          <w:tcPr>
            <w:tcW w:w="3142" w:type="dxa"/>
          </w:tcPr>
          <w:p w14:paraId="2623E74F" w14:textId="3E1DAD62" w:rsidR="005528CE" w:rsidRPr="00A6327D" w:rsidRDefault="005528CE" w:rsidP="003D38E9">
            <w:r w:rsidRPr="00A6327D">
              <w:t xml:space="preserve">Cummings et al (2011) </w:t>
            </w:r>
          </w:p>
          <w:p w14:paraId="49287C46" w14:textId="1C4DD729" w:rsidR="005528CE" w:rsidRPr="00A6327D" w:rsidRDefault="005528CE" w:rsidP="00870B8E">
            <w:r w:rsidRPr="00A6327D">
              <w:t>Correlates of depression among older Kurdish refugees</w:t>
            </w:r>
          </w:p>
        </w:tc>
        <w:tc>
          <w:tcPr>
            <w:tcW w:w="1787" w:type="dxa"/>
          </w:tcPr>
          <w:p w14:paraId="31345B07" w14:textId="454C7B34" w:rsidR="005528CE" w:rsidRPr="00A6327D" w:rsidRDefault="005528CE" w:rsidP="00870B8E">
            <w:r w:rsidRPr="00A6327D">
              <w:t>Civilians</w:t>
            </w:r>
          </w:p>
        </w:tc>
        <w:tc>
          <w:tcPr>
            <w:tcW w:w="1508" w:type="dxa"/>
          </w:tcPr>
          <w:p w14:paraId="4094EDF7" w14:textId="77777777" w:rsidR="005528CE" w:rsidRPr="00A6327D" w:rsidRDefault="005528CE" w:rsidP="00870B8E"/>
        </w:tc>
        <w:tc>
          <w:tcPr>
            <w:tcW w:w="1605" w:type="dxa"/>
          </w:tcPr>
          <w:p w14:paraId="276526C8" w14:textId="3A208676" w:rsidR="005528CE" w:rsidRPr="00A6327D" w:rsidRDefault="005528CE" w:rsidP="00870B8E">
            <w:r w:rsidRPr="00A6327D">
              <w:t>1978-present</w:t>
            </w:r>
          </w:p>
        </w:tc>
        <w:tc>
          <w:tcPr>
            <w:tcW w:w="1363" w:type="dxa"/>
          </w:tcPr>
          <w:p w14:paraId="2C79EF14" w14:textId="34CC9461" w:rsidR="005528CE" w:rsidRPr="00A6327D" w:rsidRDefault="005528CE" w:rsidP="00870B8E">
            <w:r w:rsidRPr="00A6327D">
              <w:t>70</w:t>
            </w:r>
          </w:p>
        </w:tc>
        <w:tc>
          <w:tcPr>
            <w:tcW w:w="1244" w:type="dxa"/>
          </w:tcPr>
          <w:p w14:paraId="5CD59DA4" w14:textId="117ACF3D" w:rsidR="005528CE" w:rsidRPr="00A6327D" w:rsidRDefault="005528CE" w:rsidP="00870B8E">
            <w:r w:rsidRPr="00A6327D">
              <w:t>59.0</w:t>
            </w:r>
          </w:p>
        </w:tc>
        <w:tc>
          <w:tcPr>
            <w:tcW w:w="988" w:type="dxa"/>
          </w:tcPr>
          <w:p w14:paraId="0A0D9272" w14:textId="1E2DB3AD" w:rsidR="005528CE" w:rsidRPr="00A6327D" w:rsidRDefault="005528CE" w:rsidP="00870B8E">
            <w:r w:rsidRPr="00A6327D">
              <w:t>0.529</w:t>
            </w:r>
          </w:p>
        </w:tc>
        <w:tc>
          <w:tcPr>
            <w:tcW w:w="1253" w:type="dxa"/>
          </w:tcPr>
          <w:p w14:paraId="45B7C82D" w14:textId="537E593C" w:rsidR="005528CE" w:rsidRPr="00A6327D" w:rsidRDefault="005528CE" w:rsidP="00870B8E">
            <w:r w:rsidRPr="00A6327D">
              <w:t>GDS</w:t>
            </w:r>
          </w:p>
        </w:tc>
        <w:tc>
          <w:tcPr>
            <w:tcW w:w="1670" w:type="dxa"/>
          </w:tcPr>
          <w:p w14:paraId="368738FF" w14:textId="5AC097BE" w:rsidR="005528CE" w:rsidRPr="00A6327D" w:rsidRDefault="005528CE" w:rsidP="00870B8E">
            <w:r w:rsidRPr="00A6327D">
              <w:t>United States</w:t>
            </w:r>
          </w:p>
        </w:tc>
      </w:tr>
      <w:tr w:rsidR="005528CE" w:rsidRPr="00A6327D" w14:paraId="71576538" w14:textId="77777777" w:rsidTr="005528CE">
        <w:tc>
          <w:tcPr>
            <w:tcW w:w="3142" w:type="dxa"/>
          </w:tcPr>
          <w:p w14:paraId="78FBB57B" w14:textId="3BEC5110" w:rsidR="005528CE" w:rsidRPr="00A6327D" w:rsidRDefault="005528CE" w:rsidP="00870B8E">
            <w:proofErr w:type="spellStart"/>
            <w:r w:rsidRPr="00A6327D">
              <w:t>Morina</w:t>
            </w:r>
            <w:proofErr w:type="spellEnd"/>
            <w:r w:rsidRPr="00A6327D">
              <w:t xml:space="preserve"> et al (2011) </w:t>
            </w:r>
          </w:p>
          <w:p w14:paraId="63D37DEB" w14:textId="05A453DB" w:rsidR="005528CE" w:rsidRPr="00A6327D" w:rsidRDefault="005528CE" w:rsidP="00870B8E">
            <w:r w:rsidRPr="00A6327D">
              <w:lastRenderedPageBreak/>
              <w:t>Long-term outcomes of war-related death of family members in Kosovar civilian war survivors</w:t>
            </w:r>
          </w:p>
        </w:tc>
        <w:tc>
          <w:tcPr>
            <w:tcW w:w="1787" w:type="dxa"/>
          </w:tcPr>
          <w:p w14:paraId="43927EB5" w14:textId="3146193C" w:rsidR="005528CE" w:rsidRPr="00A6327D" w:rsidRDefault="005528CE" w:rsidP="00870B8E">
            <w:r w:rsidRPr="00A6327D">
              <w:lastRenderedPageBreak/>
              <w:t>Civilians</w:t>
            </w:r>
          </w:p>
        </w:tc>
        <w:tc>
          <w:tcPr>
            <w:tcW w:w="1508" w:type="dxa"/>
          </w:tcPr>
          <w:p w14:paraId="6613B387" w14:textId="6483EC3D" w:rsidR="005528CE" w:rsidRPr="00A6327D" w:rsidRDefault="005528CE" w:rsidP="00870B8E">
            <w:r w:rsidRPr="00A6327D">
              <w:t>2008</w:t>
            </w:r>
          </w:p>
        </w:tc>
        <w:tc>
          <w:tcPr>
            <w:tcW w:w="1605" w:type="dxa"/>
          </w:tcPr>
          <w:p w14:paraId="44EC5804" w14:textId="6898E207" w:rsidR="005528CE" w:rsidRPr="00A6327D" w:rsidRDefault="00112A49" w:rsidP="00870B8E">
            <w:r w:rsidRPr="00A6327D">
              <w:t>1998-1999</w:t>
            </w:r>
          </w:p>
        </w:tc>
        <w:tc>
          <w:tcPr>
            <w:tcW w:w="1363" w:type="dxa"/>
          </w:tcPr>
          <w:p w14:paraId="1CDB30B7" w14:textId="6E8D7C74" w:rsidR="005528CE" w:rsidRPr="00A6327D" w:rsidRDefault="005528CE" w:rsidP="00870B8E">
            <w:r w:rsidRPr="00A6327D">
              <w:t>142</w:t>
            </w:r>
          </w:p>
        </w:tc>
        <w:tc>
          <w:tcPr>
            <w:tcW w:w="1244" w:type="dxa"/>
          </w:tcPr>
          <w:p w14:paraId="1FE89AD3" w14:textId="577BF0EE" w:rsidR="005528CE" w:rsidRPr="00A6327D" w:rsidRDefault="005528CE" w:rsidP="00870B8E">
            <w:r w:rsidRPr="00A6327D">
              <w:t>38.2</w:t>
            </w:r>
          </w:p>
        </w:tc>
        <w:tc>
          <w:tcPr>
            <w:tcW w:w="988" w:type="dxa"/>
          </w:tcPr>
          <w:p w14:paraId="398848ED" w14:textId="45DBEFFD" w:rsidR="005528CE" w:rsidRPr="00A6327D" w:rsidRDefault="005528CE" w:rsidP="00870B8E">
            <w:r w:rsidRPr="00A6327D">
              <w:t>0.662</w:t>
            </w:r>
          </w:p>
        </w:tc>
        <w:tc>
          <w:tcPr>
            <w:tcW w:w="1253" w:type="dxa"/>
          </w:tcPr>
          <w:p w14:paraId="3C626F62" w14:textId="04F13A42" w:rsidR="005528CE" w:rsidRPr="00A6327D" w:rsidRDefault="005528CE" w:rsidP="00870B8E">
            <w:r w:rsidRPr="00A6327D">
              <w:t>MINI</w:t>
            </w:r>
          </w:p>
        </w:tc>
        <w:tc>
          <w:tcPr>
            <w:tcW w:w="1670" w:type="dxa"/>
          </w:tcPr>
          <w:p w14:paraId="2757E0CA" w14:textId="1C9C973E" w:rsidR="005528CE" w:rsidRPr="00A6327D" w:rsidRDefault="005528CE" w:rsidP="00870B8E">
            <w:r w:rsidRPr="00A6327D">
              <w:t>Kosovo</w:t>
            </w:r>
          </w:p>
        </w:tc>
      </w:tr>
      <w:tr w:rsidR="005528CE" w:rsidRPr="00A6327D" w14:paraId="07AAAB48" w14:textId="77777777" w:rsidTr="005528CE">
        <w:tc>
          <w:tcPr>
            <w:tcW w:w="3142" w:type="dxa"/>
          </w:tcPr>
          <w:p w14:paraId="055C2D57" w14:textId="446731B0" w:rsidR="005528CE" w:rsidRPr="00A6327D" w:rsidRDefault="005528CE" w:rsidP="00692A2E">
            <w:r w:rsidRPr="00A6327D">
              <w:t xml:space="preserve">Kroll et al (2011) </w:t>
            </w:r>
          </w:p>
          <w:p w14:paraId="54232CA5" w14:textId="474015BD" w:rsidR="005528CE" w:rsidRPr="00A6327D" w:rsidRDefault="005528CE" w:rsidP="00870B8E">
            <w:r w:rsidRPr="00A6327D">
              <w:t>Psychoses, PTSD, and depression in Somali refugees in Minnesota</w:t>
            </w:r>
          </w:p>
        </w:tc>
        <w:tc>
          <w:tcPr>
            <w:tcW w:w="1787" w:type="dxa"/>
          </w:tcPr>
          <w:p w14:paraId="64749818" w14:textId="486CF47E" w:rsidR="005528CE" w:rsidRPr="00A6327D" w:rsidRDefault="005528CE" w:rsidP="00870B8E">
            <w:r w:rsidRPr="00A6327D">
              <w:t>Civilians</w:t>
            </w:r>
          </w:p>
        </w:tc>
        <w:tc>
          <w:tcPr>
            <w:tcW w:w="1508" w:type="dxa"/>
          </w:tcPr>
          <w:p w14:paraId="67FBCEF9" w14:textId="324CE146" w:rsidR="005528CE" w:rsidRPr="00A6327D" w:rsidRDefault="005528CE" w:rsidP="00870B8E">
            <w:r w:rsidRPr="00A6327D">
              <w:t>2009</w:t>
            </w:r>
          </w:p>
        </w:tc>
        <w:tc>
          <w:tcPr>
            <w:tcW w:w="1605" w:type="dxa"/>
          </w:tcPr>
          <w:p w14:paraId="2EA1C46C" w14:textId="08C227CF" w:rsidR="005528CE" w:rsidRPr="00A6327D" w:rsidRDefault="00112A49" w:rsidP="00870B8E">
            <w:r w:rsidRPr="00A6327D">
              <w:t>1991-present</w:t>
            </w:r>
          </w:p>
        </w:tc>
        <w:tc>
          <w:tcPr>
            <w:tcW w:w="1363" w:type="dxa"/>
          </w:tcPr>
          <w:p w14:paraId="424002C5" w14:textId="39F95E41" w:rsidR="005528CE" w:rsidRPr="00A6327D" w:rsidRDefault="005528CE" w:rsidP="00870B8E">
            <w:r w:rsidRPr="00A6327D">
              <w:t>600</w:t>
            </w:r>
          </w:p>
        </w:tc>
        <w:tc>
          <w:tcPr>
            <w:tcW w:w="1244" w:type="dxa"/>
          </w:tcPr>
          <w:p w14:paraId="2CB71104" w14:textId="77777777" w:rsidR="005528CE" w:rsidRPr="00A6327D" w:rsidRDefault="005528CE" w:rsidP="00870B8E"/>
        </w:tc>
        <w:tc>
          <w:tcPr>
            <w:tcW w:w="988" w:type="dxa"/>
          </w:tcPr>
          <w:p w14:paraId="06148AF1" w14:textId="104500EF" w:rsidR="005528CE" w:rsidRPr="00A6327D" w:rsidRDefault="005528CE" w:rsidP="00870B8E">
            <w:r w:rsidRPr="00A6327D">
              <w:t>0.535</w:t>
            </w:r>
          </w:p>
        </w:tc>
        <w:tc>
          <w:tcPr>
            <w:tcW w:w="1253" w:type="dxa"/>
          </w:tcPr>
          <w:p w14:paraId="5D22F3C6" w14:textId="227010E3" w:rsidR="005528CE" w:rsidRPr="00A6327D" w:rsidRDefault="005528CE" w:rsidP="00870B8E">
            <w:r w:rsidRPr="00A6327D">
              <w:t>DSM-IV-R</w:t>
            </w:r>
          </w:p>
        </w:tc>
        <w:tc>
          <w:tcPr>
            <w:tcW w:w="1670" w:type="dxa"/>
          </w:tcPr>
          <w:p w14:paraId="20EEE3EC" w14:textId="3CABE54A" w:rsidR="005528CE" w:rsidRPr="00A6327D" w:rsidRDefault="005528CE" w:rsidP="00870B8E">
            <w:r w:rsidRPr="00A6327D">
              <w:t>United States</w:t>
            </w:r>
          </w:p>
        </w:tc>
      </w:tr>
      <w:tr w:rsidR="005528CE" w:rsidRPr="00A6327D" w14:paraId="7445D0DC" w14:textId="77777777" w:rsidTr="005528CE">
        <w:tc>
          <w:tcPr>
            <w:tcW w:w="3142" w:type="dxa"/>
          </w:tcPr>
          <w:p w14:paraId="41355509" w14:textId="195C4785" w:rsidR="005528CE" w:rsidRPr="00A6327D" w:rsidRDefault="005528CE" w:rsidP="00692A2E">
            <w:r w:rsidRPr="00A6327D">
              <w:t xml:space="preserve">Gould et al (2014) </w:t>
            </w:r>
          </w:p>
          <w:p w14:paraId="43E6B589" w14:textId="422E4A72" w:rsidR="005528CE" w:rsidRPr="00A6327D" w:rsidRDefault="005528CE" w:rsidP="00870B8E">
            <w:r w:rsidRPr="00A6327D">
              <w:t>Depression and anxiety symptoms in male veterans and non-veterans: the Health and Retirement Study</w:t>
            </w:r>
          </w:p>
        </w:tc>
        <w:tc>
          <w:tcPr>
            <w:tcW w:w="1787" w:type="dxa"/>
          </w:tcPr>
          <w:p w14:paraId="04CF21DD" w14:textId="7AD4A3A1" w:rsidR="005528CE" w:rsidRPr="00A6327D" w:rsidRDefault="005528CE" w:rsidP="00870B8E">
            <w:r w:rsidRPr="00A6327D">
              <w:t>Military</w:t>
            </w:r>
          </w:p>
        </w:tc>
        <w:tc>
          <w:tcPr>
            <w:tcW w:w="1508" w:type="dxa"/>
          </w:tcPr>
          <w:p w14:paraId="1952CDA4" w14:textId="05F1D42F" w:rsidR="005528CE" w:rsidRPr="00A6327D" w:rsidRDefault="005528CE" w:rsidP="00870B8E">
            <w:r w:rsidRPr="00A6327D">
              <w:t>2006</w:t>
            </w:r>
          </w:p>
        </w:tc>
        <w:tc>
          <w:tcPr>
            <w:tcW w:w="1605" w:type="dxa"/>
          </w:tcPr>
          <w:p w14:paraId="08D168CA" w14:textId="334F5F04" w:rsidR="005528CE" w:rsidRPr="00A6327D" w:rsidRDefault="00112A49" w:rsidP="00870B8E">
            <w:r w:rsidRPr="00A6327D">
              <w:t>Multiple</w:t>
            </w:r>
          </w:p>
        </w:tc>
        <w:tc>
          <w:tcPr>
            <w:tcW w:w="1363" w:type="dxa"/>
          </w:tcPr>
          <w:p w14:paraId="18A7C274" w14:textId="0EF930CA" w:rsidR="005528CE" w:rsidRPr="00A6327D" w:rsidRDefault="005528CE" w:rsidP="00870B8E">
            <w:r w:rsidRPr="00A6327D">
              <w:t>6577</w:t>
            </w:r>
          </w:p>
        </w:tc>
        <w:tc>
          <w:tcPr>
            <w:tcW w:w="1244" w:type="dxa"/>
          </w:tcPr>
          <w:p w14:paraId="76DBA69E" w14:textId="77777777" w:rsidR="005528CE" w:rsidRPr="00A6327D" w:rsidRDefault="005528CE" w:rsidP="00870B8E"/>
        </w:tc>
        <w:tc>
          <w:tcPr>
            <w:tcW w:w="988" w:type="dxa"/>
          </w:tcPr>
          <w:p w14:paraId="6393EA5E" w14:textId="77777777" w:rsidR="005528CE" w:rsidRPr="00A6327D" w:rsidRDefault="005528CE" w:rsidP="00870B8E"/>
        </w:tc>
        <w:tc>
          <w:tcPr>
            <w:tcW w:w="1253" w:type="dxa"/>
          </w:tcPr>
          <w:p w14:paraId="3C92F270" w14:textId="6356B88B" w:rsidR="005528CE" w:rsidRPr="00A6327D" w:rsidRDefault="005528CE" w:rsidP="00870B8E">
            <w:r w:rsidRPr="00A6327D">
              <w:t>CES-D</w:t>
            </w:r>
          </w:p>
        </w:tc>
        <w:tc>
          <w:tcPr>
            <w:tcW w:w="1670" w:type="dxa"/>
          </w:tcPr>
          <w:p w14:paraId="6C6B87CE" w14:textId="29A78D41" w:rsidR="005528CE" w:rsidRPr="00A6327D" w:rsidRDefault="005528CE" w:rsidP="00870B8E">
            <w:r w:rsidRPr="00A6327D">
              <w:t>United States</w:t>
            </w:r>
          </w:p>
        </w:tc>
      </w:tr>
      <w:tr w:rsidR="005528CE" w:rsidRPr="00A6327D" w14:paraId="7D3F0FD0" w14:textId="77777777" w:rsidTr="005528CE">
        <w:tc>
          <w:tcPr>
            <w:tcW w:w="3142" w:type="dxa"/>
          </w:tcPr>
          <w:p w14:paraId="6DCA19DE" w14:textId="12585D66" w:rsidR="005528CE" w:rsidRPr="00A6327D" w:rsidRDefault="005528CE" w:rsidP="00870B8E">
            <w:r w:rsidRPr="00A6327D">
              <w:t xml:space="preserve">Mugisha et al (2015) </w:t>
            </w:r>
          </w:p>
          <w:p w14:paraId="085C2870" w14:textId="0ABE16CA" w:rsidR="005528CE" w:rsidRPr="00A6327D" w:rsidRDefault="005528CE" w:rsidP="00870B8E">
            <w:r w:rsidRPr="00A6327D">
              <w:t xml:space="preserve">Major depressive disorder seven years after the conflict in northern Uganda: burden, risk factors and impact on outcomes (The </w:t>
            </w:r>
            <w:proofErr w:type="spellStart"/>
            <w:r w:rsidRPr="00A6327D">
              <w:t>Wayo</w:t>
            </w:r>
            <w:proofErr w:type="spellEnd"/>
            <w:r w:rsidRPr="00A6327D">
              <w:t>-Nero Study)</w:t>
            </w:r>
          </w:p>
        </w:tc>
        <w:tc>
          <w:tcPr>
            <w:tcW w:w="1787" w:type="dxa"/>
          </w:tcPr>
          <w:p w14:paraId="5287F76D" w14:textId="03207AC7" w:rsidR="005528CE" w:rsidRPr="00A6327D" w:rsidRDefault="005528CE" w:rsidP="00870B8E">
            <w:r w:rsidRPr="00A6327D">
              <w:t>Civilians</w:t>
            </w:r>
          </w:p>
        </w:tc>
        <w:tc>
          <w:tcPr>
            <w:tcW w:w="1508" w:type="dxa"/>
          </w:tcPr>
          <w:p w14:paraId="452BE6EA" w14:textId="73B4A60B" w:rsidR="005528CE" w:rsidRPr="00A6327D" w:rsidRDefault="005528CE" w:rsidP="00870B8E">
            <w:r w:rsidRPr="00A6327D">
              <w:t>2013</w:t>
            </w:r>
          </w:p>
        </w:tc>
        <w:tc>
          <w:tcPr>
            <w:tcW w:w="1605" w:type="dxa"/>
          </w:tcPr>
          <w:p w14:paraId="7687E3B7" w14:textId="49B1B579" w:rsidR="005528CE" w:rsidRPr="00A6327D" w:rsidRDefault="00112A49" w:rsidP="00870B8E">
            <w:r w:rsidRPr="00A6327D">
              <w:t>1986-2006</w:t>
            </w:r>
          </w:p>
        </w:tc>
        <w:tc>
          <w:tcPr>
            <w:tcW w:w="1363" w:type="dxa"/>
          </w:tcPr>
          <w:p w14:paraId="40468270" w14:textId="64ADB1B9" w:rsidR="005528CE" w:rsidRPr="00A6327D" w:rsidRDefault="005528CE" w:rsidP="00870B8E">
            <w:r w:rsidRPr="00A6327D">
              <w:t>2361</w:t>
            </w:r>
          </w:p>
        </w:tc>
        <w:tc>
          <w:tcPr>
            <w:tcW w:w="1244" w:type="dxa"/>
          </w:tcPr>
          <w:p w14:paraId="6C06DDF3" w14:textId="77777777" w:rsidR="005528CE" w:rsidRPr="00A6327D" w:rsidRDefault="005528CE" w:rsidP="00870B8E"/>
        </w:tc>
        <w:tc>
          <w:tcPr>
            <w:tcW w:w="988" w:type="dxa"/>
          </w:tcPr>
          <w:p w14:paraId="5E7D9642" w14:textId="6611DEFE" w:rsidR="005528CE" w:rsidRPr="00A6327D" w:rsidRDefault="005528CE" w:rsidP="00870B8E">
            <w:r w:rsidRPr="00A6327D">
              <w:t>0.625</w:t>
            </w:r>
          </w:p>
        </w:tc>
        <w:tc>
          <w:tcPr>
            <w:tcW w:w="1253" w:type="dxa"/>
          </w:tcPr>
          <w:p w14:paraId="12FA39DF" w14:textId="1F735229" w:rsidR="005528CE" w:rsidRPr="00A6327D" w:rsidRDefault="005528CE" w:rsidP="00870B8E">
            <w:r w:rsidRPr="00A6327D">
              <w:t>MINI</w:t>
            </w:r>
          </w:p>
        </w:tc>
        <w:tc>
          <w:tcPr>
            <w:tcW w:w="1670" w:type="dxa"/>
          </w:tcPr>
          <w:p w14:paraId="248AD5F6" w14:textId="6AE943EA" w:rsidR="005528CE" w:rsidRPr="00A6327D" w:rsidRDefault="005528CE" w:rsidP="00870B8E">
            <w:r w:rsidRPr="00A6327D">
              <w:t>Uganda</w:t>
            </w:r>
          </w:p>
        </w:tc>
      </w:tr>
      <w:tr w:rsidR="005528CE" w:rsidRPr="00A6327D" w14:paraId="36FCAD60" w14:textId="77777777" w:rsidTr="005528CE">
        <w:tc>
          <w:tcPr>
            <w:tcW w:w="3142" w:type="dxa"/>
          </w:tcPr>
          <w:p w14:paraId="1D8CA66E" w14:textId="18887ADD" w:rsidR="005528CE" w:rsidRPr="00A6327D" w:rsidRDefault="005528CE" w:rsidP="00870B8E">
            <w:r w:rsidRPr="00A6327D">
              <w:t xml:space="preserve">Karam et al (2016) </w:t>
            </w:r>
          </w:p>
          <w:p w14:paraId="199CB2C0" w14:textId="588B6EF9" w:rsidR="005528CE" w:rsidRPr="00A6327D" w:rsidRDefault="005528CE" w:rsidP="00870B8E">
            <w:r w:rsidRPr="00A6327D">
              <w:t>Prevalence, Correlates, and Treatment of Mental Disorders among Lebanese Older Adults: A National Study</w:t>
            </w:r>
          </w:p>
        </w:tc>
        <w:tc>
          <w:tcPr>
            <w:tcW w:w="1787" w:type="dxa"/>
          </w:tcPr>
          <w:p w14:paraId="2B824219" w14:textId="4B7BD4D2" w:rsidR="005528CE" w:rsidRPr="00A6327D" w:rsidRDefault="005528CE" w:rsidP="00870B8E">
            <w:r w:rsidRPr="00A6327D">
              <w:t>Civilians</w:t>
            </w:r>
          </w:p>
        </w:tc>
        <w:tc>
          <w:tcPr>
            <w:tcW w:w="1508" w:type="dxa"/>
          </w:tcPr>
          <w:p w14:paraId="3F2E8476" w14:textId="77777777" w:rsidR="005528CE" w:rsidRPr="00A6327D" w:rsidRDefault="005528CE" w:rsidP="00870B8E"/>
        </w:tc>
        <w:tc>
          <w:tcPr>
            <w:tcW w:w="1605" w:type="dxa"/>
          </w:tcPr>
          <w:p w14:paraId="375A9704" w14:textId="1843C895" w:rsidR="005528CE" w:rsidRPr="00A6327D" w:rsidRDefault="00112A49" w:rsidP="00870B8E">
            <w:r w:rsidRPr="00A6327D">
              <w:t>1975-1990</w:t>
            </w:r>
          </w:p>
        </w:tc>
        <w:tc>
          <w:tcPr>
            <w:tcW w:w="1363" w:type="dxa"/>
          </w:tcPr>
          <w:p w14:paraId="769C725D" w14:textId="5637D7B1" w:rsidR="005528CE" w:rsidRPr="00A6327D" w:rsidRDefault="005528CE" w:rsidP="00870B8E">
            <w:r w:rsidRPr="00A6327D">
              <w:t>1915</w:t>
            </w:r>
          </w:p>
        </w:tc>
        <w:tc>
          <w:tcPr>
            <w:tcW w:w="1244" w:type="dxa"/>
          </w:tcPr>
          <w:p w14:paraId="6ADC4F45" w14:textId="77777777" w:rsidR="005528CE" w:rsidRPr="00A6327D" w:rsidRDefault="005528CE" w:rsidP="00870B8E"/>
        </w:tc>
        <w:tc>
          <w:tcPr>
            <w:tcW w:w="988" w:type="dxa"/>
          </w:tcPr>
          <w:p w14:paraId="20DA0314" w14:textId="341193AE" w:rsidR="005528CE" w:rsidRPr="00A6327D" w:rsidRDefault="005528CE" w:rsidP="00870B8E">
            <w:r w:rsidRPr="00A6327D">
              <w:t>0.493</w:t>
            </w:r>
          </w:p>
        </w:tc>
        <w:tc>
          <w:tcPr>
            <w:tcW w:w="1253" w:type="dxa"/>
          </w:tcPr>
          <w:p w14:paraId="66B4D73A" w14:textId="6F7D58DB" w:rsidR="005528CE" w:rsidRPr="00A6327D" w:rsidRDefault="005528CE" w:rsidP="00870B8E">
            <w:r w:rsidRPr="00A6327D">
              <w:t>DSM-IV-R</w:t>
            </w:r>
          </w:p>
        </w:tc>
        <w:tc>
          <w:tcPr>
            <w:tcW w:w="1670" w:type="dxa"/>
          </w:tcPr>
          <w:p w14:paraId="42B1B86B" w14:textId="43A478F2" w:rsidR="005528CE" w:rsidRPr="00A6327D" w:rsidRDefault="005528CE" w:rsidP="00870B8E">
            <w:r w:rsidRPr="00A6327D">
              <w:t>Lebanon</w:t>
            </w:r>
          </w:p>
        </w:tc>
      </w:tr>
      <w:tr w:rsidR="005528CE" w:rsidRPr="00A6327D" w14:paraId="0F1AA80C" w14:textId="77777777" w:rsidTr="005528CE">
        <w:tc>
          <w:tcPr>
            <w:tcW w:w="3142" w:type="dxa"/>
          </w:tcPr>
          <w:p w14:paraId="5771D66B" w14:textId="3D7A9D28" w:rsidR="005528CE" w:rsidRPr="00A6327D" w:rsidRDefault="005528CE" w:rsidP="00870B8E">
            <w:proofErr w:type="spellStart"/>
            <w:r w:rsidRPr="00A6327D">
              <w:t>Çakıcı</w:t>
            </w:r>
            <w:proofErr w:type="spellEnd"/>
            <w:r w:rsidRPr="00A6327D">
              <w:t xml:space="preserve"> et al (2017) </w:t>
            </w:r>
          </w:p>
          <w:p w14:paraId="42803A4A" w14:textId="537A4EDF" w:rsidR="005528CE" w:rsidRPr="00A6327D" w:rsidRDefault="005528CE" w:rsidP="00870B8E">
            <w:r w:rsidRPr="00A6327D">
              <w:t>Depression: point-prevalence and risk factors in a North Cyprus household adult cross-sectional study</w:t>
            </w:r>
          </w:p>
        </w:tc>
        <w:tc>
          <w:tcPr>
            <w:tcW w:w="1787" w:type="dxa"/>
          </w:tcPr>
          <w:p w14:paraId="4C49014C" w14:textId="728437A5" w:rsidR="005528CE" w:rsidRPr="00A6327D" w:rsidRDefault="005528CE" w:rsidP="00870B8E">
            <w:r w:rsidRPr="00A6327D">
              <w:t>Civilians</w:t>
            </w:r>
          </w:p>
        </w:tc>
        <w:tc>
          <w:tcPr>
            <w:tcW w:w="1508" w:type="dxa"/>
          </w:tcPr>
          <w:p w14:paraId="27C3A756" w14:textId="6FBC6696" w:rsidR="005528CE" w:rsidRPr="00A6327D" w:rsidRDefault="005528CE" w:rsidP="00870B8E">
            <w:r w:rsidRPr="00A6327D">
              <w:t>2016</w:t>
            </w:r>
          </w:p>
        </w:tc>
        <w:tc>
          <w:tcPr>
            <w:tcW w:w="1605" w:type="dxa"/>
          </w:tcPr>
          <w:p w14:paraId="6AF6AF77" w14:textId="3F9D57DC" w:rsidR="005528CE" w:rsidRPr="00A6327D" w:rsidRDefault="00112A49" w:rsidP="00870B8E">
            <w:r w:rsidRPr="00A6327D">
              <w:t>1974</w:t>
            </w:r>
          </w:p>
        </w:tc>
        <w:tc>
          <w:tcPr>
            <w:tcW w:w="1363" w:type="dxa"/>
          </w:tcPr>
          <w:p w14:paraId="17F76935" w14:textId="296035A4" w:rsidR="005528CE" w:rsidRPr="00A6327D" w:rsidRDefault="005528CE" w:rsidP="00870B8E">
            <w:r w:rsidRPr="00A6327D">
              <w:t>978</w:t>
            </w:r>
          </w:p>
        </w:tc>
        <w:tc>
          <w:tcPr>
            <w:tcW w:w="1244" w:type="dxa"/>
          </w:tcPr>
          <w:p w14:paraId="098BDD5D" w14:textId="77777777" w:rsidR="005528CE" w:rsidRPr="00A6327D" w:rsidRDefault="005528CE" w:rsidP="00870B8E"/>
        </w:tc>
        <w:tc>
          <w:tcPr>
            <w:tcW w:w="988" w:type="dxa"/>
          </w:tcPr>
          <w:p w14:paraId="55B7FAB9" w14:textId="6C65BE25" w:rsidR="005528CE" w:rsidRPr="00A6327D" w:rsidRDefault="005528CE" w:rsidP="00870B8E">
            <w:r w:rsidRPr="00A6327D">
              <w:t>0.474</w:t>
            </w:r>
          </w:p>
        </w:tc>
        <w:tc>
          <w:tcPr>
            <w:tcW w:w="1253" w:type="dxa"/>
          </w:tcPr>
          <w:p w14:paraId="0E1A5F0E" w14:textId="4AAB4CF9" w:rsidR="005528CE" w:rsidRPr="00A6327D" w:rsidRDefault="005528CE" w:rsidP="00870B8E">
            <w:r w:rsidRPr="00A6327D">
              <w:t>BDI</w:t>
            </w:r>
          </w:p>
        </w:tc>
        <w:tc>
          <w:tcPr>
            <w:tcW w:w="1670" w:type="dxa"/>
          </w:tcPr>
          <w:p w14:paraId="24BD5961" w14:textId="0AE67E7A" w:rsidR="005528CE" w:rsidRPr="00A6327D" w:rsidRDefault="005528CE" w:rsidP="00870B8E">
            <w:r w:rsidRPr="00A6327D">
              <w:t>Cyprus</w:t>
            </w:r>
          </w:p>
        </w:tc>
      </w:tr>
      <w:tr w:rsidR="005528CE" w:rsidRPr="00A6327D" w14:paraId="1E1A93C2" w14:textId="77777777" w:rsidTr="005528CE">
        <w:tc>
          <w:tcPr>
            <w:tcW w:w="3142" w:type="dxa"/>
          </w:tcPr>
          <w:p w14:paraId="1A26558E" w14:textId="4E226F2B" w:rsidR="005528CE" w:rsidRPr="00A6327D" w:rsidRDefault="005528CE" w:rsidP="00870B8E">
            <w:proofErr w:type="spellStart"/>
            <w:r w:rsidRPr="00A6327D">
              <w:t>Tinghög</w:t>
            </w:r>
            <w:proofErr w:type="spellEnd"/>
            <w:r w:rsidRPr="00A6327D">
              <w:t xml:space="preserve"> et al (2017) </w:t>
            </w:r>
          </w:p>
          <w:p w14:paraId="6E61AE84" w14:textId="22E17DF7" w:rsidR="005528CE" w:rsidRPr="00A6327D" w:rsidRDefault="005528CE" w:rsidP="00870B8E">
            <w:pPr>
              <w:rPr>
                <w:color w:val="000000"/>
              </w:rPr>
            </w:pPr>
            <w:r w:rsidRPr="00A6327D">
              <w:rPr>
                <w:color w:val="000000"/>
              </w:rPr>
              <w:lastRenderedPageBreak/>
              <w:t>Prevalence of mental ill health, traumas and postmigration stress among refugees from Syria resettled in Sweden after 2011: a population-based survey</w:t>
            </w:r>
          </w:p>
        </w:tc>
        <w:tc>
          <w:tcPr>
            <w:tcW w:w="1787" w:type="dxa"/>
          </w:tcPr>
          <w:p w14:paraId="3470E009" w14:textId="77CD7056" w:rsidR="005528CE" w:rsidRPr="00A6327D" w:rsidRDefault="005528CE" w:rsidP="00870B8E">
            <w:r w:rsidRPr="00A6327D">
              <w:lastRenderedPageBreak/>
              <w:t>Civilians</w:t>
            </w:r>
          </w:p>
        </w:tc>
        <w:tc>
          <w:tcPr>
            <w:tcW w:w="1508" w:type="dxa"/>
          </w:tcPr>
          <w:p w14:paraId="694F8A44" w14:textId="2538120C" w:rsidR="005528CE" w:rsidRPr="00A6327D" w:rsidRDefault="005528CE" w:rsidP="00870B8E">
            <w:r w:rsidRPr="00A6327D">
              <w:t>2016</w:t>
            </w:r>
          </w:p>
        </w:tc>
        <w:tc>
          <w:tcPr>
            <w:tcW w:w="1605" w:type="dxa"/>
          </w:tcPr>
          <w:p w14:paraId="30F7485B" w14:textId="017815B2" w:rsidR="005528CE" w:rsidRPr="00A6327D" w:rsidRDefault="00112A49" w:rsidP="00870B8E">
            <w:r w:rsidRPr="00A6327D">
              <w:t>2011-present</w:t>
            </w:r>
          </w:p>
        </w:tc>
        <w:tc>
          <w:tcPr>
            <w:tcW w:w="1363" w:type="dxa"/>
          </w:tcPr>
          <w:p w14:paraId="2B783A1B" w14:textId="14B64EBC" w:rsidR="005528CE" w:rsidRPr="00A6327D" w:rsidRDefault="005528CE" w:rsidP="00870B8E">
            <w:r w:rsidRPr="00A6327D">
              <w:t>1215</w:t>
            </w:r>
          </w:p>
        </w:tc>
        <w:tc>
          <w:tcPr>
            <w:tcW w:w="1244" w:type="dxa"/>
          </w:tcPr>
          <w:p w14:paraId="3E59EAC3" w14:textId="77777777" w:rsidR="005528CE" w:rsidRPr="00A6327D" w:rsidRDefault="005528CE" w:rsidP="00870B8E"/>
        </w:tc>
        <w:tc>
          <w:tcPr>
            <w:tcW w:w="988" w:type="dxa"/>
          </w:tcPr>
          <w:p w14:paraId="1A900339" w14:textId="151BE167" w:rsidR="005528CE" w:rsidRPr="00A6327D" w:rsidRDefault="005528CE" w:rsidP="00870B8E">
            <w:r w:rsidRPr="00A6327D">
              <w:t>0.372</w:t>
            </w:r>
          </w:p>
        </w:tc>
        <w:tc>
          <w:tcPr>
            <w:tcW w:w="1253" w:type="dxa"/>
          </w:tcPr>
          <w:p w14:paraId="21D86705" w14:textId="2C368B21" w:rsidR="005528CE" w:rsidRPr="00A6327D" w:rsidRDefault="005528CE" w:rsidP="00870B8E">
            <w:r w:rsidRPr="00A6327D">
              <w:t>HSC-25</w:t>
            </w:r>
          </w:p>
        </w:tc>
        <w:tc>
          <w:tcPr>
            <w:tcW w:w="1670" w:type="dxa"/>
          </w:tcPr>
          <w:p w14:paraId="05F4DEF8" w14:textId="11E03917" w:rsidR="005528CE" w:rsidRPr="00A6327D" w:rsidRDefault="005528CE" w:rsidP="00870B8E">
            <w:r w:rsidRPr="00A6327D">
              <w:t>Sweden</w:t>
            </w:r>
          </w:p>
        </w:tc>
      </w:tr>
      <w:tr w:rsidR="005528CE" w:rsidRPr="00A6327D" w14:paraId="6EA3AE60" w14:textId="77777777" w:rsidTr="005528CE">
        <w:tc>
          <w:tcPr>
            <w:tcW w:w="3142" w:type="dxa"/>
          </w:tcPr>
          <w:p w14:paraId="0FD7235B" w14:textId="2DD4A280" w:rsidR="005528CE" w:rsidRPr="00A6327D" w:rsidRDefault="005528CE" w:rsidP="00870B8E">
            <w:proofErr w:type="spellStart"/>
            <w:r w:rsidRPr="00A6327D">
              <w:t>Elhadi</w:t>
            </w:r>
            <w:proofErr w:type="spellEnd"/>
            <w:r w:rsidRPr="00A6327D">
              <w:t xml:space="preserve"> et al (2020) </w:t>
            </w:r>
          </w:p>
          <w:p w14:paraId="327E89CF" w14:textId="6C6ADF5A" w:rsidR="005528CE" w:rsidRPr="00A6327D" w:rsidRDefault="005528CE" w:rsidP="00870B8E">
            <w:r w:rsidRPr="00A6327D">
              <w:t>Prevalence of anxiety and depressive symptoms among emergency physicians in Libya after civil war: a cross-sectional study</w:t>
            </w:r>
          </w:p>
        </w:tc>
        <w:tc>
          <w:tcPr>
            <w:tcW w:w="1787" w:type="dxa"/>
          </w:tcPr>
          <w:p w14:paraId="3B799E0B" w14:textId="55E94A1E" w:rsidR="005528CE" w:rsidRPr="00A6327D" w:rsidRDefault="005528CE" w:rsidP="00870B8E">
            <w:r w:rsidRPr="00A6327D">
              <w:t>Civilians</w:t>
            </w:r>
          </w:p>
        </w:tc>
        <w:tc>
          <w:tcPr>
            <w:tcW w:w="1508" w:type="dxa"/>
          </w:tcPr>
          <w:p w14:paraId="43B0EFA7" w14:textId="48608266" w:rsidR="005528CE" w:rsidRPr="00A6327D" w:rsidRDefault="005528CE" w:rsidP="00870B8E">
            <w:r w:rsidRPr="00A6327D">
              <w:t>2018</w:t>
            </w:r>
          </w:p>
        </w:tc>
        <w:tc>
          <w:tcPr>
            <w:tcW w:w="1605" w:type="dxa"/>
          </w:tcPr>
          <w:p w14:paraId="1B918839" w14:textId="3F56DE4B" w:rsidR="005528CE" w:rsidRPr="00A6327D" w:rsidRDefault="00112A49" w:rsidP="00870B8E">
            <w:r w:rsidRPr="00A6327D">
              <w:t>2014-2020</w:t>
            </w:r>
          </w:p>
        </w:tc>
        <w:tc>
          <w:tcPr>
            <w:tcW w:w="1363" w:type="dxa"/>
          </w:tcPr>
          <w:p w14:paraId="75E6A378" w14:textId="199F9E88" w:rsidR="005528CE" w:rsidRPr="00A6327D" w:rsidRDefault="005528CE" w:rsidP="00870B8E">
            <w:r w:rsidRPr="00A6327D">
              <w:t>108</w:t>
            </w:r>
          </w:p>
        </w:tc>
        <w:tc>
          <w:tcPr>
            <w:tcW w:w="1244" w:type="dxa"/>
          </w:tcPr>
          <w:p w14:paraId="2C1A2F93" w14:textId="4CEDF053" w:rsidR="005528CE" w:rsidRPr="00A6327D" w:rsidRDefault="005528CE" w:rsidP="00870B8E">
            <w:r w:rsidRPr="00A6327D">
              <w:t>31.2</w:t>
            </w:r>
          </w:p>
        </w:tc>
        <w:tc>
          <w:tcPr>
            <w:tcW w:w="988" w:type="dxa"/>
          </w:tcPr>
          <w:p w14:paraId="039FF359" w14:textId="02539EEE" w:rsidR="005528CE" w:rsidRPr="00A6327D" w:rsidRDefault="005528CE" w:rsidP="00870B8E">
            <w:r w:rsidRPr="00A6327D">
              <w:t>0.315</w:t>
            </w:r>
          </w:p>
        </w:tc>
        <w:tc>
          <w:tcPr>
            <w:tcW w:w="1253" w:type="dxa"/>
          </w:tcPr>
          <w:p w14:paraId="2A4741C0" w14:textId="3F096998" w:rsidR="005528CE" w:rsidRPr="00A6327D" w:rsidRDefault="005528CE" w:rsidP="00870B8E">
            <w:r w:rsidRPr="00A6327D">
              <w:t>HADS</w:t>
            </w:r>
          </w:p>
        </w:tc>
        <w:tc>
          <w:tcPr>
            <w:tcW w:w="1670" w:type="dxa"/>
          </w:tcPr>
          <w:p w14:paraId="0AB220DE" w14:textId="2AA4FDE2" w:rsidR="005528CE" w:rsidRPr="00A6327D" w:rsidRDefault="005528CE" w:rsidP="00870B8E">
            <w:r w:rsidRPr="00A6327D">
              <w:t>Libya</w:t>
            </w:r>
          </w:p>
        </w:tc>
      </w:tr>
      <w:tr w:rsidR="005528CE" w:rsidRPr="00A6327D" w14:paraId="25269EA5" w14:textId="77777777" w:rsidTr="005528CE">
        <w:tc>
          <w:tcPr>
            <w:tcW w:w="3142" w:type="dxa"/>
          </w:tcPr>
          <w:p w14:paraId="002C7ABF" w14:textId="69A614B6" w:rsidR="005528CE" w:rsidRPr="00A6327D" w:rsidRDefault="005528CE" w:rsidP="00870B8E">
            <w:r w:rsidRPr="00A6327D">
              <w:t xml:space="preserve">Karam et al (2014) </w:t>
            </w:r>
          </w:p>
          <w:p w14:paraId="6B08EC76" w14:textId="150CCB82" w:rsidR="005528CE" w:rsidRPr="00A6327D" w:rsidRDefault="005528CE" w:rsidP="00870B8E">
            <w:r w:rsidRPr="00A6327D">
              <w:t>Outcome of depression and anxiety after war: a prospective epidemiologic study of children and adolescents</w:t>
            </w:r>
          </w:p>
        </w:tc>
        <w:tc>
          <w:tcPr>
            <w:tcW w:w="1787" w:type="dxa"/>
          </w:tcPr>
          <w:p w14:paraId="50644887" w14:textId="75EBFB61" w:rsidR="005528CE" w:rsidRPr="00A6327D" w:rsidRDefault="005528CE" w:rsidP="00870B8E">
            <w:r w:rsidRPr="00A6327D">
              <w:t>Civilians</w:t>
            </w:r>
          </w:p>
        </w:tc>
        <w:tc>
          <w:tcPr>
            <w:tcW w:w="1508" w:type="dxa"/>
          </w:tcPr>
          <w:p w14:paraId="323F3EFB" w14:textId="6508DF62" w:rsidR="005528CE" w:rsidRPr="00A6327D" w:rsidRDefault="005528CE" w:rsidP="00870B8E">
            <w:r w:rsidRPr="00A6327D">
              <w:t>1997</w:t>
            </w:r>
          </w:p>
        </w:tc>
        <w:tc>
          <w:tcPr>
            <w:tcW w:w="1605" w:type="dxa"/>
          </w:tcPr>
          <w:p w14:paraId="285A82DC" w14:textId="5CB7EF30" w:rsidR="005528CE" w:rsidRPr="00A6327D" w:rsidRDefault="00110E11" w:rsidP="00870B8E">
            <w:r w:rsidRPr="00A6327D">
              <w:t>1975-1990</w:t>
            </w:r>
          </w:p>
        </w:tc>
        <w:tc>
          <w:tcPr>
            <w:tcW w:w="1363" w:type="dxa"/>
          </w:tcPr>
          <w:p w14:paraId="3F5FF827" w14:textId="3923AAC1" w:rsidR="005528CE" w:rsidRPr="00A6327D" w:rsidRDefault="005528CE" w:rsidP="00870B8E">
            <w:r w:rsidRPr="00A6327D">
              <w:t>143</w:t>
            </w:r>
          </w:p>
        </w:tc>
        <w:tc>
          <w:tcPr>
            <w:tcW w:w="1244" w:type="dxa"/>
          </w:tcPr>
          <w:p w14:paraId="5FBFC942" w14:textId="14442D41" w:rsidR="005528CE" w:rsidRPr="00A6327D" w:rsidRDefault="005528CE" w:rsidP="00870B8E">
            <w:r w:rsidRPr="00A6327D">
              <w:t>11.5</w:t>
            </w:r>
          </w:p>
        </w:tc>
        <w:tc>
          <w:tcPr>
            <w:tcW w:w="988" w:type="dxa"/>
          </w:tcPr>
          <w:p w14:paraId="5B98C1B1" w14:textId="4DC13C6E" w:rsidR="005528CE" w:rsidRPr="00A6327D" w:rsidRDefault="005528CE" w:rsidP="00870B8E">
            <w:r w:rsidRPr="00A6327D">
              <w:t>0.500</w:t>
            </w:r>
          </w:p>
        </w:tc>
        <w:tc>
          <w:tcPr>
            <w:tcW w:w="1253" w:type="dxa"/>
          </w:tcPr>
          <w:p w14:paraId="0E4B7F8A" w14:textId="54FB771A" w:rsidR="005528CE" w:rsidRPr="00A6327D" w:rsidRDefault="005528CE" w:rsidP="00870B8E">
            <w:r w:rsidRPr="00A6327D">
              <w:t>DICA-R</w:t>
            </w:r>
          </w:p>
        </w:tc>
        <w:tc>
          <w:tcPr>
            <w:tcW w:w="1670" w:type="dxa"/>
          </w:tcPr>
          <w:p w14:paraId="01689B9E" w14:textId="38122015" w:rsidR="005528CE" w:rsidRPr="00A6327D" w:rsidRDefault="005528CE" w:rsidP="00870B8E">
            <w:r w:rsidRPr="00A6327D">
              <w:t>Lebanon</w:t>
            </w:r>
          </w:p>
        </w:tc>
      </w:tr>
      <w:tr w:rsidR="005528CE" w:rsidRPr="00A6327D" w14:paraId="37A20754" w14:textId="77777777" w:rsidTr="005528CE">
        <w:tc>
          <w:tcPr>
            <w:tcW w:w="3142" w:type="dxa"/>
          </w:tcPr>
          <w:p w14:paraId="6F31C201" w14:textId="7958740E" w:rsidR="005528CE" w:rsidRPr="00A6327D" w:rsidRDefault="005528CE" w:rsidP="00870B8E">
            <w:r w:rsidRPr="00A6327D">
              <w:t xml:space="preserve">Steel et al (2002) </w:t>
            </w:r>
          </w:p>
          <w:p w14:paraId="574C795F" w14:textId="1994D93D" w:rsidR="005528CE" w:rsidRPr="00A6327D" w:rsidRDefault="005528CE" w:rsidP="00870B8E">
            <w:r w:rsidRPr="00A6327D">
              <w:t>Long-term effect of psychological trauma on the mental health of Vietnamese refugees resettled in Australia: a population-based study</w:t>
            </w:r>
          </w:p>
        </w:tc>
        <w:tc>
          <w:tcPr>
            <w:tcW w:w="1787" w:type="dxa"/>
          </w:tcPr>
          <w:p w14:paraId="2BD906EE" w14:textId="2D63638A" w:rsidR="005528CE" w:rsidRPr="00A6327D" w:rsidRDefault="005528CE" w:rsidP="00870B8E">
            <w:r w:rsidRPr="00A6327D">
              <w:t>Civilians</w:t>
            </w:r>
          </w:p>
        </w:tc>
        <w:tc>
          <w:tcPr>
            <w:tcW w:w="1508" w:type="dxa"/>
          </w:tcPr>
          <w:p w14:paraId="3FEBB4FF" w14:textId="77777777" w:rsidR="005528CE" w:rsidRPr="00A6327D" w:rsidRDefault="005528CE" w:rsidP="00870B8E"/>
        </w:tc>
        <w:tc>
          <w:tcPr>
            <w:tcW w:w="1605" w:type="dxa"/>
          </w:tcPr>
          <w:p w14:paraId="43A04EE3" w14:textId="44F6BFFB" w:rsidR="005528CE" w:rsidRPr="00A6327D" w:rsidRDefault="007A25BB" w:rsidP="00870B8E">
            <w:r w:rsidRPr="00A6327D">
              <w:t>1955-1975</w:t>
            </w:r>
          </w:p>
        </w:tc>
        <w:tc>
          <w:tcPr>
            <w:tcW w:w="1363" w:type="dxa"/>
          </w:tcPr>
          <w:p w14:paraId="508B80FD" w14:textId="335AF61C" w:rsidR="005528CE" w:rsidRPr="00A6327D" w:rsidRDefault="005528CE" w:rsidP="00870B8E">
            <w:r w:rsidRPr="00A6327D">
              <w:t>1161</w:t>
            </w:r>
          </w:p>
        </w:tc>
        <w:tc>
          <w:tcPr>
            <w:tcW w:w="1244" w:type="dxa"/>
          </w:tcPr>
          <w:p w14:paraId="12E04866" w14:textId="3478E5A7" w:rsidR="005528CE" w:rsidRPr="00A6327D" w:rsidRDefault="005528CE" w:rsidP="00870B8E">
            <w:r w:rsidRPr="00A6327D">
              <w:t>41.0</w:t>
            </w:r>
          </w:p>
        </w:tc>
        <w:tc>
          <w:tcPr>
            <w:tcW w:w="988" w:type="dxa"/>
          </w:tcPr>
          <w:p w14:paraId="41462667" w14:textId="26BD0C2E" w:rsidR="005528CE" w:rsidRPr="00A6327D" w:rsidRDefault="005528CE" w:rsidP="00870B8E">
            <w:r w:rsidRPr="00A6327D">
              <w:t>0.590</w:t>
            </w:r>
          </w:p>
        </w:tc>
        <w:tc>
          <w:tcPr>
            <w:tcW w:w="1253" w:type="dxa"/>
          </w:tcPr>
          <w:p w14:paraId="3B3C23D8" w14:textId="5B63F3D2" w:rsidR="005528CE" w:rsidRPr="00A6327D" w:rsidRDefault="005528CE" w:rsidP="00870B8E">
            <w:r w:rsidRPr="00A6327D">
              <w:t>ICD-10</w:t>
            </w:r>
          </w:p>
        </w:tc>
        <w:tc>
          <w:tcPr>
            <w:tcW w:w="1670" w:type="dxa"/>
          </w:tcPr>
          <w:p w14:paraId="0D37FAED" w14:textId="52C38CCD" w:rsidR="005528CE" w:rsidRPr="00A6327D" w:rsidRDefault="005528CE" w:rsidP="00870B8E">
            <w:r w:rsidRPr="00A6327D">
              <w:t>Australia</w:t>
            </w:r>
          </w:p>
        </w:tc>
      </w:tr>
      <w:tr w:rsidR="005528CE" w:rsidRPr="00A6327D" w14:paraId="06311754" w14:textId="77777777" w:rsidTr="005528CE">
        <w:tc>
          <w:tcPr>
            <w:tcW w:w="3142" w:type="dxa"/>
          </w:tcPr>
          <w:p w14:paraId="047627A7" w14:textId="77777777" w:rsidR="005528CE" w:rsidRPr="00A6327D" w:rsidRDefault="005528CE" w:rsidP="00870B8E">
            <w:proofErr w:type="spellStart"/>
            <w:r w:rsidRPr="00A6327D">
              <w:t>Lersner</w:t>
            </w:r>
            <w:proofErr w:type="spellEnd"/>
            <w:r w:rsidRPr="00A6327D">
              <w:t xml:space="preserve"> et al (2008) </w:t>
            </w:r>
          </w:p>
          <w:p w14:paraId="2CC11302" w14:textId="1B7BD896" w:rsidR="005528CE" w:rsidRPr="00A6327D" w:rsidRDefault="005528CE" w:rsidP="00870B8E">
            <w:r w:rsidRPr="00A6327D">
              <w:t>Mental health of returnees: refugees in Germany prior to their state-sponsored repatriation</w:t>
            </w:r>
          </w:p>
        </w:tc>
        <w:tc>
          <w:tcPr>
            <w:tcW w:w="1787" w:type="dxa"/>
          </w:tcPr>
          <w:p w14:paraId="0603069A" w14:textId="202305F9" w:rsidR="005528CE" w:rsidRPr="00A6327D" w:rsidRDefault="005528CE" w:rsidP="00870B8E">
            <w:r w:rsidRPr="00A6327D">
              <w:t>Civilians</w:t>
            </w:r>
          </w:p>
        </w:tc>
        <w:tc>
          <w:tcPr>
            <w:tcW w:w="1508" w:type="dxa"/>
          </w:tcPr>
          <w:p w14:paraId="3D20F160" w14:textId="7F6B56DD" w:rsidR="005528CE" w:rsidRPr="00A6327D" w:rsidRDefault="005528CE" w:rsidP="00870B8E">
            <w:r w:rsidRPr="00A6327D">
              <w:t>2005</w:t>
            </w:r>
          </w:p>
        </w:tc>
        <w:tc>
          <w:tcPr>
            <w:tcW w:w="1605" w:type="dxa"/>
          </w:tcPr>
          <w:p w14:paraId="14B743D0" w14:textId="6EA0B1F7" w:rsidR="005528CE" w:rsidRPr="00A6327D" w:rsidRDefault="00A81F82" w:rsidP="00870B8E">
            <w:r w:rsidRPr="00A6327D">
              <w:t>Multiple</w:t>
            </w:r>
          </w:p>
        </w:tc>
        <w:tc>
          <w:tcPr>
            <w:tcW w:w="1363" w:type="dxa"/>
          </w:tcPr>
          <w:p w14:paraId="33D8C8E4" w14:textId="77FF3593" w:rsidR="005528CE" w:rsidRPr="00A6327D" w:rsidRDefault="005528CE" w:rsidP="00870B8E">
            <w:r w:rsidRPr="00A6327D">
              <w:t>200</w:t>
            </w:r>
          </w:p>
        </w:tc>
        <w:tc>
          <w:tcPr>
            <w:tcW w:w="1244" w:type="dxa"/>
          </w:tcPr>
          <w:p w14:paraId="1E9FA494" w14:textId="2919C493" w:rsidR="005528CE" w:rsidRPr="00A6327D" w:rsidRDefault="005528CE" w:rsidP="00870B8E">
            <w:r w:rsidRPr="00A6327D">
              <w:t>43.2</w:t>
            </w:r>
          </w:p>
        </w:tc>
        <w:tc>
          <w:tcPr>
            <w:tcW w:w="988" w:type="dxa"/>
          </w:tcPr>
          <w:p w14:paraId="6D797BC2" w14:textId="2123E4B5" w:rsidR="005528CE" w:rsidRPr="00A6327D" w:rsidRDefault="005528CE" w:rsidP="00870B8E">
            <w:r w:rsidRPr="00A6327D">
              <w:t>0.500</w:t>
            </w:r>
          </w:p>
        </w:tc>
        <w:tc>
          <w:tcPr>
            <w:tcW w:w="1253" w:type="dxa"/>
          </w:tcPr>
          <w:p w14:paraId="688DB1F1" w14:textId="20718ABD" w:rsidR="005528CE" w:rsidRPr="00A6327D" w:rsidRDefault="005528CE" w:rsidP="00870B8E">
            <w:r w:rsidRPr="00A6327D">
              <w:t>MINI</w:t>
            </w:r>
          </w:p>
        </w:tc>
        <w:tc>
          <w:tcPr>
            <w:tcW w:w="1670" w:type="dxa"/>
          </w:tcPr>
          <w:p w14:paraId="1EF05D1E" w14:textId="598D7AE3" w:rsidR="005528CE" w:rsidRPr="00A6327D" w:rsidRDefault="005528CE" w:rsidP="00870B8E">
            <w:r w:rsidRPr="00A6327D">
              <w:t>Germany</w:t>
            </w:r>
          </w:p>
        </w:tc>
      </w:tr>
      <w:tr w:rsidR="005528CE" w:rsidRPr="00A6327D" w14:paraId="64C6BB0D" w14:textId="77777777" w:rsidTr="005528CE">
        <w:tc>
          <w:tcPr>
            <w:tcW w:w="3142" w:type="dxa"/>
          </w:tcPr>
          <w:p w14:paraId="499FB570" w14:textId="77777777" w:rsidR="005528CE" w:rsidRPr="00A6327D" w:rsidRDefault="005528CE" w:rsidP="00870B8E">
            <w:proofErr w:type="spellStart"/>
            <w:r w:rsidRPr="00A6327D">
              <w:t>Hasanović</w:t>
            </w:r>
            <w:proofErr w:type="spellEnd"/>
            <w:r w:rsidRPr="00A6327D">
              <w:t xml:space="preserve"> et al (2008) </w:t>
            </w:r>
          </w:p>
          <w:p w14:paraId="6C47BE7D" w14:textId="6CA9D908" w:rsidR="005528CE" w:rsidRPr="00A6327D" w:rsidRDefault="005528CE" w:rsidP="00870B8E">
            <w:proofErr w:type="spellStart"/>
            <w:r w:rsidRPr="00A6327D">
              <w:lastRenderedPageBreak/>
              <w:t>Post traumatic</w:t>
            </w:r>
            <w:proofErr w:type="spellEnd"/>
            <w:r w:rsidRPr="00A6327D">
              <w:t xml:space="preserve"> stress disorder, depression and anxiety among family medicine residents after 1992-95 war in Bosnia and Herzegovina</w:t>
            </w:r>
          </w:p>
        </w:tc>
        <w:tc>
          <w:tcPr>
            <w:tcW w:w="1787" w:type="dxa"/>
          </w:tcPr>
          <w:p w14:paraId="1763BD1F" w14:textId="3A9D0A1F" w:rsidR="005528CE" w:rsidRPr="00A6327D" w:rsidRDefault="005528CE" w:rsidP="00870B8E">
            <w:r w:rsidRPr="00A6327D">
              <w:lastRenderedPageBreak/>
              <w:t>Civilians</w:t>
            </w:r>
          </w:p>
        </w:tc>
        <w:tc>
          <w:tcPr>
            <w:tcW w:w="1508" w:type="dxa"/>
          </w:tcPr>
          <w:p w14:paraId="685AFD8A" w14:textId="63BA80BC" w:rsidR="005528CE" w:rsidRPr="00A6327D" w:rsidRDefault="005528CE" w:rsidP="00870B8E">
            <w:r w:rsidRPr="00A6327D">
              <w:t>2004</w:t>
            </w:r>
          </w:p>
        </w:tc>
        <w:tc>
          <w:tcPr>
            <w:tcW w:w="1605" w:type="dxa"/>
          </w:tcPr>
          <w:p w14:paraId="0B646472" w14:textId="63E1B24C" w:rsidR="005528CE" w:rsidRPr="00A6327D" w:rsidRDefault="00A81F82" w:rsidP="00870B8E">
            <w:r w:rsidRPr="00A6327D">
              <w:t>1992-1995</w:t>
            </w:r>
          </w:p>
        </w:tc>
        <w:tc>
          <w:tcPr>
            <w:tcW w:w="1363" w:type="dxa"/>
          </w:tcPr>
          <w:p w14:paraId="05BD8894" w14:textId="55B13C55" w:rsidR="005528CE" w:rsidRPr="00A6327D" w:rsidRDefault="005528CE" w:rsidP="00870B8E">
            <w:r w:rsidRPr="00A6327D">
              <w:t>78</w:t>
            </w:r>
          </w:p>
        </w:tc>
        <w:tc>
          <w:tcPr>
            <w:tcW w:w="1244" w:type="dxa"/>
          </w:tcPr>
          <w:p w14:paraId="532D4964" w14:textId="77777777" w:rsidR="005528CE" w:rsidRPr="00A6327D" w:rsidRDefault="005528CE" w:rsidP="00870B8E"/>
        </w:tc>
        <w:tc>
          <w:tcPr>
            <w:tcW w:w="988" w:type="dxa"/>
          </w:tcPr>
          <w:p w14:paraId="0B6560F1" w14:textId="13CF1CB1" w:rsidR="005528CE" w:rsidRPr="00A6327D" w:rsidRDefault="005528CE" w:rsidP="00870B8E">
            <w:r w:rsidRPr="00A6327D">
              <w:t>0.846</w:t>
            </w:r>
          </w:p>
        </w:tc>
        <w:tc>
          <w:tcPr>
            <w:tcW w:w="1253" w:type="dxa"/>
          </w:tcPr>
          <w:p w14:paraId="4B44A856" w14:textId="70DA9B78" w:rsidR="005528CE" w:rsidRPr="00A6327D" w:rsidRDefault="005528CE" w:rsidP="00870B8E">
            <w:r w:rsidRPr="00A6327D">
              <w:t>HSC-25</w:t>
            </w:r>
          </w:p>
        </w:tc>
        <w:tc>
          <w:tcPr>
            <w:tcW w:w="1670" w:type="dxa"/>
          </w:tcPr>
          <w:p w14:paraId="23FABA38" w14:textId="36A1C7DA" w:rsidR="005528CE" w:rsidRPr="00A6327D" w:rsidRDefault="005528CE" w:rsidP="00870B8E">
            <w:r w:rsidRPr="00A6327D">
              <w:t>Bosnia and Herzegovina</w:t>
            </w:r>
          </w:p>
        </w:tc>
      </w:tr>
      <w:tr w:rsidR="005528CE" w:rsidRPr="00A6327D" w14:paraId="60E83792" w14:textId="77777777" w:rsidTr="005528CE">
        <w:tc>
          <w:tcPr>
            <w:tcW w:w="3142" w:type="dxa"/>
          </w:tcPr>
          <w:p w14:paraId="64C0EBAE" w14:textId="77777777" w:rsidR="005528CE" w:rsidRPr="00A6327D" w:rsidRDefault="005528CE" w:rsidP="00870B8E">
            <w:r w:rsidRPr="00A6327D">
              <w:t xml:space="preserve">Pfeiffer et al (2011) </w:t>
            </w:r>
          </w:p>
          <w:p w14:paraId="6DD5EBD7" w14:textId="4F3A7EB2" w:rsidR="005528CE" w:rsidRPr="00A6327D" w:rsidRDefault="005528CE" w:rsidP="00870B8E">
            <w:r w:rsidRPr="00A6327D">
              <w:t>PTSD, depression and anxiety among former abductees in Northern Uganda</w:t>
            </w:r>
          </w:p>
        </w:tc>
        <w:tc>
          <w:tcPr>
            <w:tcW w:w="1787" w:type="dxa"/>
          </w:tcPr>
          <w:p w14:paraId="42C57BA9" w14:textId="78847E69" w:rsidR="005528CE" w:rsidRPr="00A6327D" w:rsidRDefault="005528CE" w:rsidP="00870B8E">
            <w:r w:rsidRPr="00A6327D">
              <w:t>Civilians</w:t>
            </w:r>
          </w:p>
        </w:tc>
        <w:tc>
          <w:tcPr>
            <w:tcW w:w="1508" w:type="dxa"/>
          </w:tcPr>
          <w:p w14:paraId="2D25D33E" w14:textId="372EE355" w:rsidR="005528CE" w:rsidRPr="00A6327D" w:rsidRDefault="005528CE" w:rsidP="00870B8E">
            <w:r w:rsidRPr="00A6327D">
              <w:t>2005</w:t>
            </w:r>
          </w:p>
        </w:tc>
        <w:tc>
          <w:tcPr>
            <w:tcW w:w="1605" w:type="dxa"/>
          </w:tcPr>
          <w:p w14:paraId="0C236AD5" w14:textId="5E0A3C20" w:rsidR="005528CE" w:rsidRPr="00A6327D" w:rsidRDefault="00A81F82" w:rsidP="00870B8E">
            <w:r w:rsidRPr="00A6327D">
              <w:t>1986-2006</w:t>
            </w:r>
          </w:p>
        </w:tc>
        <w:tc>
          <w:tcPr>
            <w:tcW w:w="1363" w:type="dxa"/>
          </w:tcPr>
          <w:p w14:paraId="1F25CAFD" w14:textId="256E1B8B" w:rsidR="005528CE" w:rsidRPr="00A6327D" w:rsidRDefault="005528CE" w:rsidP="00870B8E">
            <w:r w:rsidRPr="00A6327D">
              <w:t>72</w:t>
            </w:r>
          </w:p>
        </w:tc>
        <w:tc>
          <w:tcPr>
            <w:tcW w:w="1244" w:type="dxa"/>
          </w:tcPr>
          <w:p w14:paraId="07E9211B" w14:textId="3ACFD70E" w:rsidR="005528CE" w:rsidRPr="00A6327D" w:rsidRDefault="005528CE" w:rsidP="00870B8E">
            <w:r w:rsidRPr="00A6327D">
              <w:t>23.7</w:t>
            </w:r>
          </w:p>
        </w:tc>
        <w:tc>
          <w:tcPr>
            <w:tcW w:w="988" w:type="dxa"/>
          </w:tcPr>
          <w:p w14:paraId="15A7D071" w14:textId="77777777" w:rsidR="005528CE" w:rsidRPr="00A6327D" w:rsidRDefault="005528CE" w:rsidP="00870B8E"/>
        </w:tc>
        <w:tc>
          <w:tcPr>
            <w:tcW w:w="1253" w:type="dxa"/>
          </w:tcPr>
          <w:p w14:paraId="61F44B67" w14:textId="5E6EC8B8" w:rsidR="005528CE" w:rsidRPr="00A6327D" w:rsidRDefault="005528CE" w:rsidP="00870B8E">
            <w:r w:rsidRPr="00A6327D">
              <w:t>HSC-25</w:t>
            </w:r>
          </w:p>
        </w:tc>
        <w:tc>
          <w:tcPr>
            <w:tcW w:w="1670" w:type="dxa"/>
          </w:tcPr>
          <w:p w14:paraId="73FD8BC7" w14:textId="20227497" w:rsidR="005528CE" w:rsidRPr="00A6327D" w:rsidRDefault="005528CE" w:rsidP="00870B8E">
            <w:r w:rsidRPr="00A6327D">
              <w:t>Uganda</w:t>
            </w:r>
          </w:p>
        </w:tc>
      </w:tr>
      <w:tr w:rsidR="005528CE" w:rsidRPr="00A6327D" w14:paraId="0E21E848" w14:textId="77777777" w:rsidTr="005528CE">
        <w:tc>
          <w:tcPr>
            <w:tcW w:w="3142" w:type="dxa"/>
          </w:tcPr>
          <w:p w14:paraId="44D81E59" w14:textId="6F4A3B71" w:rsidR="005528CE" w:rsidRPr="00A6327D" w:rsidRDefault="005528CE" w:rsidP="00870B8E">
            <w:proofErr w:type="spellStart"/>
            <w:r w:rsidRPr="00A6327D">
              <w:t>Donoho</w:t>
            </w:r>
            <w:proofErr w:type="spellEnd"/>
            <w:r w:rsidRPr="00A6327D">
              <w:t xml:space="preserve"> et al (2018) </w:t>
            </w:r>
          </w:p>
          <w:p w14:paraId="7A04D911" w14:textId="75806128" w:rsidR="005528CE" w:rsidRPr="00A6327D" w:rsidRDefault="005528CE" w:rsidP="00870B8E">
            <w:r w:rsidRPr="00A6327D">
              <w:t>Depression among military spouses: Demographic, military, and service member psychological health risk factors</w:t>
            </w:r>
          </w:p>
        </w:tc>
        <w:tc>
          <w:tcPr>
            <w:tcW w:w="1787" w:type="dxa"/>
          </w:tcPr>
          <w:p w14:paraId="27084B33" w14:textId="6122F039" w:rsidR="005528CE" w:rsidRPr="00A6327D" w:rsidRDefault="005528CE" w:rsidP="00870B8E">
            <w:r w:rsidRPr="00A6327D">
              <w:t>Civilians</w:t>
            </w:r>
          </w:p>
        </w:tc>
        <w:tc>
          <w:tcPr>
            <w:tcW w:w="1508" w:type="dxa"/>
          </w:tcPr>
          <w:p w14:paraId="0439BE45" w14:textId="7CF0BF17" w:rsidR="005528CE" w:rsidRPr="00A6327D" w:rsidRDefault="005528CE" w:rsidP="00870B8E">
            <w:r w:rsidRPr="00A6327D">
              <w:t>2011</w:t>
            </w:r>
          </w:p>
        </w:tc>
        <w:tc>
          <w:tcPr>
            <w:tcW w:w="1605" w:type="dxa"/>
          </w:tcPr>
          <w:p w14:paraId="5C744867" w14:textId="0F03C9DC" w:rsidR="005528CE" w:rsidRPr="00A6327D" w:rsidRDefault="00A81F82" w:rsidP="00870B8E">
            <w:r w:rsidRPr="00A6327D">
              <w:t>Multiple</w:t>
            </w:r>
          </w:p>
        </w:tc>
        <w:tc>
          <w:tcPr>
            <w:tcW w:w="1363" w:type="dxa"/>
          </w:tcPr>
          <w:p w14:paraId="36450F45" w14:textId="45C61DDC" w:rsidR="005528CE" w:rsidRPr="00A6327D" w:rsidRDefault="005528CE" w:rsidP="00870B8E">
            <w:r w:rsidRPr="00A6327D">
              <w:t>9038</w:t>
            </w:r>
          </w:p>
        </w:tc>
        <w:tc>
          <w:tcPr>
            <w:tcW w:w="1244" w:type="dxa"/>
          </w:tcPr>
          <w:p w14:paraId="1267985F" w14:textId="77777777" w:rsidR="005528CE" w:rsidRPr="00A6327D" w:rsidRDefault="005528CE" w:rsidP="00870B8E"/>
        </w:tc>
        <w:tc>
          <w:tcPr>
            <w:tcW w:w="988" w:type="dxa"/>
          </w:tcPr>
          <w:p w14:paraId="2B4D20DF" w14:textId="0FEB1EA5" w:rsidR="005528CE" w:rsidRPr="00A6327D" w:rsidRDefault="005528CE" w:rsidP="00870B8E">
            <w:r w:rsidRPr="00A6327D">
              <w:t>0.87</w:t>
            </w:r>
          </w:p>
        </w:tc>
        <w:tc>
          <w:tcPr>
            <w:tcW w:w="1253" w:type="dxa"/>
          </w:tcPr>
          <w:p w14:paraId="48F2D2DE" w14:textId="4D61798C" w:rsidR="005528CE" w:rsidRPr="00A6327D" w:rsidRDefault="005528CE" w:rsidP="00870B8E">
            <w:r w:rsidRPr="00A6327D">
              <w:t>PHQ-9</w:t>
            </w:r>
          </w:p>
        </w:tc>
        <w:tc>
          <w:tcPr>
            <w:tcW w:w="1670" w:type="dxa"/>
          </w:tcPr>
          <w:p w14:paraId="26906FE8" w14:textId="10528B14" w:rsidR="005528CE" w:rsidRPr="00A6327D" w:rsidRDefault="005528CE" w:rsidP="00870B8E">
            <w:r w:rsidRPr="00A6327D">
              <w:t>United States</w:t>
            </w:r>
          </w:p>
        </w:tc>
      </w:tr>
      <w:tr w:rsidR="005528CE" w:rsidRPr="00A6327D" w14:paraId="6554EBD2" w14:textId="77777777" w:rsidTr="005528CE">
        <w:tc>
          <w:tcPr>
            <w:tcW w:w="3142" w:type="dxa"/>
          </w:tcPr>
          <w:p w14:paraId="6C591FA7" w14:textId="77777777" w:rsidR="005528CE" w:rsidRPr="00A6327D" w:rsidRDefault="005528CE" w:rsidP="0030688F">
            <w:proofErr w:type="spellStart"/>
            <w:r w:rsidRPr="00A6327D">
              <w:t>Ikin</w:t>
            </w:r>
            <w:proofErr w:type="spellEnd"/>
            <w:r w:rsidRPr="00A6327D">
              <w:t xml:space="preserve"> et al (2007) </w:t>
            </w:r>
          </w:p>
          <w:p w14:paraId="4F2038B7" w14:textId="04C9BCE2" w:rsidR="005528CE" w:rsidRPr="00A6327D" w:rsidRDefault="005528CE" w:rsidP="0030688F">
            <w:r w:rsidRPr="00A6327D">
              <w:t>Anxiety, post-traumatic stress disorder and depression in Korean War veterans 50 years after the war</w:t>
            </w:r>
          </w:p>
        </w:tc>
        <w:tc>
          <w:tcPr>
            <w:tcW w:w="1787" w:type="dxa"/>
          </w:tcPr>
          <w:p w14:paraId="222C96D4" w14:textId="3B110761" w:rsidR="005528CE" w:rsidRPr="00A6327D" w:rsidRDefault="005528CE" w:rsidP="00870B8E">
            <w:r w:rsidRPr="00A6327D">
              <w:t>Military</w:t>
            </w:r>
          </w:p>
        </w:tc>
        <w:tc>
          <w:tcPr>
            <w:tcW w:w="1508" w:type="dxa"/>
          </w:tcPr>
          <w:p w14:paraId="23A30E65" w14:textId="3D684880" w:rsidR="005528CE" w:rsidRPr="00A6327D" w:rsidRDefault="005528CE" w:rsidP="00870B8E">
            <w:r w:rsidRPr="00A6327D">
              <w:t>2005</w:t>
            </w:r>
          </w:p>
        </w:tc>
        <w:tc>
          <w:tcPr>
            <w:tcW w:w="1605" w:type="dxa"/>
          </w:tcPr>
          <w:p w14:paraId="514B6FC4" w14:textId="2C967797" w:rsidR="005528CE" w:rsidRPr="00A6327D" w:rsidRDefault="00AF0B93" w:rsidP="00870B8E">
            <w:r w:rsidRPr="00A6327D">
              <w:t>1950-1953</w:t>
            </w:r>
          </w:p>
        </w:tc>
        <w:tc>
          <w:tcPr>
            <w:tcW w:w="1363" w:type="dxa"/>
          </w:tcPr>
          <w:p w14:paraId="416C0831" w14:textId="740A7C32" w:rsidR="005528CE" w:rsidRPr="00A6327D" w:rsidRDefault="005528CE" w:rsidP="00870B8E">
            <w:r w:rsidRPr="00A6327D">
              <w:t>6122</w:t>
            </w:r>
          </w:p>
        </w:tc>
        <w:tc>
          <w:tcPr>
            <w:tcW w:w="1244" w:type="dxa"/>
          </w:tcPr>
          <w:p w14:paraId="68830EEC" w14:textId="4A1EFD15" w:rsidR="005528CE" w:rsidRPr="00A6327D" w:rsidRDefault="005528CE" w:rsidP="00870B8E">
            <w:r w:rsidRPr="00A6327D">
              <w:t>75</w:t>
            </w:r>
          </w:p>
        </w:tc>
        <w:tc>
          <w:tcPr>
            <w:tcW w:w="988" w:type="dxa"/>
          </w:tcPr>
          <w:p w14:paraId="06E06CBF" w14:textId="77777777" w:rsidR="005528CE" w:rsidRPr="00A6327D" w:rsidRDefault="005528CE" w:rsidP="00870B8E"/>
        </w:tc>
        <w:tc>
          <w:tcPr>
            <w:tcW w:w="1253" w:type="dxa"/>
          </w:tcPr>
          <w:p w14:paraId="6AB89C46" w14:textId="36843692" w:rsidR="005528CE" w:rsidRPr="00A6327D" w:rsidRDefault="005528CE" w:rsidP="00870B8E">
            <w:r w:rsidRPr="00A6327D">
              <w:t>HADS</w:t>
            </w:r>
          </w:p>
        </w:tc>
        <w:tc>
          <w:tcPr>
            <w:tcW w:w="1670" w:type="dxa"/>
          </w:tcPr>
          <w:p w14:paraId="47500ECF" w14:textId="17FFFB04" w:rsidR="005528CE" w:rsidRPr="00A6327D" w:rsidRDefault="005528CE" w:rsidP="00870B8E">
            <w:r w:rsidRPr="00A6327D">
              <w:t>Australia</w:t>
            </w:r>
          </w:p>
        </w:tc>
      </w:tr>
      <w:tr w:rsidR="005528CE" w:rsidRPr="00A6327D" w14:paraId="55DDCEE1" w14:textId="77777777" w:rsidTr="005528CE">
        <w:tc>
          <w:tcPr>
            <w:tcW w:w="3142" w:type="dxa"/>
          </w:tcPr>
          <w:p w14:paraId="20B29D0F" w14:textId="77777777" w:rsidR="005528CE" w:rsidRPr="00A6327D" w:rsidRDefault="005528CE" w:rsidP="00870B8E">
            <w:proofErr w:type="spellStart"/>
            <w:r w:rsidRPr="00A6327D">
              <w:t>Khateri</w:t>
            </w:r>
            <w:proofErr w:type="spellEnd"/>
            <w:r w:rsidRPr="00A6327D">
              <w:t xml:space="preserve"> et al (2017) </w:t>
            </w:r>
          </w:p>
          <w:p w14:paraId="6BB6FC5C" w14:textId="5C235DE4" w:rsidR="005528CE" w:rsidRPr="00A6327D" w:rsidRDefault="005528CE" w:rsidP="00870B8E">
            <w:r w:rsidRPr="00A6327D">
              <w:t xml:space="preserve">Mental health status following severe </w:t>
            </w:r>
            <w:proofErr w:type="spellStart"/>
            <w:r w:rsidRPr="00A6327D">
              <w:t>sulfur</w:t>
            </w:r>
            <w:proofErr w:type="spellEnd"/>
            <w:r w:rsidRPr="00A6327D">
              <w:t xml:space="preserve"> mustard exposure: a long-term study of Iranian war survivors</w:t>
            </w:r>
          </w:p>
        </w:tc>
        <w:tc>
          <w:tcPr>
            <w:tcW w:w="1787" w:type="dxa"/>
          </w:tcPr>
          <w:p w14:paraId="65FC3D7F" w14:textId="428FDBC9" w:rsidR="005528CE" w:rsidRPr="00A6327D" w:rsidRDefault="005528CE" w:rsidP="00870B8E">
            <w:r w:rsidRPr="00A6327D">
              <w:t>Civilians</w:t>
            </w:r>
          </w:p>
        </w:tc>
        <w:tc>
          <w:tcPr>
            <w:tcW w:w="1508" w:type="dxa"/>
          </w:tcPr>
          <w:p w14:paraId="18D01684" w14:textId="77777777" w:rsidR="005528CE" w:rsidRPr="00A6327D" w:rsidRDefault="005528CE" w:rsidP="00870B8E"/>
        </w:tc>
        <w:tc>
          <w:tcPr>
            <w:tcW w:w="1605" w:type="dxa"/>
          </w:tcPr>
          <w:p w14:paraId="15C8BF7F" w14:textId="645ABF31" w:rsidR="005528CE" w:rsidRPr="00A6327D" w:rsidRDefault="00AF0B93" w:rsidP="00870B8E">
            <w:r w:rsidRPr="00A6327D">
              <w:t>1980-1988</w:t>
            </w:r>
          </w:p>
        </w:tc>
        <w:tc>
          <w:tcPr>
            <w:tcW w:w="1363" w:type="dxa"/>
          </w:tcPr>
          <w:p w14:paraId="01FC9695" w14:textId="560B97BB" w:rsidR="005528CE" w:rsidRPr="00A6327D" w:rsidRDefault="005528CE" w:rsidP="00870B8E">
            <w:r w:rsidRPr="00A6327D">
              <w:t>350</w:t>
            </w:r>
          </w:p>
        </w:tc>
        <w:tc>
          <w:tcPr>
            <w:tcW w:w="1244" w:type="dxa"/>
          </w:tcPr>
          <w:p w14:paraId="52297053" w14:textId="7D77A6AF" w:rsidR="005528CE" w:rsidRPr="00A6327D" w:rsidRDefault="005528CE" w:rsidP="00870B8E">
            <w:r w:rsidRPr="00A6327D">
              <w:t>45.2</w:t>
            </w:r>
          </w:p>
        </w:tc>
        <w:tc>
          <w:tcPr>
            <w:tcW w:w="988" w:type="dxa"/>
          </w:tcPr>
          <w:p w14:paraId="1AC701B7" w14:textId="77777777" w:rsidR="005528CE" w:rsidRPr="00A6327D" w:rsidRDefault="005528CE" w:rsidP="00870B8E"/>
        </w:tc>
        <w:tc>
          <w:tcPr>
            <w:tcW w:w="1253" w:type="dxa"/>
          </w:tcPr>
          <w:p w14:paraId="5F9980A0" w14:textId="471D8A92" w:rsidR="005528CE" w:rsidRPr="00A6327D" w:rsidRDefault="005528CE" w:rsidP="00870B8E">
            <w:r w:rsidRPr="00A6327D">
              <w:t>DSM-IV-R</w:t>
            </w:r>
          </w:p>
        </w:tc>
        <w:tc>
          <w:tcPr>
            <w:tcW w:w="1670" w:type="dxa"/>
          </w:tcPr>
          <w:p w14:paraId="1EE86E57" w14:textId="42C6CFAE" w:rsidR="005528CE" w:rsidRPr="00A6327D" w:rsidRDefault="005528CE" w:rsidP="00870B8E">
            <w:r w:rsidRPr="00A6327D">
              <w:t>Iran</w:t>
            </w:r>
          </w:p>
        </w:tc>
      </w:tr>
      <w:tr w:rsidR="005528CE" w:rsidRPr="00A6327D" w14:paraId="425B5145" w14:textId="77777777" w:rsidTr="005528CE">
        <w:tc>
          <w:tcPr>
            <w:tcW w:w="3142" w:type="dxa"/>
          </w:tcPr>
          <w:p w14:paraId="3B86C49D" w14:textId="77777777" w:rsidR="005528CE" w:rsidRPr="00A6327D" w:rsidRDefault="005528CE" w:rsidP="008A24F5">
            <w:proofErr w:type="spellStart"/>
            <w:r w:rsidRPr="00A6327D">
              <w:t>Hashemian</w:t>
            </w:r>
            <w:proofErr w:type="spellEnd"/>
            <w:r w:rsidRPr="00A6327D">
              <w:t xml:space="preserve"> et al (2006) </w:t>
            </w:r>
          </w:p>
          <w:p w14:paraId="672FE295" w14:textId="0D610F17" w:rsidR="005528CE" w:rsidRPr="00A6327D" w:rsidRDefault="005528CE" w:rsidP="00870B8E">
            <w:r w:rsidRPr="00A6327D">
              <w:t xml:space="preserve">Anxiety, depression, and posttraumatic stress in </w:t>
            </w:r>
            <w:r w:rsidRPr="00A6327D">
              <w:lastRenderedPageBreak/>
              <w:t>Iranian survivors of chemical warfare</w:t>
            </w:r>
          </w:p>
        </w:tc>
        <w:tc>
          <w:tcPr>
            <w:tcW w:w="1787" w:type="dxa"/>
          </w:tcPr>
          <w:p w14:paraId="331461F8" w14:textId="5DB1BE83" w:rsidR="005528CE" w:rsidRPr="00A6327D" w:rsidRDefault="005528CE" w:rsidP="00870B8E">
            <w:r w:rsidRPr="00A6327D">
              <w:lastRenderedPageBreak/>
              <w:t>Civilians</w:t>
            </w:r>
          </w:p>
        </w:tc>
        <w:tc>
          <w:tcPr>
            <w:tcW w:w="1508" w:type="dxa"/>
          </w:tcPr>
          <w:p w14:paraId="2FFF39E4" w14:textId="68141248" w:rsidR="005528CE" w:rsidRPr="00A6327D" w:rsidRDefault="005528CE" w:rsidP="00870B8E">
            <w:r w:rsidRPr="00A6327D">
              <w:t>2004</w:t>
            </w:r>
          </w:p>
        </w:tc>
        <w:tc>
          <w:tcPr>
            <w:tcW w:w="1605" w:type="dxa"/>
          </w:tcPr>
          <w:p w14:paraId="7D616F71" w14:textId="33DCF986" w:rsidR="005528CE" w:rsidRPr="00A6327D" w:rsidRDefault="00AF0B93" w:rsidP="00870B8E">
            <w:r w:rsidRPr="00A6327D">
              <w:t>1980-1988</w:t>
            </w:r>
          </w:p>
        </w:tc>
        <w:tc>
          <w:tcPr>
            <w:tcW w:w="1363" w:type="dxa"/>
          </w:tcPr>
          <w:p w14:paraId="6D5CAEA6" w14:textId="51672774" w:rsidR="005528CE" w:rsidRPr="00A6327D" w:rsidRDefault="005528CE" w:rsidP="00870B8E">
            <w:r w:rsidRPr="00A6327D">
              <w:t>153</w:t>
            </w:r>
          </w:p>
        </w:tc>
        <w:tc>
          <w:tcPr>
            <w:tcW w:w="1244" w:type="dxa"/>
          </w:tcPr>
          <w:p w14:paraId="17A519CE" w14:textId="31816A66" w:rsidR="005528CE" w:rsidRPr="00A6327D" w:rsidRDefault="005528CE" w:rsidP="00870B8E">
            <w:r w:rsidRPr="00A6327D">
              <w:t>45</w:t>
            </w:r>
          </w:p>
        </w:tc>
        <w:tc>
          <w:tcPr>
            <w:tcW w:w="988" w:type="dxa"/>
          </w:tcPr>
          <w:p w14:paraId="33DBC549" w14:textId="77777777" w:rsidR="005528CE" w:rsidRPr="00A6327D" w:rsidRDefault="005528CE" w:rsidP="00870B8E"/>
        </w:tc>
        <w:tc>
          <w:tcPr>
            <w:tcW w:w="1253" w:type="dxa"/>
          </w:tcPr>
          <w:p w14:paraId="112C4602" w14:textId="7549B80A" w:rsidR="005528CE" w:rsidRPr="00A6327D" w:rsidRDefault="005528CE" w:rsidP="00870B8E">
            <w:r w:rsidRPr="00A6327D">
              <w:t>BDI</w:t>
            </w:r>
          </w:p>
        </w:tc>
        <w:tc>
          <w:tcPr>
            <w:tcW w:w="1670" w:type="dxa"/>
          </w:tcPr>
          <w:p w14:paraId="6A866EF3" w14:textId="4F7E172F" w:rsidR="005528CE" w:rsidRPr="00A6327D" w:rsidRDefault="005528CE" w:rsidP="00870B8E">
            <w:r w:rsidRPr="00A6327D">
              <w:t>Iran</w:t>
            </w:r>
          </w:p>
        </w:tc>
      </w:tr>
      <w:tr w:rsidR="005528CE" w:rsidRPr="00A6327D" w14:paraId="6B2B3211" w14:textId="77777777" w:rsidTr="005528CE">
        <w:tc>
          <w:tcPr>
            <w:tcW w:w="3142" w:type="dxa"/>
          </w:tcPr>
          <w:p w14:paraId="6C30D889" w14:textId="77777777" w:rsidR="005528CE" w:rsidRPr="00A6327D" w:rsidRDefault="005528CE" w:rsidP="00870B8E">
            <w:r w:rsidRPr="00A6327D">
              <w:t xml:space="preserve">Marshall et al (2005) </w:t>
            </w:r>
          </w:p>
          <w:p w14:paraId="4B463419" w14:textId="0E069F49" w:rsidR="005528CE" w:rsidRPr="00A6327D" w:rsidRDefault="005528CE" w:rsidP="00870B8E">
            <w:r w:rsidRPr="00A6327D">
              <w:t>Mental Health of Cambodian Refugees 2 Decades After Resettlement in the United States</w:t>
            </w:r>
          </w:p>
        </w:tc>
        <w:tc>
          <w:tcPr>
            <w:tcW w:w="1787" w:type="dxa"/>
          </w:tcPr>
          <w:p w14:paraId="5F4973EE" w14:textId="78EF896B" w:rsidR="005528CE" w:rsidRPr="00A6327D" w:rsidRDefault="005528CE" w:rsidP="00870B8E">
            <w:r w:rsidRPr="00A6327D">
              <w:t>Civilians</w:t>
            </w:r>
          </w:p>
        </w:tc>
        <w:tc>
          <w:tcPr>
            <w:tcW w:w="1508" w:type="dxa"/>
          </w:tcPr>
          <w:p w14:paraId="1FF14AED" w14:textId="634B3EDF" w:rsidR="005528CE" w:rsidRPr="00A6327D" w:rsidRDefault="005528CE" w:rsidP="00870B8E">
            <w:r w:rsidRPr="00A6327D">
              <w:t>2005</w:t>
            </w:r>
          </w:p>
        </w:tc>
        <w:tc>
          <w:tcPr>
            <w:tcW w:w="1605" w:type="dxa"/>
          </w:tcPr>
          <w:p w14:paraId="19AF74AC" w14:textId="30BE41BE" w:rsidR="005528CE" w:rsidRPr="00A6327D" w:rsidRDefault="000D5DE7" w:rsidP="00870B8E">
            <w:r w:rsidRPr="00A6327D">
              <w:t>1955-1975, 1978-1989</w:t>
            </w:r>
          </w:p>
        </w:tc>
        <w:tc>
          <w:tcPr>
            <w:tcW w:w="1363" w:type="dxa"/>
          </w:tcPr>
          <w:p w14:paraId="06D43B4C" w14:textId="1DFD4E3E" w:rsidR="005528CE" w:rsidRPr="00A6327D" w:rsidRDefault="005528CE" w:rsidP="00870B8E">
            <w:r w:rsidRPr="00A6327D">
              <w:t>490</w:t>
            </w:r>
          </w:p>
        </w:tc>
        <w:tc>
          <w:tcPr>
            <w:tcW w:w="1244" w:type="dxa"/>
          </w:tcPr>
          <w:p w14:paraId="16F373E1" w14:textId="03C6D0E1" w:rsidR="005528CE" w:rsidRPr="00A6327D" w:rsidRDefault="005528CE" w:rsidP="00870B8E">
            <w:r w:rsidRPr="00A6327D">
              <w:t>52</w:t>
            </w:r>
          </w:p>
        </w:tc>
        <w:tc>
          <w:tcPr>
            <w:tcW w:w="988" w:type="dxa"/>
          </w:tcPr>
          <w:p w14:paraId="14B14B18" w14:textId="726DD82B" w:rsidR="005528CE" w:rsidRPr="00A6327D" w:rsidRDefault="005528CE" w:rsidP="00870B8E">
            <w:r w:rsidRPr="00A6327D">
              <w:t>0.61</w:t>
            </w:r>
          </w:p>
        </w:tc>
        <w:tc>
          <w:tcPr>
            <w:tcW w:w="1253" w:type="dxa"/>
          </w:tcPr>
          <w:p w14:paraId="709A8EB7" w14:textId="6A227132" w:rsidR="005528CE" w:rsidRPr="00A6327D" w:rsidRDefault="005528CE" w:rsidP="00870B8E">
            <w:r w:rsidRPr="00A6327D">
              <w:t>CIDI</w:t>
            </w:r>
          </w:p>
        </w:tc>
        <w:tc>
          <w:tcPr>
            <w:tcW w:w="1670" w:type="dxa"/>
          </w:tcPr>
          <w:p w14:paraId="7461E8C1" w14:textId="13B8790B" w:rsidR="005528CE" w:rsidRPr="00A6327D" w:rsidRDefault="005528CE" w:rsidP="00870B8E">
            <w:r w:rsidRPr="00A6327D">
              <w:t>United States</w:t>
            </w:r>
          </w:p>
        </w:tc>
      </w:tr>
      <w:tr w:rsidR="005528CE" w:rsidRPr="00A6327D" w14:paraId="69ECDE3D" w14:textId="77777777" w:rsidTr="005528CE">
        <w:tc>
          <w:tcPr>
            <w:tcW w:w="3142" w:type="dxa"/>
          </w:tcPr>
          <w:p w14:paraId="5F8A35FE" w14:textId="77777777" w:rsidR="005528CE" w:rsidRPr="00A6327D" w:rsidRDefault="005528CE" w:rsidP="00870B8E">
            <w:proofErr w:type="spellStart"/>
            <w:r w:rsidRPr="00A6327D">
              <w:t>Elbedour</w:t>
            </w:r>
            <w:proofErr w:type="spellEnd"/>
            <w:r w:rsidRPr="00A6327D">
              <w:t xml:space="preserve"> et al (2007) </w:t>
            </w:r>
          </w:p>
          <w:p w14:paraId="4AD40EEF" w14:textId="36223C40" w:rsidR="005528CE" w:rsidRPr="00A6327D" w:rsidRDefault="005528CE" w:rsidP="00870B8E">
            <w:r w:rsidRPr="00A6327D">
              <w:t>Post-traumatic stress disorder, depression, and anxiety among Gaza Strip adolescents in the wake of the second Uprising (Intifada)</w:t>
            </w:r>
          </w:p>
        </w:tc>
        <w:tc>
          <w:tcPr>
            <w:tcW w:w="1787" w:type="dxa"/>
          </w:tcPr>
          <w:p w14:paraId="444DBBA5" w14:textId="6D5CC18E" w:rsidR="005528CE" w:rsidRPr="00A6327D" w:rsidRDefault="005528CE" w:rsidP="00870B8E">
            <w:r w:rsidRPr="00A6327D">
              <w:t>Civilians</w:t>
            </w:r>
          </w:p>
        </w:tc>
        <w:tc>
          <w:tcPr>
            <w:tcW w:w="1508" w:type="dxa"/>
          </w:tcPr>
          <w:p w14:paraId="75247417" w14:textId="77777777" w:rsidR="005528CE" w:rsidRPr="00A6327D" w:rsidRDefault="005528CE" w:rsidP="00870B8E"/>
        </w:tc>
        <w:tc>
          <w:tcPr>
            <w:tcW w:w="1605" w:type="dxa"/>
          </w:tcPr>
          <w:p w14:paraId="6D6DD933" w14:textId="099B3A6A" w:rsidR="005528CE" w:rsidRPr="00A6327D" w:rsidRDefault="00A02F33" w:rsidP="00870B8E">
            <w:r w:rsidRPr="00A6327D">
              <w:t>2000-2005</w:t>
            </w:r>
          </w:p>
        </w:tc>
        <w:tc>
          <w:tcPr>
            <w:tcW w:w="1363" w:type="dxa"/>
          </w:tcPr>
          <w:p w14:paraId="12869DAE" w14:textId="7B1B9D48" w:rsidR="005528CE" w:rsidRPr="00A6327D" w:rsidRDefault="005528CE" w:rsidP="00870B8E">
            <w:r w:rsidRPr="00A6327D">
              <w:t>229</w:t>
            </w:r>
          </w:p>
        </w:tc>
        <w:tc>
          <w:tcPr>
            <w:tcW w:w="1244" w:type="dxa"/>
          </w:tcPr>
          <w:p w14:paraId="515BD17C" w14:textId="13307554" w:rsidR="005528CE" w:rsidRPr="00A6327D" w:rsidRDefault="005528CE" w:rsidP="00870B8E">
            <w:r w:rsidRPr="00A6327D">
              <w:t>17.1</w:t>
            </w:r>
          </w:p>
        </w:tc>
        <w:tc>
          <w:tcPr>
            <w:tcW w:w="988" w:type="dxa"/>
          </w:tcPr>
          <w:p w14:paraId="4A806181" w14:textId="442642C9" w:rsidR="005528CE" w:rsidRPr="00A6327D" w:rsidRDefault="005528CE" w:rsidP="00870B8E">
            <w:r w:rsidRPr="00A6327D">
              <w:t>0.472</w:t>
            </w:r>
          </w:p>
        </w:tc>
        <w:tc>
          <w:tcPr>
            <w:tcW w:w="1253" w:type="dxa"/>
          </w:tcPr>
          <w:p w14:paraId="3A297B70" w14:textId="20E631E9" w:rsidR="005528CE" w:rsidRPr="00A6327D" w:rsidRDefault="005528CE" w:rsidP="00870B8E">
            <w:r w:rsidRPr="00A6327D">
              <w:t>BDI</w:t>
            </w:r>
          </w:p>
        </w:tc>
        <w:tc>
          <w:tcPr>
            <w:tcW w:w="1670" w:type="dxa"/>
          </w:tcPr>
          <w:p w14:paraId="64714EE7" w14:textId="0A9E4628" w:rsidR="005528CE" w:rsidRPr="00A6327D" w:rsidRDefault="005528CE" w:rsidP="00870B8E">
            <w:r w:rsidRPr="00A6327D">
              <w:t>Gaza Strip</w:t>
            </w:r>
          </w:p>
        </w:tc>
      </w:tr>
      <w:tr w:rsidR="005528CE" w:rsidRPr="00A6327D" w14:paraId="6FF05BE2" w14:textId="77777777" w:rsidTr="005528CE">
        <w:tc>
          <w:tcPr>
            <w:tcW w:w="3142" w:type="dxa"/>
          </w:tcPr>
          <w:p w14:paraId="487FA745" w14:textId="24A3B413" w:rsidR="005528CE" w:rsidRPr="00A6327D" w:rsidRDefault="005528CE" w:rsidP="004220CC">
            <w:pPr>
              <w:rPr>
                <w:color w:val="000000"/>
              </w:rPr>
            </w:pPr>
            <w:r w:rsidRPr="00A6327D">
              <w:rPr>
                <w:color w:val="000000"/>
              </w:rPr>
              <w:t xml:space="preserve">Thomas et al (2010) </w:t>
            </w:r>
          </w:p>
          <w:p w14:paraId="33448C5D" w14:textId="27A257C3" w:rsidR="005528CE" w:rsidRPr="00A6327D" w:rsidRDefault="005528CE" w:rsidP="00870B8E">
            <w:pPr>
              <w:rPr>
                <w:color w:val="000000"/>
              </w:rPr>
            </w:pPr>
            <w:r w:rsidRPr="00A6327D">
              <w:rPr>
                <w:color w:val="000000"/>
              </w:rPr>
              <w:t>Prevalence of mental health problems and functional impairment among active component and National Guard soldiers 3 and 12 months following combat in Iraq</w:t>
            </w:r>
          </w:p>
        </w:tc>
        <w:tc>
          <w:tcPr>
            <w:tcW w:w="1787" w:type="dxa"/>
          </w:tcPr>
          <w:p w14:paraId="67C9A120" w14:textId="69F61A5D" w:rsidR="005528CE" w:rsidRPr="00A6327D" w:rsidRDefault="005528CE" w:rsidP="00870B8E">
            <w:r w:rsidRPr="00A6327D">
              <w:t>Military</w:t>
            </w:r>
          </w:p>
        </w:tc>
        <w:tc>
          <w:tcPr>
            <w:tcW w:w="1508" w:type="dxa"/>
          </w:tcPr>
          <w:p w14:paraId="3D37448F" w14:textId="3A2A8BE7" w:rsidR="005528CE" w:rsidRPr="00A6327D" w:rsidRDefault="005528CE" w:rsidP="00870B8E">
            <w:r w:rsidRPr="00A6327D">
              <w:t>2004</w:t>
            </w:r>
          </w:p>
        </w:tc>
        <w:tc>
          <w:tcPr>
            <w:tcW w:w="1605" w:type="dxa"/>
          </w:tcPr>
          <w:p w14:paraId="6D358F86" w14:textId="4F8830C9" w:rsidR="005528CE" w:rsidRPr="00A6327D" w:rsidRDefault="00825072" w:rsidP="00870B8E">
            <w:r w:rsidRPr="00A6327D">
              <w:t>Multiple</w:t>
            </w:r>
          </w:p>
        </w:tc>
        <w:tc>
          <w:tcPr>
            <w:tcW w:w="1363" w:type="dxa"/>
          </w:tcPr>
          <w:p w14:paraId="0C4DE610" w14:textId="2A327815" w:rsidR="005528CE" w:rsidRPr="00A6327D" w:rsidRDefault="005528CE" w:rsidP="00870B8E">
            <w:r w:rsidRPr="00A6327D">
              <w:t>5609</w:t>
            </w:r>
          </w:p>
        </w:tc>
        <w:tc>
          <w:tcPr>
            <w:tcW w:w="1244" w:type="dxa"/>
          </w:tcPr>
          <w:p w14:paraId="237FAB90" w14:textId="77777777" w:rsidR="005528CE" w:rsidRPr="00A6327D" w:rsidRDefault="005528CE" w:rsidP="00870B8E"/>
        </w:tc>
        <w:tc>
          <w:tcPr>
            <w:tcW w:w="988" w:type="dxa"/>
          </w:tcPr>
          <w:p w14:paraId="73E56C2E" w14:textId="1343B195" w:rsidR="005528CE" w:rsidRPr="00A6327D" w:rsidRDefault="005528CE" w:rsidP="00870B8E">
            <w:r w:rsidRPr="00A6327D">
              <w:t>0.039</w:t>
            </w:r>
          </w:p>
        </w:tc>
        <w:tc>
          <w:tcPr>
            <w:tcW w:w="1253" w:type="dxa"/>
          </w:tcPr>
          <w:p w14:paraId="43741BBE" w14:textId="020A3CD4" w:rsidR="005528CE" w:rsidRPr="00A6327D" w:rsidRDefault="005528CE" w:rsidP="00870B8E">
            <w:r w:rsidRPr="00A6327D">
              <w:t>PHQ-9</w:t>
            </w:r>
          </w:p>
        </w:tc>
        <w:tc>
          <w:tcPr>
            <w:tcW w:w="1670" w:type="dxa"/>
          </w:tcPr>
          <w:p w14:paraId="58592BC0" w14:textId="5F080BBA" w:rsidR="005528CE" w:rsidRPr="00A6327D" w:rsidRDefault="005528CE" w:rsidP="00870B8E">
            <w:r w:rsidRPr="00A6327D">
              <w:t>United States</w:t>
            </w:r>
          </w:p>
        </w:tc>
      </w:tr>
      <w:tr w:rsidR="005528CE" w:rsidRPr="00A6327D" w14:paraId="3722A889" w14:textId="77777777" w:rsidTr="005528CE">
        <w:tc>
          <w:tcPr>
            <w:tcW w:w="3142" w:type="dxa"/>
          </w:tcPr>
          <w:p w14:paraId="2D3BB814" w14:textId="1A95613C" w:rsidR="005528CE" w:rsidRPr="00A6327D" w:rsidRDefault="005528CE" w:rsidP="00870B8E">
            <w:r w:rsidRPr="00A6327D">
              <w:t xml:space="preserve">Toomey et al (2018) </w:t>
            </w:r>
          </w:p>
          <w:p w14:paraId="2F4290A4" w14:textId="6FC00739" w:rsidR="005528CE" w:rsidRPr="00A6327D" w:rsidRDefault="005528CE" w:rsidP="00870B8E">
            <w:r w:rsidRPr="00A6327D">
              <w:t>Mental health of US Gulf War veterans 10 years after the war</w:t>
            </w:r>
          </w:p>
        </w:tc>
        <w:tc>
          <w:tcPr>
            <w:tcW w:w="1787" w:type="dxa"/>
          </w:tcPr>
          <w:p w14:paraId="27B3BEEB" w14:textId="2658A97C" w:rsidR="005528CE" w:rsidRPr="00A6327D" w:rsidRDefault="005528CE" w:rsidP="00870B8E">
            <w:r w:rsidRPr="00A6327D">
              <w:t>Military</w:t>
            </w:r>
          </w:p>
        </w:tc>
        <w:tc>
          <w:tcPr>
            <w:tcW w:w="1508" w:type="dxa"/>
          </w:tcPr>
          <w:p w14:paraId="35B000F5" w14:textId="63503556" w:rsidR="005528CE" w:rsidRPr="00A6327D" w:rsidRDefault="005528CE" w:rsidP="00870B8E">
            <w:r w:rsidRPr="00A6327D">
              <w:t>1991</w:t>
            </w:r>
          </w:p>
        </w:tc>
        <w:tc>
          <w:tcPr>
            <w:tcW w:w="1605" w:type="dxa"/>
          </w:tcPr>
          <w:p w14:paraId="571C39AE" w14:textId="6A94B238" w:rsidR="005528CE" w:rsidRPr="00A6327D" w:rsidRDefault="000D5DE7" w:rsidP="00870B8E">
            <w:r w:rsidRPr="00A6327D">
              <w:t>1990-1991</w:t>
            </w:r>
          </w:p>
        </w:tc>
        <w:tc>
          <w:tcPr>
            <w:tcW w:w="1363" w:type="dxa"/>
          </w:tcPr>
          <w:p w14:paraId="3C218AB3" w14:textId="3ACFF5FA" w:rsidR="005528CE" w:rsidRPr="00A6327D" w:rsidRDefault="005528CE" w:rsidP="00870B8E">
            <w:r w:rsidRPr="00A6327D">
              <w:t>1061</w:t>
            </w:r>
          </w:p>
        </w:tc>
        <w:tc>
          <w:tcPr>
            <w:tcW w:w="1244" w:type="dxa"/>
          </w:tcPr>
          <w:p w14:paraId="6DD2CABE" w14:textId="2383DC45" w:rsidR="005528CE" w:rsidRPr="00A6327D" w:rsidRDefault="005528CE" w:rsidP="00870B8E">
            <w:r w:rsidRPr="00A6327D">
              <w:t>38.9</w:t>
            </w:r>
          </w:p>
        </w:tc>
        <w:tc>
          <w:tcPr>
            <w:tcW w:w="988" w:type="dxa"/>
          </w:tcPr>
          <w:p w14:paraId="4AB8D36F" w14:textId="2704ABA0" w:rsidR="005528CE" w:rsidRPr="00A6327D" w:rsidRDefault="005528CE" w:rsidP="00870B8E">
            <w:r w:rsidRPr="00A6327D">
              <w:t>0.22</w:t>
            </w:r>
          </w:p>
        </w:tc>
        <w:tc>
          <w:tcPr>
            <w:tcW w:w="1253" w:type="dxa"/>
          </w:tcPr>
          <w:p w14:paraId="2F941F45" w14:textId="3B96C613" w:rsidR="005528CE" w:rsidRPr="00A6327D" w:rsidRDefault="005528CE" w:rsidP="00870B8E">
            <w:r w:rsidRPr="00A6327D">
              <w:t>BDI</w:t>
            </w:r>
          </w:p>
        </w:tc>
        <w:tc>
          <w:tcPr>
            <w:tcW w:w="1670" w:type="dxa"/>
          </w:tcPr>
          <w:p w14:paraId="60805AA7" w14:textId="0F6B1182" w:rsidR="005528CE" w:rsidRPr="00A6327D" w:rsidRDefault="005528CE" w:rsidP="00870B8E">
            <w:r w:rsidRPr="00A6327D">
              <w:t>United States</w:t>
            </w:r>
          </w:p>
        </w:tc>
      </w:tr>
      <w:tr w:rsidR="005528CE" w:rsidRPr="00A6327D" w14:paraId="2F34BAE8" w14:textId="77777777" w:rsidTr="005528CE">
        <w:tc>
          <w:tcPr>
            <w:tcW w:w="3142" w:type="dxa"/>
          </w:tcPr>
          <w:p w14:paraId="6292ADF2" w14:textId="77777777" w:rsidR="005528CE" w:rsidRPr="00A6327D" w:rsidRDefault="005528CE" w:rsidP="00870B8E">
            <w:r w:rsidRPr="00A6327D">
              <w:t xml:space="preserve">Scholte et al (2004) </w:t>
            </w:r>
          </w:p>
          <w:p w14:paraId="1061A790" w14:textId="488CAB1A" w:rsidR="005528CE" w:rsidRPr="00A6327D" w:rsidRDefault="005528CE" w:rsidP="00870B8E">
            <w:r w:rsidRPr="00A6327D">
              <w:t>Mental health symptoms following war and repression in eastern Afghanistan</w:t>
            </w:r>
          </w:p>
        </w:tc>
        <w:tc>
          <w:tcPr>
            <w:tcW w:w="1787" w:type="dxa"/>
          </w:tcPr>
          <w:p w14:paraId="0D660659" w14:textId="563F94B9" w:rsidR="005528CE" w:rsidRPr="00A6327D" w:rsidRDefault="005528CE" w:rsidP="00870B8E">
            <w:r w:rsidRPr="00A6327D">
              <w:t>Civilians</w:t>
            </w:r>
          </w:p>
        </w:tc>
        <w:tc>
          <w:tcPr>
            <w:tcW w:w="1508" w:type="dxa"/>
          </w:tcPr>
          <w:p w14:paraId="1E0E3F4E" w14:textId="3D70C462" w:rsidR="005528CE" w:rsidRPr="00A6327D" w:rsidRDefault="005528CE" w:rsidP="00870B8E">
            <w:r w:rsidRPr="00A6327D">
              <w:t>2003</w:t>
            </w:r>
          </w:p>
        </w:tc>
        <w:tc>
          <w:tcPr>
            <w:tcW w:w="1605" w:type="dxa"/>
          </w:tcPr>
          <w:p w14:paraId="056D128F" w14:textId="7E31B3E7" w:rsidR="005528CE" w:rsidRPr="00A6327D" w:rsidRDefault="00131DA4" w:rsidP="00870B8E">
            <w:r w:rsidRPr="00A6327D">
              <w:t>1979-1989</w:t>
            </w:r>
          </w:p>
        </w:tc>
        <w:tc>
          <w:tcPr>
            <w:tcW w:w="1363" w:type="dxa"/>
          </w:tcPr>
          <w:p w14:paraId="239F44F1" w14:textId="70DDBB73" w:rsidR="005528CE" w:rsidRPr="00A6327D" w:rsidRDefault="005528CE" w:rsidP="00870B8E">
            <w:r w:rsidRPr="00A6327D">
              <w:t>1011</w:t>
            </w:r>
          </w:p>
        </w:tc>
        <w:tc>
          <w:tcPr>
            <w:tcW w:w="1244" w:type="dxa"/>
          </w:tcPr>
          <w:p w14:paraId="30248E78" w14:textId="77777777" w:rsidR="005528CE" w:rsidRPr="00A6327D" w:rsidRDefault="005528CE" w:rsidP="00870B8E"/>
        </w:tc>
        <w:tc>
          <w:tcPr>
            <w:tcW w:w="988" w:type="dxa"/>
          </w:tcPr>
          <w:p w14:paraId="057A5EEC" w14:textId="0EC74987" w:rsidR="005528CE" w:rsidRPr="00A6327D" w:rsidRDefault="005528CE" w:rsidP="00870B8E">
            <w:r w:rsidRPr="00A6327D">
              <w:t>0.55</w:t>
            </w:r>
          </w:p>
        </w:tc>
        <w:tc>
          <w:tcPr>
            <w:tcW w:w="1253" w:type="dxa"/>
          </w:tcPr>
          <w:p w14:paraId="42984898" w14:textId="337D4449" w:rsidR="005528CE" w:rsidRPr="00A6327D" w:rsidRDefault="005528CE" w:rsidP="00870B8E">
            <w:r w:rsidRPr="00A6327D">
              <w:t>HSC-25</w:t>
            </w:r>
          </w:p>
        </w:tc>
        <w:tc>
          <w:tcPr>
            <w:tcW w:w="1670" w:type="dxa"/>
          </w:tcPr>
          <w:p w14:paraId="6725C649" w14:textId="487B2FD7" w:rsidR="005528CE" w:rsidRPr="00A6327D" w:rsidRDefault="005528CE" w:rsidP="00870B8E">
            <w:r w:rsidRPr="00A6327D">
              <w:t>Afghanistan</w:t>
            </w:r>
          </w:p>
        </w:tc>
      </w:tr>
      <w:tr w:rsidR="005528CE" w:rsidRPr="00A6327D" w14:paraId="53E4CDE8" w14:textId="77777777" w:rsidTr="005528CE">
        <w:tc>
          <w:tcPr>
            <w:tcW w:w="3142" w:type="dxa"/>
          </w:tcPr>
          <w:p w14:paraId="178E5758" w14:textId="569140D6" w:rsidR="005528CE" w:rsidRPr="00A6327D" w:rsidRDefault="005528CE" w:rsidP="00870B8E">
            <w:proofErr w:type="spellStart"/>
            <w:r w:rsidRPr="00A6327D">
              <w:t>Başoglu</w:t>
            </w:r>
            <w:proofErr w:type="spellEnd"/>
            <w:r w:rsidRPr="00A6327D">
              <w:t xml:space="preserve"> et al (2005) </w:t>
            </w:r>
          </w:p>
          <w:p w14:paraId="787821C2" w14:textId="72207A03" w:rsidR="005528CE" w:rsidRPr="00A6327D" w:rsidRDefault="005528CE" w:rsidP="00870B8E">
            <w:r w:rsidRPr="00A6327D">
              <w:lastRenderedPageBreak/>
              <w:t>Psychiatric and cognitive effects of war in former Yugoslavia: association of lack of redress for trauma and posttraumatic stress reactions</w:t>
            </w:r>
          </w:p>
        </w:tc>
        <w:tc>
          <w:tcPr>
            <w:tcW w:w="1787" w:type="dxa"/>
          </w:tcPr>
          <w:p w14:paraId="33B40EC8" w14:textId="3EFAE770" w:rsidR="005528CE" w:rsidRPr="00A6327D" w:rsidRDefault="005528CE" w:rsidP="00870B8E">
            <w:r w:rsidRPr="00A6327D">
              <w:lastRenderedPageBreak/>
              <w:t>Civilians</w:t>
            </w:r>
          </w:p>
        </w:tc>
        <w:tc>
          <w:tcPr>
            <w:tcW w:w="1508" w:type="dxa"/>
          </w:tcPr>
          <w:p w14:paraId="1DA7D983" w14:textId="1537689B" w:rsidR="005528CE" w:rsidRPr="00A6327D" w:rsidRDefault="005528CE" w:rsidP="00870B8E">
            <w:r w:rsidRPr="00A6327D">
              <w:t>2000</w:t>
            </w:r>
          </w:p>
        </w:tc>
        <w:tc>
          <w:tcPr>
            <w:tcW w:w="1605" w:type="dxa"/>
          </w:tcPr>
          <w:p w14:paraId="3BE3A277" w14:textId="33706175" w:rsidR="005528CE" w:rsidRPr="00A6327D" w:rsidRDefault="00A207B9" w:rsidP="00870B8E">
            <w:r w:rsidRPr="00A6327D">
              <w:t>1991-2001</w:t>
            </w:r>
          </w:p>
        </w:tc>
        <w:tc>
          <w:tcPr>
            <w:tcW w:w="1363" w:type="dxa"/>
          </w:tcPr>
          <w:p w14:paraId="4B503BAC" w14:textId="446D9B17" w:rsidR="005528CE" w:rsidRPr="00A6327D" w:rsidRDefault="005528CE" w:rsidP="00870B8E">
            <w:r w:rsidRPr="00A6327D">
              <w:t>1358</w:t>
            </w:r>
          </w:p>
        </w:tc>
        <w:tc>
          <w:tcPr>
            <w:tcW w:w="1244" w:type="dxa"/>
          </w:tcPr>
          <w:p w14:paraId="600E2174" w14:textId="61EAD1F3" w:rsidR="005528CE" w:rsidRPr="00A6327D" w:rsidRDefault="005528CE" w:rsidP="00870B8E">
            <w:r w:rsidRPr="00A6327D">
              <w:t>39</w:t>
            </w:r>
          </w:p>
        </w:tc>
        <w:tc>
          <w:tcPr>
            <w:tcW w:w="988" w:type="dxa"/>
          </w:tcPr>
          <w:p w14:paraId="19265588" w14:textId="2A10B197" w:rsidR="005528CE" w:rsidRPr="00A6327D" w:rsidRDefault="005528CE" w:rsidP="00870B8E">
            <w:r w:rsidRPr="00A6327D">
              <w:t>0.41</w:t>
            </w:r>
          </w:p>
        </w:tc>
        <w:tc>
          <w:tcPr>
            <w:tcW w:w="1253" w:type="dxa"/>
          </w:tcPr>
          <w:p w14:paraId="6EABF594" w14:textId="10441B29" w:rsidR="005528CE" w:rsidRPr="00A6327D" w:rsidRDefault="005528CE" w:rsidP="00870B8E">
            <w:r w:rsidRPr="00A6327D">
              <w:t>DSM-IV-R</w:t>
            </w:r>
          </w:p>
        </w:tc>
        <w:tc>
          <w:tcPr>
            <w:tcW w:w="1670" w:type="dxa"/>
          </w:tcPr>
          <w:p w14:paraId="55F9314A" w14:textId="1CD2933C" w:rsidR="005528CE" w:rsidRPr="00A6327D" w:rsidRDefault="005528CE" w:rsidP="00870B8E">
            <w:r w:rsidRPr="00A6327D">
              <w:t xml:space="preserve">Yugoslavia </w:t>
            </w:r>
          </w:p>
        </w:tc>
      </w:tr>
      <w:tr w:rsidR="005528CE" w:rsidRPr="00A6327D" w14:paraId="50C81FA4" w14:textId="77777777" w:rsidTr="005528CE">
        <w:tc>
          <w:tcPr>
            <w:tcW w:w="3142" w:type="dxa"/>
          </w:tcPr>
          <w:p w14:paraId="4739473E" w14:textId="77777777" w:rsidR="005528CE" w:rsidRPr="00A6327D" w:rsidRDefault="005528CE" w:rsidP="00870B8E">
            <w:r w:rsidRPr="00A6327D">
              <w:t xml:space="preserve">Cardozo et al (2005) </w:t>
            </w:r>
          </w:p>
          <w:p w14:paraId="4E2084F2" w14:textId="635EE957" w:rsidR="005528CE" w:rsidRPr="00A6327D" w:rsidRDefault="005528CE" w:rsidP="00870B8E">
            <w:r w:rsidRPr="00A6327D">
              <w:t xml:space="preserve">Report from the CDC: mental health of women in </w:t>
            </w:r>
            <w:proofErr w:type="spellStart"/>
            <w:r w:rsidRPr="00A6327D">
              <w:t>postwar</w:t>
            </w:r>
            <w:proofErr w:type="spellEnd"/>
            <w:r w:rsidRPr="00A6327D">
              <w:t xml:space="preserve"> Afghanistan</w:t>
            </w:r>
          </w:p>
        </w:tc>
        <w:tc>
          <w:tcPr>
            <w:tcW w:w="1787" w:type="dxa"/>
          </w:tcPr>
          <w:p w14:paraId="50991653" w14:textId="76BDDA4D" w:rsidR="005528CE" w:rsidRPr="00A6327D" w:rsidRDefault="005528CE" w:rsidP="00870B8E">
            <w:r w:rsidRPr="00A6327D">
              <w:t>Civilians</w:t>
            </w:r>
          </w:p>
        </w:tc>
        <w:tc>
          <w:tcPr>
            <w:tcW w:w="1508" w:type="dxa"/>
          </w:tcPr>
          <w:p w14:paraId="1BFA42E6" w14:textId="5A36CB98" w:rsidR="005528CE" w:rsidRPr="00A6327D" w:rsidRDefault="005528CE" w:rsidP="00870B8E">
            <w:r w:rsidRPr="00A6327D">
              <w:t>2002</w:t>
            </w:r>
          </w:p>
        </w:tc>
        <w:tc>
          <w:tcPr>
            <w:tcW w:w="1605" w:type="dxa"/>
          </w:tcPr>
          <w:p w14:paraId="72197086" w14:textId="1C867AAE" w:rsidR="005528CE" w:rsidRPr="00A6327D" w:rsidRDefault="00A207B9" w:rsidP="00870B8E">
            <w:r w:rsidRPr="00A6327D">
              <w:t>2001-2014</w:t>
            </w:r>
          </w:p>
        </w:tc>
        <w:tc>
          <w:tcPr>
            <w:tcW w:w="1363" w:type="dxa"/>
          </w:tcPr>
          <w:p w14:paraId="6AE535BD" w14:textId="26DC724B" w:rsidR="005528CE" w:rsidRPr="00A6327D" w:rsidRDefault="005528CE" w:rsidP="00870B8E">
            <w:r w:rsidRPr="00A6327D">
              <w:t>695</w:t>
            </w:r>
          </w:p>
        </w:tc>
        <w:tc>
          <w:tcPr>
            <w:tcW w:w="1244" w:type="dxa"/>
          </w:tcPr>
          <w:p w14:paraId="764B78BC" w14:textId="77777777" w:rsidR="005528CE" w:rsidRPr="00A6327D" w:rsidRDefault="005528CE" w:rsidP="00870B8E"/>
        </w:tc>
        <w:tc>
          <w:tcPr>
            <w:tcW w:w="988" w:type="dxa"/>
          </w:tcPr>
          <w:p w14:paraId="4863C5D9" w14:textId="5D7985CA" w:rsidR="005528CE" w:rsidRPr="00A6327D" w:rsidRDefault="005528CE" w:rsidP="00870B8E">
            <w:r w:rsidRPr="00A6327D">
              <w:t>0.609</w:t>
            </w:r>
          </w:p>
        </w:tc>
        <w:tc>
          <w:tcPr>
            <w:tcW w:w="1253" w:type="dxa"/>
          </w:tcPr>
          <w:p w14:paraId="36A9F1EB" w14:textId="5C63637E" w:rsidR="005528CE" w:rsidRPr="00A6327D" w:rsidRDefault="005528CE" w:rsidP="00870B8E">
            <w:r w:rsidRPr="00A6327D">
              <w:t>HSC-25</w:t>
            </w:r>
          </w:p>
        </w:tc>
        <w:tc>
          <w:tcPr>
            <w:tcW w:w="1670" w:type="dxa"/>
          </w:tcPr>
          <w:p w14:paraId="30B2A747" w14:textId="56FB2D65" w:rsidR="005528CE" w:rsidRPr="00A6327D" w:rsidRDefault="005528CE" w:rsidP="00870B8E">
            <w:r w:rsidRPr="00A6327D">
              <w:t>Afghanistan</w:t>
            </w:r>
          </w:p>
        </w:tc>
      </w:tr>
      <w:tr w:rsidR="005528CE" w:rsidRPr="00A6327D" w14:paraId="4C0A046A" w14:textId="77777777" w:rsidTr="005528CE">
        <w:tc>
          <w:tcPr>
            <w:tcW w:w="3142" w:type="dxa"/>
          </w:tcPr>
          <w:p w14:paraId="42B0752F" w14:textId="77777777" w:rsidR="005528CE" w:rsidRPr="00A6327D" w:rsidRDefault="005528CE" w:rsidP="00870B8E">
            <w:r w:rsidRPr="00A6327D">
              <w:t xml:space="preserve">Roberts et al (2009) </w:t>
            </w:r>
          </w:p>
          <w:p w14:paraId="61AEEC9E" w14:textId="3233D54D" w:rsidR="005528CE" w:rsidRPr="00A6327D" w:rsidRDefault="005528CE" w:rsidP="00870B8E">
            <w:r w:rsidRPr="00A6327D">
              <w:t>Post-conflict mental health needs: a cross-sectional survey of trauma, depression and associated factors in Juba, Southern Sudan</w:t>
            </w:r>
          </w:p>
        </w:tc>
        <w:tc>
          <w:tcPr>
            <w:tcW w:w="1787" w:type="dxa"/>
          </w:tcPr>
          <w:p w14:paraId="0EB852D3" w14:textId="55BD2461" w:rsidR="005528CE" w:rsidRPr="00A6327D" w:rsidRDefault="005528CE" w:rsidP="00870B8E">
            <w:r w:rsidRPr="00A6327D">
              <w:t>Civilians</w:t>
            </w:r>
          </w:p>
        </w:tc>
        <w:tc>
          <w:tcPr>
            <w:tcW w:w="1508" w:type="dxa"/>
          </w:tcPr>
          <w:p w14:paraId="504E31EE" w14:textId="4367440B" w:rsidR="005528CE" w:rsidRPr="00A6327D" w:rsidRDefault="005528CE" w:rsidP="00870B8E">
            <w:r w:rsidRPr="00A6327D">
              <w:t>2007</w:t>
            </w:r>
          </w:p>
        </w:tc>
        <w:tc>
          <w:tcPr>
            <w:tcW w:w="1605" w:type="dxa"/>
          </w:tcPr>
          <w:p w14:paraId="4AC8BB63" w14:textId="49B7C09E" w:rsidR="005528CE" w:rsidRPr="00A6327D" w:rsidRDefault="00A207B9" w:rsidP="00870B8E">
            <w:r w:rsidRPr="00A6327D">
              <w:t>1983-2005</w:t>
            </w:r>
          </w:p>
        </w:tc>
        <w:tc>
          <w:tcPr>
            <w:tcW w:w="1363" w:type="dxa"/>
          </w:tcPr>
          <w:p w14:paraId="62DE6A06" w14:textId="54FEB73E" w:rsidR="005528CE" w:rsidRPr="00A6327D" w:rsidRDefault="005528CE" w:rsidP="00870B8E">
            <w:r w:rsidRPr="00A6327D">
              <w:t>1242</w:t>
            </w:r>
          </w:p>
        </w:tc>
        <w:tc>
          <w:tcPr>
            <w:tcW w:w="1244" w:type="dxa"/>
          </w:tcPr>
          <w:p w14:paraId="09965DF8" w14:textId="1C7B0861" w:rsidR="005528CE" w:rsidRPr="00A6327D" w:rsidRDefault="005528CE" w:rsidP="00870B8E">
            <w:r w:rsidRPr="00A6327D">
              <w:t>33</w:t>
            </w:r>
          </w:p>
        </w:tc>
        <w:tc>
          <w:tcPr>
            <w:tcW w:w="988" w:type="dxa"/>
          </w:tcPr>
          <w:p w14:paraId="689FBB3F" w14:textId="51D19B9B" w:rsidR="005528CE" w:rsidRPr="00A6327D" w:rsidRDefault="005528CE" w:rsidP="00870B8E">
            <w:r w:rsidRPr="00A6327D">
              <w:t>0.507</w:t>
            </w:r>
          </w:p>
        </w:tc>
        <w:tc>
          <w:tcPr>
            <w:tcW w:w="1253" w:type="dxa"/>
          </w:tcPr>
          <w:p w14:paraId="52DF5D04" w14:textId="1701007E" w:rsidR="005528CE" w:rsidRPr="00A6327D" w:rsidRDefault="005528CE" w:rsidP="00870B8E">
            <w:r w:rsidRPr="00A6327D">
              <w:t>HSC-25</w:t>
            </w:r>
          </w:p>
        </w:tc>
        <w:tc>
          <w:tcPr>
            <w:tcW w:w="1670" w:type="dxa"/>
          </w:tcPr>
          <w:p w14:paraId="5E004954" w14:textId="325549CB" w:rsidR="005528CE" w:rsidRPr="00A6327D" w:rsidRDefault="005528CE" w:rsidP="00870B8E">
            <w:r w:rsidRPr="00A6327D">
              <w:t>Sudan</w:t>
            </w:r>
          </w:p>
        </w:tc>
      </w:tr>
      <w:tr w:rsidR="005528CE" w:rsidRPr="00A6327D" w14:paraId="5FA9F5B5" w14:textId="77777777" w:rsidTr="005528CE">
        <w:tc>
          <w:tcPr>
            <w:tcW w:w="3142" w:type="dxa"/>
          </w:tcPr>
          <w:p w14:paraId="50788185" w14:textId="77777777" w:rsidR="005528CE" w:rsidRPr="00A6327D" w:rsidRDefault="005528CE" w:rsidP="00870B8E">
            <w:proofErr w:type="spellStart"/>
            <w:r w:rsidRPr="00A6327D">
              <w:t>Kashdan</w:t>
            </w:r>
            <w:proofErr w:type="spellEnd"/>
            <w:r w:rsidRPr="00A6327D">
              <w:t xml:space="preserve"> et al (2009) </w:t>
            </w:r>
          </w:p>
          <w:p w14:paraId="3265B5AB" w14:textId="27DAC2C1" w:rsidR="005528CE" w:rsidRPr="00A6327D" w:rsidRDefault="005528CE" w:rsidP="00870B8E">
            <w:r w:rsidRPr="00A6327D">
              <w:t>Post-traumatic stress disorder, social anxiety disorder, and depression in survivors of the Kosovo War: experiential avoidance as a contributor to distress and quality of life</w:t>
            </w:r>
          </w:p>
        </w:tc>
        <w:tc>
          <w:tcPr>
            <w:tcW w:w="1787" w:type="dxa"/>
          </w:tcPr>
          <w:p w14:paraId="02F73066" w14:textId="6A12AF63" w:rsidR="005528CE" w:rsidRPr="00A6327D" w:rsidRDefault="005528CE" w:rsidP="00870B8E">
            <w:r w:rsidRPr="00A6327D">
              <w:t>Civilians</w:t>
            </w:r>
          </w:p>
        </w:tc>
        <w:tc>
          <w:tcPr>
            <w:tcW w:w="1508" w:type="dxa"/>
          </w:tcPr>
          <w:p w14:paraId="60087346" w14:textId="1E41B700" w:rsidR="005528CE" w:rsidRPr="00A6327D" w:rsidRDefault="005528CE" w:rsidP="00870B8E">
            <w:r w:rsidRPr="00A6327D">
              <w:t>2006</w:t>
            </w:r>
          </w:p>
        </w:tc>
        <w:tc>
          <w:tcPr>
            <w:tcW w:w="1605" w:type="dxa"/>
          </w:tcPr>
          <w:p w14:paraId="7D4308FF" w14:textId="16C0818D" w:rsidR="005528CE" w:rsidRPr="00A6327D" w:rsidRDefault="008749C7" w:rsidP="00870B8E">
            <w:r w:rsidRPr="00A6327D">
              <w:t>1998-1999</w:t>
            </w:r>
          </w:p>
        </w:tc>
        <w:tc>
          <w:tcPr>
            <w:tcW w:w="1363" w:type="dxa"/>
          </w:tcPr>
          <w:p w14:paraId="3F3B2371" w14:textId="11C99418" w:rsidR="005528CE" w:rsidRPr="00A6327D" w:rsidRDefault="005528CE" w:rsidP="00870B8E">
            <w:r w:rsidRPr="00A6327D">
              <w:t>164</w:t>
            </w:r>
          </w:p>
        </w:tc>
        <w:tc>
          <w:tcPr>
            <w:tcW w:w="1244" w:type="dxa"/>
          </w:tcPr>
          <w:p w14:paraId="5ACB7CD1" w14:textId="77777777" w:rsidR="005528CE" w:rsidRPr="00A6327D" w:rsidRDefault="005528CE" w:rsidP="00870B8E"/>
        </w:tc>
        <w:tc>
          <w:tcPr>
            <w:tcW w:w="988" w:type="dxa"/>
          </w:tcPr>
          <w:p w14:paraId="4B8044CD" w14:textId="77777777" w:rsidR="005528CE" w:rsidRPr="00A6327D" w:rsidRDefault="005528CE" w:rsidP="00870B8E"/>
        </w:tc>
        <w:tc>
          <w:tcPr>
            <w:tcW w:w="1253" w:type="dxa"/>
          </w:tcPr>
          <w:p w14:paraId="12DC5560" w14:textId="4CAF4D1B" w:rsidR="005528CE" w:rsidRPr="00A6327D" w:rsidRDefault="005528CE" w:rsidP="00870B8E">
            <w:r w:rsidRPr="00A6327D">
              <w:t>MINI</w:t>
            </w:r>
          </w:p>
        </w:tc>
        <w:tc>
          <w:tcPr>
            <w:tcW w:w="1670" w:type="dxa"/>
          </w:tcPr>
          <w:p w14:paraId="29C402BE" w14:textId="4DB35AA9" w:rsidR="005528CE" w:rsidRPr="00A6327D" w:rsidRDefault="005528CE" w:rsidP="00870B8E">
            <w:r w:rsidRPr="00A6327D">
              <w:t>Kosovo</w:t>
            </w:r>
          </w:p>
        </w:tc>
      </w:tr>
      <w:tr w:rsidR="005528CE" w:rsidRPr="00A6327D" w14:paraId="6A7E8C12" w14:textId="77777777" w:rsidTr="005528CE">
        <w:tc>
          <w:tcPr>
            <w:tcW w:w="3142" w:type="dxa"/>
          </w:tcPr>
          <w:p w14:paraId="428B7D03" w14:textId="6CD35A44" w:rsidR="005528CE" w:rsidRPr="00A6327D" w:rsidRDefault="005528CE" w:rsidP="006560CA">
            <w:proofErr w:type="spellStart"/>
            <w:r w:rsidRPr="00A6327D">
              <w:t>Neria</w:t>
            </w:r>
            <w:proofErr w:type="spellEnd"/>
            <w:r w:rsidRPr="00A6327D">
              <w:t xml:space="preserve"> et al (2010) </w:t>
            </w:r>
          </w:p>
          <w:p w14:paraId="7BBB05AE" w14:textId="7595BC9A" w:rsidR="005528CE" w:rsidRPr="00A6327D" w:rsidRDefault="005528CE" w:rsidP="00870B8E">
            <w:r w:rsidRPr="00A6327D">
              <w:t>A longitudinal study of posttraumatic stress disorder, depression, and generalized anxiety disorder in Israeli civilians exposed to war trauma</w:t>
            </w:r>
          </w:p>
        </w:tc>
        <w:tc>
          <w:tcPr>
            <w:tcW w:w="1787" w:type="dxa"/>
          </w:tcPr>
          <w:p w14:paraId="50D5E995" w14:textId="3C3FB3FF" w:rsidR="005528CE" w:rsidRPr="00A6327D" w:rsidRDefault="005528CE" w:rsidP="00870B8E">
            <w:r w:rsidRPr="00A6327D">
              <w:t>Civilians</w:t>
            </w:r>
          </w:p>
        </w:tc>
        <w:tc>
          <w:tcPr>
            <w:tcW w:w="1508" w:type="dxa"/>
          </w:tcPr>
          <w:p w14:paraId="396EDF42" w14:textId="7A4B1584" w:rsidR="005528CE" w:rsidRPr="00A6327D" w:rsidRDefault="005528CE" w:rsidP="00870B8E">
            <w:r w:rsidRPr="00A6327D">
              <w:t>2009</w:t>
            </w:r>
          </w:p>
        </w:tc>
        <w:tc>
          <w:tcPr>
            <w:tcW w:w="1605" w:type="dxa"/>
          </w:tcPr>
          <w:p w14:paraId="675778C7" w14:textId="3F62C40D" w:rsidR="005528CE" w:rsidRPr="00A6327D" w:rsidRDefault="008749C7" w:rsidP="00870B8E">
            <w:r w:rsidRPr="00A6327D">
              <w:t>2008-2009</w:t>
            </w:r>
          </w:p>
        </w:tc>
        <w:tc>
          <w:tcPr>
            <w:tcW w:w="1363" w:type="dxa"/>
          </w:tcPr>
          <w:p w14:paraId="6D77B08E" w14:textId="0FBD2C41" w:rsidR="005528CE" w:rsidRPr="00A6327D" w:rsidRDefault="005528CE" w:rsidP="00870B8E">
            <w:r w:rsidRPr="00A6327D">
              <w:t>134</w:t>
            </w:r>
          </w:p>
        </w:tc>
        <w:tc>
          <w:tcPr>
            <w:tcW w:w="1244" w:type="dxa"/>
          </w:tcPr>
          <w:p w14:paraId="23BD1FAA" w14:textId="12ABFE90" w:rsidR="005528CE" w:rsidRPr="00A6327D" w:rsidRDefault="005528CE" w:rsidP="00870B8E">
            <w:r w:rsidRPr="00A6327D">
              <w:t>24</w:t>
            </w:r>
          </w:p>
        </w:tc>
        <w:tc>
          <w:tcPr>
            <w:tcW w:w="988" w:type="dxa"/>
          </w:tcPr>
          <w:p w14:paraId="29747BC6" w14:textId="12F03248" w:rsidR="005528CE" w:rsidRPr="00A6327D" w:rsidRDefault="005528CE" w:rsidP="00870B8E">
            <w:r w:rsidRPr="00A6327D">
              <w:t>0.84</w:t>
            </w:r>
          </w:p>
        </w:tc>
        <w:tc>
          <w:tcPr>
            <w:tcW w:w="1253" w:type="dxa"/>
          </w:tcPr>
          <w:p w14:paraId="74BD2B8D" w14:textId="42225E9A" w:rsidR="005528CE" w:rsidRPr="00A6327D" w:rsidRDefault="005528CE" w:rsidP="00870B8E">
            <w:r w:rsidRPr="00A6327D">
              <w:t>PHQ-9</w:t>
            </w:r>
          </w:p>
        </w:tc>
        <w:tc>
          <w:tcPr>
            <w:tcW w:w="1670" w:type="dxa"/>
          </w:tcPr>
          <w:p w14:paraId="183CAB26" w14:textId="3F56578E" w:rsidR="005528CE" w:rsidRPr="00A6327D" w:rsidRDefault="005528CE" w:rsidP="00870B8E">
            <w:r w:rsidRPr="00A6327D">
              <w:t>Israel</w:t>
            </w:r>
          </w:p>
        </w:tc>
      </w:tr>
      <w:tr w:rsidR="005528CE" w:rsidRPr="00A6327D" w14:paraId="3626CC80" w14:textId="77777777" w:rsidTr="005528CE">
        <w:tc>
          <w:tcPr>
            <w:tcW w:w="3142" w:type="dxa"/>
          </w:tcPr>
          <w:p w14:paraId="52811818" w14:textId="77777777" w:rsidR="005528CE" w:rsidRPr="00A6327D" w:rsidRDefault="005528CE" w:rsidP="00870B8E">
            <w:r w:rsidRPr="00A6327D">
              <w:lastRenderedPageBreak/>
              <w:t xml:space="preserve">Ginzburg et al (2010) </w:t>
            </w:r>
          </w:p>
          <w:p w14:paraId="3ED04A80" w14:textId="1671677E" w:rsidR="005528CE" w:rsidRPr="00A6327D" w:rsidRDefault="005528CE" w:rsidP="00870B8E">
            <w:r w:rsidRPr="00A6327D">
              <w:t>Comorbidity of posttraumatic stress disorder, anxiety and depression: a 20-year longitudinal study of war veterans</w:t>
            </w:r>
          </w:p>
        </w:tc>
        <w:tc>
          <w:tcPr>
            <w:tcW w:w="1787" w:type="dxa"/>
          </w:tcPr>
          <w:p w14:paraId="57C6DBF4" w14:textId="003796D6" w:rsidR="005528CE" w:rsidRPr="00A6327D" w:rsidRDefault="005528CE" w:rsidP="00870B8E">
            <w:r w:rsidRPr="00A6327D">
              <w:t>Military</w:t>
            </w:r>
          </w:p>
        </w:tc>
        <w:tc>
          <w:tcPr>
            <w:tcW w:w="1508" w:type="dxa"/>
          </w:tcPr>
          <w:p w14:paraId="02F0F61D" w14:textId="165D4906" w:rsidR="005528CE" w:rsidRPr="00A6327D" w:rsidRDefault="005528CE" w:rsidP="00870B8E">
            <w:r w:rsidRPr="00A6327D">
              <w:t>1983</w:t>
            </w:r>
          </w:p>
        </w:tc>
        <w:tc>
          <w:tcPr>
            <w:tcW w:w="1605" w:type="dxa"/>
          </w:tcPr>
          <w:p w14:paraId="0F14B5E1" w14:textId="0C3BDAE5" w:rsidR="005528CE" w:rsidRPr="00A6327D" w:rsidRDefault="008749C7" w:rsidP="00870B8E">
            <w:r w:rsidRPr="00A6327D">
              <w:t>Multiple</w:t>
            </w:r>
          </w:p>
        </w:tc>
        <w:tc>
          <w:tcPr>
            <w:tcW w:w="1363" w:type="dxa"/>
          </w:tcPr>
          <w:p w14:paraId="711E5B2C" w14:textId="21C148DB" w:rsidR="005528CE" w:rsidRPr="00A6327D" w:rsidRDefault="005528CE" w:rsidP="00870B8E">
            <w:r w:rsidRPr="00A6327D">
              <w:t>664</w:t>
            </w:r>
          </w:p>
        </w:tc>
        <w:tc>
          <w:tcPr>
            <w:tcW w:w="1244" w:type="dxa"/>
          </w:tcPr>
          <w:p w14:paraId="349CA05F" w14:textId="77777777" w:rsidR="005528CE" w:rsidRPr="00A6327D" w:rsidRDefault="005528CE" w:rsidP="00870B8E"/>
        </w:tc>
        <w:tc>
          <w:tcPr>
            <w:tcW w:w="988" w:type="dxa"/>
          </w:tcPr>
          <w:p w14:paraId="77C130F4" w14:textId="77777777" w:rsidR="005528CE" w:rsidRPr="00A6327D" w:rsidRDefault="005528CE" w:rsidP="00870B8E"/>
        </w:tc>
        <w:tc>
          <w:tcPr>
            <w:tcW w:w="1253" w:type="dxa"/>
          </w:tcPr>
          <w:p w14:paraId="497FF5AE" w14:textId="41A49771" w:rsidR="005528CE" w:rsidRPr="00A6327D" w:rsidRDefault="005528CE" w:rsidP="00870B8E">
            <w:r w:rsidRPr="00A6327D">
              <w:t>DASSC-90</w:t>
            </w:r>
          </w:p>
        </w:tc>
        <w:tc>
          <w:tcPr>
            <w:tcW w:w="1670" w:type="dxa"/>
          </w:tcPr>
          <w:p w14:paraId="4D00E38F" w14:textId="6DFA8893" w:rsidR="005528CE" w:rsidRPr="00A6327D" w:rsidRDefault="005528CE" w:rsidP="00870B8E">
            <w:r w:rsidRPr="00A6327D">
              <w:t>Israel</w:t>
            </w:r>
          </w:p>
        </w:tc>
      </w:tr>
      <w:tr w:rsidR="005528CE" w:rsidRPr="00A6327D" w14:paraId="3CF36AD1" w14:textId="77777777" w:rsidTr="005528CE">
        <w:tc>
          <w:tcPr>
            <w:tcW w:w="3142" w:type="dxa"/>
          </w:tcPr>
          <w:p w14:paraId="018E25D4" w14:textId="65DA8170" w:rsidR="005528CE" w:rsidRPr="00A6327D" w:rsidRDefault="005528CE" w:rsidP="00EF2D9E">
            <w:proofErr w:type="spellStart"/>
            <w:r w:rsidRPr="00A6327D">
              <w:t>Vazan</w:t>
            </w:r>
            <w:proofErr w:type="spellEnd"/>
            <w:r w:rsidRPr="00A6327D">
              <w:t xml:space="preserve"> et al (2013) Substance use and other mental health disorders among veterans returning to the inner city: prevalence, correlates, and rates of unmet treatment need</w:t>
            </w:r>
          </w:p>
        </w:tc>
        <w:tc>
          <w:tcPr>
            <w:tcW w:w="1787" w:type="dxa"/>
          </w:tcPr>
          <w:p w14:paraId="454DF3D5" w14:textId="3D4E9AC3" w:rsidR="005528CE" w:rsidRPr="00A6327D" w:rsidRDefault="005528CE" w:rsidP="00870B8E">
            <w:r w:rsidRPr="00A6327D">
              <w:t>Military</w:t>
            </w:r>
          </w:p>
        </w:tc>
        <w:tc>
          <w:tcPr>
            <w:tcW w:w="1508" w:type="dxa"/>
          </w:tcPr>
          <w:p w14:paraId="5A900699" w14:textId="2F8C4AE0" w:rsidR="005528CE" w:rsidRPr="00A6327D" w:rsidRDefault="005528CE" w:rsidP="00870B8E">
            <w:r w:rsidRPr="00A6327D">
              <w:t>2011</w:t>
            </w:r>
          </w:p>
        </w:tc>
        <w:tc>
          <w:tcPr>
            <w:tcW w:w="1605" w:type="dxa"/>
          </w:tcPr>
          <w:p w14:paraId="0BFBDD0B" w14:textId="7843D1D3" w:rsidR="005528CE" w:rsidRPr="00A6327D" w:rsidRDefault="008749C7" w:rsidP="00870B8E">
            <w:r w:rsidRPr="00A6327D">
              <w:t>Multiple</w:t>
            </w:r>
          </w:p>
        </w:tc>
        <w:tc>
          <w:tcPr>
            <w:tcW w:w="1363" w:type="dxa"/>
          </w:tcPr>
          <w:p w14:paraId="625A072D" w14:textId="289234AF" w:rsidR="005528CE" w:rsidRPr="00A6327D" w:rsidRDefault="005528CE" w:rsidP="00870B8E">
            <w:r w:rsidRPr="00A6327D">
              <w:t>269</w:t>
            </w:r>
          </w:p>
        </w:tc>
        <w:tc>
          <w:tcPr>
            <w:tcW w:w="1244" w:type="dxa"/>
          </w:tcPr>
          <w:p w14:paraId="32D24342" w14:textId="77777777" w:rsidR="005528CE" w:rsidRPr="00A6327D" w:rsidRDefault="005528CE" w:rsidP="00870B8E"/>
        </w:tc>
        <w:tc>
          <w:tcPr>
            <w:tcW w:w="988" w:type="dxa"/>
          </w:tcPr>
          <w:p w14:paraId="476B02C2" w14:textId="7C9D5373" w:rsidR="005528CE" w:rsidRPr="00A6327D" w:rsidRDefault="005528CE" w:rsidP="00870B8E">
            <w:r w:rsidRPr="00A6327D">
              <w:t>0.122</w:t>
            </w:r>
          </w:p>
        </w:tc>
        <w:tc>
          <w:tcPr>
            <w:tcW w:w="1253" w:type="dxa"/>
          </w:tcPr>
          <w:p w14:paraId="6F55A6C3" w14:textId="612624CB" w:rsidR="005528CE" w:rsidRPr="00A6327D" w:rsidRDefault="005528CE" w:rsidP="00870B8E">
            <w:r w:rsidRPr="00A6327D">
              <w:t>PHQ-9</w:t>
            </w:r>
          </w:p>
        </w:tc>
        <w:tc>
          <w:tcPr>
            <w:tcW w:w="1670" w:type="dxa"/>
          </w:tcPr>
          <w:p w14:paraId="43EB8252" w14:textId="6E6A65C1" w:rsidR="005528CE" w:rsidRPr="00A6327D" w:rsidRDefault="005528CE" w:rsidP="00870B8E">
            <w:r w:rsidRPr="00A6327D">
              <w:t>United States</w:t>
            </w:r>
          </w:p>
        </w:tc>
      </w:tr>
      <w:tr w:rsidR="005528CE" w:rsidRPr="00A6327D" w14:paraId="2A6787D7" w14:textId="77777777" w:rsidTr="005528CE">
        <w:tc>
          <w:tcPr>
            <w:tcW w:w="3142" w:type="dxa"/>
          </w:tcPr>
          <w:p w14:paraId="510CF864" w14:textId="77777777" w:rsidR="005528CE" w:rsidRPr="00A6327D" w:rsidRDefault="005528CE" w:rsidP="00870B8E">
            <w:r w:rsidRPr="00A6327D">
              <w:t xml:space="preserve">Vaughan et al (2014) </w:t>
            </w:r>
          </w:p>
          <w:p w14:paraId="35EAD85E" w14:textId="21A30FE8" w:rsidR="005528CE" w:rsidRPr="00A6327D" w:rsidRDefault="005528CE" w:rsidP="00870B8E">
            <w:r w:rsidRPr="00A6327D">
              <w:t>Prevalence of mental health problems among Iraq and Afghanistan veterans who have and have not received VA services</w:t>
            </w:r>
          </w:p>
        </w:tc>
        <w:tc>
          <w:tcPr>
            <w:tcW w:w="1787" w:type="dxa"/>
          </w:tcPr>
          <w:p w14:paraId="0D7B64B2" w14:textId="71A26505" w:rsidR="005528CE" w:rsidRPr="00A6327D" w:rsidRDefault="005528CE" w:rsidP="00870B8E">
            <w:r w:rsidRPr="00A6327D">
              <w:t>Military</w:t>
            </w:r>
          </w:p>
        </w:tc>
        <w:tc>
          <w:tcPr>
            <w:tcW w:w="1508" w:type="dxa"/>
          </w:tcPr>
          <w:p w14:paraId="51D2AC46" w14:textId="3161F010" w:rsidR="005528CE" w:rsidRPr="00A6327D" w:rsidRDefault="005528CE" w:rsidP="00870B8E">
            <w:r w:rsidRPr="00A6327D">
              <w:t>2010</w:t>
            </w:r>
          </w:p>
        </w:tc>
        <w:tc>
          <w:tcPr>
            <w:tcW w:w="1605" w:type="dxa"/>
          </w:tcPr>
          <w:p w14:paraId="4D977796" w14:textId="2F410C4A" w:rsidR="005528CE" w:rsidRPr="00A6327D" w:rsidRDefault="008749C7" w:rsidP="00870B8E">
            <w:r w:rsidRPr="00A6327D">
              <w:t>Multiple</w:t>
            </w:r>
          </w:p>
        </w:tc>
        <w:tc>
          <w:tcPr>
            <w:tcW w:w="1363" w:type="dxa"/>
          </w:tcPr>
          <w:p w14:paraId="1A27C855" w14:textId="585B9CB4" w:rsidR="005528CE" w:rsidRPr="00A6327D" w:rsidRDefault="005528CE" w:rsidP="00870B8E">
            <w:r w:rsidRPr="00A6327D">
              <w:t>913</w:t>
            </w:r>
          </w:p>
        </w:tc>
        <w:tc>
          <w:tcPr>
            <w:tcW w:w="1244" w:type="dxa"/>
          </w:tcPr>
          <w:p w14:paraId="033D22A0" w14:textId="77777777" w:rsidR="005528CE" w:rsidRPr="00A6327D" w:rsidRDefault="005528CE" w:rsidP="00870B8E"/>
        </w:tc>
        <w:tc>
          <w:tcPr>
            <w:tcW w:w="988" w:type="dxa"/>
          </w:tcPr>
          <w:p w14:paraId="5B65FB03" w14:textId="095C2FB2" w:rsidR="005528CE" w:rsidRPr="00A6327D" w:rsidRDefault="005528CE" w:rsidP="00870B8E">
            <w:r w:rsidRPr="00A6327D">
              <w:t>0.11</w:t>
            </w:r>
          </w:p>
        </w:tc>
        <w:tc>
          <w:tcPr>
            <w:tcW w:w="1253" w:type="dxa"/>
          </w:tcPr>
          <w:p w14:paraId="725B8658" w14:textId="24CB8933" w:rsidR="005528CE" w:rsidRPr="00A6327D" w:rsidRDefault="005528CE" w:rsidP="00870B8E">
            <w:r w:rsidRPr="00A6327D">
              <w:t>PHQ-8</w:t>
            </w:r>
          </w:p>
        </w:tc>
        <w:tc>
          <w:tcPr>
            <w:tcW w:w="1670" w:type="dxa"/>
          </w:tcPr>
          <w:p w14:paraId="3C3DD029" w14:textId="3AA53945" w:rsidR="005528CE" w:rsidRPr="00A6327D" w:rsidRDefault="005528CE" w:rsidP="00870B8E">
            <w:r w:rsidRPr="00A6327D">
              <w:t>United States</w:t>
            </w:r>
          </w:p>
        </w:tc>
      </w:tr>
      <w:tr w:rsidR="005528CE" w:rsidRPr="00A6327D" w14:paraId="0E7197CA" w14:textId="77777777" w:rsidTr="005528CE">
        <w:tc>
          <w:tcPr>
            <w:tcW w:w="3142" w:type="dxa"/>
          </w:tcPr>
          <w:p w14:paraId="16C636EA" w14:textId="77777777" w:rsidR="005528CE" w:rsidRPr="00A6327D" w:rsidRDefault="005528CE" w:rsidP="00870B8E">
            <w:proofErr w:type="spellStart"/>
            <w:r w:rsidRPr="00A6327D">
              <w:t>Dursa</w:t>
            </w:r>
            <w:proofErr w:type="spellEnd"/>
            <w:r w:rsidRPr="00A6327D">
              <w:t xml:space="preserve"> et al (2019) </w:t>
            </w:r>
          </w:p>
          <w:p w14:paraId="07852ABD" w14:textId="20D80EF3" w:rsidR="005528CE" w:rsidRPr="00A6327D" w:rsidRDefault="005528CE" w:rsidP="00870B8E">
            <w:r w:rsidRPr="00A6327D">
              <w:t>Health Status of Female and Male Gulf War and Gulf Era Veterans: A Population-Based Study</w:t>
            </w:r>
          </w:p>
        </w:tc>
        <w:tc>
          <w:tcPr>
            <w:tcW w:w="1787" w:type="dxa"/>
          </w:tcPr>
          <w:p w14:paraId="1AC54D62" w14:textId="2FF93966" w:rsidR="005528CE" w:rsidRPr="00A6327D" w:rsidRDefault="005528CE" w:rsidP="00870B8E">
            <w:r w:rsidRPr="00A6327D">
              <w:t>Military</w:t>
            </w:r>
          </w:p>
        </w:tc>
        <w:tc>
          <w:tcPr>
            <w:tcW w:w="1508" w:type="dxa"/>
          </w:tcPr>
          <w:p w14:paraId="1E366F56" w14:textId="51629AFB" w:rsidR="005528CE" w:rsidRPr="00A6327D" w:rsidRDefault="005528CE" w:rsidP="00870B8E">
            <w:r w:rsidRPr="00A6327D">
              <w:t>2012</w:t>
            </w:r>
          </w:p>
        </w:tc>
        <w:tc>
          <w:tcPr>
            <w:tcW w:w="1605" w:type="dxa"/>
          </w:tcPr>
          <w:p w14:paraId="3EACD05A" w14:textId="31DD5D74" w:rsidR="005528CE" w:rsidRPr="00A6327D" w:rsidRDefault="008749C7" w:rsidP="00870B8E">
            <w:r w:rsidRPr="00A6327D">
              <w:t>1990-1991</w:t>
            </w:r>
          </w:p>
        </w:tc>
        <w:tc>
          <w:tcPr>
            <w:tcW w:w="1363" w:type="dxa"/>
          </w:tcPr>
          <w:p w14:paraId="2959FBB4" w14:textId="46D3994C" w:rsidR="005528CE" w:rsidRPr="00A6327D" w:rsidRDefault="005528CE" w:rsidP="00870B8E">
            <w:r w:rsidRPr="00A6327D">
              <w:t>8104</w:t>
            </w:r>
          </w:p>
        </w:tc>
        <w:tc>
          <w:tcPr>
            <w:tcW w:w="1244" w:type="dxa"/>
          </w:tcPr>
          <w:p w14:paraId="7C19EA79" w14:textId="77777777" w:rsidR="005528CE" w:rsidRPr="00A6327D" w:rsidRDefault="005528CE" w:rsidP="00870B8E"/>
        </w:tc>
        <w:tc>
          <w:tcPr>
            <w:tcW w:w="988" w:type="dxa"/>
          </w:tcPr>
          <w:p w14:paraId="09452C1B" w14:textId="50BF18D1" w:rsidR="005528CE" w:rsidRPr="00A6327D" w:rsidRDefault="005528CE" w:rsidP="00870B8E">
            <w:r w:rsidRPr="00A6327D">
              <w:t>0.194</w:t>
            </w:r>
          </w:p>
        </w:tc>
        <w:tc>
          <w:tcPr>
            <w:tcW w:w="1253" w:type="dxa"/>
          </w:tcPr>
          <w:p w14:paraId="3DB9BCEF" w14:textId="0B35BEA2" w:rsidR="005528CE" w:rsidRPr="00A6327D" w:rsidRDefault="005528CE" w:rsidP="00870B8E">
            <w:r w:rsidRPr="00A6327D">
              <w:t>PHQ-15</w:t>
            </w:r>
          </w:p>
        </w:tc>
        <w:tc>
          <w:tcPr>
            <w:tcW w:w="1670" w:type="dxa"/>
          </w:tcPr>
          <w:p w14:paraId="1991EE59" w14:textId="63978EEF" w:rsidR="005528CE" w:rsidRPr="00A6327D" w:rsidRDefault="005528CE" w:rsidP="00870B8E">
            <w:r w:rsidRPr="00A6327D">
              <w:t>United States</w:t>
            </w:r>
          </w:p>
        </w:tc>
      </w:tr>
      <w:tr w:rsidR="005528CE" w:rsidRPr="00A6327D" w14:paraId="2F0025B1" w14:textId="77777777" w:rsidTr="005528CE">
        <w:tc>
          <w:tcPr>
            <w:tcW w:w="3142" w:type="dxa"/>
          </w:tcPr>
          <w:p w14:paraId="5E3956CF" w14:textId="77777777" w:rsidR="005528CE" w:rsidRPr="00A6327D" w:rsidRDefault="005528CE" w:rsidP="00F21B07">
            <w:proofErr w:type="spellStart"/>
            <w:r w:rsidRPr="00A6327D">
              <w:t>Farhood</w:t>
            </w:r>
            <w:proofErr w:type="spellEnd"/>
            <w:r w:rsidRPr="00A6327D">
              <w:t xml:space="preserve"> et al (2012) </w:t>
            </w:r>
          </w:p>
          <w:p w14:paraId="7428E788" w14:textId="746D497F" w:rsidR="005528CE" w:rsidRPr="00A6327D" w:rsidRDefault="005528CE" w:rsidP="00870B8E">
            <w:r w:rsidRPr="00A6327D">
              <w:t>Prevalence and predictors for post-traumatic stress disorder, depression and general health in a population from six villages in South Lebanon</w:t>
            </w:r>
          </w:p>
        </w:tc>
        <w:tc>
          <w:tcPr>
            <w:tcW w:w="1787" w:type="dxa"/>
          </w:tcPr>
          <w:p w14:paraId="604739F3" w14:textId="2DDED530" w:rsidR="005528CE" w:rsidRPr="00A6327D" w:rsidRDefault="005528CE" w:rsidP="00870B8E">
            <w:r w:rsidRPr="00A6327D">
              <w:t>Civilians</w:t>
            </w:r>
          </w:p>
        </w:tc>
        <w:tc>
          <w:tcPr>
            <w:tcW w:w="1508" w:type="dxa"/>
          </w:tcPr>
          <w:p w14:paraId="27870EB3" w14:textId="55CACA81" w:rsidR="005528CE" w:rsidRPr="00A6327D" w:rsidRDefault="005528CE" w:rsidP="00870B8E">
            <w:r w:rsidRPr="00A6327D">
              <w:t>2009</w:t>
            </w:r>
          </w:p>
        </w:tc>
        <w:tc>
          <w:tcPr>
            <w:tcW w:w="1605" w:type="dxa"/>
          </w:tcPr>
          <w:p w14:paraId="55FE1B3A" w14:textId="4D25522E" w:rsidR="005528CE" w:rsidRPr="00A6327D" w:rsidRDefault="008749C7" w:rsidP="00870B8E">
            <w:r w:rsidRPr="00A6327D">
              <w:t>1985-2000</w:t>
            </w:r>
          </w:p>
        </w:tc>
        <w:tc>
          <w:tcPr>
            <w:tcW w:w="1363" w:type="dxa"/>
          </w:tcPr>
          <w:p w14:paraId="034BA054" w14:textId="06C1DB13" w:rsidR="005528CE" w:rsidRPr="00A6327D" w:rsidRDefault="005528CE" w:rsidP="00870B8E">
            <w:r w:rsidRPr="00A6327D">
              <w:t>632</w:t>
            </w:r>
          </w:p>
        </w:tc>
        <w:tc>
          <w:tcPr>
            <w:tcW w:w="1244" w:type="dxa"/>
          </w:tcPr>
          <w:p w14:paraId="07526BF1" w14:textId="77777777" w:rsidR="005528CE" w:rsidRPr="00A6327D" w:rsidRDefault="005528CE" w:rsidP="00870B8E"/>
        </w:tc>
        <w:tc>
          <w:tcPr>
            <w:tcW w:w="988" w:type="dxa"/>
          </w:tcPr>
          <w:p w14:paraId="0003C397" w14:textId="77777777" w:rsidR="005528CE" w:rsidRPr="00A6327D" w:rsidRDefault="005528CE" w:rsidP="00870B8E"/>
        </w:tc>
        <w:tc>
          <w:tcPr>
            <w:tcW w:w="1253" w:type="dxa"/>
          </w:tcPr>
          <w:p w14:paraId="2B732375" w14:textId="2F1184F6" w:rsidR="005528CE" w:rsidRPr="00A6327D" w:rsidRDefault="005528CE" w:rsidP="00870B8E">
            <w:r w:rsidRPr="00A6327D">
              <w:t>BDI</w:t>
            </w:r>
          </w:p>
        </w:tc>
        <w:tc>
          <w:tcPr>
            <w:tcW w:w="1670" w:type="dxa"/>
          </w:tcPr>
          <w:p w14:paraId="7B23FF25" w14:textId="116F0DE9" w:rsidR="005528CE" w:rsidRPr="00A6327D" w:rsidRDefault="005528CE" w:rsidP="00870B8E">
            <w:r w:rsidRPr="00A6327D">
              <w:t>Lebanon</w:t>
            </w:r>
          </w:p>
        </w:tc>
      </w:tr>
      <w:tr w:rsidR="005528CE" w:rsidRPr="00A6327D" w14:paraId="45859905" w14:textId="77777777" w:rsidTr="005528CE">
        <w:tc>
          <w:tcPr>
            <w:tcW w:w="3142" w:type="dxa"/>
          </w:tcPr>
          <w:p w14:paraId="529386EE" w14:textId="77777777" w:rsidR="005528CE" w:rsidRPr="00A6327D" w:rsidRDefault="005528CE" w:rsidP="00870B8E">
            <w:proofErr w:type="spellStart"/>
            <w:r w:rsidRPr="00A6327D">
              <w:t>Ikin</w:t>
            </w:r>
            <w:proofErr w:type="spellEnd"/>
            <w:r w:rsidRPr="00A6327D">
              <w:t xml:space="preserve"> et al (2016) </w:t>
            </w:r>
          </w:p>
          <w:p w14:paraId="46D4C542" w14:textId="1135C0F6" w:rsidR="005528CE" w:rsidRPr="00A6327D" w:rsidRDefault="005528CE" w:rsidP="00870B8E">
            <w:r w:rsidRPr="00A6327D">
              <w:lastRenderedPageBreak/>
              <w:t>Major depression and depressive symptoms in Australian Gulf War veterans 20 years after the Gulf War</w:t>
            </w:r>
          </w:p>
        </w:tc>
        <w:tc>
          <w:tcPr>
            <w:tcW w:w="1787" w:type="dxa"/>
          </w:tcPr>
          <w:p w14:paraId="6BA05D20" w14:textId="6157885A" w:rsidR="005528CE" w:rsidRPr="00A6327D" w:rsidRDefault="005528CE" w:rsidP="00870B8E">
            <w:r w:rsidRPr="00A6327D">
              <w:lastRenderedPageBreak/>
              <w:t>Military</w:t>
            </w:r>
          </w:p>
        </w:tc>
        <w:tc>
          <w:tcPr>
            <w:tcW w:w="1508" w:type="dxa"/>
          </w:tcPr>
          <w:p w14:paraId="022180E7" w14:textId="39EC30BD" w:rsidR="005528CE" w:rsidRPr="00A6327D" w:rsidRDefault="005528CE" w:rsidP="00870B8E">
            <w:r w:rsidRPr="00A6327D">
              <w:t>1990</w:t>
            </w:r>
          </w:p>
        </w:tc>
        <w:tc>
          <w:tcPr>
            <w:tcW w:w="1605" w:type="dxa"/>
          </w:tcPr>
          <w:p w14:paraId="6A60D540" w14:textId="5BD8D1A2" w:rsidR="005528CE" w:rsidRPr="00A6327D" w:rsidRDefault="008749C7" w:rsidP="00870B8E">
            <w:r w:rsidRPr="00A6327D">
              <w:t>1990-1991</w:t>
            </w:r>
          </w:p>
        </w:tc>
        <w:tc>
          <w:tcPr>
            <w:tcW w:w="1363" w:type="dxa"/>
          </w:tcPr>
          <w:p w14:paraId="5A5ABD29" w14:textId="10676A2C" w:rsidR="005528CE" w:rsidRPr="00A6327D" w:rsidRDefault="005528CE" w:rsidP="00870B8E">
            <w:r w:rsidRPr="00A6327D">
              <w:t>1330</w:t>
            </w:r>
          </w:p>
        </w:tc>
        <w:tc>
          <w:tcPr>
            <w:tcW w:w="1244" w:type="dxa"/>
          </w:tcPr>
          <w:p w14:paraId="6617C448" w14:textId="7F0127AA" w:rsidR="005528CE" w:rsidRPr="00A6327D" w:rsidRDefault="005528CE" w:rsidP="00870B8E">
            <w:r w:rsidRPr="00A6327D">
              <w:t>49.4</w:t>
            </w:r>
          </w:p>
        </w:tc>
        <w:tc>
          <w:tcPr>
            <w:tcW w:w="988" w:type="dxa"/>
          </w:tcPr>
          <w:p w14:paraId="38D1EEB3" w14:textId="6B5AE2A6" w:rsidR="005528CE" w:rsidRPr="00A6327D" w:rsidRDefault="005528CE" w:rsidP="00870B8E">
            <w:r w:rsidRPr="00A6327D">
              <w:t>0.020</w:t>
            </w:r>
          </w:p>
        </w:tc>
        <w:tc>
          <w:tcPr>
            <w:tcW w:w="1253" w:type="dxa"/>
          </w:tcPr>
          <w:p w14:paraId="68BF1C1F" w14:textId="0D2067DB" w:rsidR="005528CE" w:rsidRPr="00A6327D" w:rsidRDefault="005528CE" w:rsidP="00870B8E">
            <w:r w:rsidRPr="00A6327D">
              <w:t>PHQ-9</w:t>
            </w:r>
          </w:p>
        </w:tc>
        <w:tc>
          <w:tcPr>
            <w:tcW w:w="1670" w:type="dxa"/>
          </w:tcPr>
          <w:p w14:paraId="06A6BBF7" w14:textId="17134172" w:rsidR="005528CE" w:rsidRPr="00A6327D" w:rsidRDefault="005528CE" w:rsidP="00870B8E">
            <w:r w:rsidRPr="00A6327D">
              <w:t>United States</w:t>
            </w:r>
          </w:p>
        </w:tc>
      </w:tr>
      <w:tr w:rsidR="005528CE" w:rsidRPr="00A6327D" w14:paraId="6146CA08" w14:textId="77777777" w:rsidTr="005528CE">
        <w:tc>
          <w:tcPr>
            <w:tcW w:w="3142" w:type="dxa"/>
          </w:tcPr>
          <w:p w14:paraId="1AB86C43" w14:textId="58D82C4A" w:rsidR="005528CE" w:rsidRPr="00A6327D" w:rsidRDefault="005528CE" w:rsidP="00870B8E">
            <w:r w:rsidRPr="00A6327D">
              <w:t>Fox et al (2000) The Sierra Leonean refugee experience: traumatic events and psychiatric sequelae</w:t>
            </w:r>
          </w:p>
        </w:tc>
        <w:tc>
          <w:tcPr>
            <w:tcW w:w="1787" w:type="dxa"/>
          </w:tcPr>
          <w:p w14:paraId="301E146B" w14:textId="53FE5143" w:rsidR="005528CE" w:rsidRPr="00A6327D" w:rsidRDefault="005528CE" w:rsidP="00870B8E">
            <w:r w:rsidRPr="00A6327D">
              <w:t>Civilians</w:t>
            </w:r>
          </w:p>
        </w:tc>
        <w:tc>
          <w:tcPr>
            <w:tcW w:w="1508" w:type="dxa"/>
          </w:tcPr>
          <w:p w14:paraId="0D020AB1" w14:textId="754DCE45" w:rsidR="005528CE" w:rsidRPr="00A6327D" w:rsidRDefault="005528CE" w:rsidP="00870B8E"/>
        </w:tc>
        <w:tc>
          <w:tcPr>
            <w:tcW w:w="1605" w:type="dxa"/>
          </w:tcPr>
          <w:p w14:paraId="392B0127" w14:textId="5CEEE9C8" w:rsidR="005528CE" w:rsidRPr="00A6327D" w:rsidRDefault="008749C7" w:rsidP="00870B8E">
            <w:r w:rsidRPr="00A6327D">
              <w:t>1991-2002</w:t>
            </w:r>
          </w:p>
        </w:tc>
        <w:tc>
          <w:tcPr>
            <w:tcW w:w="1363" w:type="dxa"/>
          </w:tcPr>
          <w:p w14:paraId="2260D629" w14:textId="1FE1EC17" w:rsidR="005528CE" w:rsidRPr="00A6327D" w:rsidRDefault="005528CE" w:rsidP="00870B8E">
            <w:r w:rsidRPr="00A6327D">
              <w:t>55</w:t>
            </w:r>
          </w:p>
        </w:tc>
        <w:tc>
          <w:tcPr>
            <w:tcW w:w="1244" w:type="dxa"/>
          </w:tcPr>
          <w:p w14:paraId="78049CA9" w14:textId="76D54006" w:rsidR="005528CE" w:rsidRPr="00A6327D" w:rsidRDefault="005528CE" w:rsidP="00870B8E">
            <w:r w:rsidRPr="00A6327D">
              <w:t>31.3</w:t>
            </w:r>
          </w:p>
        </w:tc>
        <w:tc>
          <w:tcPr>
            <w:tcW w:w="988" w:type="dxa"/>
          </w:tcPr>
          <w:p w14:paraId="63FB0151" w14:textId="72AEA8C0" w:rsidR="005528CE" w:rsidRPr="00A6327D" w:rsidRDefault="005528CE" w:rsidP="00870B8E">
            <w:r w:rsidRPr="00A6327D">
              <w:t>0.491</w:t>
            </w:r>
          </w:p>
        </w:tc>
        <w:tc>
          <w:tcPr>
            <w:tcW w:w="1253" w:type="dxa"/>
          </w:tcPr>
          <w:p w14:paraId="2F6E7F6E" w14:textId="2C3CD673" w:rsidR="005528CE" w:rsidRPr="00A6327D" w:rsidRDefault="005528CE" w:rsidP="00870B8E">
            <w:r w:rsidRPr="00A6327D">
              <w:t>HSC-25</w:t>
            </w:r>
          </w:p>
        </w:tc>
        <w:tc>
          <w:tcPr>
            <w:tcW w:w="1670" w:type="dxa"/>
          </w:tcPr>
          <w:p w14:paraId="3D1B743B" w14:textId="0120C42F" w:rsidR="005528CE" w:rsidRPr="00A6327D" w:rsidRDefault="005528CE" w:rsidP="00870B8E">
            <w:r w:rsidRPr="00A6327D">
              <w:t>West Africa</w:t>
            </w:r>
          </w:p>
        </w:tc>
      </w:tr>
      <w:tr w:rsidR="005528CE" w:rsidRPr="00A6327D" w14:paraId="2B62B2C9" w14:textId="77777777" w:rsidTr="005528CE">
        <w:tc>
          <w:tcPr>
            <w:tcW w:w="3142" w:type="dxa"/>
          </w:tcPr>
          <w:p w14:paraId="6922F8B2" w14:textId="2BEA5C00" w:rsidR="005528CE" w:rsidRPr="00A6327D" w:rsidRDefault="005528CE" w:rsidP="00870B8E">
            <w:r w:rsidRPr="00A6327D">
              <w:t>Thapa et al (2005) Psychological distress among displaced persons during an armed conflict in Nepal</w:t>
            </w:r>
          </w:p>
        </w:tc>
        <w:tc>
          <w:tcPr>
            <w:tcW w:w="1787" w:type="dxa"/>
          </w:tcPr>
          <w:p w14:paraId="7DABBC8C" w14:textId="01466A7D" w:rsidR="005528CE" w:rsidRPr="00A6327D" w:rsidRDefault="005528CE" w:rsidP="00870B8E">
            <w:r w:rsidRPr="00A6327D">
              <w:t>Civilians</w:t>
            </w:r>
          </w:p>
        </w:tc>
        <w:tc>
          <w:tcPr>
            <w:tcW w:w="1508" w:type="dxa"/>
          </w:tcPr>
          <w:p w14:paraId="406D4424" w14:textId="3A4ED4D8" w:rsidR="005528CE" w:rsidRPr="00A6327D" w:rsidRDefault="005528CE" w:rsidP="00870B8E">
            <w:r w:rsidRPr="00A6327D">
              <w:t>2003</w:t>
            </w:r>
          </w:p>
        </w:tc>
        <w:tc>
          <w:tcPr>
            <w:tcW w:w="1605" w:type="dxa"/>
          </w:tcPr>
          <w:p w14:paraId="171E046A" w14:textId="4C403671" w:rsidR="005528CE" w:rsidRPr="00A6327D" w:rsidRDefault="003B7717" w:rsidP="00870B8E">
            <w:r w:rsidRPr="00A6327D">
              <w:t>1996-2006</w:t>
            </w:r>
          </w:p>
        </w:tc>
        <w:tc>
          <w:tcPr>
            <w:tcW w:w="1363" w:type="dxa"/>
          </w:tcPr>
          <w:p w14:paraId="3ADBE787" w14:textId="41D803FE" w:rsidR="005528CE" w:rsidRPr="00A6327D" w:rsidRDefault="005528CE" w:rsidP="00870B8E">
            <w:r w:rsidRPr="00A6327D">
              <w:t>290</w:t>
            </w:r>
          </w:p>
        </w:tc>
        <w:tc>
          <w:tcPr>
            <w:tcW w:w="1244" w:type="dxa"/>
          </w:tcPr>
          <w:p w14:paraId="214E06B4" w14:textId="2AA2D8E9" w:rsidR="005528CE" w:rsidRPr="00A6327D" w:rsidRDefault="005528CE" w:rsidP="00870B8E">
            <w:r w:rsidRPr="00A6327D">
              <w:t>40.9</w:t>
            </w:r>
          </w:p>
        </w:tc>
        <w:tc>
          <w:tcPr>
            <w:tcW w:w="988" w:type="dxa"/>
          </w:tcPr>
          <w:p w14:paraId="4963E701" w14:textId="0A8A0127" w:rsidR="005528CE" w:rsidRPr="00A6327D" w:rsidRDefault="005528CE" w:rsidP="00870B8E">
            <w:r w:rsidRPr="00A6327D">
              <w:t>0.390</w:t>
            </w:r>
          </w:p>
        </w:tc>
        <w:tc>
          <w:tcPr>
            <w:tcW w:w="1253" w:type="dxa"/>
          </w:tcPr>
          <w:p w14:paraId="18A1F35F" w14:textId="3BBF9593" w:rsidR="005528CE" w:rsidRPr="00A6327D" w:rsidRDefault="005528CE" w:rsidP="00870B8E">
            <w:r w:rsidRPr="00A6327D">
              <w:t>HSC-25</w:t>
            </w:r>
          </w:p>
        </w:tc>
        <w:tc>
          <w:tcPr>
            <w:tcW w:w="1670" w:type="dxa"/>
          </w:tcPr>
          <w:p w14:paraId="18024D78" w14:textId="65E9DF3C" w:rsidR="005528CE" w:rsidRPr="00A6327D" w:rsidRDefault="005528CE" w:rsidP="00870B8E">
            <w:r w:rsidRPr="00A6327D">
              <w:t>Nepal</w:t>
            </w:r>
          </w:p>
        </w:tc>
      </w:tr>
      <w:tr w:rsidR="005528CE" w:rsidRPr="00A6327D" w14:paraId="0745DC52" w14:textId="77777777" w:rsidTr="005528CE">
        <w:tc>
          <w:tcPr>
            <w:tcW w:w="3142" w:type="dxa"/>
          </w:tcPr>
          <w:p w14:paraId="4E66DC0F" w14:textId="6D8BAE64" w:rsidR="005528CE" w:rsidRPr="00A6327D" w:rsidRDefault="005528CE" w:rsidP="00870B8E">
            <w:proofErr w:type="spellStart"/>
            <w:r w:rsidRPr="00A6327D">
              <w:t>Yaacoub</w:t>
            </w:r>
            <w:proofErr w:type="spellEnd"/>
            <w:r w:rsidRPr="00A6327D">
              <w:t xml:space="preserve"> et al A (2020) Posttraumatic stress disorders and depression among male inpatient adults involved in the Lebanese war</w:t>
            </w:r>
          </w:p>
        </w:tc>
        <w:tc>
          <w:tcPr>
            <w:tcW w:w="1787" w:type="dxa"/>
          </w:tcPr>
          <w:p w14:paraId="5B14F7CD" w14:textId="5738DC4E" w:rsidR="005528CE" w:rsidRPr="00A6327D" w:rsidRDefault="005528CE" w:rsidP="00870B8E">
            <w:r w:rsidRPr="00A6327D">
              <w:t>Civilians</w:t>
            </w:r>
          </w:p>
        </w:tc>
        <w:tc>
          <w:tcPr>
            <w:tcW w:w="1508" w:type="dxa"/>
          </w:tcPr>
          <w:p w14:paraId="4E7350D5" w14:textId="2663A8F4" w:rsidR="005528CE" w:rsidRPr="00A6327D" w:rsidRDefault="005528CE" w:rsidP="00870B8E">
            <w:r w:rsidRPr="00A6327D">
              <w:t>2016</w:t>
            </w:r>
          </w:p>
        </w:tc>
        <w:tc>
          <w:tcPr>
            <w:tcW w:w="1605" w:type="dxa"/>
          </w:tcPr>
          <w:p w14:paraId="7CF308D4" w14:textId="306CB2DA" w:rsidR="005528CE" w:rsidRPr="00A6327D" w:rsidRDefault="003B7717" w:rsidP="00870B8E">
            <w:r w:rsidRPr="00A6327D">
              <w:t>2016</w:t>
            </w:r>
          </w:p>
        </w:tc>
        <w:tc>
          <w:tcPr>
            <w:tcW w:w="1363" w:type="dxa"/>
          </w:tcPr>
          <w:p w14:paraId="38F0E1A8" w14:textId="759C0184" w:rsidR="005528CE" w:rsidRPr="00A6327D" w:rsidRDefault="005528CE" w:rsidP="00870B8E">
            <w:r w:rsidRPr="00A6327D">
              <w:t>31</w:t>
            </w:r>
          </w:p>
        </w:tc>
        <w:tc>
          <w:tcPr>
            <w:tcW w:w="1244" w:type="dxa"/>
          </w:tcPr>
          <w:p w14:paraId="0C0DC18D" w14:textId="664A7660" w:rsidR="005528CE" w:rsidRPr="00A6327D" w:rsidRDefault="005528CE" w:rsidP="00870B8E">
            <w:r w:rsidRPr="00A6327D">
              <w:t>42.6</w:t>
            </w:r>
          </w:p>
        </w:tc>
        <w:tc>
          <w:tcPr>
            <w:tcW w:w="988" w:type="dxa"/>
          </w:tcPr>
          <w:p w14:paraId="06C6F7B2" w14:textId="5AC2AC15" w:rsidR="005528CE" w:rsidRPr="00A6327D" w:rsidRDefault="005528CE" w:rsidP="00870B8E">
            <w:r w:rsidRPr="00A6327D">
              <w:t>0</w:t>
            </w:r>
          </w:p>
        </w:tc>
        <w:tc>
          <w:tcPr>
            <w:tcW w:w="1253" w:type="dxa"/>
          </w:tcPr>
          <w:p w14:paraId="1A19275B" w14:textId="7071BE0A" w:rsidR="005528CE" w:rsidRPr="00A6327D" w:rsidRDefault="005528CE" w:rsidP="00870B8E">
            <w:r w:rsidRPr="00A6327D">
              <w:t>HADS and MINI</w:t>
            </w:r>
          </w:p>
        </w:tc>
        <w:tc>
          <w:tcPr>
            <w:tcW w:w="1670" w:type="dxa"/>
          </w:tcPr>
          <w:p w14:paraId="520790AB" w14:textId="5F2C02F9" w:rsidR="005528CE" w:rsidRPr="00A6327D" w:rsidRDefault="005528CE" w:rsidP="00870B8E">
            <w:r w:rsidRPr="00A6327D">
              <w:t>Lebanon</w:t>
            </w:r>
          </w:p>
        </w:tc>
      </w:tr>
      <w:tr w:rsidR="005528CE" w:rsidRPr="00A6327D" w14:paraId="6888B244" w14:textId="77777777" w:rsidTr="005528CE">
        <w:tc>
          <w:tcPr>
            <w:tcW w:w="3142" w:type="dxa"/>
          </w:tcPr>
          <w:p w14:paraId="1E21F45B" w14:textId="3B12524E" w:rsidR="005528CE" w:rsidRPr="00A6327D" w:rsidRDefault="005528CE" w:rsidP="009670C5">
            <w:proofErr w:type="spellStart"/>
            <w:r w:rsidRPr="00A6327D">
              <w:t>Yaacoub</w:t>
            </w:r>
            <w:proofErr w:type="spellEnd"/>
            <w:r w:rsidRPr="00A6327D">
              <w:t xml:space="preserve"> et al B (2020) Posttraumatic stress disorders and depression among male inpatient adults involved in the Lebanese war</w:t>
            </w:r>
          </w:p>
        </w:tc>
        <w:tc>
          <w:tcPr>
            <w:tcW w:w="1787" w:type="dxa"/>
          </w:tcPr>
          <w:p w14:paraId="17A8143D" w14:textId="1EEC4B55" w:rsidR="005528CE" w:rsidRPr="00A6327D" w:rsidRDefault="005528CE" w:rsidP="009670C5">
            <w:r w:rsidRPr="00A6327D">
              <w:t>Military</w:t>
            </w:r>
          </w:p>
        </w:tc>
        <w:tc>
          <w:tcPr>
            <w:tcW w:w="1508" w:type="dxa"/>
          </w:tcPr>
          <w:p w14:paraId="261D1F16" w14:textId="0FDB48DA" w:rsidR="005528CE" w:rsidRPr="00A6327D" w:rsidRDefault="005528CE" w:rsidP="009670C5">
            <w:r w:rsidRPr="00A6327D">
              <w:t>2016</w:t>
            </w:r>
          </w:p>
        </w:tc>
        <w:tc>
          <w:tcPr>
            <w:tcW w:w="1605" w:type="dxa"/>
          </w:tcPr>
          <w:p w14:paraId="200DC68F" w14:textId="309CEAA6" w:rsidR="005528CE" w:rsidRPr="00A6327D" w:rsidRDefault="003B7717" w:rsidP="009670C5">
            <w:r w:rsidRPr="00A6327D">
              <w:t>2016</w:t>
            </w:r>
          </w:p>
        </w:tc>
        <w:tc>
          <w:tcPr>
            <w:tcW w:w="1363" w:type="dxa"/>
          </w:tcPr>
          <w:p w14:paraId="463E47F0" w14:textId="12A6B22B" w:rsidR="005528CE" w:rsidRPr="00A6327D" w:rsidRDefault="005528CE" w:rsidP="009670C5">
            <w:r w:rsidRPr="00A6327D">
              <w:t>31</w:t>
            </w:r>
          </w:p>
        </w:tc>
        <w:tc>
          <w:tcPr>
            <w:tcW w:w="1244" w:type="dxa"/>
          </w:tcPr>
          <w:p w14:paraId="5E5A9DD3" w14:textId="12EC209F" w:rsidR="005528CE" w:rsidRPr="00A6327D" w:rsidRDefault="005528CE" w:rsidP="009670C5">
            <w:r w:rsidRPr="00A6327D">
              <w:t>42.6</w:t>
            </w:r>
          </w:p>
        </w:tc>
        <w:tc>
          <w:tcPr>
            <w:tcW w:w="988" w:type="dxa"/>
          </w:tcPr>
          <w:p w14:paraId="5565871C" w14:textId="7438EC02" w:rsidR="005528CE" w:rsidRPr="00A6327D" w:rsidRDefault="005528CE" w:rsidP="009670C5">
            <w:r w:rsidRPr="00A6327D">
              <w:t>0</w:t>
            </w:r>
          </w:p>
        </w:tc>
        <w:tc>
          <w:tcPr>
            <w:tcW w:w="1253" w:type="dxa"/>
          </w:tcPr>
          <w:p w14:paraId="32FD26BF" w14:textId="46C2FD2A" w:rsidR="005528CE" w:rsidRPr="00A6327D" w:rsidRDefault="005528CE" w:rsidP="009670C5">
            <w:r w:rsidRPr="00A6327D">
              <w:t>HADS and MINI</w:t>
            </w:r>
          </w:p>
        </w:tc>
        <w:tc>
          <w:tcPr>
            <w:tcW w:w="1670" w:type="dxa"/>
          </w:tcPr>
          <w:p w14:paraId="34C4449B" w14:textId="41771896" w:rsidR="005528CE" w:rsidRPr="00A6327D" w:rsidRDefault="005528CE" w:rsidP="009670C5">
            <w:r w:rsidRPr="00A6327D">
              <w:t>Lebanon</w:t>
            </w:r>
          </w:p>
        </w:tc>
      </w:tr>
      <w:tr w:rsidR="005528CE" w:rsidRPr="00A6327D" w14:paraId="54265E28" w14:textId="77777777" w:rsidTr="005528CE">
        <w:tc>
          <w:tcPr>
            <w:tcW w:w="3142" w:type="dxa"/>
          </w:tcPr>
          <w:p w14:paraId="352B6469" w14:textId="4B14FF9A" w:rsidR="005528CE" w:rsidRPr="00A6327D" w:rsidRDefault="005528CE" w:rsidP="009670C5">
            <w:proofErr w:type="spellStart"/>
            <w:r w:rsidRPr="00A6327D">
              <w:t>Lafta</w:t>
            </w:r>
            <w:proofErr w:type="spellEnd"/>
            <w:r w:rsidRPr="00A6327D">
              <w:t xml:space="preserve"> et al (2021) Women's mental health in Iraq post-conflict</w:t>
            </w:r>
          </w:p>
        </w:tc>
        <w:tc>
          <w:tcPr>
            <w:tcW w:w="1787" w:type="dxa"/>
          </w:tcPr>
          <w:p w14:paraId="5CB7EEC7" w14:textId="075B4A46" w:rsidR="005528CE" w:rsidRPr="00A6327D" w:rsidRDefault="005528CE" w:rsidP="009670C5">
            <w:r w:rsidRPr="00A6327D">
              <w:t>Civilians</w:t>
            </w:r>
          </w:p>
        </w:tc>
        <w:tc>
          <w:tcPr>
            <w:tcW w:w="1508" w:type="dxa"/>
          </w:tcPr>
          <w:p w14:paraId="175031F2" w14:textId="0C535D79" w:rsidR="005528CE" w:rsidRPr="00A6327D" w:rsidRDefault="005528CE" w:rsidP="009670C5">
            <w:r w:rsidRPr="00A6327D">
              <w:t>2020</w:t>
            </w:r>
          </w:p>
        </w:tc>
        <w:tc>
          <w:tcPr>
            <w:tcW w:w="1605" w:type="dxa"/>
          </w:tcPr>
          <w:p w14:paraId="17DD74F8" w14:textId="14839C82" w:rsidR="005528CE" w:rsidRPr="00A6327D" w:rsidRDefault="005475AF" w:rsidP="009670C5">
            <w:r w:rsidRPr="00A6327D">
              <w:t>2003</w:t>
            </w:r>
          </w:p>
        </w:tc>
        <w:tc>
          <w:tcPr>
            <w:tcW w:w="1363" w:type="dxa"/>
          </w:tcPr>
          <w:p w14:paraId="7A98C8BB" w14:textId="4B87127F" w:rsidR="005528CE" w:rsidRPr="00A6327D" w:rsidRDefault="005528CE" w:rsidP="009670C5">
            <w:r w:rsidRPr="00A6327D">
              <w:t>1000</w:t>
            </w:r>
          </w:p>
        </w:tc>
        <w:tc>
          <w:tcPr>
            <w:tcW w:w="1244" w:type="dxa"/>
          </w:tcPr>
          <w:p w14:paraId="5259BA80" w14:textId="77777777" w:rsidR="005528CE" w:rsidRPr="00A6327D" w:rsidRDefault="005528CE" w:rsidP="009670C5"/>
        </w:tc>
        <w:tc>
          <w:tcPr>
            <w:tcW w:w="988" w:type="dxa"/>
          </w:tcPr>
          <w:p w14:paraId="5754910C" w14:textId="6A2749D2" w:rsidR="005528CE" w:rsidRPr="00A6327D" w:rsidRDefault="005528CE" w:rsidP="009670C5">
            <w:r w:rsidRPr="00A6327D">
              <w:t>1</w:t>
            </w:r>
          </w:p>
        </w:tc>
        <w:tc>
          <w:tcPr>
            <w:tcW w:w="1253" w:type="dxa"/>
          </w:tcPr>
          <w:p w14:paraId="624D5D50" w14:textId="57AEF636" w:rsidR="005528CE" w:rsidRPr="00A6327D" w:rsidRDefault="005528CE" w:rsidP="009670C5">
            <w:r w:rsidRPr="00A6327D">
              <w:t>DSM-V</w:t>
            </w:r>
          </w:p>
        </w:tc>
        <w:tc>
          <w:tcPr>
            <w:tcW w:w="1670" w:type="dxa"/>
          </w:tcPr>
          <w:p w14:paraId="4D01ABBD" w14:textId="49B00534" w:rsidR="005528CE" w:rsidRPr="00A6327D" w:rsidRDefault="005528CE" w:rsidP="009670C5">
            <w:r w:rsidRPr="00A6327D">
              <w:t>Iran</w:t>
            </w:r>
          </w:p>
        </w:tc>
      </w:tr>
      <w:tr w:rsidR="005528CE" w:rsidRPr="00A6327D" w14:paraId="40F1F46D" w14:textId="77777777" w:rsidTr="005528CE">
        <w:tc>
          <w:tcPr>
            <w:tcW w:w="3142" w:type="dxa"/>
          </w:tcPr>
          <w:p w14:paraId="5EF6FEF8" w14:textId="0A26C220" w:rsidR="005528CE" w:rsidRPr="00A6327D" w:rsidRDefault="005528CE" w:rsidP="009670C5">
            <w:proofErr w:type="spellStart"/>
            <w:r w:rsidRPr="00A6327D">
              <w:t>Kohrt</w:t>
            </w:r>
            <w:proofErr w:type="spellEnd"/>
            <w:r w:rsidRPr="00A6327D">
              <w:t xml:space="preserve"> et al (2012) Political violence and mental health in Nepal: prospective study</w:t>
            </w:r>
          </w:p>
        </w:tc>
        <w:tc>
          <w:tcPr>
            <w:tcW w:w="1787" w:type="dxa"/>
          </w:tcPr>
          <w:p w14:paraId="44A05326" w14:textId="3757CB8A" w:rsidR="005528CE" w:rsidRPr="00A6327D" w:rsidRDefault="005528CE" w:rsidP="009670C5">
            <w:r w:rsidRPr="00A6327D">
              <w:t>Civilians</w:t>
            </w:r>
          </w:p>
        </w:tc>
        <w:tc>
          <w:tcPr>
            <w:tcW w:w="1508" w:type="dxa"/>
          </w:tcPr>
          <w:p w14:paraId="55A2B797" w14:textId="2C50F134" w:rsidR="005528CE" w:rsidRPr="00A6327D" w:rsidRDefault="005528CE" w:rsidP="009670C5">
            <w:r w:rsidRPr="00A6327D">
              <w:t>2007</w:t>
            </w:r>
          </w:p>
        </w:tc>
        <w:tc>
          <w:tcPr>
            <w:tcW w:w="1605" w:type="dxa"/>
          </w:tcPr>
          <w:p w14:paraId="2DED890B" w14:textId="7AC8D00C" w:rsidR="005528CE" w:rsidRPr="00A6327D" w:rsidRDefault="005475AF" w:rsidP="009670C5">
            <w:r w:rsidRPr="00A6327D">
              <w:t>2000-2007</w:t>
            </w:r>
          </w:p>
        </w:tc>
        <w:tc>
          <w:tcPr>
            <w:tcW w:w="1363" w:type="dxa"/>
          </w:tcPr>
          <w:p w14:paraId="5E69ED14" w14:textId="25DD17FA" w:rsidR="005528CE" w:rsidRPr="00A6327D" w:rsidRDefault="005528CE" w:rsidP="009670C5">
            <w:r w:rsidRPr="00A6327D">
              <w:t>298</w:t>
            </w:r>
          </w:p>
        </w:tc>
        <w:tc>
          <w:tcPr>
            <w:tcW w:w="1244" w:type="dxa"/>
          </w:tcPr>
          <w:p w14:paraId="20B8EE36" w14:textId="77777777" w:rsidR="005528CE" w:rsidRPr="00A6327D" w:rsidRDefault="005528CE" w:rsidP="009670C5"/>
        </w:tc>
        <w:tc>
          <w:tcPr>
            <w:tcW w:w="988" w:type="dxa"/>
          </w:tcPr>
          <w:p w14:paraId="71974E34" w14:textId="74A94CA9" w:rsidR="005528CE" w:rsidRPr="00A6327D" w:rsidRDefault="005528CE" w:rsidP="009670C5">
            <w:r w:rsidRPr="00A6327D">
              <w:t>0.436</w:t>
            </w:r>
          </w:p>
        </w:tc>
        <w:tc>
          <w:tcPr>
            <w:tcW w:w="1253" w:type="dxa"/>
          </w:tcPr>
          <w:p w14:paraId="54A010C2" w14:textId="7F94B0F5" w:rsidR="005528CE" w:rsidRPr="00A6327D" w:rsidRDefault="005528CE" w:rsidP="009670C5">
            <w:r w:rsidRPr="00A6327D">
              <w:t>BDI</w:t>
            </w:r>
          </w:p>
        </w:tc>
        <w:tc>
          <w:tcPr>
            <w:tcW w:w="1670" w:type="dxa"/>
          </w:tcPr>
          <w:p w14:paraId="1BAFC3A9" w14:textId="6CF76B61" w:rsidR="005528CE" w:rsidRPr="00A6327D" w:rsidRDefault="005528CE" w:rsidP="009670C5">
            <w:r w:rsidRPr="00A6327D">
              <w:t>Nepal</w:t>
            </w:r>
          </w:p>
        </w:tc>
      </w:tr>
      <w:tr w:rsidR="005528CE" w:rsidRPr="00A6327D" w14:paraId="737DD380" w14:textId="77777777" w:rsidTr="005528CE">
        <w:tc>
          <w:tcPr>
            <w:tcW w:w="3142" w:type="dxa"/>
          </w:tcPr>
          <w:p w14:paraId="35D29EA2" w14:textId="77777777" w:rsidR="005528CE" w:rsidRPr="00A6327D" w:rsidRDefault="005528CE" w:rsidP="009670C5">
            <w:proofErr w:type="spellStart"/>
            <w:r w:rsidRPr="00A6327D">
              <w:t>Asadollahi</w:t>
            </w:r>
            <w:proofErr w:type="spellEnd"/>
            <w:r w:rsidRPr="00A6327D">
              <w:t xml:space="preserve"> et al (2010) </w:t>
            </w:r>
          </w:p>
          <w:p w14:paraId="73930149" w14:textId="38E30D4E" w:rsidR="005528CE" w:rsidRPr="00A6327D" w:rsidRDefault="005528CE" w:rsidP="009670C5">
            <w:r w:rsidRPr="00A6327D">
              <w:t xml:space="preserve">Anxiety, depression and health-related quality of life in those injured by </w:t>
            </w:r>
            <w:r w:rsidRPr="00A6327D">
              <w:lastRenderedPageBreak/>
              <w:t xml:space="preserve">landmines, </w:t>
            </w:r>
            <w:proofErr w:type="spellStart"/>
            <w:r w:rsidRPr="00A6327D">
              <w:t>Ilam</w:t>
            </w:r>
            <w:proofErr w:type="spellEnd"/>
            <w:r w:rsidRPr="00A6327D">
              <w:t>, Islamic Republic of Iran</w:t>
            </w:r>
          </w:p>
        </w:tc>
        <w:tc>
          <w:tcPr>
            <w:tcW w:w="1787" w:type="dxa"/>
          </w:tcPr>
          <w:p w14:paraId="69A5433B" w14:textId="4BCA7C91" w:rsidR="005528CE" w:rsidRPr="00A6327D" w:rsidRDefault="005528CE" w:rsidP="009670C5">
            <w:r w:rsidRPr="00A6327D">
              <w:lastRenderedPageBreak/>
              <w:t>Civilians</w:t>
            </w:r>
          </w:p>
        </w:tc>
        <w:tc>
          <w:tcPr>
            <w:tcW w:w="1508" w:type="dxa"/>
          </w:tcPr>
          <w:p w14:paraId="04111610" w14:textId="30A4EC56" w:rsidR="005528CE" w:rsidRPr="00A6327D" w:rsidRDefault="005528CE" w:rsidP="009670C5">
            <w:r w:rsidRPr="00A6327D">
              <w:t>2007</w:t>
            </w:r>
          </w:p>
        </w:tc>
        <w:tc>
          <w:tcPr>
            <w:tcW w:w="1605" w:type="dxa"/>
          </w:tcPr>
          <w:p w14:paraId="3A300014" w14:textId="0A9DCBDF" w:rsidR="005528CE" w:rsidRPr="00A6327D" w:rsidRDefault="00A20143" w:rsidP="009670C5">
            <w:r w:rsidRPr="00A6327D">
              <w:t>1980-1988</w:t>
            </w:r>
          </w:p>
        </w:tc>
        <w:tc>
          <w:tcPr>
            <w:tcW w:w="1363" w:type="dxa"/>
          </w:tcPr>
          <w:p w14:paraId="1E881F4F" w14:textId="0CAF3FD2" w:rsidR="005528CE" w:rsidRPr="00A6327D" w:rsidRDefault="005528CE" w:rsidP="009670C5">
            <w:r w:rsidRPr="00A6327D">
              <w:t>137</w:t>
            </w:r>
          </w:p>
        </w:tc>
        <w:tc>
          <w:tcPr>
            <w:tcW w:w="1244" w:type="dxa"/>
          </w:tcPr>
          <w:p w14:paraId="6725D5B7" w14:textId="249682CC" w:rsidR="005528CE" w:rsidRPr="00A6327D" w:rsidRDefault="005528CE" w:rsidP="009670C5">
            <w:r w:rsidRPr="00A6327D">
              <w:t>38.1</w:t>
            </w:r>
          </w:p>
        </w:tc>
        <w:tc>
          <w:tcPr>
            <w:tcW w:w="988" w:type="dxa"/>
          </w:tcPr>
          <w:p w14:paraId="3184BA47" w14:textId="27DEC370" w:rsidR="005528CE" w:rsidRPr="00A6327D" w:rsidRDefault="005528CE" w:rsidP="009670C5">
            <w:r w:rsidRPr="00A6327D">
              <w:t>0.066</w:t>
            </w:r>
          </w:p>
        </w:tc>
        <w:tc>
          <w:tcPr>
            <w:tcW w:w="1253" w:type="dxa"/>
          </w:tcPr>
          <w:p w14:paraId="4BEB05BE" w14:textId="0B58FECF" w:rsidR="005528CE" w:rsidRPr="00A6327D" w:rsidRDefault="005528CE" w:rsidP="009670C5">
            <w:r w:rsidRPr="00A6327D">
              <w:t>BDI</w:t>
            </w:r>
          </w:p>
        </w:tc>
        <w:tc>
          <w:tcPr>
            <w:tcW w:w="1670" w:type="dxa"/>
          </w:tcPr>
          <w:p w14:paraId="12481C99" w14:textId="5F462230" w:rsidR="005528CE" w:rsidRPr="00A6327D" w:rsidRDefault="005528CE" w:rsidP="009670C5">
            <w:r w:rsidRPr="00A6327D">
              <w:t>Iran</w:t>
            </w:r>
          </w:p>
        </w:tc>
      </w:tr>
      <w:tr w:rsidR="005528CE" w:rsidRPr="00A6327D" w14:paraId="16D6291D" w14:textId="77777777" w:rsidTr="005528CE">
        <w:tc>
          <w:tcPr>
            <w:tcW w:w="3142" w:type="dxa"/>
          </w:tcPr>
          <w:p w14:paraId="63AED614" w14:textId="0ABBCDCD" w:rsidR="005528CE" w:rsidRPr="00A6327D" w:rsidRDefault="005528CE" w:rsidP="009670C5">
            <w:pPr>
              <w:rPr>
                <w:color w:val="000000"/>
              </w:rPr>
            </w:pPr>
            <w:r w:rsidRPr="00A6327D">
              <w:rPr>
                <w:color w:val="000000"/>
              </w:rPr>
              <w:t xml:space="preserve">Kimbrel et al (2016) </w:t>
            </w:r>
          </w:p>
          <w:p w14:paraId="77C3D06B" w14:textId="725E332E" w:rsidR="005528CE" w:rsidRPr="00A6327D" w:rsidRDefault="005528CE" w:rsidP="009670C5">
            <w:pPr>
              <w:rPr>
                <w:color w:val="000000"/>
              </w:rPr>
            </w:pPr>
            <w:r w:rsidRPr="00A6327D">
              <w:rPr>
                <w:color w:val="000000"/>
              </w:rPr>
              <w:t xml:space="preserve">A 12-Month prospective study of the effects of PTSD-depression comorbidity on suicidal </w:t>
            </w:r>
            <w:proofErr w:type="spellStart"/>
            <w:r w:rsidRPr="00A6327D">
              <w:rPr>
                <w:color w:val="000000"/>
              </w:rPr>
              <w:t>behavior</w:t>
            </w:r>
            <w:proofErr w:type="spellEnd"/>
            <w:r w:rsidRPr="00A6327D">
              <w:rPr>
                <w:color w:val="000000"/>
              </w:rPr>
              <w:t xml:space="preserve"> in Iraq/Afghanistan-era veterans</w:t>
            </w:r>
          </w:p>
        </w:tc>
        <w:tc>
          <w:tcPr>
            <w:tcW w:w="1787" w:type="dxa"/>
          </w:tcPr>
          <w:p w14:paraId="2E1F83A5" w14:textId="55113E0F" w:rsidR="005528CE" w:rsidRPr="00A6327D" w:rsidRDefault="005528CE" w:rsidP="009670C5">
            <w:r w:rsidRPr="00A6327D">
              <w:t>Military</w:t>
            </w:r>
          </w:p>
        </w:tc>
        <w:tc>
          <w:tcPr>
            <w:tcW w:w="1508" w:type="dxa"/>
          </w:tcPr>
          <w:p w14:paraId="0A0A24A4" w14:textId="39649193" w:rsidR="005528CE" w:rsidRPr="00A6327D" w:rsidRDefault="005528CE" w:rsidP="009670C5"/>
        </w:tc>
        <w:tc>
          <w:tcPr>
            <w:tcW w:w="1605" w:type="dxa"/>
          </w:tcPr>
          <w:p w14:paraId="7EDC5463" w14:textId="03CD5EF5" w:rsidR="005528CE" w:rsidRPr="00A6327D" w:rsidRDefault="00A20143" w:rsidP="009670C5">
            <w:r w:rsidRPr="00A6327D">
              <w:t>Multiple</w:t>
            </w:r>
          </w:p>
        </w:tc>
        <w:tc>
          <w:tcPr>
            <w:tcW w:w="1363" w:type="dxa"/>
          </w:tcPr>
          <w:p w14:paraId="422C56EF" w14:textId="59C53DAF" w:rsidR="005528CE" w:rsidRPr="00A6327D" w:rsidRDefault="005528CE" w:rsidP="009670C5">
            <w:r w:rsidRPr="00A6327D">
              <w:t>309</w:t>
            </w:r>
          </w:p>
        </w:tc>
        <w:tc>
          <w:tcPr>
            <w:tcW w:w="1244" w:type="dxa"/>
          </w:tcPr>
          <w:p w14:paraId="3A0FE0DF" w14:textId="26E2DD80" w:rsidR="005528CE" w:rsidRPr="00A6327D" w:rsidRDefault="005528CE" w:rsidP="009670C5">
            <w:r w:rsidRPr="00A6327D">
              <w:t>38.8</w:t>
            </w:r>
          </w:p>
        </w:tc>
        <w:tc>
          <w:tcPr>
            <w:tcW w:w="988" w:type="dxa"/>
          </w:tcPr>
          <w:p w14:paraId="0E32A0E2" w14:textId="762C1D2D" w:rsidR="005528CE" w:rsidRPr="00A6327D" w:rsidRDefault="005528CE" w:rsidP="009670C5">
            <w:r w:rsidRPr="00A6327D">
              <w:t>0.324</w:t>
            </w:r>
          </w:p>
        </w:tc>
        <w:tc>
          <w:tcPr>
            <w:tcW w:w="1253" w:type="dxa"/>
          </w:tcPr>
          <w:p w14:paraId="4752B7B9" w14:textId="77777777" w:rsidR="005528CE" w:rsidRPr="00A6327D" w:rsidRDefault="005528CE" w:rsidP="009670C5"/>
        </w:tc>
        <w:tc>
          <w:tcPr>
            <w:tcW w:w="1670" w:type="dxa"/>
          </w:tcPr>
          <w:p w14:paraId="4B5F01D5" w14:textId="1A6E1F61" w:rsidR="005528CE" w:rsidRPr="00A6327D" w:rsidRDefault="005528CE" w:rsidP="009670C5">
            <w:r w:rsidRPr="00A6327D">
              <w:t>United States</w:t>
            </w:r>
          </w:p>
        </w:tc>
      </w:tr>
      <w:tr w:rsidR="005528CE" w:rsidRPr="00A6327D" w14:paraId="6250B13F" w14:textId="77777777" w:rsidTr="005528CE">
        <w:tc>
          <w:tcPr>
            <w:tcW w:w="3142" w:type="dxa"/>
          </w:tcPr>
          <w:p w14:paraId="715504DE" w14:textId="77777777" w:rsidR="005528CE" w:rsidRPr="00A6327D" w:rsidRDefault="005528CE" w:rsidP="009670C5">
            <w:proofErr w:type="spellStart"/>
            <w:r w:rsidRPr="00A6327D">
              <w:t>Naja</w:t>
            </w:r>
            <w:proofErr w:type="spellEnd"/>
            <w:r w:rsidRPr="00A6327D">
              <w:t xml:space="preserve"> et al (2016) </w:t>
            </w:r>
          </w:p>
          <w:p w14:paraId="4ECA5137" w14:textId="0B3BCFD1" w:rsidR="005528CE" w:rsidRPr="00A6327D" w:rsidRDefault="005528CE" w:rsidP="009670C5">
            <w:r w:rsidRPr="00A6327D">
              <w:t>Prevalence of depression in Syrian refugees and the influence of religiosity</w:t>
            </w:r>
          </w:p>
        </w:tc>
        <w:tc>
          <w:tcPr>
            <w:tcW w:w="1787" w:type="dxa"/>
          </w:tcPr>
          <w:p w14:paraId="429A833F" w14:textId="6C1DA04D" w:rsidR="005528CE" w:rsidRPr="00A6327D" w:rsidRDefault="005528CE" w:rsidP="009670C5">
            <w:r w:rsidRPr="00A6327D">
              <w:t>Civilians</w:t>
            </w:r>
          </w:p>
        </w:tc>
        <w:tc>
          <w:tcPr>
            <w:tcW w:w="1508" w:type="dxa"/>
          </w:tcPr>
          <w:p w14:paraId="3CA9E0AD" w14:textId="6F92DCB4" w:rsidR="005528CE" w:rsidRPr="00A6327D" w:rsidRDefault="005528CE" w:rsidP="009670C5">
            <w:r w:rsidRPr="00A6327D">
              <w:t>2014</w:t>
            </w:r>
          </w:p>
        </w:tc>
        <w:tc>
          <w:tcPr>
            <w:tcW w:w="1605" w:type="dxa"/>
          </w:tcPr>
          <w:p w14:paraId="06749B44" w14:textId="43EC0ECC" w:rsidR="005528CE" w:rsidRPr="00A6327D" w:rsidRDefault="00A20143" w:rsidP="009670C5">
            <w:r w:rsidRPr="00A6327D">
              <w:t>2011-present</w:t>
            </w:r>
          </w:p>
        </w:tc>
        <w:tc>
          <w:tcPr>
            <w:tcW w:w="1363" w:type="dxa"/>
          </w:tcPr>
          <w:p w14:paraId="5C1D300D" w14:textId="659E56CB" w:rsidR="005528CE" w:rsidRPr="00A6327D" w:rsidRDefault="005528CE" w:rsidP="009670C5">
            <w:r w:rsidRPr="00A6327D">
              <w:t>310</w:t>
            </w:r>
          </w:p>
        </w:tc>
        <w:tc>
          <w:tcPr>
            <w:tcW w:w="1244" w:type="dxa"/>
          </w:tcPr>
          <w:p w14:paraId="66C94F71" w14:textId="77777777" w:rsidR="005528CE" w:rsidRPr="00A6327D" w:rsidRDefault="005528CE" w:rsidP="009670C5"/>
        </w:tc>
        <w:tc>
          <w:tcPr>
            <w:tcW w:w="988" w:type="dxa"/>
          </w:tcPr>
          <w:p w14:paraId="53F99165" w14:textId="5A8DB60A" w:rsidR="005528CE" w:rsidRPr="00A6327D" w:rsidRDefault="005528CE" w:rsidP="009670C5">
            <w:r w:rsidRPr="00A6327D">
              <w:t>0.612</w:t>
            </w:r>
          </w:p>
        </w:tc>
        <w:tc>
          <w:tcPr>
            <w:tcW w:w="1253" w:type="dxa"/>
          </w:tcPr>
          <w:p w14:paraId="284BA663" w14:textId="6745FF1E" w:rsidR="005528CE" w:rsidRPr="00A6327D" w:rsidRDefault="005528CE" w:rsidP="009670C5">
            <w:r w:rsidRPr="00A6327D">
              <w:t>MINI</w:t>
            </w:r>
          </w:p>
        </w:tc>
        <w:tc>
          <w:tcPr>
            <w:tcW w:w="1670" w:type="dxa"/>
          </w:tcPr>
          <w:p w14:paraId="793ADD82" w14:textId="7060A247" w:rsidR="005528CE" w:rsidRPr="00A6327D" w:rsidRDefault="005528CE" w:rsidP="009670C5">
            <w:r w:rsidRPr="00A6327D">
              <w:t>Lebanon</w:t>
            </w:r>
          </w:p>
        </w:tc>
      </w:tr>
      <w:tr w:rsidR="005528CE" w:rsidRPr="00A6327D" w14:paraId="1F323E3E" w14:textId="77777777" w:rsidTr="005528CE">
        <w:tc>
          <w:tcPr>
            <w:tcW w:w="3142" w:type="dxa"/>
          </w:tcPr>
          <w:p w14:paraId="2B874787" w14:textId="77777777" w:rsidR="005528CE" w:rsidRPr="00A6327D" w:rsidRDefault="005528CE" w:rsidP="009670C5">
            <w:proofErr w:type="spellStart"/>
            <w:r w:rsidRPr="00A6327D">
              <w:t>Bogic</w:t>
            </w:r>
            <w:proofErr w:type="spellEnd"/>
            <w:r w:rsidRPr="00A6327D">
              <w:t xml:space="preserve"> et al (2012) </w:t>
            </w:r>
          </w:p>
          <w:p w14:paraId="21F9FA7B" w14:textId="7B60A11A" w:rsidR="005528CE" w:rsidRPr="00A6327D" w:rsidRDefault="005528CE" w:rsidP="009670C5">
            <w:r w:rsidRPr="00A6327D">
              <w:t>Factors associated with mental disorders in long-settled war refugees: refugees from the former Yugoslavia in Germany, Italy and the UK</w:t>
            </w:r>
          </w:p>
        </w:tc>
        <w:tc>
          <w:tcPr>
            <w:tcW w:w="1787" w:type="dxa"/>
          </w:tcPr>
          <w:p w14:paraId="0E0B10EF" w14:textId="182204C4" w:rsidR="005528CE" w:rsidRPr="00A6327D" w:rsidRDefault="005528CE" w:rsidP="009670C5">
            <w:r w:rsidRPr="00A6327D">
              <w:t>Civilians</w:t>
            </w:r>
          </w:p>
        </w:tc>
        <w:tc>
          <w:tcPr>
            <w:tcW w:w="1508" w:type="dxa"/>
          </w:tcPr>
          <w:p w14:paraId="599568E7" w14:textId="1D3EFCF4" w:rsidR="005528CE" w:rsidRPr="00A6327D" w:rsidRDefault="005528CE" w:rsidP="009670C5">
            <w:r w:rsidRPr="00A6327D">
              <w:t>2005</w:t>
            </w:r>
          </w:p>
        </w:tc>
        <w:tc>
          <w:tcPr>
            <w:tcW w:w="1605" w:type="dxa"/>
          </w:tcPr>
          <w:p w14:paraId="264A5119" w14:textId="380A9C53" w:rsidR="005528CE" w:rsidRPr="00A6327D" w:rsidRDefault="00A20143" w:rsidP="009670C5">
            <w:r w:rsidRPr="00A6327D">
              <w:t>1991-2001</w:t>
            </w:r>
          </w:p>
        </w:tc>
        <w:tc>
          <w:tcPr>
            <w:tcW w:w="1363" w:type="dxa"/>
          </w:tcPr>
          <w:p w14:paraId="53E65C14" w14:textId="42753A4C" w:rsidR="005528CE" w:rsidRPr="00A6327D" w:rsidRDefault="005528CE" w:rsidP="009670C5">
            <w:r w:rsidRPr="00A6327D">
              <w:t>841</w:t>
            </w:r>
          </w:p>
        </w:tc>
        <w:tc>
          <w:tcPr>
            <w:tcW w:w="1244" w:type="dxa"/>
          </w:tcPr>
          <w:p w14:paraId="47675643" w14:textId="60E80E09" w:rsidR="005528CE" w:rsidRPr="00A6327D" w:rsidRDefault="005528CE" w:rsidP="009670C5"/>
        </w:tc>
        <w:tc>
          <w:tcPr>
            <w:tcW w:w="988" w:type="dxa"/>
          </w:tcPr>
          <w:p w14:paraId="626530DD" w14:textId="6AA92382" w:rsidR="005528CE" w:rsidRPr="00A6327D" w:rsidRDefault="005528CE" w:rsidP="009670C5">
            <w:r w:rsidRPr="00A6327D">
              <w:t>0.513</w:t>
            </w:r>
          </w:p>
        </w:tc>
        <w:tc>
          <w:tcPr>
            <w:tcW w:w="1253" w:type="dxa"/>
          </w:tcPr>
          <w:p w14:paraId="5F107709" w14:textId="53F9851B" w:rsidR="005528CE" w:rsidRPr="00A6327D" w:rsidRDefault="005528CE" w:rsidP="009670C5">
            <w:r w:rsidRPr="00A6327D">
              <w:t>MINI</w:t>
            </w:r>
          </w:p>
        </w:tc>
        <w:tc>
          <w:tcPr>
            <w:tcW w:w="1670" w:type="dxa"/>
          </w:tcPr>
          <w:p w14:paraId="15B36B90" w14:textId="0CA84A1E" w:rsidR="005528CE" w:rsidRPr="00A6327D" w:rsidRDefault="005528CE" w:rsidP="009670C5">
            <w:r w:rsidRPr="00A6327D">
              <w:t>Germany, Italy, United Kingdom</w:t>
            </w:r>
          </w:p>
        </w:tc>
      </w:tr>
      <w:tr w:rsidR="005528CE" w:rsidRPr="00A6327D" w14:paraId="1ACACD0C" w14:textId="77777777" w:rsidTr="005528CE">
        <w:tc>
          <w:tcPr>
            <w:tcW w:w="3142" w:type="dxa"/>
          </w:tcPr>
          <w:p w14:paraId="18D7B247" w14:textId="4F59FB28" w:rsidR="005528CE" w:rsidRPr="00A6327D" w:rsidRDefault="005528CE" w:rsidP="009670C5">
            <w:r w:rsidRPr="00A6327D">
              <w:t>Roberts et al (2019) Mental health care utilisation among internally displaced persons in Ukraine: results from a nation-wide survey</w:t>
            </w:r>
          </w:p>
        </w:tc>
        <w:tc>
          <w:tcPr>
            <w:tcW w:w="1787" w:type="dxa"/>
          </w:tcPr>
          <w:p w14:paraId="25DEFEDF" w14:textId="4F592D8D" w:rsidR="005528CE" w:rsidRPr="00A6327D" w:rsidRDefault="005528CE" w:rsidP="009670C5">
            <w:r w:rsidRPr="00A6327D">
              <w:t>Civilians</w:t>
            </w:r>
          </w:p>
        </w:tc>
        <w:tc>
          <w:tcPr>
            <w:tcW w:w="1508" w:type="dxa"/>
          </w:tcPr>
          <w:p w14:paraId="76E489E0" w14:textId="2129E62C" w:rsidR="005528CE" w:rsidRPr="00A6327D" w:rsidRDefault="005528CE" w:rsidP="009670C5">
            <w:r w:rsidRPr="00A6327D">
              <w:t>2016</w:t>
            </w:r>
          </w:p>
        </w:tc>
        <w:tc>
          <w:tcPr>
            <w:tcW w:w="1605" w:type="dxa"/>
          </w:tcPr>
          <w:p w14:paraId="42AEEEC3" w14:textId="63A8AFC6" w:rsidR="005528CE" w:rsidRPr="00A6327D" w:rsidRDefault="00A20143" w:rsidP="009670C5">
            <w:r w:rsidRPr="00A6327D">
              <w:t>2014</w:t>
            </w:r>
          </w:p>
        </w:tc>
        <w:tc>
          <w:tcPr>
            <w:tcW w:w="1363" w:type="dxa"/>
          </w:tcPr>
          <w:p w14:paraId="388A408D" w14:textId="0C15FD9C" w:rsidR="005528CE" w:rsidRPr="00A6327D" w:rsidRDefault="005528CE" w:rsidP="009670C5">
            <w:r w:rsidRPr="00A6327D">
              <w:t>2203</w:t>
            </w:r>
          </w:p>
        </w:tc>
        <w:tc>
          <w:tcPr>
            <w:tcW w:w="1244" w:type="dxa"/>
          </w:tcPr>
          <w:p w14:paraId="2ADB2389" w14:textId="77777777" w:rsidR="005528CE" w:rsidRPr="00A6327D" w:rsidRDefault="005528CE" w:rsidP="009670C5"/>
        </w:tc>
        <w:tc>
          <w:tcPr>
            <w:tcW w:w="988" w:type="dxa"/>
          </w:tcPr>
          <w:p w14:paraId="33EF0F18" w14:textId="7660EDCE" w:rsidR="005528CE" w:rsidRPr="00A6327D" w:rsidRDefault="005528CE" w:rsidP="009670C5">
            <w:r w:rsidRPr="00A6327D">
              <w:t>0.681</w:t>
            </w:r>
          </w:p>
        </w:tc>
        <w:tc>
          <w:tcPr>
            <w:tcW w:w="1253" w:type="dxa"/>
          </w:tcPr>
          <w:p w14:paraId="7522DAC4" w14:textId="44800C58" w:rsidR="005528CE" w:rsidRPr="00A6327D" w:rsidRDefault="005528CE" w:rsidP="009670C5">
            <w:r w:rsidRPr="00A6327D">
              <w:t>PHQ-9</w:t>
            </w:r>
          </w:p>
        </w:tc>
        <w:tc>
          <w:tcPr>
            <w:tcW w:w="1670" w:type="dxa"/>
          </w:tcPr>
          <w:p w14:paraId="552F833E" w14:textId="1A843EFC" w:rsidR="005528CE" w:rsidRPr="00A6327D" w:rsidRDefault="005528CE" w:rsidP="009670C5">
            <w:r w:rsidRPr="00A6327D">
              <w:t>Ukraine</w:t>
            </w:r>
          </w:p>
        </w:tc>
      </w:tr>
    </w:tbl>
    <w:p w14:paraId="5B6FE925" w14:textId="78EA9636" w:rsidR="00D55B3F" w:rsidRPr="00A6327D" w:rsidRDefault="00D55B3F"/>
    <w:p w14:paraId="5A918B07" w14:textId="0ADAAFFC" w:rsidR="00032003" w:rsidRPr="00A6327D" w:rsidRDefault="00A95081">
      <w:r w:rsidRPr="00A6327D">
        <w:t xml:space="preserve">Abbreviations: </w:t>
      </w:r>
      <w:r w:rsidR="00032003" w:rsidRPr="00A6327D">
        <w:t xml:space="preserve">Hospital Anxiety and Depression Scale – HADS; </w:t>
      </w:r>
      <w:r w:rsidR="000210CF" w:rsidRPr="00A6327D">
        <w:t>Beck Depression Inventory – BDI; Hopkins Symptom Checklist-25 – HSC-25;</w:t>
      </w:r>
      <w:r w:rsidR="00E90CBA" w:rsidRPr="00A6327D">
        <w:t xml:space="preserve"> </w:t>
      </w:r>
      <w:proofErr w:type="spellStart"/>
      <w:r w:rsidR="00E90CBA" w:rsidRPr="00A6327D">
        <w:t>Center</w:t>
      </w:r>
      <w:proofErr w:type="spellEnd"/>
      <w:r w:rsidR="00E90CBA" w:rsidRPr="00A6327D">
        <w:t xml:space="preserve"> for Epidemiologic Studies Depression Scale</w:t>
      </w:r>
      <w:r w:rsidR="000C6B29" w:rsidRPr="00A6327D">
        <w:t xml:space="preserve"> – CES-D; </w:t>
      </w:r>
      <w:r w:rsidR="003D38E9" w:rsidRPr="00A6327D">
        <w:t>Diagnostic and Statistical Manual of Mental Disorders III-R</w:t>
      </w:r>
      <w:r w:rsidR="00E06486" w:rsidRPr="00A6327D">
        <w:t>evised</w:t>
      </w:r>
      <w:r w:rsidR="003D38E9" w:rsidRPr="00A6327D">
        <w:t xml:space="preserve"> – DSM-III-R; Diagnostic and Statistical Manual of Mental Disorders IV-R</w:t>
      </w:r>
      <w:r w:rsidR="00E06486" w:rsidRPr="00A6327D">
        <w:t>evised</w:t>
      </w:r>
      <w:r w:rsidR="003D38E9" w:rsidRPr="00A6327D">
        <w:t xml:space="preserve"> – DSM-IV-R</w:t>
      </w:r>
      <w:r w:rsidR="00692A2E" w:rsidRPr="00A6327D">
        <w:t>; Geriatric Depression Scale – GDS; Mini International Neuropsychiatric Interview</w:t>
      </w:r>
      <w:r w:rsidR="000C6B29" w:rsidRPr="00A6327D">
        <w:t xml:space="preserve"> – MINI; </w:t>
      </w:r>
      <w:r w:rsidR="00E06486" w:rsidRPr="00A6327D">
        <w:t>Diagnostic Interview for Children and Adolescents Revise</w:t>
      </w:r>
      <w:r w:rsidR="00C86CC7" w:rsidRPr="00A6327D">
        <w:t>d – DICA-R;</w:t>
      </w:r>
      <w:r w:rsidR="00E06486" w:rsidRPr="00A6327D">
        <w:t xml:space="preserve"> International Classification of Diseases-10 – ICD-10;</w:t>
      </w:r>
      <w:r w:rsidR="004220CC" w:rsidRPr="00A6327D">
        <w:t xml:space="preserve"> Patient Health Questionnaire – PHQ; Composite International Diagnostic Interview</w:t>
      </w:r>
      <w:r w:rsidR="000C6B29" w:rsidRPr="00A6327D">
        <w:t xml:space="preserve"> – CIDI; </w:t>
      </w:r>
      <w:r w:rsidR="00EF2D9E" w:rsidRPr="00A6327D">
        <w:t>Depression and Anxiety Subscales of the Symptoms Checklist-90 – DASSC-90;</w:t>
      </w:r>
    </w:p>
    <w:p w14:paraId="6DB94DCD" w14:textId="77777777" w:rsidR="00032003" w:rsidRPr="00A6327D" w:rsidRDefault="00032003"/>
    <w:p w14:paraId="1E434634" w14:textId="15E8F104" w:rsidR="00D55B3F" w:rsidRPr="00A6327D" w:rsidRDefault="00D55B3F"/>
    <w:p w14:paraId="2472DBCE" w14:textId="65672DE6" w:rsidR="00D55B3F" w:rsidRPr="00A6327D" w:rsidRDefault="00D55B3F"/>
    <w:p w14:paraId="34B7CF8B" w14:textId="0C6B8508" w:rsidR="00D55B3F" w:rsidRPr="00A6327D" w:rsidRDefault="00D55B3F" w:rsidP="00D55B3F">
      <w:r w:rsidRPr="00A6327D">
        <w:t>Summary of anxiety references</w:t>
      </w:r>
    </w:p>
    <w:p w14:paraId="0AA1D427" w14:textId="77777777" w:rsidR="00D55B3F" w:rsidRPr="00A6327D" w:rsidRDefault="00D55B3F" w:rsidP="00D55B3F"/>
    <w:tbl>
      <w:tblPr>
        <w:tblStyle w:val="TableGrid"/>
        <w:tblW w:w="14560" w:type="dxa"/>
        <w:tblInd w:w="-630" w:type="dxa"/>
        <w:tblLook w:val="04A0" w:firstRow="1" w:lastRow="0" w:firstColumn="1" w:lastColumn="0" w:noHBand="0" w:noVBand="1"/>
      </w:tblPr>
      <w:tblGrid>
        <w:gridCol w:w="3007"/>
        <w:gridCol w:w="1742"/>
        <w:gridCol w:w="1471"/>
        <w:gridCol w:w="1542"/>
        <w:gridCol w:w="1378"/>
        <w:gridCol w:w="1199"/>
        <w:gridCol w:w="1243"/>
        <w:gridCol w:w="1258"/>
        <w:gridCol w:w="1720"/>
      </w:tblGrid>
      <w:tr w:rsidR="00E450E7" w:rsidRPr="00A6327D" w14:paraId="4D1A2EA8" w14:textId="77777777" w:rsidTr="00E450E7">
        <w:tc>
          <w:tcPr>
            <w:tcW w:w="3123" w:type="dxa"/>
          </w:tcPr>
          <w:p w14:paraId="0EEDDAC8" w14:textId="77777777" w:rsidR="00E450E7" w:rsidRPr="00A6327D" w:rsidRDefault="00E450E7" w:rsidP="00870B8E">
            <w:r w:rsidRPr="00A6327D">
              <w:t>Full reference</w:t>
            </w:r>
          </w:p>
        </w:tc>
        <w:tc>
          <w:tcPr>
            <w:tcW w:w="1786" w:type="dxa"/>
          </w:tcPr>
          <w:p w14:paraId="55EEE09B" w14:textId="77777777" w:rsidR="00E450E7" w:rsidRPr="00A6327D" w:rsidRDefault="00E450E7" w:rsidP="00870B8E">
            <w:r w:rsidRPr="00A6327D">
              <w:t>Study population</w:t>
            </w:r>
          </w:p>
        </w:tc>
        <w:tc>
          <w:tcPr>
            <w:tcW w:w="1521" w:type="dxa"/>
          </w:tcPr>
          <w:p w14:paraId="482B6BC1" w14:textId="77777777" w:rsidR="00E450E7" w:rsidRPr="00A6327D" w:rsidRDefault="00E450E7" w:rsidP="00870B8E">
            <w:r w:rsidRPr="00A6327D">
              <w:t>Survey year</w:t>
            </w:r>
          </w:p>
        </w:tc>
        <w:tc>
          <w:tcPr>
            <w:tcW w:w="1557" w:type="dxa"/>
          </w:tcPr>
          <w:p w14:paraId="4BE34FDB" w14:textId="562D0789" w:rsidR="00E450E7" w:rsidRPr="00A6327D" w:rsidRDefault="00E450E7" w:rsidP="00870B8E">
            <w:r w:rsidRPr="00A6327D">
              <w:t>Years of war/conflict</w:t>
            </w:r>
          </w:p>
        </w:tc>
        <w:tc>
          <w:tcPr>
            <w:tcW w:w="1417" w:type="dxa"/>
          </w:tcPr>
          <w:p w14:paraId="44D1B5F6" w14:textId="5576DC03" w:rsidR="00E450E7" w:rsidRPr="00A6327D" w:rsidRDefault="00E450E7" w:rsidP="00870B8E">
            <w:r w:rsidRPr="00A6327D">
              <w:t>Sample size</w:t>
            </w:r>
          </w:p>
        </w:tc>
        <w:tc>
          <w:tcPr>
            <w:tcW w:w="1237" w:type="dxa"/>
          </w:tcPr>
          <w:p w14:paraId="3C3E78F5" w14:textId="77777777" w:rsidR="00E450E7" w:rsidRPr="00A6327D" w:rsidRDefault="00E450E7" w:rsidP="00870B8E">
            <w:r w:rsidRPr="00A6327D">
              <w:t>Mean age</w:t>
            </w:r>
          </w:p>
        </w:tc>
        <w:tc>
          <w:tcPr>
            <w:tcW w:w="901" w:type="dxa"/>
          </w:tcPr>
          <w:p w14:paraId="43B319A2" w14:textId="77777777" w:rsidR="00E450E7" w:rsidRPr="00A6327D" w:rsidRDefault="00E450E7" w:rsidP="00870B8E">
            <w:r w:rsidRPr="00A6327D">
              <w:t>Proportion of females</w:t>
            </w:r>
          </w:p>
        </w:tc>
        <w:tc>
          <w:tcPr>
            <w:tcW w:w="1274" w:type="dxa"/>
          </w:tcPr>
          <w:p w14:paraId="48EB3265" w14:textId="1A942FF3" w:rsidR="00E450E7" w:rsidRPr="00A6327D" w:rsidRDefault="00E450E7" w:rsidP="00870B8E">
            <w:r w:rsidRPr="00A6327D">
              <w:t>Tool used</w:t>
            </w:r>
          </w:p>
        </w:tc>
        <w:tc>
          <w:tcPr>
            <w:tcW w:w="1744" w:type="dxa"/>
          </w:tcPr>
          <w:p w14:paraId="01F91EAB" w14:textId="77777777" w:rsidR="00E450E7" w:rsidRPr="00A6327D" w:rsidRDefault="00E450E7" w:rsidP="00870B8E">
            <w:r w:rsidRPr="00A6327D">
              <w:t>Country</w:t>
            </w:r>
          </w:p>
        </w:tc>
      </w:tr>
      <w:tr w:rsidR="00E450E7" w:rsidRPr="00A6327D" w14:paraId="79020B0C" w14:textId="77777777" w:rsidTr="00E450E7">
        <w:tc>
          <w:tcPr>
            <w:tcW w:w="3123" w:type="dxa"/>
          </w:tcPr>
          <w:p w14:paraId="2B78FD17" w14:textId="77777777" w:rsidR="00E450E7" w:rsidRPr="00A6327D" w:rsidRDefault="00E450E7" w:rsidP="00A95081">
            <w:r w:rsidRPr="00A6327D">
              <w:t xml:space="preserve">Long et al (1996) </w:t>
            </w:r>
          </w:p>
          <w:p w14:paraId="007CC724" w14:textId="5B921B58" w:rsidR="00E450E7" w:rsidRPr="00A6327D" w:rsidRDefault="00E450E7" w:rsidP="00A95081">
            <w:r w:rsidRPr="00A6327D">
              <w:t>Prevalence of posttraumatic stress disorder, depression and anxiety in a community sample of New Zealand Vietnam War veterans</w:t>
            </w:r>
          </w:p>
        </w:tc>
        <w:tc>
          <w:tcPr>
            <w:tcW w:w="1786" w:type="dxa"/>
          </w:tcPr>
          <w:p w14:paraId="4DF06DF8" w14:textId="0F2FDD75" w:rsidR="00E450E7" w:rsidRPr="00A6327D" w:rsidRDefault="00E450E7" w:rsidP="00A95081">
            <w:r w:rsidRPr="00A6327D">
              <w:t>Military</w:t>
            </w:r>
          </w:p>
        </w:tc>
        <w:tc>
          <w:tcPr>
            <w:tcW w:w="1521" w:type="dxa"/>
          </w:tcPr>
          <w:p w14:paraId="1BB79E49" w14:textId="77777777" w:rsidR="00E450E7" w:rsidRPr="00A6327D" w:rsidRDefault="00E450E7" w:rsidP="00A95081"/>
        </w:tc>
        <w:tc>
          <w:tcPr>
            <w:tcW w:w="1557" w:type="dxa"/>
          </w:tcPr>
          <w:p w14:paraId="1C008849" w14:textId="799AE805" w:rsidR="00E450E7" w:rsidRPr="00A6327D" w:rsidRDefault="00E450E7" w:rsidP="00A95081">
            <w:r w:rsidRPr="00A6327D">
              <w:t>1955-1975</w:t>
            </w:r>
          </w:p>
        </w:tc>
        <w:tc>
          <w:tcPr>
            <w:tcW w:w="1417" w:type="dxa"/>
          </w:tcPr>
          <w:p w14:paraId="6E4017A1" w14:textId="6A7B6C8F" w:rsidR="00E450E7" w:rsidRPr="00A6327D" w:rsidRDefault="00E450E7" w:rsidP="00A95081">
            <w:r w:rsidRPr="00A6327D">
              <w:t>756</w:t>
            </w:r>
          </w:p>
        </w:tc>
        <w:tc>
          <w:tcPr>
            <w:tcW w:w="1237" w:type="dxa"/>
          </w:tcPr>
          <w:p w14:paraId="17F53FA0" w14:textId="77777777" w:rsidR="00E450E7" w:rsidRPr="00A6327D" w:rsidRDefault="00E450E7" w:rsidP="00A95081">
            <w:r w:rsidRPr="00A6327D">
              <w:t>50.0</w:t>
            </w:r>
          </w:p>
          <w:p w14:paraId="2BD775C6" w14:textId="77777777" w:rsidR="00E450E7" w:rsidRPr="00A6327D" w:rsidRDefault="00E450E7" w:rsidP="00A95081"/>
        </w:tc>
        <w:tc>
          <w:tcPr>
            <w:tcW w:w="901" w:type="dxa"/>
          </w:tcPr>
          <w:p w14:paraId="03CDF132" w14:textId="77777777" w:rsidR="00E450E7" w:rsidRPr="00A6327D" w:rsidRDefault="00E450E7" w:rsidP="00A95081"/>
        </w:tc>
        <w:tc>
          <w:tcPr>
            <w:tcW w:w="1274" w:type="dxa"/>
          </w:tcPr>
          <w:p w14:paraId="0EAAAA7D" w14:textId="5546F49B" w:rsidR="00E450E7" w:rsidRPr="00A6327D" w:rsidRDefault="00E450E7" w:rsidP="00A95081">
            <w:r w:rsidRPr="00A6327D">
              <w:t>STAI</w:t>
            </w:r>
          </w:p>
        </w:tc>
        <w:tc>
          <w:tcPr>
            <w:tcW w:w="1744" w:type="dxa"/>
          </w:tcPr>
          <w:p w14:paraId="445B2E0A" w14:textId="4AF3C192" w:rsidR="00E450E7" w:rsidRPr="00A6327D" w:rsidRDefault="00E450E7" w:rsidP="00A95081">
            <w:r w:rsidRPr="00A6327D">
              <w:t>New Zealand</w:t>
            </w:r>
          </w:p>
        </w:tc>
      </w:tr>
      <w:tr w:rsidR="00E450E7" w:rsidRPr="00A6327D" w14:paraId="414B1F27" w14:textId="77777777" w:rsidTr="00E450E7">
        <w:tc>
          <w:tcPr>
            <w:tcW w:w="3123" w:type="dxa"/>
          </w:tcPr>
          <w:p w14:paraId="58A75659" w14:textId="77777777" w:rsidR="00E450E7" w:rsidRPr="00A6327D" w:rsidRDefault="00E450E7" w:rsidP="00A95081">
            <w:r w:rsidRPr="00A6327D">
              <w:t xml:space="preserve">Husain et al (2011) </w:t>
            </w:r>
          </w:p>
          <w:p w14:paraId="5E6ECE42" w14:textId="26A86CAD" w:rsidR="00E450E7" w:rsidRPr="00A6327D" w:rsidRDefault="00E450E7" w:rsidP="00A95081">
            <w:r w:rsidRPr="00A6327D">
              <w:t xml:space="preserve">Prevalence of war-related mental health conditions and association with displacement status in </w:t>
            </w:r>
            <w:proofErr w:type="spellStart"/>
            <w:r w:rsidRPr="00A6327D">
              <w:t>postwar</w:t>
            </w:r>
            <w:proofErr w:type="spellEnd"/>
            <w:r w:rsidRPr="00A6327D">
              <w:t xml:space="preserve"> Jaffna District, Sri Lanka</w:t>
            </w:r>
          </w:p>
        </w:tc>
        <w:tc>
          <w:tcPr>
            <w:tcW w:w="1786" w:type="dxa"/>
          </w:tcPr>
          <w:p w14:paraId="5BEBA067" w14:textId="265DE23F" w:rsidR="00E450E7" w:rsidRPr="00A6327D" w:rsidRDefault="00E450E7" w:rsidP="00A95081">
            <w:r w:rsidRPr="00A6327D">
              <w:t>Civilians</w:t>
            </w:r>
          </w:p>
        </w:tc>
        <w:tc>
          <w:tcPr>
            <w:tcW w:w="1521" w:type="dxa"/>
          </w:tcPr>
          <w:p w14:paraId="797574DE" w14:textId="7ABD439B" w:rsidR="00E450E7" w:rsidRPr="00A6327D" w:rsidRDefault="00E450E7" w:rsidP="00A95081">
            <w:r w:rsidRPr="00A6327D">
              <w:t>2009</w:t>
            </w:r>
          </w:p>
        </w:tc>
        <w:tc>
          <w:tcPr>
            <w:tcW w:w="1557" w:type="dxa"/>
          </w:tcPr>
          <w:p w14:paraId="51BEF9EA" w14:textId="49F2A7C7" w:rsidR="00E450E7" w:rsidRPr="00A6327D" w:rsidRDefault="00E450E7" w:rsidP="00A95081">
            <w:r w:rsidRPr="00A6327D">
              <w:t>1995</w:t>
            </w:r>
          </w:p>
        </w:tc>
        <w:tc>
          <w:tcPr>
            <w:tcW w:w="1417" w:type="dxa"/>
          </w:tcPr>
          <w:p w14:paraId="2A11669B" w14:textId="5B79264B" w:rsidR="00E450E7" w:rsidRPr="00A6327D" w:rsidRDefault="00E450E7" w:rsidP="00A95081">
            <w:r w:rsidRPr="00A6327D">
              <w:t>1409</w:t>
            </w:r>
          </w:p>
        </w:tc>
        <w:tc>
          <w:tcPr>
            <w:tcW w:w="1237" w:type="dxa"/>
          </w:tcPr>
          <w:p w14:paraId="789A08D2" w14:textId="6B19213D" w:rsidR="00E450E7" w:rsidRPr="00A6327D" w:rsidRDefault="00E450E7" w:rsidP="00A95081">
            <w:r w:rsidRPr="00A6327D">
              <w:t>40.2</w:t>
            </w:r>
          </w:p>
        </w:tc>
        <w:tc>
          <w:tcPr>
            <w:tcW w:w="901" w:type="dxa"/>
          </w:tcPr>
          <w:p w14:paraId="48514930" w14:textId="3E1D099C" w:rsidR="00E450E7" w:rsidRPr="00A6327D" w:rsidRDefault="00E450E7" w:rsidP="00A95081">
            <w:r w:rsidRPr="00A6327D">
              <w:t>0.675</w:t>
            </w:r>
          </w:p>
        </w:tc>
        <w:tc>
          <w:tcPr>
            <w:tcW w:w="1274" w:type="dxa"/>
          </w:tcPr>
          <w:p w14:paraId="71719BAA" w14:textId="7B06879A" w:rsidR="00E450E7" w:rsidRPr="00A6327D" w:rsidRDefault="00E450E7" w:rsidP="00A95081">
            <w:r w:rsidRPr="00A6327D">
              <w:t>HSC-25</w:t>
            </w:r>
          </w:p>
        </w:tc>
        <w:tc>
          <w:tcPr>
            <w:tcW w:w="1744" w:type="dxa"/>
          </w:tcPr>
          <w:p w14:paraId="2E6DB1CF" w14:textId="448D084B" w:rsidR="00E450E7" w:rsidRPr="00A6327D" w:rsidRDefault="00E450E7" w:rsidP="00A95081">
            <w:r w:rsidRPr="00A6327D">
              <w:t>Sri Lanka</w:t>
            </w:r>
          </w:p>
        </w:tc>
      </w:tr>
      <w:tr w:rsidR="00E450E7" w:rsidRPr="00A6327D" w14:paraId="3B4E23F1" w14:textId="77777777" w:rsidTr="00E450E7">
        <w:tc>
          <w:tcPr>
            <w:tcW w:w="3123" w:type="dxa"/>
          </w:tcPr>
          <w:p w14:paraId="43BA0D2C" w14:textId="77777777" w:rsidR="00E450E7" w:rsidRPr="00A6327D" w:rsidRDefault="00E450E7" w:rsidP="003C5A6D">
            <w:proofErr w:type="spellStart"/>
            <w:r w:rsidRPr="00A6327D">
              <w:t>Acarturk</w:t>
            </w:r>
            <w:proofErr w:type="spellEnd"/>
            <w:r w:rsidRPr="00A6327D">
              <w:t xml:space="preserve"> et al (2021) </w:t>
            </w:r>
          </w:p>
          <w:p w14:paraId="79F6E38C" w14:textId="53981DA3" w:rsidR="00E450E7" w:rsidRPr="00A6327D" w:rsidRDefault="00E450E7" w:rsidP="003C5A6D">
            <w:r w:rsidRPr="00A6327D">
              <w:t>Prevalence and predictors of common mental disorders among Syrian refugees in Istanbul, Turkey: a cross-sectional study</w:t>
            </w:r>
          </w:p>
        </w:tc>
        <w:tc>
          <w:tcPr>
            <w:tcW w:w="1786" w:type="dxa"/>
          </w:tcPr>
          <w:p w14:paraId="0F845D89" w14:textId="0DB5C917" w:rsidR="00E450E7" w:rsidRPr="00A6327D" w:rsidRDefault="00E450E7" w:rsidP="003C5A6D">
            <w:r w:rsidRPr="00A6327D">
              <w:t>Civilians</w:t>
            </w:r>
          </w:p>
        </w:tc>
        <w:tc>
          <w:tcPr>
            <w:tcW w:w="1521" w:type="dxa"/>
          </w:tcPr>
          <w:p w14:paraId="640504FE" w14:textId="11F026CA" w:rsidR="00E450E7" w:rsidRPr="00A6327D" w:rsidRDefault="00E450E7" w:rsidP="003C5A6D">
            <w:r w:rsidRPr="00A6327D">
              <w:t>2018</w:t>
            </w:r>
          </w:p>
        </w:tc>
        <w:tc>
          <w:tcPr>
            <w:tcW w:w="1557" w:type="dxa"/>
          </w:tcPr>
          <w:p w14:paraId="0DB8A6C1" w14:textId="3D80D6AA" w:rsidR="00E450E7" w:rsidRPr="00A6327D" w:rsidRDefault="00E450E7" w:rsidP="003C5A6D">
            <w:r w:rsidRPr="00A6327D">
              <w:t>2011-present</w:t>
            </w:r>
          </w:p>
        </w:tc>
        <w:tc>
          <w:tcPr>
            <w:tcW w:w="1417" w:type="dxa"/>
          </w:tcPr>
          <w:p w14:paraId="2F9D7544" w14:textId="26866AB7" w:rsidR="00E450E7" w:rsidRPr="00A6327D" w:rsidRDefault="00E450E7" w:rsidP="003C5A6D">
            <w:r w:rsidRPr="00A6327D">
              <w:t>1678</w:t>
            </w:r>
          </w:p>
        </w:tc>
        <w:tc>
          <w:tcPr>
            <w:tcW w:w="1237" w:type="dxa"/>
          </w:tcPr>
          <w:p w14:paraId="46A8883F" w14:textId="77777777" w:rsidR="00E450E7" w:rsidRPr="00A6327D" w:rsidRDefault="00E450E7" w:rsidP="003C5A6D"/>
        </w:tc>
        <w:tc>
          <w:tcPr>
            <w:tcW w:w="901" w:type="dxa"/>
          </w:tcPr>
          <w:p w14:paraId="4A7FAADC" w14:textId="16161905" w:rsidR="00E450E7" w:rsidRPr="00A6327D" w:rsidRDefault="00E450E7" w:rsidP="003C5A6D">
            <w:r w:rsidRPr="00A6327D">
              <w:t>0.516</w:t>
            </w:r>
          </w:p>
        </w:tc>
        <w:tc>
          <w:tcPr>
            <w:tcW w:w="1274" w:type="dxa"/>
          </w:tcPr>
          <w:p w14:paraId="1ECA88D3" w14:textId="68CA8ECF" w:rsidR="00E450E7" w:rsidRPr="00A6327D" w:rsidRDefault="00E450E7" w:rsidP="003C5A6D">
            <w:r w:rsidRPr="00A6327D">
              <w:t>HSC-25</w:t>
            </w:r>
          </w:p>
        </w:tc>
        <w:tc>
          <w:tcPr>
            <w:tcW w:w="1744" w:type="dxa"/>
          </w:tcPr>
          <w:p w14:paraId="5AEFC464" w14:textId="3DD58BAB" w:rsidR="00E450E7" w:rsidRPr="00A6327D" w:rsidRDefault="00E450E7" w:rsidP="003C5A6D">
            <w:r w:rsidRPr="00A6327D">
              <w:t>Syria</w:t>
            </w:r>
          </w:p>
        </w:tc>
      </w:tr>
      <w:tr w:rsidR="00E450E7" w:rsidRPr="00A6327D" w14:paraId="4BB69736" w14:textId="77777777" w:rsidTr="00E450E7">
        <w:tc>
          <w:tcPr>
            <w:tcW w:w="3123" w:type="dxa"/>
          </w:tcPr>
          <w:p w14:paraId="06F428A8" w14:textId="77777777" w:rsidR="00E450E7" w:rsidRPr="00A6327D" w:rsidRDefault="00E450E7" w:rsidP="003C5A6D">
            <w:r w:rsidRPr="00A6327D">
              <w:t xml:space="preserve">Basnet et al (2018) </w:t>
            </w:r>
          </w:p>
          <w:p w14:paraId="3FC5B8CE" w14:textId="5FC860F0" w:rsidR="00E450E7" w:rsidRPr="00A6327D" w:rsidRDefault="00E450E7" w:rsidP="003C5A6D">
            <w:r w:rsidRPr="00A6327D">
              <w:t>Depression and anxiety among war-widows of Nepal: a post-civil war cross-sectional study</w:t>
            </w:r>
          </w:p>
        </w:tc>
        <w:tc>
          <w:tcPr>
            <w:tcW w:w="1786" w:type="dxa"/>
          </w:tcPr>
          <w:p w14:paraId="1F4F9207" w14:textId="253BC1F6" w:rsidR="00E450E7" w:rsidRPr="00A6327D" w:rsidRDefault="00E450E7" w:rsidP="003C5A6D">
            <w:r w:rsidRPr="00A6327D">
              <w:t>Civilians</w:t>
            </w:r>
          </w:p>
        </w:tc>
        <w:tc>
          <w:tcPr>
            <w:tcW w:w="1521" w:type="dxa"/>
          </w:tcPr>
          <w:p w14:paraId="4AA1CC31" w14:textId="008CCDFE" w:rsidR="00E450E7" w:rsidRPr="00A6327D" w:rsidRDefault="00E450E7" w:rsidP="003C5A6D">
            <w:r w:rsidRPr="00A6327D">
              <w:t>2012</w:t>
            </w:r>
          </w:p>
        </w:tc>
        <w:tc>
          <w:tcPr>
            <w:tcW w:w="1557" w:type="dxa"/>
          </w:tcPr>
          <w:p w14:paraId="1BC3103E" w14:textId="6A1B2D2C" w:rsidR="00E450E7" w:rsidRPr="00A6327D" w:rsidRDefault="00C35E51" w:rsidP="003C5A6D">
            <w:r w:rsidRPr="00A6327D">
              <w:t>2000-2007</w:t>
            </w:r>
          </w:p>
        </w:tc>
        <w:tc>
          <w:tcPr>
            <w:tcW w:w="1417" w:type="dxa"/>
          </w:tcPr>
          <w:p w14:paraId="3C234FBD" w14:textId="7FE1FD65" w:rsidR="00E450E7" w:rsidRPr="00A6327D" w:rsidRDefault="00E450E7" w:rsidP="003C5A6D">
            <w:r w:rsidRPr="00A6327D">
              <w:t>358</w:t>
            </w:r>
          </w:p>
        </w:tc>
        <w:tc>
          <w:tcPr>
            <w:tcW w:w="1237" w:type="dxa"/>
          </w:tcPr>
          <w:p w14:paraId="31B6DAA1" w14:textId="77777777" w:rsidR="00E450E7" w:rsidRPr="00A6327D" w:rsidRDefault="00E450E7" w:rsidP="003C5A6D"/>
        </w:tc>
        <w:tc>
          <w:tcPr>
            <w:tcW w:w="901" w:type="dxa"/>
          </w:tcPr>
          <w:p w14:paraId="4EEE2B94" w14:textId="58C8F690" w:rsidR="00E450E7" w:rsidRPr="00A6327D" w:rsidRDefault="00E450E7" w:rsidP="003C5A6D">
            <w:r w:rsidRPr="00A6327D">
              <w:t>1</w:t>
            </w:r>
          </w:p>
        </w:tc>
        <w:tc>
          <w:tcPr>
            <w:tcW w:w="1274" w:type="dxa"/>
          </w:tcPr>
          <w:p w14:paraId="220AA57C" w14:textId="5198FA5C" w:rsidR="00E450E7" w:rsidRPr="00A6327D" w:rsidRDefault="00E450E7" w:rsidP="003C5A6D">
            <w:r w:rsidRPr="00A6327D">
              <w:t>BAI</w:t>
            </w:r>
          </w:p>
        </w:tc>
        <w:tc>
          <w:tcPr>
            <w:tcW w:w="1744" w:type="dxa"/>
          </w:tcPr>
          <w:p w14:paraId="0D7B3BEC" w14:textId="31624987" w:rsidR="00E450E7" w:rsidRPr="00A6327D" w:rsidRDefault="00E450E7" w:rsidP="003C5A6D">
            <w:r w:rsidRPr="00A6327D">
              <w:t>Nepal</w:t>
            </w:r>
          </w:p>
        </w:tc>
      </w:tr>
      <w:tr w:rsidR="00E450E7" w:rsidRPr="00A6327D" w14:paraId="3A9A7456" w14:textId="77777777" w:rsidTr="00E450E7">
        <w:tc>
          <w:tcPr>
            <w:tcW w:w="3123" w:type="dxa"/>
          </w:tcPr>
          <w:p w14:paraId="367E543C" w14:textId="77777777" w:rsidR="00E450E7" w:rsidRPr="00A6327D" w:rsidRDefault="00E450E7" w:rsidP="00543B66">
            <w:r w:rsidRPr="00A6327D">
              <w:t>Booth-</w:t>
            </w:r>
            <w:proofErr w:type="spellStart"/>
            <w:r w:rsidRPr="00A6327D">
              <w:t>Kewley</w:t>
            </w:r>
            <w:proofErr w:type="spellEnd"/>
            <w:r w:rsidRPr="00A6327D">
              <w:t xml:space="preserve"> et al (2012) </w:t>
            </w:r>
          </w:p>
          <w:p w14:paraId="36D3E196" w14:textId="27725EB6" w:rsidR="00E450E7" w:rsidRPr="00A6327D" w:rsidRDefault="00E450E7" w:rsidP="00543B66">
            <w:r w:rsidRPr="00A6327D">
              <w:lastRenderedPageBreak/>
              <w:t>Anxiety and depression in Marines sent to war in Iraq and Afghanistan</w:t>
            </w:r>
          </w:p>
        </w:tc>
        <w:tc>
          <w:tcPr>
            <w:tcW w:w="1786" w:type="dxa"/>
          </w:tcPr>
          <w:p w14:paraId="798211B4" w14:textId="69A82895" w:rsidR="00E450E7" w:rsidRPr="00A6327D" w:rsidRDefault="00E450E7" w:rsidP="00543B66">
            <w:r w:rsidRPr="00A6327D">
              <w:lastRenderedPageBreak/>
              <w:t>Military</w:t>
            </w:r>
          </w:p>
        </w:tc>
        <w:tc>
          <w:tcPr>
            <w:tcW w:w="1521" w:type="dxa"/>
          </w:tcPr>
          <w:p w14:paraId="0DEE1AE8" w14:textId="7329CC5E" w:rsidR="00E450E7" w:rsidRPr="00A6327D" w:rsidRDefault="00E450E7" w:rsidP="00543B66">
            <w:r w:rsidRPr="00A6327D">
              <w:t>2008</w:t>
            </w:r>
          </w:p>
        </w:tc>
        <w:tc>
          <w:tcPr>
            <w:tcW w:w="1557" w:type="dxa"/>
          </w:tcPr>
          <w:p w14:paraId="7692D233" w14:textId="4883EC9E" w:rsidR="00E450E7" w:rsidRPr="00A6327D" w:rsidRDefault="00110E11" w:rsidP="00543B66">
            <w:r w:rsidRPr="00A6327D">
              <w:t>Multiple</w:t>
            </w:r>
          </w:p>
        </w:tc>
        <w:tc>
          <w:tcPr>
            <w:tcW w:w="1417" w:type="dxa"/>
          </w:tcPr>
          <w:p w14:paraId="028AFB25" w14:textId="2552DA70" w:rsidR="00E450E7" w:rsidRPr="00A6327D" w:rsidRDefault="00E450E7" w:rsidP="00543B66">
            <w:r w:rsidRPr="00A6327D">
              <w:t>1560</w:t>
            </w:r>
          </w:p>
        </w:tc>
        <w:tc>
          <w:tcPr>
            <w:tcW w:w="1237" w:type="dxa"/>
          </w:tcPr>
          <w:p w14:paraId="28D16B26" w14:textId="77777777" w:rsidR="00E450E7" w:rsidRPr="00A6327D" w:rsidRDefault="00E450E7" w:rsidP="00543B66"/>
        </w:tc>
        <w:tc>
          <w:tcPr>
            <w:tcW w:w="901" w:type="dxa"/>
          </w:tcPr>
          <w:p w14:paraId="050846D6" w14:textId="753231F9" w:rsidR="00E450E7" w:rsidRPr="00A6327D" w:rsidRDefault="00E450E7" w:rsidP="00543B66">
            <w:r w:rsidRPr="00A6327D">
              <w:t>0.051</w:t>
            </w:r>
          </w:p>
        </w:tc>
        <w:tc>
          <w:tcPr>
            <w:tcW w:w="1274" w:type="dxa"/>
          </w:tcPr>
          <w:p w14:paraId="29922270" w14:textId="479C9B19" w:rsidR="00E450E7" w:rsidRPr="00A6327D" w:rsidRDefault="00E450E7" w:rsidP="00543B66">
            <w:r w:rsidRPr="00A6327D">
              <w:t>BAI</w:t>
            </w:r>
          </w:p>
        </w:tc>
        <w:tc>
          <w:tcPr>
            <w:tcW w:w="1744" w:type="dxa"/>
          </w:tcPr>
          <w:p w14:paraId="663FD9FC" w14:textId="14BA9B64" w:rsidR="00E450E7" w:rsidRPr="00A6327D" w:rsidRDefault="00E450E7" w:rsidP="00543B66">
            <w:r w:rsidRPr="00A6327D">
              <w:t>United States</w:t>
            </w:r>
          </w:p>
        </w:tc>
      </w:tr>
      <w:tr w:rsidR="00E450E7" w:rsidRPr="00A6327D" w14:paraId="6346BB73" w14:textId="77777777" w:rsidTr="00E450E7">
        <w:tc>
          <w:tcPr>
            <w:tcW w:w="3123" w:type="dxa"/>
          </w:tcPr>
          <w:p w14:paraId="0A171878" w14:textId="77777777" w:rsidR="00E450E7" w:rsidRPr="00A6327D" w:rsidRDefault="00E450E7" w:rsidP="00B84D40">
            <w:r w:rsidRPr="00A6327D">
              <w:t xml:space="preserve">Somasundaram et al (1994) </w:t>
            </w:r>
          </w:p>
          <w:p w14:paraId="526DCE46" w14:textId="3312748F" w:rsidR="00E450E7" w:rsidRPr="00A6327D" w:rsidRDefault="00E450E7" w:rsidP="00B84D40">
            <w:r w:rsidRPr="00A6327D">
              <w:rPr>
                <w:color w:val="000000"/>
              </w:rPr>
              <w:t>War trauma in a civilian population</w:t>
            </w:r>
          </w:p>
        </w:tc>
        <w:tc>
          <w:tcPr>
            <w:tcW w:w="1786" w:type="dxa"/>
          </w:tcPr>
          <w:p w14:paraId="598F34C3" w14:textId="660E57EE" w:rsidR="00E450E7" w:rsidRPr="00A6327D" w:rsidRDefault="00E450E7" w:rsidP="00B84D40">
            <w:r w:rsidRPr="00A6327D">
              <w:t>Civilians</w:t>
            </w:r>
          </w:p>
        </w:tc>
        <w:tc>
          <w:tcPr>
            <w:tcW w:w="1521" w:type="dxa"/>
          </w:tcPr>
          <w:p w14:paraId="65E7F4CE" w14:textId="4F503853" w:rsidR="00E450E7" w:rsidRPr="00A6327D" w:rsidRDefault="00E450E7" w:rsidP="00B84D40">
            <w:r w:rsidRPr="00A6327D">
              <w:t>1991</w:t>
            </w:r>
          </w:p>
        </w:tc>
        <w:tc>
          <w:tcPr>
            <w:tcW w:w="1557" w:type="dxa"/>
          </w:tcPr>
          <w:p w14:paraId="2F374356" w14:textId="0EB58AB4" w:rsidR="00E450E7" w:rsidRPr="00A6327D" w:rsidRDefault="00110E11" w:rsidP="00B84D40">
            <w:r w:rsidRPr="00A6327D">
              <w:t>1995</w:t>
            </w:r>
          </w:p>
        </w:tc>
        <w:tc>
          <w:tcPr>
            <w:tcW w:w="1417" w:type="dxa"/>
          </w:tcPr>
          <w:p w14:paraId="0EA7661F" w14:textId="7996F4B9" w:rsidR="00E450E7" w:rsidRPr="00A6327D" w:rsidRDefault="00E450E7" w:rsidP="00B84D40">
            <w:r w:rsidRPr="00A6327D">
              <w:t>98</w:t>
            </w:r>
          </w:p>
        </w:tc>
        <w:tc>
          <w:tcPr>
            <w:tcW w:w="1237" w:type="dxa"/>
          </w:tcPr>
          <w:p w14:paraId="47055A39" w14:textId="77777777" w:rsidR="00E450E7" w:rsidRPr="00A6327D" w:rsidRDefault="00E450E7" w:rsidP="00B84D40"/>
        </w:tc>
        <w:tc>
          <w:tcPr>
            <w:tcW w:w="901" w:type="dxa"/>
          </w:tcPr>
          <w:p w14:paraId="336327EE" w14:textId="7E2A20CF" w:rsidR="00E450E7" w:rsidRPr="00A6327D" w:rsidRDefault="00E450E7" w:rsidP="00B84D40">
            <w:r w:rsidRPr="00A6327D">
              <w:t>0.357</w:t>
            </w:r>
          </w:p>
        </w:tc>
        <w:tc>
          <w:tcPr>
            <w:tcW w:w="1274" w:type="dxa"/>
          </w:tcPr>
          <w:p w14:paraId="7DFFAC86" w14:textId="3139A3D4" w:rsidR="00E450E7" w:rsidRPr="00A6327D" w:rsidRDefault="00E450E7" w:rsidP="00B84D40">
            <w:r w:rsidRPr="00A6327D">
              <w:t>DSM-III-R</w:t>
            </w:r>
          </w:p>
        </w:tc>
        <w:tc>
          <w:tcPr>
            <w:tcW w:w="1744" w:type="dxa"/>
          </w:tcPr>
          <w:p w14:paraId="548A936E" w14:textId="0B4ED4F6" w:rsidR="00E450E7" w:rsidRPr="00A6327D" w:rsidRDefault="00E450E7" w:rsidP="00B84D40">
            <w:r w:rsidRPr="00A6327D">
              <w:t>Sri Lanka</w:t>
            </w:r>
          </w:p>
        </w:tc>
      </w:tr>
      <w:tr w:rsidR="00E450E7" w:rsidRPr="00A6327D" w14:paraId="2DED7E2A" w14:textId="77777777" w:rsidTr="00E450E7">
        <w:tc>
          <w:tcPr>
            <w:tcW w:w="3123" w:type="dxa"/>
          </w:tcPr>
          <w:p w14:paraId="03CBB104" w14:textId="77777777" w:rsidR="00E450E7" w:rsidRPr="00A6327D" w:rsidRDefault="00E450E7" w:rsidP="00B84D40">
            <w:proofErr w:type="spellStart"/>
            <w:r w:rsidRPr="00A6327D">
              <w:t>Morina</w:t>
            </w:r>
            <w:proofErr w:type="spellEnd"/>
            <w:r w:rsidRPr="00A6327D">
              <w:t xml:space="preserve"> et al (2011) </w:t>
            </w:r>
          </w:p>
          <w:p w14:paraId="2008EFCC" w14:textId="3852A578" w:rsidR="00E450E7" w:rsidRPr="00A6327D" w:rsidRDefault="00E450E7" w:rsidP="00B84D40">
            <w:r w:rsidRPr="00A6327D">
              <w:t>Long-term outcomes of war-related death of family members in Kosovar civilian war survivors</w:t>
            </w:r>
          </w:p>
        </w:tc>
        <w:tc>
          <w:tcPr>
            <w:tcW w:w="1786" w:type="dxa"/>
          </w:tcPr>
          <w:p w14:paraId="11E42B05" w14:textId="55A2CB96" w:rsidR="00E450E7" w:rsidRPr="00A6327D" w:rsidRDefault="00E450E7" w:rsidP="00B84D40">
            <w:r w:rsidRPr="00A6327D">
              <w:t>Civilians</w:t>
            </w:r>
          </w:p>
        </w:tc>
        <w:tc>
          <w:tcPr>
            <w:tcW w:w="1521" w:type="dxa"/>
          </w:tcPr>
          <w:p w14:paraId="79532459" w14:textId="61692F21" w:rsidR="00E450E7" w:rsidRPr="00A6327D" w:rsidRDefault="00E450E7" w:rsidP="00B84D40">
            <w:r w:rsidRPr="00A6327D">
              <w:t>2008</w:t>
            </w:r>
          </w:p>
        </w:tc>
        <w:tc>
          <w:tcPr>
            <w:tcW w:w="1557" w:type="dxa"/>
          </w:tcPr>
          <w:p w14:paraId="1EE5573D" w14:textId="391323D2" w:rsidR="00E450E7" w:rsidRPr="00A6327D" w:rsidRDefault="00110E11" w:rsidP="00B84D40">
            <w:r w:rsidRPr="00A6327D">
              <w:t>1998-1999</w:t>
            </w:r>
          </w:p>
        </w:tc>
        <w:tc>
          <w:tcPr>
            <w:tcW w:w="1417" w:type="dxa"/>
          </w:tcPr>
          <w:p w14:paraId="05A659C1" w14:textId="761F03E5" w:rsidR="00E450E7" w:rsidRPr="00A6327D" w:rsidRDefault="00E450E7" w:rsidP="00B84D40">
            <w:r w:rsidRPr="00A6327D">
              <w:t>142</w:t>
            </w:r>
          </w:p>
        </w:tc>
        <w:tc>
          <w:tcPr>
            <w:tcW w:w="1237" w:type="dxa"/>
          </w:tcPr>
          <w:p w14:paraId="59CDF87C" w14:textId="4A10F10C" w:rsidR="00E450E7" w:rsidRPr="00A6327D" w:rsidRDefault="00E450E7" w:rsidP="00B84D40">
            <w:r w:rsidRPr="00A6327D">
              <w:t>38.2</w:t>
            </w:r>
          </w:p>
        </w:tc>
        <w:tc>
          <w:tcPr>
            <w:tcW w:w="901" w:type="dxa"/>
          </w:tcPr>
          <w:p w14:paraId="4DC28FCD" w14:textId="06FC3F7E" w:rsidR="00E450E7" w:rsidRPr="00A6327D" w:rsidRDefault="00E450E7" w:rsidP="00B84D40">
            <w:r w:rsidRPr="00A6327D">
              <w:t>0.662</w:t>
            </w:r>
          </w:p>
        </w:tc>
        <w:tc>
          <w:tcPr>
            <w:tcW w:w="1274" w:type="dxa"/>
          </w:tcPr>
          <w:p w14:paraId="3C1394BF" w14:textId="5FEEEAC1" w:rsidR="00E450E7" w:rsidRPr="00A6327D" w:rsidRDefault="00E450E7" w:rsidP="00B84D40">
            <w:r w:rsidRPr="00A6327D">
              <w:t>DSM-IV-R</w:t>
            </w:r>
          </w:p>
        </w:tc>
        <w:tc>
          <w:tcPr>
            <w:tcW w:w="1744" w:type="dxa"/>
          </w:tcPr>
          <w:p w14:paraId="563E4518" w14:textId="5ACE3CFC" w:rsidR="00E450E7" w:rsidRPr="00A6327D" w:rsidRDefault="00E450E7" w:rsidP="00B84D40">
            <w:r w:rsidRPr="00A6327D">
              <w:t>Kosovo</w:t>
            </w:r>
          </w:p>
        </w:tc>
      </w:tr>
      <w:tr w:rsidR="00E450E7" w:rsidRPr="00A6327D" w14:paraId="627EF244" w14:textId="77777777" w:rsidTr="00E450E7">
        <w:tc>
          <w:tcPr>
            <w:tcW w:w="3123" w:type="dxa"/>
          </w:tcPr>
          <w:p w14:paraId="7BE63C68" w14:textId="77777777" w:rsidR="00E450E7" w:rsidRPr="00A6327D" w:rsidRDefault="00E450E7" w:rsidP="00B84D40">
            <w:r w:rsidRPr="00A6327D">
              <w:t xml:space="preserve">Gould et al (2014) </w:t>
            </w:r>
          </w:p>
          <w:p w14:paraId="3EB51ED8" w14:textId="4AA86521" w:rsidR="00E450E7" w:rsidRPr="00A6327D" w:rsidRDefault="00E450E7" w:rsidP="00B84D40">
            <w:r w:rsidRPr="00A6327D">
              <w:t>Depression and anxiety symptoms in male veterans and non-veterans: the Health and Retirement Study</w:t>
            </w:r>
          </w:p>
        </w:tc>
        <w:tc>
          <w:tcPr>
            <w:tcW w:w="1786" w:type="dxa"/>
          </w:tcPr>
          <w:p w14:paraId="456D0F52" w14:textId="393C8CDD" w:rsidR="00E450E7" w:rsidRPr="00A6327D" w:rsidRDefault="00E450E7" w:rsidP="00B84D40">
            <w:r w:rsidRPr="00A6327D">
              <w:t>Military</w:t>
            </w:r>
          </w:p>
        </w:tc>
        <w:tc>
          <w:tcPr>
            <w:tcW w:w="1521" w:type="dxa"/>
          </w:tcPr>
          <w:p w14:paraId="03F1A83D" w14:textId="62F4C703" w:rsidR="00E450E7" w:rsidRPr="00A6327D" w:rsidRDefault="00E450E7" w:rsidP="00B84D40">
            <w:r w:rsidRPr="00A6327D">
              <w:t>2006</w:t>
            </w:r>
          </w:p>
        </w:tc>
        <w:tc>
          <w:tcPr>
            <w:tcW w:w="1557" w:type="dxa"/>
          </w:tcPr>
          <w:p w14:paraId="2D6A1BF5" w14:textId="43D5CA64" w:rsidR="00E450E7" w:rsidRPr="00A6327D" w:rsidRDefault="00110E11" w:rsidP="00B84D40">
            <w:r w:rsidRPr="00A6327D">
              <w:t>Multiple</w:t>
            </w:r>
          </w:p>
        </w:tc>
        <w:tc>
          <w:tcPr>
            <w:tcW w:w="1417" w:type="dxa"/>
          </w:tcPr>
          <w:p w14:paraId="68CFF1C4" w14:textId="5F507A21" w:rsidR="00E450E7" w:rsidRPr="00A6327D" w:rsidRDefault="00E450E7" w:rsidP="00B84D40">
            <w:r w:rsidRPr="00A6327D">
              <w:t>6577</w:t>
            </w:r>
          </w:p>
        </w:tc>
        <w:tc>
          <w:tcPr>
            <w:tcW w:w="1237" w:type="dxa"/>
          </w:tcPr>
          <w:p w14:paraId="0C7AE298" w14:textId="77777777" w:rsidR="00E450E7" w:rsidRPr="00A6327D" w:rsidRDefault="00E450E7" w:rsidP="00B84D40"/>
        </w:tc>
        <w:tc>
          <w:tcPr>
            <w:tcW w:w="901" w:type="dxa"/>
          </w:tcPr>
          <w:p w14:paraId="61539465" w14:textId="77777777" w:rsidR="00E450E7" w:rsidRPr="00A6327D" w:rsidRDefault="00E450E7" w:rsidP="00B84D40"/>
        </w:tc>
        <w:tc>
          <w:tcPr>
            <w:tcW w:w="1274" w:type="dxa"/>
          </w:tcPr>
          <w:p w14:paraId="5E70C2DA" w14:textId="7527EE71" w:rsidR="00E450E7" w:rsidRPr="00A6327D" w:rsidRDefault="00E450E7" w:rsidP="00B84D40">
            <w:r w:rsidRPr="00A6327D">
              <w:t>BAI</w:t>
            </w:r>
          </w:p>
        </w:tc>
        <w:tc>
          <w:tcPr>
            <w:tcW w:w="1744" w:type="dxa"/>
          </w:tcPr>
          <w:p w14:paraId="26F00F12" w14:textId="1FE38CBE" w:rsidR="00E450E7" w:rsidRPr="00A6327D" w:rsidRDefault="00E450E7" w:rsidP="00B84D40">
            <w:r w:rsidRPr="00A6327D">
              <w:t>United States</w:t>
            </w:r>
          </w:p>
        </w:tc>
      </w:tr>
      <w:tr w:rsidR="00E450E7" w:rsidRPr="00A6327D" w14:paraId="69AA2F3C" w14:textId="77777777" w:rsidTr="00E450E7">
        <w:tc>
          <w:tcPr>
            <w:tcW w:w="3123" w:type="dxa"/>
          </w:tcPr>
          <w:p w14:paraId="6EEC7F5D" w14:textId="77777777" w:rsidR="00E450E7" w:rsidRPr="00A6327D" w:rsidRDefault="00E450E7" w:rsidP="000C3470">
            <w:r w:rsidRPr="00A6327D">
              <w:t xml:space="preserve">Karam et al (2016) </w:t>
            </w:r>
          </w:p>
          <w:p w14:paraId="0DD31AC1" w14:textId="01DEFE89" w:rsidR="00E450E7" w:rsidRPr="00A6327D" w:rsidRDefault="00E450E7" w:rsidP="000C3470">
            <w:r w:rsidRPr="00A6327D">
              <w:t>Prevalence, Correlates, and Treatment of Mental Disorders among Lebanese Older Adults: A National Study</w:t>
            </w:r>
          </w:p>
        </w:tc>
        <w:tc>
          <w:tcPr>
            <w:tcW w:w="1786" w:type="dxa"/>
          </w:tcPr>
          <w:p w14:paraId="76B604B3" w14:textId="62D78909" w:rsidR="00E450E7" w:rsidRPr="00A6327D" w:rsidRDefault="00E450E7" w:rsidP="000C3470">
            <w:r w:rsidRPr="00A6327D">
              <w:t>Civilians</w:t>
            </w:r>
          </w:p>
        </w:tc>
        <w:tc>
          <w:tcPr>
            <w:tcW w:w="1521" w:type="dxa"/>
          </w:tcPr>
          <w:p w14:paraId="3FDF35C6" w14:textId="77777777" w:rsidR="00E450E7" w:rsidRPr="00A6327D" w:rsidRDefault="00E450E7" w:rsidP="000C3470"/>
        </w:tc>
        <w:tc>
          <w:tcPr>
            <w:tcW w:w="1557" w:type="dxa"/>
          </w:tcPr>
          <w:p w14:paraId="7677250F" w14:textId="49B5EA58" w:rsidR="00E450E7" w:rsidRPr="00A6327D" w:rsidRDefault="00110E11" w:rsidP="000C3470">
            <w:r w:rsidRPr="00A6327D">
              <w:t>1975-1990</w:t>
            </w:r>
          </w:p>
        </w:tc>
        <w:tc>
          <w:tcPr>
            <w:tcW w:w="1417" w:type="dxa"/>
          </w:tcPr>
          <w:p w14:paraId="711EB263" w14:textId="5ABF42EB" w:rsidR="00E450E7" w:rsidRPr="00A6327D" w:rsidRDefault="00E450E7" w:rsidP="000C3470">
            <w:r w:rsidRPr="00A6327D">
              <w:t>1915</w:t>
            </w:r>
          </w:p>
        </w:tc>
        <w:tc>
          <w:tcPr>
            <w:tcW w:w="1237" w:type="dxa"/>
          </w:tcPr>
          <w:p w14:paraId="41AE686A" w14:textId="77777777" w:rsidR="00E450E7" w:rsidRPr="00A6327D" w:rsidRDefault="00E450E7" w:rsidP="000C3470"/>
        </w:tc>
        <w:tc>
          <w:tcPr>
            <w:tcW w:w="901" w:type="dxa"/>
          </w:tcPr>
          <w:p w14:paraId="5AE88C70" w14:textId="0110A5FA" w:rsidR="00E450E7" w:rsidRPr="00A6327D" w:rsidRDefault="00E450E7" w:rsidP="000C3470">
            <w:r w:rsidRPr="00A6327D">
              <w:t>0.493</w:t>
            </w:r>
          </w:p>
        </w:tc>
        <w:tc>
          <w:tcPr>
            <w:tcW w:w="1274" w:type="dxa"/>
          </w:tcPr>
          <w:p w14:paraId="26608E0A" w14:textId="76BC0737" w:rsidR="00E450E7" w:rsidRPr="00A6327D" w:rsidRDefault="00E450E7" w:rsidP="000C3470">
            <w:r w:rsidRPr="00A6327D">
              <w:t>DSM-IV-R</w:t>
            </w:r>
          </w:p>
        </w:tc>
        <w:tc>
          <w:tcPr>
            <w:tcW w:w="1744" w:type="dxa"/>
          </w:tcPr>
          <w:p w14:paraId="6135D7F1" w14:textId="266DBDF1" w:rsidR="00E450E7" w:rsidRPr="00A6327D" w:rsidRDefault="00E450E7" w:rsidP="000C3470">
            <w:r w:rsidRPr="00A6327D">
              <w:t>Lebanon</w:t>
            </w:r>
          </w:p>
        </w:tc>
      </w:tr>
      <w:tr w:rsidR="00E450E7" w:rsidRPr="00A6327D" w14:paraId="0C34C50B" w14:textId="77777777" w:rsidTr="00E450E7">
        <w:tc>
          <w:tcPr>
            <w:tcW w:w="3123" w:type="dxa"/>
          </w:tcPr>
          <w:p w14:paraId="0845017D" w14:textId="77777777" w:rsidR="00E450E7" w:rsidRPr="00A6327D" w:rsidRDefault="00E450E7" w:rsidP="000C3470">
            <w:proofErr w:type="spellStart"/>
            <w:r w:rsidRPr="00A6327D">
              <w:t>Tinghög</w:t>
            </w:r>
            <w:proofErr w:type="spellEnd"/>
            <w:r w:rsidRPr="00A6327D">
              <w:t xml:space="preserve"> et al (2017) </w:t>
            </w:r>
          </w:p>
          <w:p w14:paraId="07EF328A" w14:textId="5A56DD91" w:rsidR="00E450E7" w:rsidRPr="00A6327D" w:rsidRDefault="00E450E7" w:rsidP="000C3470">
            <w:r w:rsidRPr="00A6327D">
              <w:rPr>
                <w:color w:val="000000"/>
              </w:rPr>
              <w:t>Prevalence of mental ill health, traumas and postmigration stress among refugees from Syria resettled in Sweden after 2011: a population-based survey</w:t>
            </w:r>
          </w:p>
        </w:tc>
        <w:tc>
          <w:tcPr>
            <w:tcW w:w="1786" w:type="dxa"/>
          </w:tcPr>
          <w:p w14:paraId="7E729D37" w14:textId="517EF69D" w:rsidR="00E450E7" w:rsidRPr="00A6327D" w:rsidRDefault="00E450E7" w:rsidP="000C3470">
            <w:r w:rsidRPr="00A6327D">
              <w:t>Civilians</w:t>
            </w:r>
          </w:p>
        </w:tc>
        <w:tc>
          <w:tcPr>
            <w:tcW w:w="1521" w:type="dxa"/>
          </w:tcPr>
          <w:p w14:paraId="0E0632F5" w14:textId="0EC7D74E" w:rsidR="00E450E7" w:rsidRPr="00A6327D" w:rsidRDefault="00E450E7" w:rsidP="000C3470">
            <w:r w:rsidRPr="00A6327D">
              <w:t>2016</w:t>
            </w:r>
          </w:p>
        </w:tc>
        <w:tc>
          <w:tcPr>
            <w:tcW w:w="1557" w:type="dxa"/>
          </w:tcPr>
          <w:p w14:paraId="44C1ECA0" w14:textId="1C466336" w:rsidR="00E450E7" w:rsidRPr="00A6327D" w:rsidRDefault="00110E11" w:rsidP="000C3470">
            <w:r w:rsidRPr="00A6327D">
              <w:t>2011-present</w:t>
            </w:r>
          </w:p>
        </w:tc>
        <w:tc>
          <w:tcPr>
            <w:tcW w:w="1417" w:type="dxa"/>
          </w:tcPr>
          <w:p w14:paraId="1EDD8ABE" w14:textId="53D59BAC" w:rsidR="00E450E7" w:rsidRPr="00A6327D" w:rsidRDefault="00E450E7" w:rsidP="000C3470">
            <w:r w:rsidRPr="00A6327D">
              <w:t>1215</w:t>
            </w:r>
          </w:p>
        </w:tc>
        <w:tc>
          <w:tcPr>
            <w:tcW w:w="1237" w:type="dxa"/>
          </w:tcPr>
          <w:p w14:paraId="3420552B" w14:textId="77777777" w:rsidR="00E450E7" w:rsidRPr="00A6327D" w:rsidRDefault="00E450E7" w:rsidP="000C3470"/>
        </w:tc>
        <w:tc>
          <w:tcPr>
            <w:tcW w:w="901" w:type="dxa"/>
          </w:tcPr>
          <w:p w14:paraId="57702AA9" w14:textId="1F5FA31B" w:rsidR="00E450E7" w:rsidRPr="00A6327D" w:rsidRDefault="00E450E7" w:rsidP="000C3470">
            <w:r w:rsidRPr="00A6327D">
              <w:t>0.372</w:t>
            </w:r>
          </w:p>
        </w:tc>
        <w:tc>
          <w:tcPr>
            <w:tcW w:w="1274" w:type="dxa"/>
          </w:tcPr>
          <w:p w14:paraId="05217FA6" w14:textId="33011814" w:rsidR="00E450E7" w:rsidRPr="00A6327D" w:rsidRDefault="00E450E7" w:rsidP="000C3470">
            <w:r w:rsidRPr="00A6327D">
              <w:t>HSC-25</w:t>
            </w:r>
          </w:p>
        </w:tc>
        <w:tc>
          <w:tcPr>
            <w:tcW w:w="1744" w:type="dxa"/>
          </w:tcPr>
          <w:p w14:paraId="712AA625" w14:textId="4C0585DD" w:rsidR="00E450E7" w:rsidRPr="00A6327D" w:rsidRDefault="00E450E7" w:rsidP="000C3470">
            <w:r w:rsidRPr="00A6327D">
              <w:t>Sweden</w:t>
            </w:r>
          </w:p>
        </w:tc>
      </w:tr>
      <w:tr w:rsidR="00E450E7" w:rsidRPr="00A6327D" w14:paraId="15EB50DA" w14:textId="77777777" w:rsidTr="00E450E7">
        <w:tc>
          <w:tcPr>
            <w:tcW w:w="3123" w:type="dxa"/>
          </w:tcPr>
          <w:p w14:paraId="614DEC48" w14:textId="77777777" w:rsidR="00E450E7" w:rsidRPr="00A6327D" w:rsidRDefault="00E450E7" w:rsidP="000C3470">
            <w:proofErr w:type="spellStart"/>
            <w:r w:rsidRPr="00A6327D">
              <w:t>Elhadi</w:t>
            </w:r>
            <w:proofErr w:type="spellEnd"/>
            <w:r w:rsidRPr="00A6327D">
              <w:t xml:space="preserve"> et al (2020) </w:t>
            </w:r>
          </w:p>
          <w:p w14:paraId="3736F9E6" w14:textId="056E82C4" w:rsidR="00E450E7" w:rsidRPr="00A6327D" w:rsidRDefault="00E450E7" w:rsidP="000C3470">
            <w:r w:rsidRPr="00A6327D">
              <w:t xml:space="preserve">Prevalence of anxiety and depressive symptoms among </w:t>
            </w:r>
            <w:r w:rsidRPr="00A6327D">
              <w:lastRenderedPageBreak/>
              <w:t>emergency physicians in Libya after civil war: a cross-sectional study</w:t>
            </w:r>
          </w:p>
        </w:tc>
        <w:tc>
          <w:tcPr>
            <w:tcW w:w="1786" w:type="dxa"/>
          </w:tcPr>
          <w:p w14:paraId="531DC5F2" w14:textId="7B9B4F4C" w:rsidR="00E450E7" w:rsidRPr="00A6327D" w:rsidRDefault="00E450E7" w:rsidP="000C3470">
            <w:r w:rsidRPr="00A6327D">
              <w:lastRenderedPageBreak/>
              <w:t>Civilians</w:t>
            </w:r>
          </w:p>
        </w:tc>
        <w:tc>
          <w:tcPr>
            <w:tcW w:w="1521" w:type="dxa"/>
          </w:tcPr>
          <w:p w14:paraId="383FBA25" w14:textId="103E1C5C" w:rsidR="00E450E7" w:rsidRPr="00A6327D" w:rsidRDefault="00E450E7" w:rsidP="000C3470">
            <w:r w:rsidRPr="00A6327D">
              <w:t>2018</w:t>
            </w:r>
          </w:p>
        </w:tc>
        <w:tc>
          <w:tcPr>
            <w:tcW w:w="1557" w:type="dxa"/>
          </w:tcPr>
          <w:p w14:paraId="2BCFD7FB" w14:textId="113032F4" w:rsidR="00E450E7" w:rsidRPr="00A6327D" w:rsidRDefault="00110E11" w:rsidP="000C3470">
            <w:r w:rsidRPr="00A6327D">
              <w:t>2014-2020</w:t>
            </w:r>
          </w:p>
        </w:tc>
        <w:tc>
          <w:tcPr>
            <w:tcW w:w="1417" w:type="dxa"/>
          </w:tcPr>
          <w:p w14:paraId="7FD4E020" w14:textId="5E9F997A" w:rsidR="00E450E7" w:rsidRPr="00A6327D" w:rsidRDefault="00E450E7" w:rsidP="000C3470">
            <w:r w:rsidRPr="00A6327D">
              <w:t>108</w:t>
            </w:r>
          </w:p>
        </w:tc>
        <w:tc>
          <w:tcPr>
            <w:tcW w:w="1237" w:type="dxa"/>
          </w:tcPr>
          <w:p w14:paraId="24A71ECB" w14:textId="62F981F7" w:rsidR="00E450E7" w:rsidRPr="00A6327D" w:rsidRDefault="00E450E7" w:rsidP="000C3470">
            <w:r w:rsidRPr="00A6327D">
              <w:t>31.2</w:t>
            </w:r>
          </w:p>
        </w:tc>
        <w:tc>
          <w:tcPr>
            <w:tcW w:w="901" w:type="dxa"/>
          </w:tcPr>
          <w:p w14:paraId="3A550C44" w14:textId="18FBC690" w:rsidR="00E450E7" w:rsidRPr="00A6327D" w:rsidRDefault="00E450E7" w:rsidP="000C3470">
            <w:r w:rsidRPr="00A6327D">
              <w:t>0.315</w:t>
            </w:r>
          </w:p>
        </w:tc>
        <w:tc>
          <w:tcPr>
            <w:tcW w:w="1274" w:type="dxa"/>
          </w:tcPr>
          <w:p w14:paraId="6BC46138" w14:textId="0DFD3006" w:rsidR="00E450E7" w:rsidRPr="00A6327D" w:rsidRDefault="00E450E7" w:rsidP="000C3470">
            <w:r w:rsidRPr="00A6327D">
              <w:t>HADS</w:t>
            </w:r>
          </w:p>
        </w:tc>
        <w:tc>
          <w:tcPr>
            <w:tcW w:w="1744" w:type="dxa"/>
          </w:tcPr>
          <w:p w14:paraId="67D29D59" w14:textId="45280203" w:rsidR="00E450E7" w:rsidRPr="00A6327D" w:rsidRDefault="00E450E7" w:rsidP="000C3470">
            <w:r w:rsidRPr="00A6327D">
              <w:t>Libya</w:t>
            </w:r>
          </w:p>
        </w:tc>
      </w:tr>
      <w:tr w:rsidR="00E450E7" w:rsidRPr="00A6327D" w14:paraId="0320C1BF" w14:textId="77777777" w:rsidTr="00E450E7">
        <w:tc>
          <w:tcPr>
            <w:tcW w:w="3123" w:type="dxa"/>
          </w:tcPr>
          <w:p w14:paraId="6BF00290" w14:textId="77777777" w:rsidR="00E450E7" w:rsidRPr="00A6327D" w:rsidRDefault="00E450E7" w:rsidP="000C3470">
            <w:r w:rsidRPr="00A6327D">
              <w:t xml:space="preserve">Black et al (2004) </w:t>
            </w:r>
          </w:p>
          <w:p w14:paraId="6C34858B" w14:textId="10335E28" w:rsidR="00E450E7" w:rsidRPr="00A6327D" w:rsidRDefault="00E450E7" w:rsidP="000C3470">
            <w:r w:rsidRPr="00A6327D">
              <w:t>Gulf War veterans with anxiety: prevalence, comorbidity, and risk factors</w:t>
            </w:r>
          </w:p>
        </w:tc>
        <w:tc>
          <w:tcPr>
            <w:tcW w:w="1786" w:type="dxa"/>
          </w:tcPr>
          <w:p w14:paraId="35F40CC0" w14:textId="3FDED0A9" w:rsidR="00E450E7" w:rsidRPr="00A6327D" w:rsidRDefault="00E450E7" w:rsidP="000C3470">
            <w:r w:rsidRPr="00A6327D">
              <w:t>Military</w:t>
            </w:r>
          </w:p>
        </w:tc>
        <w:tc>
          <w:tcPr>
            <w:tcW w:w="1521" w:type="dxa"/>
          </w:tcPr>
          <w:p w14:paraId="6E99E0E9" w14:textId="4A5DAFF9" w:rsidR="00E450E7" w:rsidRPr="00A6327D" w:rsidRDefault="00E450E7" w:rsidP="000C3470">
            <w:r w:rsidRPr="00A6327D">
              <w:t>1995</w:t>
            </w:r>
          </w:p>
        </w:tc>
        <w:tc>
          <w:tcPr>
            <w:tcW w:w="1557" w:type="dxa"/>
          </w:tcPr>
          <w:p w14:paraId="3734CD2D" w14:textId="28686179" w:rsidR="00E450E7" w:rsidRPr="00A6327D" w:rsidRDefault="00110E11" w:rsidP="000C3470">
            <w:r w:rsidRPr="00A6327D">
              <w:t>1990-1991</w:t>
            </w:r>
          </w:p>
        </w:tc>
        <w:tc>
          <w:tcPr>
            <w:tcW w:w="1417" w:type="dxa"/>
          </w:tcPr>
          <w:p w14:paraId="20564F92" w14:textId="5F9D78EC" w:rsidR="00E450E7" w:rsidRPr="00A6327D" w:rsidRDefault="00E450E7" w:rsidP="000C3470">
            <w:r w:rsidRPr="00A6327D">
              <w:t>1782</w:t>
            </w:r>
          </w:p>
        </w:tc>
        <w:tc>
          <w:tcPr>
            <w:tcW w:w="1237" w:type="dxa"/>
          </w:tcPr>
          <w:p w14:paraId="2A375082" w14:textId="77777777" w:rsidR="00E450E7" w:rsidRPr="00A6327D" w:rsidRDefault="00E450E7" w:rsidP="000C3470"/>
        </w:tc>
        <w:tc>
          <w:tcPr>
            <w:tcW w:w="901" w:type="dxa"/>
          </w:tcPr>
          <w:p w14:paraId="2718551C" w14:textId="77777777" w:rsidR="00E450E7" w:rsidRPr="00A6327D" w:rsidRDefault="00E450E7" w:rsidP="000C3470"/>
        </w:tc>
        <w:tc>
          <w:tcPr>
            <w:tcW w:w="1274" w:type="dxa"/>
          </w:tcPr>
          <w:p w14:paraId="6B85CA64" w14:textId="0C171C78" w:rsidR="00E450E7" w:rsidRPr="00A6327D" w:rsidRDefault="00E450E7" w:rsidP="000C3470">
            <w:r w:rsidRPr="00A6327D">
              <w:t>DSM-IV-R</w:t>
            </w:r>
          </w:p>
        </w:tc>
        <w:tc>
          <w:tcPr>
            <w:tcW w:w="1744" w:type="dxa"/>
          </w:tcPr>
          <w:p w14:paraId="06B25984" w14:textId="58A9DC26" w:rsidR="00E450E7" w:rsidRPr="00A6327D" w:rsidRDefault="00E450E7" w:rsidP="000C3470">
            <w:r w:rsidRPr="00A6327D">
              <w:t>United States</w:t>
            </w:r>
          </w:p>
        </w:tc>
      </w:tr>
      <w:tr w:rsidR="00E450E7" w:rsidRPr="00A6327D" w14:paraId="7B87D45F" w14:textId="77777777" w:rsidTr="00E450E7">
        <w:tc>
          <w:tcPr>
            <w:tcW w:w="3123" w:type="dxa"/>
          </w:tcPr>
          <w:p w14:paraId="1C77461D" w14:textId="77777777" w:rsidR="00E450E7" w:rsidRPr="00A6327D" w:rsidRDefault="00E450E7" w:rsidP="00C86CC7">
            <w:r w:rsidRPr="00A6327D">
              <w:t xml:space="preserve">Karam et al (2014) </w:t>
            </w:r>
          </w:p>
          <w:p w14:paraId="28FAFB5D" w14:textId="26C9973C" w:rsidR="00E450E7" w:rsidRPr="00A6327D" w:rsidRDefault="00E450E7" w:rsidP="00C86CC7">
            <w:r w:rsidRPr="00A6327D">
              <w:t>Outcome of depression and anxiety after war: a prospective epidemiologic study of children and adolescents</w:t>
            </w:r>
          </w:p>
        </w:tc>
        <w:tc>
          <w:tcPr>
            <w:tcW w:w="1786" w:type="dxa"/>
          </w:tcPr>
          <w:p w14:paraId="3F89F1F5" w14:textId="1EBBA454" w:rsidR="00E450E7" w:rsidRPr="00A6327D" w:rsidRDefault="00E450E7" w:rsidP="00C86CC7">
            <w:r w:rsidRPr="00A6327D">
              <w:t>Civilians</w:t>
            </w:r>
          </w:p>
        </w:tc>
        <w:tc>
          <w:tcPr>
            <w:tcW w:w="1521" w:type="dxa"/>
          </w:tcPr>
          <w:p w14:paraId="2A140F4F" w14:textId="1F9BE197" w:rsidR="00E450E7" w:rsidRPr="00A6327D" w:rsidRDefault="00E450E7" w:rsidP="00C86CC7">
            <w:r w:rsidRPr="00A6327D">
              <w:t>1997</w:t>
            </w:r>
          </w:p>
        </w:tc>
        <w:tc>
          <w:tcPr>
            <w:tcW w:w="1557" w:type="dxa"/>
          </w:tcPr>
          <w:p w14:paraId="206AD1CB" w14:textId="175FE3AD" w:rsidR="00E450E7" w:rsidRPr="00A6327D" w:rsidRDefault="00110E11" w:rsidP="00C86CC7">
            <w:r w:rsidRPr="00A6327D">
              <w:t>1975-1990</w:t>
            </w:r>
          </w:p>
        </w:tc>
        <w:tc>
          <w:tcPr>
            <w:tcW w:w="1417" w:type="dxa"/>
          </w:tcPr>
          <w:p w14:paraId="5E9C123A" w14:textId="7FB01036" w:rsidR="00E450E7" w:rsidRPr="00A6327D" w:rsidRDefault="00E450E7" w:rsidP="00C86CC7">
            <w:r w:rsidRPr="00A6327D">
              <w:t>143</w:t>
            </w:r>
          </w:p>
        </w:tc>
        <w:tc>
          <w:tcPr>
            <w:tcW w:w="1237" w:type="dxa"/>
          </w:tcPr>
          <w:p w14:paraId="247434AE" w14:textId="7DD03A0D" w:rsidR="00E450E7" w:rsidRPr="00A6327D" w:rsidRDefault="00E450E7" w:rsidP="00C86CC7">
            <w:r w:rsidRPr="00A6327D">
              <w:t>11.5</w:t>
            </w:r>
          </w:p>
        </w:tc>
        <w:tc>
          <w:tcPr>
            <w:tcW w:w="901" w:type="dxa"/>
          </w:tcPr>
          <w:p w14:paraId="1915C97C" w14:textId="38500B4B" w:rsidR="00E450E7" w:rsidRPr="00A6327D" w:rsidRDefault="00E450E7" w:rsidP="00C86CC7">
            <w:r w:rsidRPr="00A6327D">
              <w:t>0.500</w:t>
            </w:r>
          </w:p>
        </w:tc>
        <w:tc>
          <w:tcPr>
            <w:tcW w:w="1274" w:type="dxa"/>
          </w:tcPr>
          <w:p w14:paraId="73DF5E74" w14:textId="71CE1EC6" w:rsidR="00E450E7" w:rsidRPr="00A6327D" w:rsidRDefault="00E450E7" w:rsidP="00C86CC7">
            <w:r w:rsidRPr="00A6327D">
              <w:t>DICA-R</w:t>
            </w:r>
          </w:p>
        </w:tc>
        <w:tc>
          <w:tcPr>
            <w:tcW w:w="1744" w:type="dxa"/>
          </w:tcPr>
          <w:p w14:paraId="5B37821F" w14:textId="0B7F8CAA" w:rsidR="00E450E7" w:rsidRPr="00A6327D" w:rsidRDefault="00E450E7" w:rsidP="00C86CC7">
            <w:r w:rsidRPr="00A6327D">
              <w:t>Lebanon</w:t>
            </w:r>
          </w:p>
        </w:tc>
      </w:tr>
      <w:tr w:rsidR="00E450E7" w:rsidRPr="00A6327D" w14:paraId="7436F9B4" w14:textId="77777777" w:rsidTr="00E450E7">
        <w:tc>
          <w:tcPr>
            <w:tcW w:w="3123" w:type="dxa"/>
          </w:tcPr>
          <w:p w14:paraId="49B6DED4" w14:textId="77777777" w:rsidR="00E450E7" w:rsidRPr="00A6327D" w:rsidRDefault="00E450E7" w:rsidP="00C86CC7">
            <w:r w:rsidRPr="00A6327D">
              <w:t xml:space="preserve">Steel et al (2002) </w:t>
            </w:r>
          </w:p>
          <w:p w14:paraId="50F4637C" w14:textId="078F4CB0" w:rsidR="00E450E7" w:rsidRPr="00A6327D" w:rsidRDefault="00E450E7" w:rsidP="00C86CC7">
            <w:r w:rsidRPr="00A6327D">
              <w:t>Long-term effect of psychological trauma on the mental health of Vietnamese refugees resettled in Australia: a population-based study</w:t>
            </w:r>
          </w:p>
        </w:tc>
        <w:tc>
          <w:tcPr>
            <w:tcW w:w="1786" w:type="dxa"/>
          </w:tcPr>
          <w:p w14:paraId="4A996D61" w14:textId="1F7DB9AE" w:rsidR="00E450E7" w:rsidRPr="00A6327D" w:rsidRDefault="00E450E7" w:rsidP="00C86CC7">
            <w:r w:rsidRPr="00A6327D">
              <w:t>Civilians</w:t>
            </w:r>
          </w:p>
        </w:tc>
        <w:tc>
          <w:tcPr>
            <w:tcW w:w="1521" w:type="dxa"/>
          </w:tcPr>
          <w:p w14:paraId="7B05FA33" w14:textId="77777777" w:rsidR="00E450E7" w:rsidRPr="00A6327D" w:rsidRDefault="00E450E7" w:rsidP="00C86CC7"/>
        </w:tc>
        <w:tc>
          <w:tcPr>
            <w:tcW w:w="1557" w:type="dxa"/>
          </w:tcPr>
          <w:p w14:paraId="21BDDEC6" w14:textId="0582784E" w:rsidR="00E450E7" w:rsidRPr="00A6327D" w:rsidRDefault="00110E11" w:rsidP="00C86CC7">
            <w:r w:rsidRPr="00A6327D">
              <w:t>1955-1975</w:t>
            </w:r>
          </w:p>
        </w:tc>
        <w:tc>
          <w:tcPr>
            <w:tcW w:w="1417" w:type="dxa"/>
          </w:tcPr>
          <w:p w14:paraId="2F5C802C" w14:textId="3CFF1B0F" w:rsidR="00E450E7" w:rsidRPr="00A6327D" w:rsidRDefault="00E450E7" w:rsidP="00C86CC7">
            <w:r w:rsidRPr="00A6327D">
              <w:t>1161</w:t>
            </w:r>
          </w:p>
        </w:tc>
        <w:tc>
          <w:tcPr>
            <w:tcW w:w="1237" w:type="dxa"/>
          </w:tcPr>
          <w:p w14:paraId="0AADE564" w14:textId="4FC9341F" w:rsidR="00E450E7" w:rsidRPr="00A6327D" w:rsidRDefault="00E450E7" w:rsidP="00C86CC7">
            <w:r w:rsidRPr="00A6327D">
              <w:t>41.0</w:t>
            </w:r>
          </w:p>
        </w:tc>
        <w:tc>
          <w:tcPr>
            <w:tcW w:w="901" w:type="dxa"/>
          </w:tcPr>
          <w:p w14:paraId="4C45D2CB" w14:textId="74E16472" w:rsidR="00E450E7" w:rsidRPr="00A6327D" w:rsidRDefault="00E450E7" w:rsidP="00C86CC7">
            <w:r w:rsidRPr="00A6327D">
              <w:t>0.590</w:t>
            </w:r>
          </w:p>
        </w:tc>
        <w:tc>
          <w:tcPr>
            <w:tcW w:w="1274" w:type="dxa"/>
          </w:tcPr>
          <w:p w14:paraId="2DB488B1" w14:textId="05D76BCB" w:rsidR="00E450E7" w:rsidRPr="00A6327D" w:rsidRDefault="00E450E7" w:rsidP="00C86CC7">
            <w:r w:rsidRPr="00A6327D">
              <w:t>ICD-10</w:t>
            </w:r>
          </w:p>
        </w:tc>
        <w:tc>
          <w:tcPr>
            <w:tcW w:w="1744" w:type="dxa"/>
          </w:tcPr>
          <w:p w14:paraId="01ECCB11" w14:textId="344F0052" w:rsidR="00E450E7" w:rsidRPr="00A6327D" w:rsidRDefault="00E450E7" w:rsidP="00C86CC7">
            <w:r w:rsidRPr="00A6327D">
              <w:t>Australia</w:t>
            </w:r>
          </w:p>
        </w:tc>
      </w:tr>
      <w:tr w:rsidR="00E450E7" w:rsidRPr="00A6327D" w14:paraId="0FE130F1" w14:textId="77777777" w:rsidTr="00E450E7">
        <w:tc>
          <w:tcPr>
            <w:tcW w:w="3123" w:type="dxa"/>
          </w:tcPr>
          <w:p w14:paraId="7C6C99A9" w14:textId="77777777" w:rsidR="00E450E7" w:rsidRPr="00A6327D" w:rsidRDefault="00E450E7" w:rsidP="00C86CC7">
            <w:proofErr w:type="spellStart"/>
            <w:r w:rsidRPr="00A6327D">
              <w:t>Hasanović</w:t>
            </w:r>
            <w:proofErr w:type="spellEnd"/>
            <w:r w:rsidRPr="00A6327D">
              <w:t xml:space="preserve"> et al (2008) </w:t>
            </w:r>
          </w:p>
          <w:p w14:paraId="5ED852E7" w14:textId="6D4FF269" w:rsidR="00E450E7" w:rsidRPr="00A6327D" w:rsidRDefault="00E450E7" w:rsidP="00C86CC7">
            <w:proofErr w:type="spellStart"/>
            <w:r w:rsidRPr="00A6327D">
              <w:t>Post traumatic</w:t>
            </w:r>
            <w:proofErr w:type="spellEnd"/>
            <w:r w:rsidRPr="00A6327D">
              <w:t xml:space="preserve"> stress disorder, depression and anxiety among family medicine residents after 1992-95 war in Bosnia and Herzegovina</w:t>
            </w:r>
          </w:p>
        </w:tc>
        <w:tc>
          <w:tcPr>
            <w:tcW w:w="1786" w:type="dxa"/>
          </w:tcPr>
          <w:p w14:paraId="2BF14DD2" w14:textId="2F139677" w:rsidR="00E450E7" w:rsidRPr="00A6327D" w:rsidRDefault="00E450E7" w:rsidP="00C86CC7">
            <w:r w:rsidRPr="00A6327D">
              <w:t>Civilians</w:t>
            </w:r>
          </w:p>
        </w:tc>
        <w:tc>
          <w:tcPr>
            <w:tcW w:w="1521" w:type="dxa"/>
          </w:tcPr>
          <w:p w14:paraId="63434C53" w14:textId="1D801180" w:rsidR="00E450E7" w:rsidRPr="00A6327D" w:rsidRDefault="00E450E7" w:rsidP="00C86CC7">
            <w:r w:rsidRPr="00A6327D">
              <w:t>2004</w:t>
            </w:r>
          </w:p>
        </w:tc>
        <w:tc>
          <w:tcPr>
            <w:tcW w:w="1557" w:type="dxa"/>
          </w:tcPr>
          <w:p w14:paraId="14B608DD" w14:textId="2B0687A6" w:rsidR="00E450E7" w:rsidRPr="00A6327D" w:rsidRDefault="00110E11" w:rsidP="00C86CC7">
            <w:r w:rsidRPr="00A6327D">
              <w:t>1992-1995</w:t>
            </w:r>
          </w:p>
        </w:tc>
        <w:tc>
          <w:tcPr>
            <w:tcW w:w="1417" w:type="dxa"/>
          </w:tcPr>
          <w:p w14:paraId="27D40098" w14:textId="0C1820FC" w:rsidR="00E450E7" w:rsidRPr="00A6327D" w:rsidRDefault="00E450E7" w:rsidP="00C86CC7">
            <w:r w:rsidRPr="00A6327D">
              <w:t>78</w:t>
            </w:r>
          </w:p>
        </w:tc>
        <w:tc>
          <w:tcPr>
            <w:tcW w:w="1237" w:type="dxa"/>
          </w:tcPr>
          <w:p w14:paraId="0B27850A" w14:textId="77777777" w:rsidR="00E450E7" w:rsidRPr="00A6327D" w:rsidRDefault="00E450E7" w:rsidP="00C86CC7"/>
        </w:tc>
        <w:tc>
          <w:tcPr>
            <w:tcW w:w="901" w:type="dxa"/>
          </w:tcPr>
          <w:p w14:paraId="06277E7E" w14:textId="15F4023F" w:rsidR="00E450E7" w:rsidRPr="00A6327D" w:rsidRDefault="00E450E7" w:rsidP="00C86CC7">
            <w:r w:rsidRPr="00A6327D">
              <w:t>0.846</w:t>
            </w:r>
          </w:p>
        </w:tc>
        <w:tc>
          <w:tcPr>
            <w:tcW w:w="1274" w:type="dxa"/>
          </w:tcPr>
          <w:p w14:paraId="342C618B" w14:textId="4D06E255" w:rsidR="00E450E7" w:rsidRPr="00A6327D" w:rsidRDefault="00E450E7" w:rsidP="00C86CC7">
            <w:r w:rsidRPr="00A6327D">
              <w:t>HSC-25</w:t>
            </w:r>
          </w:p>
        </w:tc>
        <w:tc>
          <w:tcPr>
            <w:tcW w:w="1744" w:type="dxa"/>
          </w:tcPr>
          <w:p w14:paraId="25A6ED0F" w14:textId="1C25C09B" w:rsidR="00E450E7" w:rsidRPr="00A6327D" w:rsidRDefault="00E450E7" w:rsidP="00C86CC7">
            <w:r w:rsidRPr="00A6327D">
              <w:t>Bosnia and Herzegovina</w:t>
            </w:r>
          </w:p>
        </w:tc>
      </w:tr>
      <w:tr w:rsidR="00E450E7" w:rsidRPr="00A6327D" w14:paraId="0D4F1326" w14:textId="77777777" w:rsidTr="00E450E7">
        <w:tc>
          <w:tcPr>
            <w:tcW w:w="3123" w:type="dxa"/>
          </w:tcPr>
          <w:p w14:paraId="2B111831" w14:textId="77777777" w:rsidR="00E450E7" w:rsidRPr="00A6327D" w:rsidRDefault="00E450E7" w:rsidP="000C6B29">
            <w:r w:rsidRPr="00A6327D">
              <w:t xml:space="preserve">Gerritsen et al (2006) </w:t>
            </w:r>
          </w:p>
          <w:p w14:paraId="7A29723F" w14:textId="157EF6F2" w:rsidR="00E450E7" w:rsidRPr="00A6327D" w:rsidRDefault="00E450E7" w:rsidP="000C6B29">
            <w:r w:rsidRPr="00A6327D">
              <w:t xml:space="preserve">Physical and mental health of Afghan, Iranian and Somali asylum seekers and </w:t>
            </w:r>
            <w:r w:rsidRPr="00A6327D">
              <w:lastRenderedPageBreak/>
              <w:t>refugees living in the Netherlands</w:t>
            </w:r>
          </w:p>
        </w:tc>
        <w:tc>
          <w:tcPr>
            <w:tcW w:w="1786" w:type="dxa"/>
          </w:tcPr>
          <w:p w14:paraId="2310E714" w14:textId="4BEACC97" w:rsidR="00E450E7" w:rsidRPr="00A6327D" w:rsidRDefault="00E450E7" w:rsidP="00C86CC7">
            <w:r w:rsidRPr="00A6327D">
              <w:lastRenderedPageBreak/>
              <w:t>Civilians</w:t>
            </w:r>
          </w:p>
        </w:tc>
        <w:tc>
          <w:tcPr>
            <w:tcW w:w="1521" w:type="dxa"/>
          </w:tcPr>
          <w:p w14:paraId="5A7DBE69" w14:textId="49A5378A" w:rsidR="00E450E7" w:rsidRPr="00A6327D" w:rsidRDefault="00E450E7" w:rsidP="00C86CC7">
            <w:r w:rsidRPr="00A6327D">
              <w:t>2003</w:t>
            </w:r>
          </w:p>
        </w:tc>
        <w:tc>
          <w:tcPr>
            <w:tcW w:w="1557" w:type="dxa"/>
          </w:tcPr>
          <w:p w14:paraId="6949E13F" w14:textId="7D75FB54" w:rsidR="00E450E7" w:rsidRPr="00A6327D" w:rsidRDefault="00110E11" w:rsidP="00C86CC7">
            <w:r w:rsidRPr="00A6327D">
              <w:t>1980-1988</w:t>
            </w:r>
          </w:p>
        </w:tc>
        <w:tc>
          <w:tcPr>
            <w:tcW w:w="1417" w:type="dxa"/>
          </w:tcPr>
          <w:p w14:paraId="24FE9B50" w14:textId="267ECB4C" w:rsidR="00E450E7" w:rsidRPr="00A6327D" w:rsidRDefault="00E450E7" w:rsidP="00C86CC7">
            <w:r w:rsidRPr="00A6327D">
              <w:t>165</w:t>
            </w:r>
          </w:p>
        </w:tc>
        <w:tc>
          <w:tcPr>
            <w:tcW w:w="1237" w:type="dxa"/>
          </w:tcPr>
          <w:p w14:paraId="56990562" w14:textId="03C1E323" w:rsidR="00E450E7" w:rsidRPr="00A6327D" w:rsidRDefault="00E450E7" w:rsidP="00C86CC7">
            <w:r w:rsidRPr="00A6327D">
              <w:t>40.3</w:t>
            </w:r>
          </w:p>
        </w:tc>
        <w:tc>
          <w:tcPr>
            <w:tcW w:w="901" w:type="dxa"/>
          </w:tcPr>
          <w:p w14:paraId="477058B8" w14:textId="3933601A" w:rsidR="00E450E7" w:rsidRPr="00A6327D" w:rsidRDefault="00E450E7" w:rsidP="00C86CC7">
            <w:r w:rsidRPr="00A6327D">
              <w:t>0.444</w:t>
            </w:r>
          </w:p>
        </w:tc>
        <w:tc>
          <w:tcPr>
            <w:tcW w:w="1274" w:type="dxa"/>
          </w:tcPr>
          <w:p w14:paraId="3C0855B3" w14:textId="783C1593" w:rsidR="00E450E7" w:rsidRPr="00A6327D" w:rsidRDefault="00E450E7" w:rsidP="00C86CC7">
            <w:r w:rsidRPr="00A6327D">
              <w:t>HSC-25</w:t>
            </w:r>
          </w:p>
        </w:tc>
        <w:tc>
          <w:tcPr>
            <w:tcW w:w="1744" w:type="dxa"/>
          </w:tcPr>
          <w:p w14:paraId="26CC791D" w14:textId="5A329385" w:rsidR="00E450E7" w:rsidRPr="00A6327D" w:rsidRDefault="00E450E7" w:rsidP="00C86CC7">
            <w:r w:rsidRPr="00A6327D">
              <w:t>Netherlands</w:t>
            </w:r>
          </w:p>
        </w:tc>
      </w:tr>
      <w:tr w:rsidR="00E450E7" w:rsidRPr="00A6327D" w14:paraId="7057668D" w14:textId="77777777" w:rsidTr="00E450E7">
        <w:tc>
          <w:tcPr>
            <w:tcW w:w="3123" w:type="dxa"/>
          </w:tcPr>
          <w:p w14:paraId="30FDB40D" w14:textId="77777777" w:rsidR="00E450E7" w:rsidRPr="00A6327D" w:rsidRDefault="00E450E7" w:rsidP="000C6B29">
            <w:r w:rsidRPr="00A6327D">
              <w:t xml:space="preserve">Pfeiffer et al (2011) </w:t>
            </w:r>
          </w:p>
          <w:p w14:paraId="2B9D678D" w14:textId="0FF11A03" w:rsidR="00E450E7" w:rsidRPr="00A6327D" w:rsidRDefault="00E450E7" w:rsidP="000C6B29">
            <w:r w:rsidRPr="00A6327D">
              <w:t>PTSD, depression and anxiety among former abductees in Northern Uganda</w:t>
            </w:r>
          </w:p>
        </w:tc>
        <w:tc>
          <w:tcPr>
            <w:tcW w:w="1786" w:type="dxa"/>
          </w:tcPr>
          <w:p w14:paraId="509A48FD" w14:textId="2F7F9CEA" w:rsidR="00E450E7" w:rsidRPr="00A6327D" w:rsidRDefault="00E450E7" w:rsidP="000C6B29">
            <w:r w:rsidRPr="00A6327D">
              <w:t>Civilians</w:t>
            </w:r>
          </w:p>
        </w:tc>
        <w:tc>
          <w:tcPr>
            <w:tcW w:w="1521" w:type="dxa"/>
          </w:tcPr>
          <w:p w14:paraId="49EEF7AA" w14:textId="4DB37CD9" w:rsidR="00E450E7" w:rsidRPr="00A6327D" w:rsidRDefault="00E450E7" w:rsidP="000C6B29">
            <w:r w:rsidRPr="00A6327D">
              <w:t>2005</w:t>
            </w:r>
          </w:p>
        </w:tc>
        <w:tc>
          <w:tcPr>
            <w:tcW w:w="1557" w:type="dxa"/>
          </w:tcPr>
          <w:p w14:paraId="5B4183DB" w14:textId="4E072841" w:rsidR="00E450E7" w:rsidRPr="00A6327D" w:rsidRDefault="00110E11" w:rsidP="000C6B29">
            <w:r w:rsidRPr="00A6327D">
              <w:t>1986-2006</w:t>
            </w:r>
          </w:p>
        </w:tc>
        <w:tc>
          <w:tcPr>
            <w:tcW w:w="1417" w:type="dxa"/>
          </w:tcPr>
          <w:p w14:paraId="6FA001DB" w14:textId="52532865" w:rsidR="00E450E7" w:rsidRPr="00A6327D" w:rsidRDefault="00E450E7" w:rsidP="000C6B29">
            <w:r w:rsidRPr="00A6327D">
              <w:t>72</w:t>
            </w:r>
          </w:p>
        </w:tc>
        <w:tc>
          <w:tcPr>
            <w:tcW w:w="1237" w:type="dxa"/>
          </w:tcPr>
          <w:p w14:paraId="68742B3D" w14:textId="3DA9AA31" w:rsidR="00E450E7" w:rsidRPr="00A6327D" w:rsidRDefault="00E450E7" w:rsidP="000C6B29">
            <w:r w:rsidRPr="00A6327D">
              <w:t>23.7</w:t>
            </w:r>
          </w:p>
        </w:tc>
        <w:tc>
          <w:tcPr>
            <w:tcW w:w="901" w:type="dxa"/>
          </w:tcPr>
          <w:p w14:paraId="4BABA697" w14:textId="77777777" w:rsidR="00E450E7" w:rsidRPr="00A6327D" w:rsidRDefault="00E450E7" w:rsidP="000C6B29"/>
        </w:tc>
        <w:tc>
          <w:tcPr>
            <w:tcW w:w="1274" w:type="dxa"/>
          </w:tcPr>
          <w:p w14:paraId="1322CA1F" w14:textId="30F2FFA1" w:rsidR="00E450E7" w:rsidRPr="00A6327D" w:rsidRDefault="00E450E7" w:rsidP="000C6B29">
            <w:r w:rsidRPr="00A6327D">
              <w:t>HSC-25</w:t>
            </w:r>
          </w:p>
        </w:tc>
        <w:tc>
          <w:tcPr>
            <w:tcW w:w="1744" w:type="dxa"/>
          </w:tcPr>
          <w:p w14:paraId="38B0C3E1" w14:textId="7545978E" w:rsidR="00E450E7" w:rsidRPr="00A6327D" w:rsidRDefault="00E450E7" w:rsidP="000C6B29">
            <w:r w:rsidRPr="00A6327D">
              <w:t>Uganda</w:t>
            </w:r>
          </w:p>
        </w:tc>
      </w:tr>
      <w:tr w:rsidR="00E450E7" w:rsidRPr="00A6327D" w14:paraId="6A8B3052" w14:textId="77777777" w:rsidTr="00E450E7">
        <w:tc>
          <w:tcPr>
            <w:tcW w:w="3123" w:type="dxa"/>
          </w:tcPr>
          <w:p w14:paraId="688CCDE0" w14:textId="77777777" w:rsidR="00E450E7" w:rsidRPr="00A6327D" w:rsidRDefault="00E450E7" w:rsidP="000C6B29">
            <w:proofErr w:type="spellStart"/>
            <w:r w:rsidRPr="00A6327D">
              <w:t>Bogic</w:t>
            </w:r>
            <w:proofErr w:type="spellEnd"/>
            <w:r w:rsidRPr="00A6327D">
              <w:t xml:space="preserve"> et al (2012) </w:t>
            </w:r>
          </w:p>
          <w:p w14:paraId="532720C5" w14:textId="7CC2F811" w:rsidR="00E450E7" w:rsidRPr="00A6327D" w:rsidRDefault="00E450E7" w:rsidP="000C6B29">
            <w:r w:rsidRPr="00A6327D">
              <w:t>Factors associated with mental disorders in long-settled war refugees: refugees from the former Yugoslavia in Germany, Italy and the UK</w:t>
            </w:r>
          </w:p>
        </w:tc>
        <w:tc>
          <w:tcPr>
            <w:tcW w:w="1786" w:type="dxa"/>
          </w:tcPr>
          <w:p w14:paraId="1F2101F5" w14:textId="5EB3A161" w:rsidR="00E450E7" w:rsidRPr="00A6327D" w:rsidRDefault="00E450E7" w:rsidP="000C6B29">
            <w:r w:rsidRPr="00A6327D">
              <w:t>Civilians</w:t>
            </w:r>
          </w:p>
        </w:tc>
        <w:tc>
          <w:tcPr>
            <w:tcW w:w="1521" w:type="dxa"/>
          </w:tcPr>
          <w:p w14:paraId="5054C60E" w14:textId="2C42F429" w:rsidR="00E450E7" w:rsidRPr="00A6327D" w:rsidRDefault="00E450E7" w:rsidP="000C6B29">
            <w:r w:rsidRPr="00A6327D">
              <w:t>2005</w:t>
            </w:r>
          </w:p>
        </w:tc>
        <w:tc>
          <w:tcPr>
            <w:tcW w:w="1557" w:type="dxa"/>
          </w:tcPr>
          <w:p w14:paraId="041C4AA5" w14:textId="6374E15D" w:rsidR="00E450E7" w:rsidRPr="00A6327D" w:rsidRDefault="00110E11" w:rsidP="000C6B29">
            <w:r w:rsidRPr="00A6327D">
              <w:t>1991-2001</w:t>
            </w:r>
          </w:p>
        </w:tc>
        <w:tc>
          <w:tcPr>
            <w:tcW w:w="1417" w:type="dxa"/>
          </w:tcPr>
          <w:p w14:paraId="5F3EEDD0" w14:textId="7B6C483D" w:rsidR="00E450E7" w:rsidRPr="00A6327D" w:rsidRDefault="00E450E7" w:rsidP="000C6B29">
            <w:r w:rsidRPr="00A6327D">
              <w:t>841</w:t>
            </w:r>
          </w:p>
        </w:tc>
        <w:tc>
          <w:tcPr>
            <w:tcW w:w="1237" w:type="dxa"/>
          </w:tcPr>
          <w:p w14:paraId="0C361F87" w14:textId="77777777" w:rsidR="00E450E7" w:rsidRPr="00A6327D" w:rsidRDefault="00E450E7" w:rsidP="000C6B29"/>
        </w:tc>
        <w:tc>
          <w:tcPr>
            <w:tcW w:w="901" w:type="dxa"/>
          </w:tcPr>
          <w:p w14:paraId="13644527" w14:textId="7A681B45" w:rsidR="00E450E7" w:rsidRPr="00A6327D" w:rsidRDefault="00E450E7" w:rsidP="000C6B29">
            <w:r w:rsidRPr="00A6327D">
              <w:t>0.513</w:t>
            </w:r>
          </w:p>
        </w:tc>
        <w:tc>
          <w:tcPr>
            <w:tcW w:w="1274" w:type="dxa"/>
          </w:tcPr>
          <w:p w14:paraId="08BDAB1C" w14:textId="06EB3256" w:rsidR="00E450E7" w:rsidRPr="00A6327D" w:rsidRDefault="00E450E7" w:rsidP="000C6B29">
            <w:r w:rsidRPr="00A6327D">
              <w:t>MINI</w:t>
            </w:r>
          </w:p>
        </w:tc>
        <w:tc>
          <w:tcPr>
            <w:tcW w:w="1744" w:type="dxa"/>
          </w:tcPr>
          <w:p w14:paraId="6F59FEA7" w14:textId="07F6C1EC" w:rsidR="00E450E7" w:rsidRPr="00A6327D" w:rsidRDefault="00E450E7" w:rsidP="000C6B29">
            <w:r w:rsidRPr="00A6327D">
              <w:t>Germany, Italy, United Kingdom</w:t>
            </w:r>
          </w:p>
        </w:tc>
      </w:tr>
      <w:tr w:rsidR="00E450E7" w:rsidRPr="00A6327D" w14:paraId="767DC619" w14:textId="77777777" w:rsidTr="00E450E7">
        <w:tc>
          <w:tcPr>
            <w:tcW w:w="3123" w:type="dxa"/>
          </w:tcPr>
          <w:p w14:paraId="5B7D4431" w14:textId="77777777" w:rsidR="00E450E7" w:rsidRPr="00A6327D" w:rsidRDefault="00E450E7" w:rsidP="000C6B29">
            <w:proofErr w:type="spellStart"/>
            <w:r w:rsidRPr="00A6327D">
              <w:t>Ikin</w:t>
            </w:r>
            <w:proofErr w:type="spellEnd"/>
            <w:r w:rsidRPr="00A6327D">
              <w:t xml:space="preserve"> et al (2007) </w:t>
            </w:r>
          </w:p>
          <w:p w14:paraId="0B4AB17F" w14:textId="6FAE022F" w:rsidR="00E450E7" w:rsidRPr="00A6327D" w:rsidRDefault="00E450E7" w:rsidP="000C6B29">
            <w:r w:rsidRPr="00A6327D">
              <w:t>Anxiety, post-traumatic stress disorder and depression in Korean War veterans 50 years after the war</w:t>
            </w:r>
          </w:p>
        </w:tc>
        <w:tc>
          <w:tcPr>
            <w:tcW w:w="1786" w:type="dxa"/>
          </w:tcPr>
          <w:p w14:paraId="4B880132" w14:textId="0196C4FB" w:rsidR="00E450E7" w:rsidRPr="00A6327D" w:rsidRDefault="00E450E7" w:rsidP="000C6B29">
            <w:r w:rsidRPr="00A6327D">
              <w:t>Military</w:t>
            </w:r>
          </w:p>
        </w:tc>
        <w:tc>
          <w:tcPr>
            <w:tcW w:w="1521" w:type="dxa"/>
          </w:tcPr>
          <w:p w14:paraId="3BA2AD83" w14:textId="100F870F" w:rsidR="00E450E7" w:rsidRPr="00A6327D" w:rsidRDefault="00E450E7" w:rsidP="000C6B29">
            <w:r w:rsidRPr="00A6327D">
              <w:t>2005</w:t>
            </w:r>
          </w:p>
        </w:tc>
        <w:tc>
          <w:tcPr>
            <w:tcW w:w="1557" w:type="dxa"/>
          </w:tcPr>
          <w:p w14:paraId="567CA768" w14:textId="655FC7B3" w:rsidR="00E450E7" w:rsidRPr="00A6327D" w:rsidRDefault="00E450E7" w:rsidP="000C6B29">
            <w:r w:rsidRPr="00A6327D">
              <w:t>1950-1953</w:t>
            </w:r>
          </w:p>
        </w:tc>
        <w:tc>
          <w:tcPr>
            <w:tcW w:w="1417" w:type="dxa"/>
          </w:tcPr>
          <w:p w14:paraId="6AE745F7" w14:textId="4C68406E" w:rsidR="00E450E7" w:rsidRPr="00A6327D" w:rsidRDefault="00E450E7" w:rsidP="000C6B29">
            <w:r w:rsidRPr="00A6327D">
              <w:t>6122</w:t>
            </w:r>
          </w:p>
        </w:tc>
        <w:tc>
          <w:tcPr>
            <w:tcW w:w="1237" w:type="dxa"/>
          </w:tcPr>
          <w:p w14:paraId="45740A98" w14:textId="76D8C291" w:rsidR="00E450E7" w:rsidRPr="00A6327D" w:rsidRDefault="00E450E7" w:rsidP="000C6B29">
            <w:r w:rsidRPr="00A6327D">
              <w:t>75</w:t>
            </w:r>
          </w:p>
        </w:tc>
        <w:tc>
          <w:tcPr>
            <w:tcW w:w="901" w:type="dxa"/>
          </w:tcPr>
          <w:p w14:paraId="0FC7386C" w14:textId="77777777" w:rsidR="00E450E7" w:rsidRPr="00A6327D" w:rsidRDefault="00E450E7" w:rsidP="000C6B29"/>
        </w:tc>
        <w:tc>
          <w:tcPr>
            <w:tcW w:w="1274" w:type="dxa"/>
          </w:tcPr>
          <w:p w14:paraId="68CC3A7C" w14:textId="74AD1D93" w:rsidR="00E450E7" w:rsidRPr="00A6327D" w:rsidRDefault="00E450E7" w:rsidP="000C6B29">
            <w:r w:rsidRPr="00A6327D">
              <w:t>HADS</w:t>
            </w:r>
          </w:p>
        </w:tc>
        <w:tc>
          <w:tcPr>
            <w:tcW w:w="1744" w:type="dxa"/>
          </w:tcPr>
          <w:p w14:paraId="7DEC8A2C" w14:textId="305475A2" w:rsidR="00E450E7" w:rsidRPr="00A6327D" w:rsidRDefault="00E450E7" w:rsidP="000C6B29">
            <w:r w:rsidRPr="00A6327D">
              <w:t>Australia</w:t>
            </w:r>
          </w:p>
        </w:tc>
      </w:tr>
      <w:tr w:rsidR="00E450E7" w:rsidRPr="00A6327D" w14:paraId="33F9BF67" w14:textId="77777777" w:rsidTr="00E450E7">
        <w:tc>
          <w:tcPr>
            <w:tcW w:w="3123" w:type="dxa"/>
          </w:tcPr>
          <w:p w14:paraId="583430AF" w14:textId="77777777" w:rsidR="00E450E7" w:rsidRPr="00A6327D" w:rsidRDefault="00E450E7" w:rsidP="009C082E">
            <w:proofErr w:type="spellStart"/>
            <w:r w:rsidRPr="00A6327D">
              <w:t>Khateri</w:t>
            </w:r>
            <w:proofErr w:type="spellEnd"/>
            <w:r w:rsidRPr="00A6327D">
              <w:t xml:space="preserve"> et al (2017) </w:t>
            </w:r>
          </w:p>
          <w:p w14:paraId="1AF3C1EE" w14:textId="653C8090" w:rsidR="00E450E7" w:rsidRPr="00A6327D" w:rsidRDefault="00E450E7" w:rsidP="009C082E">
            <w:r w:rsidRPr="00A6327D">
              <w:t xml:space="preserve">Mental health status following severe </w:t>
            </w:r>
            <w:proofErr w:type="spellStart"/>
            <w:r w:rsidRPr="00A6327D">
              <w:t>sulfur</w:t>
            </w:r>
            <w:proofErr w:type="spellEnd"/>
            <w:r w:rsidRPr="00A6327D">
              <w:t xml:space="preserve"> mustard exposure: a long-term study of Iranian war survivors</w:t>
            </w:r>
          </w:p>
        </w:tc>
        <w:tc>
          <w:tcPr>
            <w:tcW w:w="1786" w:type="dxa"/>
          </w:tcPr>
          <w:p w14:paraId="14637E89" w14:textId="5D1D1018" w:rsidR="00E450E7" w:rsidRPr="00A6327D" w:rsidRDefault="00E450E7" w:rsidP="009C082E">
            <w:r w:rsidRPr="00A6327D">
              <w:t>Civilians</w:t>
            </w:r>
          </w:p>
        </w:tc>
        <w:tc>
          <w:tcPr>
            <w:tcW w:w="1521" w:type="dxa"/>
          </w:tcPr>
          <w:p w14:paraId="47FA14A7" w14:textId="77777777" w:rsidR="00E450E7" w:rsidRPr="00A6327D" w:rsidRDefault="00E450E7" w:rsidP="009C082E"/>
        </w:tc>
        <w:tc>
          <w:tcPr>
            <w:tcW w:w="1557" w:type="dxa"/>
          </w:tcPr>
          <w:p w14:paraId="37D4B823" w14:textId="46FBAC5F" w:rsidR="00E450E7" w:rsidRPr="00A6327D" w:rsidRDefault="00110E11" w:rsidP="009C082E">
            <w:r w:rsidRPr="00A6327D">
              <w:t>1980-1988</w:t>
            </w:r>
          </w:p>
        </w:tc>
        <w:tc>
          <w:tcPr>
            <w:tcW w:w="1417" w:type="dxa"/>
          </w:tcPr>
          <w:p w14:paraId="5FF71E10" w14:textId="072F2CC2" w:rsidR="00E450E7" w:rsidRPr="00A6327D" w:rsidRDefault="00E450E7" w:rsidP="009C082E">
            <w:r w:rsidRPr="00A6327D">
              <w:t>350</w:t>
            </w:r>
          </w:p>
        </w:tc>
        <w:tc>
          <w:tcPr>
            <w:tcW w:w="1237" w:type="dxa"/>
          </w:tcPr>
          <w:p w14:paraId="26492C06" w14:textId="6210B4F7" w:rsidR="00E450E7" w:rsidRPr="00A6327D" w:rsidRDefault="00E450E7" w:rsidP="009C082E">
            <w:r w:rsidRPr="00A6327D">
              <w:t>45.2</w:t>
            </w:r>
          </w:p>
        </w:tc>
        <w:tc>
          <w:tcPr>
            <w:tcW w:w="901" w:type="dxa"/>
          </w:tcPr>
          <w:p w14:paraId="602A9E58" w14:textId="77777777" w:rsidR="00E450E7" w:rsidRPr="00A6327D" w:rsidRDefault="00E450E7" w:rsidP="009C082E"/>
        </w:tc>
        <w:tc>
          <w:tcPr>
            <w:tcW w:w="1274" w:type="dxa"/>
          </w:tcPr>
          <w:p w14:paraId="5E0990B3" w14:textId="35FB4637" w:rsidR="00E450E7" w:rsidRPr="00A6327D" w:rsidRDefault="00E450E7" w:rsidP="009C082E">
            <w:r w:rsidRPr="00A6327D">
              <w:t>DSM-IV-R</w:t>
            </w:r>
          </w:p>
        </w:tc>
        <w:tc>
          <w:tcPr>
            <w:tcW w:w="1744" w:type="dxa"/>
          </w:tcPr>
          <w:p w14:paraId="30011119" w14:textId="03C187B2" w:rsidR="00E450E7" w:rsidRPr="00A6327D" w:rsidRDefault="00E450E7" w:rsidP="009C082E">
            <w:r w:rsidRPr="00A6327D">
              <w:t>Iran</w:t>
            </w:r>
          </w:p>
        </w:tc>
      </w:tr>
      <w:tr w:rsidR="00E450E7" w:rsidRPr="00A6327D" w14:paraId="487E01F2" w14:textId="77777777" w:rsidTr="00E450E7">
        <w:tc>
          <w:tcPr>
            <w:tcW w:w="3123" w:type="dxa"/>
          </w:tcPr>
          <w:p w14:paraId="3535E4B4" w14:textId="77777777" w:rsidR="00E450E7" w:rsidRPr="00A6327D" w:rsidRDefault="00E450E7" w:rsidP="009C082E">
            <w:proofErr w:type="spellStart"/>
            <w:r w:rsidRPr="00A6327D">
              <w:t>Hashemian</w:t>
            </w:r>
            <w:proofErr w:type="spellEnd"/>
            <w:r w:rsidRPr="00A6327D">
              <w:t xml:space="preserve"> et al (2006) </w:t>
            </w:r>
          </w:p>
          <w:p w14:paraId="2B099B8D" w14:textId="6F9391A6" w:rsidR="00E450E7" w:rsidRPr="00A6327D" w:rsidRDefault="00E450E7" w:rsidP="009C082E">
            <w:r w:rsidRPr="00A6327D">
              <w:t>Anxiety, depression, and posttraumatic stress in Iranian survivors of chemical warfare</w:t>
            </w:r>
          </w:p>
        </w:tc>
        <w:tc>
          <w:tcPr>
            <w:tcW w:w="1786" w:type="dxa"/>
          </w:tcPr>
          <w:p w14:paraId="2AA13D2D" w14:textId="0B47795B" w:rsidR="00E450E7" w:rsidRPr="00A6327D" w:rsidRDefault="00E450E7" w:rsidP="009C082E">
            <w:r w:rsidRPr="00A6327D">
              <w:t>Civilians</w:t>
            </w:r>
          </w:p>
        </w:tc>
        <w:tc>
          <w:tcPr>
            <w:tcW w:w="1521" w:type="dxa"/>
          </w:tcPr>
          <w:p w14:paraId="06B4AFBB" w14:textId="500748D6" w:rsidR="00E450E7" w:rsidRPr="00A6327D" w:rsidRDefault="00E450E7" w:rsidP="009C082E">
            <w:r w:rsidRPr="00A6327D">
              <w:t>2004</w:t>
            </w:r>
          </w:p>
        </w:tc>
        <w:tc>
          <w:tcPr>
            <w:tcW w:w="1557" w:type="dxa"/>
          </w:tcPr>
          <w:p w14:paraId="4A15C9C6" w14:textId="3237CC9D" w:rsidR="00E450E7" w:rsidRPr="00A6327D" w:rsidRDefault="00110E11" w:rsidP="009C082E">
            <w:r w:rsidRPr="00A6327D">
              <w:t>1980-1988</w:t>
            </w:r>
          </w:p>
        </w:tc>
        <w:tc>
          <w:tcPr>
            <w:tcW w:w="1417" w:type="dxa"/>
          </w:tcPr>
          <w:p w14:paraId="5CC65E3E" w14:textId="76A8F040" w:rsidR="00E450E7" w:rsidRPr="00A6327D" w:rsidRDefault="00E450E7" w:rsidP="009C082E">
            <w:r w:rsidRPr="00A6327D">
              <w:t>153</w:t>
            </w:r>
          </w:p>
        </w:tc>
        <w:tc>
          <w:tcPr>
            <w:tcW w:w="1237" w:type="dxa"/>
          </w:tcPr>
          <w:p w14:paraId="411A4B09" w14:textId="14A31C61" w:rsidR="00E450E7" w:rsidRPr="00A6327D" w:rsidRDefault="00E450E7" w:rsidP="009C082E">
            <w:r w:rsidRPr="00A6327D">
              <w:t>45</w:t>
            </w:r>
          </w:p>
        </w:tc>
        <w:tc>
          <w:tcPr>
            <w:tcW w:w="901" w:type="dxa"/>
          </w:tcPr>
          <w:p w14:paraId="28BD824B" w14:textId="77777777" w:rsidR="00E450E7" w:rsidRPr="00A6327D" w:rsidRDefault="00E450E7" w:rsidP="009C082E"/>
        </w:tc>
        <w:tc>
          <w:tcPr>
            <w:tcW w:w="1274" w:type="dxa"/>
          </w:tcPr>
          <w:p w14:paraId="093C51EA" w14:textId="6173CCCE" w:rsidR="00E450E7" w:rsidRPr="00A6327D" w:rsidRDefault="00E450E7" w:rsidP="009C082E">
            <w:r w:rsidRPr="00A6327D">
              <w:t>HSA</w:t>
            </w:r>
          </w:p>
        </w:tc>
        <w:tc>
          <w:tcPr>
            <w:tcW w:w="1744" w:type="dxa"/>
          </w:tcPr>
          <w:p w14:paraId="6A1F293D" w14:textId="04AECF44" w:rsidR="00E450E7" w:rsidRPr="00A6327D" w:rsidRDefault="00E450E7" w:rsidP="009C082E">
            <w:r w:rsidRPr="00A6327D">
              <w:t>Iran</w:t>
            </w:r>
          </w:p>
        </w:tc>
      </w:tr>
      <w:tr w:rsidR="00E450E7" w:rsidRPr="00A6327D" w14:paraId="412F236C" w14:textId="77777777" w:rsidTr="00E450E7">
        <w:tc>
          <w:tcPr>
            <w:tcW w:w="3123" w:type="dxa"/>
          </w:tcPr>
          <w:p w14:paraId="5AB6078C" w14:textId="6F4EFA65" w:rsidR="00E450E7" w:rsidRPr="00A6327D" w:rsidRDefault="00E450E7" w:rsidP="009C082E">
            <w:r w:rsidRPr="00A6327D">
              <w:lastRenderedPageBreak/>
              <w:t xml:space="preserve">Tennant et al (1986) </w:t>
            </w:r>
          </w:p>
          <w:p w14:paraId="75630EAA" w14:textId="456F08EB" w:rsidR="00E450E7" w:rsidRPr="00A6327D" w:rsidRDefault="00E450E7" w:rsidP="009C082E">
            <w:r w:rsidRPr="00A6327D">
              <w:t>Australian prisoners of war of the Japanese: post-war psychiatric hospitalisation and psychological morbidity</w:t>
            </w:r>
          </w:p>
        </w:tc>
        <w:tc>
          <w:tcPr>
            <w:tcW w:w="1786" w:type="dxa"/>
          </w:tcPr>
          <w:p w14:paraId="74369175" w14:textId="49D40851" w:rsidR="00E450E7" w:rsidRPr="00A6327D" w:rsidRDefault="00E450E7" w:rsidP="009C082E">
            <w:r w:rsidRPr="00A6327D">
              <w:t>Military</w:t>
            </w:r>
          </w:p>
        </w:tc>
        <w:tc>
          <w:tcPr>
            <w:tcW w:w="1521" w:type="dxa"/>
          </w:tcPr>
          <w:p w14:paraId="6C771F86" w14:textId="54EAA7EB" w:rsidR="00E450E7" w:rsidRPr="00A6327D" w:rsidRDefault="00E450E7" w:rsidP="009C082E"/>
        </w:tc>
        <w:tc>
          <w:tcPr>
            <w:tcW w:w="1557" w:type="dxa"/>
          </w:tcPr>
          <w:p w14:paraId="03475D4F" w14:textId="21279622" w:rsidR="00E450E7" w:rsidRPr="00A6327D" w:rsidRDefault="00131DA4" w:rsidP="009C082E">
            <w:r w:rsidRPr="00A6327D">
              <w:t>1937-1945</w:t>
            </w:r>
          </w:p>
        </w:tc>
        <w:tc>
          <w:tcPr>
            <w:tcW w:w="1417" w:type="dxa"/>
          </w:tcPr>
          <w:p w14:paraId="310158C8" w14:textId="40EA9AF4" w:rsidR="00E450E7" w:rsidRPr="00A6327D" w:rsidRDefault="00E450E7" w:rsidP="009C082E">
            <w:r w:rsidRPr="00A6327D">
              <w:t>170</w:t>
            </w:r>
          </w:p>
        </w:tc>
        <w:tc>
          <w:tcPr>
            <w:tcW w:w="1237" w:type="dxa"/>
          </w:tcPr>
          <w:p w14:paraId="1BB7C94D" w14:textId="77777777" w:rsidR="00E450E7" w:rsidRPr="00A6327D" w:rsidRDefault="00E450E7" w:rsidP="009C082E"/>
        </w:tc>
        <w:tc>
          <w:tcPr>
            <w:tcW w:w="901" w:type="dxa"/>
          </w:tcPr>
          <w:p w14:paraId="74B23DE0" w14:textId="77777777" w:rsidR="00E450E7" w:rsidRPr="00A6327D" w:rsidRDefault="00E450E7" w:rsidP="009C082E"/>
        </w:tc>
        <w:tc>
          <w:tcPr>
            <w:tcW w:w="1274" w:type="dxa"/>
          </w:tcPr>
          <w:p w14:paraId="74FCAF56" w14:textId="3B12A74E" w:rsidR="00E450E7" w:rsidRPr="00A6327D" w:rsidRDefault="00E450E7" w:rsidP="009C082E">
            <w:r w:rsidRPr="00A6327D">
              <w:t>DSM-III-R</w:t>
            </w:r>
          </w:p>
        </w:tc>
        <w:tc>
          <w:tcPr>
            <w:tcW w:w="1744" w:type="dxa"/>
          </w:tcPr>
          <w:p w14:paraId="1CDF64EA" w14:textId="60461B6D" w:rsidR="00E450E7" w:rsidRPr="00A6327D" w:rsidRDefault="00E450E7" w:rsidP="009C082E">
            <w:r w:rsidRPr="00A6327D">
              <w:t>Australia</w:t>
            </w:r>
          </w:p>
        </w:tc>
      </w:tr>
      <w:tr w:rsidR="00E450E7" w:rsidRPr="00A6327D" w14:paraId="0A4FC1EF" w14:textId="77777777" w:rsidTr="00E450E7">
        <w:tc>
          <w:tcPr>
            <w:tcW w:w="3123" w:type="dxa"/>
          </w:tcPr>
          <w:p w14:paraId="627F6F8E" w14:textId="77777777" w:rsidR="00E450E7" w:rsidRPr="00A6327D" w:rsidRDefault="00E450E7" w:rsidP="00097AA8">
            <w:proofErr w:type="spellStart"/>
            <w:r w:rsidRPr="00A6327D">
              <w:t>Elbedour</w:t>
            </w:r>
            <w:proofErr w:type="spellEnd"/>
            <w:r w:rsidRPr="00A6327D">
              <w:t xml:space="preserve"> et al (2007) </w:t>
            </w:r>
          </w:p>
          <w:p w14:paraId="2F62A964" w14:textId="4DE79338" w:rsidR="00E450E7" w:rsidRPr="00A6327D" w:rsidRDefault="00E450E7" w:rsidP="00097AA8">
            <w:r w:rsidRPr="00A6327D">
              <w:t>Post-traumatic stress disorder, depression, and anxiety among Gaza Strip adolescents in the wake of the second Uprising (Intifada)</w:t>
            </w:r>
          </w:p>
        </w:tc>
        <w:tc>
          <w:tcPr>
            <w:tcW w:w="1786" w:type="dxa"/>
          </w:tcPr>
          <w:p w14:paraId="77093C37" w14:textId="4807B61E" w:rsidR="00E450E7" w:rsidRPr="00A6327D" w:rsidRDefault="00E450E7" w:rsidP="00097AA8">
            <w:r w:rsidRPr="00A6327D">
              <w:t>Civilians</w:t>
            </w:r>
          </w:p>
        </w:tc>
        <w:tc>
          <w:tcPr>
            <w:tcW w:w="1521" w:type="dxa"/>
          </w:tcPr>
          <w:p w14:paraId="3857F07C" w14:textId="77777777" w:rsidR="00E450E7" w:rsidRPr="00A6327D" w:rsidRDefault="00E450E7" w:rsidP="00097AA8"/>
        </w:tc>
        <w:tc>
          <w:tcPr>
            <w:tcW w:w="1557" w:type="dxa"/>
          </w:tcPr>
          <w:p w14:paraId="3BEE8540" w14:textId="5F5473FB" w:rsidR="00E450E7" w:rsidRPr="00A6327D" w:rsidRDefault="00131DA4" w:rsidP="00097AA8">
            <w:r w:rsidRPr="00A6327D">
              <w:t>2000-2005</w:t>
            </w:r>
          </w:p>
        </w:tc>
        <w:tc>
          <w:tcPr>
            <w:tcW w:w="1417" w:type="dxa"/>
          </w:tcPr>
          <w:p w14:paraId="20B18B1B" w14:textId="63D34AEE" w:rsidR="00E450E7" w:rsidRPr="00A6327D" w:rsidRDefault="00E450E7" w:rsidP="00097AA8">
            <w:r w:rsidRPr="00A6327D">
              <w:t>229</w:t>
            </w:r>
          </w:p>
        </w:tc>
        <w:tc>
          <w:tcPr>
            <w:tcW w:w="1237" w:type="dxa"/>
          </w:tcPr>
          <w:p w14:paraId="56325E47" w14:textId="0C036D12" w:rsidR="00E450E7" w:rsidRPr="00A6327D" w:rsidRDefault="00E450E7" w:rsidP="00097AA8">
            <w:r w:rsidRPr="00A6327D">
              <w:t>17.1</w:t>
            </w:r>
          </w:p>
        </w:tc>
        <w:tc>
          <w:tcPr>
            <w:tcW w:w="901" w:type="dxa"/>
          </w:tcPr>
          <w:p w14:paraId="6557B0F8" w14:textId="7A7BFB6A" w:rsidR="00E450E7" w:rsidRPr="00A6327D" w:rsidRDefault="00E450E7" w:rsidP="00097AA8">
            <w:r w:rsidRPr="00A6327D">
              <w:t>0.472</w:t>
            </w:r>
          </w:p>
        </w:tc>
        <w:tc>
          <w:tcPr>
            <w:tcW w:w="1274" w:type="dxa"/>
          </w:tcPr>
          <w:p w14:paraId="702CF880" w14:textId="640E9A7F" w:rsidR="00E450E7" w:rsidRPr="00A6327D" w:rsidRDefault="00E450E7" w:rsidP="00097AA8">
            <w:r w:rsidRPr="00A6327D">
              <w:t>BAI</w:t>
            </w:r>
          </w:p>
        </w:tc>
        <w:tc>
          <w:tcPr>
            <w:tcW w:w="1744" w:type="dxa"/>
          </w:tcPr>
          <w:p w14:paraId="0846419C" w14:textId="373DE06A" w:rsidR="00E450E7" w:rsidRPr="00A6327D" w:rsidRDefault="00E450E7" w:rsidP="00097AA8">
            <w:r w:rsidRPr="00A6327D">
              <w:t>Gaza Strip</w:t>
            </w:r>
          </w:p>
        </w:tc>
      </w:tr>
      <w:tr w:rsidR="00E450E7" w:rsidRPr="00A6327D" w14:paraId="54EA1861" w14:textId="77777777" w:rsidTr="00E450E7">
        <w:tc>
          <w:tcPr>
            <w:tcW w:w="3123" w:type="dxa"/>
          </w:tcPr>
          <w:p w14:paraId="7F54BE94" w14:textId="77777777" w:rsidR="00E450E7" w:rsidRPr="00A6327D" w:rsidRDefault="00E450E7" w:rsidP="00451474">
            <w:r w:rsidRPr="00A6327D">
              <w:t xml:space="preserve">Toomey et al (2018) </w:t>
            </w:r>
          </w:p>
          <w:p w14:paraId="5E4F05F6" w14:textId="71202295" w:rsidR="00E450E7" w:rsidRPr="00A6327D" w:rsidRDefault="00E450E7" w:rsidP="00451474">
            <w:r w:rsidRPr="00A6327D">
              <w:t>Mental health of US Gulf War veterans 10 years after the war</w:t>
            </w:r>
          </w:p>
        </w:tc>
        <w:tc>
          <w:tcPr>
            <w:tcW w:w="1786" w:type="dxa"/>
          </w:tcPr>
          <w:p w14:paraId="18A49399" w14:textId="78DBA0D7" w:rsidR="00E450E7" w:rsidRPr="00A6327D" w:rsidRDefault="00E450E7" w:rsidP="00451474">
            <w:r w:rsidRPr="00A6327D">
              <w:t>Military</w:t>
            </w:r>
          </w:p>
        </w:tc>
        <w:tc>
          <w:tcPr>
            <w:tcW w:w="1521" w:type="dxa"/>
          </w:tcPr>
          <w:p w14:paraId="7CBF1744" w14:textId="1CB65BE8" w:rsidR="00E450E7" w:rsidRPr="00A6327D" w:rsidRDefault="00E450E7" w:rsidP="00451474">
            <w:r w:rsidRPr="00A6327D">
              <w:t>1991</w:t>
            </w:r>
          </w:p>
        </w:tc>
        <w:tc>
          <w:tcPr>
            <w:tcW w:w="1557" w:type="dxa"/>
          </w:tcPr>
          <w:p w14:paraId="25080579" w14:textId="47703935" w:rsidR="00E450E7" w:rsidRPr="00A6327D" w:rsidRDefault="00110E11" w:rsidP="00451474">
            <w:r w:rsidRPr="00A6327D">
              <w:t>1990-1991</w:t>
            </w:r>
          </w:p>
        </w:tc>
        <w:tc>
          <w:tcPr>
            <w:tcW w:w="1417" w:type="dxa"/>
          </w:tcPr>
          <w:p w14:paraId="49EC7EDE" w14:textId="487AAB3C" w:rsidR="00E450E7" w:rsidRPr="00A6327D" w:rsidRDefault="00E450E7" w:rsidP="00451474">
            <w:r w:rsidRPr="00A6327D">
              <w:t>1061</w:t>
            </w:r>
          </w:p>
        </w:tc>
        <w:tc>
          <w:tcPr>
            <w:tcW w:w="1237" w:type="dxa"/>
          </w:tcPr>
          <w:p w14:paraId="10CBEB89" w14:textId="1B59F087" w:rsidR="00E450E7" w:rsidRPr="00A6327D" w:rsidRDefault="00E450E7" w:rsidP="00451474">
            <w:r w:rsidRPr="00A6327D">
              <w:t>38.9</w:t>
            </w:r>
          </w:p>
        </w:tc>
        <w:tc>
          <w:tcPr>
            <w:tcW w:w="901" w:type="dxa"/>
          </w:tcPr>
          <w:p w14:paraId="7A1794EC" w14:textId="646D20C4" w:rsidR="00E450E7" w:rsidRPr="00A6327D" w:rsidRDefault="00E450E7" w:rsidP="00451474">
            <w:r w:rsidRPr="00A6327D">
              <w:t>0.22</w:t>
            </w:r>
          </w:p>
        </w:tc>
        <w:tc>
          <w:tcPr>
            <w:tcW w:w="1274" w:type="dxa"/>
          </w:tcPr>
          <w:p w14:paraId="75B91DBD" w14:textId="66CE97DE" w:rsidR="00E450E7" w:rsidRPr="00A6327D" w:rsidRDefault="00E450E7" w:rsidP="00451474">
            <w:r w:rsidRPr="00A6327D">
              <w:t>BAI</w:t>
            </w:r>
          </w:p>
        </w:tc>
        <w:tc>
          <w:tcPr>
            <w:tcW w:w="1744" w:type="dxa"/>
          </w:tcPr>
          <w:p w14:paraId="59B6CD2D" w14:textId="09851D06" w:rsidR="00E450E7" w:rsidRPr="00A6327D" w:rsidRDefault="00E450E7" w:rsidP="00451474">
            <w:r w:rsidRPr="00A6327D">
              <w:t>United States</w:t>
            </w:r>
          </w:p>
        </w:tc>
      </w:tr>
      <w:tr w:rsidR="00E450E7" w:rsidRPr="00A6327D" w14:paraId="4D7D885E" w14:textId="77777777" w:rsidTr="00E450E7">
        <w:tc>
          <w:tcPr>
            <w:tcW w:w="3123" w:type="dxa"/>
          </w:tcPr>
          <w:p w14:paraId="1D853309" w14:textId="77777777" w:rsidR="00E450E7" w:rsidRPr="00A6327D" w:rsidRDefault="00E450E7" w:rsidP="00036EA4">
            <w:r w:rsidRPr="00A6327D">
              <w:t xml:space="preserve">Scholte et al (2004) </w:t>
            </w:r>
          </w:p>
          <w:p w14:paraId="6219E6D3" w14:textId="1A03A402" w:rsidR="00E450E7" w:rsidRPr="00A6327D" w:rsidRDefault="00E450E7" w:rsidP="00036EA4">
            <w:r w:rsidRPr="00A6327D">
              <w:t>Mental health symptoms following war and repression in eastern Afghanistan</w:t>
            </w:r>
          </w:p>
        </w:tc>
        <w:tc>
          <w:tcPr>
            <w:tcW w:w="1786" w:type="dxa"/>
          </w:tcPr>
          <w:p w14:paraId="16B927FD" w14:textId="18B79BFF" w:rsidR="00E450E7" w:rsidRPr="00A6327D" w:rsidRDefault="00E450E7" w:rsidP="00036EA4">
            <w:r w:rsidRPr="00A6327D">
              <w:t>Civilians</w:t>
            </w:r>
          </w:p>
        </w:tc>
        <w:tc>
          <w:tcPr>
            <w:tcW w:w="1521" w:type="dxa"/>
          </w:tcPr>
          <w:p w14:paraId="583FC7A3" w14:textId="56E8531D" w:rsidR="00E450E7" w:rsidRPr="00A6327D" w:rsidRDefault="00E450E7" w:rsidP="00036EA4">
            <w:r w:rsidRPr="00A6327D">
              <w:t>2003</w:t>
            </w:r>
          </w:p>
        </w:tc>
        <w:tc>
          <w:tcPr>
            <w:tcW w:w="1557" w:type="dxa"/>
          </w:tcPr>
          <w:p w14:paraId="473E7035" w14:textId="049D2FE0" w:rsidR="00E450E7" w:rsidRPr="00A6327D" w:rsidRDefault="00131DA4" w:rsidP="00036EA4">
            <w:r w:rsidRPr="00A6327D">
              <w:t>1979-1989</w:t>
            </w:r>
          </w:p>
        </w:tc>
        <w:tc>
          <w:tcPr>
            <w:tcW w:w="1417" w:type="dxa"/>
          </w:tcPr>
          <w:p w14:paraId="21DA90EF" w14:textId="3FC6C348" w:rsidR="00E450E7" w:rsidRPr="00A6327D" w:rsidRDefault="00E450E7" w:rsidP="00036EA4">
            <w:r w:rsidRPr="00A6327D">
              <w:t>1011</w:t>
            </w:r>
          </w:p>
        </w:tc>
        <w:tc>
          <w:tcPr>
            <w:tcW w:w="1237" w:type="dxa"/>
          </w:tcPr>
          <w:p w14:paraId="58F6D6B2" w14:textId="77777777" w:rsidR="00E450E7" w:rsidRPr="00A6327D" w:rsidRDefault="00E450E7" w:rsidP="00036EA4"/>
        </w:tc>
        <w:tc>
          <w:tcPr>
            <w:tcW w:w="901" w:type="dxa"/>
          </w:tcPr>
          <w:p w14:paraId="10975B82" w14:textId="2B6855B4" w:rsidR="00E450E7" w:rsidRPr="00A6327D" w:rsidRDefault="00E450E7" w:rsidP="00036EA4">
            <w:r w:rsidRPr="00A6327D">
              <w:t>0.55</w:t>
            </w:r>
          </w:p>
        </w:tc>
        <w:tc>
          <w:tcPr>
            <w:tcW w:w="1274" w:type="dxa"/>
          </w:tcPr>
          <w:p w14:paraId="199E52D6" w14:textId="5CACB786" w:rsidR="00E450E7" w:rsidRPr="00A6327D" w:rsidRDefault="00E450E7" w:rsidP="00036EA4">
            <w:r w:rsidRPr="00A6327D">
              <w:t>HSC-25</w:t>
            </w:r>
          </w:p>
        </w:tc>
        <w:tc>
          <w:tcPr>
            <w:tcW w:w="1744" w:type="dxa"/>
          </w:tcPr>
          <w:p w14:paraId="69DC8F97" w14:textId="6909876A" w:rsidR="00E450E7" w:rsidRPr="00A6327D" w:rsidRDefault="00E450E7" w:rsidP="00036EA4">
            <w:r w:rsidRPr="00A6327D">
              <w:t>Afghanistan</w:t>
            </w:r>
          </w:p>
        </w:tc>
      </w:tr>
      <w:tr w:rsidR="00E450E7" w:rsidRPr="00A6327D" w14:paraId="653A4558" w14:textId="77777777" w:rsidTr="00E450E7">
        <w:tc>
          <w:tcPr>
            <w:tcW w:w="3123" w:type="dxa"/>
          </w:tcPr>
          <w:p w14:paraId="3A4916B1" w14:textId="77777777" w:rsidR="00E450E7" w:rsidRPr="00A6327D" w:rsidRDefault="00E450E7" w:rsidP="00036EA4">
            <w:r w:rsidRPr="00A6327D">
              <w:t xml:space="preserve">Cardozo et al (2005) </w:t>
            </w:r>
          </w:p>
          <w:p w14:paraId="794CEDD5" w14:textId="20F865A3" w:rsidR="00E450E7" w:rsidRPr="00A6327D" w:rsidRDefault="00E450E7" w:rsidP="00036EA4">
            <w:r w:rsidRPr="00A6327D">
              <w:t xml:space="preserve">Report from the CDC: mental health of women in </w:t>
            </w:r>
            <w:proofErr w:type="spellStart"/>
            <w:r w:rsidRPr="00A6327D">
              <w:t>postwar</w:t>
            </w:r>
            <w:proofErr w:type="spellEnd"/>
            <w:r w:rsidRPr="00A6327D">
              <w:t xml:space="preserve"> Afghanistan</w:t>
            </w:r>
          </w:p>
        </w:tc>
        <w:tc>
          <w:tcPr>
            <w:tcW w:w="1786" w:type="dxa"/>
          </w:tcPr>
          <w:p w14:paraId="174D0509" w14:textId="745FCFD1" w:rsidR="00E450E7" w:rsidRPr="00A6327D" w:rsidRDefault="00E450E7" w:rsidP="00036EA4">
            <w:r w:rsidRPr="00A6327D">
              <w:t>Civilians</w:t>
            </w:r>
          </w:p>
        </w:tc>
        <w:tc>
          <w:tcPr>
            <w:tcW w:w="1521" w:type="dxa"/>
          </w:tcPr>
          <w:p w14:paraId="00C6D91B" w14:textId="1AB46835" w:rsidR="00E450E7" w:rsidRPr="00A6327D" w:rsidRDefault="00E450E7" w:rsidP="00036EA4">
            <w:r w:rsidRPr="00A6327D">
              <w:t>2002</w:t>
            </w:r>
          </w:p>
        </w:tc>
        <w:tc>
          <w:tcPr>
            <w:tcW w:w="1557" w:type="dxa"/>
          </w:tcPr>
          <w:p w14:paraId="1E56D1D6" w14:textId="53CF983B" w:rsidR="00E450E7" w:rsidRPr="00A6327D" w:rsidRDefault="00131DA4" w:rsidP="00036EA4">
            <w:r w:rsidRPr="00A6327D">
              <w:t>1979-1989</w:t>
            </w:r>
          </w:p>
        </w:tc>
        <w:tc>
          <w:tcPr>
            <w:tcW w:w="1417" w:type="dxa"/>
          </w:tcPr>
          <w:p w14:paraId="67838213" w14:textId="41636CEF" w:rsidR="00E450E7" w:rsidRPr="00A6327D" w:rsidRDefault="00E450E7" w:rsidP="00036EA4">
            <w:r w:rsidRPr="00A6327D">
              <w:t>695</w:t>
            </w:r>
          </w:p>
        </w:tc>
        <w:tc>
          <w:tcPr>
            <w:tcW w:w="1237" w:type="dxa"/>
          </w:tcPr>
          <w:p w14:paraId="3B22059F" w14:textId="77777777" w:rsidR="00E450E7" w:rsidRPr="00A6327D" w:rsidRDefault="00E450E7" w:rsidP="00036EA4"/>
        </w:tc>
        <w:tc>
          <w:tcPr>
            <w:tcW w:w="901" w:type="dxa"/>
          </w:tcPr>
          <w:p w14:paraId="233E673A" w14:textId="4650A6DC" w:rsidR="00E450E7" w:rsidRPr="00A6327D" w:rsidRDefault="00E450E7" w:rsidP="00036EA4">
            <w:r w:rsidRPr="00A6327D">
              <w:t>0.609</w:t>
            </w:r>
          </w:p>
        </w:tc>
        <w:tc>
          <w:tcPr>
            <w:tcW w:w="1274" w:type="dxa"/>
          </w:tcPr>
          <w:p w14:paraId="2C0AD3F8" w14:textId="1F1E18DF" w:rsidR="00E450E7" w:rsidRPr="00A6327D" w:rsidRDefault="00E450E7" w:rsidP="00036EA4">
            <w:r w:rsidRPr="00A6327D">
              <w:t>HSC-25</w:t>
            </w:r>
          </w:p>
        </w:tc>
        <w:tc>
          <w:tcPr>
            <w:tcW w:w="1744" w:type="dxa"/>
          </w:tcPr>
          <w:p w14:paraId="367297E7" w14:textId="60ACD968" w:rsidR="00E450E7" w:rsidRPr="00A6327D" w:rsidRDefault="00E450E7" w:rsidP="00036EA4">
            <w:r w:rsidRPr="00A6327D">
              <w:t>Afghanistan</w:t>
            </w:r>
          </w:p>
        </w:tc>
      </w:tr>
      <w:tr w:rsidR="00E450E7" w:rsidRPr="00A6327D" w14:paraId="0D37AA0F" w14:textId="77777777" w:rsidTr="00E450E7">
        <w:tc>
          <w:tcPr>
            <w:tcW w:w="3123" w:type="dxa"/>
          </w:tcPr>
          <w:p w14:paraId="6A967157" w14:textId="77777777" w:rsidR="00E450E7" w:rsidRPr="00A6327D" w:rsidRDefault="00E450E7" w:rsidP="00036EA4">
            <w:proofErr w:type="spellStart"/>
            <w:r w:rsidRPr="00A6327D">
              <w:t>Kashdan</w:t>
            </w:r>
            <w:proofErr w:type="spellEnd"/>
            <w:r w:rsidRPr="00A6327D">
              <w:t xml:space="preserve"> et al (2009) </w:t>
            </w:r>
          </w:p>
          <w:p w14:paraId="3A52F0BD" w14:textId="28870174" w:rsidR="00E450E7" w:rsidRPr="00A6327D" w:rsidRDefault="00E450E7" w:rsidP="00036EA4">
            <w:r w:rsidRPr="00A6327D">
              <w:t xml:space="preserve">Post-traumatic stress disorder, social anxiety disorder, and depression in survivors of the Kosovo War: experiential avoidance </w:t>
            </w:r>
            <w:r w:rsidRPr="00A6327D">
              <w:lastRenderedPageBreak/>
              <w:t>as a contributor to distress and quality of life</w:t>
            </w:r>
          </w:p>
        </w:tc>
        <w:tc>
          <w:tcPr>
            <w:tcW w:w="1786" w:type="dxa"/>
          </w:tcPr>
          <w:p w14:paraId="1AEA548F" w14:textId="5E4F99BA" w:rsidR="00E450E7" w:rsidRPr="00A6327D" w:rsidRDefault="00E450E7" w:rsidP="00036EA4">
            <w:r w:rsidRPr="00A6327D">
              <w:lastRenderedPageBreak/>
              <w:t>Civilians</w:t>
            </w:r>
          </w:p>
        </w:tc>
        <w:tc>
          <w:tcPr>
            <w:tcW w:w="1521" w:type="dxa"/>
          </w:tcPr>
          <w:p w14:paraId="2ABAB9E2" w14:textId="2EC96590" w:rsidR="00E450E7" w:rsidRPr="00A6327D" w:rsidRDefault="00E450E7" w:rsidP="00036EA4">
            <w:r w:rsidRPr="00A6327D">
              <w:t>2006</w:t>
            </w:r>
          </w:p>
        </w:tc>
        <w:tc>
          <w:tcPr>
            <w:tcW w:w="1557" w:type="dxa"/>
          </w:tcPr>
          <w:p w14:paraId="7ABA2CBE" w14:textId="2E520FDF" w:rsidR="00E450E7" w:rsidRPr="00A6327D" w:rsidRDefault="00110E11" w:rsidP="00036EA4">
            <w:r w:rsidRPr="00A6327D">
              <w:t>1998-1999</w:t>
            </w:r>
          </w:p>
        </w:tc>
        <w:tc>
          <w:tcPr>
            <w:tcW w:w="1417" w:type="dxa"/>
          </w:tcPr>
          <w:p w14:paraId="5879D4F6" w14:textId="03BCBD63" w:rsidR="00E450E7" w:rsidRPr="00A6327D" w:rsidRDefault="00E450E7" w:rsidP="00036EA4">
            <w:r w:rsidRPr="00A6327D">
              <w:t>164</w:t>
            </w:r>
          </w:p>
        </w:tc>
        <w:tc>
          <w:tcPr>
            <w:tcW w:w="1237" w:type="dxa"/>
          </w:tcPr>
          <w:p w14:paraId="54EBD49B" w14:textId="77777777" w:rsidR="00E450E7" w:rsidRPr="00A6327D" w:rsidRDefault="00E450E7" w:rsidP="00036EA4"/>
        </w:tc>
        <w:tc>
          <w:tcPr>
            <w:tcW w:w="901" w:type="dxa"/>
          </w:tcPr>
          <w:p w14:paraId="76482615" w14:textId="77777777" w:rsidR="00E450E7" w:rsidRPr="00A6327D" w:rsidRDefault="00E450E7" w:rsidP="00036EA4"/>
        </w:tc>
        <w:tc>
          <w:tcPr>
            <w:tcW w:w="1274" w:type="dxa"/>
          </w:tcPr>
          <w:p w14:paraId="48E9E36C" w14:textId="591B7287" w:rsidR="00E450E7" w:rsidRPr="00A6327D" w:rsidRDefault="00E450E7" w:rsidP="00036EA4">
            <w:r w:rsidRPr="00A6327D">
              <w:t>MINI</w:t>
            </w:r>
          </w:p>
        </w:tc>
        <w:tc>
          <w:tcPr>
            <w:tcW w:w="1744" w:type="dxa"/>
          </w:tcPr>
          <w:p w14:paraId="4FC6805F" w14:textId="0D059A76" w:rsidR="00E450E7" w:rsidRPr="00A6327D" w:rsidRDefault="00E450E7" w:rsidP="00036EA4">
            <w:r w:rsidRPr="00A6327D">
              <w:t>Kosovo</w:t>
            </w:r>
          </w:p>
        </w:tc>
      </w:tr>
      <w:tr w:rsidR="00E450E7" w:rsidRPr="00A6327D" w14:paraId="3DBAB033" w14:textId="77777777" w:rsidTr="00E450E7">
        <w:tc>
          <w:tcPr>
            <w:tcW w:w="3123" w:type="dxa"/>
          </w:tcPr>
          <w:p w14:paraId="046E5D8B" w14:textId="0436F183" w:rsidR="00E450E7" w:rsidRPr="00A6327D" w:rsidRDefault="00E450E7" w:rsidP="00036EA4">
            <w:proofErr w:type="spellStart"/>
            <w:r w:rsidRPr="00A6327D">
              <w:t>Neria</w:t>
            </w:r>
            <w:proofErr w:type="spellEnd"/>
            <w:r w:rsidRPr="00A6327D">
              <w:t xml:space="preserve"> et al (2010) </w:t>
            </w:r>
          </w:p>
          <w:p w14:paraId="0CB422F8" w14:textId="19074057" w:rsidR="00E450E7" w:rsidRPr="00A6327D" w:rsidRDefault="00E450E7" w:rsidP="00036EA4">
            <w:r w:rsidRPr="00A6327D">
              <w:t>A longitudinal study of posttraumatic stress disorder, depression, and generalized anxiety disorder in Israeli civilians exposed to war trauma</w:t>
            </w:r>
          </w:p>
        </w:tc>
        <w:tc>
          <w:tcPr>
            <w:tcW w:w="1786" w:type="dxa"/>
          </w:tcPr>
          <w:p w14:paraId="75AE4341" w14:textId="463C0ED7" w:rsidR="00E450E7" w:rsidRPr="00A6327D" w:rsidRDefault="00E450E7" w:rsidP="00036EA4">
            <w:r w:rsidRPr="00A6327D">
              <w:t>Civilians</w:t>
            </w:r>
          </w:p>
        </w:tc>
        <w:tc>
          <w:tcPr>
            <w:tcW w:w="1521" w:type="dxa"/>
          </w:tcPr>
          <w:p w14:paraId="39571989" w14:textId="091221A7" w:rsidR="00E450E7" w:rsidRPr="00A6327D" w:rsidRDefault="00E450E7" w:rsidP="00036EA4">
            <w:r w:rsidRPr="00A6327D">
              <w:t>2009</w:t>
            </w:r>
          </w:p>
        </w:tc>
        <w:tc>
          <w:tcPr>
            <w:tcW w:w="1557" w:type="dxa"/>
          </w:tcPr>
          <w:p w14:paraId="43AB250E" w14:textId="7D97036E" w:rsidR="00E450E7" w:rsidRPr="00A6327D" w:rsidRDefault="00131DA4" w:rsidP="00036EA4">
            <w:r w:rsidRPr="00A6327D">
              <w:t>2008-2009</w:t>
            </w:r>
          </w:p>
        </w:tc>
        <w:tc>
          <w:tcPr>
            <w:tcW w:w="1417" w:type="dxa"/>
          </w:tcPr>
          <w:p w14:paraId="5D7B7F99" w14:textId="5353748D" w:rsidR="00E450E7" w:rsidRPr="00A6327D" w:rsidRDefault="00E450E7" w:rsidP="00036EA4">
            <w:r w:rsidRPr="00A6327D">
              <w:t>134</w:t>
            </w:r>
          </w:p>
        </w:tc>
        <w:tc>
          <w:tcPr>
            <w:tcW w:w="1237" w:type="dxa"/>
          </w:tcPr>
          <w:p w14:paraId="65DB00D3" w14:textId="3506D511" w:rsidR="00E450E7" w:rsidRPr="00A6327D" w:rsidRDefault="00E450E7" w:rsidP="00036EA4">
            <w:r w:rsidRPr="00A6327D">
              <w:t>24</w:t>
            </w:r>
          </w:p>
        </w:tc>
        <w:tc>
          <w:tcPr>
            <w:tcW w:w="901" w:type="dxa"/>
          </w:tcPr>
          <w:p w14:paraId="1DBB7C3D" w14:textId="6228C24B" w:rsidR="00E450E7" w:rsidRPr="00A6327D" w:rsidRDefault="00E450E7" w:rsidP="00036EA4">
            <w:r w:rsidRPr="00A6327D">
              <w:t>0.84</w:t>
            </w:r>
          </w:p>
        </w:tc>
        <w:tc>
          <w:tcPr>
            <w:tcW w:w="1274" w:type="dxa"/>
          </w:tcPr>
          <w:p w14:paraId="3C9A04FB" w14:textId="56FCBB09" w:rsidR="00E450E7" w:rsidRPr="00A6327D" w:rsidRDefault="00E450E7" w:rsidP="00036EA4">
            <w:r w:rsidRPr="00A6327D">
              <w:t>GAD-7</w:t>
            </w:r>
          </w:p>
        </w:tc>
        <w:tc>
          <w:tcPr>
            <w:tcW w:w="1744" w:type="dxa"/>
          </w:tcPr>
          <w:p w14:paraId="7BBDDC55" w14:textId="6F6EB3E6" w:rsidR="00E450E7" w:rsidRPr="00A6327D" w:rsidRDefault="00E450E7" w:rsidP="00036EA4">
            <w:r w:rsidRPr="00A6327D">
              <w:t>Israel</w:t>
            </w:r>
          </w:p>
        </w:tc>
      </w:tr>
      <w:tr w:rsidR="00E450E7" w:rsidRPr="00A6327D" w14:paraId="636BE289" w14:textId="77777777" w:rsidTr="00E450E7">
        <w:tc>
          <w:tcPr>
            <w:tcW w:w="3123" w:type="dxa"/>
          </w:tcPr>
          <w:p w14:paraId="46D69836" w14:textId="77777777" w:rsidR="00E450E7" w:rsidRPr="00A6327D" w:rsidRDefault="00E450E7" w:rsidP="00FE46F5">
            <w:r w:rsidRPr="00A6327D">
              <w:t xml:space="preserve">Ginzburg et al (2010) </w:t>
            </w:r>
          </w:p>
          <w:p w14:paraId="03CEC74B" w14:textId="319A34D9" w:rsidR="00E450E7" w:rsidRPr="00A6327D" w:rsidRDefault="00E450E7" w:rsidP="00FE46F5">
            <w:r w:rsidRPr="00A6327D">
              <w:t>Comorbidity of posttraumatic stress disorder, anxiety and depression: a 20-year longitudinal study of war veterans</w:t>
            </w:r>
          </w:p>
        </w:tc>
        <w:tc>
          <w:tcPr>
            <w:tcW w:w="1786" w:type="dxa"/>
          </w:tcPr>
          <w:p w14:paraId="2EC02ADD" w14:textId="03EA2B86" w:rsidR="00E450E7" w:rsidRPr="00A6327D" w:rsidRDefault="00E450E7" w:rsidP="00FE46F5">
            <w:r w:rsidRPr="00A6327D">
              <w:t>Military</w:t>
            </w:r>
          </w:p>
        </w:tc>
        <w:tc>
          <w:tcPr>
            <w:tcW w:w="1521" w:type="dxa"/>
          </w:tcPr>
          <w:p w14:paraId="1D3936FB" w14:textId="49945A1E" w:rsidR="00E450E7" w:rsidRPr="00A6327D" w:rsidRDefault="00E450E7" w:rsidP="00FE46F5">
            <w:r w:rsidRPr="00A6327D">
              <w:t>1983</w:t>
            </w:r>
          </w:p>
        </w:tc>
        <w:tc>
          <w:tcPr>
            <w:tcW w:w="1557" w:type="dxa"/>
          </w:tcPr>
          <w:p w14:paraId="400FD7B1" w14:textId="3DDC166C" w:rsidR="00E450E7" w:rsidRPr="00A6327D" w:rsidRDefault="00131DA4" w:rsidP="00FE46F5">
            <w:r w:rsidRPr="00A6327D">
              <w:t>Multiple</w:t>
            </w:r>
          </w:p>
        </w:tc>
        <w:tc>
          <w:tcPr>
            <w:tcW w:w="1417" w:type="dxa"/>
          </w:tcPr>
          <w:p w14:paraId="36FEF4BB" w14:textId="17B97024" w:rsidR="00E450E7" w:rsidRPr="00A6327D" w:rsidRDefault="00E450E7" w:rsidP="00FE46F5">
            <w:r w:rsidRPr="00A6327D">
              <w:t>664</w:t>
            </w:r>
          </w:p>
        </w:tc>
        <w:tc>
          <w:tcPr>
            <w:tcW w:w="1237" w:type="dxa"/>
          </w:tcPr>
          <w:p w14:paraId="6DFF7097" w14:textId="77777777" w:rsidR="00E450E7" w:rsidRPr="00A6327D" w:rsidRDefault="00E450E7" w:rsidP="00FE46F5"/>
        </w:tc>
        <w:tc>
          <w:tcPr>
            <w:tcW w:w="901" w:type="dxa"/>
          </w:tcPr>
          <w:p w14:paraId="7B8F35B5" w14:textId="77777777" w:rsidR="00E450E7" w:rsidRPr="00A6327D" w:rsidRDefault="00E450E7" w:rsidP="00FE46F5"/>
        </w:tc>
        <w:tc>
          <w:tcPr>
            <w:tcW w:w="1274" w:type="dxa"/>
          </w:tcPr>
          <w:p w14:paraId="400C4D7A" w14:textId="767E1A4D" w:rsidR="00E450E7" w:rsidRPr="00A6327D" w:rsidRDefault="00E450E7" w:rsidP="00FE46F5">
            <w:r w:rsidRPr="00A6327D">
              <w:t>DASSC-90</w:t>
            </w:r>
          </w:p>
        </w:tc>
        <w:tc>
          <w:tcPr>
            <w:tcW w:w="1744" w:type="dxa"/>
          </w:tcPr>
          <w:p w14:paraId="33050A60" w14:textId="5EC3FC19" w:rsidR="00E450E7" w:rsidRPr="00A6327D" w:rsidRDefault="00E450E7" w:rsidP="00FE46F5">
            <w:r w:rsidRPr="00A6327D">
              <w:t>Israel</w:t>
            </w:r>
          </w:p>
        </w:tc>
      </w:tr>
      <w:tr w:rsidR="00E450E7" w:rsidRPr="00A6327D" w14:paraId="63A3D63F" w14:textId="77777777" w:rsidTr="00E450E7">
        <w:tc>
          <w:tcPr>
            <w:tcW w:w="3123" w:type="dxa"/>
          </w:tcPr>
          <w:p w14:paraId="236F8E87" w14:textId="77777777" w:rsidR="00E450E7" w:rsidRPr="00A6327D" w:rsidRDefault="00E450E7" w:rsidP="00FE46F5">
            <w:proofErr w:type="spellStart"/>
            <w:r w:rsidRPr="00A6327D">
              <w:t>Dursa</w:t>
            </w:r>
            <w:proofErr w:type="spellEnd"/>
            <w:r w:rsidRPr="00A6327D">
              <w:t xml:space="preserve"> et al (2019) </w:t>
            </w:r>
          </w:p>
          <w:p w14:paraId="44ED7847" w14:textId="09BB9635" w:rsidR="00E450E7" w:rsidRPr="00A6327D" w:rsidRDefault="00E450E7" w:rsidP="00FE46F5">
            <w:r w:rsidRPr="00A6327D">
              <w:t>Health Status of Female and Male Gulf War and Gulf Era Veterans: A Population-Based Study</w:t>
            </w:r>
          </w:p>
        </w:tc>
        <w:tc>
          <w:tcPr>
            <w:tcW w:w="1786" w:type="dxa"/>
          </w:tcPr>
          <w:p w14:paraId="652C1435" w14:textId="7C7E1577" w:rsidR="00E450E7" w:rsidRPr="00A6327D" w:rsidRDefault="00E450E7" w:rsidP="00FE46F5">
            <w:r w:rsidRPr="00A6327D">
              <w:t>Military</w:t>
            </w:r>
          </w:p>
        </w:tc>
        <w:tc>
          <w:tcPr>
            <w:tcW w:w="1521" w:type="dxa"/>
          </w:tcPr>
          <w:p w14:paraId="67101BFB" w14:textId="0C0A6880" w:rsidR="00E450E7" w:rsidRPr="00A6327D" w:rsidRDefault="00E450E7" w:rsidP="00FE46F5">
            <w:r w:rsidRPr="00A6327D">
              <w:t>2012</w:t>
            </w:r>
          </w:p>
        </w:tc>
        <w:tc>
          <w:tcPr>
            <w:tcW w:w="1557" w:type="dxa"/>
          </w:tcPr>
          <w:p w14:paraId="34CB6848" w14:textId="374F8B12" w:rsidR="00E450E7" w:rsidRPr="00A6327D" w:rsidRDefault="00110E11" w:rsidP="00FE46F5">
            <w:r w:rsidRPr="00A6327D">
              <w:t>1990-1991</w:t>
            </w:r>
          </w:p>
        </w:tc>
        <w:tc>
          <w:tcPr>
            <w:tcW w:w="1417" w:type="dxa"/>
          </w:tcPr>
          <w:p w14:paraId="700E4725" w14:textId="3AD26722" w:rsidR="00E450E7" w:rsidRPr="00A6327D" w:rsidRDefault="00E450E7" w:rsidP="00FE46F5">
            <w:r w:rsidRPr="00A6327D">
              <w:t>8104</w:t>
            </w:r>
          </w:p>
        </w:tc>
        <w:tc>
          <w:tcPr>
            <w:tcW w:w="1237" w:type="dxa"/>
          </w:tcPr>
          <w:p w14:paraId="6ECC43E9" w14:textId="77777777" w:rsidR="00E450E7" w:rsidRPr="00A6327D" w:rsidRDefault="00E450E7" w:rsidP="00FE46F5"/>
        </w:tc>
        <w:tc>
          <w:tcPr>
            <w:tcW w:w="901" w:type="dxa"/>
          </w:tcPr>
          <w:p w14:paraId="2D562A05" w14:textId="6C266D3B" w:rsidR="00E450E7" w:rsidRPr="00A6327D" w:rsidRDefault="00E450E7" w:rsidP="00FE46F5">
            <w:r w:rsidRPr="00A6327D">
              <w:t>0.194</w:t>
            </w:r>
          </w:p>
        </w:tc>
        <w:tc>
          <w:tcPr>
            <w:tcW w:w="1274" w:type="dxa"/>
          </w:tcPr>
          <w:p w14:paraId="5D96DCB4" w14:textId="193967F2" w:rsidR="00E450E7" w:rsidRPr="00A6327D" w:rsidRDefault="00E450E7" w:rsidP="00FE46F5">
            <w:r w:rsidRPr="00A6327D">
              <w:t>PHQ-15</w:t>
            </w:r>
          </w:p>
        </w:tc>
        <w:tc>
          <w:tcPr>
            <w:tcW w:w="1744" w:type="dxa"/>
          </w:tcPr>
          <w:p w14:paraId="7F9DCBE4" w14:textId="4A557DF7" w:rsidR="00E450E7" w:rsidRPr="00A6327D" w:rsidRDefault="00E450E7" w:rsidP="00FE46F5">
            <w:r w:rsidRPr="00A6327D">
              <w:t>United States</w:t>
            </w:r>
          </w:p>
        </w:tc>
      </w:tr>
      <w:tr w:rsidR="00E450E7" w:rsidRPr="00A6327D" w14:paraId="30EC54BC" w14:textId="77777777" w:rsidTr="00E450E7">
        <w:tc>
          <w:tcPr>
            <w:tcW w:w="3123" w:type="dxa"/>
          </w:tcPr>
          <w:p w14:paraId="2C5CD175" w14:textId="77777777" w:rsidR="00E450E7" w:rsidRPr="00A6327D" w:rsidRDefault="00E450E7" w:rsidP="0018552E">
            <w:r w:rsidRPr="00A6327D">
              <w:t xml:space="preserve">Fox et al (2000) </w:t>
            </w:r>
          </w:p>
          <w:p w14:paraId="7B52FF2C" w14:textId="7FDC2DB2" w:rsidR="00E450E7" w:rsidRPr="00A6327D" w:rsidRDefault="00E450E7" w:rsidP="0018552E">
            <w:r w:rsidRPr="00A6327D">
              <w:t>The Sierra Leonean refugee experience: traumatic events and psychiatric sequelae</w:t>
            </w:r>
          </w:p>
        </w:tc>
        <w:tc>
          <w:tcPr>
            <w:tcW w:w="1786" w:type="dxa"/>
          </w:tcPr>
          <w:p w14:paraId="3A143D83" w14:textId="4C4A2AC1" w:rsidR="00E450E7" w:rsidRPr="00A6327D" w:rsidRDefault="00E450E7" w:rsidP="0018552E">
            <w:r w:rsidRPr="00A6327D">
              <w:t>Civilians</w:t>
            </w:r>
          </w:p>
        </w:tc>
        <w:tc>
          <w:tcPr>
            <w:tcW w:w="1521" w:type="dxa"/>
          </w:tcPr>
          <w:p w14:paraId="35888E40" w14:textId="77777777" w:rsidR="00E450E7" w:rsidRPr="00A6327D" w:rsidRDefault="00E450E7" w:rsidP="0018552E"/>
        </w:tc>
        <w:tc>
          <w:tcPr>
            <w:tcW w:w="1557" w:type="dxa"/>
          </w:tcPr>
          <w:p w14:paraId="2A921D2B" w14:textId="52F4667D" w:rsidR="00E450E7" w:rsidRPr="00A6327D" w:rsidRDefault="00131DA4" w:rsidP="0018552E">
            <w:r w:rsidRPr="00A6327D">
              <w:t>1991-2002</w:t>
            </w:r>
          </w:p>
        </w:tc>
        <w:tc>
          <w:tcPr>
            <w:tcW w:w="1417" w:type="dxa"/>
          </w:tcPr>
          <w:p w14:paraId="52C607EA" w14:textId="7A6C5F54" w:rsidR="00E450E7" w:rsidRPr="00A6327D" w:rsidRDefault="00E450E7" w:rsidP="0018552E">
            <w:r w:rsidRPr="00A6327D">
              <w:t>55</w:t>
            </w:r>
          </w:p>
        </w:tc>
        <w:tc>
          <w:tcPr>
            <w:tcW w:w="1237" w:type="dxa"/>
          </w:tcPr>
          <w:p w14:paraId="122A6D9C" w14:textId="28C219DC" w:rsidR="00E450E7" w:rsidRPr="00A6327D" w:rsidRDefault="00E450E7" w:rsidP="0018552E">
            <w:r w:rsidRPr="00A6327D">
              <w:t>31.3</w:t>
            </w:r>
          </w:p>
        </w:tc>
        <w:tc>
          <w:tcPr>
            <w:tcW w:w="901" w:type="dxa"/>
          </w:tcPr>
          <w:p w14:paraId="00BBA5BC" w14:textId="3966D00F" w:rsidR="00E450E7" w:rsidRPr="00A6327D" w:rsidRDefault="00E450E7" w:rsidP="0018552E">
            <w:r w:rsidRPr="00A6327D">
              <w:t>0.491</w:t>
            </w:r>
          </w:p>
        </w:tc>
        <w:tc>
          <w:tcPr>
            <w:tcW w:w="1274" w:type="dxa"/>
          </w:tcPr>
          <w:p w14:paraId="39D1C948" w14:textId="38489FB3" w:rsidR="00E450E7" w:rsidRPr="00A6327D" w:rsidRDefault="00E450E7" w:rsidP="0018552E">
            <w:r w:rsidRPr="00A6327D">
              <w:t>HSC-25</w:t>
            </w:r>
          </w:p>
        </w:tc>
        <w:tc>
          <w:tcPr>
            <w:tcW w:w="1744" w:type="dxa"/>
          </w:tcPr>
          <w:p w14:paraId="40239A89" w14:textId="55235E1B" w:rsidR="00E450E7" w:rsidRPr="00A6327D" w:rsidRDefault="00E450E7" w:rsidP="0018552E">
            <w:r w:rsidRPr="00A6327D">
              <w:t>West Africa</w:t>
            </w:r>
          </w:p>
        </w:tc>
      </w:tr>
      <w:tr w:rsidR="00E450E7" w:rsidRPr="00A6327D" w14:paraId="5D45098B" w14:textId="77777777" w:rsidTr="00E450E7">
        <w:tc>
          <w:tcPr>
            <w:tcW w:w="3123" w:type="dxa"/>
          </w:tcPr>
          <w:p w14:paraId="09091343" w14:textId="0284A3C4" w:rsidR="00E450E7" w:rsidRPr="00A6327D" w:rsidRDefault="00E450E7" w:rsidP="00DC76F4">
            <w:proofErr w:type="spellStart"/>
            <w:r w:rsidRPr="00A6327D">
              <w:t>Ayazi</w:t>
            </w:r>
            <w:proofErr w:type="spellEnd"/>
            <w:r w:rsidRPr="00A6327D">
              <w:t xml:space="preserve"> et al (2014) Association between exposure to traumatic events and anxiety disorders in a post-conflict setting: a cross-sectional community study in South Sudan</w:t>
            </w:r>
          </w:p>
        </w:tc>
        <w:tc>
          <w:tcPr>
            <w:tcW w:w="1786" w:type="dxa"/>
          </w:tcPr>
          <w:p w14:paraId="3C349827" w14:textId="24A2AD63" w:rsidR="00E450E7" w:rsidRPr="00A6327D" w:rsidRDefault="00E450E7" w:rsidP="00DC76F4">
            <w:r w:rsidRPr="00A6327D">
              <w:t>Civilians</w:t>
            </w:r>
          </w:p>
        </w:tc>
        <w:tc>
          <w:tcPr>
            <w:tcW w:w="1521" w:type="dxa"/>
          </w:tcPr>
          <w:p w14:paraId="48BDED74" w14:textId="77777777" w:rsidR="00E450E7" w:rsidRPr="00A6327D" w:rsidRDefault="00E450E7" w:rsidP="00DC76F4"/>
        </w:tc>
        <w:tc>
          <w:tcPr>
            <w:tcW w:w="1557" w:type="dxa"/>
          </w:tcPr>
          <w:p w14:paraId="38797D2F" w14:textId="0AE2CEB1" w:rsidR="00E450E7" w:rsidRPr="00A6327D" w:rsidRDefault="00131DA4" w:rsidP="00DC76F4">
            <w:r w:rsidRPr="00A6327D">
              <w:t>1983-2005</w:t>
            </w:r>
          </w:p>
        </w:tc>
        <w:tc>
          <w:tcPr>
            <w:tcW w:w="1417" w:type="dxa"/>
          </w:tcPr>
          <w:p w14:paraId="394B5A73" w14:textId="4275B3A4" w:rsidR="00E450E7" w:rsidRPr="00A6327D" w:rsidRDefault="00E450E7" w:rsidP="00DC76F4">
            <w:r w:rsidRPr="00A6327D">
              <w:t>1200</w:t>
            </w:r>
          </w:p>
        </w:tc>
        <w:tc>
          <w:tcPr>
            <w:tcW w:w="1237" w:type="dxa"/>
          </w:tcPr>
          <w:p w14:paraId="1AD9C96B" w14:textId="77777777" w:rsidR="00E450E7" w:rsidRPr="00A6327D" w:rsidRDefault="00E450E7" w:rsidP="00DC76F4"/>
        </w:tc>
        <w:tc>
          <w:tcPr>
            <w:tcW w:w="901" w:type="dxa"/>
          </w:tcPr>
          <w:p w14:paraId="3010C6F8" w14:textId="0FE2637E" w:rsidR="00E450E7" w:rsidRPr="00A6327D" w:rsidRDefault="00E450E7" w:rsidP="00DC76F4">
            <w:r w:rsidRPr="00A6327D">
              <w:t>0.436</w:t>
            </w:r>
          </w:p>
        </w:tc>
        <w:tc>
          <w:tcPr>
            <w:tcW w:w="1274" w:type="dxa"/>
          </w:tcPr>
          <w:p w14:paraId="0EADDB4F" w14:textId="7B0F98E9" w:rsidR="00E450E7" w:rsidRPr="00A6327D" w:rsidRDefault="00E450E7" w:rsidP="00DC76F4">
            <w:r w:rsidRPr="00A6327D">
              <w:t>MINI</w:t>
            </w:r>
          </w:p>
        </w:tc>
        <w:tc>
          <w:tcPr>
            <w:tcW w:w="1744" w:type="dxa"/>
          </w:tcPr>
          <w:p w14:paraId="3EC3168E" w14:textId="206A0F11" w:rsidR="00E450E7" w:rsidRPr="00A6327D" w:rsidRDefault="00E450E7" w:rsidP="00DC76F4">
            <w:r w:rsidRPr="00A6327D">
              <w:t>South Sudan</w:t>
            </w:r>
          </w:p>
        </w:tc>
      </w:tr>
      <w:tr w:rsidR="00E450E7" w:rsidRPr="00A6327D" w14:paraId="3F5B9E76" w14:textId="77777777" w:rsidTr="00E450E7">
        <w:tc>
          <w:tcPr>
            <w:tcW w:w="3123" w:type="dxa"/>
          </w:tcPr>
          <w:p w14:paraId="15FBA9EF" w14:textId="7CCE4D32" w:rsidR="00E450E7" w:rsidRPr="00A6327D" w:rsidRDefault="00E450E7" w:rsidP="009670C5">
            <w:r w:rsidRPr="00A6327D">
              <w:lastRenderedPageBreak/>
              <w:t>Thapa et al (2005) Psychological distress among displaced persons during an armed conflict in Nepal</w:t>
            </w:r>
          </w:p>
        </w:tc>
        <w:tc>
          <w:tcPr>
            <w:tcW w:w="1786" w:type="dxa"/>
          </w:tcPr>
          <w:p w14:paraId="72B2EC4B" w14:textId="1725366C" w:rsidR="00E450E7" w:rsidRPr="00A6327D" w:rsidRDefault="00E450E7" w:rsidP="009670C5">
            <w:r w:rsidRPr="00A6327D">
              <w:t>Civilians</w:t>
            </w:r>
          </w:p>
        </w:tc>
        <w:tc>
          <w:tcPr>
            <w:tcW w:w="1521" w:type="dxa"/>
          </w:tcPr>
          <w:p w14:paraId="551FFB78" w14:textId="09A5862F" w:rsidR="00E450E7" w:rsidRPr="00A6327D" w:rsidRDefault="00E450E7" w:rsidP="009670C5">
            <w:r w:rsidRPr="00A6327D">
              <w:t>2003</w:t>
            </w:r>
          </w:p>
        </w:tc>
        <w:tc>
          <w:tcPr>
            <w:tcW w:w="1557" w:type="dxa"/>
          </w:tcPr>
          <w:p w14:paraId="31275918" w14:textId="7A157BA8" w:rsidR="00E450E7" w:rsidRPr="00A6327D" w:rsidRDefault="00131DA4" w:rsidP="009670C5">
            <w:r w:rsidRPr="00A6327D">
              <w:t>1996-2006</w:t>
            </w:r>
          </w:p>
        </w:tc>
        <w:tc>
          <w:tcPr>
            <w:tcW w:w="1417" w:type="dxa"/>
          </w:tcPr>
          <w:p w14:paraId="46FF1F1B" w14:textId="27C44F6A" w:rsidR="00E450E7" w:rsidRPr="00A6327D" w:rsidRDefault="00E450E7" w:rsidP="009670C5">
            <w:r w:rsidRPr="00A6327D">
              <w:t>290</w:t>
            </w:r>
          </w:p>
        </w:tc>
        <w:tc>
          <w:tcPr>
            <w:tcW w:w="1237" w:type="dxa"/>
          </w:tcPr>
          <w:p w14:paraId="445939F5" w14:textId="20AB2BCB" w:rsidR="00E450E7" w:rsidRPr="00A6327D" w:rsidRDefault="00E450E7" w:rsidP="009670C5">
            <w:r w:rsidRPr="00A6327D">
              <w:t>40.9</w:t>
            </w:r>
          </w:p>
        </w:tc>
        <w:tc>
          <w:tcPr>
            <w:tcW w:w="901" w:type="dxa"/>
          </w:tcPr>
          <w:p w14:paraId="2E113C1B" w14:textId="61BBCDF4" w:rsidR="00E450E7" w:rsidRPr="00A6327D" w:rsidRDefault="00E450E7" w:rsidP="009670C5">
            <w:r w:rsidRPr="00A6327D">
              <w:t>0.390</w:t>
            </w:r>
          </w:p>
        </w:tc>
        <w:tc>
          <w:tcPr>
            <w:tcW w:w="1274" w:type="dxa"/>
          </w:tcPr>
          <w:p w14:paraId="663B91F3" w14:textId="7CD90738" w:rsidR="00E450E7" w:rsidRPr="00A6327D" w:rsidRDefault="00E450E7" w:rsidP="009670C5">
            <w:r w:rsidRPr="00A6327D">
              <w:t>HSC-25</w:t>
            </w:r>
          </w:p>
        </w:tc>
        <w:tc>
          <w:tcPr>
            <w:tcW w:w="1744" w:type="dxa"/>
          </w:tcPr>
          <w:p w14:paraId="165B15AF" w14:textId="2CF6D9AB" w:rsidR="00E450E7" w:rsidRPr="00A6327D" w:rsidRDefault="00E450E7" w:rsidP="009670C5">
            <w:r w:rsidRPr="00A6327D">
              <w:t>Nepal</w:t>
            </w:r>
          </w:p>
        </w:tc>
      </w:tr>
      <w:tr w:rsidR="00E450E7" w:rsidRPr="00A6327D" w14:paraId="0D50762C" w14:textId="77777777" w:rsidTr="00E450E7">
        <w:tc>
          <w:tcPr>
            <w:tcW w:w="3123" w:type="dxa"/>
          </w:tcPr>
          <w:p w14:paraId="7B8793F7" w14:textId="1C46B391" w:rsidR="00E450E7" w:rsidRPr="00A6327D" w:rsidRDefault="00E450E7" w:rsidP="009670C5">
            <w:proofErr w:type="spellStart"/>
            <w:r w:rsidRPr="00A6327D">
              <w:t>Yaacoub</w:t>
            </w:r>
            <w:proofErr w:type="spellEnd"/>
            <w:r w:rsidRPr="00A6327D">
              <w:t xml:space="preserve"> et al A (2020) Posttraumatic stress disorders and depression among male inpatient adults involved in the Lebanese war</w:t>
            </w:r>
          </w:p>
        </w:tc>
        <w:tc>
          <w:tcPr>
            <w:tcW w:w="1786" w:type="dxa"/>
          </w:tcPr>
          <w:p w14:paraId="1B446FF5" w14:textId="36001C25" w:rsidR="00E450E7" w:rsidRPr="00A6327D" w:rsidRDefault="00E450E7" w:rsidP="009670C5">
            <w:r w:rsidRPr="00A6327D">
              <w:t>Civilians</w:t>
            </w:r>
          </w:p>
        </w:tc>
        <w:tc>
          <w:tcPr>
            <w:tcW w:w="1521" w:type="dxa"/>
          </w:tcPr>
          <w:p w14:paraId="2B87BBFC" w14:textId="3D449853" w:rsidR="00E450E7" w:rsidRPr="00A6327D" w:rsidRDefault="00E450E7" w:rsidP="009670C5">
            <w:r w:rsidRPr="00A6327D">
              <w:t>2016</w:t>
            </w:r>
          </w:p>
        </w:tc>
        <w:tc>
          <w:tcPr>
            <w:tcW w:w="1557" w:type="dxa"/>
          </w:tcPr>
          <w:p w14:paraId="6BB5D539" w14:textId="451A7E71" w:rsidR="00E450E7" w:rsidRPr="00A6327D" w:rsidRDefault="00C35E51" w:rsidP="009670C5">
            <w:r w:rsidRPr="00A6327D">
              <w:t>2016</w:t>
            </w:r>
          </w:p>
        </w:tc>
        <w:tc>
          <w:tcPr>
            <w:tcW w:w="1417" w:type="dxa"/>
          </w:tcPr>
          <w:p w14:paraId="11436BF2" w14:textId="4D91C16A" w:rsidR="00E450E7" w:rsidRPr="00A6327D" w:rsidRDefault="00E450E7" w:rsidP="009670C5">
            <w:r w:rsidRPr="00A6327D">
              <w:t>31</w:t>
            </w:r>
          </w:p>
        </w:tc>
        <w:tc>
          <w:tcPr>
            <w:tcW w:w="1237" w:type="dxa"/>
          </w:tcPr>
          <w:p w14:paraId="6290DBA2" w14:textId="5A7FA820" w:rsidR="00E450E7" w:rsidRPr="00A6327D" w:rsidRDefault="00E450E7" w:rsidP="009670C5">
            <w:r w:rsidRPr="00A6327D">
              <w:t>42.6</w:t>
            </w:r>
          </w:p>
        </w:tc>
        <w:tc>
          <w:tcPr>
            <w:tcW w:w="901" w:type="dxa"/>
          </w:tcPr>
          <w:p w14:paraId="6A46C2F2" w14:textId="6E61C510" w:rsidR="00E450E7" w:rsidRPr="00A6327D" w:rsidRDefault="00E450E7" w:rsidP="009670C5">
            <w:r w:rsidRPr="00A6327D">
              <w:t>0</w:t>
            </w:r>
          </w:p>
        </w:tc>
        <w:tc>
          <w:tcPr>
            <w:tcW w:w="1274" w:type="dxa"/>
          </w:tcPr>
          <w:p w14:paraId="37B1A9BD" w14:textId="37D1F72A" w:rsidR="00E450E7" w:rsidRPr="00A6327D" w:rsidRDefault="00E450E7" w:rsidP="009670C5">
            <w:r w:rsidRPr="00A6327D">
              <w:t>HADS and MINI</w:t>
            </w:r>
          </w:p>
        </w:tc>
        <w:tc>
          <w:tcPr>
            <w:tcW w:w="1744" w:type="dxa"/>
          </w:tcPr>
          <w:p w14:paraId="35C979BF" w14:textId="0D03E5F2" w:rsidR="00E450E7" w:rsidRPr="00A6327D" w:rsidRDefault="00E450E7" w:rsidP="009670C5">
            <w:r w:rsidRPr="00A6327D">
              <w:t>Lebanon</w:t>
            </w:r>
          </w:p>
        </w:tc>
      </w:tr>
      <w:tr w:rsidR="00E450E7" w:rsidRPr="00A6327D" w14:paraId="1AD74164" w14:textId="77777777" w:rsidTr="00E450E7">
        <w:tc>
          <w:tcPr>
            <w:tcW w:w="3123" w:type="dxa"/>
          </w:tcPr>
          <w:p w14:paraId="62D22B08" w14:textId="2A0A9AB1" w:rsidR="00E450E7" w:rsidRPr="00A6327D" w:rsidRDefault="00E450E7" w:rsidP="009670C5">
            <w:proofErr w:type="spellStart"/>
            <w:r w:rsidRPr="00A6327D">
              <w:t>Yaacoub</w:t>
            </w:r>
            <w:proofErr w:type="spellEnd"/>
            <w:r w:rsidRPr="00A6327D">
              <w:t xml:space="preserve"> et al B (2020) Posttraumatic stress disorders and depression among male inpatient adults involved in the Lebanese war</w:t>
            </w:r>
          </w:p>
        </w:tc>
        <w:tc>
          <w:tcPr>
            <w:tcW w:w="1786" w:type="dxa"/>
          </w:tcPr>
          <w:p w14:paraId="33C9C2D3" w14:textId="336D38FA" w:rsidR="00E450E7" w:rsidRPr="00A6327D" w:rsidRDefault="00E450E7" w:rsidP="009670C5">
            <w:r w:rsidRPr="00A6327D">
              <w:t>Military</w:t>
            </w:r>
          </w:p>
        </w:tc>
        <w:tc>
          <w:tcPr>
            <w:tcW w:w="1521" w:type="dxa"/>
          </w:tcPr>
          <w:p w14:paraId="5E43E83A" w14:textId="002F93E9" w:rsidR="00E450E7" w:rsidRPr="00A6327D" w:rsidRDefault="00E450E7" w:rsidP="009670C5">
            <w:r w:rsidRPr="00A6327D">
              <w:t>2016</w:t>
            </w:r>
          </w:p>
        </w:tc>
        <w:tc>
          <w:tcPr>
            <w:tcW w:w="1557" w:type="dxa"/>
          </w:tcPr>
          <w:p w14:paraId="5E5928D7" w14:textId="247195F0" w:rsidR="00E450E7" w:rsidRPr="00A6327D" w:rsidRDefault="00C35E51" w:rsidP="009670C5">
            <w:r w:rsidRPr="00A6327D">
              <w:t>2016</w:t>
            </w:r>
          </w:p>
        </w:tc>
        <w:tc>
          <w:tcPr>
            <w:tcW w:w="1417" w:type="dxa"/>
          </w:tcPr>
          <w:p w14:paraId="6E30CF29" w14:textId="39C1E41E" w:rsidR="00E450E7" w:rsidRPr="00A6327D" w:rsidRDefault="00E450E7" w:rsidP="009670C5">
            <w:r w:rsidRPr="00A6327D">
              <w:t>31</w:t>
            </w:r>
          </w:p>
        </w:tc>
        <w:tc>
          <w:tcPr>
            <w:tcW w:w="1237" w:type="dxa"/>
          </w:tcPr>
          <w:p w14:paraId="61884CC8" w14:textId="7BAB2ADA" w:rsidR="00E450E7" w:rsidRPr="00A6327D" w:rsidRDefault="00E450E7" w:rsidP="009670C5">
            <w:r w:rsidRPr="00A6327D">
              <w:t>42.6</w:t>
            </w:r>
          </w:p>
        </w:tc>
        <w:tc>
          <w:tcPr>
            <w:tcW w:w="901" w:type="dxa"/>
          </w:tcPr>
          <w:p w14:paraId="44F67C48" w14:textId="7097D51E" w:rsidR="00E450E7" w:rsidRPr="00A6327D" w:rsidRDefault="00E450E7" w:rsidP="009670C5">
            <w:r w:rsidRPr="00A6327D">
              <w:t>0</w:t>
            </w:r>
          </w:p>
        </w:tc>
        <w:tc>
          <w:tcPr>
            <w:tcW w:w="1274" w:type="dxa"/>
          </w:tcPr>
          <w:p w14:paraId="3F0AB803" w14:textId="0BD7DDB5" w:rsidR="00E450E7" w:rsidRPr="00A6327D" w:rsidRDefault="00E450E7" w:rsidP="009670C5">
            <w:r w:rsidRPr="00A6327D">
              <w:t>HADS and MINI</w:t>
            </w:r>
          </w:p>
        </w:tc>
        <w:tc>
          <w:tcPr>
            <w:tcW w:w="1744" w:type="dxa"/>
          </w:tcPr>
          <w:p w14:paraId="19422D79" w14:textId="73611B54" w:rsidR="00E450E7" w:rsidRPr="00A6327D" w:rsidRDefault="00E450E7" w:rsidP="009670C5">
            <w:r w:rsidRPr="00A6327D">
              <w:t>Lebanon</w:t>
            </w:r>
          </w:p>
        </w:tc>
      </w:tr>
      <w:tr w:rsidR="00E450E7" w:rsidRPr="00A6327D" w14:paraId="3C0CEE45" w14:textId="77777777" w:rsidTr="00E450E7">
        <w:tc>
          <w:tcPr>
            <w:tcW w:w="3123" w:type="dxa"/>
          </w:tcPr>
          <w:p w14:paraId="05FFFD28" w14:textId="1C88984F" w:rsidR="00E450E7" w:rsidRPr="00A6327D" w:rsidRDefault="00E450E7" w:rsidP="007016D7">
            <w:proofErr w:type="spellStart"/>
            <w:r w:rsidRPr="00A6327D">
              <w:t>Lafta</w:t>
            </w:r>
            <w:proofErr w:type="spellEnd"/>
            <w:r w:rsidRPr="00A6327D">
              <w:t xml:space="preserve"> et al (2021) Women's mental health in Iraq post-conflict</w:t>
            </w:r>
          </w:p>
        </w:tc>
        <w:tc>
          <w:tcPr>
            <w:tcW w:w="1786" w:type="dxa"/>
          </w:tcPr>
          <w:p w14:paraId="489FA9EB" w14:textId="26572C11" w:rsidR="00E450E7" w:rsidRPr="00A6327D" w:rsidRDefault="00E450E7" w:rsidP="007016D7">
            <w:r w:rsidRPr="00A6327D">
              <w:t>Civilians</w:t>
            </w:r>
          </w:p>
        </w:tc>
        <w:tc>
          <w:tcPr>
            <w:tcW w:w="1521" w:type="dxa"/>
          </w:tcPr>
          <w:p w14:paraId="304673AA" w14:textId="79424E28" w:rsidR="00E450E7" w:rsidRPr="00A6327D" w:rsidRDefault="00E450E7" w:rsidP="007016D7">
            <w:r w:rsidRPr="00A6327D">
              <w:t>2020</w:t>
            </w:r>
          </w:p>
        </w:tc>
        <w:tc>
          <w:tcPr>
            <w:tcW w:w="1557" w:type="dxa"/>
          </w:tcPr>
          <w:p w14:paraId="6B95B3F4" w14:textId="0AD38593" w:rsidR="00E450E7" w:rsidRPr="00A6327D" w:rsidRDefault="00C35E51" w:rsidP="007016D7">
            <w:r w:rsidRPr="00A6327D">
              <w:t>2003</w:t>
            </w:r>
          </w:p>
        </w:tc>
        <w:tc>
          <w:tcPr>
            <w:tcW w:w="1417" w:type="dxa"/>
          </w:tcPr>
          <w:p w14:paraId="19D00BB0" w14:textId="1D80A70F" w:rsidR="00E450E7" w:rsidRPr="00A6327D" w:rsidRDefault="00E450E7" w:rsidP="007016D7">
            <w:r w:rsidRPr="00A6327D">
              <w:t>1000</w:t>
            </w:r>
          </w:p>
        </w:tc>
        <w:tc>
          <w:tcPr>
            <w:tcW w:w="1237" w:type="dxa"/>
          </w:tcPr>
          <w:p w14:paraId="5D5D2AFD" w14:textId="77777777" w:rsidR="00E450E7" w:rsidRPr="00A6327D" w:rsidRDefault="00E450E7" w:rsidP="007016D7"/>
        </w:tc>
        <w:tc>
          <w:tcPr>
            <w:tcW w:w="901" w:type="dxa"/>
          </w:tcPr>
          <w:p w14:paraId="5A4713C2" w14:textId="1B68D911" w:rsidR="00E450E7" w:rsidRPr="00A6327D" w:rsidRDefault="00E450E7" w:rsidP="007016D7">
            <w:r w:rsidRPr="00A6327D">
              <w:t>1</w:t>
            </w:r>
          </w:p>
        </w:tc>
        <w:tc>
          <w:tcPr>
            <w:tcW w:w="1274" w:type="dxa"/>
          </w:tcPr>
          <w:p w14:paraId="73CDF03C" w14:textId="205C1FE5" w:rsidR="00E450E7" w:rsidRPr="00A6327D" w:rsidRDefault="00E450E7" w:rsidP="007016D7">
            <w:r w:rsidRPr="00A6327D">
              <w:t>DSM-V</w:t>
            </w:r>
          </w:p>
        </w:tc>
        <w:tc>
          <w:tcPr>
            <w:tcW w:w="1744" w:type="dxa"/>
          </w:tcPr>
          <w:p w14:paraId="3E862A2E" w14:textId="094048F2" w:rsidR="00E450E7" w:rsidRPr="00A6327D" w:rsidRDefault="00E450E7" w:rsidP="007016D7">
            <w:r w:rsidRPr="00A6327D">
              <w:t>Iran</w:t>
            </w:r>
          </w:p>
        </w:tc>
      </w:tr>
      <w:tr w:rsidR="00E450E7" w:rsidRPr="00A6327D" w14:paraId="601B6D86" w14:textId="77777777" w:rsidTr="00E450E7">
        <w:tc>
          <w:tcPr>
            <w:tcW w:w="3123" w:type="dxa"/>
          </w:tcPr>
          <w:p w14:paraId="571D9273" w14:textId="023B1A99" w:rsidR="00E450E7" w:rsidRPr="00A6327D" w:rsidRDefault="00E450E7" w:rsidP="007016D7">
            <w:proofErr w:type="spellStart"/>
            <w:r w:rsidRPr="00A6327D">
              <w:t>Kohrt</w:t>
            </w:r>
            <w:proofErr w:type="spellEnd"/>
            <w:r w:rsidRPr="00A6327D">
              <w:t xml:space="preserve"> et al (2012) Political violence and mental health in Nepal: prospective study</w:t>
            </w:r>
          </w:p>
        </w:tc>
        <w:tc>
          <w:tcPr>
            <w:tcW w:w="1786" w:type="dxa"/>
          </w:tcPr>
          <w:p w14:paraId="24882743" w14:textId="30781947" w:rsidR="00E450E7" w:rsidRPr="00A6327D" w:rsidRDefault="00E450E7" w:rsidP="007016D7">
            <w:r w:rsidRPr="00A6327D">
              <w:t>Civilians</w:t>
            </w:r>
          </w:p>
        </w:tc>
        <w:tc>
          <w:tcPr>
            <w:tcW w:w="1521" w:type="dxa"/>
          </w:tcPr>
          <w:p w14:paraId="1656F4E2" w14:textId="0A6E8D65" w:rsidR="00E450E7" w:rsidRPr="00A6327D" w:rsidRDefault="00E450E7" w:rsidP="007016D7">
            <w:r w:rsidRPr="00A6327D">
              <w:t>2007</w:t>
            </w:r>
          </w:p>
        </w:tc>
        <w:tc>
          <w:tcPr>
            <w:tcW w:w="1557" w:type="dxa"/>
          </w:tcPr>
          <w:p w14:paraId="5D9620CF" w14:textId="2FA0F130" w:rsidR="00E450E7" w:rsidRPr="00A6327D" w:rsidRDefault="00C35E51" w:rsidP="007016D7">
            <w:r w:rsidRPr="00A6327D">
              <w:t>2000-2007</w:t>
            </w:r>
          </w:p>
        </w:tc>
        <w:tc>
          <w:tcPr>
            <w:tcW w:w="1417" w:type="dxa"/>
          </w:tcPr>
          <w:p w14:paraId="20FD36C7" w14:textId="692578BF" w:rsidR="00E450E7" w:rsidRPr="00A6327D" w:rsidRDefault="00E450E7" w:rsidP="007016D7">
            <w:r w:rsidRPr="00A6327D">
              <w:t>298</w:t>
            </w:r>
          </w:p>
        </w:tc>
        <w:tc>
          <w:tcPr>
            <w:tcW w:w="1237" w:type="dxa"/>
          </w:tcPr>
          <w:p w14:paraId="2D2B3E5F" w14:textId="77777777" w:rsidR="00E450E7" w:rsidRPr="00A6327D" w:rsidRDefault="00E450E7" w:rsidP="007016D7"/>
        </w:tc>
        <w:tc>
          <w:tcPr>
            <w:tcW w:w="901" w:type="dxa"/>
          </w:tcPr>
          <w:p w14:paraId="6F048053" w14:textId="15F6CC06" w:rsidR="00E450E7" w:rsidRPr="00A6327D" w:rsidRDefault="00E450E7" w:rsidP="007016D7">
            <w:r w:rsidRPr="00A6327D">
              <w:t>0.436</w:t>
            </w:r>
          </w:p>
        </w:tc>
        <w:tc>
          <w:tcPr>
            <w:tcW w:w="1274" w:type="dxa"/>
          </w:tcPr>
          <w:p w14:paraId="1ABBEABD" w14:textId="37FDB701" w:rsidR="00E450E7" w:rsidRPr="00A6327D" w:rsidRDefault="00E450E7" w:rsidP="007016D7">
            <w:r w:rsidRPr="00A6327D">
              <w:t>BDI</w:t>
            </w:r>
          </w:p>
        </w:tc>
        <w:tc>
          <w:tcPr>
            <w:tcW w:w="1744" w:type="dxa"/>
          </w:tcPr>
          <w:p w14:paraId="36290E6E" w14:textId="1B627D61" w:rsidR="00E450E7" w:rsidRPr="00A6327D" w:rsidRDefault="00E450E7" w:rsidP="007016D7">
            <w:r w:rsidRPr="00A6327D">
              <w:t>Nepal</w:t>
            </w:r>
          </w:p>
        </w:tc>
      </w:tr>
      <w:tr w:rsidR="00E450E7" w:rsidRPr="00A6327D" w14:paraId="3776DFFA" w14:textId="77777777" w:rsidTr="00E450E7">
        <w:tc>
          <w:tcPr>
            <w:tcW w:w="3123" w:type="dxa"/>
          </w:tcPr>
          <w:p w14:paraId="32CF0DAB" w14:textId="77777777" w:rsidR="00E450E7" w:rsidRPr="00A6327D" w:rsidRDefault="00E450E7" w:rsidP="007016D7">
            <w:proofErr w:type="spellStart"/>
            <w:r w:rsidRPr="00A6327D">
              <w:t>Asadollahi</w:t>
            </w:r>
            <w:proofErr w:type="spellEnd"/>
            <w:r w:rsidRPr="00A6327D">
              <w:t xml:space="preserve"> et al (2010) </w:t>
            </w:r>
          </w:p>
          <w:p w14:paraId="7EB336CD" w14:textId="4C4C1B95" w:rsidR="00E450E7" w:rsidRPr="00A6327D" w:rsidRDefault="00E450E7" w:rsidP="007016D7">
            <w:r w:rsidRPr="00A6327D">
              <w:t xml:space="preserve">Anxiety, depression and health-related quality of life in those injured by landmines, </w:t>
            </w:r>
            <w:proofErr w:type="spellStart"/>
            <w:r w:rsidRPr="00A6327D">
              <w:t>Ilam</w:t>
            </w:r>
            <w:proofErr w:type="spellEnd"/>
            <w:r w:rsidRPr="00A6327D">
              <w:t>, Islamic Republic of Iran</w:t>
            </w:r>
          </w:p>
        </w:tc>
        <w:tc>
          <w:tcPr>
            <w:tcW w:w="1786" w:type="dxa"/>
          </w:tcPr>
          <w:p w14:paraId="3C4A431F" w14:textId="1ECB0164" w:rsidR="00E450E7" w:rsidRPr="00A6327D" w:rsidRDefault="00E450E7" w:rsidP="007016D7">
            <w:r w:rsidRPr="00A6327D">
              <w:t>Civilians</w:t>
            </w:r>
          </w:p>
        </w:tc>
        <w:tc>
          <w:tcPr>
            <w:tcW w:w="1521" w:type="dxa"/>
          </w:tcPr>
          <w:p w14:paraId="07FDBE6D" w14:textId="6D012022" w:rsidR="00E450E7" w:rsidRPr="00A6327D" w:rsidRDefault="00E450E7" w:rsidP="007016D7">
            <w:r w:rsidRPr="00A6327D">
              <w:t>2007</w:t>
            </w:r>
          </w:p>
        </w:tc>
        <w:tc>
          <w:tcPr>
            <w:tcW w:w="1557" w:type="dxa"/>
          </w:tcPr>
          <w:p w14:paraId="30DBEEAC" w14:textId="40F0B7C6" w:rsidR="00E450E7" w:rsidRPr="00A6327D" w:rsidRDefault="00C35E51" w:rsidP="007016D7">
            <w:r w:rsidRPr="00A6327D">
              <w:t>1980-1988</w:t>
            </w:r>
          </w:p>
        </w:tc>
        <w:tc>
          <w:tcPr>
            <w:tcW w:w="1417" w:type="dxa"/>
          </w:tcPr>
          <w:p w14:paraId="2C7F1DFC" w14:textId="637594D7" w:rsidR="00E450E7" w:rsidRPr="00A6327D" w:rsidRDefault="00E450E7" w:rsidP="007016D7">
            <w:r w:rsidRPr="00A6327D">
              <w:t>137</w:t>
            </w:r>
          </w:p>
        </w:tc>
        <w:tc>
          <w:tcPr>
            <w:tcW w:w="1237" w:type="dxa"/>
          </w:tcPr>
          <w:p w14:paraId="23AE23D7" w14:textId="68C46868" w:rsidR="00E450E7" w:rsidRPr="00A6327D" w:rsidRDefault="00E450E7" w:rsidP="007016D7">
            <w:r w:rsidRPr="00A6327D">
              <w:t>38.1</w:t>
            </w:r>
          </w:p>
        </w:tc>
        <w:tc>
          <w:tcPr>
            <w:tcW w:w="901" w:type="dxa"/>
          </w:tcPr>
          <w:p w14:paraId="6AA1BA08" w14:textId="51E63FF0" w:rsidR="00E450E7" w:rsidRPr="00A6327D" w:rsidRDefault="00E450E7" w:rsidP="007016D7">
            <w:r w:rsidRPr="00A6327D">
              <w:t>0.066</w:t>
            </w:r>
          </w:p>
        </w:tc>
        <w:tc>
          <w:tcPr>
            <w:tcW w:w="1274" w:type="dxa"/>
          </w:tcPr>
          <w:p w14:paraId="596AB752" w14:textId="3019F7EB" w:rsidR="00E450E7" w:rsidRPr="00A6327D" w:rsidRDefault="00E450E7" w:rsidP="007016D7">
            <w:r w:rsidRPr="00A6327D">
              <w:t>BAI</w:t>
            </w:r>
          </w:p>
        </w:tc>
        <w:tc>
          <w:tcPr>
            <w:tcW w:w="1744" w:type="dxa"/>
          </w:tcPr>
          <w:p w14:paraId="6E07ACA3" w14:textId="05CF8595" w:rsidR="00E450E7" w:rsidRPr="00A6327D" w:rsidRDefault="00E450E7" w:rsidP="007016D7">
            <w:r w:rsidRPr="00A6327D">
              <w:t>Iran</w:t>
            </w:r>
          </w:p>
        </w:tc>
      </w:tr>
      <w:tr w:rsidR="00E450E7" w:rsidRPr="00A6327D" w14:paraId="77D9534B" w14:textId="77777777" w:rsidTr="00E450E7">
        <w:tc>
          <w:tcPr>
            <w:tcW w:w="3123" w:type="dxa"/>
          </w:tcPr>
          <w:p w14:paraId="14CD687C" w14:textId="77777777" w:rsidR="00E450E7" w:rsidRPr="00A6327D" w:rsidRDefault="00E450E7" w:rsidP="007016D7">
            <w:r w:rsidRPr="00A6327D">
              <w:t xml:space="preserve">Karam et al (2014) </w:t>
            </w:r>
          </w:p>
          <w:p w14:paraId="4EE80862" w14:textId="272E0EE0" w:rsidR="00E450E7" w:rsidRPr="00A6327D" w:rsidRDefault="00E450E7" w:rsidP="007016D7">
            <w:r w:rsidRPr="00A6327D">
              <w:t xml:space="preserve">Outcome of depression and anxiety after war: a </w:t>
            </w:r>
            <w:r w:rsidRPr="00A6327D">
              <w:lastRenderedPageBreak/>
              <w:t>prospective epidemiologic study of children and adolescents</w:t>
            </w:r>
          </w:p>
        </w:tc>
        <w:tc>
          <w:tcPr>
            <w:tcW w:w="1786" w:type="dxa"/>
          </w:tcPr>
          <w:p w14:paraId="36967C88" w14:textId="2CFD7933" w:rsidR="00E450E7" w:rsidRPr="00A6327D" w:rsidRDefault="00E450E7" w:rsidP="007016D7">
            <w:r w:rsidRPr="00A6327D">
              <w:lastRenderedPageBreak/>
              <w:t>Civilians</w:t>
            </w:r>
          </w:p>
        </w:tc>
        <w:tc>
          <w:tcPr>
            <w:tcW w:w="1521" w:type="dxa"/>
          </w:tcPr>
          <w:p w14:paraId="46343A95" w14:textId="131F5A7E" w:rsidR="00E450E7" w:rsidRPr="00A6327D" w:rsidRDefault="00E450E7" w:rsidP="007016D7">
            <w:r w:rsidRPr="00A6327D">
              <w:t>1997</w:t>
            </w:r>
          </w:p>
        </w:tc>
        <w:tc>
          <w:tcPr>
            <w:tcW w:w="1557" w:type="dxa"/>
          </w:tcPr>
          <w:p w14:paraId="7FB5B1CC" w14:textId="54AE1227" w:rsidR="00E450E7" w:rsidRPr="00A6327D" w:rsidRDefault="00110E11" w:rsidP="007016D7">
            <w:r w:rsidRPr="00A6327D">
              <w:t>1975-1990</w:t>
            </w:r>
          </w:p>
        </w:tc>
        <w:tc>
          <w:tcPr>
            <w:tcW w:w="1417" w:type="dxa"/>
          </w:tcPr>
          <w:p w14:paraId="5CB8436A" w14:textId="00600BEA" w:rsidR="00E450E7" w:rsidRPr="00A6327D" w:rsidRDefault="00E450E7" w:rsidP="007016D7">
            <w:r w:rsidRPr="00A6327D">
              <w:t>143</w:t>
            </w:r>
          </w:p>
        </w:tc>
        <w:tc>
          <w:tcPr>
            <w:tcW w:w="1237" w:type="dxa"/>
          </w:tcPr>
          <w:p w14:paraId="23FF18D2" w14:textId="778333FA" w:rsidR="00E450E7" w:rsidRPr="00A6327D" w:rsidRDefault="00E450E7" w:rsidP="007016D7">
            <w:r w:rsidRPr="00A6327D">
              <w:t>11.5</w:t>
            </w:r>
          </w:p>
        </w:tc>
        <w:tc>
          <w:tcPr>
            <w:tcW w:w="901" w:type="dxa"/>
          </w:tcPr>
          <w:p w14:paraId="0C67E591" w14:textId="7F6DE91D" w:rsidR="00E450E7" w:rsidRPr="00A6327D" w:rsidRDefault="00E450E7" w:rsidP="007016D7">
            <w:r w:rsidRPr="00A6327D">
              <w:t>0.500</w:t>
            </w:r>
          </w:p>
        </w:tc>
        <w:tc>
          <w:tcPr>
            <w:tcW w:w="1274" w:type="dxa"/>
          </w:tcPr>
          <w:p w14:paraId="08DEA4C6" w14:textId="369501EF" w:rsidR="00E450E7" w:rsidRPr="00A6327D" w:rsidRDefault="00E450E7" w:rsidP="007016D7">
            <w:r w:rsidRPr="00A6327D">
              <w:t>DICA-R</w:t>
            </w:r>
          </w:p>
        </w:tc>
        <w:tc>
          <w:tcPr>
            <w:tcW w:w="1744" w:type="dxa"/>
          </w:tcPr>
          <w:p w14:paraId="60640324" w14:textId="0D78062B" w:rsidR="00E450E7" w:rsidRPr="00A6327D" w:rsidRDefault="00E450E7" w:rsidP="007016D7">
            <w:r w:rsidRPr="00A6327D">
              <w:t>Lebanon</w:t>
            </w:r>
          </w:p>
        </w:tc>
      </w:tr>
      <w:tr w:rsidR="00E450E7" w:rsidRPr="00A6327D" w14:paraId="57A36D9A" w14:textId="77777777" w:rsidTr="00E450E7">
        <w:tc>
          <w:tcPr>
            <w:tcW w:w="3123" w:type="dxa"/>
          </w:tcPr>
          <w:p w14:paraId="1B590662" w14:textId="77777777" w:rsidR="00E450E7" w:rsidRPr="00A6327D" w:rsidRDefault="00E450E7" w:rsidP="007016D7">
            <w:proofErr w:type="spellStart"/>
            <w:r w:rsidRPr="00A6327D">
              <w:t>Abbo</w:t>
            </w:r>
            <w:proofErr w:type="spellEnd"/>
            <w:r w:rsidRPr="00A6327D">
              <w:t xml:space="preserve"> et al (2013) </w:t>
            </w:r>
          </w:p>
          <w:p w14:paraId="0CBD402A" w14:textId="05993CD4" w:rsidR="00E450E7" w:rsidRPr="00A6327D" w:rsidRDefault="00E450E7" w:rsidP="007016D7">
            <w:r w:rsidRPr="00A6327D">
              <w:t>Prevalence, comorbidity and predictors of anxiety disorders in children and adolescents in rural north-eastern Uganda</w:t>
            </w:r>
          </w:p>
        </w:tc>
        <w:tc>
          <w:tcPr>
            <w:tcW w:w="1786" w:type="dxa"/>
          </w:tcPr>
          <w:p w14:paraId="5353507E" w14:textId="322F2139" w:rsidR="00E450E7" w:rsidRPr="00A6327D" w:rsidRDefault="00E450E7" w:rsidP="007016D7">
            <w:r w:rsidRPr="00A6327D">
              <w:t>Civilians</w:t>
            </w:r>
          </w:p>
        </w:tc>
        <w:tc>
          <w:tcPr>
            <w:tcW w:w="1521" w:type="dxa"/>
          </w:tcPr>
          <w:p w14:paraId="3E43C552" w14:textId="77777777" w:rsidR="00E450E7" w:rsidRPr="00A6327D" w:rsidRDefault="00E450E7" w:rsidP="007016D7"/>
        </w:tc>
        <w:tc>
          <w:tcPr>
            <w:tcW w:w="1557" w:type="dxa"/>
          </w:tcPr>
          <w:p w14:paraId="6978056C" w14:textId="03A01CAF" w:rsidR="00E450E7" w:rsidRPr="00A6327D" w:rsidRDefault="00110E11" w:rsidP="007016D7">
            <w:r w:rsidRPr="00A6327D">
              <w:t>1986-2006</w:t>
            </w:r>
          </w:p>
        </w:tc>
        <w:tc>
          <w:tcPr>
            <w:tcW w:w="1417" w:type="dxa"/>
          </w:tcPr>
          <w:p w14:paraId="48F5A292" w14:textId="7872DC3D" w:rsidR="00E450E7" w:rsidRPr="00A6327D" w:rsidRDefault="00E450E7" w:rsidP="007016D7">
            <w:r w:rsidRPr="00A6327D">
              <w:t>1587</w:t>
            </w:r>
          </w:p>
        </w:tc>
        <w:tc>
          <w:tcPr>
            <w:tcW w:w="1237" w:type="dxa"/>
          </w:tcPr>
          <w:p w14:paraId="126A9555" w14:textId="77777777" w:rsidR="00E450E7" w:rsidRPr="00A6327D" w:rsidRDefault="00E450E7" w:rsidP="007016D7"/>
        </w:tc>
        <w:tc>
          <w:tcPr>
            <w:tcW w:w="901" w:type="dxa"/>
          </w:tcPr>
          <w:p w14:paraId="1DEF8CA3" w14:textId="2DE7309A" w:rsidR="00E450E7" w:rsidRPr="00A6327D" w:rsidRDefault="00E450E7" w:rsidP="007016D7">
            <w:r w:rsidRPr="00A6327D">
              <w:t>0.537</w:t>
            </w:r>
          </w:p>
        </w:tc>
        <w:tc>
          <w:tcPr>
            <w:tcW w:w="1274" w:type="dxa"/>
          </w:tcPr>
          <w:p w14:paraId="09F309E2" w14:textId="75049395" w:rsidR="00E450E7" w:rsidRPr="00A6327D" w:rsidRDefault="00E450E7" w:rsidP="007016D7">
            <w:r w:rsidRPr="00A6327D">
              <w:t>MINI</w:t>
            </w:r>
          </w:p>
        </w:tc>
        <w:tc>
          <w:tcPr>
            <w:tcW w:w="1744" w:type="dxa"/>
          </w:tcPr>
          <w:p w14:paraId="4BCECD36" w14:textId="4053BD8D" w:rsidR="00E450E7" w:rsidRPr="00A6327D" w:rsidRDefault="00E450E7" w:rsidP="007016D7">
            <w:r w:rsidRPr="00A6327D">
              <w:t>Uganda</w:t>
            </w:r>
          </w:p>
        </w:tc>
      </w:tr>
      <w:tr w:rsidR="00E450E7" w:rsidRPr="00A6327D" w14:paraId="2C63C40A" w14:textId="77777777" w:rsidTr="00E450E7">
        <w:tc>
          <w:tcPr>
            <w:tcW w:w="3123" w:type="dxa"/>
          </w:tcPr>
          <w:p w14:paraId="335D5233" w14:textId="162F7F6C" w:rsidR="00E450E7" w:rsidRPr="00A6327D" w:rsidRDefault="00E450E7" w:rsidP="007016D7">
            <w:r w:rsidRPr="00A6327D">
              <w:t>Roberts et al (2019) Mental health care utilisation among internally displaced persons in Ukraine: results from a nation-wide survey</w:t>
            </w:r>
          </w:p>
        </w:tc>
        <w:tc>
          <w:tcPr>
            <w:tcW w:w="1786" w:type="dxa"/>
          </w:tcPr>
          <w:p w14:paraId="1E273FAD" w14:textId="37381140" w:rsidR="00E450E7" w:rsidRPr="00A6327D" w:rsidRDefault="00E450E7" w:rsidP="007016D7">
            <w:r w:rsidRPr="00A6327D">
              <w:t>Civilians</w:t>
            </w:r>
          </w:p>
        </w:tc>
        <w:tc>
          <w:tcPr>
            <w:tcW w:w="1521" w:type="dxa"/>
          </w:tcPr>
          <w:p w14:paraId="62C29ED2" w14:textId="7CFA94DF" w:rsidR="00E450E7" w:rsidRPr="00A6327D" w:rsidRDefault="00E450E7" w:rsidP="007016D7">
            <w:r w:rsidRPr="00A6327D">
              <w:t>2016</w:t>
            </w:r>
          </w:p>
        </w:tc>
        <w:tc>
          <w:tcPr>
            <w:tcW w:w="1557" w:type="dxa"/>
          </w:tcPr>
          <w:p w14:paraId="6B6B8ABA" w14:textId="3C899942" w:rsidR="00E450E7" w:rsidRPr="00A6327D" w:rsidRDefault="00C35E51" w:rsidP="007016D7">
            <w:r w:rsidRPr="00A6327D">
              <w:t>2014</w:t>
            </w:r>
          </w:p>
        </w:tc>
        <w:tc>
          <w:tcPr>
            <w:tcW w:w="1417" w:type="dxa"/>
          </w:tcPr>
          <w:p w14:paraId="5F53C95C" w14:textId="3C74E46A" w:rsidR="00E450E7" w:rsidRPr="00A6327D" w:rsidRDefault="00E450E7" w:rsidP="007016D7">
            <w:r w:rsidRPr="00A6327D">
              <w:t>2203</w:t>
            </w:r>
          </w:p>
        </w:tc>
        <w:tc>
          <w:tcPr>
            <w:tcW w:w="1237" w:type="dxa"/>
          </w:tcPr>
          <w:p w14:paraId="2C60BDEB" w14:textId="77777777" w:rsidR="00E450E7" w:rsidRPr="00A6327D" w:rsidRDefault="00E450E7" w:rsidP="007016D7"/>
        </w:tc>
        <w:tc>
          <w:tcPr>
            <w:tcW w:w="901" w:type="dxa"/>
          </w:tcPr>
          <w:p w14:paraId="16629EA4" w14:textId="67A5C774" w:rsidR="00E450E7" w:rsidRPr="00A6327D" w:rsidRDefault="00E450E7" w:rsidP="007016D7">
            <w:r w:rsidRPr="00A6327D">
              <w:t>0.681</w:t>
            </w:r>
          </w:p>
        </w:tc>
        <w:tc>
          <w:tcPr>
            <w:tcW w:w="1274" w:type="dxa"/>
          </w:tcPr>
          <w:p w14:paraId="606CAAE1" w14:textId="14D71951" w:rsidR="00E450E7" w:rsidRPr="00A6327D" w:rsidRDefault="00E450E7" w:rsidP="007016D7">
            <w:r w:rsidRPr="00A6327D">
              <w:t>GAD-7</w:t>
            </w:r>
          </w:p>
        </w:tc>
        <w:tc>
          <w:tcPr>
            <w:tcW w:w="1744" w:type="dxa"/>
          </w:tcPr>
          <w:p w14:paraId="43E46782" w14:textId="33E98FFB" w:rsidR="00E450E7" w:rsidRPr="00A6327D" w:rsidRDefault="00E450E7" w:rsidP="007016D7">
            <w:r w:rsidRPr="00A6327D">
              <w:t>Ukraine</w:t>
            </w:r>
          </w:p>
        </w:tc>
      </w:tr>
    </w:tbl>
    <w:p w14:paraId="4A48979E" w14:textId="0FC1FB21" w:rsidR="00D55B3F" w:rsidRPr="00A6327D" w:rsidRDefault="00D55B3F" w:rsidP="00D55B3F"/>
    <w:p w14:paraId="1FCBD3CB" w14:textId="1B5BD40F" w:rsidR="00A95081" w:rsidRPr="00A6327D" w:rsidRDefault="00A95081" w:rsidP="00D55B3F">
      <w:r w:rsidRPr="00A6327D">
        <w:t xml:space="preserve">Abbreviations: State Trait Anxiety Inventory – STAI; </w:t>
      </w:r>
      <w:r w:rsidR="003C5A6D" w:rsidRPr="00A6327D">
        <w:t>Hopkins Symptom Checklist-25 – HSC-25; Beck Anxiety Inventory – BAI;</w:t>
      </w:r>
      <w:r w:rsidR="00B84D40" w:rsidRPr="00A6327D">
        <w:t xml:space="preserve"> Diagnostic and Statistical Manual of Mental Disorders III-Revised – DSM-III-R; Diagnostic and Statistical Manual of Mental Disorders IV-Revised – DSM-IV-R;</w:t>
      </w:r>
      <w:r w:rsidR="000C6B29" w:rsidRPr="00A6327D">
        <w:t xml:space="preserve"> Hospital Anxiety and Depression Scale – HADS;</w:t>
      </w:r>
      <w:r w:rsidR="00C86CC7" w:rsidRPr="00A6327D">
        <w:t xml:space="preserve"> International Classification of Diseases-10 – ICD-10;</w:t>
      </w:r>
      <w:r w:rsidR="000C6B29" w:rsidRPr="00A6327D">
        <w:t xml:space="preserve"> Mini International Neuropsychiatric Interview – MINI; </w:t>
      </w:r>
      <w:r w:rsidR="009C082E" w:rsidRPr="00A6327D">
        <w:t xml:space="preserve">Hamilton Scale for Anxiety – HAS; </w:t>
      </w:r>
      <w:r w:rsidR="00036EA4" w:rsidRPr="00A6327D">
        <w:t xml:space="preserve">General Anxiety Disorder-7 – GAD-7; </w:t>
      </w:r>
      <w:r w:rsidR="00FE46F5" w:rsidRPr="00A6327D">
        <w:t>Depression and Anxiety Subscales of the Symptoms Checklist-90 – DASSC-90;</w:t>
      </w:r>
    </w:p>
    <w:p w14:paraId="379FFD37" w14:textId="77777777" w:rsidR="00A95081" w:rsidRPr="00A6327D" w:rsidRDefault="00A95081" w:rsidP="00D55B3F"/>
    <w:p w14:paraId="5E6F3F2C" w14:textId="6CD77437" w:rsidR="00D55B3F" w:rsidRPr="00A6327D" w:rsidRDefault="00D55B3F" w:rsidP="00D55B3F"/>
    <w:p w14:paraId="2A323DCE" w14:textId="5A5D3DC2" w:rsidR="00D55B3F" w:rsidRPr="00A6327D" w:rsidRDefault="00D55B3F" w:rsidP="00D55B3F">
      <w:r w:rsidRPr="00A6327D">
        <w:t>Summary of PTSD references</w:t>
      </w:r>
    </w:p>
    <w:p w14:paraId="6479E08D" w14:textId="77777777" w:rsidR="00D55B3F" w:rsidRPr="00A6327D" w:rsidRDefault="00D55B3F" w:rsidP="00D55B3F"/>
    <w:tbl>
      <w:tblPr>
        <w:tblStyle w:val="TableGrid"/>
        <w:tblW w:w="14560" w:type="dxa"/>
        <w:tblInd w:w="-630" w:type="dxa"/>
        <w:tblLook w:val="04A0" w:firstRow="1" w:lastRow="0" w:firstColumn="1" w:lastColumn="0" w:noHBand="0" w:noVBand="1"/>
      </w:tblPr>
      <w:tblGrid>
        <w:gridCol w:w="3172"/>
        <w:gridCol w:w="1653"/>
        <w:gridCol w:w="1542"/>
        <w:gridCol w:w="1402"/>
        <w:gridCol w:w="1404"/>
        <w:gridCol w:w="1262"/>
        <w:gridCol w:w="1271"/>
        <w:gridCol w:w="1411"/>
        <w:gridCol w:w="1443"/>
      </w:tblGrid>
      <w:tr w:rsidR="00E450E7" w:rsidRPr="00A6327D" w14:paraId="7F961866" w14:textId="77777777" w:rsidTr="00E450E7">
        <w:tc>
          <w:tcPr>
            <w:tcW w:w="3186" w:type="dxa"/>
          </w:tcPr>
          <w:p w14:paraId="2B921879" w14:textId="77777777" w:rsidR="00E450E7" w:rsidRPr="00A6327D" w:rsidRDefault="00E450E7" w:rsidP="00870B8E">
            <w:r w:rsidRPr="00A6327D">
              <w:t>Full reference</w:t>
            </w:r>
          </w:p>
        </w:tc>
        <w:tc>
          <w:tcPr>
            <w:tcW w:w="1656" w:type="dxa"/>
          </w:tcPr>
          <w:p w14:paraId="1EC1B0CD" w14:textId="77777777" w:rsidR="00E450E7" w:rsidRPr="00A6327D" w:rsidRDefault="00E450E7" w:rsidP="00870B8E">
            <w:r w:rsidRPr="00A6327D">
              <w:t>Study population</w:t>
            </w:r>
          </w:p>
        </w:tc>
        <w:tc>
          <w:tcPr>
            <w:tcW w:w="1547" w:type="dxa"/>
          </w:tcPr>
          <w:p w14:paraId="07A86FF5" w14:textId="77777777" w:rsidR="00E450E7" w:rsidRPr="00A6327D" w:rsidRDefault="00E450E7" w:rsidP="00870B8E">
            <w:r w:rsidRPr="00A6327D">
              <w:t>Survey year</w:t>
            </w:r>
          </w:p>
        </w:tc>
        <w:tc>
          <w:tcPr>
            <w:tcW w:w="1402" w:type="dxa"/>
          </w:tcPr>
          <w:p w14:paraId="34614E5E" w14:textId="56DDE6E3" w:rsidR="00E450E7" w:rsidRPr="00A6327D" w:rsidRDefault="00E450E7" w:rsidP="00870B8E">
            <w:r w:rsidRPr="00A6327D">
              <w:t>Years of war/conflict</w:t>
            </w:r>
          </w:p>
        </w:tc>
        <w:tc>
          <w:tcPr>
            <w:tcW w:w="1408" w:type="dxa"/>
          </w:tcPr>
          <w:p w14:paraId="63DBC86B" w14:textId="0E10C4F9" w:rsidR="00E450E7" w:rsidRPr="00A6327D" w:rsidRDefault="00E450E7" w:rsidP="00870B8E">
            <w:r w:rsidRPr="00A6327D">
              <w:t>Sample size</w:t>
            </w:r>
          </w:p>
        </w:tc>
        <w:tc>
          <w:tcPr>
            <w:tcW w:w="1266" w:type="dxa"/>
          </w:tcPr>
          <w:p w14:paraId="01A4967A" w14:textId="77777777" w:rsidR="00E450E7" w:rsidRPr="00A6327D" w:rsidRDefault="00E450E7" w:rsidP="00870B8E">
            <w:r w:rsidRPr="00A6327D">
              <w:t>Mean age</w:t>
            </w:r>
          </w:p>
        </w:tc>
        <w:tc>
          <w:tcPr>
            <w:tcW w:w="1271" w:type="dxa"/>
          </w:tcPr>
          <w:p w14:paraId="222D857D" w14:textId="77777777" w:rsidR="00E450E7" w:rsidRPr="00A6327D" w:rsidRDefault="00E450E7" w:rsidP="00870B8E">
            <w:r w:rsidRPr="00A6327D">
              <w:t>Proportion of females</w:t>
            </w:r>
          </w:p>
        </w:tc>
        <w:tc>
          <w:tcPr>
            <w:tcW w:w="1412" w:type="dxa"/>
          </w:tcPr>
          <w:p w14:paraId="4766C49C" w14:textId="77777777" w:rsidR="00E450E7" w:rsidRPr="00A6327D" w:rsidRDefault="00E450E7" w:rsidP="00870B8E">
            <w:r w:rsidRPr="00A6327D">
              <w:t>Tools used</w:t>
            </w:r>
          </w:p>
        </w:tc>
        <w:tc>
          <w:tcPr>
            <w:tcW w:w="1412" w:type="dxa"/>
          </w:tcPr>
          <w:p w14:paraId="4C915C7D" w14:textId="77777777" w:rsidR="00E450E7" w:rsidRPr="00A6327D" w:rsidRDefault="00E450E7" w:rsidP="00870B8E">
            <w:r w:rsidRPr="00A6327D">
              <w:t>Country</w:t>
            </w:r>
          </w:p>
        </w:tc>
      </w:tr>
      <w:tr w:rsidR="00E450E7" w:rsidRPr="00A6327D" w14:paraId="5C386CC0" w14:textId="77777777" w:rsidTr="00E450E7">
        <w:tc>
          <w:tcPr>
            <w:tcW w:w="3186" w:type="dxa"/>
          </w:tcPr>
          <w:p w14:paraId="602792C1" w14:textId="77777777" w:rsidR="00E450E7" w:rsidRPr="00A6327D" w:rsidRDefault="00E450E7" w:rsidP="00961D39">
            <w:proofErr w:type="spellStart"/>
            <w:r w:rsidRPr="00A6327D">
              <w:t>Donoho</w:t>
            </w:r>
            <w:proofErr w:type="spellEnd"/>
            <w:r w:rsidRPr="00A6327D">
              <w:t xml:space="preserve"> et al (2018) </w:t>
            </w:r>
          </w:p>
          <w:p w14:paraId="3C32FDF6" w14:textId="6935DE30" w:rsidR="00E450E7" w:rsidRPr="00A6327D" w:rsidRDefault="00E450E7" w:rsidP="00961D39">
            <w:r w:rsidRPr="00A6327D">
              <w:t>Depression among military spouses: Demographic, military, and service member psychological health risk factors</w:t>
            </w:r>
          </w:p>
        </w:tc>
        <w:tc>
          <w:tcPr>
            <w:tcW w:w="1656" w:type="dxa"/>
          </w:tcPr>
          <w:p w14:paraId="0B45986B" w14:textId="5299BCBD" w:rsidR="00E450E7" w:rsidRPr="00A6327D" w:rsidRDefault="00E450E7" w:rsidP="00961D39">
            <w:r w:rsidRPr="00A6327D">
              <w:t>Civilians</w:t>
            </w:r>
          </w:p>
        </w:tc>
        <w:tc>
          <w:tcPr>
            <w:tcW w:w="1547" w:type="dxa"/>
          </w:tcPr>
          <w:p w14:paraId="07F4F061" w14:textId="6EEA8EAD" w:rsidR="00E450E7" w:rsidRPr="00A6327D" w:rsidRDefault="00E450E7" w:rsidP="00961D39">
            <w:r w:rsidRPr="00A6327D">
              <w:t>2011</w:t>
            </w:r>
          </w:p>
        </w:tc>
        <w:tc>
          <w:tcPr>
            <w:tcW w:w="1402" w:type="dxa"/>
          </w:tcPr>
          <w:p w14:paraId="185E5B88" w14:textId="3A3F7925" w:rsidR="00E450E7" w:rsidRPr="00A6327D" w:rsidRDefault="00110E11" w:rsidP="00961D39">
            <w:r w:rsidRPr="00A6327D">
              <w:t>Multiple</w:t>
            </w:r>
          </w:p>
        </w:tc>
        <w:tc>
          <w:tcPr>
            <w:tcW w:w="1408" w:type="dxa"/>
          </w:tcPr>
          <w:p w14:paraId="5AB672DB" w14:textId="14082ACB" w:rsidR="00E450E7" w:rsidRPr="00A6327D" w:rsidRDefault="00E450E7" w:rsidP="00961D39">
            <w:r w:rsidRPr="00A6327D">
              <w:t>9038</w:t>
            </w:r>
          </w:p>
        </w:tc>
        <w:tc>
          <w:tcPr>
            <w:tcW w:w="1266" w:type="dxa"/>
          </w:tcPr>
          <w:p w14:paraId="24612F8D" w14:textId="77777777" w:rsidR="00E450E7" w:rsidRPr="00A6327D" w:rsidRDefault="00E450E7" w:rsidP="00961D39"/>
        </w:tc>
        <w:tc>
          <w:tcPr>
            <w:tcW w:w="1271" w:type="dxa"/>
          </w:tcPr>
          <w:p w14:paraId="3F69EE98" w14:textId="6FCE1928" w:rsidR="00E450E7" w:rsidRPr="00A6327D" w:rsidRDefault="00E450E7" w:rsidP="00961D39">
            <w:r w:rsidRPr="00A6327D">
              <w:t>0.87</w:t>
            </w:r>
          </w:p>
        </w:tc>
        <w:tc>
          <w:tcPr>
            <w:tcW w:w="1412" w:type="dxa"/>
          </w:tcPr>
          <w:p w14:paraId="5DF303CD" w14:textId="118ABB77" w:rsidR="00E450E7" w:rsidRPr="00A6327D" w:rsidRDefault="00E450E7" w:rsidP="00961D39">
            <w:r w:rsidRPr="00A6327D">
              <w:t>PCL-C</w:t>
            </w:r>
          </w:p>
        </w:tc>
        <w:tc>
          <w:tcPr>
            <w:tcW w:w="1412" w:type="dxa"/>
          </w:tcPr>
          <w:p w14:paraId="4EE5AD5B" w14:textId="5AC2085A" w:rsidR="00E450E7" w:rsidRPr="00A6327D" w:rsidRDefault="00E450E7" w:rsidP="00961D39">
            <w:r w:rsidRPr="00A6327D">
              <w:t>United States</w:t>
            </w:r>
          </w:p>
        </w:tc>
      </w:tr>
      <w:tr w:rsidR="00E450E7" w:rsidRPr="00A6327D" w14:paraId="2E7D0F9D" w14:textId="77777777" w:rsidTr="00E450E7">
        <w:tc>
          <w:tcPr>
            <w:tcW w:w="3186" w:type="dxa"/>
          </w:tcPr>
          <w:p w14:paraId="674B5A7A" w14:textId="77777777" w:rsidR="00E450E7" w:rsidRPr="00A6327D" w:rsidRDefault="00E450E7" w:rsidP="00970BBA">
            <w:proofErr w:type="spellStart"/>
            <w:r w:rsidRPr="00A6327D">
              <w:t>Ikin</w:t>
            </w:r>
            <w:proofErr w:type="spellEnd"/>
            <w:r w:rsidRPr="00A6327D">
              <w:t xml:space="preserve"> et al (2010) </w:t>
            </w:r>
          </w:p>
          <w:p w14:paraId="7BB0E2C7" w14:textId="50DADDAD" w:rsidR="00E450E7" w:rsidRPr="00A6327D" w:rsidRDefault="00E450E7" w:rsidP="00970BBA">
            <w:r w:rsidRPr="00A6327D">
              <w:t>Comorbidity of PTSD and depression in Korean War veterans: prevalence, predictors, and impairment</w:t>
            </w:r>
          </w:p>
        </w:tc>
        <w:tc>
          <w:tcPr>
            <w:tcW w:w="1656" w:type="dxa"/>
          </w:tcPr>
          <w:p w14:paraId="4BF8F51D" w14:textId="77770A24" w:rsidR="00E450E7" w:rsidRPr="00A6327D" w:rsidRDefault="00E450E7" w:rsidP="00970BBA">
            <w:r w:rsidRPr="00A6327D">
              <w:t>Military</w:t>
            </w:r>
          </w:p>
        </w:tc>
        <w:tc>
          <w:tcPr>
            <w:tcW w:w="1547" w:type="dxa"/>
          </w:tcPr>
          <w:p w14:paraId="28E02716" w14:textId="77777777" w:rsidR="00E450E7" w:rsidRPr="00A6327D" w:rsidRDefault="00E450E7" w:rsidP="00970BBA"/>
        </w:tc>
        <w:tc>
          <w:tcPr>
            <w:tcW w:w="1402" w:type="dxa"/>
          </w:tcPr>
          <w:p w14:paraId="0F5587F1" w14:textId="267D0C79" w:rsidR="00E450E7" w:rsidRPr="00A6327D" w:rsidRDefault="00E450E7" w:rsidP="00970BBA">
            <w:r w:rsidRPr="00A6327D">
              <w:t>1950-1953</w:t>
            </w:r>
          </w:p>
        </w:tc>
        <w:tc>
          <w:tcPr>
            <w:tcW w:w="1408" w:type="dxa"/>
          </w:tcPr>
          <w:p w14:paraId="3A4850C2" w14:textId="76EA2334" w:rsidR="00E450E7" w:rsidRPr="00A6327D" w:rsidRDefault="00E450E7" w:rsidP="00970BBA">
            <w:r w:rsidRPr="00A6327D">
              <w:t>5352</w:t>
            </w:r>
          </w:p>
        </w:tc>
        <w:tc>
          <w:tcPr>
            <w:tcW w:w="1266" w:type="dxa"/>
          </w:tcPr>
          <w:p w14:paraId="034EED2F" w14:textId="4CDA3227" w:rsidR="00E450E7" w:rsidRPr="00A6327D" w:rsidRDefault="00E450E7" w:rsidP="00970BBA">
            <w:r w:rsidRPr="00A6327D">
              <w:t>75.0</w:t>
            </w:r>
          </w:p>
        </w:tc>
        <w:tc>
          <w:tcPr>
            <w:tcW w:w="1271" w:type="dxa"/>
          </w:tcPr>
          <w:p w14:paraId="05EDDB3A" w14:textId="77777777" w:rsidR="00E450E7" w:rsidRPr="00A6327D" w:rsidRDefault="00E450E7" w:rsidP="00970BBA"/>
        </w:tc>
        <w:tc>
          <w:tcPr>
            <w:tcW w:w="1412" w:type="dxa"/>
          </w:tcPr>
          <w:p w14:paraId="10FFE790" w14:textId="2C050F92" w:rsidR="00E450E7" w:rsidRPr="00A6327D" w:rsidRDefault="00E450E7" w:rsidP="00970BBA">
            <w:r w:rsidRPr="00A6327D">
              <w:t>PCL-C</w:t>
            </w:r>
          </w:p>
        </w:tc>
        <w:tc>
          <w:tcPr>
            <w:tcW w:w="1412" w:type="dxa"/>
          </w:tcPr>
          <w:p w14:paraId="44633F38" w14:textId="7359AC14" w:rsidR="00E450E7" w:rsidRPr="00A6327D" w:rsidRDefault="00E450E7" w:rsidP="00970BBA">
            <w:r w:rsidRPr="00A6327D">
              <w:t>Australia</w:t>
            </w:r>
          </w:p>
        </w:tc>
      </w:tr>
      <w:tr w:rsidR="00E450E7" w:rsidRPr="00A6327D" w14:paraId="263DBF35" w14:textId="77777777" w:rsidTr="00E450E7">
        <w:tc>
          <w:tcPr>
            <w:tcW w:w="3186" w:type="dxa"/>
          </w:tcPr>
          <w:p w14:paraId="00416B31" w14:textId="77777777" w:rsidR="00E450E7" w:rsidRPr="00A6327D" w:rsidRDefault="00E450E7" w:rsidP="00970BBA">
            <w:proofErr w:type="spellStart"/>
            <w:r w:rsidRPr="00A6327D">
              <w:t>Ikin</w:t>
            </w:r>
            <w:proofErr w:type="spellEnd"/>
            <w:r w:rsidRPr="00A6327D">
              <w:t xml:space="preserve"> et al (2007) </w:t>
            </w:r>
          </w:p>
          <w:p w14:paraId="0ECCC81D" w14:textId="68B9DA64" w:rsidR="00E450E7" w:rsidRPr="00A6327D" w:rsidRDefault="00E450E7" w:rsidP="00970BBA">
            <w:r w:rsidRPr="00A6327D">
              <w:t>Anxiety, post-traumatic stress disorder and depression in Korean War veterans 50 years after the war</w:t>
            </w:r>
          </w:p>
        </w:tc>
        <w:tc>
          <w:tcPr>
            <w:tcW w:w="1656" w:type="dxa"/>
          </w:tcPr>
          <w:p w14:paraId="6125BE59" w14:textId="3CFC12E2" w:rsidR="00E450E7" w:rsidRPr="00A6327D" w:rsidRDefault="00E450E7" w:rsidP="00970BBA">
            <w:r w:rsidRPr="00A6327D">
              <w:t>Military</w:t>
            </w:r>
          </w:p>
        </w:tc>
        <w:tc>
          <w:tcPr>
            <w:tcW w:w="1547" w:type="dxa"/>
          </w:tcPr>
          <w:p w14:paraId="000456EB" w14:textId="2D6D4730" w:rsidR="00E450E7" w:rsidRPr="00A6327D" w:rsidRDefault="00E450E7" w:rsidP="00970BBA">
            <w:r w:rsidRPr="00A6327D">
              <w:t>2005</w:t>
            </w:r>
          </w:p>
        </w:tc>
        <w:tc>
          <w:tcPr>
            <w:tcW w:w="1402" w:type="dxa"/>
          </w:tcPr>
          <w:p w14:paraId="22628D10" w14:textId="26544DC2" w:rsidR="00E450E7" w:rsidRPr="00A6327D" w:rsidRDefault="00E450E7" w:rsidP="00970BBA">
            <w:r w:rsidRPr="00A6327D">
              <w:t>1950-1953</w:t>
            </w:r>
          </w:p>
        </w:tc>
        <w:tc>
          <w:tcPr>
            <w:tcW w:w="1408" w:type="dxa"/>
          </w:tcPr>
          <w:p w14:paraId="41872F24" w14:textId="5F4CDA60" w:rsidR="00E450E7" w:rsidRPr="00A6327D" w:rsidRDefault="00E450E7" w:rsidP="00970BBA">
            <w:r w:rsidRPr="00A6327D">
              <w:t>6122</w:t>
            </w:r>
          </w:p>
        </w:tc>
        <w:tc>
          <w:tcPr>
            <w:tcW w:w="1266" w:type="dxa"/>
          </w:tcPr>
          <w:p w14:paraId="7A2853A4" w14:textId="395C3472" w:rsidR="00E450E7" w:rsidRPr="00A6327D" w:rsidRDefault="00E450E7" w:rsidP="00970BBA">
            <w:r w:rsidRPr="00A6327D">
              <w:t>75</w:t>
            </w:r>
          </w:p>
        </w:tc>
        <w:tc>
          <w:tcPr>
            <w:tcW w:w="1271" w:type="dxa"/>
          </w:tcPr>
          <w:p w14:paraId="781DA0ED" w14:textId="77777777" w:rsidR="00E450E7" w:rsidRPr="00A6327D" w:rsidRDefault="00E450E7" w:rsidP="00970BBA"/>
        </w:tc>
        <w:tc>
          <w:tcPr>
            <w:tcW w:w="1412" w:type="dxa"/>
          </w:tcPr>
          <w:p w14:paraId="23B3A919" w14:textId="5D79C064" w:rsidR="00E450E7" w:rsidRPr="00A6327D" w:rsidRDefault="00E450E7" w:rsidP="00970BBA">
            <w:r w:rsidRPr="00A6327D">
              <w:t>PCL-C</w:t>
            </w:r>
          </w:p>
        </w:tc>
        <w:tc>
          <w:tcPr>
            <w:tcW w:w="1412" w:type="dxa"/>
          </w:tcPr>
          <w:p w14:paraId="3E6AE771" w14:textId="4AA9FF48" w:rsidR="00E450E7" w:rsidRPr="00A6327D" w:rsidRDefault="00E450E7" w:rsidP="00970BBA">
            <w:r w:rsidRPr="00A6327D">
              <w:t>Australia</w:t>
            </w:r>
          </w:p>
        </w:tc>
      </w:tr>
      <w:tr w:rsidR="00E450E7" w:rsidRPr="00A6327D" w14:paraId="0D8026CB" w14:textId="77777777" w:rsidTr="00E450E7">
        <w:tc>
          <w:tcPr>
            <w:tcW w:w="3186" w:type="dxa"/>
          </w:tcPr>
          <w:p w14:paraId="6D7F2B09" w14:textId="77777777" w:rsidR="00E450E7" w:rsidRPr="00A6327D" w:rsidRDefault="00E450E7" w:rsidP="00913E0A">
            <w:r w:rsidRPr="00A6327D">
              <w:t xml:space="preserve">Long et al (1996) </w:t>
            </w:r>
          </w:p>
          <w:p w14:paraId="29DD0FF9" w14:textId="42A2E271" w:rsidR="00E450E7" w:rsidRPr="00A6327D" w:rsidRDefault="00E450E7" w:rsidP="00913E0A">
            <w:r w:rsidRPr="00A6327D">
              <w:t>Prevalence of posttraumatic stress disorder, depression and anxiety in a community sample of New Zealand Vietnam War veterans</w:t>
            </w:r>
          </w:p>
        </w:tc>
        <w:tc>
          <w:tcPr>
            <w:tcW w:w="1656" w:type="dxa"/>
          </w:tcPr>
          <w:p w14:paraId="20BA9462" w14:textId="7DD5F1B9" w:rsidR="00E450E7" w:rsidRPr="00A6327D" w:rsidRDefault="00E450E7" w:rsidP="00913E0A">
            <w:r w:rsidRPr="00A6327D">
              <w:t>Military</w:t>
            </w:r>
          </w:p>
        </w:tc>
        <w:tc>
          <w:tcPr>
            <w:tcW w:w="1547" w:type="dxa"/>
          </w:tcPr>
          <w:p w14:paraId="30DB2DAC" w14:textId="77777777" w:rsidR="00E450E7" w:rsidRPr="00A6327D" w:rsidRDefault="00E450E7" w:rsidP="00913E0A"/>
        </w:tc>
        <w:tc>
          <w:tcPr>
            <w:tcW w:w="1402" w:type="dxa"/>
          </w:tcPr>
          <w:p w14:paraId="23C91B47" w14:textId="2EC3CD7D" w:rsidR="00E450E7" w:rsidRPr="00A6327D" w:rsidRDefault="00E450E7" w:rsidP="00913E0A">
            <w:r w:rsidRPr="00A6327D">
              <w:t>1955-1975</w:t>
            </w:r>
          </w:p>
        </w:tc>
        <w:tc>
          <w:tcPr>
            <w:tcW w:w="1408" w:type="dxa"/>
          </w:tcPr>
          <w:p w14:paraId="6373F08E" w14:textId="39CA5FC7" w:rsidR="00E450E7" w:rsidRPr="00A6327D" w:rsidRDefault="00E450E7" w:rsidP="00913E0A">
            <w:r w:rsidRPr="00A6327D">
              <w:t>756</w:t>
            </w:r>
          </w:p>
        </w:tc>
        <w:tc>
          <w:tcPr>
            <w:tcW w:w="1266" w:type="dxa"/>
          </w:tcPr>
          <w:p w14:paraId="11D7EC3E" w14:textId="77777777" w:rsidR="00E450E7" w:rsidRPr="00A6327D" w:rsidRDefault="00E450E7" w:rsidP="00913E0A">
            <w:r w:rsidRPr="00A6327D">
              <w:t>50.0</w:t>
            </w:r>
          </w:p>
          <w:p w14:paraId="71E065F4" w14:textId="77777777" w:rsidR="00E450E7" w:rsidRPr="00A6327D" w:rsidRDefault="00E450E7" w:rsidP="00913E0A"/>
        </w:tc>
        <w:tc>
          <w:tcPr>
            <w:tcW w:w="1271" w:type="dxa"/>
          </w:tcPr>
          <w:p w14:paraId="48B430D6" w14:textId="77777777" w:rsidR="00E450E7" w:rsidRPr="00A6327D" w:rsidRDefault="00E450E7" w:rsidP="00913E0A"/>
        </w:tc>
        <w:tc>
          <w:tcPr>
            <w:tcW w:w="1412" w:type="dxa"/>
          </w:tcPr>
          <w:p w14:paraId="43C24A7F" w14:textId="1FF0ABEE" w:rsidR="00E450E7" w:rsidRPr="00A6327D" w:rsidRDefault="00E450E7" w:rsidP="00913E0A">
            <w:r w:rsidRPr="00A6327D">
              <w:t>Mississippi Scale</w:t>
            </w:r>
          </w:p>
        </w:tc>
        <w:tc>
          <w:tcPr>
            <w:tcW w:w="1412" w:type="dxa"/>
          </w:tcPr>
          <w:p w14:paraId="0FB0D24A" w14:textId="3922D9E6" w:rsidR="00E450E7" w:rsidRPr="00A6327D" w:rsidRDefault="00E450E7" w:rsidP="00913E0A">
            <w:r w:rsidRPr="00A6327D">
              <w:t>New Zealand</w:t>
            </w:r>
          </w:p>
        </w:tc>
      </w:tr>
      <w:tr w:rsidR="00E450E7" w:rsidRPr="00A6327D" w14:paraId="7F56BFBA" w14:textId="77777777" w:rsidTr="00E450E7">
        <w:tc>
          <w:tcPr>
            <w:tcW w:w="3186" w:type="dxa"/>
          </w:tcPr>
          <w:p w14:paraId="6D6B8C97" w14:textId="77777777" w:rsidR="00E450E7" w:rsidRPr="00A6327D" w:rsidRDefault="00E450E7" w:rsidP="00A14549">
            <w:proofErr w:type="spellStart"/>
            <w:r w:rsidRPr="00A6327D">
              <w:t>Khateri</w:t>
            </w:r>
            <w:proofErr w:type="spellEnd"/>
            <w:r w:rsidRPr="00A6327D">
              <w:t xml:space="preserve"> et al (2017) </w:t>
            </w:r>
          </w:p>
          <w:p w14:paraId="085CFF49" w14:textId="51FD7F74" w:rsidR="00E450E7" w:rsidRPr="00A6327D" w:rsidRDefault="00E450E7" w:rsidP="00A14549">
            <w:r w:rsidRPr="00A6327D">
              <w:t xml:space="preserve">Mental health status following severe </w:t>
            </w:r>
            <w:proofErr w:type="spellStart"/>
            <w:r w:rsidRPr="00A6327D">
              <w:t>sulfur</w:t>
            </w:r>
            <w:proofErr w:type="spellEnd"/>
            <w:r w:rsidRPr="00A6327D">
              <w:t xml:space="preserve"> mustard exposure: a long-term study of Iranian war survivors</w:t>
            </w:r>
          </w:p>
        </w:tc>
        <w:tc>
          <w:tcPr>
            <w:tcW w:w="1656" w:type="dxa"/>
          </w:tcPr>
          <w:p w14:paraId="72BA3635" w14:textId="050F7610" w:rsidR="00E450E7" w:rsidRPr="00A6327D" w:rsidRDefault="00E450E7" w:rsidP="00A14549">
            <w:r w:rsidRPr="00A6327D">
              <w:t>Civilians</w:t>
            </w:r>
          </w:p>
        </w:tc>
        <w:tc>
          <w:tcPr>
            <w:tcW w:w="1547" w:type="dxa"/>
          </w:tcPr>
          <w:p w14:paraId="6CBE9346" w14:textId="77777777" w:rsidR="00E450E7" w:rsidRPr="00A6327D" w:rsidRDefault="00E450E7" w:rsidP="00A14549"/>
        </w:tc>
        <w:tc>
          <w:tcPr>
            <w:tcW w:w="1402" w:type="dxa"/>
          </w:tcPr>
          <w:p w14:paraId="24110B8C" w14:textId="40108E61" w:rsidR="00E450E7" w:rsidRPr="00A6327D" w:rsidRDefault="00110E11" w:rsidP="00A14549">
            <w:r w:rsidRPr="00A6327D">
              <w:t>1980-1988</w:t>
            </w:r>
          </w:p>
        </w:tc>
        <w:tc>
          <w:tcPr>
            <w:tcW w:w="1408" w:type="dxa"/>
          </w:tcPr>
          <w:p w14:paraId="6624E6BA" w14:textId="75283F4B" w:rsidR="00E450E7" w:rsidRPr="00A6327D" w:rsidRDefault="00E450E7" w:rsidP="00A14549">
            <w:r w:rsidRPr="00A6327D">
              <w:t>350</w:t>
            </w:r>
          </w:p>
        </w:tc>
        <w:tc>
          <w:tcPr>
            <w:tcW w:w="1266" w:type="dxa"/>
          </w:tcPr>
          <w:p w14:paraId="30B468FA" w14:textId="1901D546" w:rsidR="00E450E7" w:rsidRPr="00A6327D" w:rsidRDefault="00E450E7" w:rsidP="00A14549">
            <w:r w:rsidRPr="00A6327D">
              <w:t>45.2</w:t>
            </w:r>
          </w:p>
        </w:tc>
        <w:tc>
          <w:tcPr>
            <w:tcW w:w="1271" w:type="dxa"/>
          </w:tcPr>
          <w:p w14:paraId="142C1EE2" w14:textId="77777777" w:rsidR="00E450E7" w:rsidRPr="00A6327D" w:rsidRDefault="00E450E7" w:rsidP="00A14549"/>
        </w:tc>
        <w:tc>
          <w:tcPr>
            <w:tcW w:w="1412" w:type="dxa"/>
          </w:tcPr>
          <w:p w14:paraId="7BA97254" w14:textId="765FACF4" w:rsidR="00E450E7" w:rsidRPr="00A6327D" w:rsidRDefault="00E450E7" w:rsidP="00A14549">
            <w:r w:rsidRPr="00A6327D">
              <w:t>DSM-IV-R</w:t>
            </w:r>
          </w:p>
        </w:tc>
        <w:tc>
          <w:tcPr>
            <w:tcW w:w="1412" w:type="dxa"/>
          </w:tcPr>
          <w:p w14:paraId="2E94037E" w14:textId="4F7AF444" w:rsidR="00E450E7" w:rsidRPr="00A6327D" w:rsidRDefault="00E450E7" w:rsidP="00A14549">
            <w:r w:rsidRPr="00A6327D">
              <w:t>Iran</w:t>
            </w:r>
          </w:p>
        </w:tc>
      </w:tr>
      <w:tr w:rsidR="00E450E7" w:rsidRPr="00A6327D" w14:paraId="29D17561" w14:textId="77777777" w:rsidTr="00E450E7">
        <w:tc>
          <w:tcPr>
            <w:tcW w:w="3186" w:type="dxa"/>
          </w:tcPr>
          <w:p w14:paraId="1AF4F214" w14:textId="77777777" w:rsidR="00E450E7" w:rsidRPr="00A6327D" w:rsidRDefault="00E450E7" w:rsidP="00A14549">
            <w:proofErr w:type="spellStart"/>
            <w:r w:rsidRPr="00A6327D">
              <w:t>Hashemian</w:t>
            </w:r>
            <w:proofErr w:type="spellEnd"/>
            <w:r w:rsidRPr="00A6327D">
              <w:t xml:space="preserve"> et al (2006) </w:t>
            </w:r>
          </w:p>
          <w:p w14:paraId="3E06434C" w14:textId="41F7B338" w:rsidR="00E450E7" w:rsidRPr="00A6327D" w:rsidRDefault="00E450E7" w:rsidP="00A14549">
            <w:r w:rsidRPr="00A6327D">
              <w:t>Anxiety, depression, and posttraumatic stress in Iranian survivors of chemical warfare</w:t>
            </w:r>
          </w:p>
        </w:tc>
        <w:tc>
          <w:tcPr>
            <w:tcW w:w="1656" w:type="dxa"/>
          </w:tcPr>
          <w:p w14:paraId="115096D9" w14:textId="56A34FE5" w:rsidR="00E450E7" w:rsidRPr="00A6327D" w:rsidRDefault="00E450E7" w:rsidP="00A14549">
            <w:r w:rsidRPr="00A6327D">
              <w:t>Civilians</w:t>
            </w:r>
          </w:p>
        </w:tc>
        <w:tc>
          <w:tcPr>
            <w:tcW w:w="1547" w:type="dxa"/>
          </w:tcPr>
          <w:p w14:paraId="5BB7CD4F" w14:textId="523CFB40" w:rsidR="00E450E7" w:rsidRPr="00A6327D" w:rsidRDefault="00E450E7" w:rsidP="00A14549">
            <w:r w:rsidRPr="00A6327D">
              <w:t>2004</w:t>
            </w:r>
          </w:p>
        </w:tc>
        <w:tc>
          <w:tcPr>
            <w:tcW w:w="1402" w:type="dxa"/>
          </w:tcPr>
          <w:p w14:paraId="124B86AD" w14:textId="5632FF38" w:rsidR="00E450E7" w:rsidRPr="00A6327D" w:rsidRDefault="00110E11" w:rsidP="00A14549">
            <w:r w:rsidRPr="00A6327D">
              <w:t>1980-1988</w:t>
            </w:r>
          </w:p>
        </w:tc>
        <w:tc>
          <w:tcPr>
            <w:tcW w:w="1408" w:type="dxa"/>
          </w:tcPr>
          <w:p w14:paraId="354C3EAB" w14:textId="3CF4B188" w:rsidR="00E450E7" w:rsidRPr="00A6327D" w:rsidRDefault="00E450E7" w:rsidP="00A14549">
            <w:r w:rsidRPr="00A6327D">
              <w:t>153</w:t>
            </w:r>
          </w:p>
        </w:tc>
        <w:tc>
          <w:tcPr>
            <w:tcW w:w="1266" w:type="dxa"/>
          </w:tcPr>
          <w:p w14:paraId="490D0056" w14:textId="26C81A84" w:rsidR="00E450E7" w:rsidRPr="00A6327D" w:rsidRDefault="00E450E7" w:rsidP="00A14549">
            <w:r w:rsidRPr="00A6327D">
              <w:t>45</w:t>
            </w:r>
          </w:p>
        </w:tc>
        <w:tc>
          <w:tcPr>
            <w:tcW w:w="1271" w:type="dxa"/>
          </w:tcPr>
          <w:p w14:paraId="12D2B165" w14:textId="77777777" w:rsidR="00E450E7" w:rsidRPr="00A6327D" w:rsidRDefault="00E450E7" w:rsidP="00A14549"/>
        </w:tc>
        <w:tc>
          <w:tcPr>
            <w:tcW w:w="1412" w:type="dxa"/>
          </w:tcPr>
          <w:p w14:paraId="37EC347A" w14:textId="03149346" w:rsidR="00E450E7" w:rsidRPr="00A6327D" w:rsidRDefault="00E450E7" w:rsidP="00A14549">
            <w:r w:rsidRPr="00A6327D">
              <w:t>PTSD Scale</w:t>
            </w:r>
          </w:p>
        </w:tc>
        <w:tc>
          <w:tcPr>
            <w:tcW w:w="1412" w:type="dxa"/>
          </w:tcPr>
          <w:p w14:paraId="7BA5FC6A" w14:textId="5F62E523" w:rsidR="00E450E7" w:rsidRPr="00A6327D" w:rsidRDefault="00E450E7" w:rsidP="00A14549">
            <w:r w:rsidRPr="00A6327D">
              <w:t>Iran</w:t>
            </w:r>
          </w:p>
        </w:tc>
      </w:tr>
      <w:tr w:rsidR="00E450E7" w:rsidRPr="00A6327D" w14:paraId="6D4AF0D2" w14:textId="77777777" w:rsidTr="00E450E7">
        <w:tc>
          <w:tcPr>
            <w:tcW w:w="3186" w:type="dxa"/>
          </w:tcPr>
          <w:p w14:paraId="679663C5" w14:textId="77777777" w:rsidR="00E450E7" w:rsidRPr="00A6327D" w:rsidRDefault="00E450E7" w:rsidP="00A14549">
            <w:r w:rsidRPr="00A6327D">
              <w:t xml:space="preserve">Marshall et al (2005) </w:t>
            </w:r>
          </w:p>
          <w:p w14:paraId="0131618F" w14:textId="0F7E7714" w:rsidR="00E450E7" w:rsidRPr="00A6327D" w:rsidRDefault="00E450E7" w:rsidP="00A14549">
            <w:r w:rsidRPr="00A6327D">
              <w:t>Mental Health of Cambodian Refugees 2 Decades After Resettlement in the United States</w:t>
            </w:r>
          </w:p>
        </w:tc>
        <w:tc>
          <w:tcPr>
            <w:tcW w:w="1656" w:type="dxa"/>
          </w:tcPr>
          <w:p w14:paraId="5E7851D6" w14:textId="01AAED12" w:rsidR="00E450E7" w:rsidRPr="00A6327D" w:rsidRDefault="00E450E7" w:rsidP="00A14549">
            <w:r w:rsidRPr="00A6327D">
              <w:t>Civilians</w:t>
            </w:r>
          </w:p>
        </w:tc>
        <w:tc>
          <w:tcPr>
            <w:tcW w:w="1547" w:type="dxa"/>
          </w:tcPr>
          <w:p w14:paraId="48E862FF" w14:textId="155584DD" w:rsidR="00E450E7" w:rsidRPr="00A6327D" w:rsidRDefault="00E450E7" w:rsidP="00A14549">
            <w:r w:rsidRPr="00A6327D">
              <w:t>2005</w:t>
            </w:r>
          </w:p>
        </w:tc>
        <w:tc>
          <w:tcPr>
            <w:tcW w:w="1402" w:type="dxa"/>
          </w:tcPr>
          <w:p w14:paraId="4CF359A2" w14:textId="181714BE" w:rsidR="00E450E7" w:rsidRPr="00A6327D" w:rsidRDefault="00110E11" w:rsidP="00A14549">
            <w:r w:rsidRPr="00A6327D">
              <w:t>1955-1975, 1978-1989</w:t>
            </w:r>
          </w:p>
        </w:tc>
        <w:tc>
          <w:tcPr>
            <w:tcW w:w="1408" w:type="dxa"/>
          </w:tcPr>
          <w:p w14:paraId="162AB74B" w14:textId="767A4D45" w:rsidR="00E450E7" w:rsidRPr="00A6327D" w:rsidRDefault="00E450E7" w:rsidP="00A14549">
            <w:r w:rsidRPr="00A6327D">
              <w:t>490</w:t>
            </w:r>
          </w:p>
        </w:tc>
        <w:tc>
          <w:tcPr>
            <w:tcW w:w="1266" w:type="dxa"/>
          </w:tcPr>
          <w:p w14:paraId="7FC665E0" w14:textId="262B957E" w:rsidR="00E450E7" w:rsidRPr="00A6327D" w:rsidRDefault="00E450E7" w:rsidP="00A14549">
            <w:r w:rsidRPr="00A6327D">
              <w:t>52</w:t>
            </w:r>
          </w:p>
        </w:tc>
        <w:tc>
          <w:tcPr>
            <w:tcW w:w="1271" w:type="dxa"/>
          </w:tcPr>
          <w:p w14:paraId="793F33F7" w14:textId="7112BECA" w:rsidR="00E450E7" w:rsidRPr="00A6327D" w:rsidRDefault="00E450E7" w:rsidP="00A14549">
            <w:r w:rsidRPr="00A6327D">
              <w:t>0.61</w:t>
            </w:r>
          </w:p>
        </w:tc>
        <w:tc>
          <w:tcPr>
            <w:tcW w:w="1412" w:type="dxa"/>
          </w:tcPr>
          <w:p w14:paraId="08B972A9" w14:textId="6C84B64E" w:rsidR="00E450E7" w:rsidRPr="00A6327D" w:rsidRDefault="00E450E7" w:rsidP="00A14549">
            <w:r w:rsidRPr="00A6327D">
              <w:t>HTQ</w:t>
            </w:r>
          </w:p>
        </w:tc>
        <w:tc>
          <w:tcPr>
            <w:tcW w:w="1412" w:type="dxa"/>
          </w:tcPr>
          <w:p w14:paraId="4D706E79" w14:textId="432E0CA9" w:rsidR="00E450E7" w:rsidRPr="00A6327D" w:rsidRDefault="00E450E7" w:rsidP="00A14549">
            <w:r w:rsidRPr="00A6327D">
              <w:t>United States</w:t>
            </w:r>
          </w:p>
        </w:tc>
      </w:tr>
      <w:tr w:rsidR="00E450E7" w:rsidRPr="00A6327D" w14:paraId="34727ED2" w14:textId="77777777" w:rsidTr="00E450E7">
        <w:tc>
          <w:tcPr>
            <w:tcW w:w="3186" w:type="dxa"/>
          </w:tcPr>
          <w:p w14:paraId="79BDDCEE" w14:textId="77777777" w:rsidR="00E450E7" w:rsidRPr="00A6327D" w:rsidRDefault="00E450E7" w:rsidP="005408B0">
            <w:r w:rsidRPr="00A6327D">
              <w:t xml:space="preserve">Husain et al (2011) </w:t>
            </w:r>
          </w:p>
          <w:p w14:paraId="049363F8" w14:textId="03D1934C" w:rsidR="00E450E7" w:rsidRPr="00A6327D" w:rsidRDefault="00E450E7" w:rsidP="005408B0">
            <w:r w:rsidRPr="00A6327D">
              <w:t xml:space="preserve">Prevalence of war-related mental health conditions and association with displacement status in </w:t>
            </w:r>
            <w:proofErr w:type="spellStart"/>
            <w:r w:rsidRPr="00A6327D">
              <w:t>postwar</w:t>
            </w:r>
            <w:proofErr w:type="spellEnd"/>
            <w:r w:rsidRPr="00A6327D">
              <w:t xml:space="preserve"> Jaffna District, Sri Lanka</w:t>
            </w:r>
          </w:p>
        </w:tc>
        <w:tc>
          <w:tcPr>
            <w:tcW w:w="1656" w:type="dxa"/>
          </w:tcPr>
          <w:p w14:paraId="256EE08F" w14:textId="1A0C6F67" w:rsidR="00E450E7" w:rsidRPr="00A6327D" w:rsidRDefault="00E450E7" w:rsidP="005408B0">
            <w:r w:rsidRPr="00A6327D">
              <w:t>Civilians</w:t>
            </w:r>
          </w:p>
        </w:tc>
        <w:tc>
          <w:tcPr>
            <w:tcW w:w="1547" w:type="dxa"/>
          </w:tcPr>
          <w:p w14:paraId="29A9A205" w14:textId="6A1A7D02" w:rsidR="00E450E7" w:rsidRPr="00A6327D" w:rsidRDefault="00E450E7" w:rsidP="005408B0">
            <w:r w:rsidRPr="00A6327D">
              <w:t>2009</w:t>
            </w:r>
          </w:p>
        </w:tc>
        <w:tc>
          <w:tcPr>
            <w:tcW w:w="1402" w:type="dxa"/>
          </w:tcPr>
          <w:p w14:paraId="77FE3861" w14:textId="405E2855" w:rsidR="00E450E7" w:rsidRPr="00A6327D" w:rsidRDefault="00110E11" w:rsidP="005408B0">
            <w:r w:rsidRPr="00A6327D">
              <w:t>1995</w:t>
            </w:r>
          </w:p>
        </w:tc>
        <w:tc>
          <w:tcPr>
            <w:tcW w:w="1408" w:type="dxa"/>
          </w:tcPr>
          <w:p w14:paraId="6BB96C03" w14:textId="2EC28893" w:rsidR="00E450E7" w:rsidRPr="00A6327D" w:rsidRDefault="00E450E7" w:rsidP="005408B0">
            <w:r w:rsidRPr="00A6327D">
              <w:t>1409</w:t>
            </w:r>
          </w:p>
        </w:tc>
        <w:tc>
          <w:tcPr>
            <w:tcW w:w="1266" w:type="dxa"/>
          </w:tcPr>
          <w:p w14:paraId="437192E5" w14:textId="08A17A4B" w:rsidR="00E450E7" w:rsidRPr="00A6327D" w:rsidRDefault="00E450E7" w:rsidP="005408B0">
            <w:r w:rsidRPr="00A6327D">
              <w:t>40.2</w:t>
            </w:r>
          </w:p>
        </w:tc>
        <w:tc>
          <w:tcPr>
            <w:tcW w:w="1271" w:type="dxa"/>
          </w:tcPr>
          <w:p w14:paraId="771D32EE" w14:textId="35DD3456" w:rsidR="00E450E7" w:rsidRPr="00A6327D" w:rsidRDefault="00E450E7" w:rsidP="005408B0">
            <w:r w:rsidRPr="00A6327D">
              <w:t>0.675</w:t>
            </w:r>
          </w:p>
        </w:tc>
        <w:tc>
          <w:tcPr>
            <w:tcW w:w="1412" w:type="dxa"/>
          </w:tcPr>
          <w:p w14:paraId="3637C933" w14:textId="39A87AD5" w:rsidR="00E450E7" w:rsidRPr="00A6327D" w:rsidRDefault="00E450E7" w:rsidP="005408B0">
            <w:r w:rsidRPr="00A6327D">
              <w:t>HTQ</w:t>
            </w:r>
          </w:p>
        </w:tc>
        <w:tc>
          <w:tcPr>
            <w:tcW w:w="1412" w:type="dxa"/>
          </w:tcPr>
          <w:p w14:paraId="152E835F" w14:textId="2B081A1F" w:rsidR="00E450E7" w:rsidRPr="00A6327D" w:rsidRDefault="00E450E7" w:rsidP="005408B0">
            <w:r w:rsidRPr="00A6327D">
              <w:t>Sri Lanka</w:t>
            </w:r>
          </w:p>
        </w:tc>
      </w:tr>
      <w:tr w:rsidR="00E450E7" w:rsidRPr="00A6327D" w14:paraId="43B02D03" w14:textId="77777777" w:rsidTr="00E450E7">
        <w:tc>
          <w:tcPr>
            <w:tcW w:w="3186" w:type="dxa"/>
          </w:tcPr>
          <w:p w14:paraId="7F2ECD73" w14:textId="77777777" w:rsidR="00E450E7" w:rsidRPr="00A6327D" w:rsidRDefault="00E450E7" w:rsidP="005408B0">
            <w:proofErr w:type="spellStart"/>
            <w:r w:rsidRPr="00A6327D">
              <w:t>Acarturk</w:t>
            </w:r>
            <w:proofErr w:type="spellEnd"/>
            <w:r w:rsidRPr="00A6327D">
              <w:t xml:space="preserve"> et al (2021) </w:t>
            </w:r>
          </w:p>
          <w:p w14:paraId="65396664" w14:textId="418CBCD9" w:rsidR="00E450E7" w:rsidRPr="00A6327D" w:rsidRDefault="00E450E7" w:rsidP="005408B0">
            <w:r w:rsidRPr="00A6327D">
              <w:t>Prevalence and predictors of common mental disorders among Syrian refugees in Istanbul, Turkey: a cross-sectional study</w:t>
            </w:r>
          </w:p>
        </w:tc>
        <w:tc>
          <w:tcPr>
            <w:tcW w:w="1656" w:type="dxa"/>
          </w:tcPr>
          <w:p w14:paraId="6619E9EF" w14:textId="4F35A547" w:rsidR="00E450E7" w:rsidRPr="00A6327D" w:rsidRDefault="00E450E7" w:rsidP="005408B0">
            <w:r w:rsidRPr="00A6327D">
              <w:t>Civilians</w:t>
            </w:r>
          </w:p>
        </w:tc>
        <w:tc>
          <w:tcPr>
            <w:tcW w:w="1547" w:type="dxa"/>
          </w:tcPr>
          <w:p w14:paraId="0B306D57" w14:textId="58126377" w:rsidR="00E450E7" w:rsidRPr="00A6327D" w:rsidRDefault="00E450E7" w:rsidP="005408B0">
            <w:r w:rsidRPr="00A6327D">
              <w:t>2018</w:t>
            </w:r>
          </w:p>
        </w:tc>
        <w:tc>
          <w:tcPr>
            <w:tcW w:w="1402" w:type="dxa"/>
          </w:tcPr>
          <w:p w14:paraId="37EDC33B" w14:textId="7B3B56EE" w:rsidR="00E450E7" w:rsidRPr="00A6327D" w:rsidRDefault="00110E11" w:rsidP="005408B0">
            <w:r w:rsidRPr="00A6327D">
              <w:t>2011-present</w:t>
            </w:r>
          </w:p>
        </w:tc>
        <w:tc>
          <w:tcPr>
            <w:tcW w:w="1408" w:type="dxa"/>
          </w:tcPr>
          <w:p w14:paraId="5BDF4B37" w14:textId="6EC5DE4B" w:rsidR="00E450E7" w:rsidRPr="00A6327D" w:rsidRDefault="00E450E7" w:rsidP="005408B0">
            <w:r w:rsidRPr="00A6327D">
              <w:t>1678</w:t>
            </w:r>
          </w:p>
        </w:tc>
        <w:tc>
          <w:tcPr>
            <w:tcW w:w="1266" w:type="dxa"/>
          </w:tcPr>
          <w:p w14:paraId="2055680E" w14:textId="77777777" w:rsidR="00E450E7" w:rsidRPr="00A6327D" w:rsidRDefault="00E450E7" w:rsidP="005408B0"/>
        </w:tc>
        <w:tc>
          <w:tcPr>
            <w:tcW w:w="1271" w:type="dxa"/>
          </w:tcPr>
          <w:p w14:paraId="0785AA38" w14:textId="1DDD625D" w:rsidR="00E450E7" w:rsidRPr="00A6327D" w:rsidRDefault="00E450E7" w:rsidP="005408B0">
            <w:r w:rsidRPr="00A6327D">
              <w:t>0.516</w:t>
            </w:r>
          </w:p>
        </w:tc>
        <w:tc>
          <w:tcPr>
            <w:tcW w:w="1412" w:type="dxa"/>
          </w:tcPr>
          <w:p w14:paraId="2DDFE49C" w14:textId="2F247ABD" w:rsidR="00E450E7" w:rsidRPr="00A6327D" w:rsidRDefault="00E450E7" w:rsidP="005408B0">
            <w:r w:rsidRPr="00A6327D">
              <w:t>PCL-C</w:t>
            </w:r>
          </w:p>
        </w:tc>
        <w:tc>
          <w:tcPr>
            <w:tcW w:w="1412" w:type="dxa"/>
          </w:tcPr>
          <w:p w14:paraId="01520C58" w14:textId="6B8674F9" w:rsidR="00E450E7" w:rsidRPr="00A6327D" w:rsidRDefault="00E450E7" w:rsidP="005408B0">
            <w:r w:rsidRPr="00A6327D">
              <w:t>Syria</w:t>
            </w:r>
          </w:p>
        </w:tc>
      </w:tr>
      <w:tr w:rsidR="00E450E7" w:rsidRPr="00A6327D" w14:paraId="3CCE8F73" w14:textId="77777777" w:rsidTr="00E450E7">
        <w:tc>
          <w:tcPr>
            <w:tcW w:w="3186" w:type="dxa"/>
          </w:tcPr>
          <w:p w14:paraId="3D554075" w14:textId="77777777" w:rsidR="00E450E7" w:rsidRPr="00A6327D" w:rsidRDefault="00E450E7" w:rsidP="00634F3F">
            <w:proofErr w:type="spellStart"/>
            <w:r w:rsidRPr="00A6327D">
              <w:t>Elbedour</w:t>
            </w:r>
            <w:proofErr w:type="spellEnd"/>
            <w:r w:rsidRPr="00A6327D">
              <w:t xml:space="preserve"> et al (2007) </w:t>
            </w:r>
          </w:p>
          <w:p w14:paraId="7969BB7E" w14:textId="0A969575" w:rsidR="00E450E7" w:rsidRPr="00A6327D" w:rsidRDefault="00E450E7" w:rsidP="00634F3F">
            <w:r w:rsidRPr="00A6327D">
              <w:t>Post-traumatic stress disorder, depression, and anxiety among Gaza Strip adolescents in the wake of the second Uprising (Intifada)</w:t>
            </w:r>
          </w:p>
        </w:tc>
        <w:tc>
          <w:tcPr>
            <w:tcW w:w="1656" w:type="dxa"/>
          </w:tcPr>
          <w:p w14:paraId="684AC00A" w14:textId="4DF071E2" w:rsidR="00E450E7" w:rsidRPr="00A6327D" w:rsidRDefault="00E450E7" w:rsidP="00634F3F">
            <w:r w:rsidRPr="00A6327D">
              <w:t>Civilians</w:t>
            </w:r>
          </w:p>
        </w:tc>
        <w:tc>
          <w:tcPr>
            <w:tcW w:w="1547" w:type="dxa"/>
          </w:tcPr>
          <w:p w14:paraId="16B635CC" w14:textId="77777777" w:rsidR="00E450E7" w:rsidRPr="00A6327D" w:rsidRDefault="00E450E7" w:rsidP="00634F3F"/>
        </w:tc>
        <w:tc>
          <w:tcPr>
            <w:tcW w:w="1402" w:type="dxa"/>
          </w:tcPr>
          <w:p w14:paraId="18120C0E" w14:textId="08F3402F" w:rsidR="00E450E7" w:rsidRPr="00A6327D" w:rsidRDefault="00131DA4" w:rsidP="00634F3F">
            <w:r w:rsidRPr="00A6327D">
              <w:t>2000-2005</w:t>
            </w:r>
          </w:p>
        </w:tc>
        <w:tc>
          <w:tcPr>
            <w:tcW w:w="1408" w:type="dxa"/>
          </w:tcPr>
          <w:p w14:paraId="673A97BE" w14:textId="37677C23" w:rsidR="00E450E7" w:rsidRPr="00A6327D" w:rsidRDefault="00E450E7" w:rsidP="00634F3F">
            <w:r w:rsidRPr="00A6327D">
              <w:t>229</w:t>
            </w:r>
          </w:p>
        </w:tc>
        <w:tc>
          <w:tcPr>
            <w:tcW w:w="1266" w:type="dxa"/>
          </w:tcPr>
          <w:p w14:paraId="4DDC3C8C" w14:textId="71354471" w:rsidR="00E450E7" w:rsidRPr="00A6327D" w:rsidRDefault="00E450E7" w:rsidP="00634F3F">
            <w:r w:rsidRPr="00A6327D">
              <w:t>17.1</w:t>
            </w:r>
          </w:p>
        </w:tc>
        <w:tc>
          <w:tcPr>
            <w:tcW w:w="1271" w:type="dxa"/>
          </w:tcPr>
          <w:p w14:paraId="150BAF9D" w14:textId="238F8D14" w:rsidR="00E450E7" w:rsidRPr="00A6327D" w:rsidRDefault="00E450E7" w:rsidP="00634F3F">
            <w:r w:rsidRPr="00A6327D">
              <w:t>0.472</w:t>
            </w:r>
          </w:p>
        </w:tc>
        <w:tc>
          <w:tcPr>
            <w:tcW w:w="1412" w:type="dxa"/>
          </w:tcPr>
          <w:p w14:paraId="7C5CCAF6" w14:textId="229BF202" w:rsidR="00E450E7" w:rsidRPr="00A6327D" w:rsidRDefault="00E450E7" w:rsidP="00634F3F">
            <w:r w:rsidRPr="00A6327D">
              <w:t>PTSD-I</w:t>
            </w:r>
          </w:p>
        </w:tc>
        <w:tc>
          <w:tcPr>
            <w:tcW w:w="1412" w:type="dxa"/>
          </w:tcPr>
          <w:p w14:paraId="0EE330A9" w14:textId="5E3A2824" w:rsidR="00E450E7" w:rsidRPr="00A6327D" w:rsidRDefault="00E450E7" w:rsidP="00634F3F">
            <w:r w:rsidRPr="00A6327D">
              <w:t>Gaza Strip</w:t>
            </w:r>
          </w:p>
        </w:tc>
      </w:tr>
      <w:tr w:rsidR="00E450E7" w:rsidRPr="00A6327D" w14:paraId="21A15906" w14:textId="77777777" w:rsidTr="00E450E7">
        <w:tc>
          <w:tcPr>
            <w:tcW w:w="3186" w:type="dxa"/>
          </w:tcPr>
          <w:p w14:paraId="05E49249" w14:textId="77777777" w:rsidR="00E450E7" w:rsidRPr="00A6327D" w:rsidRDefault="00E450E7" w:rsidP="003A6ECA">
            <w:r w:rsidRPr="00A6327D">
              <w:t xml:space="preserve">Somasundaram et al (1994) </w:t>
            </w:r>
          </w:p>
          <w:p w14:paraId="34236EA6" w14:textId="2CCCB963" w:rsidR="00E450E7" w:rsidRPr="00A6327D" w:rsidRDefault="00E450E7" w:rsidP="003A6ECA">
            <w:r w:rsidRPr="00A6327D">
              <w:rPr>
                <w:color w:val="000000"/>
              </w:rPr>
              <w:t>War trauma in a civilian population</w:t>
            </w:r>
          </w:p>
        </w:tc>
        <w:tc>
          <w:tcPr>
            <w:tcW w:w="1656" w:type="dxa"/>
          </w:tcPr>
          <w:p w14:paraId="4E58A6B4" w14:textId="44F0CDA7" w:rsidR="00E450E7" w:rsidRPr="00A6327D" w:rsidRDefault="00E450E7" w:rsidP="003A6ECA">
            <w:r w:rsidRPr="00A6327D">
              <w:t>Civilians</w:t>
            </w:r>
          </w:p>
        </w:tc>
        <w:tc>
          <w:tcPr>
            <w:tcW w:w="1547" w:type="dxa"/>
          </w:tcPr>
          <w:p w14:paraId="3A001D69" w14:textId="650E4C78" w:rsidR="00E450E7" w:rsidRPr="00A6327D" w:rsidRDefault="00E450E7" w:rsidP="003A6ECA">
            <w:r w:rsidRPr="00A6327D">
              <w:t>1991</w:t>
            </w:r>
          </w:p>
        </w:tc>
        <w:tc>
          <w:tcPr>
            <w:tcW w:w="1402" w:type="dxa"/>
          </w:tcPr>
          <w:p w14:paraId="5110D41E" w14:textId="26D15BBF" w:rsidR="00E450E7" w:rsidRPr="00A6327D" w:rsidRDefault="00C35E51" w:rsidP="003A6ECA">
            <w:r w:rsidRPr="00A6327D">
              <w:t>1995</w:t>
            </w:r>
          </w:p>
        </w:tc>
        <w:tc>
          <w:tcPr>
            <w:tcW w:w="1408" w:type="dxa"/>
          </w:tcPr>
          <w:p w14:paraId="31750CB4" w14:textId="0765378D" w:rsidR="00E450E7" w:rsidRPr="00A6327D" w:rsidRDefault="00E450E7" w:rsidP="003A6ECA">
            <w:r w:rsidRPr="00A6327D">
              <w:t>98</w:t>
            </w:r>
          </w:p>
        </w:tc>
        <w:tc>
          <w:tcPr>
            <w:tcW w:w="1266" w:type="dxa"/>
          </w:tcPr>
          <w:p w14:paraId="72751AC5" w14:textId="77777777" w:rsidR="00E450E7" w:rsidRPr="00A6327D" w:rsidRDefault="00E450E7" w:rsidP="003A6ECA"/>
        </w:tc>
        <w:tc>
          <w:tcPr>
            <w:tcW w:w="1271" w:type="dxa"/>
          </w:tcPr>
          <w:p w14:paraId="1190FF6A" w14:textId="244FD4F9" w:rsidR="00E450E7" w:rsidRPr="00A6327D" w:rsidRDefault="00E450E7" w:rsidP="003A6ECA">
            <w:r w:rsidRPr="00A6327D">
              <w:t>0.357</w:t>
            </w:r>
          </w:p>
        </w:tc>
        <w:tc>
          <w:tcPr>
            <w:tcW w:w="1412" w:type="dxa"/>
          </w:tcPr>
          <w:p w14:paraId="02A34520" w14:textId="25AA07EF" w:rsidR="00E450E7" w:rsidRPr="00A6327D" w:rsidRDefault="00E450E7" w:rsidP="003A6ECA">
            <w:r w:rsidRPr="00A6327D">
              <w:t>DSM-III-R</w:t>
            </w:r>
          </w:p>
        </w:tc>
        <w:tc>
          <w:tcPr>
            <w:tcW w:w="1412" w:type="dxa"/>
          </w:tcPr>
          <w:p w14:paraId="4C9F9844" w14:textId="06FF2D80" w:rsidR="00E450E7" w:rsidRPr="00A6327D" w:rsidRDefault="00E450E7" w:rsidP="003A6ECA">
            <w:r w:rsidRPr="00A6327D">
              <w:t>Sri Lanka</w:t>
            </w:r>
          </w:p>
        </w:tc>
      </w:tr>
      <w:tr w:rsidR="00E450E7" w:rsidRPr="00A6327D" w14:paraId="2166928B" w14:textId="77777777" w:rsidTr="00E450E7">
        <w:tc>
          <w:tcPr>
            <w:tcW w:w="3186" w:type="dxa"/>
          </w:tcPr>
          <w:p w14:paraId="3B1312FB" w14:textId="77777777" w:rsidR="00E450E7" w:rsidRPr="00A6327D" w:rsidRDefault="00E450E7" w:rsidP="003A6ECA">
            <w:pPr>
              <w:rPr>
                <w:color w:val="000000"/>
              </w:rPr>
            </w:pPr>
            <w:proofErr w:type="spellStart"/>
            <w:r w:rsidRPr="00A6327D">
              <w:rPr>
                <w:color w:val="000000"/>
              </w:rPr>
              <w:t>Servan</w:t>
            </w:r>
            <w:proofErr w:type="spellEnd"/>
            <w:r w:rsidRPr="00A6327D">
              <w:rPr>
                <w:color w:val="000000"/>
              </w:rPr>
              <w:t xml:space="preserve">-Schreiber et al (1998) </w:t>
            </w:r>
          </w:p>
          <w:p w14:paraId="5AD43BD7" w14:textId="65CBEA78" w:rsidR="00E450E7" w:rsidRPr="00A6327D" w:rsidRDefault="00E450E7" w:rsidP="003A6ECA">
            <w:r w:rsidRPr="00A6327D">
              <w:rPr>
                <w:color w:val="000000"/>
              </w:rPr>
              <w:t>Prevalence of posttraumatic stress disorder and major depressive disorder in Tibetan refugee children</w:t>
            </w:r>
          </w:p>
        </w:tc>
        <w:tc>
          <w:tcPr>
            <w:tcW w:w="1656" w:type="dxa"/>
          </w:tcPr>
          <w:p w14:paraId="1B089075" w14:textId="5AEEDBC7" w:rsidR="00E450E7" w:rsidRPr="00A6327D" w:rsidRDefault="00E450E7" w:rsidP="003A6ECA">
            <w:r w:rsidRPr="00A6327D">
              <w:t>Civilians</w:t>
            </w:r>
          </w:p>
        </w:tc>
        <w:tc>
          <w:tcPr>
            <w:tcW w:w="1547" w:type="dxa"/>
          </w:tcPr>
          <w:p w14:paraId="329A9AD1" w14:textId="1872477F" w:rsidR="00E450E7" w:rsidRPr="00A6327D" w:rsidRDefault="00E450E7" w:rsidP="003A6ECA">
            <w:r w:rsidRPr="00A6327D">
              <w:t>1997</w:t>
            </w:r>
          </w:p>
        </w:tc>
        <w:tc>
          <w:tcPr>
            <w:tcW w:w="1402" w:type="dxa"/>
          </w:tcPr>
          <w:p w14:paraId="45262EF7" w14:textId="5AC46F5C" w:rsidR="00E450E7" w:rsidRPr="00A6327D" w:rsidRDefault="00825072" w:rsidP="003A6ECA">
            <w:r w:rsidRPr="00A6327D">
              <w:t>1951</w:t>
            </w:r>
          </w:p>
        </w:tc>
        <w:tc>
          <w:tcPr>
            <w:tcW w:w="1408" w:type="dxa"/>
          </w:tcPr>
          <w:p w14:paraId="7032143F" w14:textId="0DA67013" w:rsidR="00E450E7" w:rsidRPr="00A6327D" w:rsidRDefault="00E450E7" w:rsidP="003A6ECA">
            <w:r w:rsidRPr="00A6327D">
              <w:t>61</w:t>
            </w:r>
          </w:p>
        </w:tc>
        <w:tc>
          <w:tcPr>
            <w:tcW w:w="1266" w:type="dxa"/>
          </w:tcPr>
          <w:p w14:paraId="4C3FAA4D" w14:textId="77777777" w:rsidR="00E450E7" w:rsidRPr="00A6327D" w:rsidRDefault="00E450E7" w:rsidP="003A6ECA"/>
        </w:tc>
        <w:tc>
          <w:tcPr>
            <w:tcW w:w="1271" w:type="dxa"/>
          </w:tcPr>
          <w:p w14:paraId="417517BA" w14:textId="38ED5488" w:rsidR="00E450E7" w:rsidRPr="00A6327D" w:rsidRDefault="00E450E7" w:rsidP="003A6ECA">
            <w:r w:rsidRPr="00A6327D">
              <w:t>0.508</w:t>
            </w:r>
          </w:p>
        </w:tc>
        <w:tc>
          <w:tcPr>
            <w:tcW w:w="1412" w:type="dxa"/>
          </w:tcPr>
          <w:p w14:paraId="441C068C" w14:textId="03D0A4E0" w:rsidR="00E450E7" w:rsidRPr="00A6327D" w:rsidRDefault="00E450E7" w:rsidP="003A6ECA">
            <w:r w:rsidRPr="00A6327D">
              <w:t>DSM-IV-R</w:t>
            </w:r>
          </w:p>
        </w:tc>
        <w:tc>
          <w:tcPr>
            <w:tcW w:w="1412" w:type="dxa"/>
          </w:tcPr>
          <w:p w14:paraId="023409BF" w14:textId="7651D314" w:rsidR="00E450E7" w:rsidRPr="00A6327D" w:rsidRDefault="00E450E7" w:rsidP="003A6ECA">
            <w:r w:rsidRPr="00A6327D">
              <w:t>Tibet</w:t>
            </w:r>
          </w:p>
        </w:tc>
      </w:tr>
      <w:tr w:rsidR="00E450E7" w:rsidRPr="00A6327D" w14:paraId="59052533" w14:textId="77777777" w:rsidTr="00E450E7">
        <w:tc>
          <w:tcPr>
            <w:tcW w:w="3186" w:type="dxa"/>
          </w:tcPr>
          <w:p w14:paraId="64ACF783" w14:textId="2DB8AB19" w:rsidR="00E450E7" w:rsidRPr="00A6327D" w:rsidRDefault="00E450E7" w:rsidP="00B43DF4">
            <w:pPr>
              <w:rPr>
                <w:color w:val="000000"/>
              </w:rPr>
            </w:pPr>
            <w:r w:rsidRPr="00A6327D">
              <w:rPr>
                <w:color w:val="000000"/>
              </w:rPr>
              <w:t xml:space="preserve">Thomas et al (2010) </w:t>
            </w:r>
          </w:p>
          <w:p w14:paraId="158C1D62" w14:textId="5AA03B26" w:rsidR="00E450E7" w:rsidRPr="00A6327D" w:rsidRDefault="00E450E7" w:rsidP="00B43DF4">
            <w:r w:rsidRPr="00A6327D">
              <w:rPr>
                <w:color w:val="000000"/>
              </w:rPr>
              <w:t>Prevalence of mental health problems and functional impairment among active component and National Guard soldiers 3 and 12 months following combat in Iraq</w:t>
            </w:r>
          </w:p>
        </w:tc>
        <w:tc>
          <w:tcPr>
            <w:tcW w:w="1656" w:type="dxa"/>
          </w:tcPr>
          <w:p w14:paraId="3B4FECE7" w14:textId="500A037C" w:rsidR="00E450E7" w:rsidRPr="00A6327D" w:rsidRDefault="00E450E7" w:rsidP="00B43DF4">
            <w:r w:rsidRPr="00A6327D">
              <w:t>Military</w:t>
            </w:r>
          </w:p>
        </w:tc>
        <w:tc>
          <w:tcPr>
            <w:tcW w:w="1547" w:type="dxa"/>
          </w:tcPr>
          <w:p w14:paraId="04402B85" w14:textId="2B348E5B" w:rsidR="00E450E7" w:rsidRPr="00A6327D" w:rsidRDefault="00E450E7" w:rsidP="00B43DF4">
            <w:r w:rsidRPr="00A6327D">
              <w:t>2004</w:t>
            </w:r>
          </w:p>
        </w:tc>
        <w:tc>
          <w:tcPr>
            <w:tcW w:w="1402" w:type="dxa"/>
          </w:tcPr>
          <w:p w14:paraId="3190879B" w14:textId="2CACA761" w:rsidR="00E450E7" w:rsidRPr="00A6327D" w:rsidRDefault="00825072" w:rsidP="00B43DF4">
            <w:r w:rsidRPr="00A6327D">
              <w:t>Multiple</w:t>
            </w:r>
          </w:p>
        </w:tc>
        <w:tc>
          <w:tcPr>
            <w:tcW w:w="1408" w:type="dxa"/>
          </w:tcPr>
          <w:p w14:paraId="2CD23960" w14:textId="64E49E0F" w:rsidR="00E450E7" w:rsidRPr="00A6327D" w:rsidRDefault="00E450E7" w:rsidP="00B43DF4">
            <w:r w:rsidRPr="00A6327D">
              <w:t>5609</w:t>
            </w:r>
          </w:p>
        </w:tc>
        <w:tc>
          <w:tcPr>
            <w:tcW w:w="1266" w:type="dxa"/>
          </w:tcPr>
          <w:p w14:paraId="17EFEA39" w14:textId="77777777" w:rsidR="00E450E7" w:rsidRPr="00A6327D" w:rsidRDefault="00E450E7" w:rsidP="00B43DF4"/>
        </w:tc>
        <w:tc>
          <w:tcPr>
            <w:tcW w:w="1271" w:type="dxa"/>
          </w:tcPr>
          <w:p w14:paraId="69F95815" w14:textId="095C00C1" w:rsidR="00E450E7" w:rsidRPr="00A6327D" w:rsidRDefault="00E450E7" w:rsidP="00B43DF4">
            <w:r w:rsidRPr="00A6327D">
              <w:t>0.039</w:t>
            </w:r>
          </w:p>
        </w:tc>
        <w:tc>
          <w:tcPr>
            <w:tcW w:w="1412" w:type="dxa"/>
          </w:tcPr>
          <w:p w14:paraId="1DB5137E" w14:textId="50C04B11" w:rsidR="00E450E7" w:rsidRPr="00A6327D" w:rsidRDefault="00E450E7" w:rsidP="00B43DF4">
            <w:r w:rsidRPr="00A6327D">
              <w:t>PCL-C</w:t>
            </w:r>
          </w:p>
        </w:tc>
        <w:tc>
          <w:tcPr>
            <w:tcW w:w="1412" w:type="dxa"/>
          </w:tcPr>
          <w:p w14:paraId="46B997E6" w14:textId="6AF302B7" w:rsidR="00E450E7" w:rsidRPr="00A6327D" w:rsidRDefault="00E450E7" w:rsidP="00B43DF4">
            <w:r w:rsidRPr="00A6327D">
              <w:t>United States</w:t>
            </w:r>
          </w:p>
        </w:tc>
      </w:tr>
      <w:tr w:rsidR="00E450E7" w:rsidRPr="00A6327D" w14:paraId="1A348B24" w14:textId="77777777" w:rsidTr="00E450E7">
        <w:tc>
          <w:tcPr>
            <w:tcW w:w="3186" w:type="dxa"/>
          </w:tcPr>
          <w:p w14:paraId="4B9BF5D0" w14:textId="77777777" w:rsidR="00E450E7" w:rsidRPr="00A6327D" w:rsidRDefault="00E450E7" w:rsidP="00C573F7">
            <w:r w:rsidRPr="00A6327D">
              <w:t xml:space="preserve">Kroll et al (2011) </w:t>
            </w:r>
          </w:p>
          <w:p w14:paraId="771C6C45" w14:textId="39320308" w:rsidR="00E450E7" w:rsidRPr="00A6327D" w:rsidRDefault="00E450E7" w:rsidP="00C573F7">
            <w:r w:rsidRPr="00A6327D">
              <w:t>Psychoses, PTSD, and depression in Somali refugees in Minnesota</w:t>
            </w:r>
          </w:p>
        </w:tc>
        <w:tc>
          <w:tcPr>
            <w:tcW w:w="1656" w:type="dxa"/>
          </w:tcPr>
          <w:p w14:paraId="18729CA3" w14:textId="4EAB14E9" w:rsidR="00E450E7" w:rsidRPr="00A6327D" w:rsidRDefault="00E450E7" w:rsidP="00C573F7">
            <w:r w:rsidRPr="00A6327D">
              <w:t>Civilians</w:t>
            </w:r>
          </w:p>
        </w:tc>
        <w:tc>
          <w:tcPr>
            <w:tcW w:w="1547" w:type="dxa"/>
          </w:tcPr>
          <w:p w14:paraId="7FEFDF92" w14:textId="144E01AB" w:rsidR="00E450E7" w:rsidRPr="00A6327D" w:rsidRDefault="00E450E7" w:rsidP="00C573F7">
            <w:r w:rsidRPr="00A6327D">
              <w:t>2009</w:t>
            </w:r>
          </w:p>
        </w:tc>
        <w:tc>
          <w:tcPr>
            <w:tcW w:w="1402" w:type="dxa"/>
          </w:tcPr>
          <w:p w14:paraId="290009D7" w14:textId="20D90EE7" w:rsidR="00E450E7" w:rsidRPr="00A6327D" w:rsidRDefault="00825072" w:rsidP="00C573F7">
            <w:r w:rsidRPr="00A6327D">
              <w:t>1991-present</w:t>
            </w:r>
          </w:p>
        </w:tc>
        <w:tc>
          <w:tcPr>
            <w:tcW w:w="1408" w:type="dxa"/>
          </w:tcPr>
          <w:p w14:paraId="3060D362" w14:textId="10AF1D34" w:rsidR="00E450E7" w:rsidRPr="00A6327D" w:rsidRDefault="00E450E7" w:rsidP="00C573F7">
            <w:r w:rsidRPr="00A6327D">
              <w:t>600</w:t>
            </w:r>
          </w:p>
        </w:tc>
        <w:tc>
          <w:tcPr>
            <w:tcW w:w="1266" w:type="dxa"/>
          </w:tcPr>
          <w:p w14:paraId="0D9A2D72" w14:textId="77777777" w:rsidR="00E450E7" w:rsidRPr="00A6327D" w:rsidRDefault="00E450E7" w:rsidP="00C573F7"/>
        </w:tc>
        <w:tc>
          <w:tcPr>
            <w:tcW w:w="1271" w:type="dxa"/>
          </w:tcPr>
          <w:p w14:paraId="6ECE35E5" w14:textId="70D91E2E" w:rsidR="00E450E7" w:rsidRPr="00A6327D" w:rsidRDefault="00E450E7" w:rsidP="00C573F7">
            <w:r w:rsidRPr="00A6327D">
              <w:t>0.535</w:t>
            </w:r>
          </w:p>
        </w:tc>
        <w:tc>
          <w:tcPr>
            <w:tcW w:w="1412" w:type="dxa"/>
          </w:tcPr>
          <w:p w14:paraId="77F676F8" w14:textId="5467C392" w:rsidR="00E450E7" w:rsidRPr="00A6327D" w:rsidRDefault="00E450E7" w:rsidP="00C573F7">
            <w:r w:rsidRPr="00A6327D">
              <w:t>DSM-IV-R</w:t>
            </w:r>
          </w:p>
        </w:tc>
        <w:tc>
          <w:tcPr>
            <w:tcW w:w="1412" w:type="dxa"/>
          </w:tcPr>
          <w:p w14:paraId="453EEDC5" w14:textId="2BC6916E" w:rsidR="00E450E7" w:rsidRPr="00A6327D" w:rsidRDefault="00E450E7" w:rsidP="00C573F7">
            <w:r w:rsidRPr="00A6327D">
              <w:t>United States</w:t>
            </w:r>
          </w:p>
        </w:tc>
      </w:tr>
      <w:tr w:rsidR="00E450E7" w:rsidRPr="00A6327D" w14:paraId="230C3AB1" w14:textId="77777777" w:rsidTr="00E450E7">
        <w:tc>
          <w:tcPr>
            <w:tcW w:w="3186" w:type="dxa"/>
          </w:tcPr>
          <w:p w14:paraId="5A2D138F" w14:textId="77777777" w:rsidR="00E450E7" w:rsidRPr="00A6327D" w:rsidRDefault="00E450E7" w:rsidP="00C573F7">
            <w:r w:rsidRPr="00A6327D">
              <w:t xml:space="preserve">Steel et al (2002) </w:t>
            </w:r>
          </w:p>
          <w:p w14:paraId="436D5CDA" w14:textId="0E544DA9" w:rsidR="00E450E7" w:rsidRPr="00A6327D" w:rsidRDefault="00E450E7" w:rsidP="00C573F7">
            <w:r w:rsidRPr="00A6327D">
              <w:t>Long-term effect of psychological trauma on the mental health of Vietnamese refugees resettled in Australia: a population-based study</w:t>
            </w:r>
          </w:p>
        </w:tc>
        <w:tc>
          <w:tcPr>
            <w:tcW w:w="1656" w:type="dxa"/>
          </w:tcPr>
          <w:p w14:paraId="558FE51F" w14:textId="533417C6" w:rsidR="00E450E7" w:rsidRPr="00A6327D" w:rsidRDefault="00E450E7" w:rsidP="00C573F7">
            <w:r w:rsidRPr="00A6327D">
              <w:t>Civilians</w:t>
            </w:r>
          </w:p>
        </w:tc>
        <w:tc>
          <w:tcPr>
            <w:tcW w:w="1547" w:type="dxa"/>
          </w:tcPr>
          <w:p w14:paraId="0C55AC82" w14:textId="77777777" w:rsidR="00E450E7" w:rsidRPr="00A6327D" w:rsidRDefault="00E450E7" w:rsidP="00C573F7"/>
        </w:tc>
        <w:tc>
          <w:tcPr>
            <w:tcW w:w="1402" w:type="dxa"/>
          </w:tcPr>
          <w:p w14:paraId="18806213" w14:textId="3212B11A" w:rsidR="00E450E7" w:rsidRPr="00A6327D" w:rsidRDefault="00825072" w:rsidP="00C573F7">
            <w:r w:rsidRPr="00A6327D">
              <w:t>1955-1975</w:t>
            </w:r>
          </w:p>
        </w:tc>
        <w:tc>
          <w:tcPr>
            <w:tcW w:w="1408" w:type="dxa"/>
          </w:tcPr>
          <w:p w14:paraId="4DC7AD53" w14:textId="01864E8F" w:rsidR="00E450E7" w:rsidRPr="00A6327D" w:rsidRDefault="00E450E7" w:rsidP="00C573F7">
            <w:r w:rsidRPr="00A6327D">
              <w:t>1161</w:t>
            </w:r>
          </w:p>
        </w:tc>
        <w:tc>
          <w:tcPr>
            <w:tcW w:w="1266" w:type="dxa"/>
          </w:tcPr>
          <w:p w14:paraId="0051288A" w14:textId="39AF0916" w:rsidR="00E450E7" w:rsidRPr="00A6327D" w:rsidRDefault="00E450E7" w:rsidP="00C573F7">
            <w:r w:rsidRPr="00A6327D">
              <w:t>41.0</w:t>
            </w:r>
          </w:p>
        </w:tc>
        <w:tc>
          <w:tcPr>
            <w:tcW w:w="1271" w:type="dxa"/>
          </w:tcPr>
          <w:p w14:paraId="448CF260" w14:textId="0AFC63A4" w:rsidR="00E450E7" w:rsidRPr="00A6327D" w:rsidRDefault="00E450E7" w:rsidP="00C573F7">
            <w:r w:rsidRPr="00A6327D">
              <w:t>0.590</w:t>
            </w:r>
          </w:p>
        </w:tc>
        <w:tc>
          <w:tcPr>
            <w:tcW w:w="1412" w:type="dxa"/>
          </w:tcPr>
          <w:p w14:paraId="6E3B2836" w14:textId="0F874B78" w:rsidR="00E450E7" w:rsidRPr="00A6327D" w:rsidRDefault="00E450E7" w:rsidP="00C573F7">
            <w:r w:rsidRPr="00A6327D">
              <w:t>ICD-10</w:t>
            </w:r>
          </w:p>
        </w:tc>
        <w:tc>
          <w:tcPr>
            <w:tcW w:w="1412" w:type="dxa"/>
          </w:tcPr>
          <w:p w14:paraId="6E8297F3" w14:textId="5466F99C" w:rsidR="00E450E7" w:rsidRPr="00A6327D" w:rsidRDefault="00E450E7" w:rsidP="00C573F7">
            <w:r w:rsidRPr="00A6327D">
              <w:t>Australia</w:t>
            </w:r>
          </w:p>
        </w:tc>
      </w:tr>
      <w:tr w:rsidR="00E450E7" w:rsidRPr="00A6327D" w14:paraId="0376E3C4" w14:textId="77777777" w:rsidTr="00E450E7">
        <w:tc>
          <w:tcPr>
            <w:tcW w:w="3186" w:type="dxa"/>
          </w:tcPr>
          <w:p w14:paraId="63F5A1D6" w14:textId="77777777" w:rsidR="00E450E7" w:rsidRPr="00A6327D" w:rsidRDefault="00E450E7" w:rsidP="00EB6A26">
            <w:proofErr w:type="spellStart"/>
            <w:r w:rsidRPr="00A6327D">
              <w:t>Hasanović</w:t>
            </w:r>
            <w:proofErr w:type="spellEnd"/>
            <w:r w:rsidRPr="00A6327D">
              <w:t xml:space="preserve"> et al (2008) </w:t>
            </w:r>
          </w:p>
          <w:p w14:paraId="7FEC7B46" w14:textId="614E75C4" w:rsidR="00E450E7" w:rsidRPr="00A6327D" w:rsidRDefault="00E450E7" w:rsidP="00EB6A26">
            <w:proofErr w:type="spellStart"/>
            <w:r w:rsidRPr="00A6327D">
              <w:t>Post traumatic</w:t>
            </w:r>
            <w:proofErr w:type="spellEnd"/>
            <w:r w:rsidRPr="00A6327D">
              <w:t xml:space="preserve"> stress disorder, depression and anxiety among family medicine residents after 1992-95 war in Bosnia and Herzegovina</w:t>
            </w:r>
          </w:p>
        </w:tc>
        <w:tc>
          <w:tcPr>
            <w:tcW w:w="1656" w:type="dxa"/>
          </w:tcPr>
          <w:p w14:paraId="2E421E3F" w14:textId="1A08D70B" w:rsidR="00E450E7" w:rsidRPr="00A6327D" w:rsidRDefault="00E450E7" w:rsidP="00EB6A26">
            <w:r w:rsidRPr="00A6327D">
              <w:t>Civilians</w:t>
            </w:r>
          </w:p>
        </w:tc>
        <w:tc>
          <w:tcPr>
            <w:tcW w:w="1547" w:type="dxa"/>
          </w:tcPr>
          <w:p w14:paraId="398F2D6E" w14:textId="602E779E" w:rsidR="00E450E7" w:rsidRPr="00A6327D" w:rsidRDefault="00E450E7" w:rsidP="00EB6A26">
            <w:r w:rsidRPr="00A6327D">
              <w:t>2004</w:t>
            </w:r>
          </w:p>
        </w:tc>
        <w:tc>
          <w:tcPr>
            <w:tcW w:w="1402" w:type="dxa"/>
          </w:tcPr>
          <w:p w14:paraId="61CCF31E" w14:textId="348EC346" w:rsidR="00E450E7" w:rsidRPr="00A6327D" w:rsidRDefault="00110E11" w:rsidP="00EB6A26">
            <w:r w:rsidRPr="00A6327D">
              <w:t>1992-1995</w:t>
            </w:r>
          </w:p>
        </w:tc>
        <w:tc>
          <w:tcPr>
            <w:tcW w:w="1408" w:type="dxa"/>
          </w:tcPr>
          <w:p w14:paraId="44CEA6EF" w14:textId="103F2722" w:rsidR="00E450E7" w:rsidRPr="00A6327D" w:rsidRDefault="00E450E7" w:rsidP="00EB6A26">
            <w:r w:rsidRPr="00A6327D">
              <w:t>78</w:t>
            </w:r>
          </w:p>
        </w:tc>
        <w:tc>
          <w:tcPr>
            <w:tcW w:w="1266" w:type="dxa"/>
          </w:tcPr>
          <w:p w14:paraId="46E6EDB9" w14:textId="77777777" w:rsidR="00E450E7" w:rsidRPr="00A6327D" w:rsidRDefault="00E450E7" w:rsidP="00EB6A26"/>
        </w:tc>
        <w:tc>
          <w:tcPr>
            <w:tcW w:w="1271" w:type="dxa"/>
          </w:tcPr>
          <w:p w14:paraId="243AB650" w14:textId="011FB44A" w:rsidR="00E450E7" w:rsidRPr="00A6327D" w:rsidRDefault="00E450E7" w:rsidP="00EB6A26">
            <w:r w:rsidRPr="00A6327D">
              <w:t>0.846</w:t>
            </w:r>
          </w:p>
        </w:tc>
        <w:tc>
          <w:tcPr>
            <w:tcW w:w="1412" w:type="dxa"/>
          </w:tcPr>
          <w:p w14:paraId="7B70E84F" w14:textId="02D901F7" w:rsidR="00E450E7" w:rsidRPr="00A6327D" w:rsidRDefault="00E450E7" w:rsidP="00EB6A26">
            <w:r w:rsidRPr="00A6327D">
              <w:t>HTQ</w:t>
            </w:r>
          </w:p>
        </w:tc>
        <w:tc>
          <w:tcPr>
            <w:tcW w:w="1412" w:type="dxa"/>
          </w:tcPr>
          <w:p w14:paraId="358D2951" w14:textId="112449DB" w:rsidR="00E450E7" w:rsidRPr="00A6327D" w:rsidRDefault="00E450E7" w:rsidP="00EB6A26">
            <w:r w:rsidRPr="00A6327D">
              <w:t>Bosnia and Herzegovina</w:t>
            </w:r>
          </w:p>
        </w:tc>
      </w:tr>
      <w:tr w:rsidR="00E450E7" w:rsidRPr="00A6327D" w14:paraId="0F114D78" w14:textId="77777777" w:rsidTr="00E450E7">
        <w:tc>
          <w:tcPr>
            <w:tcW w:w="3186" w:type="dxa"/>
          </w:tcPr>
          <w:p w14:paraId="3A9DCE23" w14:textId="4B9E16DC" w:rsidR="00E450E7" w:rsidRPr="00A6327D" w:rsidRDefault="00E450E7" w:rsidP="00EB6A26">
            <w:r w:rsidRPr="00A6327D">
              <w:t xml:space="preserve">Summerfield et al (1991) </w:t>
            </w:r>
          </w:p>
          <w:p w14:paraId="2D53C5E5" w14:textId="265FBE04" w:rsidR="00E450E7" w:rsidRPr="00A6327D" w:rsidRDefault="00E450E7" w:rsidP="00EB6A26">
            <w:r w:rsidRPr="00A6327D">
              <w:t>Low intensity' war and mental trauma in Nicaragua: a study in a rural community</w:t>
            </w:r>
          </w:p>
        </w:tc>
        <w:tc>
          <w:tcPr>
            <w:tcW w:w="1656" w:type="dxa"/>
          </w:tcPr>
          <w:p w14:paraId="01DBB358" w14:textId="27A50819" w:rsidR="00E450E7" w:rsidRPr="00A6327D" w:rsidRDefault="00E450E7" w:rsidP="00EB6A26">
            <w:r w:rsidRPr="00A6327D">
              <w:t>Civilians</w:t>
            </w:r>
          </w:p>
        </w:tc>
        <w:tc>
          <w:tcPr>
            <w:tcW w:w="1547" w:type="dxa"/>
          </w:tcPr>
          <w:p w14:paraId="647BDF94" w14:textId="02F205A1" w:rsidR="00E450E7" w:rsidRPr="00A6327D" w:rsidRDefault="00E450E7" w:rsidP="00EB6A26">
            <w:r w:rsidRPr="00A6327D">
              <w:t>1989</w:t>
            </w:r>
          </w:p>
        </w:tc>
        <w:tc>
          <w:tcPr>
            <w:tcW w:w="1402" w:type="dxa"/>
          </w:tcPr>
          <w:p w14:paraId="6B8B63C6" w14:textId="1690E9AE" w:rsidR="00E450E7" w:rsidRPr="00A6327D" w:rsidRDefault="00825072" w:rsidP="00EB6A26">
            <w:r w:rsidRPr="00A6327D">
              <w:t>1978-1979</w:t>
            </w:r>
          </w:p>
        </w:tc>
        <w:tc>
          <w:tcPr>
            <w:tcW w:w="1408" w:type="dxa"/>
          </w:tcPr>
          <w:p w14:paraId="7F3D1BD6" w14:textId="0E97AB18" w:rsidR="00E450E7" w:rsidRPr="00A6327D" w:rsidRDefault="00E450E7" w:rsidP="00EB6A26">
            <w:r w:rsidRPr="00A6327D">
              <w:t>43</w:t>
            </w:r>
          </w:p>
        </w:tc>
        <w:tc>
          <w:tcPr>
            <w:tcW w:w="1266" w:type="dxa"/>
          </w:tcPr>
          <w:p w14:paraId="6661E73D" w14:textId="77777777" w:rsidR="00E450E7" w:rsidRPr="00A6327D" w:rsidRDefault="00E450E7" w:rsidP="00EB6A26"/>
        </w:tc>
        <w:tc>
          <w:tcPr>
            <w:tcW w:w="1271" w:type="dxa"/>
          </w:tcPr>
          <w:p w14:paraId="54F0EACC" w14:textId="27E47093" w:rsidR="00E450E7" w:rsidRPr="00A6327D" w:rsidRDefault="00E450E7" w:rsidP="00EB6A26">
            <w:r w:rsidRPr="00A6327D">
              <w:t>0.512</w:t>
            </w:r>
          </w:p>
        </w:tc>
        <w:tc>
          <w:tcPr>
            <w:tcW w:w="1412" w:type="dxa"/>
          </w:tcPr>
          <w:p w14:paraId="396C7392" w14:textId="01136C1F" w:rsidR="00E450E7" w:rsidRPr="00A6327D" w:rsidRDefault="00E450E7" w:rsidP="00EB6A26">
            <w:r w:rsidRPr="00A6327D">
              <w:t>GHQ</w:t>
            </w:r>
          </w:p>
        </w:tc>
        <w:tc>
          <w:tcPr>
            <w:tcW w:w="1412" w:type="dxa"/>
          </w:tcPr>
          <w:p w14:paraId="109A6B41" w14:textId="514B7013" w:rsidR="00E450E7" w:rsidRPr="00A6327D" w:rsidRDefault="00E450E7" w:rsidP="00EB6A26">
            <w:r w:rsidRPr="00A6327D">
              <w:t>Nicaragua</w:t>
            </w:r>
          </w:p>
        </w:tc>
      </w:tr>
      <w:tr w:rsidR="00E450E7" w:rsidRPr="00A6327D" w14:paraId="14BCC0F8" w14:textId="77777777" w:rsidTr="00E450E7">
        <w:tc>
          <w:tcPr>
            <w:tcW w:w="3186" w:type="dxa"/>
          </w:tcPr>
          <w:p w14:paraId="0FA1E9D8" w14:textId="72B15FF5" w:rsidR="00E450E7" w:rsidRPr="00A6327D" w:rsidRDefault="00E450E7" w:rsidP="00EB6A26">
            <w:proofErr w:type="spellStart"/>
            <w:r w:rsidRPr="00A6327D">
              <w:t>Engdahl</w:t>
            </w:r>
            <w:proofErr w:type="spellEnd"/>
            <w:r w:rsidRPr="00A6327D">
              <w:t xml:space="preserve"> et al (1991) </w:t>
            </w:r>
          </w:p>
          <w:p w14:paraId="0B502345" w14:textId="25BD6D47" w:rsidR="00E450E7" w:rsidRPr="00A6327D" w:rsidRDefault="00E450E7" w:rsidP="00EB6A26">
            <w:r w:rsidRPr="00A6327D">
              <w:t>Comorbidity of psychiatric disorders and personality profiles of American World War II prisoners of war</w:t>
            </w:r>
          </w:p>
        </w:tc>
        <w:tc>
          <w:tcPr>
            <w:tcW w:w="1656" w:type="dxa"/>
          </w:tcPr>
          <w:p w14:paraId="1C65CE0F" w14:textId="5AF199FE" w:rsidR="00E450E7" w:rsidRPr="00A6327D" w:rsidRDefault="00E450E7" w:rsidP="00EB6A26">
            <w:r w:rsidRPr="00A6327D">
              <w:t>Military</w:t>
            </w:r>
          </w:p>
        </w:tc>
        <w:tc>
          <w:tcPr>
            <w:tcW w:w="1547" w:type="dxa"/>
          </w:tcPr>
          <w:p w14:paraId="089ECD93" w14:textId="77777777" w:rsidR="00E450E7" w:rsidRPr="00A6327D" w:rsidRDefault="00E450E7" w:rsidP="00EB6A26"/>
        </w:tc>
        <w:tc>
          <w:tcPr>
            <w:tcW w:w="1402" w:type="dxa"/>
          </w:tcPr>
          <w:p w14:paraId="0382AE09" w14:textId="2FBE9383" w:rsidR="00E450E7" w:rsidRPr="00A6327D" w:rsidRDefault="00825072" w:rsidP="00EB6A26">
            <w:r w:rsidRPr="00A6327D">
              <w:t>1939-1945</w:t>
            </w:r>
          </w:p>
        </w:tc>
        <w:tc>
          <w:tcPr>
            <w:tcW w:w="1408" w:type="dxa"/>
          </w:tcPr>
          <w:p w14:paraId="4F4135C0" w14:textId="5D7F9BA3" w:rsidR="00E450E7" w:rsidRPr="00A6327D" w:rsidRDefault="00E450E7" w:rsidP="00EB6A26">
            <w:r w:rsidRPr="00A6327D">
              <w:t>62</w:t>
            </w:r>
          </w:p>
        </w:tc>
        <w:tc>
          <w:tcPr>
            <w:tcW w:w="1266" w:type="dxa"/>
          </w:tcPr>
          <w:p w14:paraId="13B7ED2E" w14:textId="77777777" w:rsidR="00E450E7" w:rsidRPr="00A6327D" w:rsidRDefault="00E450E7" w:rsidP="00EB6A26"/>
        </w:tc>
        <w:tc>
          <w:tcPr>
            <w:tcW w:w="1271" w:type="dxa"/>
          </w:tcPr>
          <w:p w14:paraId="1212BCCE" w14:textId="77777777" w:rsidR="00E450E7" w:rsidRPr="00A6327D" w:rsidRDefault="00E450E7" w:rsidP="00EB6A26"/>
        </w:tc>
        <w:tc>
          <w:tcPr>
            <w:tcW w:w="1412" w:type="dxa"/>
          </w:tcPr>
          <w:p w14:paraId="73E1DC10" w14:textId="46FF19F8" w:rsidR="00E450E7" w:rsidRPr="00A6327D" w:rsidRDefault="00E450E7" w:rsidP="00EB6A26">
            <w:r w:rsidRPr="00A6327D">
              <w:t>DSM-III-R</w:t>
            </w:r>
          </w:p>
        </w:tc>
        <w:tc>
          <w:tcPr>
            <w:tcW w:w="1412" w:type="dxa"/>
          </w:tcPr>
          <w:p w14:paraId="3AC4389D" w14:textId="0E7DF62E" w:rsidR="00E450E7" w:rsidRPr="00A6327D" w:rsidRDefault="00E450E7" w:rsidP="00EB6A26">
            <w:r w:rsidRPr="00A6327D">
              <w:t>United States</w:t>
            </w:r>
          </w:p>
        </w:tc>
      </w:tr>
      <w:tr w:rsidR="00E450E7" w:rsidRPr="00A6327D" w14:paraId="44AB8332" w14:textId="77777777" w:rsidTr="00E450E7">
        <w:tc>
          <w:tcPr>
            <w:tcW w:w="3186" w:type="dxa"/>
          </w:tcPr>
          <w:p w14:paraId="79121AD6" w14:textId="45691D37" w:rsidR="00E450E7" w:rsidRPr="00A6327D" w:rsidRDefault="00E450E7" w:rsidP="00A705C3">
            <w:proofErr w:type="spellStart"/>
            <w:r w:rsidRPr="00A6327D">
              <w:t>Hovens</w:t>
            </w:r>
            <w:proofErr w:type="spellEnd"/>
            <w:r w:rsidRPr="00A6327D">
              <w:t xml:space="preserve"> et al (1994) </w:t>
            </w:r>
          </w:p>
          <w:p w14:paraId="7D04C043" w14:textId="65FA9157" w:rsidR="00E450E7" w:rsidRPr="00A6327D" w:rsidRDefault="00E450E7" w:rsidP="00EB6A26">
            <w:r w:rsidRPr="00A6327D">
              <w:t>Posttraumatic stress disorder in male and female Dutch Resistance veterans of World War II in relation to trait anxiety and depression</w:t>
            </w:r>
          </w:p>
        </w:tc>
        <w:tc>
          <w:tcPr>
            <w:tcW w:w="1656" w:type="dxa"/>
          </w:tcPr>
          <w:p w14:paraId="3A50CA78" w14:textId="5CAE31DD" w:rsidR="00E450E7" w:rsidRPr="00A6327D" w:rsidRDefault="00E450E7" w:rsidP="00EB6A26">
            <w:r w:rsidRPr="00A6327D">
              <w:t>Military</w:t>
            </w:r>
          </w:p>
        </w:tc>
        <w:tc>
          <w:tcPr>
            <w:tcW w:w="1547" w:type="dxa"/>
          </w:tcPr>
          <w:p w14:paraId="48742872" w14:textId="79513DB3" w:rsidR="00E450E7" w:rsidRPr="00A6327D" w:rsidRDefault="00E450E7" w:rsidP="00EB6A26">
            <w:r w:rsidRPr="00A6327D">
              <w:t>1986</w:t>
            </w:r>
          </w:p>
        </w:tc>
        <w:tc>
          <w:tcPr>
            <w:tcW w:w="1402" w:type="dxa"/>
          </w:tcPr>
          <w:p w14:paraId="129B10E2" w14:textId="5F57FDCB" w:rsidR="00E450E7" w:rsidRPr="00A6327D" w:rsidRDefault="00825072" w:rsidP="00EB6A26">
            <w:r w:rsidRPr="00A6327D">
              <w:t>1939-1945</w:t>
            </w:r>
          </w:p>
        </w:tc>
        <w:tc>
          <w:tcPr>
            <w:tcW w:w="1408" w:type="dxa"/>
          </w:tcPr>
          <w:p w14:paraId="2B4088DD" w14:textId="475B3F60" w:rsidR="00E450E7" w:rsidRPr="00A6327D" w:rsidRDefault="00E450E7" w:rsidP="00EB6A26">
            <w:r w:rsidRPr="00A6327D">
              <w:t>824</w:t>
            </w:r>
          </w:p>
        </w:tc>
        <w:tc>
          <w:tcPr>
            <w:tcW w:w="1266" w:type="dxa"/>
          </w:tcPr>
          <w:p w14:paraId="65CF4BE4" w14:textId="77777777" w:rsidR="00E450E7" w:rsidRPr="00A6327D" w:rsidRDefault="00E450E7" w:rsidP="00EB6A26"/>
        </w:tc>
        <w:tc>
          <w:tcPr>
            <w:tcW w:w="1271" w:type="dxa"/>
          </w:tcPr>
          <w:p w14:paraId="5C9F6037" w14:textId="3BE6B914" w:rsidR="00E450E7" w:rsidRPr="00A6327D" w:rsidRDefault="00E450E7" w:rsidP="00EB6A26">
            <w:r w:rsidRPr="00A6327D">
              <w:t>0.175</w:t>
            </w:r>
          </w:p>
        </w:tc>
        <w:tc>
          <w:tcPr>
            <w:tcW w:w="1412" w:type="dxa"/>
          </w:tcPr>
          <w:p w14:paraId="693AF785" w14:textId="48940C7B" w:rsidR="00E450E7" w:rsidRPr="00A6327D" w:rsidRDefault="00E450E7" w:rsidP="00EB6A26">
            <w:r w:rsidRPr="00A6327D">
              <w:t>DSM-III-R</w:t>
            </w:r>
          </w:p>
        </w:tc>
        <w:tc>
          <w:tcPr>
            <w:tcW w:w="1412" w:type="dxa"/>
          </w:tcPr>
          <w:p w14:paraId="1636857B" w14:textId="16F12F6E" w:rsidR="00E450E7" w:rsidRPr="00A6327D" w:rsidRDefault="00E450E7" w:rsidP="00EB6A26">
            <w:r w:rsidRPr="00A6327D">
              <w:t>Netherlands</w:t>
            </w:r>
          </w:p>
        </w:tc>
      </w:tr>
      <w:tr w:rsidR="00E450E7" w:rsidRPr="00A6327D" w14:paraId="7255E431" w14:textId="77777777" w:rsidTr="00E450E7">
        <w:tc>
          <w:tcPr>
            <w:tcW w:w="3186" w:type="dxa"/>
          </w:tcPr>
          <w:p w14:paraId="08F9625D" w14:textId="77777777" w:rsidR="00E450E7" w:rsidRPr="00A6327D" w:rsidRDefault="00E450E7" w:rsidP="00AA0DF5">
            <w:r w:rsidRPr="00A6327D">
              <w:t xml:space="preserve">Toomey et al (2018) </w:t>
            </w:r>
          </w:p>
          <w:p w14:paraId="411811B6" w14:textId="623F4401" w:rsidR="00E450E7" w:rsidRPr="00A6327D" w:rsidRDefault="00E450E7" w:rsidP="00AA0DF5">
            <w:r w:rsidRPr="00A6327D">
              <w:t>Mental health of US Gulf War veterans 10 years after the war</w:t>
            </w:r>
          </w:p>
        </w:tc>
        <w:tc>
          <w:tcPr>
            <w:tcW w:w="1656" w:type="dxa"/>
          </w:tcPr>
          <w:p w14:paraId="536C4862" w14:textId="3020B960" w:rsidR="00E450E7" w:rsidRPr="00A6327D" w:rsidRDefault="00E450E7" w:rsidP="00AA0DF5">
            <w:r w:rsidRPr="00A6327D">
              <w:t>Military</w:t>
            </w:r>
          </w:p>
        </w:tc>
        <w:tc>
          <w:tcPr>
            <w:tcW w:w="1547" w:type="dxa"/>
          </w:tcPr>
          <w:p w14:paraId="7C21CC90" w14:textId="727457A3" w:rsidR="00E450E7" w:rsidRPr="00A6327D" w:rsidRDefault="00E450E7" w:rsidP="00AA0DF5">
            <w:r w:rsidRPr="00A6327D">
              <w:t>1991</w:t>
            </w:r>
          </w:p>
        </w:tc>
        <w:tc>
          <w:tcPr>
            <w:tcW w:w="1402" w:type="dxa"/>
          </w:tcPr>
          <w:p w14:paraId="6A1DA834" w14:textId="01970769" w:rsidR="00E450E7" w:rsidRPr="00A6327D" w:rsidRDefault="00110E11" w:rsidP="00AA0DF5">
            <w:r w:rsidRPr="00A6327D">
              <w:t>1990-1991</w:t>
            </w:r>
          </w:p>
        </w:tc>
        <w:tc>
          <w:tcPr>
            <w:tcW w:w="1408" w:type="dxa"/>
          </w:tcPr>
          <w:p w14:paraId="37B19EE8" w14:textId="61E35AC2" w:rsidR="00E450E7" w:rsidRPr="00A6327D" w:rsidRDefault="00E450E7" w:rsidP="00AA0DF5">
            <w:r w:rsidRPr="00A6327D">
              <w:t>1061</w:t>
            </w:r>
          </w:p>
        </w:tc>
        <w:tc>
          <w:tcPr>
            <w:tcW w:w="1266" w:type="dxa"/>
          </w:tcPr>
          <w:p w14:paraId="342A0805" w14:textId="2E06FEC2" w:rsidR="00E450E7" w:rsidRPr="00A6327D" w:rsidRDefault="00E450E7" w:rsidP="00AA0DF5">
            <w:r w:rsidRPr="00A6327D">
              <w:t>38.9</w:t>
            </w:r>
          </w:p>
        </w:tc>
        <w:tc>
          <w:tcPr>
            <w:tcW w:w="1271" w:type="dxa"/>
          </w:tcPr>
          <w:p w14:paraId="4B826435" w14:textId="5D68256D" w:rsidR="00E450E7" w:rsidRPr="00A6327D" w:rsidRDefault="00E450E7" w:rsidP="00AA0DF5">
            <w:r w:rsidRPr="00A6327D">
              <w:t>0.22</w:t>
            </w:r>
          </w:p>
        </w:tc>
        <w:tc>
          <w:tcPr>
            <w:tcW w:w="1412" w:type="dxa"/>
          </w:tcPr>
          <w:p w14:paraId="644B2E87" w14:textId="3E111AD1" w:rsidR="00E450E7" w:rsidRPr="00A6327D" w:rsidRDefault="00E450E7" w:rsidP="00AA0DF5">
            <w:r w:rsidRPr="00A6327D">
              <w:t>PCL-C</w:t>
            </w:r>
          </w:p>
        </w:tc>
        <w:tc>
          <w:tcPr>
            <w:tcW w:w="1412" w:type="dxa"/>
          </w:tcPr>
          <w:p w14:paraId="3344D2C0" w14:textId="21E9B648" w:rsidR="00E450E7" w:rsidRPr="00A6327D" w:rsidRDefault="00E450E7" w:rsidP="00AA0DF5">
            <w:r w:rsidRPr="00A6327D">
              <w:t>United States</w:t>
            </w:r>
          </w:p>
        </w:tc>
      </w:tr>
      <w:tr w:rsidR="00E450E7" w:rsidRPr="00A6327D" w14:paraId="71AC4D0B" w14:textId="77777777" w:rsidTr="00E450E7">
        <w:tc>
          <w:tcPr>
            <w:tcW w:w="3186" w:type="dxa"/>
          </w:tcPr>
          <w:p w14:paraId="4492016B" w14:textId="0458CB41" w:rsidR="00E450E7" w:rsidRPr="00A6327D" w:rsidRDefault="00E450E7" w:rsidP="00AA0DF5">
            <w:proofErr w:type="spellStart"/>
            <w:r w:rsidRPr="00A6327D">
              <w:t>Hauff</w:t>
            </w:r>
            <w:proofErr w:type="spellEnd"/>
            <w:r w:rsidRPr="00A6327D">
              <w:t xml:space="preserve"> et al (1993) </w:t>
            </w:r>
          </w:p>
          <w:p w14:paraId="5ECDE305" w14:textId="20AE01B1" w:rsidR="00E450E7" w:rsidRPr="00A6327D" w:rsidRDefault="00E450E7" w:rsidP="00AA0DF5">
            <w:r w:rsidRPr="00A6327D">
              <w:t>Vietnamese boat refugees: the influence of war and flight traumatization on mental health on arrival in the country of resettlement. A community cohort study of Vietnamese refugees in Norway</w:t>
            </w:r>
          </w:p>
        </w:tc>
        <w:tc>
          <w:tcPr>
            <w:tcW w:w="1656" w:type="dxa"/>
          </w:tcPr>
          <w:p w14:paraId="1B8B31ED" w14:textId="42CF4286" w:rsidR="00E450E7" w:rsidRPr="00A6327D" w:rsidRDefault="00E450E7" w:rsidP="00AA0DF5">
            <w:r w:rsidRPr="00A6327D">
              <w:t>Civilians</w:t>
            </w:r>
          </w:p>
        </w:tc>
        <w:tc>
          <w:tcPr>
            <w:tcW w:w="1547" w:type="dxa"/>
          </w:tcPr>
          <w:p w14:paraId="46071548" w14:textId="591C4F79" w:rsidR="00E450E7" w:rsidRPr="00A6327D" w:rsidRDefault="00E450E7" w:rsidP="00AA0DF5">
            <w:r w:rsidRPr="00A6327D">
              <w:t>1982</w:t>
            </w:r>
          </w:p>
        </w:tc>
        <w:tc>
          <w:tcPr>
            <w:tcW w:w="1402" w:type="dxa"/>
          </w:tcPr>
          <w:p w14:paraId="14B5410B" w14:textId="5072F1CF" w:rsidR="00E450E7" w:rsidRPr="00A6327D" w:rsidRDefault="00825072" w:rsidP="00AA0DF5">
            <w:r w:rsidRPr="00A6327D">
              <w:t>1955-1975</w:t>
            </w:r>
          </w:p>
        </w:tc>
        <w:tc>
          <w:tcPr>
            <w:tcW w:w="1408" w:type="dxa"/>
          </w:tcPr>
          <w:p w14:paraId="18C8503D" w14:textId="0ECACA08" w:rsidR="00E450E7" w:rsidRPr="00A6327D" w:rsidRDefault="00E450E7" w:rsidP="00AA0DF5">
            <w:r w:rsidRPr="00A6327D">
              <w:t>145</w:t>
            </w:r>
          </w:p>
        </w:tc>
        <w:tc>
          <w:tcPr>
            <w:tcW w:w="1266" w:type="dxa"/>
          </w:tcPr>
          <w:p w14:paraId="57BAE8E9" w14:textId="0B542C66" w:rsidR="00E450E7" w:rsidRPr="00A6327D" w:rsidRDefault="00E450E7" w:rsidP="00AA0DF5">
            <w:r w:rsidRPr="00A6327D">
              <w:t>26.0</w:t>
            </w:r>
          </w:p>
        </w:tc>
        <w:tc>
          <w:tcPr>
            <w:tcW w:w="1271" w:type="dxa"/>
          </w:tcPr>
          <w:p w14:paraId="388607B0" w14:textId="6F3A6C0A" w:rsidR="00E450E7" w:rsidRPr="00A6327D" w:rsidRDefault="00E450E7" w:rsidP="00AA0DF5">
            <w:r w:rsidRPr="00A6327D">
              <w:t>0.214</w:t>
            </w:r>
          </w:p>
        </w:tc>
        <w:tc>
          <w:tcPr>
            <w:tcW w:w="1412" w:type="dxa"/>
          </w:tcPr>
          <w:p w14:paraId="08E1CB00" w14:textId="4A694A37" w:rsidR="00E450E7" w:rsidRPr="00A6327D" w:rsidRDefault="00E450E7" w:rsidP="00AA0DF5">
            <w:r w:rsidRPr="00A6327D">
              <w:t>DSM-III-R</w:t>
            </w:r>
          </w:p>
        </w:tc>
        <w:tc>
          <w:tcPr>
            <w:tcW w:w="1412" w:type="dxa"/>
          </w:tcPr>
          <w:p w14:paraId="59356D3B" w14:textId="6B4A64BC" w:rsidR="00E450E7" w:rsidRPr="00A6327D" w:rsidRDefault="00E450E7" w:rsidP="00AA0DF5">
            <w:r w:rsidRPr="00A6327D">
              <w:t>Norway</w:t>
            </w:r>
          </w:p>
        </w:tc>
      </w:tr>
      <w:tr w:rsidR="00E450E7" w:rsidRPr="00A6327D" w14:paraId="369C55B7" w14:textId="77777777" w:rsidTr="00E450E7">
        <w:tc>
          <w:tcPr>
            <w:tcW w:w="3186" w:type="dxa"/>
          </w:tcPr>
          <w:p w14:paraId="27A0A7FE" w14:textId="710DD8A7" w:rsidR="00E450E7" w:rsidRPr="00A6327D" w:rsidRDefault="00E450E7" w:rsidP="00AA0DF5">
            <w:proofErr w:type="spellStart"/>
            <w:r w:rsidRPr="00A6327D">
              <w:t>Thabet</w:t>
            </w:r>
            <w:proofErr w:type="spellEnd"/>
            <w:r w:rsidRPr="00A6327D">
              <w:t xml:space="preserve"> et al (2002) </w:t>
            </w:r>
          </w:p>
          <w:p w14:paraId="2E1111CC" w14:textId="6827EAE3" w:rsidR="00E450E7" w:rsidRPr="00A6327D" w:rsidRDefault="00E450E7" w:rsidP="00AA0DF5">
            <w:r w:rsidRPr="00A6327D">
              <w:t>Emotional problems in Palestinian children living in a war zone: a cross-sectional study</w:t>
            </w:r>
          </w:p>
        </w:tc>
        <w:tc>
          <w:tcPr>
            <w:tcW w:w="1656" w:type="dxa"/>
          </w:tcPr>
          <w:p w14:paraId="5FE47967" w14:textId="77777777" w:rsidR="00E450E7" w:rsidRPr="00A6327D" w:rsidRDefault="00E450E7" w:rsidP="00AA0DF5"/>
        </w:tc>
        <w:tc>
          <w:tcPr>
            <w:tcW w:w="1547" w:type="dxa"/>
          </w:tcPr>
          <w:p w14:paraId="5B124A65" w14:textId="77777777" w:rsidR="00E450E7" w:rsidRPr="00A6327D" w:rsidRDefault="00E450E7" w:rsidP="00AA0DF5"/>
        </w:tc>
        <w:tc>
          <w:tcPr>
            <w:tcW w:w="1402" w:type="dxa"/>
          </w:tcPr>
          <w:p w14:paraId="22C43289" w14:textId="12F56589" w:rsidR="00E450E7" w:rsidRPr="00A6327D" w:rsidRDefault="00825072" w:rsidP="00AA0DF5">
            <w:r w:rsidRPr="00A6327D">
              <w:t>1948-present</w:t>
            </w:r>
          </w:p>
        </w:tc>
        <w:tc>
          <w:tcPr>
            <w:tcW w:w="1408" w:type="dxa"/>
          </w:tcPr>
          <w:p w14:paraId="67BCE6B2" w14:textId="088CF5F3" w:rsidR="00E450E7" w:rsidRPr="00A6327D" w:rsidRDefault="00E450E7" w:rsidP="00AA0DF5">
            <w:r w:rsidRPr="00A6327D">
              <w:t>91</w:t>
            </w:r>
          </w:p>
        </w:tc>
        <w:tc>
          <w:tcPr>
            <w:tcW w:w="1266" w:type="dxa"/>
          </w:tcPr>
          <w:p w14:paraId="54EB2AFB" w14:textId="77777777" w:rsidR="00E450E7" w:rsidRPr="00A6327D" w:rsidRDefault="00E450E7" w:rsidP="00AA0DF5"/>
        </w:tc>
        <w:tc>
          <w:tcPr>
            <w:tcW w:w="1271" w:type="dxa"/>
          </w:tcPr>
          <w:p w14:paraId="5CDCC3BC" w14:textId="77777777" w:rsidR="00E450E7" w:rsidRPr="00A6327D" w:rsidRDefault="00E450E7" w:rsidP="00AA0DF5"/>
        </w:tc>
        <w:tc>
          <w:tcPr>
            <w:tcW w:w="1412" w:type="dxa"/>
          </w:tcPr>
          <w:p w14:paraId="1C4DFA5C" w14:textId="77777777" w:rsidR="00E450E7" w:rsidRPr="00A6327D" w:rsidRDefault="00E450E7" w:rsidP="00AA0DF5"/>
        </w:tc>
        <w:tc>
          <w:tcPr>
            <w:tcW w:w="1412" w:type="dxa"/>
          </w:tcPr>
          <w:p w14:paraId="768A66F2" w14:textId="1C15B493" w:rsidR="00E450E7" w:rsidRPr="00A6327D" w:rsidRDefault="00E450E7" w:rsidP="00AA0DF5">
            <w:r w:rsidRPr="00A6327D">
              <w:t xml:space="preserve">Palestine </w:t>
            </w:r>
          </w:p>
        </w:tc>
      </w:tr>
      <w:tr w:rsidR="00E450E7" w:rsidRPr="00A6327D" w14:paraId="7943F0C9" w14:textId="77777777" w:rsidTr="00E450E7">
        <w:tc>
          <w:tcPr>
            <w:tcW w:w="3186" w:type="dxa"/>
          </w:tcPr>
          <w:p w14:paraId="68AE4AD5" w14:textId="77777777" w:rsidR="00E450E7" w:rsidRPr="00A6327D" w:rsidRDefault="00E450E7" w:rsidP="00EC2666">
            <w:r w:rsidRPr="00A6327D">
              <w:t xml:space="preserve">Scholte et al (2004) </w:t>
            </w:r>
          </w:p>
          <w:p w14:paraId="49E389F6" w14:textId="0179BF80" w:rsidR="00E450E7" w:rsidRPr="00A6327D" w:rsidRDefault="00E450E7" w:rsidP="00EC2666">
            <w:r w:rsidRPr="00A6327D">
              <w:t>Mental health symptoms following war and repression in eastern Afghanistan</w:t>
            </w:r>
          </w:p>
        </w:tc>
        <w:tc>
          <w:tcPr>
            <w:tcW w:w="1656" w:type="dxa"/>
          </w:tcPr>
          <w:p w14:paraId="39307AEF" w14:textId="36B4371D" w:rsidR="00E450E7" w:rsidRPr="00A6327D" w:rsidRDefault="00E450E7" w:rsidP="00EC2666">
            <w:r w:rsidRPr="00A6327D">
              <w:t>Civilians</w:t>
            </w:r>
          </w:p>
        </w:tc>
        <w:tc>
          <w:tcPr>
            <w:tcW w:w="1547" w:type="dxa"/>
          </w:tcPr>
          <w:p w14:paraId="13E8F121" w14:textId="3AB3346B" w:rsidR="00E450E7" w:rsidRPr="00A6327D" w:rsidRDefault="00E450E7" w:rsidP="00EC2666">
            <w:r w:rsidRPr="00A6327D">
              <w:t>2003</w:t>
            </w:r>
          </w:p>
        </w:tc>
        <w:tc>
          <w:tcPr>
            <w:tcW w:w="1402" w:type="dxa"/>
          </w:tcPr>
          <w:p w14:paraId="5C21628B" w14:textId="536F5301" w:rsidR="00E450E7" w:rsidRPr="00A6327D" w:rsidRDefault="00131DA4" w:rsidP="00EC2666">
            <w:r w:rsidRPr="00A6327D">
              <w:t>1979-1989</w:t>
            </w:r>
          </w:p>
        </w:tc>
        <w:tc>
          <w:tcPr>
            <w:tcW w:w="1408" w:type="dxa"/>
          </w:tcPr>
          <w:p w14:paraId="6A772B58" w14:textId="5BD381A4" w:rsidR="00E450E7" w:rsidRPr="00A6327D" w:rsidRDefault="00E450E7" w:rsidP="00EC2666">
            <w:r w:rsidRPr="00A6327D">
              <w:t>1011</w:t>
            </w:r>
          </w:p>
        </w:tc>
        <w:tc>
          <w:tcPr>
            <w:tcW w:w="1266" w:type="dxa"/>
          </w:tcPr>
          <w:p w14:paraId="78C6BD2F" w14:textId="77777777" w:rsidR="00E450E7" w:rsidRPr="00A6327D" w:rsidRDefault="00E450E7" w:rsidP="00EC2666"/>
        </w:tc>
        <w:tc>
          <w:tcPr>
            <w:tcW w:w="1271" w:type="dxa"/>
          </w:tcPr>
          <w:p w14:paraId="7B54BBB1" w14:textId="6F35BB2F" w:rsidR="00E450E7" w:rsidRPr="00A6327D" w:rsidRDefault="00E450E7" w:rsidP="00EC2666">
            <w:r w:rsidRPr="00A6327D">
              <w:t>0.55</w:t>
            </w:r>
          </w:p>
        </w:tc>
        <w:tc>
          <w:tcPr>
            <w:tcW w:w="1412" w:type="dxa"/>
          </w:tcPr>
          <w:p w14:paraId="7CB16CCF" w14:textId="3224CD45" w:rsidR="00E450E7" w:rsidRPr="00A6327D" w:rsidRDefault="00E450E7" w:rsidP="00EC2666">
            <w:r w:rsidRPr="00A6327D">
              <w:t>HTQ</w:t>
            </w:r>
          </w:p>
        </w:tc>
        <w:tc>
          <w:tcPr>
            <w:tcW w:w="1412" w:type="dxa"/>
          </w:tcPr>
          <w:p w14:paraId="3DA8369D" w14:textId="6788FDDB" w:rsidR="00E450E7" w:rsidRPr="00A6327D" w:rsidRDefault="00E450E7" w:rsidP="00EC2666">
            <w:r w:rsidRPr="00A6327D">
              <w:t>Afghanistan</w:t>
            </w:r>
          </w:p>
        </w:tc>
      </w:tr>
      <w:tr w:rsidR="00E450E7" w:rsidRPr="00A6327D" w14:paraId="0758921A" w14:textId="77777777" w:rsidTr="00E450E7">
        <w:tc>
          <w:tcPr>
            <w:tcW w:w="3186" w:type="dxa"/>
          </w:tcPr>
          <w:p w14:paraId="784E5D20" w14:textId="77777777" w:rsidR="00E450E7" w:rsidRPr="00A6327D" w:rsidRDefault="00E450E7" w:rsidP="00EC2666">
            <w:proofErr w:type="spellStart"/>
            <w:r w:rsidRPr="00A6327D">
              <w:t>Başoglu</w:t>
            </w:r>
            <w:proofErr w:type="spellEnd"/>
            <w:r w:rsidRPr="00A6327D">
              <w:t xml:space="preserve"> et al (2005) </w:t>
            </w:r>
          </w:p>
          <w:p w14:paraId="069CD00B" w14:textId="71578A42" w:rsidR="00E450E7" w:rsidRPr="00A6327D" w:rsidRDefault="00E450E7" w:rsidP="00EC2666">
            <w:r w:rsidRPr="00A6327D">
              <w:t>Psychiatric and cognitive effects of war in former Yugoslavia: association of lack of redress for trauma and posttraumatic stress reactions</w:t>
            </w:r>
          </w:p>
        </w:tc>
        <w:tc>
          <w:tcPr>
            <w:tcW w:w="1656" w:type="dxa"/>
          </w:tcPr>
          <w:p w14:paraId="48E5E5CD" w14:textId="46600D12" w:rsidR="00E450E7" w:rsidRPr="00A6327D" w:rsidRDefault="00E450E7" w:rsidP="00EC2666">
            <w:r w:rsidRPr="00A6327D">
              <w:t>Civilians</w:t>
            </w:r>
          </w:p>
        </w:tc>
        <w:tc>
          <w:tcPr>
            <w:tcW w:w="1547" w:type="dxa"/>
          </w:tcPr>
          <w:p w14:paraId="36ADBEF7" w14:textId="6DE2588F" w:rsidR="00E450E7" w:rsidRPr="00A6327D" w:rsidRDefault="00E450E7" w:rsidP="00EC2666">
            <w:r w:rsidRPr="00A6327D">
              <w:t>2000</w:t>
            </w:r>
          </w:p>
        </w:tc>
        <w:tc>
          <w:tcPr>
            <w:tcW w:w="1402" w:type="dxa"/>
          </w:tcPr>
          <w:p w14:paraId="114F2AAF" w14:textId="15F687C0" w:rsidR="00E450E7" w:rsidRPr="00A6327D" w:rsidRDefault="00110E11" w:rsidP="00EC2666">
            <w:r w:rsidRPr="00A6327D">
              <w:t>1991-2001</w:t>
            </w:r>
          </w:p>
        </w:tc>
        <w:tc>
          <w:tcPr>
            <w:tcW w:w="1408" w:type="dxa"/>
          </w:tcPr>
          <w:p w14:paraId="4283ED3C" w14:textId="07CE52E7" w:rsidR="00E450E7" w:rsidRPr="00A6327D" w:rsidRDefault="00E450E7" w:rsidP="00EC2666">
            <w:r w:rsidRPr="00A6327D">
              <w:t>1358</w:t>
            </w:r>
          </w:p>
        </w:tc>
        <w:tc>
          <w:tcPr>
            <w:tcW w:w="1266" w:type="dxa"/>
          </w:tcPr>
          <w:p w14:paraId="5A30F907" w14:textId="187E8732" w:rsidR="00E450E7" w:rsidRPr="00A6327D" w:rsidRDefault="00E450E7" w:rsidP="00EC2666">
            <w:r w:rsidRPr="00A6327D">
              <w:t>39</w:t>
            </w:r>
          </w:p>
        </w:tc>
        <w:tc>
          <w:tcPr>
            <w:tcW w:w="1271" w:type="dxa"/>
          </w:tcPr>
          <w:p w14:paraId="23CE6067" w14:textId="49155225" w:rsidR="00E450E7" w:rsidRPr="00A6327D" w:rsidRDefault="00E450E7" w:rsidP="00EC2666">
            <w:r w:rsidRPr="00A6327D">
              <w:t>0.41</w:t>
            </w:r>
          </w:p>
        </w:tc>
        <w:tc>
          <w:tcPr>
            <w:tcW w:w="1412" w:type="dxa"/>
          </w:tcPr>
          <w:p w14:paraId="3F55279C" w14:textId="51FD2C22" w:rsidR="00E450E7" w:rsidRPr="00A6327D" w:rsidRDefault="00E450E7" w:rsidP="00EC2666">
            <w:r w:rsidRPr="00A6327D">
              <w:t>DSM-IV-R</w:t>
            </w:r>
          </w:p>
        </w:tc>
        <w:tc>
          <w:tcPr>
            <w:tcW w:w="1412" w:type="dxa"/>
          </w:tcPr>
          <w:p w14:paraId="40DD5D7E" w14:textId="7892F442" w:rsidR="00E450E7" w:rsidRPr="00A6327D" w:rsidRDefault="00E450E7" w:rsidP="00EC2666">
            <w:r w:rsidRPr="00A6327D">
              <w:t xml:space="preserve">Yugoslavia </w:t>
            </w:r>
          </w:p>
        </w:tc>
      </w:tr>
      <w:tr w:rsidR="00E450E7" w:rsidRPr="00A6327D" w14:paraId="4D8294B5" w14:textId="77777777" w:rsidTr="00E450E7">
        <w:tc>
          <w:tcPr>
            <w:tcW w:w="3186" w:type="dxa"/>
          </w:tcPr>
          <w:p w14:paraId="4365D1E2" w14:textId="77777777" w:rsidR="00E450E7" w:rsidRPr="00A6327D" w:rsidRDefault="00E450E7" w:rsidP="00EC2666">
            <w:r w:rsidRPr="00A6327D">
              <w:t xml:space="preserve">Cardozo et al (2005) </w:t>
            </w:r>
          </w:p>
          <w:p w14:paraId="0C755B49" w14:textId="34319774" w:rsidR="00E450E7" w:rsidRPr="00A6327D" w:rsidRDefault="00E450E7" w:rsidP="00EC2666">
            <w:r w:rsidRPr="00A6327D">
              <w:t xml:space="preserve">Report from the CDC: mental health of women in </w:t>
            </w:r>
            <w:proofErr w:type="spellStart"/>
            <w:r w:rsidRPr="00A6327D">
              <w:t>postwar</w:t>
            </w:r>
            <w:proofErr w:type="spellEnd"/>
            <w:r w:rsidRPr="00A6327D">
              <w:t xml:space="preserve"> Afghanistan</w:t>
            </w:r>
          </w:p>
        </w:tc>
        <w:tc>
          <w:tcPr>
            <w:tcW w:w="1656" w:type="dxa"/>
          </w:tcPr>
          <w:p w14:paraId="0D3BA7E9" w14:textId="6D8C1A80" w:rsidR="00E450E7" w:rsidRPr="00A6327D" w:rsidRDefault="00E450E7" w:rsidP="00EC2666">
            <w:r w:rsidRPr="00A6327D">
              <w:t>Civilians</w:t>
            </w:r>
          </w:p>
        </w:tc>
        <w:tc>
          <w:tcPr>
            <w:tcW w:w="1547" w:type="dxa"/>
          </w:tcPr>
          <w:p w14:paraId="44A54573" w14:textId="32E186C7" w:rsidR="00E450E7" w:rsidRPr="00A6327D" w:rsidRDefault="00E450E7" w:rsidP="00EC2666">
            <w:r w:rsidRPr="00A6327D">
              <w:t>2002</w:t>
            </w:r>
          </w:p>
        </w:tc>
        <w:tc>
          <w:tcPr>
            <w:tcW w:w="1402" w:type="dxa"/>
          </w:tcPr>
          <w:p w14:paraId="1DA201DF" w14:textId="5E0FFE40" w:rsidR="00E450E7" w:rsidRPr="00A6327D" w:rsidRDefault="00131DA4" w:rsidP="00EC2666">
            <w:r w:rsidRPr="00A6327D">
              <w:t>1979-1989</w:t>
            </w:r>
          </w:p>
        </w:tc>
        <w:tc>
          <w:tcPr>
            <w:tcW w:w="1408" w:type="dxa"/>
          </w:tcPr>
          <w:p w14:paraId="13662246" w14:textId="252528FC" w:rsidR="00E450E7" w:rsidRPr="00A6327D" w:rsidRDefault="00E450E7" w:rsidP="00EC2666">
            <w:r w:rsidRPr="00A6327D">
              <w:t>695</w:t>
            </w:r>
          </w:p>
        </w:tc>
        <w:tc>
          <w:tcPr>
            <w:tcW w:w="1266" w:type="dxa"/>
          </w:tcPr>
          <w:p w14:paraId="503D9492" w14:textId="77777777" w:rsidR="00E450E7" w:rsidRPr="00A6327D" w:rsidRDefault="00E450E7" w:rsidP="00EC2666"/>
        </w:tc>
        <w:tc>
          <w:tcPr>
            <w:tcW w:w="1271" w:type="dxa"/>
          </w:tcPr>
          <w:p w14:paraId="65798745" w14:textId="3BC45FE7" w:rsidR="00E450E7" w:rsidRPr="00A6327D" w:rsidRDefault="00E450E7" w:rsidP="00EC2666">
            <w:r w:rsidRPr="00A6327D">
              <w:t>0.609</w:t>
            </w:r>
          </w:p>
        </w:tc>
        <w:tc>
          <w:tcPr>
            <w:tcW w:w="1412" w:type="dxa"/>
          </w:tcPr>
          <w:p w14:paraId="024740EE" w14:textId="3BAEC59E" w:rsidR="00E450E7" w:rsidRPr="00A6327D" w:rsidRDefault="00E450E7" w:rsidP="00EC2666">
            <w:r w:rsidRPr="00A6327D">
              <w:t>HTQ</w:t>
            </w:r>
          </w:p>
        </w:tc>
        <w:tc>
          <w:tcPr>
            <w:tcW w:w="1412" w:type="dxa"/>
          </w:tcPr>
          <w:p w14:paraId="02929C4B" w14:textId="509A282E" w:rsidR="00E450E7" w:rsidRPr="00A6327D" w:rsidRDefault="00E450E7" w:rsidP="00EC2666">
            <w:r w:rsidRPr="00A6327D">
              <w:t>Afghanistan</w:t>
            </w:r>
          </w:p>
        </w:tc>
      </w:tr>
      <w:tr w:rsidR="00E450E7" w:rsidRPr="00A6327D" w14:paraId="628E21CB" w14:textId="77777777" w:rsidTr="00E450E7">
        <w:tc>
          <w:tcPr>
            <w:tcW w:w="3186" w:type="dxa"/>
          </w:tcPr>
          <w:p w14:paraId="26CF754E" w14:textId="77777777" w:rsidR="00E450E7" w:rsidRPr="00A6327D" w:rsidRDefault="00E450E7" w:rsidP="00FC36DA">
            <w:r w:rsidRPr="00A6327D">
              <w:t xml:space="preserve">Lapierre et al (2007) </w:t>
            </w:r>
          </w:p>
          <w:p w14:paraId="2CE466E4" w14:textId="4ADB2B04" w:rsidR="00E450E7" w:rsidRPr="00A6327D" w:rsidRDefault="00E450E7" w:rsidP="00FC36DA">
            <w:r w:rsidRPr="00A6327D">
              <w:t>Posttraumatic stress and depression symptoms in soldiers returning from combat operations in Iraq and Afghanistan</w:t>
            </w:r>
          </w:p>
        </w:tc>
        <w:tc>
          <w:tcPr>
            <w:tcW w:w="1656" w:type="dxa"/>
          </w:tcPr>
          <w:p w14:paraId="514BFD3D" w14:textId="681A5612" w:rsidR="00E450E7" w:rsidRPr="00A6327D" w:rsidRDefault="00E450E7" w:rsidP="00EC2666">
            <w:r w:rsidRPr="00A6327D">
              <w:t>Military</w:t>
            </w:r>
          </w:p>
        </w:tc>
        <w:tc>
          <w:tcPr>
            <w:tcW w:w="1547" w:type="dxa"/>
          </w:tcPr>
          <w:p w14:paraId="6B3EE0C7" w14:textId="6D2FFC0F" w:rsidR="00E450E7" w:rsidRPr="00A6327D" w:rsidRDefault="00E450E7" w:rsidP="00EC2666">
            <w:r w:rsidRPr="00A6327D">
              <w:t>2005</w:t>
            </w:r>
          </w:p>
        </w:tc>
        <w:tc>
          <w:tcPr>
            <w:tcW w:w="1402" w:type="dxa"/>
          </w:tcPr>
          <w:p w14:paraId="753AEE6D" w14:textId="2699CFE4" w:rsidR="00E450E7" w:rsidRPr="00A6327D" w:rsidRDefault="00131DA4" w:rsidP="00EC2666">
            <w:r w:rsidRPr="00A6327D">
              <w:t>1979-1989</w:t>
            </w:r>
          </w:p>
        </w:tc>
        <w:tc>
          <w:tcPr>
            <w:tcW w:w="1408" w:type="dxa"/>
          </w:tcPr>
          <w:p w14:paraId="66422767" w14:textId="6B2E95EF" w:rsidR="00E450E7" w:rsidRPr="00A6327D" w:rsidRDefault="00E450E7" w:rsidP="00EC2666">
            <w:r w:rsidRPr="00A6327D">
              <w:t>4089</w:t>
            </w:r>
          </w:p>
        </w:tc>
        <w:tc>
          <w:tcPr>
            <w:tcW w:w="1266" w:type="dxa"/>
          </w:tcPr>
          <w:p w14:paraId="12EE9707" w14:textId="5468B9C0" w:rsidR="00E450E7" w:rsidRPr="00A6327D" w:rsidRDefault="00E450E7" w:rsidP="00EC2666">
            <w:r w:rsidRPr="00A6327D">
              <w:t>26.4</w:t>
            </w:r>
          </w:p>
        </w:tc>
        <w:tc>
          <w:tcPr>
            <w:tcW w:w="1271" w:type="dxa"/>
          </w:tcPr>
          <w:p w14:paraId="66249DA4" w14:textId="69C1A52A" w:rsidR="00E450E7" w:rsidRPr="00A6327D" w:rsidRDefault="00E450E7" w:rsidP="00EC2666">
            <w:r w:rsidRPr="00A6327D">
              <w:t>0.06</w:t>
            </w:r>
          </w:p>
        </w:tc>
        <w:tc>
          <w:tcPr>
            <w:tcW w:w="1412" w:type="dxa"/>
          </w:tcPr>
          <w:p w14:paraId="25C07BF7" w14:textId="170D9D27" w:rsidR="00E450E7" w:rsidRPr="00A6327D" w:rsidRDefault="00E450E7" w:rsidP="00EC2666">
            <w:r w:rsidRPr="00A6327D">
              <w:t>Structured Interview for PTSD</w:t>
            </w:r>
          </w:p>
        </w:tc>
        <w:tc>
          <w:tcPr>
            <w:tcW w:w="1412" w:type="dxa"/>
          </w:tcPr>
          <w:p w14:paraId="64606EF9" w14:textId="62843ECF" w:rsidR="00E450E7" w:rsidRPr="00A6327D" w:rsidRDefault="00E450E7" w:rsidP="00EC2666">
            <w:r w:rsidRPr="00A6327D">
              <w:t>United States</w:t>
            </w:r>
          </w:p>
        </w:tc>
      </w:tr>
      <w:tr w:rsidR="00E450E7" w:rsidRPr="00A6327D" w14:paraId="0B4B5F27" w14:textId="77777777" w:rsidTr="00E450E7">
        <w:tc>
          <w:tcPr>
            <w:tcW w:w="3186" w:type="dxa"/>
          </w:tcPr>
          <w:p w14:paraId="58C64F84" w14:textId="02BF365F" w:rsidR="00E450E7" w:rsidRPr="00A6327D" w:rsidRDefault="00E450E7" w:rsidP="00EC2666">
            <w:r w:rsidRPr="00A6327D">
              <w:t xml:space="preserve">Al-Jawadi et al (2007) Prevalence of childhood and early adolescence mental disorders among children attending primary health care </w:t>
            </w:r>
            <w:proofErr w:type="spellStart"/>
            <w:r w:rsidRPr="00A6327D">
              <w:t>centers</w:t>
            </w:r>
            <w:proofErr w:type="spellEnd"/>
            <w:r w:rsidRPr="00A6327D">
              <w:t xml:space="preserve"> in Mosul, Iraq: a cross-sectional study</w:t>
            </w:r>
          </w:p>
        </w:tc>
        <w:tc>
          <w:tcPr>
            <w:tcW w:w="1656" w:type="dxa"/>
          </w:tcPr>
          <w:p w14:paraId="4AE55B50" w14:textId="77369CA8" w:rsidR="00E450E7" w:rsidRPr="00A6327D" w:rsidRDefault="00E450E7" w:rsidP="00EC2666">
            <w:r w:rsidRPr="00A6327D">
              <w:t>Civilians</w:t>
            </w:r>
          </w:p>
        </w:tc>
        <w:tc>
          <w:tcPr>
            <w:tcW w:w="1547" w:type="dxa"/>
          </w:tcPr>
          <w:p w14:paraId="5BECD62A" w14:textId="46E2D728" w:rsidR="00E450E7" w:rsidRPr="00A6327D" w:rsidRDefault="00E450E7" w:rsidP="00EC2666">
            <w:r w:rsidRPr="00A6327D">
              <w:t>2007</w:t>
            </w:r>
          </w:p>
        </w:tc>
        <w:tc>
          <w:tcPr>
            <w:tcW w:w="1402" w:type="dxa"/>
          </w:tcPr>
          <w:p w14:paraId="6ED3C490" w14:textId="049B872E" w:rsidR="00E450E7" w:rsidRPr="00A6327D" w:rsidRDefault="00825072" w:rsidP="00EC2666">
            <w:r w:rsidRPr="00A6327D">
              <w:t>2003-2011</w:t>
            </w:r>
          </w:p>
        </w:tc>
        <w:tc>
          <w:tcPr>
            <w:tcW w:w="1408" w:type="dxa"/>
          </w:tcPr>
          <w:p w14:paraId="27E0FBC0" w14:textId="70D9CE7F" w:rsidR="00E450E7" w:rsidRPr="00A6327D" w:rsidRDefault="00E450E7" w:rsidP="00EC2666">
            <w:r w:rsidRPr="00A6327D">
              <w:t>3079</w:t>
            </w:r>
          </w:p>
        </w:tc>
        <w:tc>
          <w:tcPr>
            <w:tcW w:w="1266" w:type="dxa"/>
          </w:tcPr>
          <w:p w14:paraId="7D26BD34" w14:textId="77777777" w:rsidR="00E450E7" w:rsidRPr="00A6327D" w:rsidRDefault="00E450E7" w:rsidP="00EC2666"/>
        </w:tc>
        <w:tc>
          <w:tcPr>
            <w:tcW w:w="1271" w:type="dxa"/>
          </w:tcPr>
          <w:p w14:paraId="52356688" w14:textId="1D0F1765" w:rsidR="00E450E7" w:rsidRPr="00A6327D" w:rsidRDefault="00E450E7" w:rsidP="00EC2666">
            <w:r w:rsidRPr="00A6327D">
              <w:t>0.45</w:t>
            </w:r>
          </w:p>
        </w:tc>
        <w:tc>
          <w:tcPr>
            <w:tcW w:w="1412" w:type="dxa"/>
          </w:tcPr>
          <w:p w14:paraId="65AB45F2" w14:textId="79BEADD3" w:rsidR="00E450E7" w:rsidRPr="00A6327D" w:rsidRDefault="00E450E7" w:rsidP="00EC2666">
            <w:r w:rsidRPr="00A6327D">
              <w:t>DSM-III-R</w:t>
            </w:r>
          </w:p>
        </w:tc>
        <w:tc>
          <w:tcPr>
            <w:tcW w:w="1412" w:type="dxa"/>
          </w:tcPr>
          <w:p w14:paraId="76A74D3F" w14:textId="5559A266" w:rsidR="00E450E7" w:rsidRPr="00A6327D" w:rsidRDefault="00E450E7" w:rsidP="00EC2666">
            <w:r w:rsidRPr="00A6327D">
              <w:t>Mosul</w:t>
            </w:r>
          </w:p>
        </w:tc>
      </w:tr>
      <w:tr w:rsidR="00E450E7" w:rsidRPr="00A6327D" w14:paraId="078A06BD" w14:textId="77777777" w:rsidTr="00E450E7">
        <w:tc>
          <w:tcPr>
            <w:tcW w:w="3186" w:type="dxa"/>
          </w:tcPr>
          <w:p w14:paraId="4B9465D1" w14:textId="77777777" w:rsidR="00E450E7" w:rsidRPr="00A6327D" w:rsidRDefault="00E450E7" w:rsidP="00424B47">
            <w:r w:rsidRPr="00A6327D">
              <w:t xml:space="preserve">Roberts et al (2009) </w:t>
            </w:r>
          </w:p>
          <w:p w14:paraId="5D2E1271" w14:textId="1712D161" w:rsidR="00E450E7" w:rsidRPr="00A6327D" w:rsidRDefault="00E450E7" w:rsidP="00424B47">
            <w:r w:rsidRPr="00A6327D">
              <w:t>Post-conflict mental health needs: a cross-sectional survey of trauma, depression and associated factors in Juba, Southern Sudan</w:t>
            </w:r>
          </w:p>
        </w:tc>
        <w:tc>
          <w:tcPr>
            <w:tcW w:w="1656" w:type="dxa"/>
          </w:tcPr>
          <w:p w14:paraId="4B866C97" w14:textId="47F73088" w:rsidR="00E450E7" w:rsidRPr="00A6327D" w:rsidRDefault="00E450E7" w:rsidP="00424B47">
            <w:r w:rsidRPr="00A6327D">
              <w:t>Civilians</w:t>
            </w:r>
          </w:p>
        </w:tc>
        <w:tc>
          <w:tcPr>
            <w:tcW w:w="1547" w:type="dxa"/>
          </w:tcPr>
          <w:p w14:paraId="7F00BA23" w14:textId="710DB762" w:rsidR="00E450E7" w:rsidRPr="00A6327D" w:rsidRDefault="00E450E7" w:rsidP="00424B47">
            <w:r w:rsidRPr="00A6327D">
              <w:t>2007</w:t>
            </w:r>
          </w:p>
        </w:tc>
        <w:tc>
          <w:tcPr>
            <w:tcW w:w="1402" w:type="dxa"/>
          </w:tcPr>
          <w:p w14:paraId="2CA1EFBE" w14:textId="21692819" w:rsidR="00E450E7" w:rsidRPr="00A6327D" w:rsidRDefault="00C35E51" w:rsidP="00424B47">
            <w:r w:rsidRPr="00A6327D">
              <w:t>1983-2005</w:t>
            </w:r>
          </w:p>
        </w:tc>
        <w:tc>
          <w:tcPr>
            <w:tcW w:w="1408" w:type="dxa"/>
          </w:tcPr>
          <w:p w14:paraId="59F1D663" w14:textId="4D28ADD7" w:rsidR="00E450E7" w:rsidRPr="00A6327D" w:rsidRDefault="00E450E7" w:rsidP="00424B47">
            <w:r w:rsidRPr="00A6327D">
              <w:t>1242</w:t>
            </w:r>
          </w:p>
        </w:tc>
        <w:tc>
          <w:tcPr>
            <w:tcW w:w="1266" w:type="dxa"/>
          </w:tcPr>
          <w:p w14:paraId="2DBA6F9B" w14:textId="788D869F" w:rsidR="00E450E7" w:rsidRPr="00A6327D" w:rsidRDefault="00E450E7" w:rsidP="00424B47">
            <w:r w:rsidRPr="00A6327D">
              <w:t>33</w:t>
            </w:r>
          </w:p>
        </w:tc>
        <w:tc>
          <w:tcPr>
            <w:tcW w:w="1271" w:type="dxa"/>
          </w:tcPr>
          <w:p w14:paraId="64584667" w14:textId="68728CAD" w:rsidR="00E450E7" w:rsidRPr="00A6327D" w:rsidRDefault="00E450E7" w:rsidP="00424B47">
            <w:r w:rsidRPr="00A6327D">
              <w:t>0.507</w:t>
            </w:r>
          </w:p>
        </w:tc>
        <w:tc>
          <w:tcPr>
            <w:tcW w:w="1412" w:type="dxa"/>
          </w:tcPr>
          <w:p w14:paraId="2991C6FE" w14:textId="719075DC" w:rsidR="00E450E7" w:rsidRPr="00A6327D" w:rsidRDefault="00E450E7" w:rsidP="00424B47">
            <w:r w:rsidRPr="00A6327D">
              <w:t>HTQ</w:t>
            </w:r>
          </w:p>
        </w:tc>
        <w:tc>
          <w:tcPr>
            <w:tcW w:w="1412" w:type="dxa"/>
          </w:tcPr>
          <w:p w14:paraId="588BD57D" w14:textId="4553D8EA" w:rsidR="00E450E7" w:rsidRPr="00A6327D" w:rsidRDefault="00E450E7" w:rsidP="00424B47">
            <w:r w:rsidRPr="00A6327D">
              <w:t>Sudan</w:t>
            </w:r>
          </w:p>
        </w:tc>
      </w:tr>
      <w:tr w:rsidR="00E450E7" w:rsidRPr="00A6327D" w14:paraId="3B20C45E" w14:textId="77777777" w:rsidTr="00E450E7">
        <w:tc>
          <w:tcPr>
            <w:tcW w:w="3186" w:type="dxa"/>
          </w:tcPr>
          <w:p w14:paraId="4CE11B68" w14:textId="77777777" w:rsidR="00E450E7" w:rsidRPr="00A6327D" w:rsidRDefault="00E450E7" w:rsidP="003D1DD1">
            <w:proofErr w:type="spellStart"/>
            <w:r w:rsidRPr="00A6327D">
              <w:t>Kashdan</w:t>
            </w:r>
            <w:proofErr w:type="spellEnd"/>
            <w:r w:rsidRPr="00A6327D">
              <w:t xml:space="preserve"> et al (2009) </w:t>
            </w:r>
          </w:p>
          <w:p w14:paraId="1E7D31C3" w14:textId="72E5558C" w:rsidR="00E450E7" w:rsidRPr="00A6327D" w:rsidRDefault="00E450E7" w:rsidP="003D1DD1">
            <w:r w:rsidRPr="00A6327D">
              <w:t>Post-traumatic stress disorder, social anxiety disorder, and depression in survivors of the Kosovo War: experiential avoidance as a contributor to distress and quality of life</w:t>
            </w:r>
          </w:p>
        </w:tc>
        <w:tc>
          <w:tcPr>
            <w:tcW w:w="1656" w:type="dxa"/>
          </w:tcPr>
          <w:p w14:paraId="43EAD351" w14:textId="630FC3DC" w:rsidR="00E450E7" w:rsidRPr="00A6327D" w:rsidRDefault="00E450E7" w:rsidP="003D1DD1">
            <w:r w:rsidRPr="00A6327D">
              <w:t>Civilians</w:t>
            </w:r>
          </w:p>
        </w:tc>
        <w:tc>
          <w:tcPr>
            <w:tcW w:w="1547" w:type="dxa"/>
          </w:tcPr>
          <w:p w14:paraId="22B99D39" w14:textId="6ED9AD41" w:rsidR="00E450E7" w:rsidRPr="00A6327D" w:rsidRDefault="00E450E7" w:rsidP="003D1DD1">
            <w:r w:rsidRPr="00A6327D">
              <w:t>2006</w:t>
            </w:r>
          </w:p>
        </w:tc>
        <w:tc>
          <w:tcPr>
            <w:tcW w:w="1402" w:type="dxa"/>
          </w:tcPr>
          <w:p w14:paraId="019327E3" w14:textId="1D37BD06" w:rsidR="00E450E7" w:rsidRPr="00A6327D" w:rsidRDefault="00110E11" w:rsidP="003D1DD1">
            <w:r w:rsidRPr="00A6327D">
              <w:t>1998-1999</w:t>
            </w:r>
          </w:p>
        </w:tc>
        <w:tc>
          <w:tcPr>
            <w:tcW w:w="1408" w:type="dxa"/>
          </w:tcPr>
          <w:p w14:paraId="45D16288" w14:textId="5B770F4F" w:rsidR="00E450E7" w:rsidRPr="00A6327D" w:rsidRDefault="00E450E7" w:rsidP="003D1DD1">
            <w:r w:rsidRPr="00A6327D">
              <w:t>164</w:t>
            </w:r>
          </w:p>
        </w:tc>
        <w:tc>
          <w:tcPr>
            <w:tcW w:w="1266" w:type="dxa"/>
          </w:tcPr>
          <w:p w14:paraId="0CBDD88C" w14:textId="77777777" w:rsidR="00E450E7" w:rsidRPr="00A6327D" w:rsidRDefault="00E450E7" w:rsidP="003D1DD1"/>
        </w:tc>
        <w:tc>
          <w:tcPr>
            <w:tcW w:w="1271" w:type="dxa"/>
          </w:tcPr>
          <w:p w14:paraId="6A291DDE" w14:textId="77777777" w:rsidR="00E450E7" w:rsidRPr="00A6327D" w:rsidRDefault="00E450E7" w:rsidP="003D1DD1"/>
        </w:tc>
        <w:tc>
          <w:tcPr>
            <w:tcW w:w="1412" w:type="dxa"/>
          </w:tcPr>
          <w:p w14:paraId="466BB187" w14:textId="7DED607D" w:rsidR="00E450E7" w:rsidRPr="00A6327D" w:rsidRDefault="00E450E7" w:rsidP="003D1DD1">
            <w:r w:rsidRPr="00A6327D">
              <w:t>LSC-R</w:t>
            </w:r>
          </w:p>
        </w:tc>
        <w:tc>
          <w:tcPr>
            <w:tcW w:w="1412" w:type="dxa"/>
          </w:tcPr>
          <w:p w14:paraId="2C8666C1" w14:textId="0EE76B52" w:rsidR="00E450E7" w:rsidRPr="00A6327D" w:rsidRDefault="00E450E7" w:rsidP="003D1DD1">
            <w:r w:rsidRPr="00A6327D">
              <w:t>Kosovo</w:t>
            </w:r>
          </w:p>
        </w:tc>
      </w:tr>
      <w:tr w:rsidR="00E450E7" w:rsidRPr="00A6327D" w14:paraId="58A4152B" w14:textId="77777777" w:rsidTr="00E450E7">
        <w:tc>
          <w:tcPr>
            <w:tcW w:w="3186" w:type="dxa"/>
          </w:tcPr>
          <w:p w14:paraId="40000B92" w14:textId="2FD114EB" w:rsidR="00E450E7" w:rsidRPr="00A6327D" w:rsidRDefault="00E450E7" w:rsidP="001270AE">
            <w:proofErr w:type="spellStart"/>
            <w:r w:rsidRPr="00A6327D">
              <w:t>Neria</w:t>
            </w:r>
            <w:proofErr w:type="spellEnd"/>
            <w:r w:rsidRPr="00A6327D">
              <w:t xml:space="preserve"> et al (2010) </w:t>
            </w:r>
          </w:p>
          <w:p w14:paraId="49F95016" w14:textId="5CC8AFE9" w:rsidR="00E450E7" w:rsidRPr="00A6327D" w:rsidRDefault="00E450E7" w:rsidP="001270AE">
            <w:r w:rsidRPr="00A6327D">
              <w:t>A longitudinal study of posttraumatic stress disorder, depression, and generalized anxiety disorder in Israeli civilians exposed to war trauma</w:t>
            </w:r>
          </w:p>
        </w:tc>
        <w:tc>
          <w:tcPr>
            <w:tcW w:w="1656" w:type="dxa"/>
          </w:tcPr>
          <w:p w14:paraId="7C82318F" w14:textId="1A116F9D" w:rsidR="00E450E7" w:rsidRPr="00A6327D" w:rsidRDefault="00E450E7" w:rsidP="001270AE">
            <w:r w:rsidRPr="00A6327D">
              <w:t>Civilians</w:t>
            </w:r>
          </w:p>
        </w:tc>
        <w:tc>
          <w:tcPr>
            <w:tcW w:w="1547" w:type="dxa"/>
          </w:tcPr>
          <w:p w14:paraId="29B4256D" w14:textId="29F39814" w:rsidR="00E450E7" w:rsidRPr="00A6327D" w:rsidRDefault="00E450E7" w:rsidP="001270AE">
            <w:r w:rsidRPr="00A6327D">
              <w:t>2009</w:t>
            </w:r>
          </w:p>
        </w:tc>
        <w:tc>
          <w:tcPr>
            <w:tcW w:w="1402" w:type="dxa"/>
          </w:tcPr>
          <w:p w14:paraId="658253E2" w14:textId="256B8AB3" w:rsidR="00E450E7" w:rsidRPr="00A6327D" w:rsidRDefault="00131DA4" w:rsidP="001270AE">
            <w:r w:rsidRPr="00A6327D">
              <w:t>2008-2009</w:t>
            </w:r>
          </w:p>
        </w:tc>
        <w:tc>
          <w:tcPr>
            <w:tcW w:w="1408" w:type="dxa"/>
          </w:tcPr>
          <w:p w14:paraId="7F0C7E6A" w14:textId="056DEF4F" w:rsidR="00E450E7" w:rsidRPr="00A6327D" w:rsidRDefault="00E450E7" w:rsidP="001270AE">
            <w:r w:rsidRPr="00A6327D">
              <w:t>134</w:t>
            </w:r>
          </w:p>
        </w:tc>
        <w:tc>
          <w:tcPr>
            <w:tcW w:w="1266" w:type="dxa"/>
          </w:tcPr>
          <w:p w14:paraId="1D5AB513" w14:textId="760DB24F" w:rsidR="00E450E7" w:rsidRPr="00A6327D" w:rsidRDefault="00E450E7" w:rsidP="001270AE">
            <w:r w:rsidRPr="00A6327D">
              <w:t>24</w:t>
            </w:r>
          </w:p>
        </w:tc>
        <w:tc>
          <w:tcPr>
            <w:tcW w:w="1271" w:type="dxa"/>
          </w:tcPr>
          <w:p w14:paraId="3BE16A73" w14:textId="067E83C1" w:rsidR="00E450E7" w:rsidRPr="00A6327D" w:rsidRDefault="00E450E7" w:rsidP="001270AE">
            <w:r w:rsidRPr="00A6327D">
              <w:t>0.84</w:t>
            </w:r>
          </w:p>
        </w:tc>
        <w:tc>
          <w:tcPr>
            <w:tcW w:w="1412" w:type="dxa"/>
          </w:tcPr>
          <w:p w14:paraId="51BDA1BB" w14:textId="79910E9F" w:rsidR="00E450E7" w:rsidRPr="00A6327D" w:rsidRDefault="00E450E7" w:rsidP="001270AE">
            <w:r w:rsidRPr="00A6327D">
              <w:t>PTSD Inventory</w:t>
            </w:r>
          </w:p>
        </w:tc>
        <w:tc>
          <w:tcPr>
            <w:tcW w:w="1412" w:type="dxa"/>
          </w:tcPr>
          <w:p w14:paraId="72F2689C" w14:textId="63DC910B" w:rsidR="00E450E7" w:rsidRPr="00A6327D" w:rsidRDefault="00E450E7" w:rsidP="001270AE">
            <w:r w:rsidRPr="00A6327D">
              <w:t>Israel</w:t>
            </w:r>
          </w:p>
        </w:tc>
      </w:tr>
      <w:tr w:rsidR="00E450E7" w:rsidRPr="00A6327D" w14:paraId="1DF167C0" w14:textId="77777777" w:rsidTr="00E450E7">
        <w:tc>
          <w:tcPr>
            <w:tcW w:w="3186" w:type="dxa"/>
          </w:tcPr>
          <w:p w14:paraId="4C2C440B" w14:textId="77777777" w:rsidR="00E450E7" w:rsidRPr="00A6327D" w:rsidRDefault="00E450E7" w:rsidP="001270AE">
            <w:r w:rsidRPr="00A6327D">
              <w:t xml:space="preserve">Ginzburg et al (2010) </w:t>
            </w:r>
          </w:p>
          <w:p w14:paraId="615F18F6" w14:textId="593B4451" w:rsidR="00E450E7" w:rsidRPr="00A6327D" w:rsidRDefault="00E450E7" w:rsidP="001270AE">
            <w:r w:rsidRPr="00A6327D">
              <w:t>Comorbidity of posttraumatic stress disorder, anxiety and depression: a 20-year longitudinal study of war veterans</w:t>
            </w:r>
          </w:p>
        </w:tc>
        <w:tc>
          <w:tcPr>
            <w:tcW w:w="1656" w:type="dxa"/>
          </w:tcPr>
          <w:p w14:paraId="184D87EF" w14:textId="51B8CDF6" w:rsidR="00E450E7" w:rsidRPr="00A6327D" w:rsidRDefault="00E450E7" w:rsidP="001270AE">
            <w:r w:rsidRPr="00A6327D">
              <w:t>Military</w:t>
            </w:r>
          </w:p>
        </w:tc>
        <w:tc>
          <w:tcPr>
            <w:tcW w:w="1547" w:type="dxa"/>
          </w:tcPr>
          <w:p w14:paraId="7164AB3F" w14:textId="39C23DD8" w:rsidR="00E450E7" w:rsidRPr="00A6327D" w:rsidRDefault="00E450E7" w:rsidP="001270AE">
            <w:r w:rsidRPr="00A6327D">
              <w:t>1983</w:t>
            </w:r>
          </w:p>
        </w:tc>
        <w:tc>
          <w:tcPr>
            <w:tcW w:w="1402" w:type="dxa"/>
          </w:tcPr>
          <w:p w14:paraId="452AB1F2" w14:textId="304D0143" w:rsidR="00E450E7" w:rsidRPr="00A6327D" w:rsidRDefault="00825072" w:rsidP="001270AE">
            <w:r w:rsidRPr="00A6327D">
              <w:t>Multiple</w:t>
            </w:r>
          </w:p>
        </w:tc>
        <w:tc>
          <w:tcPr>
            <w:tcW w:w="1408" w:type="dxa"/>
          </w:tcPr>
          <w:p w14:paraId="3E0A7E68" w14:textId="53D8F48D" w:rsidR="00E450E7" w:rsidRPr="00A6327D" w:rsidRDefault="00E450E7" w:rsidP="001270AE">
            <w:r w:rsidRPr="00A6327D">
              <w:t>664</w:t>
            </w:r>
          </w:p>
        </w:tc>
        <w:tc>
          <w:tcPr>
            <w:tcW w:w="1266" w:type="dxa"/>
          </w:tcPr>
          <w:p w14:paraId="33A032A0" w14:textId="77777777" w:rsidR="00E450E7" w:rsidRPr="00A6327D" w:rsidRDefault="00E450E7" w:rsidP="001270AE"/>
        </w:tc>
        <w:tc>
          <w:tcPr>
            <w:tcW w:w="1271" w:type="dxa"/>
          </w:tcPr>
          <w:p w14:paraId="23C2EB9C" w14:textId="77777777" w:rsidR="00E450E7" w:rsidRPr="00A6327D" w:rsidRDefault="00E450E7" w:rsidP="001270AE"/>
        </w:tc>
        <w:tc>
          <w:tcPr>
            <w:tcW w:w="1412" w:type="dxa"/>
          </w:tcPr>
          <w:p w14:paraId="07D57E17" w14:textId="6B29391C" w:rsidR="00E450E7" w:rsidRPr="00A6327D" w:rsidRDefault="00E450E7" w:rsidP="001270AE">
            <w:r w:rsidRPr="00A6327D">
              <w:t>PTSD Inventory</w:t>
            </w:r>
          </w:p>
        </w:tc>
        <w:tc>
          <w:tcPr>
            <w:tcW w:w="1412" w:type="dxa"/>
          </w:tcPr>
          <w:p w14:paraId="2452F799" w14:textId="3C91999D" w:rsidR="00E450E7" w:rsidRPr="00A6327D" w:rsidRDefault="00E450E7" w:rsidP="001270AE">
            <w:r w:rsidRPr="00A6327D">
              <w:t>Israel</w:t>
            </w:r>
          </w:p>
        </w:tc>
      </w:tr>
      <w:tr w:rsidR="00E450E7" w:rsidRPr="00A6327D" w14:paraId="273676CF" w14:textId="77777777" w:rsidTr="00E450E7">
        <w:tc>
          <w:tcPr>
            <w:tcW w:w="3186" w:type="dxa"/>
          </w:tcPr>
          <w:p w14:paraId="07D67F6C" w14:textId="77777777" w:rsidR="00E450E7" w:rsidRPr="00A6327D" w:rsidRDefault="00E450E7" w:rsidP="001270AE">
            <w:proofErr w:type="spellStart"/>
            <w:r w:rsidRPr="00A6327D">
              <w:t>Gelkopf</w:t>
            </w:r>
            <w:proofErr w:type="spellEnd"/>
            <w:r w:rsidRPr="00A6327D">
              <w:t xml:space="preserve"> et al (2013) </w:t>
            </w:r>
          </w:p>
          <w:p w14:paraId="0524E58A" w14:textId="4CD51E09" w:rsidR="00E450E7" w:rsidRPr="00A6327D" w:rsidRDefault="00E450E7" w:rsidP="001270AE">
            <w:r w:rsidRPr="00A6327D">
              <w:t>A longitudinal study of changes in psychological responses to continuous terrorism</w:t>
            </w:r>
          </w:p>
        </w:tc>
        <w:tc>
          <w:tcPr>
            <w:tcW w:w="1656" w:type="dxa"/>
          </w:tcPr>
          <w:p w14:paraId="73869F91" w14:textId="7FDA7968" w:rsidR="00E450E7" w:rsidRPr="00A6327D" w:rsidRDefault="00E450E7" w:rsidP="001270AE">
            <w:r w:rsidRPr="00A6327D">
              <w:t>Civilians</w:t>
            </w:r>
          </w:p>
        </w:tc>
        <w:tc>
          <w:tcPr>
            <w:tcW w:w="1547" w:type="dxa"/>
          </w:tcPr>
          <w:p w14:paraId="0EA485F9" w14:textId="174CC0D6" w:rsidR="00E450E7" w:rsidRPr="00A6327D" w:rsidRDefault="00E450E7" w:rsidP="001270AE">
            <w:r w:rsidRPr="00A6327D">
              <w:t>2002</w:t>
            </w:r>
          </w:p>
        </w:tc>
        <w:tc>
          <w:tcPr>
            <w:tcW w:w="1402" w:type="dxa"/>
          </w:tcPr>
          <w:p w14:paraId="25FA7CE3" w14:textId="0CB608FE" w:rsidR="00E450E7" w:rsidRPr="00A6327D" w:rsidRDefault="00BC36C9" w:rsidP="001270AE">
            <w:r w:rsidRPr="00A6327D">
              <w:t>Multiple</w:t>
            </w:r>
          </w:p>
        </w:tc>
        <w:tc>
          <w:tcPr>
            <w:tcW w:w="1408" w:type="dxa"/>
          </w:tcPr>
          <w:p w14:paraId="58B46484" w14:textId="11F959E6" w:rsidR="00E450E7" w:rsidRPr="00A6327D" w:rsidRDefault="00E450E7" w:rsidP="001270AE">
            <w:r w:rsidRPr="00A6327D">
              <w:t>153</w:t>
            </w:r>
          </w:p>
        </w:tc>
        <w:tc>
          <w:tcPr>
            <w:tcW w:w="1266" w:type="dxa"/>
          </w:tcPr>
          <w:p w14:paraId="1B810B99" w14:textId="11FD3A72" w:rsidR="00E450E7" w:rsidRPr="00A6327D" w:rsidRDefault="00E450E7" w:rsidP="001270AE">
            <w:r w:rsidRPr="00A6327D">
              <w:t>38.2</w:t>
            </w:r>
          </w:p>
        </w:tc>
        <w:tc>
          <w:tcPr>
            <w:tcW w:w="1271" w:type="dxa"/>
          </w:tcPr>
          <w:p w14:paraId="40A6B8C9" w14:textId="6AF675CD" w:rsidR="00E450E7" w:rsidRPr="00A6327D" w:rsidRDefault="00E450E7" w:rsidP="001270AE">
            <w:r w:rsidRPr="00A6327D">
              <w:t>0.542</w:t>
            </w:r>
          </w:p>
        </w:tc>
        <w:tc>
          <w:tcPr>
            <w:tcW w:w="1412" w:type="dxa"/>
          </w:tcPr>
          <w:p w14:paraId="570BC671" w14:textId="5A0A79F4" w:rsidR="00E450E7" w:rsidRPr="00A6327D" w:rsidRDefault="00E450E7" w:rsidP="001270AE">
            <w:r w:rsidRPr="00A6327D">
              <w:t>DSM-IV-R</w:t>
            </w:r>
          </w:p>
        </w:tc>
        <w:tc>
          <w:tcPr>
            <w:tcW w:w="1412" w:type="dxa"/>
          </w:tcPr>
          <w:p w14:paraId="79C8CB91" w14:textId="133DB8E4" w:rsidR="00E450E7" w:rsidRPr="00A6327D" w:rsidRDefault="00E450E7" w:rsidP="001270AE">
            <w:r w:rsidRPr="00A6327D">
              <w:t>Israel</w:t>
            </w:r>
          </w:p>
        </w:tc>
      </w:tr>
      <w:tr w:rsidR="00E450E7" w:rsidRPr="00A6327D" w14:paraId="44E72A97" w14:textId="77777777" w:rsidTr="00E450E7">
        <w:tc>
          <w:tcPr>
            <w:tcW w:w="3186" w:type="dxa"/>
          </w:tcPr>
          <w:p w14:paraId="3CFE3732" w14:textId="555DC4D8" w:rsidR="00E450E7" w:rsidRPr="00A6327D" w:rsidRDefault="00E450E7" w:rsidP="00FA554F">
            <w:pPr>
              <w:rPr>
                <w:color w:val="000000"/>
              </w:rPr>
            </w:pPr>
            <w:r w:rsidRPr="00A6327D">
              <w:rPr>
                <w:color w:val="000000"/>
              </w:rPr>
              <w:t>Bleich et al (2006) Mental health and resiliency following 44 months of terrorism: a survey of an Israeli national representative sample</w:t>
            </w:r>
          </w:p>
          <w:p w14:paraId="4CB3199A" w14:textId="77777777" w:rsidR="00E450E7" w:rsidRPr="00A6327D" w:rsidRDefault="00E450E7" w:rsidP="001270AE"/>
        </w:tc>
        <w:tc>
          <w:tcPr>
            <w:tcW w:w="1656" w:type="dxa"/>
          </w:tcPr>
          <w:p w14:paraId="0DEA0BDB" w14:textId="237CE27B" w:rsidR="00E450E7" w:rsidRPr="00A6327D" w:rsidRDefault="00E450E7" w:rsidP="001270AE">
            <w:r w:rsidRPr="00A6327D">
              <w:t>Civilians</w:t>
            </w:r>
          </w:p>
        </w:tc>
        <w:tc>
          <w:tcPr>
            <w:tcW w:w="1547" w:type="dxa"/>
          </w:tcPr>
          <w:p w14:paraId="66D57B0A" w14:textId="37E6F8D9" w:rsidR="00E450E7" w:rsidRPr="00A6327D" w:rsidRDefault="00E450E7" w:rsidP="001270AE">
            <w:r w:rsidRPr="00A6327D">
              <w:t>2004</w:t>
            </w:r>
          </w:p>
        </w:tc>
        <w:tc>
          <w:tcPr>
            <w:tcW w:w="1402" w:type="dxa"/>
          </w:tcPr>
          <w:p w14:paraId="2E739BC0" w14:textId="243E83AF" w:rsidR="00E450E7" w:rsidRPr="00A6327D" w:rsidRDefault="00BC36C9" w:rsidP="001270AE">
            <w:r w:rsidRPr="00A6327D">
              <w:t>Multiple</w:t>
            </w:r>
          </w:p>
        </w:tc>
        <w:tc>
          <w:tcPr>
            <w:tcW w:w="1408" w:type="dxa"/>
          </w:tcPr>
          <w:p w14:paraId="26DE2E76" w14:textId="1595CA03" w:rsidR="00E450E7" w:rsidRPr="00A6327D" w:rsidRDefault="00E450E7" w:rsidP="001270AE">
            <w:r w:rsidRPr="00A6327D">
              <w:t>501</w:t>
            </w:r>
          </w:p>
        </w:tc>
        <w:tc>
          <w:tcPr>
            <w:tcW w:w="1266" w:type="dxa"/>
          </w:tcPr>
          <w:p w14:paraId="34A93A10" w14:textId="77777777" w:rsidR="00E450E7" w:rsidRPr="00A6327D" w:rsidRDefault="00E450E7" w:rsidP="001270AE"/>
        </w:tc>
        <w:tc>
          <w:tcPr>
            <w:tcW w:w="1271" w:type="dxa"/>
          </w:tcPr>
          <w:p w14:paraId="5B253F71" w14:textId="77777777" w:rsidR="00E450E7" w:rsidRPr="00A6327D" w:rsidRDefault="00E450E7" w:rsidP="001270AE"/>
        </w:tc>
        <w:tc>
          <w:tcPr>
            <w:tcW w:w="1412" w:type="dxa"/>
          </w:tcPr>
          <w:p w14:paraId="3EFFC4C4" w14:textId="4884294F" w:rsidR="00E450E7" w:rsidRPr="00A6327D" w:rsidRDefault="00E450E7" w:rsidP="001270AE">
            <w:r w:rsidRPr="00A6327D">
              <w:t>DSM-IV-R</w:t>
            </w:r>
          </w:p>
        </w:tc>
        <w:tc>
          <w:tcPr>
            <w:tcW w:w="1412" w:type="dxa"/>
          </w:tcPr>
          <w:p w14:paraId="752C7090" w14:textId="77777777" w:rsidR="00E450E7" w:rsidRPr="00A6327D" w:rsidRDefault="00E450E7" w:rsidP="001270AE"/>
        </w:tc>
      </w:tr>
      <w:tr w:rsidR="00E450E7" w:rsidRPr="00A6327D" w14:paraId="5E02BC02" w14:textId="77777777" w:rsidTr="00E450E7">
        <w:tc>
          <w:tcPr>
            <w:tcW w:w="3186" w:type="dxa"/>
          </w:tcPr>
          <w:p w14:paraId="6B3BA769" w14:textId="305A4F66" w:rsidR="00E450E7" w:rsidRPr="00A6327D" w:rsidRDefault="00E450E7" w:rsidP="00FA554F">
            <w:proofErr w:type="spellStart"/>
            <w:r w:rsidRPr="00A6327D">
              <w:t>Vazan</w:t>
            </w:r>
            <w:proofErr w:type="spellEnd"/>
            <w:r w:rsidRPr="00A6327D">
              <w:t xml:space="preserve"> et al (2013) Substance use and other mental health disorders among veterans returning to the inner city: prevalence, correlates, and rates of unmet treatment need</w:t>
            </w:r>
          </w:p>
        </w:tc>
        <w:tc>
          <w:tcPr>
            <w:tcW w:w="1656" w:type="dxa"/>
          </w:tcPr>
          <w:p w14:paraId="6A924BEC" w14:textId="13A4CA82" w:rsidR="00E450E7" w:rsidRPr="00A6327D" w:rsidRDefault="00E450E7" w:rsidP="00FA554F">
            <w:r w:rsidRPr="00A6327D">
              <w:t>Military</w:t>
            </w:r>
          </w:p>
        </w:tc>
        <w:tc>
          <w:tcPr>
            <w:tcW w:w="1547" w:type="dxa"/>
          </w:tcPr>
          <w:p w14:paraId="0977826A" w14:textId="33F99786" w:rsidR="00E450E7" w:rsidRPr="00A6327D" w:rsidRDefault="00E450E7" w:rsidP="00FA554F">
            <w:r w:rsidRPr="00A6327D">
              <w:t>2011</w:t>
            </w:r>
          </w:p>
        </w:tc>
        <w:tc>
          <w:tcPr>
            <w:tcW w:w="1402" w:type="dxa"/>
          </w:tcPr>
          <w:p w14:paraId="19F6B7BC" w14:textId="10F32535" w:rsidR="00E450E7" w:rsidRPr="00A6327D" w:rsidRDefault="00BC36C9" w:rsidP="00FA554F">
            <w:r w:rsidRPr="00A6327D">
              <w:t>Multiple</w:t>
            </w:r>
          </w:p>
        </w:tc>
        <w:tc>
          <w:tcPr>
            <w:tcW w:w="1408" w:type="dxa"/>
          </w:tcPr>
          <w:p w14:paraId="48D2E2A4" w14:textId="242AD33E" w:rsidR="00E450E7" w:rsidRPr="00A6327D" w:rsidRDefault="00E450E7" w:rsidP="00FA554F">
            <w:r w:rsidRPr="00A6327D">
              <w:t>269</w:t>
            </w:r>
          </w:p>
        </w:tc>
        <w:tc>
          <w:tcPr>
            <w:tcW w:w="1266" w:type="dxa"/>
          </w:tcPr>
          <w:p w14:paraId="5D4D8804" w14:textId="77777777" w:rsidR="00E450E7" w:rsidRPr="00A6327D" w:rsidRDefault="00E450E7" w:rsidP="00FA554F"/>
        </w:tc>
        <w:tc>
          <w:tcPr>
            <w:tcW w:w="1271" w:type="dxa"/>
          </w:tcPr>
          <w:p w14:paraId="0267E483" w14:textId="11EFB241" w:rsidR="00E450E7" w:rsidRPr="00A6327D" w:rsidRDefault="00E450E7" w:rsidP="00FA554F">
            <w:r w:rsidRPr="00A6327D">
              <w:t>0.122</w:t>
            </w:r>
          </w:p>
        </w:tc>
        <w:tc>
          <w:tcPr>
            <w:tcW w:w="1412" w:type="dxa"/>
          </w:tcPr>
          <w:p w14:paraId="66B62E02" w14:textId="47313C3B" w:rsidR="00E450E7" w:rsidRPr="00A6327D" w:rsidRDefault="00E450E7" w:rsidP="00FA554F">
            <w:r w:rsidRPr="00A6327D">
              <w:t>PTSD Checklist</w:t>
            </w:r>
          </w:p>
        </w:tc>
        <w:tc>
          <w:tcPr>
            <w:tcW w:w="1412" w:type="dxa"/>
          </w:tcPr>
          <w:p w14:paraId="760FFA50" w14:textId="23F86C3B" w:rsidR="00E450E7" w:rsidRPr="00A6327D" w:rsidRDefault="00E450E7" w:rsidP="00FA554F">
            <w:r w:rsidRPr="00A6327D">
              <w:t>United States</w:t>
            </w:r>
          </w:p>
        </w:tc>
      </w:tr>
      <w:tr w:rsidR="00E450E7" w:rsidRPr="00A6327D" w14:paraId="7B145BC5" w14:textId="77777777" w:rsidTr="00E450E7">
        <w:tc>
          <w:tcPr>
            <w:tcW w:w="3186" w:type="dxa"/>
          </w:tcPr>
          <w:p w14:paraId="5F6D5686" w14:textId="77777777" w:rsidR="00E450E7" w:rsidRPr="00A6327D" w:rsidRDefault="00E450E7" w:rsidP="00FA554F">
            <w:r w:rsidRPr="00A6327D">
              <w:t xml:space="preserve">Vaughan et al (2014) </w:t>
            </w:r>
          </w:p>
          <w:p w14:paraId="3F956871" w14:textId="009D34B1" w:rsidR="00E450E7" w:rsidRPr="00A6327D" w:rsidRDefault="00E450E7" w:rsidP="00FA554F">
            <w:r w:rsidRPr="00A6327D">
              <w:t>Prevalence of mental health problems among Iraq and Afghanistan veterans who have and have not received VA services</w:t>
            </w:r>
          </w:p>
        </w:tc>
        <w:tc>
          <w:tcPr>
            <w:tcW w:w="1656" w:type="dxa"/>
          </w:tcPr>
          <w:p w14:paraId="61D49083" w14:textId="29FB195C" w:rsidR="00E450E7" w:rsidRPr="00A6327D" w:rsidRDefault="00E450E7" w:rsidP="00FA554F">
            <w:r w:rsidRPr="00A6327D">
              <w:t>Military</w:t>
            </w:r>
          </w:p>
        </w:tc>
        <w:tc>
          <w:tcPr>
            <w:tcW w:w="1547" w:type="dxa"/>
          </w:tcPr>
          <w:p w14:paraId="32B8ED26" w14:textId="21089499" w:rsidR="00E450E7" w:rsidRPr="00A6327D" w:rsidRDefault="00E450E7" w:rsidP="00FA554F">
            <w:r w:rsidRPr="00A6327D">
              <w:t>2010</w:t>
            </w:r>
          </w:p>
        </w:tc>
        <w:tc>
          <w:tcPr>
            <w:tcW w:w="1402" w:type="dxa"/>
          </w:tcPr>
          <w:p w14:paraId="1C10828B" w14:textId="3A8CBBE5" w:rsidR="00E450E7" w:rsidRPr="00A6327D" w:rsidRDefault="00131DA4" w:rsidP="00FA554F">
            <w:r w:rsidRPr="00A6327D">
              <w:t>Multiple</w:t>
            </w:r>
          </w:p>
        </w:tc>
        <w:tc>
          <w:tcPr>
            <w:tcW w:w="1408" w:type="dxa"/>
          </w:tcPr>
          <w:p w14:paraId="7B6E926F" w14:textId="28F36258" w:rsidR="00E450E7" w:rsidRPr="00A6327D" w:rsidRDefault="00E450E7" w:rsidP="00FA554F">
            <w:r w:rsidRPr="00A6327D">
              <w:t>913</w:t>
            </w:r>
          </w:p>
        </w:tc>
        <w:tc>
          <w:tcPr>
            <w:tcW w:w="1266" w:type="dxa"/>
          </w:tcPr>
          <w:p w14:paraId="5BF49F0A" w14:textId="77777777" w:rsidR="00E450E7" w:rsidRPr="00A6327D" w:rsidRDefault="00E450E7" w:rsidP="00FA554F"/>
        </w:tc>
        <w:tc>
          <w:tcPr>
            <w:tcW w:w="1271" w:type="dxa"/>
          </w:tcPr>
          <w:p w14:paraId="52862011" w14:textId="758008AB" w:rsidR="00E450E7" w:rsidRPr="00A6327D" w:rsidRDefault="00E450E7" w:rsidP="00FA554F">
            <w:r w:rsidRPr="00A6327D">
              <w:t>0.11</w:t>
            </w:r>
          </w:p>
        </w:tc>
        <w:tc>
          <w:tcPr>
            <w:tcW w:w="1412" w:type="dxa"/>
          </w:tcPr>
          <w:p w14:paraId="7E89196B" w14:textId="23D0AADB" w:rsidR="00E450E7" w:rsidRPr="00A6327D" w:rsidRDefault="00E450E7" w:rsidP="00FA554F">
            <w:r w:rsidRPr="00A6327D">
              <w:t>PTSD Checklist</w:t>
            </w:r>
          </w:p>
        </w:tc>
        <w:tc>
          <w:tcPr>
            <w:tcW w:w="1412" w:type="dxa"/>
          </w:tcPr>
          <w:p w14:paraId="6CA117A1" w14:textId="73A8C5F6" w:rsidR="00E450E7" w:rsidRPr="00A6327D" w:rsidRDefault="00E450E7" w:rsidP="00FA554F">
            <w:r w:rsidRPr="00A6327D">
              <w:t>United States</w:t>
            </w:r>
          </w:p>
        </w:tc>
      </w:tr>
      <w:tr w:rsidR="00E450E7" w:rsidRPr="00A6327D" w14:paraId="739387E7" w14:textId="77777777" w:rsidTr="00E450E7">
        <w:tc>
          <w:tcPr>
            <w:tcW w:w="3186" w:type="dxa"/>
          </w:tcPr>
          <w:p w14:paraId="4F85341B" w14:textId="77777777" w:rsidR="00E450E7" w:rsidRPr="00A6327D" w:rsidRDefault="00E450E7" w:rsidP="00FA554F">
            <w:proofErr w:type="spellStart"/>
            <w:r w:rsidRPr="00A6327D">
              <w:t>Dursa</w:t>
            </w:r>
            <w:proofErr w:type="spellEnd"/>
            <w:r w:rsidRPr="00A6327D">
              <w:t xml:space="preserve"> et al (2019) </w:t>
            </w:r>
          </w:p>
          <w:p w14:paraId="09C2CD74" w14:textId="442CCD05" w:rsidR="00E450E7" w:rsidRPr="00A6327D" w:rsidRDefault="00E450E7" w:rsidP="00FA554F">
            <w:r w:rsidRPr="00A6327D">
              <w:t>Health Status of Female and Male Gulf War and Gulf Era Veterans: A Population-Based Study</w:t>
            </w:r>
          </w:p>
        </w:tc>
        <w:tc>
          <w:tcPr>
            <w:tcW w:w="1656" w:type="dxa"/>
          </w:tcPr>
          <w:p w14:paraId="11508268" w14:textId="05C21129" w:rsidR="00E450E7" w:rsidRPr="00A6327D" w:rsidRDefault="00E450E7" w:rsidP="00FA554F">
            <w:r w:rsidRPr="00A6327D">
              <w:t>Military</w:t>
            </w:r>
          </w:p>
        </w:tc>
        <w:tc>
          <w:tcPr>
            <w:tcW w:w="1547" w:type="dxa"/>
          </w:tcPr>
          <w:p w14:paraId="58A78A26" w14:textId="01190B4B" w:rsidR="00E450E7" w:rsidRPr="00A6327D" w:rsidRDefault="00E450E7" w:rsidP="00FA554F">
            <w:r w:rsidRPr="00A6327D">
              <w:t>2012</w:t>
            </w:r>
          </w:p>
        </w:tc>
        <w:tc>
          <w:tcPr>
            <w:tcW w:w="1402" w:type="dxa"/>
          </w:tcPr>
          <w:p w14:paraId="282655F3" w14:textId="1A0400C4" w:rsidR="00E450E7" w:rsidRPr="00A6327D" w:rsidRDefault="00110E11" w:rsidP="00FA554F">
            <w:r w:rsidRPr="00A6327D">
              <w:t>1990-1991</w:t>
            </w:r>
          </w:p>
        </w:tc>
        <w:tc>
          <w:tcPr>
            <w:tcW w:w="1408" w:type="dxa"/>
          </w:tcPr>
          <w:p w14:paraId="2E6BC0C0" w14:textId="406CC74B" w:rsidR="00E450E7" w:rsidRPr="00A6327D" w:rsidRDefault="00E450E7" w:rsidP="00FA554F">
            <w:r w:rsidRPr="00A6327D">
              <w:t>8104</w:t>
            </w:r>
          </w:p>
        </w:tc>
        <w:tc>
          <w:tcPr>
            <w:tcW w:w="1266" w:type="dxa"/>
          </w:tcPr>
          <w:p w14:paraId="76CE63A2" w14:textId="77777777" w:rsidR="00E450E7" w:rsidRPr="00A6327D" w:rsidRDefault="00E450E7" w:rsidP="00FA554F"/>
        </w:tc>
        <w:tc>
          <w:tcPr>
            <w:tcW w:w="1271" w:type="dxa"/>
          </w:tcPr>
          <w:p w14:paraId="66D12E8B" w14:textId="100C94D5" w:rsidR="00E450E7" w:rsidRPr="00A6327D" w:rsidRDefault="00E450E7" w:rsidP="00FA554F">
            <w:r w:rsidRPr="00A6327D">
              <w:t>0.194</w:t>
            </w:r>
          </w:p>
        </w:tc>
        <w:tc>
          <w:tcPr>
            <w:tcW w:w="1412" w:type="dxa"/>
          </w:tcPr>
          <w:p w14:paraId="01F36B88" w14:textId="3EF9C183" w:rsidR="00E450E7" w:rsidRPr="00A6327D" w:rsidRDefault="00E450E7" w:rsidP="00FA554F">
            <w:r w:rsidRPr="00A6327D">
              <w:t>PTSD Checklist</w:t>
            </w:r>
          </w:p>
        </w:tc>
        <w:tc>
          <w:tcPr>
            <w:tcW w:w="1412" w:type="dxa"/>
          </w:tcPr>
          <w:p w14:paraId="7270FC7F" w14:textId="67A52C9E" w:rsidR="00E450E7" w:rsidRPr="00A6327D" w:rsidRDefault="00E450E7" w:rsidP="00FA554F">
            <w:r w:rsidRPr="00A6327D">
              <w:t>United States</w:t>
            </w:r>
          </w:p>
        </w:tc>
      </w:tr>
      <w:tr w:rsidR="00E450E7" w:rsidRPr="00A6327D" w14:paraId="0338D76E" w14:textId="77777777" w:rsidTr="00E450E7">
        <w:tc>
          <w:tcPr>
            <w:tcW w:w="3186" w:type="dxa"/>
          </w:tcPr>
          <w:p w14:paraId="42AA1828" w14:textId="02FF4AD5" w:rsidR="00E450E7" w:rsidRPr="00A6327D" w:rsidRDefault="00E450E7" w:rsidP="00FA554F">
            <w:r w:rsidRPr="00A6327D">
              <w:t>Roberts et al (2019) Mental health care utilisation among internally displaced persons in Ukraine: results from a nation-wide survey</w:t>
            </w:r>
          </w:p>
        </w:tc>
        <w:tc>
          <w:tcPr>
            <w:tcW w:w="1656" w:type="dxa"/>
          </w:tcPr>
          <w:p w14:paraId="126D8955" w14:textId="16E68700" w:rsidR="00E450E7" w:rsidRPr="00A6327D" w:rsidRDefault="00E450E7" w:rsidP="00FA554F">
            <w:r w:rsidRPr="00A6327D">
              <w:t>Civilians</w:t>
            </w:r>
          </w:p>
        </w:tc>
        <w:tc>
          <w:tcPr>
            <w:tcW w:w="1547" w:type="dxa"/>
          </w:tcPr>
          <w:p w14:paraId="0F3A2A58" w14:textId="24D5D8A1" w:rsidR="00E450E7" w:rsidRPr="00A6327D" w:rsidRDefault="00E450E7" w:rsidP="00FA554F">
            <w:r w:rsidRPr="00A6327D">
              <w:t>2016</w:t>
            </w:r>
          </w:p>
        </w:tc>
        <w:tc>
          <w:tcPr>
            <w:tcW w:w="1402" w:type="dxa"/>
          </w:tcPr>
          <w:p w14:paraId="063CCBDD" w14:textId="05C93D8A" w:rsidR="00E450E7" w:rsidRPr="00A6327D" w:rsidRDefault="00C35E51" w:rsidP="00FA554F">
            <w:r w:rsidRPr="00A6327D">
              <w:t>2014</w:t>
            </w:r>
          </w:p>
        </w:tc>
        <w:tc>
          <w:tcPr>
            <w:tcW w:w="1408" w:type="dxa"/>
          </w:tcPr>
          <w:p w14:paraId="457728BE" w14:textId="61BC0C9D" w:rsidR="00E450E7" w:rsidRPr="00A6327D" w:rsidRDefault="00E450E7" w:rsidP="00FA554F">
            <w:r w:rsidRPr="00A6327D">
              <w:t>2203</w:t>
            </w:r>
          </w:p>
        </w:tc>
        <w:tc>
          <w:tcPr>
            <w:tcW w:w="1266" w:type="dxa"/>
          </w:tcPr>
          <w:p w14:paraId="0762D266" w14:textId="77777777" w:rsidR="00E450E7" w:rsidRPr="00A6327D" w:rsidRDefault="00E450E7" w:rsidP="00FA554F"/>
        </w:tc>
        <w:tc>
          <w:tcPr>
            <w:tcW w:w="1271" w:type="dxa"/>
          </w:tcPr>
          <w:p w14:paraId="752E5091" w14:textId="67BE00CD" w:rsidR="00E450E7" w:rsidRPr="00A6327D" w:rsidRDefault="00E450E7" w:rsidP="00FA554F">
            <w:r w:rsidRPr="00A6327D">
              <w:t>0.681</w:t>
            </w:r>
          </w:p>
        </w:tc>
        <w:tc>
          <w:tcPr>
            <w:tcW w:w="1412" w:type="dxa"/>
          </w:tcPr>
          <w:p w14:paraId="0CD5CFC0" w14:textId="75714CBA" w:rsidR="00E450E7" w:rsidRPr="00A6327D" w:rsidRDefault="00E450E7" w:rsidP="00FA554F">
            <w:r w:rsidRPr="00A6327D">
              <w:t>PCL-C</w:t>
            </w:r>
          </w:p>
        </w:tc>
        <w:tc>
          <w:tcPr>
            <w:tcW w:w="1412" w:type="dxa"/>
          </w:tcPr>
          <w:p w14:paraId="018FC302" w14:textId="2C81B054" w:rsidR="00E450E7" w:rsidRPr="00A6327D" w:rsidRDefault="00E450E7" w:rsidP="00FA554F">
            <w:r w:rsidRPr="00A6327D">
              <w:t>Ukraine</w:t>
            </w:r>
          </w:p>
        </w:tc>
      </w:tr>
      <w:tr w:rsidR="00E450E7" w:rsidRPr="00A6327D" w14:paraId="22DF6763" w14:textId="77777777" w:rsidTr="00E450E7">
        <w:tc>
          <w:tcPr>
            <w:tcW w:w="3186" w:type="dxa"/>
          </w:tcPr>
          <w:p w14:paraId="7469E00A" w14:textId="7C28F6F3" w:rsidR="00E450E7" w:rsidRPr="00A6327D" w:rsidRDefault="00E450E7" w:rsidP="00FA554F">
            <w:proofErr w:type="spellStart"/>
            <w:r w:rsidRPr="00A6327D">
              <w:t>Jayuphan</w:t>
            </w:r>
            <w:proofErr w:type="spellEnd"/>
            <w:r w:rsidRPr="00A6327D">
              <w:t xml:space="preserve"> et al (2020) </w:t>
            </w:r>
          </w:p>
          <w:p w14:paraId="0C03CEED" w14:textId="5E77CCCD" w:rsidR="00E450E7" w:rsidRPr="00A6327D" w:rsidRDefault="00E450E7" w:rsidP="00FA554F">
            <w:r w:rsidRPr="00A6327D">
              <w:t>Mental health problems from direct vs indirect exposure to violent events among children born and growing up in a conflict zone of southern Thailand</w:t>
            </w:r>
          </w:p>
        </w:tc>
        <w:tc>
          <w:tcPr>
            <w:tcW w:w="1656" w:type="dxa"/>
          </w:tcPr>
          <w:p w14:paraId="0926172B" w14:textId="1A7DD697" w:rsidR="00E450E7" w:rsidRPr="00A6327D" w:rsidRDefault="00E450E7" w:rsidP="00FA554F">
            <w:r w:rsidRPr="00A6327D">
              <w:t>Civilians</w:t>
            </w:r>
          </w:p>
        </w:tc>
        <w:tc>
          <w:tcPr>
            <w:tcW w:w="1547" w:type="dxa"/>
          </w:tcPr>
          <w:p w14:paraId="15538186" w14:textId="1D09D1B6" w:rsidR="00E450E7" w:rsidRPr="00A6327D" w:rsidRDefault="00E450E7" w:rsidP="00FA554F">
            <w:r w:rsidRPr="00A6327D">
              <w:t>2015</w:t>
            </w:r>
          </w:p>
        </w:tc>
        <w:tc>
          <w:tcPr>
            <w:tcW w:w="1402" w:type="dxa"/>
          </w:tcPr>
          <w:p w14:paraId="0518F2E3" w14:textId="071520FA" w:rsidR="00E450E7" w:rsidRPr="00A6327D" w:rsidRDefault="00C35E51" w:rsidP="00FA554F">
            <w:r w:rsidRPr="00A6327D">
              <w:t>2004-2021</w:t>
            </w:r>
          </w:p>
        </w:tc>
        <w:tc>
          <w:tcPr>
            <w:tcW w:w="1408" w:type="dxa"/>
          </w:tcPr>
          <w:p w14:paraId="3F9CAE4C" w14:textId="6565952E" w:rsidR="00E450E7" w:rsidRPr="00A6327D" w:rsidRDefault="00E450E7" w:rsidP="00FA554F">
            <w:r w:rsidRPr="00A6327D">
              <w:t>941</w:t>
            </w:r>
          </w:p>
        </w:tc>
        <w:tc>
          <w:tcPr>
            <w:tcW w:w="1266" w:type="dxa"/>
          </w:tcPr>
          <w:p w14:paraId="78D7716C" w14:textId="44206BD5" w:rsidR="00E450E7" w:rsidRPr="00A6327D" w:rsidRDefault="00E450E7" w:rsidP="00FA554F">
            <w:r w:rsidRPr="00A6327D">
              <w:t>12.3</w:t>
            </w:r>
          </w:p>
        </w:tc>
        <w:tc>
          <w:tcPr>
            <w:tcW w:w="1271" w:type="dxa"/>
          </w:tcPr>
          <w:p w14:paraId="7C2737F0" w14:textId="29F8AB59" w:rsidR="00E450E7" w:rsidRPr="00A6327D" w:rsidRDefault="00E450E7" w:rsidP="00FA554F">
            <w:r w:rsidRPr="00A6327D">
              <w:t>0.525</w:t>
            </w:r>
          </w:p>
        </w:tc>
        <w:tc>
          <w:tcPr>
            <w:tcW w:w="1412" w:type="dxa"/>
          </w:tcPr>
          <w:p w14:paraId="0799EE33" w14:textId="3F9ABFFF" w:rsidR="00E450E7" w:rsidRPr="00A6327D" w:rsidRDefault="00E450E7" w:rsidP="00FA554F">
            <w:r w:rsidRPr="00A6327D">
              <w:t>CR-IES</w:t>
            </w:r>
          </w:p>
        </w:tc>
        <w:tc>
          <w:tcPr>
            <w:tcW w:w="1412" w:type="dxa"/>
          </w:tcPr>
          <w:p w14:paraId="3753BF51" w14:textId="3137608D" w:rsidR="00E450E7" w:rsidRPr="00A6327D" w:rsidRDefault="00E450E7" w:rsidP="00FA554F">
            <w:r w:rsidRPr="00A6327D">
              <w:t>Thailand</w:t>
            </w:r>
          </w:p>
        </w:tc>
      </w:tr>
      <w:tr w:rsidR="00E450E7" w:rsidRPr="00A6327D" w14:paraId="4DE39FF9" w14:textId="77777777" w:rsidTr="00E450E7">
        <w:tc>
          <w:tcPr>
            <w:tcW w:w="3186" w:type="dxa"/>
          </w:tcPr>
          <w:p w14:paraId="2221E73F" w14:textId="487C308E" w:rsidR="00E450E7" w:rsidRPr="00A6327D" w:rsidRDefault="00E450E7" w:rsidP="00FA554F">
            <w:proofErr w:type="spellStart"/>
            <w:r w:rsidRPr="00A6327D">
              <w:t>Kakaje</w:t>
            </w:r>
            <w:proofErr w:type="spellEnd"/>
            <w:r w:rsidRPr="00A6327D">
              <w:t xml:space="preserve"> et al (2021) Mental disorder and PTSD in Syria during wartime: a nationwide crisis</w:t>
            </w:r>
          </w:p>
        </w:tc>
        <w:tc>
          <w:tcPr>
            <w:tcW w:w="1656" w:type="dxa"/>
          </w:tcPr>
          <w:p w14:paraId="09B131B0" w14:textId="0EA027BE" w:rsidR="00E450E7" w:rsidRPr="00A6327D" w:rsidRDefault="00E450E7" w:rsidP="00FA554F">
            <w:r w:rsidRPr="00A6327D">
              <w:t>Civilians</w:t>
            </w:r>
          </w:p>
        </w:tc>
        <w:tc>
          <w:tcPr>
            <w:tcW w:w="1547" w:type="dxa"/>
          </w:tcPr>
          <w:p w14:paraId="6DCBD03A" w14:textId="6079627D" w:rsidR="00E450E7" w:rsidRPr="00A6327D" w:rsidRDefault="00E450E7" w:rsidP="00FA554F">
            <w:r w:rsidRPr="00A6327D">
              <w:t>2019</w:t>
            </w:r>
          </w:p>
        </w:tc>
        <w:tc>
          <w:tcPr>
            <w:tcW w:w="1402" w:type="dxa"/>
          </w:tcPr>
          <w:p w14:paraId="6190E35F" w14:textId="14247C11" w:rsidR="00E450E7" w:rsidRPr="00A6327D" w:rsidRDefault="00C35E51" w:rsidP="00FA554F">
            <w:r w:rsidRPr="00A6327D">
              <w:t>2011-present</w:t>
            </w:r>
          </w:p>
        </w:tc>
        <w:tc>
          <w:tcPr>
            <w:tcW w:w="1408" w:type="dxa"/>
          </w:tcPr>
          <w:p w14:paraId="3F00301D" w14:textId="292A9488" w:rsidR="00E450E7" w:rsidRPr="00A6327D" w:rsidRDefault="00E450E7" w:rsidP="00FA554F">
            <w:r w:rsidRPr="00A6327D">
              <w:t>1951</w:t>
            </w:r>
          </w:p>
        </w:tc>
        <w:tc>
          <w:tcPr>
            <w:tcW w:w="1266" w:type="dxa"/>
          </w:tcPr>
          <w:p w14:paraId="0542A9DF" w14:textId="77777777" w:rsidR="00E450E7" w:rsidRPr="00A6327D" w:rsidRDefault="00E450E7" w:rsidP="00FA554F"/>
        </w:tc>
        <w:tc>
          <w:tcPr>
            <w:tcW w:w="1271" w:type="dxa"/>
          </w:tcPr>
          <w:p w14:paraId="697B819D" w14:textId="1E14370A" w:rsidR="00E450E7" w:rsidRPr="00A6327D" w:rsidRDefault="00E450E7" w:rsidP="00FA554F">
            <w:r w:rsidRPr="00A6327D">
              <w:t>0.788</w:t>
            </w:r>
          </w:p>
        </w:tc>
        <w:tc>
          <w:tcPr>
            <w:tcW w:w="1412" w:type="dxa"/>
          </w:tcPr>
          <w:p w14:paraId="42284751" w14:textId="41CC6427" w:rsidR="00E450E7" w:rsidRPr="00A6327D" w:rsidRDefault="00E450E7" w:rsidP="00FA554F">
            <w:r w:rsidRPr="00A6327D">
              <w:t>SPTSS</w:t>
            </w:r>
          </w:p>
        </w:tc>
        <w:tc>
          <w:tcPr>
            <w:tcW w:w="1412" w:type="dxa"/>
          </w:tcPr>
          <w:p w14:paraId="1E44BBC1" w14:textId="1B4440F9" w:rsidR="00E450E7" w:rsidRPr="00A6327D" w:rsidRDefault="00E450E7" w:rsidP="00FA554F">
            <w:r w:rsidRPr="00A6327D">
              <w:t>Syria</w:t>
            </w:r>
          </w:p>
        </w:tc>
      </w:tr>
      <w:tr w:rsidR="00E450E7" w:rsidRPr="00A6327D" w14:paraId="71743812" w14:textId="77777777" w:rsidTr="00E450E7">
        <w:tc>
          <w:tcPr>
            <w:tcW w:w="3186" w:type="dxa"/>
          </w:tcPr>
          <w:p w14:paraId="3C2A3F74" w14:textId="77777777" w:rsidR="00E450E7" w:rsidRPr="00A6327D" w:rsidRDefault="00E450E7" w:rsidP="00CB56C9">
            <w:proofErr w:type="spellStart"/>
            <w:r w:rsidRPr="00A6327D">
              <w:t>Farhood</w:t>
            </w:r>
            <w:proofErr w:type="spellEnd"/>
            <w:r w:rsidRPr="00A6327D">
              <w:t xml:space="preserve"> et al (2012) </w:t>
            </w:r>
          </w:p>
          <w:p w14:paraId="084D890F" w14:textId="3BD11072" w:rsidR="00E450E7" w:rsidRPr="00A6327D" w:rsidRDefault="00E450E7" w:rsidP="00CB56C9">
            <w:r w:rsidRPr="00A6327D">
              <w:t>Prevalence and predictors for post-traumatic stress disorder, depression and general health in a population from six villages in South Lebanon</w:t>
            </w:r>
          </w:p>
        </w:tc>
        <w:tc>
          <w:tcPr>
            <w:tcW w:w="1656" w:type="dxa"/>
          </w:tcPr>
          <w:p w14:paraId="218FAB0A" w14:textId="5E70ADF1" w:rsidR="00E450E7" w:rsidRPr="00A6327D" w:rsidRDefault="00E450E7" w:rsidP="00CB56C9">
            <w:r w:rsidRPr="00A6327D">
              <w:t>Civilians</w:t>
            </w:r>
          </w:p>
        </w:tc>
        <w:tc>
          <w:tcPr>
            <w:tcW w:w="1547" w:type="dxa"/>
          </w:tcPr>
          <w:p w14:paraId="1FA16704" w14:textId="23CDF029" w:rsidR="00E450E7" w:rsidRPr="00A6327D" w:rsidRDefault="00E450E7" w:rsidP="00CB56C9">
            <w:r w:rsidRPr="00A6327D">
              <w:t>2009</w:t>
            </w:r>
          </w:p>
        </w:tc>
        <w:tc>
          <w:tcPr>
            <w:tcW w:w="1402" w:type="dxa"/>
          </w:tcPr>
          <w:p w14:paraId="69CD9902" w14:textId="27190872" w:rsidR="00E450E7" w:rsidRPr="00A6327D" w:rsidRDefault="00BC36C9" w:rsidP="00CB56C9">
            <w:r w:rsidRPr="00A6327D">
              <w:t>1985-2000</w:t>
            </w:r>
          </w:p>
        </w:tc>
        <w:tc>
          <w:tcPr>
            <w:tcW w:w="1408" w:type="dxa"/>
          </w:tcPr>
          <w:p w14:paraId="0DF9C9C4" w14:textId="0E6F95AC" w:rsidR="00E450E7" w:rsidRPr="00A6327D" w:rsidRDefault="00E450E7" w:rsidP="00CB56C9">
            <w:r w:rsidRPr="00A6327D">
              <w:t>632</w:t>
            </w:r>
          </w:p>
        </w:tc>
        <w:tc>
          <w:tcPr>
            <w:tcW w:w="1266" w:type="dxa"/>
          </w:tcPr>
          <w:p w14:paraId="42BE185A" w14:textId="77777777" w:rsidR="00E450E7" w:rsidRPr="00A6327D" w:rsidRDefault="00E450E7" w:rsidP="00CB56C9"/>
        </w:tc>
        <w:tc>
          <w:tcPr>
            <w:tcW w:w="1271" w:type="dxa"/>
          </w:tcPr>
          <w:p w14:paraId="11B91EB9" w14:textId="77777777" w:rsidR="00E450E7" w:rsidRPr="00A6327D" w:rsidRDefault="00E450E7" w:rsidP="00CB56C9"/>
        </w:tc>
        <w:tc>
          <w:tcPr>
            <w:tcW w:w="1412" w:type="dxa"/>
          </w:tcPr>
          <w:p w14:paraId="05DC5383" w14:textId="55178901" w:rsidR="00E450E7" w:rsidRPr="00A6327D" w:rsidRDefault="00E450E7" w:rsidP="00CB56C9">
            <w:r w:rsidRPr="00A6327D">
              <w:t>HTQ</w:t>
            </w:r>
          </w:p>
        </w:tc>
        <w:tc>
          <w:tcPr>
            <w:tcW w:w="1412" w:type="dxa"/>
          </w:tcPr>
          <w:p w14:paraId="707C73D2" w14:textId="3CD14387" w:rsidR="00E450E7" w:rsidRPr="00A6327D" w:rsidRDefault="00E450E7" w:rsidP="00CB56C9">
            <w:r w:rsidRPr="00A6327D">
              <w:t>Lebanon</w:t>
            </w:r>
          </w:p>
        </w:tc>
      </w:tr>
      <w:tr w:rsidR="00E450E7" w:rsidRPr="00A6327D" w14:paraId="6A441AA6" w14:textId="77777777" w:rsidTr="00E450E7">
        <w:tc>
          <w:tcPr>
            <w:tcW w:w="3186" w:type="dxa"/>
          </w:tcPr>
          <w:p w14:paraId="2D4989EA" w14:textId="77777777" w:rsidR="00E450E7" w:rsidRPr="00A6327D" w:rsidRDefault="00E450E7" w:rsidP="0018552E">
            <w:r w:rsidRPr="00A6327D">
              <w:t xml:space="preserve">Fox et al (2000) </w:t>
            </w:r>
          </w:p>
          <w:p w14:paraId="476412B6" w14:textId="793C9C4A" w:rsidR="00E450E7" w:rsidRPr="00A6327D" w:rsidRDefault="00E450E7" w:rsidP="0018552E">
            <w:r w:rsidRPr="00A6327D">
              <w:t>The Sierra Leonean refugee experience: traumatic events and psychiatric sequelae</w:t>
            </w:r>
          </w:p>
        </w:tc>
        <w:tc>
          <w:tcPr>
            <w:tcW w:w="1656" w:type="dxa"/>
          </w:tcPr>
          <w:p w14:paraId="652EB066" w14:textId="718B0470" w:rsidR="00E450E7" w:rsidRPr="00A6327D" w:rsidRDefault="00E450E7" w:rsidP="0018552E">
            <w:r w:rsidRPr="00A6327D">
              <w:t>Civilians</w:t>
            </w:r>
          </w:p>
        </w:tc>
        <w:tc>
          <w:tcPr>
            <w:tcW w:w="1547" w:type="dxa"/>
          </w:tcPr>
          <w:p w14:paraId="4B32228E" w14:textId="77777777" w:rsidR="00E450E7" w:rsidRPr="00A6327D" w:rsidRDefault="00E450E7" w:rsidP="0018552E"/>
        </w:tc>
        <w:tc>
          <w:tcPr>
            <w:tcW w:w="1402" w:type="dxa"/>
          </w:tcPr>
          <w:p w14:paraId="6C0E14DD" w14:textId="050CA44D" w:rsidR="00E450E7" w:rsidRPr="00A6327D" w:rsidRDefault="00131DA4" w:rsidP="0018552E">
            <w:r w:rsidRPr="00A6327D">
              <w:t>1991-2002</w:t>
            </w:r>
          </w:p>
        </w:tc>
        <w:tc>
          <w:tcPr>
            <w:tcW w:w="1408" w:type="dxa"/>
          </w:tcPr>
          <w:p w14:paraId="5D6471D5" w14:textId="0F73E468" w:rsidR="00E450E7" w:rsidRPr="00A6327D" w:rsidRDefault="00E450E7" w:rsidP="0018552E">
            <w:r w:rsidRPr="00A6327D">
              <w:t>55</w:t>
            </w:r>
          </w:p>
        </w:tc>
        <w:tc>
          <w:tcPr>
            <w:tcW w:w="1266" w:type="dxa"/>
          </w:tcPr>
          <w:p w14:paraId="716FE6D2" w14:textId="23D673A5" w:rsidR="00E450E7" w:rsidRPr="00A6327D" w:rsidRDefault="00E450E7" w:rsidP="0018552E">
            <w:r w:rsidRPr="00A6327D">
              <w:t>31.3</w:t>
            </w:r>
          </w:p>
        </w:tc>
        <w:tc>
          <w:tcPr>
            <w:tcW w:w="1271" w:type="dxa"/>
          </w:tcPr>
          <w:p w14:paraId="6CF6FC73" w14:textId="751F46FF" w:rsidR="00E450E7" w:rsidRPr="00A6327D" w:rsidRDefault="00E450E7" w:rsidP="0018552E">
            <w:r w:rsidRPr="00A6327D">
              <w:t>0.491</w:t>
            </w:r>
          </w:p>
        </w:tc>
        <w:tc>
          <w:tcPr>
            <w:tcW w:w="1412" w:type="dxa"/>
          </w:tcPr>
          <w:p w14:paraId="5A3FB2D9" w14:textId="3F6BCB9C" w:rsidR="00E450E7" w:rsidRPr="00A6327D" w:rsidRDefault="00E450E7" w:rsidP="0018552E">
            <w:r w:rsidRPr="00A6327D">
              <w:t>HTQ</w:t>
            </w:r>
          </w:p>
        </w:tc>
        <w:tc>
          <w:tcPr>
            <w:tcW w:w="1412" w:type="dxa"/>
          </w:tcPr>
          <w:p w14:paraId="58BD1E66" w14:textId="5C1348EB" w:rsidR="00E450E7" w:rsidRPr="00A6327D" w:rsidRDefault="00E450E7" w:rsidP="0018552E">
            <w:r w:rsidRPr="00A6327D">
              <w:t>West Africa</w:t>
            </w:r>
          </w:p>
        </w:tc>
      </w:tr>
      <w:tr w:rsidR="00E450E7" w:rsidRPr="00A6327D" w14:paraId="25ABB3A2" w14:textId="77777777" w:rsidTr="00E450E7">
        <w:tc>
          <w:tcPr>
            <w:tcW w:w="3186" w:type="dxa"/>
          </w:tcPr>
          <w:p w14:paraId="70768CB3" w14:textId="7E68492F" w:rsidR="00E450E7" w:rsidRPr="00A6327D" w:rsidRDefault="00E450E7" w:rsidP="00DC76F4">
            <w:proofErr w:type="spellStart"/>
            <w:r w:rsidRPr="00A6327D">
              <w:t>Ayazi</w:t>
            </w:r>
            <w:proofErr w:type="spellEnd"/>
            <w:r w:rsidRPr="00A6327D">
              <w:t xml:space="preserve"> et al (2014) Association between exposure to traumatic events and anxiety disorders in a post-conflict setting: a cross-sectional community study in South Sudan</w:t>
            </w:r>
          </w:p>
        </w:tc>
        <w:tc>
          <w:tcPr>
            <w:tcW w:w="1656" w:type="dxa"/>
          </w:tcPr>
          <w:p w14:paraId="0F00AE09" w14:textId="78819AB3" w:rsidR="00E450E7" w:rsidRPr="00A6327D" w:rsidRDefault="00E450E7" w:rsidP="00DC76F4">
            <w:r w:rsidRPr="00A6327D">
              <w:t>Civilians</w:t>
            </w:r>
          </w:p>
        </w:tc>
        <w:tc>
          <w:tcPr>
            <w:tcW w:w="1547" w:type="dxa"/>
          </w:tcPr>
          <w:p w14:paraId="28213E40" w14:textId="77777777" w:rsidR="00E450E7" w:rsidRPr="00A6327D" w:rsidRDefault="00E450E7" w:rsidP="00DC76F4"/>
        </w:tc>
        <w:tc>
          <w:tcPr>
            <w:tcW w:w="1402" w:type="dxa"/>
          </w:tcPr>
          <w:p w14:paraId="77F2EC16" w14:textId="4EBCCB53" w:rsidR="00E450E7" w:rsidRPr="00A6327D" w:rsidRDefault="00BC36C9" w:rsidP="00DC76F4">
            <w:r w:rsidRPr="00A6327D">
              <w:t>1983-2005</w:t>
            </w:r>
          </w:p>
        </w:tc>
        <w:tc>
          <w:tcPr>
            <w:tcW w:w="1408" w:type="dxa"/>
          </w:tcPr>
          <w:p w14:paraId="1E5DF2D2" w14:textId="73434D21" w:rsidR="00E450E7" w:rsidRPr="00A6327D" w:rsidRDefault="00E450E7" w:rsidP="00DC76F4">
            <w:r w:rsidRPr="00A6327D">
              <w:t>1200</w:t>
            </w:r>
          </w:p>
        </w:tc>
        <w:tc>
          <w:tcPr>
            <w:tcW w:w="1266" w:type="dxa"/>
          </w:tcPr>
          <w:p w14:paraId="15392667" w14:textId="77777777" w:rsidR="00E450E7" w:rsidRPr="00A6327D" w:rsidRDefault="00E450E7" w:rsidP="00DC76F4"/>
        </w:tc>
        <w:tc>
          <w:tcPr>
            <w:tcW w:w="1271" w:type="dxa"/>
          </w:tcPr>
          <w:p w14:paraId="4C82F52A" w14:textId="12A9CD53" w:rsidR="00E450E7" w:rsidRPr="00A6327D" w:rsidRDefault="00E450E7" w:rsidP="00DC76F4">
            <w:r w:rsidRPr="00A6327D">
              <w:t>0.436</w:t>
            </w:r>
          </w:p>
        </w:tc>
        <w:tc>
          <w:tcPr>
            <w:tcW w:w="1412" w:type="dxa"/>
          </w:tcPr>
          <w:p w14:paraId="57042B7E" w14:textId="325D37A7" w:rsidR="00E450E7" w:rsidRPr="00A6327D" w:rsidRDefault="00E450E7" w:rsidP="00DC76F4">
            <w:r w:rsidRPr="00A6327D">
              <w:t>HTQ</w:t>
            </w:r>
          </w:p>
        </w:tc>
        <w:tc>
          <w:tcPr>
            <w:tcW w:w="1412" w:type="dxa"/>
          </w:tcPr>
          <w:p w14:paraId="56055571" w14:textId="258839A3" w:rsidR="00E450E7" w:rsidRPr="00A6327D" w:rsidRDefault="00E450E7" w:rsidP="00DC76F4">
            <w:r w:rsidRPr="00A6327D">
              <w:t>South Sudan</w:t>
            </w:r>
          </w:p>
        </w:tc>
      </w:tr>
      <w:tr w:rsidR="00E450E7" w:rsidRPr="00A6327D" w14:paraId="42D9A91B" w14:textId="77777777" w:rsidTr="00E450E7">
        <w:tc>
          <w:tcPr>
            <w:tcW w:w="3186" w:type="dxa"/>
          </w:tcPr>
          <w:p w14:paraId="733E57B1" w14:textId="37E9F71B" w:rsidR="00E450E7" w:rsidRPr="00A6327D" w:rsidRDefault="00E450E7" w:rsidP="009670C5">
            <w:r w:rsidRPr="00A6327D">
              <w:t>Thapa et al (2005) Psychological distress among displaced persons during an armed conflict in Nepal</w:t>
            </w:r>
          </w:p>
        </w:tc>
        <w:tc>
          <w:tcPr>
            <w:tcW w:w="1656" w:type="dxa"/>
          </w:tcPr>
          <w:p w14:paraId="39B72420" w14:textId="455FBF65" w:rsidR="00E450E7" w:rsidRPr="00A6327D" w:rsidRDefault="00E450E7" w:rsidP="009670C5">
            <w:r w:rsidRPr="00A6327D">
              <w:t>Civilians</w:t>
            </w:r>
          </w:p>
        </w:tc>
        <w:tc>
          <w:tcPr>
            <w:tcW w:w="1547" w:type="dxa"/>
          </w:tcPr>
          <w:p w14:paraId="41F1BF29" w14:textId="053E63E1" w:rsidR="00E450E7" w:rsidRPr="00A6327D" w:rsidRDefault="00E450E7" w:rsidP="009670C5">
            <w:r w:rsidRPr="00A6327D">
              <w:t>2003</w:t>
            </w:r>
          </w:p>
        </w:tc>
        <w:tc>
          <w:tcPr>
            <w:tcW w:w="1402" w:type="dxa"/>
          </w:tcPr>
          <w:p w14:paraId="751139FA" w14:textId="1D406088" w:rsidR="00E450E7" w:rsidRPr="00A6327D" w:rsidRDefault="00C35E51" w:rsidP="009670C5">
            <w:r w:rsidRPr="00A6327D">
              <w:t>1996-2006</w:t>
            </w:r>
          </w:p>
        </w:tc>
        <w:tc>
          <w:tcPr>
            <w:tcW w:w="1408" w:type="dxa"/>
          </w:tcPr>
          <w:p w14:paraId="723F5212" w14:textId="3D5806FF" w:rsidR="00E450E7" w:rsidRPr="00A6327D" w:rsidRDefault="00E450E7" w:rsidP="009670C5">
            <w:r w:rsidRPr="00A6327D">
              <w:t>290</w:t>
            </w:r>
          </w:p>
        </w:tc>
        <w:tc>
          <w:tcPr>
            <w:tcW w:w="1266" w:type="dxa"/>
          </w:tcPr>
          <w:p w14:paraId="023C7600" w14:textId="6AC0F450" w:rsidR="00E450E7" w:rsidRPr="00A6327D" w:rsidRDefault="00E450E7" w:rsidP="009670C5">
            <w:r w:rsidRPr="00A6327D">
              <w:t>40.9</w:t>
            </w:r>
          </w:p>
        </w:tc>
        <w:tc>
          <w:tcPr>
            <w:tcW w:w="1271" w:type="dxa"/>
          </w:tcPr>
          <w:p w14:paraId="6487A268" w14:textId="07698505" w:rsidR="00E450E7" w:rsidRPr="00A6327D" w:rsidRDefault="00E450E7" w:rsidP="009670C5">
            <w:r w:rsidRPr="00A6327D">
              <w:t>0.390</w:t>
            </w:r>
          </w:p>
        </w:tc>
        <w:tc>
          <w:tcPr>
            <w:tcW w:w="1412" w:type="dxa"/>
          </w:tcPr>
          <w:p w14:paraId="426E69C4" w14:textId="2360267C" w:rsidR="00E450E7" w:rsidRPr="00A6327D" w:rsidRDefault="00E450E7" w:rsidP="009670C5">
            <w:r w:rsidRPr="00A6327D">
              <w:t>PCL-C</w:t>
            </w:r>
          </w:p>
        </w:tc>
        <w:tc>
          <w:tcPr>
            <w:tcW w:w="1412" w:type="dxa"/>
          </w:tcPr>
          <w:p w14:paraId="20DC69F5" w14:textId="63DD6E7C" w:rsidR="00E450E7" w:rsidRPr="00A6327D" w:rsidRDefault="00E450E7" w:rsidP="009670C5">
            <w:r w:rsidRPr="00A6327D">
              <w:t>Nepal</w:t>
            </w:r>
          </w:p>
        </w:tc>
      </w:tr>
      <w:tr w:rsidR="00E450E7" w:rsidRPr="00A6327D" w14:paraId="67B236C6" w14:textId="77777777" w:rsidTr="00E450E7">
        <w:tc>
          <w:tcPr>
            <w:tcW w:w="3186" w:type="dxa"/>
          </w:tcPr>
          <w:p w14:paraId="4FDDD1EC" w14:textId="1F04686B" w:rsidR="00E450E7" w:rsidRPr="00A6327D" w:rsidRDefault="00E450E7" w:rsidP="009670C5">
            <w:proofErr w:type="spellStart"/>
            <w:r w:rsidRPr="00A6327D">
              <w:t>Yaacoub</w:t>
            </w:r>
            <w:proofErr w:type="spellEnd"/>
            <w:r w:rsidRPr="00A6327D">
              <w:t xml:space="preserve"> et al A (2020) Posttraumatic stress disorders and depression among male inpatient adults involved in the Lebanese war</w:t>
            </w:r>
          </w:p>
        </w:tc>
        <w:tc>
          <w:tcPr>
            <w:tcW w:w="1656" w:type="dxa"/>
          </w:tcPr>
          <w:p w14:paraId="0BCB2FF7" w14:textId="2CFB3EC8" w:rsidR="00E450E7" w:rsidRPr="00A6327D" w:rsidRDefault="00E450E7" w:rsidP="009670C5">
            <w:r w:rsidRPr="00A6327D">
              <w:t>Civilians</w:t>
            </w:r>
          </w:p>
        </w:tc>
        <w:tc>
          <w:tcPr>
            <w:tcW w:w="1547" w:type="dxa"/>
          </w:tcPr>
          <w:p w14:paraId="0CFBD96C" w14:textId="3DA43FD8" w:rsidR="00E450E7" w:rsidRPr="00A6327D" w:rsidRDefault="00E450E7" w:rsidP="009670C5">
            <w:r w:rsidRPr="00A6327D">
              <w:t>2016</w:t>
            </w:r>
          </w:p>
        </w:tc>
        <w:tc>
          <w:tcPr>
            <w:tcW w:w="1402" w:type="dxa"/>
          </w:tcPr>
          <w:p w14:paraId="2203DB60" w14:textId="3491DD59" w:rsidR="00E450E7" w:rsidRPr="00A6327D" w:rsidRDefault="00C35E51" w:rsidP="009670C5">
            <w:r w:rsidRPr="00A6327D">
              <w:t>2016</w:t>
            </w:r>
          </w:p>
        </w:tc>
        <w:tc>
          <w:tcPr>
            <w:tcW w:w="1408" w:type="dxa"/>
          </w:tcPr>
          <w:p w14:paraId="34D0AAAC" w14:textId="30EA27C1" w:rsidR="00E450E7" w:rsidRPr="00A6327D" w:rsidRDefault="00E450E7" w:rsidP="009670C5">
            <w:r w:rsidRPr="00A6327D">
              <w:t>31</w:t>
            </w:r>
          </w:p>
        </w:tc>
        <w:tc>
          <w:tcPr>
            <w:tcW w:w="1266" w:type="dxa"/>
          </w:tcPr>
          <w:p w14:paraId="4430694B" w14:textId="5A76B58F" w:rsidR="00E450E7" w:rsidRPr="00A6327D" w:rsidRDefault="00E450E7" w:rsidP="009670C5">
            <w:r w:rsidRPr="00A6327D">
              <w:t>42.6</w:t>
            </w:r>
          </w:p>
        </w:tc>
        <w:tc>
          <w:tcPr>
            <w:tcW w:w="1271" w:type="dxa"/>
          </w:tcPr>
          <w:p w14:paraId="10442FCD" w14:textId="17201B60" w:rsidR="00E450E7" w:rsidRPr="00A6327D" w:rsidRDefault="00E450E7" w:rsidP="009670C5">
            <w:r w:rsidRPr="00A6327D">
              <w:t>0</w:t>
            </w:r>
          </w:p>
        </w:tc>
        <w:tc>
          <w:tcPr>
            <w:tcW w:w="1412" w:type="dxa"/>
          </w:tcPr>
          <w:p w14:paraId="22EA7EE0" w14:textId="240EE566" w:rsidR="00E450E7" w:rsidRPr="00A6327D" w:rsidRDefault="00E450E7" w:rsidP="009670C5">
            <w:r w:rsidRPr="00A6327D">
              <w:t>MINI</w:t>
            </w:r>
          </w:p>
        </w:tc>
        <w:tc>
          <w:tcPr>
            <w:tcW w:w="1412" w:type="dxa"/>
          </w:tcPr>
          <w:p w14:paraId="19122215" w14:textId="79652A5B" w:rsidR="00E450E7" w:rsidRPr="00A6327D" w:rsidRDefault="00E450E7" w:rsidP="009670C5">
            <w:r w:rsidRPr="00A6327D">
              <w:t>Lebanon</w:t>
            </w:r>
          </w:p>
        </w:tc>
      </w:tr>
      <w:tr w:rsidR="00E450E7" w:rsidRPr="00A6327D" w14:paraId="585B62AD" w14:textId="77777777" w:rsidTr="00E450E7">
        <w:tc>
          <w:tcPr>
            <w:tcW w:w="3186" w:type="dxa"/>
          </w:tcPr>
          <w:p w14:paraId="04F47429" w14:textId="07835BDB" w:rsidR="00E450E7" w:rsidRPr="00A6327D" w:rsidRDefault="00E450E7" w:rsidP="009670C5">
            <w:proofErr w:type="spellStart"/>
            <w:r w:rsidRPr="00A6327D">
              <w:t>Yaacoub</w:t>
            </w:r>
            <w:proofErr w:type="spellEnd"/>
            <w:r w:rsidRPr="00A6327D">
              <w:t xml:space="preserve"> et al B (2020) Posttraumatic stress disorders and depression among male inpatient adults involved in the Lebanese war</w:t>
            </w:r>
          </w:p>
        </w:tc>
        <w:tc>
          <w:tcPr>
            <w:tcW w:w="1656" w:type="dxa"/>
          </w:tcPr>
          <w:p w14:paraId="3118EB37" w14:textId="3F156520" w:rsidR="00E450E7" w:rsidRPr="00A6327D" w:rsidRDefault="00E450E7" w:rsidP="009670C5">
            <w:r w:rsidRPr="00A6327D">
              <w:t>Military</w:t>
            </w:r>
          </w:p>
        </w:tc>
        <w:tc>
          <w:tcPr>
            <w:tcW w:w="1547" w:type="dxa"/>
          </w:tcPr>
          <w:p w14:paraId="240457CD" w14:textId="32D540D0" w:rsidR="00E450E7" w:rsidRPr="00A6327D" w:rsidRDefault="00E450E7" w:rsidP="009670C5">
            <w:r w:rsidRPr="00A6327D">
              <w:t>2016</w:t>
            </w:r>
          </w:p>
        </w:tc>
        <w:tc>
          <w:tcPr>
            <w:tcW w:w="1402" w:type="dxa"/>
          </w:tcPr>
          <w:p w14:paraId="6EA5BFF0" w14:textId="5AE56BE8" w:rsidR="00E450E7" w:rsidRPr="00A6327D" w:rsidRDefault="00C35E51" w:rsidP="009670C5">
            <w:r w:rsidRPr="00A6327D">
              <w:t>2016</w:t>
            </w:r>
          </w:p>
        </w:tc>
        <w:tc>
          <w:tcPr>
            <w:tcW w:w="1408" w:type="dxa"/>
          </w:tcPr>
          <w:p w14:paraId="55A91D80" w14:textId="0903B790" w:rsidR="00E450E7" w:rsidRPr="00A6327D" w:rsidRDefault="00E450E7" w:rsidP="009670C5">
            <w:r w:rsidRPr="00A6327D">
              <w:t>31</w:t>
            </w:r>
          </w:p>
        </w:tc>
        <w:tc>
          <w:tcPr>
            <w:tcW w:w="1266" w:type="dxa"/>
          </w:tcPr>
          <w:p w14:paraId="53DDA305" w14:textId="1876C0E9" w:rsidR="00E450E7" w:rsidRPr="00A6327D" w:rsidRDefault="00E450E7" w:rsidP="009670C5">
            <w:r w:rsidRPr="00A6327D">
              <w:t>42.6</w:t>
            </w:r>
          </w:p>
        </w:tc>
        <w:tc>
          <w:tcPr>
            <w:tcW w:w="1271" w:type="dxa"/>
          </w:tcPr>
          <w:p w14:paraId="78C3E9C1" w14:textId="1ED35954" w:rsidR="00E450E7" w:rsidRPr="00A6327D" w:rsidRDefault="00E450E7" w:rsidP="009670C5">
            <w:r w:rsidRPr="00A6327D">
              <w:t>0</w:t>
            </w:r>
          </w:p>
        </w:tc>
        <w:tc>
          <w:tcPr>
            <w:tcW w:w="1412" w:type="dxa"/>
          </w:tcPr>
          <w:p w14:paraId="0EEB8362" w14:textId="0AF0AADD" w:rsidR="00E450E7" w:rsidRPr="00A6327D" w:rsidRDefault="00E450E7" w:rsidP="009670C5">
            <w:r w:rsidRPr="00A6327D">
              <w:t>MINI</w:t>
            </w:r>
          </w:p>
        </w:tc>
        <w:tc>
          <w:tcPr>
            <w:tcW w:w="1412" w:type="dxa"/>
          </w:tcPr>
          <w:p w14:paraId="7C1BFA39" w14:textId="58CCDD36" w:rsidR="00E450E7" w:rsidRPr="00A6327D" w:rsidRDefault="00E450E7" w:rsidP="009670C5">
            <w:r w:rsidRPr="00A6327D">
              <w:t>Lebanon</w:t>
            </w:r>
          </w:p>
        </w:tc>
      </w:tr>
    </w:tbl>
    <w:p w14:paraId="5FEAFB0E" w14:textId="06813A88" w:rsidR="00D55B3F" w:rsidRPr="00A6327D" w:rsidRDefault="003A6ECA" w:rsidP="00D55B3F">
      <w:r w:rsidRPr="00A6327D">
        <w:tab/>
      </w:r>
    </w:p>
    <w:p w14:paraId="54AE2273" w14:textId="06558ACD" w:rsidR="00D55B3F" w:rsidRPr="00A6327D" w:rsidRDefault="00556705" w:rsidP="00D55B3F">
      <w:r w:rsidRPr="00A6327D">
        <w:t>Abbreviations:</w:t>
      </w:r>
      <w:r w:rsidR="00961D39" w:rsidRPr="00A6327D">
        <w:t xml:space="preserve"> Post-traumatic Stress Disorder – PTSD; PTSD Checklist-Civilian Version</w:t>
      </w:r>
      <w:r w:rsidR="008F096C" w:rsidRPr="00A6327D">
        <w:t xml:space="preserve"> – PCL-C; </w:t>
      </w:r>
      <w:r w:rsidR="003A6ECA" w:rsidRPr="00A6327D">
        <w:t xml:space="preserve">Diagnostic and Statistical Manual of Mental Disorders IV-Revised – DSM-IV-R ; </w:t>
      </w:r>
      <w:r w:rsidR="00A14549" w:rsidRPr="00A6327D">
        <w:t xml:space="preserve">Harvard Trauma Questionnaire – HTQ; </w:t>
      </w:r>
      <w:r w:rsidR="00634F3F" w:rsidRPr="00A6327D">
        <w:t xml:space="preserve">PTSD Interview – PTSD-I; </w:t>
      </w:r>
      <w:r w:rsidR="003A6ECA" w:rsidRPr="00A6327D">
        <w:t>Diagnostic and Statistical Manual of Mental Disorders III-Revised – DSM-III-R</w:t>
      </w:r>
      <w:r w:rsidR="001424E5" w:rsidRPr="00A6327D">
        <w:t xml:space="preserve">; General Health Questionnaire – GHQ; </w:t>
      </w:r>
      <w:r w:rsidR="003D1DD1" w:rsidRPr="00A6327D">
        <w:t xml:space="preserve">Life Stressor Checklist-Revised – LSC-R; </w:t>
      </w:r>
      <w:r w:rsidR="00FA554F" w:rsidRPr="00A6327D">
        <w:t>Children’s Revised Impact of Events Scale – CR-IES;</w:t>
      </w:r>
      <w:r w:rsidR="00CB56C9" w:rsidRPr="00A6327D">
        <w:t xml:space="preserve"> Screen for Post-Traumatic Stress Symptoms (SPTSS)</w:t>
      </w:r>
      <w:r w:rsidR="009670C5" w:rsidRPr="00A6327D">
        <w:t>; Mini International Neuropsychiatric Interview – MINI</w:t>
      </w:r>
    </w:p>
    <w:p w14:paraId="20925E24" w14:textId="77777777" w:rsidR="00D55B3F" w:rsidRPr="00A6327D" w:rsidRDefault="00D55B3F" w:rsidP="00D55B3F"/>
    <w:p w14:paraId="5DED60F6" w14:textId="77777777" w:rsidR="00D55B3F" w:rsidRPr="00A6327D" w:rsidRDefault="00D55B3F" w:rsidP="00D55B3F"/>
    <w:p w14:paraId="4258B602" w14:textId="604B4251" w:rsidR="00D55B3F" w:rsidRPr="00A6327D" w:rsidRDefault="00D55B3F"/>
    <w:p w14:paraId="423C043A" w14:textId="77777777" w:rsidR="00D55B3F" w:rsidRPr="00A6327D" w:rsidRDefault="00D55B3F"/>
    <w:sectPr w:rsidR="00D55B3F" w:rsidRPr="00A6327D" w:rsidSect="00D55B3F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3F"/>
    <w:rsid w:val="000210CF"/>
    <w:rsid w:val="00032003"/>
    <w:rsid w:val="00036EA4"/>
    <w:rsid w:val="000612A3"/>
    <w:rsid w:val="00093F0D"/>
    <w:rsid w:val="00097AA8"/>
    <w:rsid w:val="000C3470"/>
    <w:rsid w:val="000C6B29"/>
    <w:rsid w:val="000D5DE7"/>
    <w:rsid w:val="00110E11"/>
    <w:rsid w:val="00112A49"/>
    <w:rsid w:val="001270AE"/>
    <w:rsid w:val="00131DA4"/>
    <w:rsid w:val="00135523"/>
    <w:rsid w:val="001424E5"/>
    <w:rsid w:val="0018552E"/>
    <w:rsid w:val="001F4A46"/>
    <w:rsid w:val="002C6371"/>
    <w:rsid w:val="0030688F"/>
    <w:rsid w:val="003A6ECA"/>
    <w:rsid w:val="003B7717"/>
    <w:rsid w:val="003C5A6D"/>
    <w:rsid w:val="003D1DD1"/>
    <w:rsid w:val="003D38E9"/>
    <w:rsid w:val="003E4805"/>
    <w:rsid w:val="003F03D2"/>
    <w:rsid w:val="00401B31"/>
    <w:rsid w:val="00414E4A"/>
    <w:rsid w:val="004220CC"/>
    <w:rsid w:val="00424B47"/>
    <w:rsid w:val="00451474"/>
    <w:rsid w:val="004754B5"/>
    <w:rsid w:val="005408B0"/>
    <w:rsid w:val="00543B66"/>
    <w:rsid w:val="005475AF"/>
    <w:rsid w:val="005528CE"/>
    <w:rsid w:val="00556705"/>
    <w:rsid w:val="005A69F6"/>
    <w:rsid w:val="006124CC"/>
    <w:rsid w:val="00634F3F"/>
    <w:rsid w:val="006560CA"/>
    <w:rsid w:val="00685816"/>
    <w:rsid w:val="00692A2E"/>
    <w:rsid w:val="006C35B8"/>
    <w:rsid w:val="006D64A1"/>
    <w:rsid w:val="007016B9"/>
    <w:rsid w:val="007016D7"/>
    <w:rsid w:val="00735F02"/>
    <w:rsid w:val="00764A4D"/>
    <w:rsid w:val="00770C59"/>
    <w:rsid w:val="007A25BB"/>
    <w:rsid w:val="007B4E07"/>
    <w:rsid w:val="00825072"/>
    <w:rsid w:val="008749C7"/>
    <w:rsid w:val="008972E0"/>
    <w:rsid w:val="008A24F5"/>
    <w:rsid w:val="008D3A42"/>
    <w:rsid w:val="008F096C"/>
    <w:rsid w:val="00913E0A"/>
    <w:rsid w:val="00943663"/>
    <w:rsid w:val="00961D39"/>
    <w:rsid w:val="009670C5"/>
    <w:rsid w:val="00970BBA"/>
    <w:rsid w:val="00971B6E"/>
    <w:rsid w:val="009C082E"/>
    <w:rsid w:val="00A02F33"/>
    <w:rsid w:val="00A14549"/>
    <w:rsid w:val="00A20143"/>
    <w:rsid w:val="00A207B9"/>
    <w:rsid w:val="00A60A0E"/>
    <w:rsid w:val="00A6327D"/>
    <w:rsid w:val="00A65284"/>
    <w:rsid w:val="00A705C3"/>
    <w:rsid w:val="00A740E4"/>
    <w:rsid w:val="00A81F82"/>
    <w:rsid w:val="00A95081"/>
    <w:rsid w:val="00AA0DF5"/>
    <w:rsid w:val="00AC71B7"/>
    <w:rsid w:val="00AD1F9B"/>
    <w:rsid w:val="00AF0B93"/>
    <w:rsid w:val="00B43DF4"/>
    <w:rsid w:val="00B542CA"/>
    <w:rsid w:val="00B66EFE"/>
    <w:rsid w:val="00B84D40"/>
    <w:rsid w:val="00BB0F58"/>
    <w:rsid w:val="00BC36C9"/>
    <w:rsid w:val="00BF1071"/>
    <w:rsid w:val="00C35E51"/>
    <w:rsid w:val="00C573F7"/>
    <w:rsid w:val="00C86CC7"/>
    <w:rsid w:val="00C90BE9"/>
    <w:rsid w:val="00CA31A4"/>
    <w:rsid w:val="00CB56C9"/>
    <w:rsid w:val="00D31E0B"/>
    <w:rsid w:val="00D51055"/>
    <w:rsid w:val="00D55B3F"/>
    <w:rsid w:val="00DC76F4"/>
    <w:rsid w:val="00DD7CD6"/>
    <w:rsid w:val="00DF2C30"/>
    <w:rsid w:val="00DF3686"/>
    <w:rsid w:val="00E06486"/>
    <w:rsid w:val="00E450E7"/>
    <w:rsid w:val="00E90CBA"/>
    <w:rsid w:val="00EB6A26"/>
    <w:rsid w:val="00EC2666"/>
    <w:rsid w:val="00EF2D9E"/>
    <w:rsid w:val="00F05A51"/>
    <w:rsid w:val="00F21B07"/>
    <w:rsid w:val="00FA2E4D"/>
    <w:rsid w:val="00FA554F"/>
    <w:rsid w:val="00FB570B"/>
    <w:rsid w:val="00FC36DA"/>
    <w:rsid w:val="00FC6B81"/>
    <w:rsid w:val="00FE1B88"/>
    <w:rsid w:val="00FE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A77B1"/>
  <w15:chartTrackingRefBased/>
  <w15:docId w15:val="{9A3259A7-FFAA-6145-8999-3A60FE7D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8E9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18</Pages>
  <Words>4162</Words>
  <Characters>23725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Claire Lim</dc:creator>
  <cp:keywords/>
  <dc:description/>
  <cp:lastModifiedBy>Isis Claire Lim</cp:lastModifiedBy>
  <cp:revision>60</cp:revision>
  <dcterms:created xsi:type="dcterms:W3CDTF">2022-04-16T16:29:00Z</dcterms:created>
  <dcterms:modified xsi:type="dcterms:W3CDTF">2022-06-26T12:36:00Z</dcterms:modified>
</cp:coreProperties>
</file>