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60"/>
        <w:tblW w:w="10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5"/>
        <w:gridCol w:w="2606"/>
        <w:gridCol w:w="3219"/>
        <w:gridCol w:w="2734"/>
      </w:tblGrid>
      <w:tr w:rsidR="00900FAC" w:rsidRPr="008801DA" w:rsidTr="000B31F6">
        <w:trPr>
          <w:trHeight w:val="192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 w:rsidRPr="008801DA">
              <w:rPr>
                <w:lang w:val="en-US"/>
              </w:rPr>
              <w:t xml:space="preserve">Objective 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>
              <w:rPr>
                <w:lang w:val="en-US"/>
              </w:rPr>
              <w:t>Scenario1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 w:rsidRPr="008801DA">
              <w:rPr>
                <w:lang w:val="en-US"/>
              </w:rPr>
              <w:t xml:space="preserve">Scenario2 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>
              <w:rPr>
                <w:lang w:val="en-US"/>
              </w:rPr>
              <w:t>Scenario3</w:t>
            </w:r>
          </w:p>
        </w:tc>
      </w:tr>
      <w:tr w:rsidR="00900FAC" w:rsidRPr="008801DA" w:rsidTr="000B31F6">
        <w:trPr>
          <w:trHeight w:val="282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 w:rsidRPr="008801DA">
              <w:rPr>
                <w:lang w:val="en-US"/>
              </w:rPr>
              <w:t xml:space="preserve">MAM 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>
              <w:rPr>
                <w:lang w:val="en-US"/>
              </w:rPr>
              <w:t>-5.2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pPr>
              <w:rPr>
                <w:lang w:val="de-DE"/>
              </w:rPr>
            </w:pPr>
            <w:r>
              <w:rPr>
                <w:lang w:val="en-US"/>
              </w:rPr>
              <w:t>+14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D96CC2" w:rsidP="000B31F6">
            <w:r>
              <w:rPr>
                <w:lang w:val="en-US"/>
              </w:rPr>
              <w:t>+5</w:t>
            </w:r>
            <w:r w:rsidR="00900FAC" w:rsidRPr="008801DA">
              <w:rPr>
                <w:lang w:val="en-US"/>
              </w:rPr>
              <w:t xml:space="preserve">% </w:t>
            </w:r>
          </w:p>
        </w:tc>
      </w:tr>
      <w:tr w:rsidR="00900FAC" w:rsidRPr="008801DA" w:rsidTr="000B31F6">
        <w:trPr>
          <w:trHeight w:val="391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 w:rsidRPr="008801DA">
              <w:rPr>
                <w:lang w:val="en-US"/>
              </w:rPr>
              <w:t>Sed</w:t>
            </w:r>
            <w:r>
              <w:rPr>
                <w:lang w:val="en-US"/>
              </w:rPr>
              <w:t>_yld</w:t>
            </w:r>
            <w:r w:rsidRPr="008801DA">
              <w:rPr>
                <w:lang w:val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-66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-78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D96CC2" w:rsidP="000B31F6">
            <w:r>
              <w:rPr>
                <w:lang w:val="en-US"/>
              </w:rPr>
              <w:t>-41</w:t>
            </w:r>
            <w:r w:rsidR="00900FAC" w:rsidRPr="008801DA">
              <w:rPr>
                <w:lang w:val="en-US"/>
              </w:rPr>
              <w:t>%</w:t>
            </w:r>
          </w:p>
        </w:tc>
      </w:tr>
      <w:tr w:rsidR="00900FAC" w:rsidRPr="008801DA" w:rsidTr="000B31F6">
        <w:trPr>
          <w:trHeight w:val="391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Soy_yld</w:t>
            </w:r>
            <w:r w:rsidRPr="008801DA">
              <w:rPr>
                <w:lang w:val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-11.4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-3.4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D96CC2" w:rsidP="000B31F6">
            <w:r>
              <w:rPr>
                <w:lang w:val="en-US"/>
              </w:rPr>
              <w:t>-2.9</w:t>
            </w:r>
            <w:r w:rsidR="00900FAC" w:rsidRPr="008801DA">
              <w:rPr>
                <w:lang w:val="en-US"/>
              </w:rPr>
              <w:t>%</w:t>
            </w:r>
          </w:p>
        </w:tc>
      </w:tr>
      <w:tr w:rsidR="00900FAC" w:rsidRPr="008801DA" w:rsidTr="000B31F6">
        <w:trPr>
          <w:trHeight w:val="18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Mai_yld</w:t>
            </w:r>
            <w:r w:rsidRPr="008801DA">
              <w:rPr>
                <w:lang w:val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-12.8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900FAC" w:rsidP="000B31F6">
            <w:r>
              <w:rPr>
                <w:lang w:val="en-US"/>
              </w:rPr>
              <w:t>-3.8</w:t>
            </w:r>
            <w:r w:rsidRPr="008801DA">
              <w:rPr>
                <w:lang w:val="en-US"/>
              </w:rPr>
              <w:t>%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FAC" w:rsidRPr="008801DA" w:rsidRDefault="00D96CC2" w:rsidP="000B31F6">
            <w:r>
              <w:rPr>
                <w:lang w:val="en-US"/>
              </w:rPr>
              <w:t>-3</w:t>
            </w:r>
            <w:r w:rsidR="00900FAC" w:rsidRPr="008801DA">
              <w:rPr>
                <w:lang w:val="en-US"/>
              </w:rPr>
              <w:t>%</w:t>
            </w:r>
          </w:p>
        </w:tc>
      </w:tr>
    </w:tbl>
    <w:p w:rsidR="00C41936" w:rsidRDefault="00C41936" w:rsidP="00C41936">
      <w:pPr>
        <w:pStyle w:val="Caption"/>
        <w:rPr>
          <w:rFonts w:eastAsiaTheme="minorHAnsi" w:cstheme="minorBidi"/>
          <w:b w:val="0"/>
          <w:bCs w:val="0"/>
        </w:rPr>
      </w:pPr>
    </w:p>
    <w:p w:rsidR="00C41936" w:rsidRPr="00A67330" w:rsidRDefault="00C41936" w:rsidP="00C41936">
      <w:pPr>
        <w:rPr>
          <w:b/>
        </w:rPr>
      </w:pPr>
      <w:bookmarkStart w:id="0" w:name="_GoBack"/>
      <w:bookmarkEnd w:id="0"/>
      <w:r w:rsidRPr="00A67330">
        <w:t>Table 1: Summary of performance of all the Scenarios under the various objectives. A negative sign indicates a reduction/deterioration with reference to an objective while a positive sign indicates an increase/improvement</w:t>
      </w:r>
    </w:p>
    <w:p w:rsidR="00C41936" w:rsidRDefault="00C41936"/>
    <w:sectPr w:rsidR="00C41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AC"/>
    <w:rsid w:val="0031557F"/>
    <w:rsid w:val="005F78CF"/>
    <w:rsid w:val="00900FAC"/>
    <w:rsid w:val="00972797"/>
    <w:rsid w:val="00C41936"/>
    <w:rsid w:val="00D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33F1"/>
  <w15:chartTrackingRefBased/>
  <w15:docId w15:val="{871A2318-36AF-42CA-A778-DA107092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AC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1936"/>
    <w:rPr>
      <w:rFonts w:eastAsia="Courier New" w:cs="Calibri Light"/>
      <w:b/>
      <w:bCs/>
    </w:rPr>
  </w:style>
  <w:style w:type="paragraph" w:styleId="NoSpacing">
    <w:name w:val="No Spacing"/>
    <w:uiPriority w:val="1"/>
    <w:qFormat/>
    <w:rsid w:val="00C41936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Kamamia</dc:creator>
  <cp:keywords/>
  <dc:description/>
  <cp:lastModifiedBy>Ann Kamamia</cp:lastModifiedBy>
  <cp:revision>2</cp:revision>
  <dcterms:created xsi:type="dcterms:W3CDTF">2022-11-06T13:28:00Z</dcterms:created>
  <dcterms:modified xsi:type="dcterms:W3CDTF">2022-11-06T13:28:00Z</dcterms:modified>
</cp:coreProperties>
</file>